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F1455" w14:textId="6673DAB8" w:rsidR="003A5AF2" w:rsidRDefault="00A96ACE">
      <w:r>
        <w:t>Prima riga inserita da me.</w:t>
      </w:r>
    </w:p>
    <w:p w14:paraId="25C6FCA0" w14:textId="79FB91F5" w:rsidR="00D67F0B" w:rsidRDefault="00D67F0B">
      <w:r>
        <w:t>Seconda modifica apportata.</w:t>
      </w:r>
    </w:p>
    <w:sectPr w:rsidR="00D67F0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C86"/>
    <w:rsid w:val="003A5AF2"/>
    <w:rsid w:val="006B7C86"/>
    <w:rsid w:val="00A96ACE"/>
    <w:rsid w:val="00D67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69D49"/>
  <w15:chartTrackingRefBased/>
  <w15:docId w15:val="{664D541F-D457-4151-B86C-C10857B4F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Gattucci</dc:creator>
  <cp:keywords/>
  <dc:description/>
  <cp:lastModifiedBy>Sofia Gattucci</cp:lastModifiedBy>
  <cp:revision>3</cp:revision>
  <dcterms:created xsi:type="dcterms:W3CDTF">2023-09-28T08:12:00Z</dcterms:created>
  <dcterms:modified xsi:type="dcterms:W3CDTF">2023-09-28T08:25:00Z</dcterms:modified>
</cp:coreProperties>
</file>