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4"/>
        <w:gridCol w:w="1487"/>
        <w:gridCol w:w="148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</w:t>
              <w:br/>
              <w:t xml:space="preserve">(N=57)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</w:t>
              <w:br/>
              <w:t xml:space="preserve">(N=81)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300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(14.0%)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(6.2%)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(9.4%)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49 (86.0%)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75 (92.6%)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124 (89.9%)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(24.6%)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(16.0%)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(19.6%)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43 (75.4%)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65 (80.2%)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108 (78.3%)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(3.5%)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(6.2%)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28 (49.1%)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23 (28.4%)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(37.0%)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(47.4%)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53 (65.4%)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(58.0%)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2022-04-28T16:28:42Z</dcterms:modified>
  <cp:category/>
</cp:coreProperties>
</file>