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6445BC" w:rsidP="16D36556" w:rsidRDefault="113ADF59" w14:paraId="562A6305" w14:textId="6F748C54">
      <w:pPr>
        <w:tabs>
          <w:tab w:val="left" w:pos="5387"/>
        </w:tabs>
        <w:spacing w:after="0" w:line="240" w:lineRule="auto"/>
        <w:rPr>
          <w:rFonts w:ascii="Arial" w:hAnsi="Arial" w:eastAsia="Arial" w:cs="Arial"/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1DBB8D33" wp14:editId="17A70C0A">
            <wp:extent cx="2847975" cy="257175"/>
            <wp:effectExtent l="0" t="0" r="0" b="0"/>
            <wp:docPr id="1609276567" name="Image 1609276567" descr="Zone de tex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5BC" w:rsidP="16D36556" w:rsidRDefault="113ADF59" w14:paraId="1A325230" w14:textId="75DDFCB8">
      <w:pPr>
        <w:tabs>
          <w:tab w:val="left" w:pos="5387"/>
        </w:tabs>
        <w:spacing w:after="0" w:line="240" w:lineRule="auto"/>
        <w:ind w:left="-567"/>
        <w:rPr>
          <w:rFonts w:ascii="Arial" w:hAnsi="Arial" w:eastAsia="Arial" w:cs="Arial"/>
          <w:color w:val="231F20"/>
          <w:sz w:val="18"/>
          <w:szCs w:val="18"/>
        </w:rPr>
      </w:pPr>
      <w:r w:rsidRPr="16D36556">
        <w:rPr>
          <w:rFonts w:ascii="Arial" w:hAnsi="Arial" w:eastAsia="Arial" w:cs="Arial"/>
          <w:b/>
          <w:bCs/>
          <w:color w:val="231F20"/>
          <w:sz w:val="18"/>
          <w:szCs w:val="18"/>
        </w:rPr>
        <w:t>Courrier remis en mains propres contre décharge</w:t>
      </w:r>
    </w:p>
    <w:p w:rsidR="006445BC" w:rsidP="16D36556" w:rsidRDefault="006445BC" w14:paraId="078B3CE7" w14:textId="09E9F995">
      <w:pPr>
        <w:tabs>
          <w:tab w:val="left" w:pos="5387"/>
        </w:tabs>
        <w:spacing w:after="0" w:line="240" w:lineRule="auto"/>
        <w:ind w:left="-567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6445BC" w:rsidP="16D36556" w:rsidRDefault="006445BC" w14:paraId="280380BB" w14:textId="4EFE50FB">
      <w:pPr>
        <w:tabs>
          <w:tab w:val="left" w:pos="5387"/>
        </w:tabs>
        <w:spacing w:after="0" w:line="240" w:lineRule="auto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6445BC" w:rsidP="16D36556" w:rsidRDefault="113ADF59" w14:paraId="7402A28F" w14:textId="2D6300D8">
      <w:pPr>
        <w:tabs>
          <w:tab w:val="left" w:pos="5387"/>
        </w:tabs>
        <w:spacing w:after="0" w:line="240" w:lineRule="auto"/>
        <w:jc w:val="right"/>
        <w:rPr>
          <w:rFonts w:ascii="Arial" w:hAnsi="Arial" w:eastAsia="Arial" w:cs="Arial"/>
          <w:color w:val="000000" w:themeColor="text1"/>
          <w:sz w:val="22"/>
          <w:szCs w:val="22"/>
        </w:rPr>
      </w:pPr>
      <w:r w:rsidRPr="16D36556">
        <w:rPr>
          <w:rFonts w:ascii="Arial" w:hAnsi="Arial" w:eastAsia="Arial" w:cs="Arial"/>
          <w:color w:val="000000" w:themeColor="text1"/>
          <w:sz w:val="22"/>
          <w:szCs w:val="22"/>
        </w:rPr>
        <w:t>Marseille, le …{date} …</w:t>
      </w:r>
    </w:p>
    <w:p w:rsidR="006445BC" w:rsidP="16D36556" w:rsidRDefault="006445BC" w14:paraId="5E47262E" w14:textId="58A3A767">
      <w:pPr>
        <w:tabs>
          <w:tab w:val="left" w:pos="1134"/>
        </w:tabs>
        <w:spacing w:after="0" w:line="240" w:lineRule="auto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6445BC" w:rsidP="16D36556" w:rsidRDefault="006445BC" w14:paraId="2579DBE2" w14:textId="0A346215">
      <w:pPr>
        <w:tabs>
          <w:tab w:val="left" w:pos="1134"/>
        </w:tabs>
        <w:spacing w:after="0" w:line="240" w:lineRule="auto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6445BC" w:rsidP="16D36556" w:rsidRDefault="006445BC" w14:paraId="6BE572E3" w14:textId="342D2109">
      <w:pPr>
        <w:tabs>
          <w:tab w:val="left" w:pos="1134"/>
        </w:tabs>
        <w:spacing w:after="0" w:line="240" w:lineRule="auto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6445BC" w:rsidP="16D36556" w:rsidRDefault="113ADF59" w14:paraId="48D6BF4C" w14:textId="1E4838C6">
      <w:pPr>
        <w:spacing w:line="280" w:lineRule="exact"/>
        <w:rPr>
          <w:rFonts w:ascii="Arial" w:hAnsi="Arial" w:eastAsia="Arial" w:cs="Arial"/>
          <w:color w:val="231F20"/>
          <w:sz w:val="22"/>
          <w:szCs w:val="22"/>
        </w:rPr>
      </w:pPr>
      <w:r w:rsidRPr="16D36556">
        <w:rPr>
          <w:rFonts w:ascii="Arial" w:hAnsi="Arial" w:eastAsia="Arial" w:cs="Arial"/>
          <w:b/>
          <w:bCs/>
          <w:color w:val="231F20"/>
          <w:sz w:val="22"/>
          <w:szCs w:val="22"/>
        </w:rPr>
        <w:t>OBJET : RESTITUTION DE MATÉRIEL INFORMATIQUE/TÉLÉPHONIQUE</w:t>
      </w:r>
    </w:p>
    <w:p w:rsidR="006445BC" w:rsidP="16D36556" w:rsidRDefault="113ADF59" w14:paraId="739B061D" w14:textId="6DC51C47">
      <w:pPr>
        <w:tabs>
          <w:tab w:val="left" w:pos="4240"/>
        </w:tabs>
        <w:spacing w:after="0" w:line="240" w:lineRule="auto"/>
        <w:rPr>
          <w:rFonts w:ascii="Arial" w:hAnsi="Arial" w:eastAsia="Arial" w:cs="Arial"/>
          <w:color w:val="000000" w:themeColor="text1"/>
          <w:sz w:val="22"/>
          <w:szCs w:val="22"/>
        </w:rPr>
      </w:pPr>
      <w:r w:rsidRPr="16D36556">
        <w:rPr>
          <w:rFonts w:ascii="Arial" w:hAnsi="Arial" w:eastAsia="Arial" w:cs="Arial"/>
          <w:color w:val="000000" w:themeColor="text1"/>
          <w:sz w:val="22"/>
          <w:szCs w:val="22"/>
        </w:rPr>
        <w:t xml:space="preserve">Madame, Monsieur, </w:t>
      </w:r>
    </w:p>
    <w:p w:rsidR="006445BC" w:rsidP="16D36556" w:rsidRDefault="006445BC" w14:paraId="43ED4EAE" w14:textId="76B93C7B">
      <w:pPr>
        <w:tabs>
          <w:tab w:val="left" w:pos="4240"/>
        </w:tabs>
        <w:spacing w:after="0" w:line="240" w:lineRule="auto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6445BC" w:rsidP="16D36556" w:rsidRDefault="113ADF59" w14:paraId="3E352674" w14:textId="168AC197">
      <w:pPr>
        <w:pStyle w:val="paragraph"/>
        <w:spacing w:beforeAutospacing="0" w:after="0" w:afterAutospacing="0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 w:rsidRPr="16D36556">
        <w:rPr>
          <w:rFonts w:ascii="Arial" w:hAnsi="Arial" w:eastAsia="Arial" w:cs="Arial"/>
          <w:color w:val="000000" w:themeColor="text1"/>
          <w:sz w:val="22"/>
          <w:szCs w:val="22"/>
        </w:rPr>
        <w:t>Vous nous remettez par la présente les moyens informatiques/téléphoniques suivants : </w:t>
      </w:r>
    </w:p>
    <w:p w:rsidR="006445BC" w:rsidP="16D36556" w:rsidRDefault="113ADF59" w14:paraId="0720206D" w14:textId="2124713D">
      <w:pPr>
        <w:spacing w:after="0" w:line="240" w:lineRule="auto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 w:rsidRPr="16D36556">
        <w:rPr>
          <w:rStyle w:val="eop"/>
          <w:color w:val="000000" w:themeColor="text1"/>
          <w:sz w:val="22"/>
          <w:szCs w:val="22"/>
        </w:rPr>
        <w:t> </w:t>
      </w:r>
    </w:p>
    <w:p w:rsidR="006445BC" w:rsidP="16D36556" w:rsidRDefault="006445BC" w14:paraId="7F0167B5" w14:textId="09504E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6445BC" w:rsidP="16D36556" w:rsidRDefault="006445BC" w14:paraId="5ACA73FF" w14:textId="507607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6445BC" w:rsidP="16D36556" w:rsidRDefault="113ADF59" w14:paraId="43278DE4" w14:textId="08E2BFED">
      <w:pPr>
        <w:spacing w:line="240" w:lineRule="auto"/>
        <w:rPr>
          <w:rFonts w:ascii="Arial" w:hAnsi="Arial" w:eastAsia="Arial" w:cs="Arial"/>
          <w:color w:val="FF0000"/>
          <w:sz w:val="22"/>
          <w:szCs w:val="22"/>
        </w:rPr>
      </w:pPr>
      <w:r w:rsidRPr="16D36556">
        <w:rPr>
          <w:rFonts w:ascii="Arial" w:hAnsi="Arial" w:eastAsia="Arial" w:cs="Arial"/>
          <w:b/>
          <w:bCs/>
          <w:color w:val="231F20"/>
          <w:sz w:val="22"/>
          <w:szCs w:val="22"/>
        </w:rPr>
        <w:t xml:space="preserve">Un ordinateur portable de marque : </w:t>
      </w:r>
      <w:r w:rsidRPr="16D36556">
        <w:rPr>
          <w:rFonts w:ascii="Arial" w:hAnsi="Arial" w:eastAsia="Arial" w:cs="Arial"/>
          <w:b/>
          <w:bCs/>
          <w:color w:val="FF0000"/>
          <w:sz w:val="22"/>
          <w:szCs w:val="22"/>
        </w:rPr>
        <w:t xml:space="preserve">{marque} </w:t>
      </w:r>
      <w:r w:rsidRPr="16D36556">
        <w:rPr>
          <w:rFonts w:ascii="Arial" w:hAnsi="Arial" w:eastAsia="Arial" w:cs="Arial"/>
          <w:b/>
          <w:bCs/>
          <w:color w:val="231F20"/>
          <w:sz w:val="22"/>
          <w:szCs w:val="22"/>
        </w:rPr>
        <w:t xml:space="preserve">, modèle : </w:t>
      </w:r>
      <w:r w:rsidRPr="16D36556">
        <w:rPr>
          <w:rFonts w:ascii="Arial" w:hAnsi="Arial" w:eastAsia="Arial" w:cs="Arial"/>
          <w:b/>
          <w:bCs/>
          <w:color w:val="FF0000"/>
          <w:sz w:val="22"/>
          <w:szCs w:val="22"/>
        </w:rPr>
        <w:t xml:space="preserve"> {modele}</w:t>
      </w:r>
    </w:p>
    <w:p w:rsidR="006445BC" w:rsidP="16D36556" w:rsidRDefault="113ADF59" w14:paraId="166B0E9A" w14:textId="48EE896D">
      <w:pPr>
        <w:spacing w:before="240" w:after="240" w:line="280" w:lineRule="exact"/>
        <w:rPr>
          <w:rFonts w:ascii="Arial" w:hAnsi="Arial" w:eastAsia="Arial" w:cs="Arial"/>
          <w:color w:val="FF0000"/>
          <w:sz w:val="22"/>
          <w:szCs w:val="22"/>
        </w:rPr>
      </w:pPr>
      <w:r w:rsidRPr="16D36556">
        <w:rPr>
          <w:rFonts w:ascii="Arial" w:hAnsi="Arial" w:eastAsia="Arial" w:cs="Arial"/>
          <w:b/>
          <w:bCs/>
          <w:i/>
          <w:iCs/>
          <w:color w:val="231F20"/>
          <w:sz w:val="22"/>
          <w:szCs w:val="22"/>
        </w:rPr>
        <w:t xml:space="preserve">Numéro d’identification : </w:t>
      </w:r>
      <w:r w:rsidRPr="16D36556">
        <w:rPr>
          <w:rFonts w:ascii="Arial" w:hAnsi="Arial" w:eastAsia="Arial" w:cs="Arial"/>
          <w:b/>
          <w:bCs/>
          <w:color w:val="FF0000"/>
          <w:sz w:val="22"/>
          <w:szCs w:val="22"/>
        </w:rPr>
        <w:t>{</w:t>
      </w:r>
      <w:r w:rsidRPr="16D36556">
        <w:rPr>
          <w:rFonts w:ascii="Arial" w:hAnsi="Arial" w:eastAsia="Arial" w:cs="Arial"/>
          <w:color w:val="FF0000"/>
          <w:sz w:val="22"/>
          <w:szCs w:val="22"/>
        </w:rPr>
        <w:t>old_numero_identification</w:t>
      </w:r>
      <w:r w:rsidRPr="16D36556">
        <w:rPr>
          <w:rFonts w:ascii="Arial" w:hAnsi="Arial" w:eastAsia="Arial" w:cs="Arial"/>
          <w:b/>
          <w:bCs/>
          <w:color w:val="FF0000"/>
          <w:sz w:val="22"/>
          <w:szCs w:val="22"/>
        </w:rPr>
        <w:t>}</w:t>
      </w:r>
      <w:r w:rsidRPr="16D36556">
        <w:rPr>
          <w:rFonts w:ascii="Arial" w:hAnsi="Arial" w:eastAsia="Arial" w:cs="Arial"/>
          <w:b/>
          <w:bCs/>
          <w:color w:val="231F20"/>
          <w:sz w:val="22"/>
          <w:szCs w:val="22"/>
        </w:rPr>
        <w:t xml:space="preserve"> Numéro de série : </w:t>
      </w:r>
      <w:r w:rsidRPr="16D36556">
        <w:rPr>
          <w:rFonts w:ascii="Arial" w:hAnsi="Arial" w:eastAsia="Arial" w:cs="Arial"/>
          <w:color w:val="FF0000"/>
          <w:sz w:val="22"/>
          <w:szCs w:val="22"/>
        </w:rPr>
        <w:t>{old_numero_de_serie}</w:t>
      </w:r>
    </w:p>
    <w:p w:rsidR="006445BC" w:rsidP="16D36556" w:rsidRDefault="006445BC" w14:paraId="3331DDB3" w14:textId="64F614AF">
      <w:pPr>
        <w:spacing w:line="280" w:lineRule="exact"/>
        <w:rPr>
          <w:rFonts w:ascii="Arial" w:hAnsi="Arial" w:eastAsia="Arial" w:cs="Arial"/>
          <w:color w:val="231F20"/>
          <w:sz w:val="22"/>
          <w:szCs w:val="22"/>
        </w:rPr>
      </w:pPr>
    </w:p>
    <w:p w:rsidR="006445BC" w:rsidP="16D36556" w:rsidRDefault="113ADF59" w14:paraId="4EB5C499" w14:textId="3A13AC33">
      <w:pPr>
        <w:pStyle w:val="Paragraphedeliste"/>
        <w:spacing w:after="0" w:line="240" w:lineRule="auto"/>
        <w:rPr>
          <w:rFonts w:ascii="Arial" w:hAnsi="Arial" w:eastAsia="Arial" w:cs="Arial"/>
          <w:color w:val="231F20"/>
          <w:sz w:val="22"/>
          <w:szCs w:val="22"/>
        </w:rPr>
      </w:pPr>
      <w:r w:rsidRPr="16D36556">
        <w:rPr>
          <w:rFonts w:ascii="Arial" w:hAnsi="Arial" w:eastAsia="Arial" w:cs="Arial"/>
          <w:b/>
          <w:bCs/>
          <w:color w:val="231F20"/>
          <w:sz w:val="22"/>
          <w:szCs w:val="22"/>
        </w:rPr>
        <w:t>Une sacoche pour ordinateur portable, une souris, un clavier et une base.</w:t>
      </w:r>
    </w:p>
    <w:p w:rsidR="006445BC" w:rsidP="16D36556" w:rsidRDefault="006445BC" w14:paraId="7D6E5675" w14:textId="7EFBF340">
      <w:pPr>
        <w:tabs>
          <w:tab w:val="left" w:pos="993"/>
        </w:tabs>
        <w:spacing w:after="0" w:line="240" w:lineRule="auto"/>
        <w:rPr>
          <w:rFonts w:ascii="Arial" w:hAnsi="Arial" w:eastAsia="Arial" w:cs="Arial"/>
          <w:color w:val="231F20"/>
          <w:sz w:val="22"/>
          <w:szCs w:val="22"/>
        </w:rPr>
      </w:pPr>
    </w:p>
    <w:p w:rsidR="006445BC" w:rsidP="16D36556" w:rsidRDefault="006445BC" w14:paraId="015EDDB8" w14:textId="27B6CE05">
      <w:pPr>
        <w:tabs>
          <w:tab w:val="left" w:pos="993"/>
        </w:tabs>
        <w:spacing w:after="0" w:line="240" w:lineRule="auto"/>
        <w:rPr>
          <w:rFonts w:ascii="Arial" w:hAnsi="Arial" w:eastAsia="Arial" w:cs="Arial"/>
          <w:color w:val="231F20"/>
          <w:sz w:val="22"/>
          <w:szCs w:val="22"/>
        </w:rPr>
      </w:pPr>
    </w:p>
    <w:p w:rsidR="006445BC" w:rsidP="16D36556" w:rsidRDefault="006445BC" w14:paraId="7200001F" w14:textId="120C455F">
      <w:pPr>
        <w:tabs>
          <w:tab w:val="left" w:pos="993"/>
        </w:tabs>
        <w:spacing w:after="0" w:line="240" w:lineRule="auto"/>
        <w:rPr>
          <w:rFonts w:ascii="Arial" w:hAnsi="Arial" w:eastAsia="Arial" w:cs="Arial"/>
          <w:color w:val="231F20"/>
          <w:sz w:val="22"/>
          <w:szCs w:val="22"/>
        </w:rPr>
      </w:pPr>
    </w:p>
    <w:p w:rsidR="006445BC" w:rsidP="16D36556" w:rsidRDefault="006445BC" w14:paraId="58E60229" w14:textId="7BAFFDDE">
      <w:pPr>
        <w:tabs>
          <w:tab w:val="left" w:pos="993"/>
        </w:tabs>
        <w:spacing w:after="0" w:line="240" w:lineRule="auto"/>
        <w:rPr>
          <w:rFonts w:ascii="Arial" w:hAnsi="Arial" w:eastAsia="Arial" w:cs="Arial"/>
          <w:color w:val="231F20"/>
          <w:sz w:val="22"/>
          <w:szCs w:val="22"/>
        </w:rPr>
      </w:pPr>
    </w:p>
    <w:p w:rsidR="006445BC" w:rsidP="16D36556" w:rsidRDefault="006445BC" w14:paraId="2D1B82C4" w14:textId="52E36DDB">
      <w:pPr>
        <w:tabs>
          <w:tab w:val="left" w:pos="993"/>
        </w:tabs>
        <w:spacing w:after="0" w:line="240" w:lineRule="auto"/>
        <w:rPr>
          <w:rFonts w:ascii="Arial" w:hAnsi="Arial" w:eastAsia="Arial" w:cs="Arial"/>
          <w:color w:val="231F20"/>
          <w:sz w:val="22"/>
          <w:szCs w:val="22"/>
        </w:rPr>
      </w:pPr>
    </w:p>
    <w:p w:rsidR="006445BC" w:rsidP="16D36556" w:rsidRDefault="006445BC" w14:paraId="4CC1626E" w14:textId="75C6899E">
      <w:pPr>
        <w:tabs>
          <w:tab w:val="left" w:pos="993"/>
        </w:tabs>
        <w:spacing w:after="0" w:line="240" w:lineRule="auto"/>
        <w:rPr>
          <w:rFonts w:ascii="Arial" w:hAnsi="Arial" w:eastAsia="Arial" w:cs="Arial"/>
          <w:color w:val="231F20"/>
          <w:sz w:val="22"/>
          <w:szCs w:val="22"/>
        </w:rPr>
      </w:pPr>
    </w:p>
    <w:p w:rsidR="006445BC" w:rsidP="16D36556" w:rsidRDefault="113ADF59" w14:paraId="610B3EDB" w14:textId="4982D96C">
      <w:pPr>
        <w:tabs>
          <w:tab w:val="left" w:pos="993"/>
        </w:tabs>
        <w:spacing w:after="0" w:line="240" w:lineRule="auto"/>
        <w:rPr>
          <w:rFonts w:ascii="Arial" w:hAnsi="Arial" w:eastAsia="Arial" w:cs="Arial"/>
          <w:color w:val="FF0000"/>
          <w:sz w:val="22"/>
          <w:szCs w:val="22"/>
        </w:rPr>
      </w:pPr>
      <w:r w:rsidRPr="16D36556">
        <w:rPr>
          <w:rFonts w:ascii="Arial" w:hAnsi="Arial" w:eastAsia="Arial" w:cs="Arial"/>
          <w:b/>
          <w:bCs/>
          <w:color w:val="231F20"/>
          <w:sz w:val="22"/>
          <w:szCs w:val="22"/>
          <w:u w:val="single"/>
        </w:rPr>
        <w:t xml:space="preserve">Cause : </w:t>
      </w:r>
      <w:r w:rsidRPr="16D36556">
        <w:rPr>
          <w:rFonts w:ascii="Arial" w:hAnsi="Arial" w:eastAsia="Arial" w:cs="Arial"/>
          <w:color w:val="FF0000"/>
          <w:sz w:val="22"/>
          <w:szCs w:val="22"/>
        </w:rPr>
        <w:t>Renouvellement matériel</w:t>
      </w:r>
    </w:p>
    <w:p w:rsidR="006445BC" w:rsidP="16D36556" w:rsidRDefault="006445BC" w14:paraId="2D19D44C" w14:textId="39BCDCB1">
      <w:pPr>
        <w:spacing w:after="0" w:line="240" w:lineRule="auto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6445BC" w:rsidP="16D36556" w:rsidRDefault="006445BC" w14:paraId="5FD3F3AE" w14:textId="6A5E2CFE">
      <w:pPr>
        <w:spacing w:after="0" w:line="240" w:lineRule="auto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6445BC" w:rsidP="16D36556" w:rsidRDefault="006445BC" w14:paraId="135697C1" w14:textId="35FBF819">
      <w:pPr>
        <w:tabs>
          <w:tab w:val="left" w:pos="5387"/>
        </w:tabs>
        <w:spacing w:after="0" w:line="240" w:lineRule="auto"/>
        <w:ind w:left="142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6445BC" w:rsidP="16D36556" w:rsidRDefault="113ADF59" w14:paraId="60A15404" w14:textId="4095D489">
      <w:pPr>
        <w:tabs>
          <w:tab w:val="left" w:pos="709"/>
          <w:tab w:val="left" w:pos="4962"/>
          <w:tab w:val="left" w:pos="5387"/>
        </w:tabs>
        <w:spacing w:after="0" w:line="240" w:lineRule="auto"/>
        <w:ind w:left="142"/>
        <w:rPr>
          <w:rFonts w:ascii="Arial" w:hAnsi="Arial" w:eastAsia="Arial" w:cs="Arial"/>
          <w:color w:val="000000" w:themeColor="text1"/>
          <w:sz w:val="22"/>
          <w:szCs w:val="22"/>
        </w:rPr>
      </w:pPr>
      <w:r w:rsidRPr="16D36556">
        <w:rPr>
          <w:rFonts w:ascii="Arial" w:hAnsi="Arial" w:eastAsia="Arial" w:cs="Arial"/>
          <w:color w:val="000000" w:themeColor="text1"/>
          <w:sz w:val="22"/>
          <w:szCs w:val="22"/>
        </w:rPr>
        <w:t>Direction des Systèmes d’Informations</w:t>
      </w:r>
    </w:p>
    <w:p w:rsidR="006445BC" w:rsidP="16D36556" w:rsidRDefault="006445BC" w14:paraId="17B91C03" w14:textId="3AE103C2">
      <w:pPr>
        <w:tabs>
          <w:tab w:val="left" w:pos="993"/>
        </w:tabs>
        <w:spacing w:after="0" w:line="240" w:lineRule="auto"/>
        <w:ind w:left="142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6445BC" w:rsidP="16D36556" w:rsidRDefault="006445BC" w14:paraId="1F7A3C7C" w14:textId="17F9F2B1">
      <w:pPr>
        <w:spacing w:after="0" w:line="240" w:lineRule="auto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6445BC" w:rsidP="16D36556" w:rsidRDefault="113ADF59" w14:paraId="55DD0ADB" w14:textId="5A254AB7">
      <w:pPr>
        <w:spacing w:after="0" w:line="240" w:lineRule="auto"/>
        <w:ind w:left="4956" w:hanging="4956"/>
        <w:rPr>
          <w:rFonts w:ascii="Arial" w:hAnsi="Arial" w:eastAsia="Arial" w:cs="Arial"/>
          <w:color w:val="000000" w:themeColor="text1"/>
          <w:sz w:val="22"/>
          <w:szCs w:val="22"/>
        </w:rPr>
      </w:pPr>
      <w:r w:rsidRPr="16D36556"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>Remise en mains propres contre décharge</w:t>
      </w:r>
    </w:p>
    <w:p w:rsidR="006445BC" w:rsidP="16D36556" w:rsidRDefault="113ADF59" w14:paraId="79C9EC82" w14:textId="2BD95B42">
      <w:pPr>
        <w:spacing w:line="240" w:lineRule="auto"/>
        <w:rPr>
          <w:rFonts w:ascii="Aptos Narrow" w:hAnsi="Aptos Narrow" w:eastAsia="Aptos Narrow" w:cs="Aptos Narrow"/>
          <w:color w:val="000000" w:themeColor="text1"/>
          <w:sz w:val="22"/>
          <w:szCs w:val="22"/>
        </w:rPr>
      </w:pPr>
      <w:r w:rsidRPr="16D36556">
        <w:rPr>
          <w:rFonts w:ascii="Arial" w:hAnsi="Arial" w:eastAsia="Arial" w:cs="Arial"/>
          <w:color w:val="000000" w:themeColor="text1"/>
          <w:sz w:val="22"/>
          <w:szCs w:val="22"/>
        </w:rPr>
        <w:t xml:space="preserve">Nom Prénom : {nom} </w:t>
      </w:r>
      <w:r w:rsidRPr="16D36556">
        <w:rPr>
          <w:rFonts w:ascii="Aptos Narrow" w:hAnsi="Aptos Narrow" w:eastAsia="Aptos Narrow" w:cs="Aptos Narrow"/>
          <w:color w:val="000000" w:themeColor="text1"/>
          <w:sz w:val="22"/>
          <w:szCs w:val="22"/>
        </w:rPr>
        <w:t xml:space="preserve"> {prenom}</w:t>
      </w:r>
    </w:p>
    <w:p w:rsidR="006445BC" w:rsidP="16D36556" w:rsidRDefault="113ADF59" w14:paraId="5EE5CB62" w14:textId="25FDBD30">
      <w:pPr>
        <w:spacing w:line="240" w:lineRule="auto"/>
        <w:rPr>
          <w:rFonts w:ascii="Arial" w:hAnsi="Arial" w:eastAsia="Arial" w:cs="Arial"/>
          <w:color w:val="000000" w:themeColor="text1"/>
          <w:sz w:val="22"/>
          <w:szCs w:val="22"/>
        </w:rPr>
      </w:pPr>
      <w:r w:rsidRPr="16D36556">
        <w:rPr>
          <w:rFonts w:ascii="Arial" w:hAnsi="Arial" w:eastAsia="Arial" w:cs="Arial"/>
          <w:color w:val="000000" w:themeColor="text1"/>
          <w:sz w:val="22"/>
          <w:szCs w:val="22"/>
        </w:rPr>
        <w:t>Signature :</w:t>
      </w:r>
    </w:p>
    <w:p w:rsidR="006445BC" w:rsidP="16D36556" w:rsidRDefault="113ADF59" w14:paraId="3171D366" w14:textId="1F3661CE">
      <w:pPr>
        <w:spacing w:before="120" w:after="0" w:line="240" w:lineRule="auto"/>
        <w:ind w:left="4956" w:hanging="4956"/>
        <w:rPr>
          <w:rFonts w:ascii="Arial" w:hAnsi="Arial" w:eastAsia="Arial" w:cs="Arial"/>
          <w:color w:val="000000" w:themeColor="text1"/>
          <w:sz w:val="22"/>
          <w:szCs w:val="22"/>
        </w:rPr>
      </w:pPr>
      <w:r w:rsidRPr="16D36556">
        <w:rPr>
          <w:rFonts w:ascii="Arial" w:hAnsi="Arial" w:eastAsia="Arial" w:cs="Arial"/>
          <w:color w:val="000000" w:themeColor="text1"/>
          <w:sz w:val="22"/>
          <w:szCs w:val="22"/>
        </w:rPr>
        <w:t>Date : {date}</w:t>
      </w:r>
    </w:p>
    <w:p w:rsidR="006445BC" w:rsidP="16D36556" w:rsidRDefault="006445BC" w14:paraId="39042398" w14:textId="25572419">
      <w:pPr>
        <w:spacing w:before="120" w:after="0" w:line="240" w:lineRule="auto"/>
        <w:ind w:left="4956" w:hanging="4956"/>
        <w:rPr>
          <w:rFonts w:ascii="Arial" w:hAnsi="Arial" w:eastAsia="Arial" w:cs="Arial"/>
          <w:color w:val="000000" w:themeColor="text1"/>
          <w:sz w:val="20"/>
          <w:szCs w:val="20"/>
        </w:rPr>
      </w:pPr>
    </w:p>
    <w:p w:rsidR="006445BC" w:rsidRDefault="006445BC" w14:paraId="3BFEFB25" w14:textId="7768529E"/>
    <w:sectPr w:rsidR="006445BC">
      <w:footerReference w:type="even" r:id="rId7"/>
      <w:footerReference w:type="default" r:id="rId8"/>
      <w:footerReference w:type="first" r:id="rId9"/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c3a1edee63154fe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C5A71" w:rsidP="004C5A71" w:rsidRDefault="004C5A71" w14:paraId="6D82019C" w14:textId="77777777">
      <w:pPr>
        <w:spacing w:after="0" w:line="240" w:lineRule="auto"/>
      </w:pPr>
      <w:r>
        <w:separator/>
      </w:r>
    </w:p>
  </w:endnote>
  <w:endnote w:type="continuationSeparator" w:id="0">
    <w:p w:rsidR="004C5A71" w:rsidP="004C5A71" w:rsidRDefault="004C5A71" w14:paraId="2573549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4C5A71" w:rsidRDefault="004C5A71" w14:paraId="5002F29F" w14:textId="6C7F5A43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CB6BB44" wp14:editId="683C233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63575" cy="352425"/>
              <wp:effectExtent l="0" t="0" r="3175" b="0"/>
              <wp:wrapNone/>
              <wp:docPr id="987590221" name="Zone de texte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35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4C5A71" w:rsidR="004C5A71" w:rsidP="004C5A71" w:rsidRDefault="004C5A71" w14:paraId="481AE285" w14:textId="4A70E634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C5A71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6CB6BB44">
              <v:stroke joinstyle="miter"/>
              <v:path gradientshapeok="t" o:connecttype="rect"/>
            </v:shapetype>
            <v:shape id="Zone de texte 2" style="position:absolute;margin-left:0;margin-top:0;width:52.25pt;height:27.7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Gener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TaOEgIAACEEAAAOAAAAZHJzL2Uyb0RvYy54bWysU8tu2zAQvBfoPxC815KdyE0Fy4GbwEUB&#10;IwngFDnTFGkJILkESVtyv75Lyo807SnIhVrurvYxM5zd9lqRvXC+BVPR8SinRBgOdWu2Ff31vPxy&#10;Q4kPzNRMgREVPQhPb+efP806W4oJNKBq4QgWMb7sbEWbEGyZZZ43QjM/AisMBiU4zQJe3TarHeuw&#10;ulbZJM+nWQeutg648B6990OQzlN9KQUPj1J6EYiqKM4W0unSuYlnNp+xcuuYbVp+HIO9YwrNWoNN&#10;z6XuWWBk59p/SumWO/Agw4iDzkDKlou0A24zzt9ss26YFWkXBMfbM0z+48ryh/3aPjkS+u/QI4ER&#10;kM760qMz7tNLp+MXJyUYRwgPZ9hEHwhH53R6VXwtKOEYuiom15MiVskuP1vnww8BmkSjog5ZSWCx&#10;/cqHIfWUEnsZWLZKJWaU+cuBNaMnu0wYrdBvetLWr6bfQH3ApRwMfHvLly22XjEfnphDgnEPFG14&#10;xEMq6CoKR4uSBtzv//ljPuKOUUo6FExFDSqaEvXTIB+T4jrPo8DSDQ13MjbJGH/Lixg3O30HqMUx&#10;PgvLkxmTgzqZ0oF+QU0vYjcMMcOxZ0U3J/MuDPLFN8HFYpGSUEuWhZVZWx5LR8wioM/9C3P2iHpA&#10;uh7gJClWvgF/yI1/ervYBaQgMRPxHdA8wo46TNwe30wU+ut7yrq87PkfAAAA//8DAFBLAwQUAAYA&#10;CAAAACEAdmwMstoAAAAEAQAADwAAAGRycy9kb3ducmV2LnhtbEyPzWrDMBCE74W8g9hAb42cUJvi&#10;eh1C+kOvcQvtUbY2lom1ci0lcd++Si7tZWGYYebbYj3ZXpxo9J1jhOUiAUHcON1xi/Dx/nL3AMIH&#10;xVr1jgnhhzysy9lNoXLtzryjUxVaEUvY5wrBhDDkUvrGkFV+4Qbi6O3daFWIcmylHtU5ltterpIk&#10;k1Z1HBeMGmhrqDlUR4uQPb1uzPCZfX3vV/7N1+4QKveMeDufNo8gAk3hLwwX/IgOZWSq3ZG1Fz1C&#10;fCRc78VL7lMQNUKapiDLQv6HL38BAAD//wMAUEsBAi0AFAAGAAgAAAAhALaDOJL+AAAA4QEAABMA&#10;AAAAAAAAAAAAAAAAAAAAAFtDb250ZW50X1R5cGVzXS54bWxQSwECLQAUAAYACAAAACEAOP0h/9YA&#10;AACUAQAACwAAAAAAAAAAAAAAAAAvAQAAX3JlbHMvLnJlbHNQSwECLQAUAAYACAAAACEAP9U2jhIC&#10;AAAhBAAADgAAAAAAAAAAAAAAAAAuAgAAZHJzL2Uyb0RvYy54bWxQSwECLQAUAAYACAAAACEAdmwM&#10;stoAAAAEAQAADwAAAAAAAAAAAAAAAABsBAAAZHJzL2Rvd25yZXYueG1sUEsFBgAAAAAEAAQA8wAA&#10;AHMFAAAAAA==&#10;">
              <v:fill o:detectmouseclick="t"/>
              <v:textbox style="mso-fit-shape-to-text:t" inset="20pt,0,0,15pt">
                <w:txbxContent>
                  <w:p w:rsidRPr="004C5A71" w:rsidR="004C5A71" w:rsidP="004C5A71" w:rsidRDefault="004C5A71" w14:paraId="481AE285" w14:textId="4A70E634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C5A71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4C5A71" w:rsidRDefault="004C5A71" w14:paraId="76441EEF" w14:textId="7421D154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0687747" wp14:editId="623D5B1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63575" cy="352425"/>
              <wp:effectExtent l="0" t="0" r="3175" b="0"/>
              <wp:wrapNone/>
              <wp:docPr id="1242824284" name="Zone de texte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35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4C5A71" w:rsidR="004C5A71" w:rsidP="004C5A71" w:rsidRDefault="004C5A71" w14:paraId="0A91F66E" w14:textId="1CA788F2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C5A71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0687747">
              <v:stroke joinstyle="miter"/>
              <v:path gradientshapeok="t" o:connecttype="rect"/>
            </v:shapetype>
            <v:shape id="Zone de texte 3" style="position:absolute;margin-left:0;margin-top:0;width:52.25pt;height:27.7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Gener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8XMFAIAACEEAAAOAAAAZHJzL2Uyb0RvYy54bWysU01v2zAMvQ/YfxB0X+y4dbYZcYqsRYYB&#10;QVsgHXqWZSk2YImCpMTOfv0oOU62bqdhF5kiaX6897S8G1RHjsK6FnRJ57OUEqE51K3el/T7y+bD&#10;J0qcZ7pmHWhR0pNw9G71/t2yN4XIoIGuFpZgEe2K3pS08d4USeJ4IxRzMzBCY1CCVczj1e6T2rIe&#10;q6suydJ0kfRga2OBC+fQ+zAG6SrWl1Jw/ySlE550JcXZfDxtPKtwJqslK/aWmabl5zHYP0yhWKux&#10;6aXUA/OMHGz7RynVcgsOpJ9xUAlI2XIRd8Bt5umbbXYNMyLuguA4c4HJ/b+y/PG4M8+W+OELDEhg&#10;AKQ3rnDoDPsM0qrwxUkJxhHC0wU2MXjC0blY3OQfc0o4hm7y7DbLQ5Xk+rOxzn8VoEgwSmqRlQgW&#10;O26dH1OnlNBLw6btushMp39zYM3gSa4TBssP1UDauqTZNH0F9QmXsjDy7QzftNh6y5x/ZhYJxj1Q&#10;tP4JD9lBX1I4W5Q0YH/8zR/yEXeMUtKjYEqqUdGUdN808pHlt2kaBBZvaNjJqKIx/5zmIa4P6h5Q&#10;i3N8FoZHMyT7bjKlBfWKml6HbhhimmPPklaTee9H+eKb4GK9jkmoJcP8Vu8MD6UDZgHQl+GVWXNG&#10;3SNdjzBJihVvwB9zw5/OrA8eKYjMBHxHNM+wow4jt+c3E4T+6z1mXV/26icAAAD//wMAUEsDBBQA&#10;BgAIAAAAIQB2bAyy2gAAAAQBAAAPAAAAZHJzL2Rvd25yZXYueG1sTI/NasMwEITvhbyD2EBvjZxQ&#10;m+J6HUL6Q69xC+1RtjaWibVyLSVx375KLu1lYZhh5ttiPdlenGj0nWOE5SIBQdw43XGL8PH+cvcA&#10;wgfFWvWOCeGHPKzL2U2hcu3OvKNTFVoRS9jnCsGEMORS+saQVX7hBuLo7d1oVYhybKUe1TmW216u&#10;kiSTVnUcF4waaGuoOVRHi5A9vW7M8Jl9fe9X/s3X7hAq94x4O582jyACTeEvDBf8iA5lZKrdkbUX&#10;PUJ8JFzvxUvuUxA1QpqmIMtC/ocvfwEAAP//AwBQSwECLQAUAAYACAAAACEAtoM4kv4AAADhAQAA&#10;EwAAAAAAAAAAAAAAAAAAAAAAW0NvbnRlbnRfVHlwZXNdLnhtbFBLAQItABQABgAIAAAAIQA4/SH/&#10;1gAAAJQBAAALAAAAAAAAAAAAAAAAAC8BAABfcmVscy8ucmVsc1BLAQItABQABgAIAAAAIQBuQ8XM&#10;FAIAACEEAAAOAAAAAAAAAAAAAAAAAC4CAABkcnMvZTJvRG9jLnhtbFBLAQItABQABgAIAAAAIQB2&#10;bAyy2gAAAAQBAAAPAAAAAAAAAAAAAAAAAG4EAABkcnMvZG93bnJldi54bWxQSwUGAAAAAAQABADz&#10;AAAAdQUAAAAA&#10;">
              <v:fill o:detectmouseclick="t"/>
              <v:textbox style="mso-fit-shape-to-text:t" inset="20pt,0,0,15pt">
                <w:txbxContent>
                  <w:p w:rsidRPr="004C5A71" w:rsidR="004C5A71" w:rsidP="004C5A71" w:rsidRDefault="004C5A71" w14:paraId="0A91F66E" w14:textId="1CA788F2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C5A71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4C5A71" w:rsidRDefault="004C5A71" w14:paraId="557500DE" w14:textId="0A01B8F7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F21A023" wp14:editId="69E5860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63575" cy="352425"/>
              <wp:effectExtent l="0" t="0" r="3175" b="0"/>
              <wp:wrapNone/>
              <wp:docPr id="901220653" name="Zone de texte 1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35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4C5A71" w:rsidR="004C5A71" w:rsidP="004C5A71" w:rsidRDefault="004C5A71" w14:paraId="77C43D75" w14:textId="3E76AD5C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C5A71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F21A023">
              <v:stroke joinstyle="miter"/>
              <v:path gradientshapeok="t" o:connecttype="rect"/>
            </v:shapetype>
            <v:shape id="Zone de texte 1" style="position:absolute;margin-left:0;margin-top:0;width:52.25pt;height:27.7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Gener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I8DwIAABoEAAAOAAAAZHJzL2Uyb0RvYy54bWysU8Fu2zAMvQ/YPwi6L3bSOtuMOEXWIsOA&#10;oC2QDj0rshQbkERBUmJnXz9KdpKt22nYRaZI+pF8fFrc9VqRo3C+BVPR6SSnRBgOdWv2Ff3+sv7w&#10;iRIfmKmZAiMqehKe3i3fv1t0thQzaEDVwhEEMb7sbEWbEGyZZZ43QjM/ASsMBiU4zQJe3T6rHesQ&#10;XatslufzrANXWwdceI/ehyFIlwlfSsHDk5ReBKIqir2FdLp07uKZLRes3Dtmm5aPbbB/6EKz1mDR&#10;C9QDC4wcXPsHlG65Aw8yTDjoDKRsuUgz4DTT/M0024ZZkWZBcry90OT/Hyx/PG7tsyOh/wI9LjAS&#10;0llfenTGeXrpdPxipwTjSOHpQpvoA+HonM9vio8FJRxDN8XsdlZElOz6s3U+fBWgSTQq6nAriSx2&#10;3PgwpJ5TYi0D61aptBllfnMgZvRk1w6jFfpdP7a9g/qE0zgYFu0tX7dYc8N8eGYON4sDoFrDEx5S&#10;QVdRGC1KGnA//uaP+Ug4RinpUCkVNShlStQ3g4uYFbd5HpWVbmi4s7FLxvRzXsS4Oeh7QBFO8T1Y&#10;nsyYHNTZlA70K4p5FathiBmONSu6O5v3YdAtPgYuVquUhCKyLGzM1vIIHcmKTL70r8zZke6Ae3qE&#10;s5ZY+Yb1ITf+6e3qEJD7tJJI7MDmyDcKMC11fCxR4b/eU9b1SS9/AgAA//8DAFBLAwQUAAYACAAA&#10;ACEAdmwMstoAAAAEAQAADwAAAGRycy9kb3ducmV2LnhtbEyPzWrDMBCE74W8g9hAb42cUJvieh1C&#10;+kOvcQvtUbY2lom1ci0lcd++Si7tZWGYYebbYj3ZXpxo9J1jhOUiAUHcON1xi/Dx/nL3AMIHxVr1&#10;jgnhhzysy9lNoXLtzryjUxVaEUvY5wrBhDDkUvrGkFV+4Qbi6O3daFWIcmylHtU5ltterpIkk1Z1&#10;HBeMGmhrqDlUR4uQPb1uzPCZfX3vV/7N1+4QKveMeDufNo8gAk3hLwwX/IgOZWSq3ZG1Fz1CfCRc&#10;78VL7lMQNUKapiDLQv6HL38BAAD//wMAUEsBAi0AFAAGAAgAAAAhALaDOJL+AAAA4QEAABMAAAAA&#10;AAAAAAAAAAAAAAAAAFtDb250ZW50X1R5cGVzXS54bWxQSwECLQAUAAYACAAAACEAOP0h/9YAAACU&#10;AQAACwAAAAAAAAAAAAAAAAAvAQAAX3JlbHMvLnJlbHNQSwECLQAUAAYACAAAACEAHZrCPA8CAAAa&#10;BAAADgAAAAAAAAAAAAAAAAAuAgAAZHJzL2Uyb0RvYy54bWxQSwECLQAUAAYACAAAACEAdmwMstoA&#10;AAAEAQAADwAAAAAAAAAAAAAAAABpBAAAZHJzL2Rvd25yZXYueG1sUEsFBgAAAAAEAAQA8wAAAHAF&#10;AAAAAA==&#10;">
              <v:fill o:detectmouseclick="t"/>
              <v:textbox style="mso-fit-shape-to-text:t" inset="20pt,0,0,15pt">
                <w:txbxContent>
                  <w:p w:rsidRPr="004C5A71" w:rsidR="004C5A71" w:rsidP="004C5A71" w:rsidRDefault="004C5A71" w14:paraId="77C43D75" w14:textId="3E76AD5C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C5A71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C5A71" w:rsidP="004C5A71" w:rsidRDefault="004C5A71" w14:paraId="0DC13BD1" w14:textId="77777777">
      <w:pPr>
        <w:spacing w:after="0" w:line="240" w:lineRule="auto"/>
      </w:pPr>
      <w:r>
        <w:separator/>
      </w:r>
    </w:p>
  </w:footnote>
  <w:footnote w:type="continuationSeparator" w:id="0">
    <w:p w:rsidR="004C5A71" w:rsidP="004C5A71" w:rsidRDefault="004C5A71" w14:paraId="55081065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9395C32" w:rsidTr="59395C32" w14:paraId="321CB3F2">
      <w:trPr>
        <w:trHeight w:val="300"/>
      </w:trPr>
      <w:tc>
        <w:tcPr>
          <w:tcW w:w="3005" w:type="dxa"/>
          <w:tcMar/>
        </w:tcPr>
        <w:p w:rsidR="59395C32" w:rsidP="59395C32" w:rsidRDefault="59395C32" w14:paraId="4D84F9D5" w14:textId="56135E5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9395C32" w:rsidP="59395C32" w:rsidRDefault="59395C32" w14:paraId="29F1B19D" w14:textId="485D08A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9395C32" w:rsidP="59395C32" w:rsidRDefault="59395C32" w14:paraId="41FE340B" w14:textId="7D3E3061">
          <w:pPr>
            <w:pStyle w:val="Header"/>
            <w:bidi w:val="0"/>
            <w:ind w:right="-115"/>
            <w:jc w:val="right"/>
          </w:pPr>
        </w:p>
      </w:tc>
    </w:tr>
  </w:tbl>
  <w:p w:rsidR="59395C32" w:rsidP="59395C32" w:rsidRDefault="59395C32" w14:paraId="7EF90005" w14:textId="45EEED7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536BBD"/>
    <w:rsid w:val="004C5A71"/>
    <w:rsid w:val="006445BC"/>
    <w:rsid w:val="00EE46CB"/>
    <w:rsid w:val="113ADF59"/>
    <w:rsid w:val="12536BBD"/>
    <w:rsid w:val="16D36556"/>
    <w:rsid w:val="5939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36BBD"/>
  <w15:chartTrackingRefBased/>
  <w15:docId w15:val="{9DABFE24-C266-45E4-9B32-B5EB8CD5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" w:customStyle="1">
    <w:name w:val="paragraph"/>
    <w:basedOn w:val="Normal"/>
    <w:uiPriority w:val="1"/>
    <w:rsid w:val="16D36556"/>
    <w:pPr>
      <w:spacing w:beforeAutospacing="1" w:afterAutospacing="1" w:line="240" w:lineRule="auto"/>
    </w:pPr>
    <w:rPr>
      <w:rFonts w:ascii="Times New Roman" w:hAnsi="Times New Roman" w:eastAsia="Times New Roman" w:cs="Times New Roman"/>
    </w:rPr>
  </w:style>
  <w:style w:type="character" w:styleId="normaltextrun" w:customStyle="1">
    <w:name w:val="normaltextrun"/>
    <w:basedOn w:val="Policepardfaut"/>
    <w:uiPriority w:val="1"/>
    <w:rsid w:val="16D36556"/>
    <w:rPr>
      <w:rFonts w:ascii="Arial" w:hAnsi="Arial" w:eastAsia="Arial" w:cs="Arial"/>
      <w:color w:val="231F20"/>
    </w:rPr>
  </w:style>
  <w:style w:type="character" w:styleId="eop" w:customStyle="1">
    <w:name w:val="eop"/>
    <w:basedOn w:val="Policepardfaut"/>
    <w:uiPriority w:val="1"/>
    <w:rsid w:val="16D36556"/>
    <w:rPr>
      <w:rFonts w:ascii="Arial" w:hAnsi="Arial" w:eastAsia="Arial" w:cs="Arial"/>
      <w:color w:val="231F20"/>
    </w:rPr>
  </w:style>
  <w:style w:type="paragraph" w:styleId="Paragraphedeliste">
    <w:name w:val="List Paragraph"/>
    <w:basedOn w:val="Normal"/>
    <w:uiPriority w:val="34"/>
    <w:qFormat/>
    <w:rsid w:val="16D36556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4C5A71"/>
    <w:pPr>
      <w:tabs>
        <w:tab w:val="center" w:pos="4513"/>
        <w:tab w:val="right" w:pos="9026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4C5A71"/>
  </w:style>
  <w:style w:type="paragraph" w:styleId="Header">
    <w:uiPriority w:val="99"/>
    <w:name w:val="header"/>
    <w:basedOn w:val="Normal"/>
    <w:unhideWhenUsed/>
    <w:rsid w:val="59395C32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footer" Target="footer3.xml" Id="rId9" /><Relationship Type="http://schemas.openxmlformats.org/officeDocument/2006/relationships/header" Target="header.xml" Id="Rc3a1edee63154f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4d09258-035b-4e4f-ae3e-d79ff3d418d8}" enabled="1" method="Standard" siteId="{f4a12867-922d-4b9d-bb85-9ee7898512a0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Wattiez, Sofiane (ext)</dc:creator>
  <keywords/>
  <dc:description/>
  <lastModifiedBy>Wattiez, Sofiane (ext)</lastModifiedBy>
  <revision>2</revision>
  <dcterms:created xsi:type="dcterms:W3CDTF">2025-03-12T17:25:00.0000000Z</dcterms:created>
  <dcterms:modified xsi:type="dcterms:W3CDTF">2025-03-12T17:26:36.9909321Z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35b7892d,3add6e4d,4a13fe5c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General</vt:lpwstr>
  </property>
</Properties>
</file>