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2435" w14:textId="475AF1C2" w:rsidR="003A6319" w:rsidRDefault="003A6319" w:rsidP="00837ECA">
      <w:pPr>
        <w:jc w:val="center"/>
        <w:rPr>
          <w:sz w:val="44"/>
          <w:szCs w:val="44"/>
        </w:rPr>
      </w:pPr>
    </w:p>
    <w:p w14:paraId="06F96B75" w14:textId="299C2206" w:rsidR="00837ECA" w:rsidRDefault="00837ECA" w:rsidP="00837ECA">
      <w:pPr>
        <w:jc w:val="center"/>
        <w:rPr>
          <w:sz w:val="44"/>
          <w:szCs w:val="44"/>
        </w:rPr>
      </w:pPr>
    </w:p>
    <w:p w14:paraId="65D214B2" w14:textId="4770ECAC" w:rsidR="00837ECA" w:rsidRDefault="00837ECA" w:rsidP="00837ECA">
      <w:pPr>
        <w:jc w:val="center"/>
        <w:rPr>
          <w:sz w:val="44"/>
          <w:szCs w:val="44"/>
        </w:rPr>
      </w:pPr>
    </w:p>
    <w:p w14:paraId="52344D90" w14:textId="3B90674D" w:rsidR="00837ECA" w:rsidRDefault="00837ECA" w:rsidP="00837ECA">
      <w:pPr>
        <w:jc w:val="center"/>
        <w:rPr>
          <w:sz w:val="44"/>
          <w:szCs w:val="44"/>
        </w:rPr>
      </w:pPr>
    </w:p>
    <w:p w14:paraId="2DD7D495" w14:textId="4C032947" w:rsidR="00837ECA" w:rsidRPr="00837ECA" w:rsidRDefault="00837ECA" w:rsidP="00837ECA">
      <w:pPr>
        <w:jc w:val="center"/>
        <w:rPr>
          <w:sz w:val="72"/>
          <w:szCs w:val="72"/>
        </w:rPr>
      </w:pPr>
    </w:p>
    <w:p w14:paraId="221A9DED" w14:textId="423191D2" w:rsidR="00837ECA" w:rsidRDefault="00837ECA" w:rsidP="00837ECA">
      <w:pPr>
        <w:jc w:val="center"/>
        <w:rPr>
          <w:sz w:val="72"/>
          <w:szCs w:val="72"/>
        </w:rPr>
      </w:pPr>
      <w:r w:rsidRPr="00837ECA">
        <w:rPr>
          <w:rFonts w:hint="eastAsia"/>
          <w:sz w:val="72"/>
          <w:szCs w:val="72"/>
        </w:rPr>
        <w:t>飞机大战测试文档</w:t>
      </w:r>
    </w:p>
    <w:p w14:paraId="02B3EA3A" w14:textId="4B2D6ABE" w:rsidR="00837ECA" w:rsidRDefault="00837ECA" w:rsidP="00837ECA">
      <w:pPr>
        <w:jc w:val="center"/>
        <w:rPr>
          <w:sz w:val="72"/>
          <w:szCs w:val="72"/>
        </w:rPr>
      </w:pPr>
    </w:p>
    <w:p w14:paraId="2864D34B" w14:textId="3F0AADAD" w:rsidR="00837ECA" w:rsidRDefault="00837ECA" w:rsidP="00837ECA">
      <w:pPr>
        <w:jc w:val="center"/>
        <w:rPr>
          <w:sz w:val="72"/>
          <w:szCs w:val="72"/>
        </w:rPr>
      </w:pPr>
    </w:p>
    <w:p w14:paraId="17B59FFD" w14:textId="2DC77418" w:rsidR="00837ECA" w:rsidRDefault="00837ECA" w:rsidP="00837ECA">
      <w:pPr>
        <w:jc w:val="center"/>
        <w:rPr>
          <w:sz w:val="72"/>
          <w:szCs w:val="72"/>
        </w:rPr>
      </w:pPr>
    </w:p>
    <w:p w14:paraId="57BD859F" w14:textId="1CBC1ADA" w:rsidR="00837ECA" w:rsidRDefault="00837ECA" w:rsidP="00837ECA">
      <w:pPr>
        <w:jc w:val="left"/>
        <w:rPr>
          <w:sz w:val="32"/>
          <w:szCs w:val="32"/>
        </w:rPr>
      </w:pPr>
    </w:p>
    <w:p w14:paraId="775EDADC" w14:textId="0CFF1692" w:rsidR="00837ECA" w:rsidRDefault="00837ECA" w:rsidP="00837ECA">
      <w:pPr>
        <w:jc w:val="left"/>
        <w:rPr>
          <w:sz w:val="32"/>
          <w:szCs w:val="32"/>
        </w:rPr>
      </w:pPr>
    </w:p>
    <w:p w14:paraId="3111A134" w14:textId="480F9548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测试项目：飞机大战</w:t>
      </w:r>
    </w:p>
    <w:p w14:paraId="18DEBD0E" w14:textId="0775D7FE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组内成员：王杰，王宏基，文光顺，王泽普</w:t>
      </w:r>
    </w:p>
    <w:p w14:paraId="4EEBE8A4" w14:textId="2939AB46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测试人员：王泽普</w:t>
      </w:r>
    </w:p>
    <w:p w14:paraId="246C59A6" w14:textId="0473FA9B" w:rsidR="006E7708" w:rsidRDefault="006E7708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测试时间：2</w:t>
      </w:r>
      <w:r>
        <w:rPr>
          <w:sz w:val="32"/>
          <w:szCs w:val="32"/>
        </w:rPr>
        <w:t>019.4.8</w:t>
      </w:r>
    </w:p>
    <w:p w14:paraId="5F6246E5" w14:textId="6E9EE9AA" w:rsidR="00837ECA" w:rsidRDefault="00837ECA" w:rsidP="00837ECA">
      <w:pPr>
        <w:jc w:val="left"/>
        <w:rPr>
          <w:sz w:val="32"/>
          <w:szCs w:val="32"/>
        </w:rPr>
      </w:pPr>
    </w:p>
    <w:p w14:paraId="61770868" w14:textId="2E8A5C1E" w:rsidR="00837ECA" w:rsidRDefault="00837ECA" w:rsidP="00837ECA">
      <w:pPr>
        <w:jc w:val="left"/>
        <w:rPr>
          <w:sz w:val="32"/>
          <w:szCs w:val="32"/>
        </w:rPr>
      </w:pPr>
    </w:p>
    <w:p w14:paraId="70D18596" w14:textId="30FED00B" w:rsidR="00837ECA" w:rsidRDefault="00837ECA" w:rsidP="00837ECA">
      <w:pPr>
        <w:jc w:val="left"/>
        <w:rPr>
          <w:sz w:val="32"/>
          <w:szCs w:val="32"/>
        </w:rPr>
      </w:pPr>
    </w:p>
    <w:p w14:paraId="5A861EB8" w14:textId="147CE69A" w:rsidR="00837ECA" w:rsidRDefault="00837ECA" w:rsidP="00837ECA">
      <w:pPr>
        <w:jc w:val="left"/>
        <w:rPr>
          <w:sz w:val="30"/>
          <w:szCs w:val="30"/>
        </w:rPr>
      </w:pPr>
      <w:r>
        <w:rPr>
          <w:rFonts w:hint="eastAsia"/>
          <w:sz w:val="44"/>
          <w:szCs w:val="44"/>
        </w:rPr>
        <w:t>第一次测试：</w:t>
      </w:r>
    </w:p>
    <w:p w14:paraId="16A76CE0" w14:textId="43F194F5" w:rsidR="00837ECA" w:rsidRDefault="00837ECA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</w:t>
      </w:r>
      <w:r w:rsidR="00C922A9">
        <w:rPr>
          <w:rFonts w:hint="eastAsia"/>
          <w:sz w:val="30"/>
          <w:szCs w:val="30"/>
        </w:rPr>
        <w:t>主要模块测试情况</w:t>
      </w:r>
    </w:p>
    <w:p w14:paraId="25EC670D" w14:textId="4DFB427F" w:rsidR="00C922A9" w:rsidRDefault="00C922A9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.1.1</w:t>
      </w:r>
      <w:proofErr w:type="gramStart"/>
      <w:r>
        <w:rPr>
          <w:rFonts w:hint="eastAsia"/>
          <w:sz w:val="30"/>
          <w:szCs w:val="30"/>
        </w:rPr>
        <w:t>各</w:t>
      </w:r>
      <w:proofErr w:type="gramEnd"/>
      <w:r>
        <w:rPr>
          <w:rFonts w:hint="eastAsia"/>
          <w:sz w:val="30"/>
          <w:szCs w:val="30"/>
        </w:rPr>
        <w:t>游戏对象碰撞检测爆炸模块测试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2409"/>
        <w:gridCol w:w="1497"/>
      </w:tblGrid>
      <w:tr w:rsidR="00C922A9" w14:paraId="4FF312B8" w14:textId="77777777" w:rsidTr="00B501D5">
        <w:trPr>
          <w:trHeight w:val="567"/>
        </w:trPr>
        <w:tc>
          <w:tcPr>
            <w:tcW w:w="2074" w:type="dxa"/>
          </w:tcPr>
          <w:p w14:paraId="23C2A36D" w14:textId="6948DDAC" w:rsidR="00C922A9" w:rsidRDefault="00C922A9" w:rsidP="00C922A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</w:t>
            </w:r>
          </w:p>
        </w:tc>
        <w:tc>
          <w:tcPr>
            <w:tcW w:w="2316" w:type="dxa"/>
          </w:tcPr>
          <w:p w14:paraId="7D045D38" w14:textId="2B6D037A" w:rsidR="00C922A9" w:rsidRDefault="00C922A9" w:rsidP="00C922A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预期结果</w:t>
            </w:r>
          </w:p>
        </w:tc>
        <w:tc>
          <w:tcPr>
            <w:tcW w:w="2409" w:type="dxa"/>
          </w:tcPr>
          <w:p w14:paraId="2B791845" w14:textId="102B19B1" w:rsidR="00C922A9" w:rsidRDefault="00C922A9" w:rsidP="00C922A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实际结果</w:t>
            </w:r>
          </w:p>
        </w:tc>
        <w:tc>
          <w:tcPr>
            <w:tcW w:w="1497" w:type="dxa"/>
          </w:tcPr>
          <w:p w14:paraId="5FA4CA55" w14:textId="608561E2" w:rsidR="00C922A9" w:rsidRDefault="00C922A9" w:rsidP="00C922A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问题描述</w:t>
            </w:r>
          </w:p>
        </w:tc>
      </w:tr>
      <w:tr w:rsidR="00C922A9" w14:paraId="37A007E2" w14:textId="77777777" w:rsidTr="00B501D5">
        <w:trPr>
          <w:trHeight w:val="1134"/>
        </w:trPr>
        <w:tc>
          <w:tcPr>
            <w:tcW w:w="2074" w:type="dxa"/>
          </w:tcPr>
          <w:p w14:paraId="3B21EFA4" w14:textId="0E723743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导弹与敌机相撞</w:t>
            </w:r>
          </w:p>
        </w:tc>
        <w:tc>
          <w:tcPr>
            <w:tcW w:w="2316" w:type="dxa"/>
          </w:tcPr>
          <w:p w14:paraId="1FF33568" w14:textId="5D111E06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导弹与敌机爆炸并被销毁</w:t>
            </w:r>
          </w:p>
        </w:tc>
        <w:tc>
          <w:tcPr>
            <w:tcW w:w="2409" w:type="dxa"/>
          </w:tcPr>
          <w:p w14:paraId="50548D8E" w14:textId="39CF218E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导弹与敌机爆炸并被销毁</w:t>
            </w:r>
          </w:p>
        </w:tc>
        <w:tc>
          <w:tcPr>
            <w:tcW w:w="1497" w:type="dxa"/>
          </w:tcPr>
          <w:p w14:paraId="56C751F5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C922A9" w14:paraId="21415B41" w14:textId="77777777" w:rsidTr="00B501D5">
        <w:trPr>
          <w:trHeight w:val="1134"/>
        </w:trPr>
        <w:tc>
          <w:tcPr>
            <w:tcW w:w="2074" w:type="dxa"/>
          </w:tcPr>
          <w:p w14:paraId="115B47D0" w14:textId="55E0AB86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导弹与boss相撞</w:t>
            </w:r>
          </w:p>
        </w:tc>
        <w:tc>
          <w:tcPr>
            <w:tcW w:w="2316" w:type="dxa"/>
          </w:tcPr>
          <w:p w14:paraId="75DEC0D0" w14:textId="2D7DD2D2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导弹消失，boss血量减少</w:t>
            </w:r>
          </w:p>
        </w:tc>
        <w:tc>
          <w:tcPr>
            <w:tcW w:w="2409" w:type="dxa"/>
          </w:tcPr>
          <w:p w14:paraId="7D97EBFC" w14:textId="18B18B64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导弹消失，boss血量减少</w:t>
            </w:r>
          </w:p>
        </w:tc>
        <w:tc>
          <w:tcPr>
            <w:tcW w:w="1497" w:type="dxa"/>
          </w:tcPr>
          <w:p w14:paraId="48452FA3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C922A9" w14:paraId="6EE6CA77" w14:textId="77777777" w:rsidTr="00B501D5">
        <w:trPr>
          <w:trHeight w:val="1134"/>
        </w:trPr>
        <w:tc>
          <w:tcPr>
            <w:tcW w:w="2074" w:type="dxa"/>
          </w:tcPr>
          <w:p w14:paraId="63569AB0" w14:textId="72CAB273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导弹与boss相撞（boss血量为1）</w:t>
            </w:r>
          </w:p>
        </w:tc>
        <w:tc>
          <w:tcPr>
            <w:tcW w:w="2316" w:type="dxa"/>
          </w:tcPr>
          <w:p w14:paraId="0C79361F" w14:textId="155E0D2B" w:rsidR="00C922A9" w:rsidRP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导弹消失，boss被销毁</w:t>
            </w:r>
          </w:p>
        </w:tc>
        <w:tc>
          <w:tcPr>
            <w:tcW w:w="2409" w:type="dxa"/>
          </w:tcPr>
          <w:p w14:paraId="211DF11F" w14:textId="2FB14A06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导弹消失，boss被销毁</w:t>
            </w:r>
          </w:p>
        </w:tc>
        <w:tc>
          <w:tcPr>
            <w:tcW w:w="1497" w:type="dxa"/>
          </w:tcPr>
          <w:p w14:paraId="14B7EC09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C922A9" w14:paraId="79BE64E1" w14:textId="77777777" w:rsidTr="00B501D5">
        <w:trPr>
          <w:trHeight w:val="1134"/>
        </w:trPr>
        <w:tc>
          <w:tcPr>
            <w:tcW w:w="2074" w:type="dxa"/>
          </w:tcPr>
          <w:p w14:paraId="26F23616" w14:textId="47D748CB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战机与敌机相撞</w:t>
            </w:r>
          </w:p>
        </w:tc>
        <w:tc>
          <w:tcPr>
            <w:tcW w:w="2316" w:type="dxa"/>
          </w:tcPr>
          <w:p w14:paraId="3511B166" w14:textId="3886B37D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敌机消失，战机血量减1</w:t>
            </w:r>
          </w:p>
        </w:tc>
        <w:tc>
          <w:tcPr>
            <w:tcW w:w="2409" w:type="dxa"/>
          </w:tcPr>
          <w:p w14:paraId="02CF73DE" w14:textId="55FD75B6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敌机消失，战机血量减1</w:t>
            </w:r>
          </w:p>
        </w:tc>
        <w:tc>
          <w:tcPr>
            <w:tcW w:w="1497" w:type="dxa"/>
          </w:tcPr>
          <w:p w14:paraId="6B9CCF02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C922A9" w14:paraId="3F0A40F8" w14:textId="77777777" w:rsidTr="00B501D5">
        <w:trPr>
          <w:trHeight w:val="1134"/>
        </w:trPr>
        <w:tc>
          <w:tcPr>
            <w:tcW w:w="2074" w:type="dxa"/>
          </w:tcPr>
          <w:p w14:paraId="183104E6" w14:textId="28AFD326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战机与敌机相撞（战机血量为1）</w:t>
            </w:r>
          </w:p>
        </w:tc>
        <w:tc>
          <w:tcPr>
            <w:tcW w:w="2316" w:type="dxa"/>
          </w:tcPr>
          <w:p w14:paraId="2B95BA75" w14:textId="2BFFFDEF" w:rsidR="00C922A9" w:rsidRP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敌机消失，战机被销毁，游戏结束</w:t>
            </w:r>
          </w:p>
        </w:tc>
        <w:tc>
          <w:tcPr>
            <w:tcW w:w="2409" w:type="dxa"/>
          </w:tcPr>
          <w:p w14:paraId="2A1ED83F" w14:textId="6BF3557E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敌机消失，战机被销毁，游戏结束</w:t>
            </w:r>
          </w:p>
        </w:tc>
        <w:tc>
          <w:tcPr>
            <w:tcW w:w="1497" w:type="dxa"/>
          </w:tcPr>
          <w:p w14:paraId="7C5AB622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C922A9" w14:paraId="34E3DD0C" w14:textId="77777777" w:rsidTr="00B501D5">
        <w:trPr>
          <w:trHeight w:val="1134"/>
        </w:trPr>
        <w:tc>
          <w:tcPr>
            <w:tcW w:w="2074" w:type="dxa"/>
          </w:tcPr>
          <w:p w14:paraId="1BABC4EB" w14:textId="18536C04" w:rsidR="00C922A9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战机与</w:t>
            </w:r>
            <w:proofErr w:type="gramStart"/>
            <w:r>
              <w:rPr>
                <w:rFonts w:hint="eastAsia"/>
                <w:sz w:val="30"/>
                <w:szCs w:val="30"/>
              </w:rPr>
              <w:t>护盾包相撞</w:t>
            </w:r>
            <w:proofErr w:type="gramEnd"/>
          </w:p>
        </w:tc>
        <w:tc>
          <w:tcPr>
            <w:tcW w:w="2316" w:type="dxa"/>
          </w:tcPr>
          <w:p w14:paraId="27AE2478" w14:textId="282D70B6" w:rsidR="00C922A9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战机拥有1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秒护盾（护</w:t>
            </w:r>
            <w:proofErr w:type="gramStart"/>
            <w:r>
              <w:rPr>
                <w:rFonts w:hint="eastAsia"/>
                <w:sz w:val="30"/>
                <w:szCs w:val="30"/>
              </w:rPr>
              <w:t>盾结束</w:t>
            </w:r>
            <w:proofErr w:type="gramEnd"/>
            <w:r>
              <w:rPr>
                <w:rFonts w:hint="eastAsia"/>
                <w:sz w:val="30"/>
                <w:szCs w:val="30"/>
              </w:rPr>
              <w:t>前具有无敌效果）</w:t>
            </w:r>
          </w:p>
        </w:tc>
        <w:tc>
          <w:tcPr>
            <w:tcW w:w="2409" w:type="dxa"/>
          </w:tcPr>
          <w:p w14:paraId="5EB9D2CE" w14:textId="1417E30D" w:rsidR="00C922A9" w:rsidRPr="00B501D5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战机拥有1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秒护盾（护</w:t>
            </w:r>
            <w:proofErr w:type="gramStart"/>
            <w:r>
              <w:rPr>
                <w:rFonts w:hint="eastAsia"/>
                <w:sz w:val="30"/>
                <w:szCs w:val="30"/>
              </w:rPr>
              <w:t>盾结束</w:t>
            </w:r>
            <w:proofErr w:type="gramEnd"/>
            <w:r>
              <w:rPr>
                <w:rFonts w:hint="eastAsia"/>
                <w:sz w:val="30"/>
                <w:szCs w:val="30"/>
              </w:rPr>
              <w:t>前具有无敌效果）</w:t>
            </w:r>
          </w:p>
        </w:tc>
        <w:tc>
          <w:tcPr>
            <w:tcW w:w="1497" w:type="dxa"/>
          </w:tcPr>
          <w:p w14:paraId="19D9000E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B501D5" w14:paraId="47B539C6" w14:textId="77777777" w:rsidTr="00B501D5">
        <w:trPr>
          <w:trHeight w:val="1134"/>
        </w:trPr>
        <w:tc>
          <w:tcPr>
            <w:tcW w:w="2074" w:type="dxa"/>
          </w:tcPr>
          <w:p w14:paraId="334A75BD" w14:textId="2D7D4222" w:rsidR="00B501D5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战机与技能包相撞</w:t>
            </w:r>
          </w:p>
        </w:tc>
        <w:tc>
          <w:tcPr>
            <w:tcW w:w="2316" w:type="dxa"/>
          </w:tcPr>
          <w:p w14:paraId="4A9399CB" w14:textId="4C382432" w:rsidR="00B501D5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战机拥有一次使用技能的机会</w:t>
            </w:r>
          </w:p>
        </w:tc>
        <w:tc>
          <w:tcPr>
            <w:tcW w:w="2409" w:type="dxa"/>
          </w:tcPr>
          <w:p w14:paraId="1B7FDB30" w14:textId="2C17E9AC" w:rsidR="00B501D5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战机拥有一次使用技能的机会</w:t>
            </w:r>
          </w:p>
        </w:tc>
        <w:tc>
          <w:tcPr>
            <w:tcW w:w="1497" w:type="dxa"/>
          </w:tcPr>
          <w:p w14:paraId="13087D22" w14:textId="77777777" w:rsidR="00B501D5" w:rsidRDefault="00B501D5" w:rsidP="00C922A9">
            <w:pPr>
              <w:jc w:val="left"/>
              <w:rPr>
                <w:sz w:val="30"/>
                <w:szCs w:val="30"/>
              </w:rPr>
            </w:pPr>
          </w:p>
        </w:tc>
      </w:tr>
    </w:tbl>
    <w:p w14:paraId="3B32DF93" w14:textId="332F1558" w:rsidR="00C922A9" w:rsidRDefault="00B501D5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.1.2</w:t>
      </w:r>
      <w:r>
        <w:rPr>
          <w:rFonts w:hint="eastAsia"/>
          <w:sz w:val="30"/>
          <w:szCs w:val="30"/>
        </w:rPr>
        <w:t>战机导弹的方向速度测试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01D5" w14:paraId="7FE4080C" w14:textId="77777777" w:rsidTr="00B501D5">
        <w:tc>
          <w:tcPr>
            <w:tcW w:w="2074" w:type="dxa"/>
          </w:tcPr>
          <w:p w14:paraId="7B5B346A" w14:textId="43C22FE0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</w:t>
            </w:r>
          </w:p>
        </w:tc>
        <w:tc>
          <w:tcPr>
            <w:tcW w:w="2074" w:type="dxa"/>
          </w:tcPr>
          <w:p w14:paraId="74F6B7A6" w14:textId="0BB36CE9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预期结果</w:t>
            </w:r>
          </w:p>
        </w:tc>
        <w:tc>
          <w:tcPr>
            <w:tcW w:w="2074" w:type="dxa"/>
          </w:tcPr>
          <w:p w14:paraId="37F03FEF" w14:textId="7D65D386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实际结果</w:t>
            </w:r>
          </w:p>
        </w:tc>
        <w:tc>
          <w:tcPr>
            <w:tcW w:w="2074" w:type="dxa"/>
          </w:tcPr>
          <w:p w14:paraId="16D18B91" w14:textId="4670B450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问题描述</w:t>
            </w:r>
          </w:p>
        </w:tc>
      </w:tr>
      <w:tr w:rsidR="00B501D5" w14:paraId="47BD49BA" w14:textId="77777777" w:rsidTr="00B501D5">
        <w:tc>
          <w:tcPr>
            <w:tcW w:w="2074" w:type="dxa"/>
          </w:tcPr>
          <w:p w14:paraId="6A15B469" w14:textId="27BBA432" w:rsidR="00B501D5" w:rsidRDefault="00B501D5" w:rsidP="00B501D5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使用WASD控制战机移动，战机每隔一段时间自动发射一枚导弹</w:t>
            </w:r>
          </w:p>
        </w:tc>
        <w:tc>
          <w:tcPr>
            <w:tcW w:w="2074" w:type="dxa"/>
          </w:tcPr>
          <w:p w14:paraId="5DB70A51" w14:textId="0771B3C8" w:rsidR="00B501D5" w:rsidRDefault="00B501D5" w:rsidP="00B501D5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导弹自下而上进行攻击，导弹随时间向上移动</w:t>
            </w:r>
          </w:p>
        </w:tc>
        <w:tc>
          <w:tcPr>
            <w:tcW w:w="2074" w:type="dxa"/>
          </w:tcPr>
          <w:p w14:paraId="5213AE06" w14:textId="3C5E768E" w:rsidR="00B501D5" w:rsidRDefault="00B501D5" w:rsidP="00B501D5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导弹自下而上进行攻击，导弹随时间向上移动</w:t>
            </w:r>
          </w:p>
        </w:tc>
        <w:tc>
          <w:tcPr>
            <w:tcW w:w="2074" w:type="dxa"/>
          </w:tcPr>
          <w:p w14:paraId="58080BE6" w14:textId="77777777" w:rsidR="00B501D5" w:rsidRDefault="00B501D5" w:rsidP="00B501D5">
            <w:pPr>
              <w:jc w:val="left"/>
              <w:rPr>
                <w:sz w:val="30"/>
                <w:szCs w:val="30"/>
              </w:rPr>
            </w:pPr>
          </w:p>
        </w:tc>
      </w:tr>
    </w:tbl>
    <w:p w14:paraId="13FBD6F6" w14:textId="2A3B9B7B" w:rsidR="00B501D5" w:rsidRDefault="00B501D5" w:rsidP="00837ECA">
      <w:pPr>
        <w:jc w:val="left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.1.3</w:t>
      </w:r>
      <w:r>
        <w:rPr>
          <w:rFonts w:hint="eastAsia"/>
          <w:sz w:val="30"/>
          <w:szCs w:val="30"/>
        </w:rPr>
        <w:t>文字显示，游戏结束和历史记录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01D5" w14:paraId="04A2F750" w14:textId="77777777" w:rsidTr="00B501D5">
        <w:tc>
          <w:tcPr>
            <w:tcW w:w="2074" w:type="dxa"/>
          </w:tcPr>
          <w:p w14:paraId="77E72CBB" w14:textId="6C9E53DC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</w:t>
            </w:r>
          </w:p>
        </w:tc>
        <w:tc>
          <w:tcPr>
            <w:tcW w:w="2074" w:type="dxa"/>
          </w:tcPr>
          <w:p w14:paraId="7AABF519" w14:textId="110403B4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预期结果</w:t>
            </w:r>
          </w:p>
        </w:tc>
        <w:tc>
          <w:tcPr>
            <w:tcW w:w="2074" w:type="dxa"/>
          </w:tcPr>
          <w:p w14:paraId="31E6B7E5" w14:textId="620ECFB4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实际结果</w:t>
            </w:r>
          </w:p>
        </w:tc>
        <w:tc>
          <w:tcPr>
            <w:tcW w:w="2074" w:type="dxa"/>
          </w:tcPr>
          <w:p w14:paraId="7B2990BF" w14:textId="6D4318E2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问题描述</w:t>
            </w:r>
          </w:p>
        </w:tc>
      </w:tr>
      <w:tr w:rsidR="00B501D5" w14:paraId="0ABC15D5" w14:textId="77777777" w:rsidTr="00B501D5">
        <w:tc>
          <w:tcPr>
            <w:tcW w:w="2074" w:type="dxa"/>
          </w:tcPr>
          <w:p w14:paraId="7AF6585A" w14:textId="421E96E7" w:rsidR="00B501D5" w:rsidRDefault="00B501D5" w:rsidP="00837EC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游戏开始</w:t>
            </w:r>
          </w:p>
        </w:tc>
        <w:tc>
          <w:tcPr>
            <w:tcW w:w="2074" w:type="dxa"/>
          </w:tcPr>
          <w:p w14:paraId="57A87FE9" w14:textId="0AC910D1" w:rsidR="00B501D5" w:rsidRDefault="00B501D5" w:rsidP="00837EC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显示玩家基本信息，包括得分，血量，历史最高分</w:t>
            </w:r>
            <w:r w:rsidR="006E7708">
              <w:rPr>
                <w:rFonts w:hint="eastAsia"/>
                <w:sz w:val="30"/>
                <w:szCs w:val="30"/>
              </w:rPr>
              <w:t>，技能拥有数量</w:t>
            </w:r>
          </w:p>
        </w:tc>
        <w:tc>
          <w:tcPr>
            <w:tcW w:w="2074" w:type="dxa"/>
          </w:tcPr>
          <w:p w14:paraId="763FFA5D" w14:textId="4C7B1FE3" w:rsidR="00B501D5" w:rsidRDefault="00B501D5" w:rsidP="00837EC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显示玩家基本信息，包括得分，血量，历史最高分</w:t>
            </w:r>
          </w:p>
        </w:tc>
        <w:tc>
          <w:tcPr>
            <w:tcW w:w="2074" w:type="dxa"/>
          </w:tcPr>
          <w:p w14:paraId="0F74B122" w14:textId="71C17AEA" w:rsidR="00B501D5" w:rsidRDefault="006E7708" w:rsidP="00837EC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游戏界面过大，未能看到技能数量</w:t>
            </w:r>
          </w:p>
        </w:tc>
      </w:tr>
      <w:tr w:rsidR="006E7708" w14:paraId="594E8794" w14:textId="77777777" w:rsidTr="00B501D5">
        <w:tc>
          <w:tcPr>
            <w:tcW w:w="2074" w:type="dxa"/>
          </w:tcPr>
          <w:p w14:paraId="3C3834F3" w14:textId="16A0CE5E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游戏中</w:t>
            </w:r>
            <w:proofErr w:type="gramStart"/>
            <w:r>
              <w:rPr>
                <w:rFonts w:hint="eastAsia"/>
                <w:sz w:val="30"/>
                <w:szCs w:val="30"/>
              </w:rPr>
              <w:t>玩家击败</w:t>
            </w:r>
            <w:proofErr w:type="gramEnd"/>
            <w:r>
              <w:rPr>
                <w:rFonts w:hint="eastAsia"/>
                <w:sz w:val="30"/>
                <w:szCs w:val="30"/>
              </w:rPr>
              <w:t>敌机或boss</w:t>
            </w:r>
          </w:p>
        </w:tc>
        <w:tc>
          <w:tcPr>
            <w:tcW w:w="2074" w:type="dxa"/>
          </w:tcPr>
          <w:p w14:paraId="535417A2" w14:textId="3D4FA61B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根据击败敌人类型获得不同的积分</w:t>
            </w:r>
          </w:p>
        </w:tc>
        <w:tc>
          <w:tcPr>
            <w:tcW w:w="2074" w:type="dxa"/>
          </w:tcPr>
          <w:p w14:paraId="5C1B7505" w14:textId="45807E35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根据击败敌人类型获得不同的积分</w:t>
            </w:r>
          </w:p>
        </w:tc>
        <w:tc>
          <w:tcPr>
            <w:tcW w:w="2074" w:type="dxa"/>
          </w:tcPr>
          <w:p w14:paraId="2465327C" w14:textId="77777777" w:rsidR="006E7708" w:rsidRDefault="006E7708" w:rsidP="006E7708">
            <w:pPr>
              <w:jc w:val="left"/>
              <w:rPr>
                <w:sz w:val="30"/>
                <w:szCs w:val="30"/>
              </w:rPr>
            </w:pPr>
          </w:p>
        </w:tc>
      </w:tr>
      <w:tr w:rsidR="006E7708" w14:paraId="64AEA613" w14:textId="77777777" w:rsidTr="00B501D5">
        <w:tc>
          <w:tcPr>
            <w:tcW w:w="2074" w:type="dxa"/>
          </w:tcPr>
          <w:p w14:paraId="56F0C881" w14:textId="1D365C58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游戏中战机被击毁</w:t>
            </w:r>
          </w:p>
        </w:tc>
        <w:tc>
          <w:tcPr>
            <w:tcW w:w="2074" w:type="dxa"/>
          </w:tcPr>
          <w:p w14:paraId="6E48DFFE" w14:textId="69B1193E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显示游戏结束，并提示重新开始选项</w:t>
            </w:r>
          </w:p>
        </w:tc>
        <w:tc>
          <w:tcPr>
            <w:tcW w:w="2074" w:type="dxa"/>
          </w:tcPr>
          <w:p w14:paraId="7CC5F906" w14:textId="7BAD84CF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游戏卡住，没有任何反应</w:t>
            </w:r>
          </w:p>
        </w:tc>
        <w:tc>
          <w:tcPr>
            <w:tcW w:w="2074" w:type="dxa"/>
          </w:tcPr>
          <w:p w14:paraId="51EF4ECB" w14:textId="605B5AC5" w:rsidR="006E7708" w:rsidRP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测试电脑正常，游戏无响应</w:t>
            </w:r>
          </w:p>
        </w:tc>
      </w:tr>
    </w:tbl>
    <w:p w14:paraId="26238507" w14:textId="2C79C1BD" w:rsidR="006E7708" w:rsidRDefault="006E7708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测试问题描述</w:t>
      </w:r>
    </w:p>
    <w:p w14:paraId="560A4574" w14:textId="51865362" w:rsidR="006E7708" w:rsidRPr="00837ECA" w:rsidRDefault="006E7708" w:rsidP="006E7708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游戏开始时界面过大，无法完全显示，不具备玩家修改大小的功能，游戏只能进行一次，没有重复进行游戏的功能，每次打开都是第一次，历史最高纪录无效，敌机移动规律性过强，降低了游戏的趣味性，背景音乐过于单一，没有跌宕起伏的感觉。</w:t>
      </w:r>
    </w:p>
    <w:sectPr w:rsidR="006E7708" w:rsidRPr="00837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55"/>
    <w:rsid w:val="003A6319"/>
    <w:rsid w:val="006078B8"/>
    <w:rsid w:val="006E7708"/>
    <w:rsid w:val="00752655"/>
    <w:rsid w:val="00837ECA"/>
    <w:rsid w:val="00B501D5"/>
    <w:rsid w:val="00C9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3BF5"/>
  <w15:chartTrackingRefBased/>
  <w15:docId w15:val="{F225F780-6765-4FBB-8527-F8E93C8B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E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7ECA"/>
    <w:rPr>
      <w:sz w:val="18"/>
      <w:szCs w:val="18"/>
    </w:rPr>
  </w:style>
  <w:style w:type="table" w:styleId="a5">
    <w:name w:val="Table Grid"/>
    <w:basedOn w:val="a1"/>
    <w:uiPriority w:val="39"/>
    <w:rsid w:val="00C9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2019-04-08T09:29:00Z</dcterms:created>
  <dcterms:modified xsi:type="dcterms:W3CDTF">2019-04-08T10:12:00Z</dcterms:modified>
</cp:coreProperties>
</file>