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 de Sistemas e Informática al bachiller: Joseph Huatuco Buendia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 de Sistemas e Informática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Regrecion mental debido al uso de la ia en el 2026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Dr. Sario Chamorro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2026-03-16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713130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