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Руководство по эксплуатации бота.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Установка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Скачать и распаковать архив (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fldChar w:fldCharType="begin"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instrText xml:space="preserve"> HYPERLINK "https://github.com/softwhiskey/-" </w:instrTex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fldChar w:fldCharType="separate"/>
      </w:r>
      <w:r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ru-RU"/>
        </w:rPr>
        <w:t>https://github.com/softwhiskey/-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fldChar w:fldCharType="end"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)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Файлы по адресу “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prototypeBot\PrototypeTelegramBot\bin\Debug” распаковать в любую папку.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Зарегистрировать своего бота с помощью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fldChar w:fldCharType="begin"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instrText xml:space="preserve"> HYPERLINK "https://t.me/BotFather" </w:instrTex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fldChar w:fldCharType="separate"/>
      </w:r>
      <w:r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ru-RU"/>
        </w:rPr>
        <w:t>https://t.me/BotFather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fldChar w:fldCharType="end"/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в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Telegram.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Заменить токен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,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полученный в 3 пункте и данные от БД в файле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config.json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. (если используется локальная база данных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,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то достаточно заменить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database (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название БД)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, uid (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логин) и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password (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пароль)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При необходимости импортировать таблицу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applications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в БД.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Добавить созданного бота в свой канал в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Telegram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Запустить файл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PrototypeTelegramBot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.exe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Использование и команды.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Для взаимодействия с ботом достаточно написать любую из нижеперечисленных команд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:</w:t>
      </w:r>
    </w:p>
    <w:p>
      <w:pPr>
        <w:numPr>
          <w:ilvl w:val="0"/>
          <w:numId w:val="2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!help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>список доступных команд</w:t>
      </w:r>
    </w:p>
    <w:p>
      <w:pPr>
        <w:numPr>
          <w:ilvl w:val="0"/>
          <w:numId w:val="2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 xml:space="preserve"> !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add - </w:t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>&lt;имя&gt; &lt;телефон&gt; &lt;дата&gt; (новые строки перечисляются через ;) - добавить новую запись</w:t>
      </w:r>
    </w:p>
    <w:p>
      <w:pPr>
        <w:numPr>
          <w:ilvl w:val="0"/>
          <w:numId w:val="2"/>
        </w:numPr>
        <w:ind w:leftChars="0"/>
        <w:jc w:val="both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ru-RU"/>
        </w:rPr>
        <w:t xml:space="preserve">    !del</w:t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ru-RU"/>
        </w:rPr>
        <w:t xml:space="preserve"> &lt;ID&gt; - удалить запись с заданным идентификатором</w:t>
      </w:r>
    </w:p>
    <w:p>
      <w:pPr>
        <w:numPr>
          <w:ilvl w:val="0"/>
          <w:numId w:val="2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/>
          <w:b/>
          <w:bCs/>
          <w:i w:val="0"/>
          <w:iCs w:val="0"/>
          <w:sz w:val="24"/>
          <w:szCs w:val="24"/>
          <w:lang w:val="ru-RU"/>
        </w:rPr>
        <w:t xml:space="preserve">    !sel </w:t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ru-RU"/>
        </w:rPr>
        <w:t>&lt;ID&gt; - информация о записи с заданным идентификатором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ru-RU"/>
        </w:rPr>
        <w:t>Пример использования команд.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>Добавление двух записей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!add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Александр 79038765432 15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/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8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/2022 15:32;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Олег 79035769482 13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/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9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/202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>1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 xml:space="preserve"> 15:32;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>Удаление записи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!del 75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ru-RU"/>
        </w:rPr>
        <w:t>Информация о пользователе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!sel 25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0DCBC4"/>
    <w:multiLevelType w:val="singleLevel"/>
    <w:tmpl w:val="980DCBC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7BFEC7D"/>
    <w:multiLevelType w:val="singleLevel"/>
    <w:tmpl w:val="27BFEC7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45AEF"/>
    <w:rsid w:val="24C23856"/>
    <w:rsid w:val="355B1CD2"/>
    <w:rsid w:val="54C95A96"/>
    <w:rsid w:val="648A1E03"/>
    <w:rsid w:val="7AE5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2022-09-13T16:45:00Z</dcterms:created>
  <dc:creator>Brian Ortega</dc:creator>
  <cp:lastModifiedBy>Brian Ortega</cp:lastModifiedBy>
  <dcterms:modified xsi:type="dcterms:W3CDTF">2022-09-13T18:19:36Z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917B2074F67D4445858A8AD938203F05</vt:lpwstr>
  </property>
</Properties>
</file>