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</w:t>
            </w:r>
            <w:r>
              <w:rPr>
                <w:rFonts w:cs="Times New Roman" w:hAnsi="Arial Black"/>
                <w:b/>
                <w:sz w:val="24"/>
                <w:szCs w:val="24"/>
                <w:lang w:val="en-US"/>
              </w:rPr>
              <w:t>es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t Summary</w:t>
            </w:r>
          </w:p>
        </w:tc>
      </w:tr>
      <w:tr>
        <w:tblPrEx/>
        <w:trPr>
          <w:trHeight w:val="830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     MICRO CONTROLLER AND EMBEDDED SYSTEMS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     AADALITHA KANNADA</w:t>
            </w:r>
          </w:p>
        </w:tc>
      </w:tr>
      <w:tr>
        <w:tblPrEx/>
        <w:trPr>
          <w:trHeight w:val="863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1.  20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2.  50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1.   18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2.   25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1:C program to find DIGITALROOT of a number.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LOCKDOWN CODING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ONLINE TEST DETAILS: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1.  The test was from 2nd module of MICRO CONTROLLER AND EMBEDDED SYSTEMS (18CS44).The time duration was 40 minutes from 12.00pm to 12.40pm.There were 20 questions of mcq type.score I received is 18/20.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2.  The test was from all the modules of AADALITHA KANNADA(18KAK49) .The duration of the test was 50 minutes from 2.00pm to 2.50pm.50 questions of mcq type.score I received is 25/50.</w:t>
      </w:r>
    </w:p>
    <w:p>
      <w:pPr>
        <w:pStyle w:val="style0"/>
        <w:rPr/>
      </w:pPr>
      <w:r>
        <w:rPr/>
        <w:drawing>
          <wp:inline distL="0" distT="0" distB="0" distR="0">
            <wp:extent cx="2971800" cy="464756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64756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832974" cy="464106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2974" cy="4641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      SNAPSHOTS:MES                                              SNAPSHOT: AADALITHA KANNADA</w:t>
      </w: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CERTIFICATION COURSE DETAILS: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>Course:</w:t>
      </w: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 Introduction to ethical hacking.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Today I learnt about 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1.Ethical Hacking in Web Applications-Demonstration.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2.Ethical Hacking on Mobile Platforms-Demonstration.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3.What is Ethical Hacking.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Completed with course and took the quiz assessment.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34983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4983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799" cy="538395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383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/>
      </w:pPr>
      <w:r>
        <w:rPr/>
        <w:drawing>
          <wp:inline distL="0" distT="0" distB="0" distR="0">
            <wp:extent cx="5955255" cy="389297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5255" cy="38929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Above certificate is issued  by great learning academy for the completion of INTRODUCTION TO ETHICAL HACKING course.</w:t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CODING CHALLENGES: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1.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C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program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to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find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DIGITALROOT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of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a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number.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Description:A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digital_root(16)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1 + 6</w:t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7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digital_root(132189)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1 + 3 + 2 + 1 + 8 + 9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24 ...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2 + 4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=&gt; 6</w:t>
      </w:r>
    </w:p>
    <w:p>
      <w:pPr>
        <w:pStyle w:val="style0"/>
        <w:rPr/>
      </w:pPr>
      <w:r>
        <w:rPr/>
        <w:drawing>
          <wp:inline distL="0" distT="0" distB="0" distR="0">
            <wp:extent cx="2575983" cy="536574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5983" cy="5365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REPOSITORY LINK:https://github.com/sohannaik5648987/C-CODING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302</Words>
  <Pages>2</Pages>
  <Characters>1615</Characters>
  <Application>WPS Office</Application>
  <DocSecurity>0</DocSecurity>
  <Paragraphs>86</Paragraphs>
  <ScaleCrop>false</ScaleCrop>
  <LinksUpToDate>false</LinksUpToDate>
  <CharactersWithSpaces>1927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2020-05-28T14:59:56Z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