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8B1B" w14:textId="77777777" w:rsidR="005C318A" w:rsidRDefault="005C318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سند جامع فنی و چک‌لیست اجرای پروژه</w:t>
      </w:r>
    </w:p>
    <w:p w14:paraId="3C1B5FD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Strategic Relationship Intelligence Platform — SRIP</w:t>
      </w:r>
    </w:p>
    <w:p w14:paraId="01390E42" w14:textId="77777777" w:rsidR="005C318A" w:rsidRDefault="005C318A">
      <w:pPr>
        <w:pStyle w:val="NormalWeb"/>
      </w:pPr>
      <w:r>
        <w:rPr>
          <w:rStyle w:val="Strong"/>
          <w:rtl/>
        </w:rPr>
        <w:t>نسخه:</w:t>
      </w:r>
      <w:r>
        <w:rPr>
          <w:rtl/>
        </w:rPr>
        <w:t xml:space="preserve"> </w:t>
      </w:r>
      <w:r>
        <w:t>1.0</w:t>
      </w:r>
      <w:r>
        <w:br/>
      </w:r>
      <w:r>
        <w:rPr>
          <w:rStyle w:val="Strong"/>
          <w:rtl/>
        </w:rPr>
        <w:t>نوع:</w:t>
      </w:r>
      <w:r>
        <w:rPr>
          <w:rtl/>
        </w:rPr>
        <w:t xml:space="preserve"> </w:t>
      </w:r>
      <w:r>
        <w:t>Master Technical Build Plan</w:t>
      </w:r>
      <w:r>
        <w:br/>
      </w:r>
      <w:r>
        <w:rPr>
          <w:rStyle w:val="Strong"/>
          <w:rtl/>
        </w:rPr>
        <w:t>هدف:</w:t>
      </w:r>
      <w:r>
        <w:rPr>
          <w:rtl/>
        </w:rPr>
        <w:t xml:space="preserve"> ساخت یک پلتفرم </w:t>
      </w:r>
      <w:r>
        <w:t xml:space="preserve">Enterprise </w:t>
      </w:r>
      <w:r>
        <w:rPr>
          <w:rtl/>
        </w:rPr>
        <w:t xml:space="preserve">برای </w:t>
      </w:r>
      <w:r>
        <w:t>Web + Mobile + AI + Relationship Intelligence + Network Graph + Meeting Intelligence + Workflow + Analytics</w:t>
      </w:r>
    </w:p>
    <w:p w14:paraId="04E4A83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D4E42" wp14:editId="3CC6DE81">
                <wp:extent cx="5943600" cy="1270"/>
                <wp:effectExtent l="0" t="31750" r="0" b="36830"/>
                <wp:docPr id="947389788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637C0" id="Rectangle 2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15D5D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0 — تصمیم معماری نهایی</w:t>
      </w:r>
    </w:p>
    <w:p w14:paraId="07BA781C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>0.1 تصمیم اصلی</w:t>
      </w:r>
    </w:p>
    <w:p w14:paraId="179E8CD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محصول به صورت </w:t>
      </w:r>
      <w:r>
        <w:rPr>
          <w:rStyle w:val="Strong"/>
        </w:rPr>
        <w:t>Web Application + Mobile Application</w:t>
      </w:r>
      <w:r>
        <w:t xml:space="preserve"> </w:t>
      </w:r>
      <w:r>
        <w:rPr>
          <w:rtl/>
        </w:rPr>
        <w:t>ساخته شود.</w:t>
      </w:r>
    </w:p>
    <w:p w14:paraId="388EA0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 </w:t>
      </w:r>
      <w:r>
        <w:rPr>
          <w:rtl/>
        </w:rPr>
        <w:t>برای:</w:t>
      </w:r>
    </w:p>
    <w:p w14:paraId="52B8BA03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مدیران</w:t>
      </w:r>
    </w:p>
    <w:p w14:paraId="13C4F902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مدیرعامل</w:t>
      </w:r>
    </w:p>
    <w:p w14:paraId="06917522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تیم روابط راهبردی</w:t>
      </w:r>
    </w:p>
    <w:p w14:paraId="15473DB2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مدیران شرکت‌های زیرمجموعه</w:t>
      </w:r>
    </w:p>
    <w:p w14:paraId="69168CCF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تحلیل</w:t>
      </w:r>
    </w:p>
    <w:p w14:paraId="2124D56A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داشبورد</w:t>
      </w:r>
    </w:p>
    <w:p w14:paraId="1D1C12C9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مدیریت شبکه</w:t>
      </w:r>
    </w:p>
    <w:p w14:paraId="5909633D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گزارش‌گیری</w:t>
      </w:r>
    </w:p>
    <w:p w14:paraId="5830FA2B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Administration</w:t>
      </w:r>
    </w:p>
    <w:p w14:paraId="69FA29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</w:t>
      </w:r>
      <w:r>
        <w:rPr>
          <w:rtl/>
        </w:rPr>
        <w:t>برای:</w:t>
      </w:r>
    </w:p>
    <w:p w14:paraId="3D207455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مشاهده </w:t>
      </w:r>
      <w:r>
        <w:rPr>
          <w:rFonts w:eastAsia="Times New Roman"/>
        </w:rPr>
        <w:t>Dashboard</w:t>
      </w:r>
    </w:p>
    <w:p w14:paraId="211BA298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جلسات</w:t>
      </w:r>
    </w:p>
    <w:p w14:paraId="3C396029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</w:t>
      </w:r>
    </w:p>
    <w:p w14:paraId="002ACE8E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ثبت </w:t>
      </w:r>
      <w:r>
        <w:rPr>
          <w:rFonts w:eastAsia="Times New Roman"/>
        </w:rPr>
        <w:t>Interaction</w:t>
      </w:r>
    </w:p>
    <w:p w14:paraId="0542BFE8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ثبت </w:t>
      </w:r>
      <w:r>
        <w:rPr>
          <w:rFonts w:eastAsia="Times New Roman"/>
        </w:rPr>
        <w:t>Note</w:t>
      </w:r>
    </w:p>
    <w:p w14:paraId="6CC8E219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Follow-up</w:t>
      </w:r>
    </w:p>
    <w:p w14:paraId="7196D7D8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42E36FA1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Brief</w:t>
      </w:r>
    </w:p>
    <w:p w14:paraId="2A3E5E90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Assistant</w:t>
      </w:r>
    </w:p>
    <w:p w14:paraId="35BE8372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ثبت </w:t>
      </w:r>
      <w:r>
        <w:rPr>
          <w:rFonts w:eastAsia="Times New Roman"/>
        </w:rPr>
        <w:t>Contact</w:t>
      </w:r>
    </w:p>
    <w:p w14:paraId="68C56AAD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مشاهده </w:t>
      </w:r>
      <w:r>
        <w:rPr>
          <w:rFonts w:eastAsia="Times New Roman"/>
        </w:rPr>
        <w:t>Relationship</w:t>
      </w:r>
    </w:p>
    <w:p w14:paraId="789A6CE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Web </w:t>
      </w:r>
      <w:r>
        <w:rPr>
          <w:rtl/>
        </w:rPr>
        <w:t xml:space="preserve">و </w:t>
      </w:r>
      <w:r>
        <w:t xml:space="preserve">Mobile </w:t>
      </w:r>
      <w:r>
        <w:rPr>
          <w:rtl/>
        </w:rPr>
        <w:t xml:space="preserve">باید از یک </w:t>
      </w:r>
      <w:r>
        <w:t xml:space="preserve">Backend </w:t>
      </w:r>
      <w:r>
        <w:rPr>
          <w:rtl/>
        </w:rPr>
        <w:t xml:space="preserve">و یک </w:t>
      </w:r>
      <w:r>
        <w:t xml:space="preserve">API </w:t>
      </w:r>
      <w:r>
        <w:rPr>
          <w:rtl/>
        </w:rPr>
        <w:t>مشترک استفاده کنند.</w:t>
      </w:r>
    </w:p>
    <w:p w14:paraId="574FBB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Business Logic </w:t>
      </w:r>
      <w:r>
        <w:rPr>
          <w:rtl/>
        </w:rPr>
        <w:t xml:space="preserve">نباید در </w:t>
      </w:r>
      <w:r>
        <w:t xml:space="preserve">Mobile </w:t>
      </w:r>
      <w:r>
        <w:rPr>
          <w:rtl/>
        </w:rPr>
        <w:t xml:space="preserve">یا </w:t>
      </w:r>
      <w:r>
        <w:t xml:space="preserve">Web </w:t>
      </w:r>
      <w:r>
        <w:rPr>
          <w:rtl/>
        </w:rPr>
        <w:t>تکرار شود.</w:t>
      </w:r>
    </w:p>
    <w:p w14:paraId="28CB585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01B29" wp14:editId="38E468CA">
                <wp:extent cx="5943600" cy="1270"/>
                <wp:effectExtent l="0" t="31750" r="0" b="36830"/>
                <wp:docPr id="368591020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A2AAC" id="Rectangle 1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0858D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 — </w:t>
      </w:r>
      <w:r>
        <w:rPr>
          <w:rFonts w:eastAsia="Times New Roman"/>
        </w:rPr>
        <w:t>Technology Stack</w:t>
      </w:r>
    </w:p>
    <w:p w14:paraId="07453781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1.1 Frontend Web</w:t>
      </w:r>
    </w:p>
    <w:p w14:paraId="056F0B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TypeScript</w:t>
      </w:r>
    </w:p>
    <w:p w14:paraId="102A83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React</w:t>
      </w:r>
    </w:p>
    <w:p w14:paraId="49FFF8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Next.js </w:t>
      </w:r>
      <w:r>
        <w:rPr>
          <w:rtl/>
        </w:rPr>
        <w:t xml:space="preserve">با </w:t>
      </w:r>
      <w:r>
        <w:t>App Router</w:t>
      </w:r>
    </w:p>
    <w:p w14:paraId="7BF14B9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استفاده از نسخه </w:t>
      </w:r>
      <w:r>
        <w:t xml:space="preserve">Stable/LTS، </w:t>
      </w:r>
      <w:r>
        <w:rPr>
          <w:rtl/>
        </w:rPr>
        <w:t xml:space="preserve">نه </w:t>
      </w:r>
      <w:r>
        <w:t>Canary</w:t>
      </w:r>
    </w:p>
    <w:p w14:paraId="72EEC9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Tailwind CSS</w:t>
      </w:r>
    </w:p>
    <w:p w14:paraId="4DA7FE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shadcn/ui </w:t>
      </w:r>
      <w:r>
        <w:rPr>
          <w:rtl/>
        </w:rPr>
        <w:t xml:space="preserve">یا یک </w:t>
      </w:r>
      <w:r>
        <w:t xml:space="preserve">Design System </w:t>
      </w:r>
      <w:r>
        <w:rPr>
          <w:rtl/>
        </w:rPr>
        <w:t>اختصاصی مبتنی بر آن</w:t>
      </w:r>
    </w:p>
    <w:p w14:paraId="40E65D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TanStack Query </w:t>
      </w:r>
      <w:r>
        <w:rPr>
          <w:rtl/>
        </w:rPr>
        <w:t xml:space="preserve">برای </w:t>
      </w:r>
      <w:r>
        <w:t xml:space="preserve">Server State </w:t>
      </w:r>
      <w:r>
        <w:rPr>
          <w:rtl/>
        </w:rPr>
        <w:t>در بخش‌هایی که نیاز است</w:t>
      </w:r>
    </w:p>
    <w:p w14:paraId="60A0DA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Zod </w:t>
      </w:r>
      <w:r>
        <w:rPr>
          <w:rtl/>
        </w:rPr>
        <w:t xml:space="preserve">برای </w:t>
      </w:r>
      <w:r>
        <w:t>Validation</w:t>
      </w:r>
    </w:p>
    <w:p w14:paraId="15EDEAC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Hook Form </w:t>
      </w:r>
      <w:r>
        <w:rPr>
          <w:rtl/>
        </w:rPr>
        <w:t>برای فرم‌های پیچیده</w:t>
      </w:r>
    </w:p>
    <w:p w14:paraId="6354C9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Recharts </w:t>
      </w:r>
      <w:r>
        <w:rPr>
          <w:rtl/>
        </w:rPr>
        <w:t xml:space="preserve">یا </w:t>
      </w:r>
      <w:r>
        <w:t xml:space="preserve">Apache ECharts </w:t>
      </w:r>
      <w:r>
        <w:rPr>
          <w:rtl/>
        </w:rPr>
        <w:t xml:space="preserve">برای </w:t>
      </w:r>
      <w:r>
        <w:t>Analytics</w:t>
      </w:r>
    </w:p>
    <w:p w14:paraId="46B111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Flow / Cytoscape.js </w:t>
      </w:r>
      <w:r>
        <w:rPr>
          <w:rtl/>
        </w:rPr>
        <w:t xml:space="preserve">برای </w:t>
      </w:r>
      <w:r>
        <w:t xml:space="preserve">Network Graph </w:t>
      </w:r>
      <w:r>
        <w:rPr>
          <w:rtl/>
        </w:rPr>
        <w:t xml:space="preserve">در صورت مناسب بودن پس از </w:t>
      </w:r>
      <w:r>
        <w:t>Benchmark</w:t>
      </w:r>
    </w:p>
    <w:p w14:paraId="11FCDE52" w14:textId="77777777" w:rsidR="005C318A" w:rsidRDefault="005C318A">
      <w:pPr>
        <w:pStyle w:val="NormalWeb"/>
      </w:pPr>
      <w:r>
        <w:t xml:space="preserve">Next.js </w:t>
      </w:r>
      <w:r>
        <w:rPr>
          <w:rtl/>
        </w:rPr>
        <w:t xml:space="preserve">برای این پروژه انتخاب مناسبی است چون </w:t>
      </w:r>
      <w:r>
        <w:t xml:space="preserve">App Router </w:t>
      </w:r>
      <w:r>
        <w:rPr>
          <w:rtl/>
        </w:rPr>
        <w:t xml:space="preserve">برای اپلیکیشن‌های جدید و تجربه‌های تعاملی مدرن طراحی شده و خود </w:t>
      </w:r>
      <w:r>
        <w:t xml:space="preserve">Next.js </w:t>
      </w:r>
      <w:r>
        <w:rPr>
          <w:rtl/>
        </w:rPr>
        <w:t xml:space="preserve">نیز استفاده از نسخه‌های </w:t>
      </w:r>
      <w:r>
        <w:t xml:space="preserve">Active </w:t>
      </w:r>
      <w:r>
        <w:rPr>
          <w:rtl/>
        </w:rPr>
        <w:t xml:space="preserve">یا </w:t>
      </w:r>
      <w:r>
        <w:t xml:space="preserve">Maintenance LTS </w:t>
      </w:r>
      <w:r>
        <w:rPr>
          <w:rtl/>
        </w:rPr>
        <w:t xml:space="preserve">را برای </w:t>
      </w:r>
      <w:r>
        <w:t xml:space="preserve">Production </w:t>
      </w:r>
      <w:r>
        <w:rPr>
          <w:rtl/>
        </w:rPr>
        <w:t>توصیه می‌کند.</w:t>
      </w:r>
    </w:p>
    <w:p w14:paraId="2CE9AB0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EBDED" wp14:editId="6CBD1DB0">
                <wp:extent cx="5943600" cy="1270"/>
                <wp:effectExtent l="0" t="31750" r="0" b="36830"/>
                <wp:docPr id="129476955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6652C" id="Rectangle 1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542BE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2 — </w:t>
      </w:r>
      <w:r>
        <w:rPr>
          <w:rFonts w:eastAsia="Times New Roman"/>
        </w:rPr>
        <w:t>Mobile Stack</w:t>
      </w:r>
    </w:p>
    <w:p w14:paraId="0725F5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React Native</w:t>
      </w:r>
    </w:p>
    <w:p w14:paraId="565721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Expo</w:t>
      </w:r>
    </w:p>
    <w:p w14:paraId="679A73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Expo Router</w:t>
      </w:r>
    </w:p>
    <w:p w14:paraId="2B5139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TypeScript</w:t>
      </w:r>
    </w:p>
    <w:p w14:paraId="660D49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Native Reanimated</w:t>
      </w:r>
    </w:p>
    <w:p w14:paraId="26DACD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NativeWind </w:t>
      </w:r>
      <w:r>
        <w:rPr>
          <w:rtl/>
        </w:rPr>
        <w:t xml:space="preserve">یا </w:t>
      </w:r>
      <w:r>
        <w:t xml:space="preserve">Design System </w:t>
      </w:r>
      <w:r>
        <w:rPr>
          <w:rtl/>
        </w:rPr>
        <w:t>اختصاصی</w:t>
      </w:r>
    </w:p>
    <w:p w14:paraId="331D2D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Notifications</w:t>
      </w:r>
    </w:p>
    <w:p w14:paraId="015A7E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SecureStore</w:t>
      </w:r>
    </w:p>
    <w:p w14:paraId="07ACF6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Camera </w:t>
      </w:r>
      <w:r>
        <w:rPr>
          <w:rtl/>
        </w:rPr>
        <w:t>در صورت نیاز</w:t>
      </w:r>
    </w:p>
    <w:p w14:paraId="117441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Calendar </w:t>
      </w:r>
      <w:r>
        <w:rPr>
          <w:rtl/>
        </w:rPr>
        <w:t>در صورت نیاز</w:t>
      </w:r>
    </w:p>
    <w:p w14:paraId="33F536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Deep Linking</w:t>
      </w:r>
    </w:p>
    <w:p w14:paraId="612D12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Biometric Authentication</w:t>
      </w:r>
    </w:p>
    <w:p w14:paraId="192655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 Notification</w:t>
      </w:r>
    </w:p>
    <w:p w14:paraId="6E9B00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Offline Storage</w:t>
      </w:r>
    </w:p>
    <w:p w14:paraId="4B67D6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Sync </w:t>
      </w:r>
      <w:r>
        <w:rPr>
          <w:rtl/>
        </w:rPr>
        <w:t>در صورت نیاز</w:t>
      </w:r>
    </w:p>
    <w:p w14:paraId="69952EB2" w14:textId="77777777" w:rsidR="005C318A" w:rsidRDefault="005C318A">
      <w:pPr>
        <w:pStyle w:val="NormalWeb"/>
      </w:pPr>
      <w:r>
        <w:t xml:space="preserve">Expo </w:t>
      </w:r>
      <w:r>
        <w:rPr>
          <w:rtl/>
        </w:rPr>
        <w:t xml:space="preserve">در حال حاضر مسیر رسمی ساخت </w:t>
      </w:r>
      <w:r>
        <w:t xml:space="preserve">Android </w:t>
      </w:r>
      <w:r>
        <w:rPr>
          <w:rtl/>
        </w:rPr>
        <w:t xml:space="preserve">و </w:t>
      </w:r>
      <w:r>
        <w:t xml:space="preserve">iOS </w:t>
      </w:r>
      <w:r>
        <w:rPr>
          <w:rtl/>
        </w:rPr>
        <w:t xml:space="preserve">را فراهم می‌کند و </w:t>
      </w:r>
      <w:r>
        <w:t xml:space="preserve">EAS </w:t>
      </w:r>
      <w:r>
        <w:rPr>
          <w:rtl/>
        </w:rPr>
        <w:t xml:space="preserve">برای </w:t>
      </w:r>
      <w:r>
        <w:t xml:space="preserve">Build، Signing، Submission </w:t>
      </w:r>
      <w:r>
        <w:rPr>
          <w:rtl/>
        </w:rPr>
        <w:t xml:space="preserve">و </w:t>
      </w:r>
      <w:r>
        <w:t xml:space="preserve">Update </w:t>
      </w:r>
      <w:r>
        <w:rPr>
          <w:rtl/>
        </w:rPr>
        <w:t>استفاده می‌شود.</w:t>
      </w:r>
    </w:p>
    <w:p w14:paraId="1B2D63F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28F241" wp14:editId="615CD7D9">
                <wp:extent cx="5943600" cy="1270"/>
                <wp:effectExtent l="0" t="31750" r="0" b="36830"/>
                <wp:docPr id="1285755663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0498C" id="Rectangle 1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61CE6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 — </w:t>
      </w:r>
      <w:r>
        <w:rPr>
          <w:rFonts w:eastAsia="Times New Roman"/>
        </w:rPr>
        <w:t>Backend</w:t>
      </w:r>
    </w:p>
    <w:p w14:paraId="3E37478A" w14:textId="77777777" w:rsidR="005C318A" w:rsidRDefault="005C318A">
      <w:pPr>
        <w:pStyle w:val="NormalWeb"/>
      </w:pPr>
      <w:r>
        <w:rPr>
          <w:rtl/>
        </w:rPr>
        <w:t>پیشنهاد اصلی:</w:t>
      </w:r>
    </w:p>
    <w:p w14:paraId="69C04CF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Node.js</w:t>
      </w:r>
    </w:p>
    <w:p w14:paraId="1155F6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TypeScript</w:t>
      </w:r>
    </w:p>
    <w:p w14:paraId="29DD70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NestJS</w:t>
      </w:r>
    </w:p>
    <w:p w14:paraId="2F2352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REST API </w:t>
      </w:r>
      <w:r>
        <w:rPr>
          <w:rtl/>
        </w:rPr>
        <w:t xml:space="preserve">به عنوان </w:t>
      </w:r>
      <w:r>
        <w:t xml:space="preserve">API </w:t>
      </w:r>
      <w:r>
        <w:rPr>
          <w:rtl/>
        </w:rPr>
        <w:t>اصلی</w:t>
      </w:r>
    </w:p>
    <w:p w14:paraId="7916ED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OpenAPI / Swagger</w:t>
      </w:r>
    </w:p>
    <w:p w14:paraId="7FA0B9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WebSocket </w:t>
      </w:r>
      <w:r>
        <w:rPr>
          <w:rtl/>
        </w:rPr>
        <w:t xml:space="preserve">برای موارد </w:t>
      </w:r>
      <w:r>
        <w:t>Real-Time</w:t>
      </w:r>
    </w:p>
    <w:p w14:paraId="53E666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Jobs</w:t>
      </w:r>
    </w:p>
    <w:p w14:paraId="48EBC9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Event-driven internal architecture</w:t>
      </w:r>
    </w:p>
    <w:p w14:paraId="188D1B1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29A8E" wp14:editId="392D0BB9">
                <wp:extent cx="5943600" cy="1270"/>
                <wp:effectExtent l="0" t="31750" r="0" b="36830"/>
                <wp:docPr id="1680796370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73981" id="Rectangle 1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54341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 — </w:t>
      </w:r>
      <w:r>
        <w:rPr>
          <w:rFonts w:eastAsia="Times New Roman"/>
        </w:rPr>
        <w:t>Database</w:t>
      </w:r>
    </w:p>
    <w:p w14:paraId="51602DAD" w14:textId="77777777" w:rsidR="005C318A" w:rsidRDefault="005C318A">
      <w:pPr>
        <w:pStyle w:val="NormalWeb"/>
      </w:pPr>
      <w:r>
        <w:t xml:space="preserve">Database </w:t>
      </w:r>
      <w:r>
        <w:rPr>
          <w:rtl/>
        </w:rPr>
        <w:t>اصلی:</w:t>
      </w:r>
    </w:p>
    <w:p w14:paraId="71C52A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PostgreSQL</w:t>
      </w:r>
    </w:p>
    <w:p w14:paraId="33F5A23F" w14:textId="77777777" w:rsidR="005C318A" w:rsidRDefault="005C318A">
      <w:pPr>
        <w:pStyle w:val="NormalWeb"/>
      </w:pPr>
      <w:r>
        <w:rPr>
          <w:rtl/>
        </w:rPr>
        <w:t xml:space="preserve">برای این پروژه </w:t>
      </w:r>
      <w:r>
        <w:t xml:space="preserve">PostgreSQL </w:t>
      </w:r>
      <w:r>
        <w:rPr>
          <w:rtl/>
        </w:rPr>
        <w:t xml:space="preserve">باید </w:t>
      </w:r>
      <w:r>
        <w:rPr>
          <w:rStyle w:val="Strong"/>
        </w:rPr>
        <w:t>Source of Truth</w:t>
      </w:r>
      <w:r>
        <w:t xml:space="preserve"> </w:t>
      </w:r>
      <w:r>
        <w:rPr>
          <w:rtl/>
        </w:rPr>
        <w:t>باشد.</w:t>
      </w:r>
    </w:p>
    <w:p w14:paraId="715E1A88" w14:textId="77777777" w:rsidR="005C318A" w:rsidRDefault="005C318A">
      <w:pPr>
        <w:pStyle w:val="NormalWeb"/>
      </w:pPr>
      <w:r>
        <w:rPr>
          <w:rtl/>
        </w:rPr>
        <w:t xml:space="preserve">اطلاعات اصلی در </w:t>
      </w:r>
      <w:r>
        <w:t>PostgreSQL:</w:t>
      </w:r>
    </w:p>
    <w:p w14:paraId="422CD6D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Users</w:t>
      </w:r>
    </w:p>
    <w:p w14:paraId="4D3A73C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Organizations</w:t>
      </w:r>
    </w:p>
    <w:p w14:paraId="5678A7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Persons</w:t>
      </w:r>
    </w:p>
    <w:p w14:paraId="6DC4B6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Relationships</w:t>
      </w:r>
    </w:p>
    <w:p w14:paraId="2E9501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Interactions</w:t>
      </w:r>
    </w:p>
    <w:p w14:paraId="2577A9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Meetings</w:t>
      </w:r>
    </w:p>
    <w:p w14:paraId="7AAAB9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028CB8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Commitments</w:t>
      </w:r>
    </w:p>
    <w:p w14:paraId="6B9E12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Projects</w:t>
      </w:r>
    </w:p>
    <w:p w14:paraId="2A4880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Requirements</w:t>
      </w:r>
    </w:p>
    <w:p w14:paraId="3A699D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Opportunities</w:t>
      </w:r>
    </w:p>
    <w:p w14:paraId="00DB8E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Recommendations</w:t>
      </w:r>
    </w:p>
    <w:p w14:paraId="01E9ED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Documents Metadata</w:t>
      </w:r>
    </w:p>
    <w:p w14:paraId="0635E9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Notifications</w:t>
      </w:r>
    </w:p>
    <w:p w14:paraId="5D506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Audit Logs</w:t>
      </w:r>
    </w:p>
    <w:p w14:paraId="71C637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Permissions</w:t>
      </w:r>
    </w:p>
    <w:p w14:paraId="5C43CA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Workflows</w:t>
      </w:r>
    </w:p>
    <w:p w14:paraId="2FC622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Tags</w:t>
      </w:r>
    </w:p>
    <w:p w14:paraId="5F3416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Scores</w:t>
      </w:r>
    </w:p>
    <w:p w14:paraId="6C40EEE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0057D" wp14:editId="22882C3A">
                <wp:extent cx="5943600" cy="1270"/>
                <wp:effectExtent l="0" t="31750" r="0" b="36830"/>
                <wp:docPr id="1684550446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C60B2" id="Rectangle 1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1955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 — </w:t>
      </w:r>
      <w:r>
        <w:rPr>
          <w:rFonts w:eastAsia="Times New Roman"/>
        </w:rPr>
        <w:t>Graph Database</w:t>
      </w:r>
    </w:p>
    <w:p w14:paraId="70F4E3CE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Network Intelligence:</w:t>
      </w:r>
    </w:p>
    <w:p w14:paraId="7DD45C4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از </w:t>
      </w:r>
      <w:r>
        <w:t xml:space="preserve">PostgreSQL </w:t>
      </w:r>
      <w:r>
        <w:rPr>
          <w:rtl/>
        </w:rPr>
        <w:t>به عنوان سیستم اصلی شروع شود.</w:t>
      </w:r>
    </w:p>
    <w:p w14:paraId="56E424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Network Graph </w:t>
      </w:r>
      <w:r>
        <w:rPr>
          <w:rtl/>
        </w:rPr>
        <w:t xml:space="preserve">ابتدا از </w:t>
      </w:r>
      <w:r>
        <w:t xml:space="preserve">Relationship Tables </w:t>
      </w:r>
      <w:r>
        <w:rPr>
          <w:rtl/>
        </w:rPr>
        <w:t>ساخته شود.</w:t>
      </w:r>
    </w:p>
    <w:p w14:paraId="095BD1B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اگر در </w:t>
      </w:r>
      <w:r>
        <w:t xml:space="preserve">Benchmark </w:t>
      </w:r>
      <w:r>
        <w:rPr>
          <w:rtl/>
        </w:rPr>
        <w:t xml:space="preserve">مشخص شد </w:t>
      </w:r>
      <w:r>
        <w:t>Graph Query</w:t>
      </w:r>
      <w:r>
        <w:rPr>
          <w:rtl/>
        </w:rPr>
        <w:t xml:space="preserve">ها از </w:t>
      </w:r>
      <w:r>
        <w:t xml:space="preserve">PostgreSQL </w:t>
      </w:r>
      <w:r>
        <w:rPr>
          <w:rtl/>
        </w:rPr>
        <w:t xml:space="preserve">قابل مدیریت نیستند، </w:t>
      </w:r>
      <w:r>
        <w:t xml:space="preserve">Neo4j </w:t>
      </w:r>
      <w:r>
        <w:rPr>
          <w:rtl/>
        </w:rPr>
        <w:t xml:space="preserve">یا </w:t>
      </w:r>
      <w:r>
        <w:t xml:space="preserve">Graph Database </w:t>
      </w:r>
      <w:r>
        <w:rPr>
          <w:rtl/>
        </w:rPr>
        <w:t>اختصاصی اضافه شود.</w:t>
      </w:r>
    </w:p>
    <w:p w14:paraId="22899A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Graph Database </w:t>
      </w:r>
      <w:r>
        <w:rPr>
          <w:rtl/>
        </w:rPr>
        <w:t>از روز اول الزام نباشد.</w:t>
      </w:r>
    </w:p>
    <w:p w14:paraId="13F8D06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معماری باید به گونه‌ای باشد که اضافه‌کردن </w:t>
      </w:r>
      <w:r>
        <w:t xml:space="preserve">Graph DB </w:t>
      </w:r>
      <w:r>
        <w:rPr>
          <w:rtl/>
        </w:rPr>
        <w:t>در آینده ممکن باشد.</w:t>
      </w:r>
    </w:p>
    <w:p w14:paraId="4B5EF5B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EF6652" wp14:editId="50803AFD">
                <wp:extent cx="5943600" cy="1270"/>
                <wp:effectExtent l="0" t="31750" r="0" b="36830"/>
                <wp:docPr id="276959249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12412" id="Rectangle 1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04B36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6 — </w:t>
      </w:r>
      <w:r>
        <w:rPr>
          <w:rFonts w:eastAsia="Times New Roman"/>
        </w:rPr>
        <w:t>Cache</w:t>
      </w:r>
    </w:p>
    <w:p w14:paraId="7063A5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39DA9217" w14:textId="77777777" w:rsidR="005C318A" w:rsidRDefault="005C318A">
      <w:pPr>
        <w:pStyle w:val="NormalWeb"/>
      </w:pPr>
      <w:r>
        <w:rPr>
          <w:rtl/>
        </w:rPr>
        <w:t>کاربردها:</w:t>
      </w:r>
    </w:p>
    <w:p w14:paraId="112340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Session-related temporary data</w:t>
      </w:r>
    </w:p>
    <w:p w14:paraId="105BB4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2919B4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Cache</w:t>
      </w:r>
    </w:p>
    <w:p w14:paraId="5A2E3E8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3B22C6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Distributed locks</w:t>
      </w:r>
    </w:p>
    <w:p w14:paraId="401E1C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Jobs</w:t>
      </w:r>
    </w:p>
    <w:p w14:paraId="5E4AE5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Temporary AI results</w:t>
      </w:r>
    </w:p>
    <w:p w14:paraId="7A4FBC4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3556CC" wp14:editId="3088B932">
                <wp:extent cx="5943600" cy="1270"/>
                <wp:effectExtent l="0" t="31750" r="0" b="36830"/>
                <wp:docPr id="575966120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8FED1" id="Rectangle 1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F675B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 — </w:t>
      </w:r>
      <w:r>
        <w:rPr>
          <w:rFonts w:eastAsia="Times New Roman"/>
        </w:rPr>
        <w:t>Queue / Background Processing</w:t>
      </w:r>
    </w:p>
    <w:p w14:paraId="0D0EAE7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 + BullMQ</w:t>
      </w:r>
    </w:p>
    <w:p w14:paraId="07471167" w14:textId="77777777" w:rsidR="005C318A" w:rsidRDefault="005C318A">
      <w:pPr>
        <w:pStyle w:val="NormalWeb"/>
      </w:pPr>
      <w:r>
        <w:t>Job</w:t>
      </w:r>
      <w:r>
        <w:rPr>
          <w:rtl/>
        </w:rPr>
        <w:t>ها:</w:t>
      </w:r>
    </w:p>
    <w:p w14:paraId="4C73428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 processing</w:t>
      </w:r>
    </w:p>
    <w:p w14:paraId="7CCD2C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processing</w:t>
      </w:r>
    </w:p>
    <w:p w14:paraId="663FB8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transcription</w:t>
      </w:r>
    </w:p>
    <w:p w14:paraId="3587EF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 processing</w:t>
      </w:r>
    </w:p>
    <w:p w14:paraId="3AEACBD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Notifications</w:t>
      </w:r>
    </w:p>
    <w:p w14:paraId="5C9AFC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Reminder</w:t>
      </w:r>
    </w:p>
    <w:p w14:paraId="40D79A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 generation</w:t>
      </w:r>
    </w:p>
    <w:p w14:paraId="2A4801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Score recalculation</w:t>
      </w:r>
    </w:p>
    <w:p w14:paraId="2764B65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indexing</w:t>
      </w:r>
    </w:p>
    <w:p w14:paraId="5DB3E3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synchronization</w:t>
      </w:r>
    </w:p>
    <w:p w14:paraId="5919389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F7F18" wp14:editId="67A1EEED">
                <wp:extent cx="5943600" cy="1270"/>
                <wp:effectExtent l="0" t="31750" r="0" b="36830"/>
                <wp:docPr id="1083628828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279AD" id="Rectangle 1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9CE9C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 — </w:t>
      </w:r>
      <w:r>
        <w:rPr>
          <w:rFonts w:eastAsia="Times New Roman"/>
        </w:rPr>
        <w:t>File Storage</w:t>
      </w:r>
    </w:p>
    <w:p w14:paraId="19C120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Object Storage</w:t>
      </w:r>
    </w:p>
    <w:p w14:paraId="2108CAF5" w14:textId="77777777" w:rsidR="005C318A" w:rsidRDefault="005C318A">
      <w:pPr>
        <w:pStyle w:val="NormalWeb"/>
      </w:pPr>
      <w:r>
        <w:rPr>
          <w:rtl/>
        </w:rPr>
        <w:t>ترجیحاً:</w:t>
      </w:r>
    </w:p>
    <w:p w14:paraId="695EE7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S3-compatible storage</w:t>
      </w:r>
    </w:p>
    <w:p w14:paraId="78E50DAA" w14:textId="77777777" w:rsidR="005C318A" w:rsidRDefault="005C318A">
      <w:pPr>
        <w:pStyle w:val="NormalWeb"/>
      </w:pPr>
      <w:r>
        <w:rPr>
          <w:rtl/>
        </w:rPr>
        <w:t>ذخیره:</w:t>
      </w:r>
    </w:p>
    <w:p w14:paraId="064A3AF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فایل جلسه</w:t>
      </w:r>
    </w:p>
    <w:p w14:paraId="68C56B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PDF</w:t>
      </w:r>
    </w:p>
    <w:p w14:paraId="78AE705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قرارداد</w:t>
      </w:r>
    </w:p>
    <w:p w14:paraId="5717F0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Proposal</w:t>
      </w:r>
    </w:p>
    <w:p w14:paraId="4C62E81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تصاویر</w:t>
      </w:r>
    </w:p>
    <w:p w14:paraId="096EA1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Attachment</w:t>
      </w:r>
    </w:p>
    <w:p w14:paraId="743A9C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Recording </w:t>
      </w:r>
      <w:r>
        <w:rPr>
          <w:rtl/>
        </w:rPr>
        <w:t>در صورت مجاز بودن</w:t>
      </w:r>
    </w:p>
    <w:p w14:paraId="0799DC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Transcript</w:t>
      </w:r>
    </w:p>
    <w:p w14:paraId="34AF44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Export</w:t>
      </w:r>
    </w:p>
    <w:p w14:paraId="42F2009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CB6AED" wp14:editId="2962270E">
                <wp:extent cx="5943600" cy="1270"/>
                <wp:effectExtent l="0" t="31750" r="0" b="36830"/>
                <wp:docPr id="25432364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FD575" id="Rectangle 1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0CA78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 — </w:t>
      </w:r>
      <w:r>
        <w:rPr>
          <w:rFonts w:eastAsia="Times New Roman"/>
        </w:rPr>
        <w:t>Search</w:t>
      </w:r>
    </w:p>
    <w:p w14:paraId="55847CC6" w14:textId="77777777" w:rsidR="005C318A" w:rsidRDefault="005C318A">
      <w:pPr>
        <w:pStyle w:val="NormalWeb"/>
      </w:pPr>
      <w:r>
        <w:rPr>
          <w:rtl/>
        </w:rPr>
        <w:t xml:space="preserve">سیستم </w:t>
      </w:r>
      <w:r>
        <w:t xml:space="preserve">Search </w:t>
      </w:r>
      <w:r>
        <w:rPr>
          <w:rtl/>
        </w:rPr>
        <w:t xml:space="preserve">باید مستقل از </w:t>
      </w:r>
      <w:r>
        <w:t xml:space="preserve">Database Search </w:t>
      </w:r>
      <w:r>
        <w:rPr>
          <w:rtl/>
        </w:rPr>
        <w:t>ساده باشد.</w:t>
      </w:r>
    </w:p>
    <w:p w14:paraId="56B3ACBE" w14:textId="77777777" w:rsidR="005C318A" w:rsidRDefault="005C318A">
      <w:pPr>
        <w:pStyle w:val="NormalWeb"/>
      </w:pPr>
      <w:r>
        <w:lastRenderedPageBreak/>
        <w:t>Phase 1:</w:t>
      </w:r>
    </w:p>
    <w:p w14:paraId="45F6D5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PostgreSQL Full Text Search</w:t>
      </w:r>
    </w:p>
    <w:p w14:paraId="29705A31" w14:textId="77777777" w:rsidR="005C318A" w:rsidRDefault="005C318A">
      <w:pPr>
        <w:pStyle w:val="NormalWeb"/>
      </w:pPr>
      <w:r>
        <w:t>Phase 2:</w:t>
      </w:r>
    </w:p>
    <w:p w14:paraId="5640C5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OpenSearch / Elasticsearch </w:t>
      </w:r>
      <w:r>
        <w:rPr>
          <w:rtl/>
        </w:rPr>
        <w:t>در صورت نیاز</w:t>
      </w:r>
    </w:p>
    <w:p w14:paraId="0DE3705F" w14:textId="77777777" w:rsidR="005C318A" w:rsidRDefault="005C318A">
      <w:pPr>
        <w:pStyle w:val="NormalWeb"/>
      </w:pPr>
      <w:r>
        <w:t xml:space="preserve">Search </w:t>
      </w:r>
      <w:r>
        <w:rPr>
          <w:rtl/>
        </w:rPr>
        <w:t>باید در:</w:t>
      </w:r>
    </w:p>
    <w:p w14:paraId="695AAA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56538C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5E3219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4317D0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</w:t>
      </w:r>
    </w:p>
    <w:p w14:paraId="03A805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</w:t>
      </w:r>
    </w:p>
    <w:p w14:paraId="5FD53D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</w:t>
      </w:r>
    </w:p>
    <w:p w14:paraId="12B28E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Opportunity</w:t>
      </w:r>
    </w:p>
    <w:p w14:paraId="66FFF8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Document</w:t>
      </w:r>
    </w:p>
    <w:p w14:paraId="04E037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Note</w:t>
      </w:r>
    </w:p>
    <w:p w14:paraId="28C2E332" w14:textId="77777777" w:rsidR="005C318A" w:rsidRDefault="005C318A">
      <w:pPr>
        <w:pStyle w:val="NormalWeb"/>
      </w:pPr>
      <w:r>
        <w:rPr>
          <w:rtl/>
        </w:rPr>
        <w:t>کار کند.</w:t>
      </w:r>
    </w:p>
    <w:p w14:paraId="5792C87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1CA36" wp14:editId="41F13F31">
                <wp:extent cx="5943600" cy="1270"/>
                <wp:effectExtent l="0" t="31750" r="0" b="36830"/>
                <wp:docPr id="565944707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3C8B4" id="Rectangle 1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22164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 — </w:t>
      </w:r>
      <w:r>
        <w:rPr>
          <w:rFonts w:eastAsia="Times New Roman"/>
        </w:rPr>
        <w:t>Authentication</w:t>
      </w:r>
    </w:p>
    <w:p w14:paraId="77BDD52B" w14:textId="77777777" w:rsidR="005C318A" w:rsidRDefault="005C318A">
      <w:pPr>
        <w:pStyle w:val="NormalWeb"/>
      </w:pPr>
      <w:r>
        <w:rPr>
          <w:rtl/>
        </w:rPr>
        <w:t xml:space="preserve">این قسمت باید از روز اول </w:t>
      </w:r>
      <w:r>
        <w:t xml:space="preserve">Production-grade </w:t>
      </w:r>
      <w:r>
        <w:rPr>
          <w:rtl/>
        </w:rPr>
        <w:t>باشد.</w:t>
      </w:r>
    </w:p>
    <w:p w14:paraId="48A7CC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Login</w:t>
      </w:r>
    </w:p>
    <w:p w14:paraId="686F84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Logout</w:t>
      </w:r>
    </w:p>
    <w:p w14:paraId="193A77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Password Reset</w:t>
      </w:r>
    </w:p>
    <w:p w14:paraId="73182B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 Verification</w:t>
      </w:r>
    </w:p>
    <w:p w14:paraId="015503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356F8B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TOTP</w:t>
      </w:r>
    </w:p>
    <w:p w14:paraId="1334C5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Recovery Codes</w:t>
      </w:r>
    </w:p>
    <w:p w14:paraId="6A91B1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Session Management</w:t>
      </w:r>
    </w:p>
    <w:p w14:paraId="724CD8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Device Management</w:t>
      </w:r>
    </w:p>
    <w:p w14:paraId="09086F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Login History</w:t>
      </w:r>
    </w:p>
    <w:p w14:paraId="23B1A9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Login Detection</w:t>
      </w:r>
    </w:p>
    <w:p w14:paraId="71BC8E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Account Lock / Protection</w:t>
      </w:r>
    </w:p>
    <w:p w14:paraId="69B6025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Password Policy</w:t>
      </w:r>
    </w:p>
    <w:p w14:paraId="068521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Session Revocation</w:t>
      </w:r>
    </w:p>
    <w:p w14:paraId="3C508C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Global Logout</w:t>
      </w:r>
    </w:p>
    <w:p w14:paraId="793DAD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Admin Session Revocation</w:t>
      </w:r>
    </w:p>
    <w:p w14:paraId="4E3182E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73FBD" wp14:editId="270F7887">
                <wp:extent cx="5943600" cy="1270"/>
                <wp:effectExtent l="0" t="31750" r="0" b="36830"/>
                <wp:docPr id="900412224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21CBE" id="Rectangle 1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7702B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 — </w:t>
      </w:r>
      <w:r>
        <w:rPr>
          <w:rFonts w:eastAsia="Times New Roman"/>
        </w:rPr>
        <w:t>Identity Architecture</w:t>
      </w:r>
    </w:p>
    <w:p w14:paraId="5CB05F41" w14:textId="77777777" w:rsidR="005C318A" w:rsidRDefault="005C318A">
      <w:pPr>
        <w:pStyle w:val="NormalWeb"/>
      </w:pPr>
      <w:r>
        <w:rPr>
          <w:rtl/>
        </w:rPr>
        <w:t>پیشنهاد:</w:t>
      </w:r>
    </w:p>
    <w:p w14:paraId="7543179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استفاده از یک </w:t>
      </w:r>
      <w:r>
        <w:t xml:space="preserve">Identity Provider </w:t>
      </w:r>
      <w:r>
        <w:rPr>
          <w:rtl/>
        </w:rPr>
        <w:t xml:space="preserve">معتبر به جای ساخت </w:t>
      </w:r>
      <w:r>
        <w:t xml:space="preserve">Authentication </w:t>
      </w:r>
      <w:r>
        <w:rPr>
          <w:rtl/>
        </w:rPr>
        <w:t>از صفر.</w:t>
      </w:r>
    </w:p>
    <w:p w14:paraId="29ED6ABB" w14:textId="77777777" w:rsidR="005C318A" w:rsidRDefault="005C318A">
      <w:pPr>
        <w:pStyle w:val="NormalWeb"/>
      </w:pPr>
      <w:r>
        <w:rPr>
          <w:rtl/>
        </w:rPr>
        <w:t>گزینه‌های قابل بررسی:</w:t>
      </w:r>
    </w:p>
    <w:p w14:paraId="14243E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Auth0</w:t>
      </w:r>
    </w:p>
    <w:p w14:paraId="4D6F78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Keycloak</w:t>
      </w:r>
    </w:p>
    <w:p w14:paraId="48619B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Entra ID </w:t>
      </w:r>
      <w:r>
        <w:rPr>
          <w:rtl/>
        </w:rPr>
        <w:t xml:space="preserve">برای </w:t>
      </w:r>
      <w:r>
        <w:t>Enterprise</w:t>
      </w:r>
    </w:p>
    <w:p w14:paraId="6392B3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AWS Cognito</w:t>
      </w:r>
    </w:p>
    <w:p w14:paraId="0E0E57B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سرویس </w:t>
      </w:r>
      <w:r>
        <w:t xml:space="preserve">Identity </w:t>
      </w:r>
      <w:r>
        <w:rPr>
          <w:rtl/>
        </w:rPr>
        <w:t>اختصاصی فقط در صورت نیاز واقعی</w:t>
      </w:r>
    </w:p>
    <w:p w14:paraId="574779D8" w14:textId="77777777" w:rsidR="005C318A" w:rsidRDefault="005C318A">
      <w:pPr>
        <w:pStyle w:val="NormalWeb"/>
      </w:pPr>
      <w:r>
        <w:rPr>
          <w:rtl/>
        </w:rPr>
        <w:t>اصل:</w:t>
      </w:r>
    </w:p>
    <w:p w14:paraId="6C1A2B0F" w14:textId="77777777" w:rsidR="005C318A" w:rsidRDefault="005C318A">
      <w:pPr>
        <w:pStyle w:val="NormalWeb"/>
      </w:pPr>
      <w:r>
        <w:rPr>
          <w:rStyle w:val="Strong"/>
          <w:rtl/>
        </w:rPr>
        <w:t xml:space="preserve">نباید </w:t>
      </w:r>
      <w:r>
        <w:rPr>
          <w:rStyle w:val="Strong"/>
        </w:rPr>
        <w:t xml:space="preserve">Password Hashing، MFA، OAuth </w:t>
      </w:r>
      <w:r>
        <w:rPr>
          <w:rStyle w:val="Strong"/>
          <w:rtl/>
        </w:rPr>
        <w:t xml:space="preserve">و </w:t>
      </w:r>
      <w:r>
        <w:rPr>
          <w:rStyle w:val="Strong"/>
        </w:rPr>
        <w:t xml:space="preserve">Session Security </w:t>
      </w:r>
      <w:r>
        <w:rPr>
          <w:rStyle w:val="Strong"/>
          <w:rtl/>
        </w:rPr>
        <w:t>را بدون دلیل از صفر پیاده‌سازی کنیم.</w:t>
      </w:r>
    </w:p>
    <w:p w14:paraId="42F2C540" w14:textId="77777777" w:rsidR="005C318A" w:rsidRDefault="005C318A">
      <w:pPr>
        <w:pStyle w:val="NormalWeb"/>
      </w:pPr>
      <w:r>
        <w:t xml:space="preserve">OWASP </w:t>
      </w:r>
      <w:r>
        <w:rPr>
          <w:rtl/>
        </w:rPr>
        <w:t xml:space="preserve">در </w:t>
      </w:r>
      <w:r>
        <w:t xml:space="preserve">ASVS </w:t>
      </w:r>
      <w:r>
        <w:rPr>
          <w:rtl/>
        </w:rPr>
        <w:t xml:space="preserve">روی استفاده از سازوکار احراز هویت معتبر و یکپارچه، کنترل </w:t>
      </w:r>
      <w:r>
        <w:t xml:space="preserve">Session </w:t>
      </w:r>
      <w:r>
        <w:rPr>
          <w:rtl/>
        </w:rPr>
        <w:t xml:space="preserve">و </w:t>
      </w:r>
      <w:r>
        <w:t xml:space="preserve">Access Control </w:t>
      </w:r>
      <w:r>
        <w:rPr>
          <w:rtl/>
        </w:rPr>
        <w:t>تأکید دارد.</w:t>
      </w:r>
    </w:p>
    <w:p w14:paraId="76860A2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64F938" wp14:editId="3811F8BB">
                <wp:extent cx="5943600" cy="1270"/>
                <wp:effectExtent l="0" t="31750" r="0" b="36830"/>
                <wp:docPr id="1639190006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D0781" id="Rectangle 1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41701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 — </w:t>
      </w:r>
      <w:r>
        <w:rPr>
          <w:rFonts w:eastAsia="Times New Roman"/>
        </w:rPr>
        <w:t>Enterprise Authentication</w:t>
      </w:r>
    </w:p>
    <w:p w14:paraId="5C74D81F" w14:textId="77777777" w:rsidR="005C318A" w:rsidRDefault="005C318A">
      <w:pPr>
        <w:pStyle w:val="NormalWeb"/>
      </w:pPr>
      <w:r>
        <w:rPr>
          <w:rtl/>
        </w:rPr>
        <w:t>برای آینده:</w:t>
      </w:r>
    </w:p>
    <w:p w14:paraId="099413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SSO</w:t>
      </w:r>
    </w:p>
    <w:p w14:paraId="10CE20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SSO</w:t>
      </w:r>
    </w:p>
    <w:p w14:paraId="4EBB02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Entra ID</w:t>
      </w:r>
    </w:p>
    <w:p w14:paraId="774FFD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OIDC</w:t>
      </w:r>
    </w:p>
    <w:p w14:paraId="52B065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 2.1-compatible flows</w:t>
      </w:r>
    </w:p>
    <w:p w14:paraId="54456F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SAML </w:t>
      </w:r>
      <w:r>
        <w:rPr>
          <w:rtl/>
        </w:rPr>
        <w:t xml:space="preserve">در صورت نیاز </w:t>
      </w:r>
      <w:r>
        <w:t>Enterprise</w:t>
      </w:r>
    </w:p>
    <w:p w14:paraId="06C245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SCIM </w:t>
      </w:r>
      <w:r>
        <w:rPr>
          <w:rtl/>
        </w:rPr>
        <w:t xml:space="preserve">برای </w:t>
      </w:r>
      <w:r>
        <w:t xml:space="preserve">Provisioning </w:t>
      </w:r>
      <w:r>
        <w:rPr>
          <w:rtl/>
        </w:rPr>
        <w:t xml:space="preserve">سازمانی در فاز </w:t>
      </w:r>
      <w:r>
        <w:t>Enterprise</w:t>
      </w:r>
    </w:p>
    <w:p w14:paraId="65E787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B9A59F" wp14:editId="0627849B">
                <wp:extent cx="5943600" cy="1270"/>
                <wp:effectExtent l="0" t="31750" r="0" b="36830"/>
                <wp:docPr id="725940996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D9986" id="Rectangle 1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56B3F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 — </w:t>
      </w:r>
      <w:r>
        <w:rPr>
          <w:rFonts w:eastAsia="Times New Roman"/>
        </w:rPr>
        <w:t>Authorization</w:t>
      </w:r>
    </w:p>
    <w:p w14:paraId="5F41EF67" w14:textId="77777777" w:rsidR="005C318A" w:rsidRDefault="005C318A">
      <w:pPr>
        <w:pStyle w:val="NormalWeb"/>
      </w:pPr>
      <w:r>
        <w:t xml:space="preserve">Authentication </w:t>
      </w:r>
      <w:r>
        <w:rPr>
          <w:rtl/>
        </w:rPr>
        <w:t>فقط مشخص می‌کند:</w:t>
      </w:r>
    </w:p>
    <w:p w14:paraId="7F8A2DF0" w14:textId="77777777" w:rsidR="005C318A" w:rsidRDefault="005C318A">
      <w:pPr>
        <w:pStyle w:val="NormalWeb"/>
      </w:pPr>
      <w:r>
        <w:rPr>
          <w:rtl/>
        </w:rPr>
        <w:t>«چه کسی هستی؟»</w:t>
      </w:r>
    </w:p>
    <w:p w14:paraId="73114320" w14:textId="77777777" w:rsidR="005C318A" w:rsidRDefault="005C318A">
      <w:pPr>
        <w:pStyle w:val="NormalWeb"/>
      </w:pPr>
      <w:r>
        <w:t xml:space="preserve">Authorization </w:t>
      </w:r>
      <w:r>
        <w:rPr>
          <w:rtl/>
        </w:rPr>
        <w:t>مشخص می‌کند:</w:t>
      </w:r>
    </w:p>
    <w:p w14:paraId="784914E3" w14:textId="77777777" w:rsidR="005C318A" w:rsidRDefault="005C318A">
      <w:pPr>
        <w:pStyle w:val="NormalWeb"/>
      </w:pPr>
      <w:r>
        <w:rPr>
          <w:rtl/>
        </w:rPr>
        <w:t>«چه چیزی اجازه داری ببینی یا انجام دهی؟»</w:t>
      </w:r>
    </w:p>
    <w:p w14:paraId="26B348D2" w14:textId="77777777" w:rsidR="005C318A" w:rsidRDefault="005C318A">
      <w:pPr>
        <w:pStyle w:val="NormalWeb"/>
      </w:pPr>
      <w:r>
        <w:rPr>
          <w:rtl/>
        </w:rPr>
        <w:lastRenderedPageBreak/>
        <w:t>سیستم باید هر دو را داشته باشد.</w:t>
      </w:r>
    </w:p>
    <w:p w14:paraId="46FD599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39B28" wp14:editId="4C51DBE1">
                <wp:extent cx="5943600" cy="1270"/>
                <wp:effectExtent l="0" t="31750" r="0" b="36830"/>
                <wp:docPr id="75170448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C8586" id="Rectangle 1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638DC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 — </w:t>
      </w:r>
      <w:r>
        <w:rPr>
          <w:rFonts w:eastAsia="Times New Roman"/>
        </w:rPr>
        <w:t>RBAC</w:t>
      </w:r>
    </w:p>
    <w:p w14:paraId="0643493D" w14:textId="77777777" w:rsidR="005C318A" w:rsidRDefault="005C318A">
      <w:pPr>
        <w:pStyle w:val="NormalWeb"/>
      </w:pPr>
      <w:r>
        <w:t>Role</w:t>
      </w:r>
      <w:r>
        <w:rPr>
          <w:rtl/>
        </w:rPr>
        <w:t>های پایه:</w:t>
      </w:r>
    </w:p>
    <w:p w14:paraId="5E5D6E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Super Admin</w:t>
      </w:r>
    </w:p>
    <w:p w14:paraId="415B3AD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Holding Admin</w:t>
      </w:r>
    </w:p>
    <w:p w14:paraId="63EE31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Holding Executive</w:t>
      </w:r>
    </w:p>
    <w:p w14:paraId="43E97B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 Admin</w:t>
      </w:r>
    </w:p>
    <w:p w14:paraId="6F34DE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 Executive</w:t>
      </w:r>
    </w:p>
    <w:p w14:paraId="5A5098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Manager</w:t>
      </w:r>
    </w:p>
    <w:p w14:paraId="60F648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 Manager</w:t>
      </w:r>
    </w:p>
    <w:p w14:paraId="633BC7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Analyst</w:t>
      </w:r>
    </w:p>
    <w:p w14:paraId="076556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Standard User</w:t>
      </w:r>
    </w:p>
    <w:p w14:paraId="55ACD5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 Only</w:t>
      </w:r>
    </w:p>
    <w:p w14:paraId="6290809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41190" wp14:editId="2A3C1FC1">
                <wp:extent cx="5943600" cy="1270"/>
                <wp:effectExtent l="0" t="31750" r="0" b="36830"/>
                <wp:docPr id="848304459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A9A7A" id="Rectangle 1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A2CF6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 — </w:t>
      </w:r>
      <w:r>
        <w:rPr>
          <w:rFonts w:eastAsia="Times New Roman"/>
        </w:rPr>
        <w:t>ABAC</w:t>
      </w:r>
    </w:p>
    <w:p w14:paraId="6CFC012D" w14:textId="77777777" w:rsidR="005C318A" w:rsidRDefault="005C318A">
      <w:pPr>
        <w:pStyle w:val="NormalWeb"/>
      </w:pPr>
      <w:r>
        <w:rPr>
          <w:rtl/>
        </w:rPr>
        <w:t xml:space="preserve">برای امنیت </w:t>
      </w:r>
      <w:r>
        <w:t>Enterprise:</w:t>
      </w:r>
    </w:p>
    <w:p w14:paraId="1AC61C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Role</w:t>
      </w:r>
    </w:p>
    <w:p w14:paraId="3D35A0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4D6400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</w:t>
      </w:r>
    </w:p>
    <w:p w14:paraId="1077B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Department</w:t>
      </w:r>
    </w:p>
    <w:p w14:paraId="5CEE1A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Data Classification</w:t>
      </w:r>
    </w:p>
    <w:p w14:paraId="356D5C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Ownership</w:t>
      </w:r>
    </w:p>
    <w:p w14:paraId="3F8A0A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Sensitivity</w:t>
      </w:r>
    </w:p>
    <w:p w14:paraId="2DBE07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User Scope</w:t>
      </w:r>
    </w:p>
    <w:p w14:paraId="6E2A2447" w14:textId="77777777" w:rsidR="005C318A" w:rsidRDefault="005C318A">
      <w:pPr>
        <w:pStyle w:val="NormalWeb"/>
      </w:pPr>
      <w:r>
        <w:rPr>
          <w:rtl/>
        </w:rPr>
        <w:t>در تصمیم دسترسی لحاظ شود.</w:t>
      </w:r>
    </w:p>
    <w:p w14:paraId="61BEB0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2BED2" wp14:editId="7E253C10">
                <wp:extent cx="5943600" cy="1270"/>
                <wp:effectExtent l="0" t="31750" r="0" b="36830"/>
                <wp:docPr id="1663949236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40147" id="Rectangle 1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918FC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 — </w:t>
      </w:r>
      <w:r>
        <w:rPr>
          <w:rFonts w:eastAsia="Times New Roman"/>
        </w:rPr>
        <w:t>Data Isolation</w:t>
      </w:r>
    </w:p>
    <w:p w14:paraId="4A467175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 xml:space="preserve">Record </w:t>
      </w:r>
      <w:r>
        <w:rPr>
          <w:rtl/>
        </w:rPr>
        <w:t>باید بتواند مشخص کند:</w:t>
      </w:r>
    </w:p>
    <w:p w14:paraId="0B7B620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متعلق به </w:t>
      </w:r>
      <w:r>
        <w:t>Holding</w:t>
      </w:r>
    </w:p>
    <w:p w14:paraId="176BABA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متعلق به </w:t>
      </w:r>
      <w:r>
        <w:t>Subsidiary</w:t>
      </w:r>
    </w:p>
    <w:p w14:paraId="18A5506F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متعلق به </w:t>
      </w:r>
      <w:r>
        <w:t>Department</w:t>
      </w:r>
    </w:p>
    <w:p w14:paraId="190B64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</w:t>
      </w:r>
    </w:p>
    <w:p w14:paraId="6510DD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Restricted</w:t>
      </w:r>
    </w:p>
    <w:p w14:paraId="531C24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Private</w:t>
      </w:r>
    </w:p>
    <w:p w14:paraId="79A2CC58" w14:textId="77777777" w:rsidR="005C318A" w:rsidRDefault="005C318A">
      <w:pPr>
        <w:pStyle w:val="NormalWeb"/>
      </w:pPr>
      <w:r>
        <w:rPr>
          <w:rtl/>
        </w:rPr>
        <w:t>است.</w:t>
      </w:r>
    </w:p>
    <w:p w14:paraId="75863B4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F3B48" wp14:editId="4AB421CF">
                <wp:extent cx="5943600" cy="1270"/>
                <wp:effectExtent l="0" t="31750" r="0" b="36830"/>
                <wp:docPr id="2061064615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AEBBC" id="Rectangle 1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9E42C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 — </w:t>
      </w:r>
      <w:r>
        <w:rPr>
          <w:rFonts w:eastAsia="Times New Roman"/>
        </w:rPr>
        <w:t>Multi-Company Architecture</w:t>
      </w:r>
    </w:p>
    <w:p w14:paraId="0773C61A" w14:textId="77777777" w:rsidR="005C318A" w:rsidRDefault="005C318A">
      <w:pPr>
        <w:pStyle w:val="NormalWeb"/>
      </w:pPr>
      <w:r>
        <w:rPr>
          <w:rtl/>
        </w:rPr>
        <w:t>مدل:</w:t>
      </w:r>
    </w:p>
    <w:p w14:paraId="7F837AB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Holding</w:t>
      </w:r>
    </w:p>
    <w:p w14:paraId="7207527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Company A</w:t>
      </w:r>
    </w:p>
    <w:p w14:paraId="1DF44C1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Company B</w:t>
      </w:r>
    </w:p>
    <w:p w14:paraId="40170D1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Company C</w:t>
      </w:r>
    </w:p>
    <w:p w14:paraId="4F5E91F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└── Company D</w:t>
      </w:r>
    </w:p>
    <w:p w14:paraId="7A134DD4" w14:textId="77777777" w:rsidR="005C318A" w:rsidRDefault="005C318A">
      <w:pPr>
        <w:pStyle w:val="NormalWeb"/>
      </w:pPr>
      <w:r>
        <w:rPr>
          <w:rtl/>
        </w:rPr>
        <w:lastRenderedPageBreak/>
        <w:t xml:space="preserve">هر </w:t>
      </w:r>
      <w:r>
        <w:t xml:space="preserve">User </w:t>
      </w:r>
      <w:r>
        <w:rPr>
          <w:rtl/>
        </w:rPr>
        <w:t>می‌تواند:</w:t>
      </w:r>
    </w:p>
    <w:p w14:paraId="519DC3B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فقط یک شرکت داشته باشد</w:t>
      </w:r>
    </w:p>
    <w:p w14:paraId="2C691294" w14:textId="77777777" w:rsidR="005C318A" w:rsidRDefault="005C318A">
      <w:pPr>
        <w:pStyle w:val="NormalWeb"/>
      </w:pPr>
      <w:r>
        <w:rPr>
          <w:rtl/>
        </w:rPr>
        <w:t>یا:</w:t>
      </w:r>
    </w:p>
    <w:p w14:paraId="55FA70D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به چند شرکت دسترسی داشته باشد.</w:t>
      </w:r>
    </w:p>
    <w:p w14:paraId="03C8918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820D74" wp14:editId="0F2066D0">
                <wp:extent cx="5943600" cy="1270"/>
                <wp:effectExtent l="0" t="31750" r="0" b="36830"/>
                <wp:docPr id="377171799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8EECB" id="Rectangle 1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828C5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 — </w:t>
      </w:r>
      <w:r>
        <w:rPr>
          <w:rFonts w:eastAsia="Times New Roman"/>
        </w:rPr>
        <w:t>Core Domain Model</w:t>
      </w:r>
    </w:p>
    <w:p w14:paraId="6B4F4304" w14:textId="77777777" w:rsidR="005C318A" w:rsidRDefault="005C318A">
      <w:pPr>
        <w:pStyle w:val="NormalWeb"/>
      </w:pPr>
      <w:r>
        <w:t>Entity</w:t>
      </w:r>
      <w:r>
        <w:rPr>
          <w:rtl/>
        </w:rPr>
        <w:t>های اصلی:</w:t>
      </w:r>
    </w:p>
    <w:p w14:paraId="5ACAE6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User</w:t>
      </w:r>
    </w:p>
    <w:p w14:paraId="350C5F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Role</w:t>
      </w:r>
    </w:p>
    <w:p w14:paraId="36B42C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</w:t>
      </w:r>
    </w:p>
    <w:p w14:paraId="392AC4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38C9D9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OrganizationType</w:t>
      </w:r>
    </w:p>
    <w:p w14:paraId="32A069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OrganizationUnit</w:t>
      </w:r>
    </w:p>
    <w:p w14:paraId="4F0034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55F3A0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7E5212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RelationshipType</w:t>
      </w:r>
    </w:p>
    <w:p w14:paraId="2D8F8D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</w:t>
      </w:r>
    </w:p>
    <w:p w14:paraId="772F9E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InteractionType</w:t>
      </w:r>
    </w:p>
    <w:p w14:paraId="78CE39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</w:t>
      </w:r>
    </w:p>
    <w:p w14:paraId="1A839D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MeetingParticipant</w:t>
      </w:r>
    </w:p>
    <w:p w14:paraId="46470D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</w:t>
      </w:r>
    </w:p>
    <w:p w14:paraId="2ED786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</w:t>
      </w:r>
    </w:p>
    <w:p w14:paraId="1D4F58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</w:t>
      </w:r>
    </w:p>
    <w:p w14:paraId="08155A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ProjectRequirement</w:t>
      </w:r>
    </w:p>
    <w:p w14:paraId="363A8E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Opportunity</w:t>
      </w:r>
    </w:p>
    <w:p w14:paraId="7F7666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</w:t>
      </w:r>
    </w:p>
    <w:p w14:paraId="7C4CEE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ConnectionPath</w:t>
      </w:r>
    </w:p>
    <w:p w14:paraId="2E7802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Referral</w:t>
      </w:r>
    </w:p>
    <w:p w14:paraId="4CF926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Document</w:t>
      </w:r>
    </w:p>
    <w:p w14:paraId="0D3C9F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Note</w:t>
      </w:r>
    </w:p>
    <w:p w14:paraId="69B11B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Tag</w:t>
      </w:r>
    </w:p>
    <w:p w14:paraId="4A6AF4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Notification</w:t>
      </w:r>
    </w:p>
    <w:p w14:paraId="042D8E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Workflow</w:t>
      </w:r>
    </w:p>
    <w:p w14:paraId="62B2ECA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WorkflowExecution</w:t>
      </w:r>
    </w:p>
    <w:p w14:paraId="052E44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AuditLog</w:t>
      </w:r>
    </w:p>
    <w:p w14:paraId="5AF557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Score</w:t>
      </w:r>
    </w:p>
    <w:p w14:paraId="11334C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ScoreSnapshot</w:t>
      </w:r>
    </w:p>
    <w:p w14:paraId="78095F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ADBE1" wp14:editId="65875419">
                <wp:extent cx="5943600" cy="1270"/>
                <wp:effectExtent l="0" t="31750" r="0" b="36830"/>
                <wp:docPr id="1996898106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42B27" id="Rectangle 1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A27FE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 — </w:t>
      </w:r>
      <w:r>
        <w:rPr>
          <w:rFonts w:eastAsia="Times New Roman"/>
        </w:rPr>
        <w:t>Organization Schema</w:t>
      </w:r>
    </w:p>
    <w:p w14:paraId="6711B43B" w14:textId="77777777" w:rsidR="005C318A" w:rsidRDefault="005C318A">
      <w:pPr>
        <w:pStyle w:val="NormalWeb"/>
      </w:pPr>
      <w:r>
        <w:rPr>
          <w:rtl/>
        </w:rPr>
        <w:t>فیلدهای پایه:</w:t>
      </w:r>
    </w:p>
    <w:p w14:paraId="2D3C2A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id</w:t>
      </w:r>
    </w:p>
    <w:p w14:paraId="782AEC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legal_name</w:t>
      </w:r>
    </w:p>
    <w:p w14:paraId="21AD565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display_name</w:t>
      </w:r>
    </w:p>
    <w:p w14:paraId="11D5BE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english_name</w:t>
      </w:r>
    </w:p>
    <w:p w14:paraId="4FFB8EC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organization_type</w:t>
      </w:r>
    </w:p>
    <w:p w14:paraId="00A1F9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industry</w:t>
      </w:r>
    </w:p>
    <w:p w14:paraId="60F567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country</w:t>
      </w:r>
    </w:p>
    <w:p w14:paraId="4183FB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city</w:t>
      </w:r>
    </w:p>
    <w:p w14:paraId="7F5BB2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address</w:t>
      </w:r>
    </w:p>
    <w:p w14:paraId="7BDBEC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website</w:t>
      </w:r>
    </w:p>
    <w:p w14:paraId="3F14C0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phone</w:t>
      </w:r>
    </w:p>
    <w:p w14:paraId="1A2B07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7FBB9D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parent_organization_id</w:t>
      </w:r>
    </w:p>
    <w:p w14:paraId="5B87AF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status</w:t>
      </w:r>
    </w:p>
    <w:p w14:paraId="7F53DB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strategic_importance</w:t>
      </w:r>
    </w:p>
    <w:p w14:paraId="4F2992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created_at</w:t>
      </w:r>
    </w:p>
    <w:p w14:paraId="08DE87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updated_at</w:t>
      </w:r>
    </w:p>
    <w:p w14:paraId="5BFEAA0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E21E2D" wp14:editId="33E43E56">
                <wp:extent cx="5943600" cy="1270"/>
                <wp:effectExtent l="0" t="31750" r="0" b="36830"/>
                <wp:docPr id="778537244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C7933" id="Rectangle 1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CCCBC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20 — </w:t>
      </w:r>
      <w:r>
        <w:rPr>
          <w:rFonts w:eastAsia="Times New Roman"/>
        </w:rPr>
        <w:t>Person Schema</w:t>
      </w:r>
    </w:p>
    <w:p w14:paraId="72B306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id</w:t>
      </w:r>
    </w:p>
    <w:p w14:paraId="58FA5D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first_name</w:t>
      </w:r>
    </w:p>
    <w:p w14:paraId="17E9C0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last_name</w:t>
      </w:r>
    </w:p>
    <w:p w14:paraId="7D9056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display_name</w:t>
      </w:r>
    </w:p>
    <w:p w14:paraId="2549CD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organization_id</w:t>
      </w:r>
    </w:p>
    <w:p w14:paraId="1B4CA36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job_title</w:t>
      </w:r>
    </w:p>
    <w:p w14:paraId="6624551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department</w:t>
      </w:r>
    </w:p>
    <w:p w14:paraId="1AE05A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2BEB55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phone</w:t>
      </w:r>
    </w:p>
    <w:p w14:paraId="7E33533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country</w:t>
      </w:r>
    </w:p>
    <w:p w14:paraId="120D52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influence_score</w:t>
      </w:r>
    </w:p>
    <w:p w14:paraId="241694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decision_power</w:t>
      </w:r>
    </w:p>
    <w:p w14:paraId="115305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accessibility_score</w:t>
      </w:r>
    </w:p>
    <w:p w14:paraId="3917DED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notes</w:t>
      </w:r>
    </w:p>
    <w:p w14:paraId="63CDCF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status</w:t>
      </w:r>
    </w:p>
    <w:p w14:paraId="6992CE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created_at</w:t>
      </w:r>
    </w:p>
    <w:p w14:paraId="400C42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updated_at</w:t>
      </w:r>
    </w:p>
    <w:p w14:paraId="315B870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CA394" wp14:editId="111081E7">
                <wp:extent cx="5943600" cy="1270"/>
                <wp:effectExtent l="0" t="31750" r="0" b="36830"/>
                <wp:docPr id="106484453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2BFEA" id="Rectangle 1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58518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21 — </w:t>
      </w:r>
      <w:r>
        <w:rPr>
          <w:rFonts w:eastAsia="Times New Roman"/>
        </w:rPr>
        <w:t>Relationship Schema</w:t>
      </w:r>
    </w:p>
    <w:p w14:paraId="1A3C085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id</w:t>
      </w:r>
    </w:p>
    <w:p w14:paraId="0C191E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source_entity</w:t>
      </w:r>
    </w:p>
    <w:p w14:paraId="3AB576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target_entity</w:t>
      </w:r>
    </w:p>
    <w:p w14:paraId="5E962C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relationship_type</w:t>
      </w:r>
    </w:p>
    <w:p w14:paraId="4227B5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status</w:t>
      </w:r>
    </w:p>
    <w:p w14:paraId="087240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owner_id</w:t>
      </w:r>
    </w:p>
    <w:p w14:paraId="2233DC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backup_owner_id</w:t>
      </w:r>
    </w:p>
    <w:p w14:paraId="3AA9F1A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strategic_score</w:t>
      </w:r>
    </w:p>
    <w:p w14:paraId="24A9277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health_score</w:t>
      </w:r>
    </w:p>
    <w:p w14:paraId="085C64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trust_score</w:t>
      </w:r>
    </w:p>
    <w:p w14:paraId="5B9826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influence_score</w:t>
      </w:r>
    </w:p>
    <w:p w14:paraId="770C86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access_score</w:t>
      </w:r>
    </w:p>
    <w:p w14:paraId="368D15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opportunity_score</w:t>
      </w:r>
    </w:p>
    <w:p w14:paraId="5D857C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risk_score</w:t>
      </w:r>
    </w:p>
    <w:p w14:paraId="64FB39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resilience_score</w:t>
      </w:r>
    </w:p>
    <w:p w14:paraId="14CD3C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engagement_score</w:t>
      </w:r>
    </w:p>
    <w:p w14:paraId="208799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last_interaction_at</w:t>
      </w:r>
    </w:p>
    <w:p w14:paraId="0D1C48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next_action_at</w:t>
      </w:r>
    </w:p>
    <w:p w14:paraId="1115CF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created_at</w:t>
      </w:r>
    </w:p>
    <w:p w14:paraId="0CBED2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updated_at</w:t>
      </w:r>
    </w:p>
    <w:p w14:paraId="0FA813C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C2893" wp14:editId="0AABF9D1">
                <wp:extent cx="5943600" cy="1270"/>
                <wp:effectExtent l="0" t="31750" r="0" b="36830"/>
                <wp:docPr id="1494443041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06F81" id="Rectangle 1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0B6EB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22 — </w:t>
      </w:r>
      <w:r>
        <w:rPr>
          <w:rFonts w:eastAsia="Times New Roman"/>
        </w:rPr>
        <w:t>Interaction Schema</w:t>
      </w:r>
    </w:p>
    <w:p w14:paraId="57A34FE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 ID</w:t>
      </w:r>
    </w:p>
    <w:p w14:paraId="2F3C25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Type</w:t>
      </w:r>
    </w:p>
    <w:p w14:paraId="317F68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7FE13E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7F191E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01C53B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User</w:t>
      </w:r>
    </w:p>
    <w:p w14:paraId="068874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Date</w:t>
      </w:r>
    </w:p>
    <w:p w14:paraId="3BEF9A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Duration</w:t>
      </w:r>
    </w:p>
    <w:p w14:paraId="7217AE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Subject</w:t>
      </w:r>
    </w:p>
    <w:p w14:paraId="117F8B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Summary</w:t>
      </w:r>
    </w:p>
    <w:p w14:paraId="650F80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Outcome</w:t>
      </w:r>
    </w:p>
    <w:p w14:paraId="1EBC01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Sentiment</w:t>
      </w:r>
    </w:p>
    <w:p w14:paraId="2D85AD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Importance</w:t>
      </w:r>
    </w:p>
    <w:p w14:paraId="7C6B7F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Attachments</w:t>
      </w:r>
    </w:p>
    <w:p w14:paraId="42FCB7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Follow-up Required</w:t>
      </w:r>
    </w:p>
    <w:p w14:paraId="741E44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Follow-up Date</w:t>
      </w:r>
    </w:p>
    <w:p w14:paraId="4839C37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D7801" wp14:editId="015529A3">
                <wp:extent cx="5943600" cy="1270"/>
                <wp:effectExtent l="0" t="31750" r="0" b="36830"/>
                <wp:docPr id="871520229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AFE5F" id="Rectangle 1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0CCD6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23 — </w:t>
      </w:r>
      <w:r>
        <w:rPr>
          <w:rFonts w:eastAsia="Times New Roman"/>
        </w:rPr>
        <w:t>Meeting Schema</w:t>
      </w:r>
    </w:p>
    <w:p w14:paraId="6530B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 ID</w:t>
      </w:r>
    </w:p>
    <w:p w14:paraId="18ECE2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Title</w:t>
      </w:r>
    </w:p>
    <w:p w14:paraId="52CA2A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Objective</w:t>
      </w:r>
    </w:p>
    <w:p w14:paraId="30DFE8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18EE1A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Participants</w:t>
      </w:r>
    </w:p>
    <w:p w14:paraId="017F53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</w:t>
      </w:r>
    </w:p>
    <w:p w14:paraId="0CA1C9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Start Time</w:t>
      </w:r>
    </w:p>
    <w:p w14:paraId="35C2D5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End Time</w:t>
      </w:r>
    </w:p>
    <w:p w14:paraId="0E7CEB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Location</w:t>
      </w:r>
    </w:p>
    <w:p w14:paraId="696598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Online Meeting URL</w:t>
      </w:r>
    </w:p>
    <w:p w14:paraId="798EBE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Agenda</w:t>
      </w:r>
    </w:p>
    <w:p w14:paraId="742164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Pre-Meeting Brief</w:t>
      </w:r>
    </w:p>
    <w:p w14:paraId="402086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Notes</w:t>
      </w:r>
    </w:p>
    <w:p w14:paraId="3ACC69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Decisions</w:t>
      </w:r>
    </w:p>
    <w:p w14:paraId="4F0A4B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Commitments</w:t>
      </w:r>
    </w:p>
    <w:p w14:paraId="590F8E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44CB4E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Outcome</w:t>
      </w:r>
    </w:p>
    <w:p w14:paraId="468E0E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Transcript</w:t>
      </w:r>
    </w:p>
    <w:p w14:paraId="52E0C4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Recording Reference</w:t>
      </w:r>
    </w:p>
    <w:p w14:paraId="13D16B9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7187B8" wp14:editId="29E3FEF8">
                <wp:extent cx="5943600" cy="1270"/>
                <wp:effectExtent l="0" t="31750" r="0" b="36830"/>
                <wp:docPr id="72076940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397FE" id="Rectangle 1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18BFB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24 — </w:t>
      </w:r>
      <w:r>
        <w:rPr>
          <w:rFonts w:eastAsia="Times New Roman"/>
        </w:rPr>
        <w:t>Action Schema</w:t>
      </w:r>
    </w:p>
    <w:p w14:paraId="247FBD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 ID</w:t>
      </w:r>
    </w:p>
    <w:p w14:paraId="53865E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Title</w:t>
      </w:r>
    </w:p>
    <w:p w14:paraId="64DD3B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</w:t>
      </w:r>
    </w:p>
    <w:p w14:paraId="163C4F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22CBA2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7914ED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</w:t>
      </w:r>
    </w:p>
    <w:p w14:paraId="32DD5A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70D3B2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Priority</w:t>
      </w:r>
    </w:p>
    <w:p w14:paraId="04834B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Status</w:t>
      </w:r>
    </w:p>
    <w:p w14:paraId="3BF3F9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Due Date</w:t>
      </w:r>
    </w:p>
    <w:p w14:paraId="19A8AD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Dependency</w:t>
      </w:r>
    </w:p>
    <w:p w14:paraId="770CF5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Completion Date</w:t>
      </w:r>
    </w:p>
    <w:p w14:paraId="472C84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Outcome</w:t>
      </w:r>
    </w:p>
    <w:p w14:paraId="11E8407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707104" wp14:editId="5B36370D">
                <wp:extent cx="5943600" cy="1270"/>
                <wp:effectExtent l="0" t="31750" r="0" b="36830"/>
                <wp:docPr id="1621225849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D6CAC" id="Rectangle 1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FF0A3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25 — </w:t>
      </w:r>
      <w:r>
        <w:rPr>
          <w:rFonts w:eastAsia="Times New Roman"/>
        </w:rPr>
        <w:t>Commitment Schema</w:t>
      </w:r>
    </w:p>
    <w:p w14:paraId="74380E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 ID</w:t>
      </w:r>
    </w:p>
    <w:p w14:paraId="2590AC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Source</w:t>
      </w:r>
    </w:p>
    <w:p w14:paraId="3A42E5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Receiver</w:t>
      </w:r>
    </w:p>
    <w:p w14:paraId="335FF1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02CD28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138888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Description</w:t>
      </w:r>
    </w:p>
    <w:p w14:paraId="77F0FC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</w:t>
      </w:r>
    </w:p>
    <w:p w14:paraId="730B9B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Due Date</w:t>
      </w:r>
    </w:p>
    <w:p w14:paraId="1F62A1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Status</w:t>
      </w:r>
    </w:p>
    <w:p w14:paraId="25D72D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Evidence</w:t>
      </w:r>
    </w:p>
    <w:p w14:paraId="4B0530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Completion Date</w:t>
      </w:r>
    </w:p>
    <w:p w14:paraId="213295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</w:t>
      </w:r>
    </w:p>
    <w:p w14:paraId="2CA1A31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C71C1" wp14:editId="6A86DD45">
                <wp:extent cx="5943600" cy="1270"/>
                <wp:effectExtent l="0" t="31750" r="0" b="36830"/>
                <wp:docPr id="1498598357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12E7D" id="Rectangle 1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FB608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26 — </w:t>
      </w:r>
      <w:r>
        <w:rPr>
          <w:rFonts w:eastAsia="Times New Roman"/>
        </w:rPr>
        <w:t>Project Schema</w:t>
      </w:r>
    </w:p>
    <w:p w14:paraId="79B328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 ID</w:t>
      </w:r>
    </w:p>
    <w:p w14:paraId="69315A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Name</w:t>
      </w:r>
    </w:p>
    <w:p w14:paraId="255C52A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Customer</w:t>
      </w:r>
    </w:p>
    <w:p w14:paraId="61DA90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</w:t>
      </w:r>
    </w:p>
    <w:p w14:paraId="18E295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Status</w:t>
      </w:r>
    </w:p>
    <w:p w14:paraId="479A10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Priority</w:t>
      </w:r>
    </w:p>
    <w:p w14:paraId="7C7B94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Start Date</w:t>
      </w:r>
    </w:p>
    <w:p w14:paraId="2C0560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End Date</w:t>
      </w:r>
    </w:p>
    <w:p w14:paraId="655648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Objective</w:t>
      </w:r>
    </w:p>
    <w:p w14:paraId="3A2C49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Requirements</w:t>
      </w:r>
    </w:p>
    <w:p w14:paraId="500918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Relationships</w:t>
      </w:r>
    </w:p>
    <w:p w14:paraId="08010B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Opportunities</w:t>
      </w:r>
    </w:p>
    <w:p w14:paraId="2B1D8C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27999C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4B03CEA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Milestones</w:t>
      </w:r>
    </w:p>
    <w:p w14:paraId="6C1AA34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94E803" wp14:editId="4B48215B">
                <wp:extent cx="5943600" cy="1270"/>
                <wp:effectExtent l="0" t="31750" r="0" b="36830"/>
                <wp:docPr id="967187151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041BF" id="Rectangle 1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F765E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27 — </w:t>
      </w:r>
      <w:r>
        <w:rPr>
          <w:rFonts w:eastAsia="Times New Roman"/>
        </w:rPr>
        <w:t>Requirement Engine</w:t>
      </w:r>
    </w:p>
    <w:p w14:paraId="320D8A9D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Project:</w:t>
      </w:r>
    </w:p>
    <w:p w14:paraId="4C8B83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Requirement </w:t>
      </w:r>
      <w:r>
        <w:rPr>
          <w:rtl/>
        </w:rPr>
        <w:t>ایجاد شود.</w:t>
      </w:r>
    </w:p>
    <w:p w14:paraId="1F36FC67" w14:textId="77777777" w:rsidR="005C318A" w:rsidRDefault="005C318A">
      <w:pPr>
        <w:pStyle w:val="NormalWeb"/>
      </w:pPr>
      <w:r>
        <w:rPr>
          <w:rtl/>
        </w:rPr>
        <w:t>مثلاً:</w:t>
      </w:r>
    </w:p>
    <w:p w14:paraId="1B7DC034" w14:textId="77777777" w:rsidR="005C318A" w:rsidRDefault="005C318A">
      <w:pPr>
        <w:pStyle w:val="NormalWeb"/>
      </w:pPr>
      <w:r>
        <w:lastRenderedPageBreak/>
        <w:t>Project X</w:t>
      </w:r>
    </w:p>
    <w:p w14:paraId="42435AFD" w14:textId="77777777" w:rsidR="005C318A" w:rsidRDefault="005C318A">
      <w:pPr>
        <w:pStyle w:val="NormalWeb"/>
      </w:pPr>
      <w:r>
        <w:t>→ Funding</w:t>
      </w:r>
    </w:p>
    <w:p w14:paraId="2D067C6B" w14:textId="77777777" w:rsidR="005C318A" w:rsidRDefault="005C318A">
      <w:pPr>
        <w:pStyle w:val="NormalWeb"/>
      </w:pPr>
      <w:r>
        <w:t>→ Bank</w:t>
      </w:r>
    </w:p>
    <w:p w14:paraId="6CDFECE9" w14:textId="77777777" w:rsidR="005C318A" w:rsidRDefault="005C318A">
      <w:pPr>
        <w:pStyle w:val="NormalWeb"/>
      </w:pPr>
      <w:r>
        <w:t>→ Investor</w:t>
      </w:r>
    </w:p>
    <w:p w14:paraId="659090E4" w14:textId="77777777" w:rsidR="005C318A" w:rsidRDefault="005C318A">
      <w:pPr>
        <w:pStyle w:val="NormalWeb"/>
      </w:pPr>
      <w:r>
        <w:t>→ Government Approval</w:t>
      </w:r>
    </w:p>
    <w:p w14:paraId="76136A65" w14:textId="77777777" w:rsidR="005C318A" w:rsidRDefault="005C318A">
      <w:pPr>
        <w:pStyle w:val="NormalWeb"/>
      </w:pPr>
      <w:r>
        <w:t>→ Legal</w:t>
      </w:r>
    </w:p>
    <w:p w14:paraId="61E5904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567F8" wp14:editId="66653EE6">
                <wp:extent cx="5943600" cy="1270"/>
                <wp:effectExtent l="0" t="31750" r="0" b="36830"/>
                <wp:docPr id="1730413647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89B03" id="Rectangle 1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DD3A6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28 — </w:t>
      </w:r>
      <w:r>
        <w:rPr>
          <w:rFonts w:eastAsia="Times New Roman"/>
        </w:rPr>
        <w:t>Requirement Matching</w:t>
      </w:r>
    </w:p>
    <w:p w14:paraId="481755BE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Requirement:</w:t>
      </w:r>
    </w:p>
    <w:p w14:paraId="424134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Direct Connections</w:t>
      </w:r>
    </w:p>
    <w:p w14:paraId="5A80B6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Indirect Connections</w:t>
      </w:r>
    </w:p>
    <w:p w14:paraId="16D9E9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Internal Connections</w:t>
      </w:r>
    </w:p>
    <w:p w14:paraId="40E8C8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External Connections</w:t>
      </w:r>
    </w:p>
    <w:p w14:paraId="3D529D5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Recommended Connectors</w:t>
      </w:r>
    </w:p>
    <w:p w14:paraId="256AD6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Strength</w:t>
      </w:r>
    </w:p>
    <w:p w14:paraId="0EA229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Success Probability</w:t>
      </w:r>
    </w:p>
    <w:p w14:paraId="7E28AF12" w14:textId="77777777" w:rsidR="005C318A" w:rsidRDefault="005C318A">
      <w:pPr>
        <w:pStyle w:val="NormalWeb"/>
      </w:pPr>
      <w:r>
        <w:rPr>
          <w:rtl/>
        </w:rPr>
        <w:t>محاسبه شود.</w:t>
      </w:r>
    </w:p>
    <w:p w14:paraId="79D13D3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C28DBA" wp14:editId="2AB422E0">
                <wp:extent cx="5943600" cy="1270"/>
                <wp:effectExtent l="0" t="31750" r="0" b="36830"/>
                <wp:docPr id="181991976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86A34" id="Rectangle 1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25AA8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29 — </w:t>
      </w:r>
      <w:r>
        <w:rPr>
          <w:rFonts w:eastAsia="Times New Roman"/>
        </w:rPr>
        <w:t>Connection Path Engine</w:t>
      </w:r>
    </w:p>
    <w:p w14:paraId="1F0B4D77" w14:textId="77777777" w:rsidR="005C318A" w:rsidRDefault="005C318A">
      <w:pPr>
        <w:pStyle w:val="NormalWeb"/>
      </w:pPr>
      <w:r>
        <w:rPr>
          <w:rtl/>
        </w:rPr>
        <w:t>ورودی:</w:t>
      </w:r>
    </w:p>
    <w:p w14:paraId="0FA79B09" w14:textId="77777777" w:rsidR="005C318A" w:rsidRDefault="005C318A">
      <w:pPr>
        <w:pStyle w:val="NormalWeb"/>
      </w:pPr>
      <w:r>
        <w:t>Organization A</w:t>
      </w:r>
    </w:p>
    <w:p w14:paraId="2BF362B7" w14:textId="77777777" w:rsidR="005C318A" w:rsidRDefault="005C318A">
      <w:pPr>
        <w:pStyle w:val="NormalWeb"/>
      </w:pPr>
      <w:r>
        <w:rPr>
          <w:rtl/>
        </w:rPr>
        <w:lastRenderedPageBreak/>
        <w:t>و</w:t>
      </w:r>
    </w:p>
    <w:p w14:paraId="331ED408" w14:textId="77777777" w:rsidR="005C318A" w:rsidRDefault="005C318A">
      <w:pPr>
        <w:pStyle w:val="NormalWeb"/>
      </w:pPr>
      <w:r>
        <w:t>Organization B</w:t>
      </w:r>
    </w:p>
    <w:p w14:paraId="40B910AC" w14:textId="77777777" w:rsidR="005C318A" w:rsidRDefault="005C318A">
      <w:pPr>
        <w:pStyle w:val="NormalWeb"/>
      </w:pPr>
      <w:r>
        <w:rPr>
          <w:rtl/>
        </w:rPr>
        <w:t>خروجی:</w:t>
      </w:r>
    </w:p>
    <w:p w14:paraId="16C161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Direct Path</w:t>
      </w:r>
    </w:p>
    <w:p w14:paraId="13BA4B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1-Hop Path</w:t>
      </w:r>
    </w:p>
    <w:p w14:paraId="6D0077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2-Hop Path</w:t>
      </w:r>
    </w:p>
    <w:p w14:paraId="45E6FC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Multi-Hop Path</w:t>
      </w:r>
    </w:p>
    <w:p w14:paraId="496876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Best Connector</w:t>
      </w:r>
    </w:p>
    <w:p w14:paraId="47A71A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Path Strength</w:t>
      </w:r>
    </w:p>
    <w:p w14:paraId="70B9D12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40EE3" wp14:editId="05FE2AD3">
                <wp:extent cx="5943600" cy="1270"/>
                <wp:effectExtent l="0" t="31750" r="0" b="36830"/>
                <wp:docPr id="209302857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EC210" id="Rectangle 1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998EC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30 — </w:t>
      </w:r>
      <w:r>
        <w:rPr>
          <w:rFonts w:eastAsia="Times New Roman"/>
        </w:rPr>
        <w:t>Scoring Engine</w:t>
      </w:r>
    </w:p>
    <w:p w14:paraId="55061D76" w14:textId="77777777" w:rsidR="005C318A" w:rsidRDefault="005C318A">
      <w:pPr>
        <w:pStyle w:val="NormalWeb"/>
      </w:pPr>
      <w:r>
        <w:t>Score</w:t>
      </w:r>
      <w:r>
        <w:rPr>
          <w:rtl/>
        </w:rPr>
        <w:t xml:space="preserve">ها باید </w:t>
      </w:r>
      <w:r>
        <w:t xml:space="preserve">Service </w:t>
      </w:r>
      <w:r>
        <w:rPr>
          <w:rtl/>
        </w:rPr>
        <w:t>مستقل داشته باشند.</w:t>
      </w:r>
    </w:p>
    <w:p w14:paraId="66A51D2B" w14:textId="77777777" w:rsidR="005C318A" w:rsidRDefault="005C318A">
      <w:pPr>
        <w:pStyle w:val="NormalWeb"/>
      </w:pPr>
      <w:r>
        <w:rPr>
          <w:rtl/>
        </w:rPr>
        <w:t>مثلاً:</w:t>
      </w:r>
    </w:p>
    <w:p w14:paraId="675CEAA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RelationshipScoreService</w:t>
      </w:r>
    </w:p>
    <w:p w14:paraId="72A25E4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OpportunityScoreService</w:t>
      </w:r>
    </w:p>
    <w:p w14:paraId="5A06EB2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RiskScoreService</w:t>
      </w:r>
    </w:p>
    <w:p w14:paraId="56784DF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ConnectorScoreService</w:t>
      </w:r>
    </w:p>
    <w:p w14:paraId="6055222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NetworkScoreService</w:t>
      </w:r>
    </w:p>
    <w:p w14:paraId="3D0B14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BC6AB" wp14:editId="3730DC10">
                <wp:extent cx="5943600" cy="1270"/>
                <wp:effectExtent l="0" t="31750" r="0" b="36830"/>
                <wp:docPr id="972164318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766EC" id="Rectangle 1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1C25B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31 — </w:t>
      </w:r>
      <w:r>
        <w:rPr>
          <w:rFonts w:eastAsia="Times New Roman"/>
        </w:rPr>
        <w:t>Score Versioning</w:t>
      </w:r>
    </w:p>
    <w:p w14:paraId="6BDECDB1" w14:textId="77777777" w:rsidR="005C318A" w:rsidRDefault="005C318A">
      <w:pPr>
        <w:pStyle w:val="NormalWeb"/>
      </w:pPr>
      <w:r>
        <w:rPr>
          <w:rtl/>
        </w:rPr>
        <w:t xml:space="preserve">فرمول </w:t>
      </w:r>
      <w:r>
        <w:t xml:space="preserve">Score </w:t>
      </w:r>
      <w:r>
        <w:rPr>
          <w:rtl/>
        </w:rPr>
        <w:t xml:space="preserve">باید </w:t>
      </w:r>
      <w:r>
        <w:t xml:space="preserve">Version </w:t>
      </w:r>
      <w:r>
        <w:rPr>
          <w:rtl/>
        </w:rPr>
        <w:t>داشته باشد.</w:t>
      </w:r>
    </w:p>
    <w:p w14:paraId="5D85E9C6" w14:textId="77777777" w:rsidR="005C318A" w:rsidRDefault="005C318A">
      <w:pPr>
        <w:pStyle w:val="NormalWeb"/>
      </w:pPr>
      <w:r>
        <w:rPr>
          <w:rtl/>
        </w:rPr>
        <w:t>مثلاً:</w:t>
      </w:r>
    </w:p>
    <w:p w14:paraId="75662F1D" w14:textId="77777777" w:rsidR="005C318A" w:rsidRDefault="005C318A">
      <w:pPr>
        <w:pStyle w:val="NormalWeb"/>
      </w:pPr>
      <w:r>
        <w:t>Relationship Score v1</w:t>
      </w:r>
    </w:p>
    <w:p w14:paraId="6C2A51BC" w14:textId="77777777" w:rsidR="005C318A" w:rsidRDefault="005C318A">
      <w:pPr>
        <w:pStyle w:val="NormalWeb"/>
      </w:pPr>
      <w:r>
        <w:rPr>
          <w:rtl/>
        </w:rPr>
        <w:t>بعداً:</w:t>
      </w:r>
    </w:p>
    <w:p w14:paraId="2E8E9036" w14:textId="77777777" w:rsidR="005C318A" w:rsidRDefault="005C318A">
      <w:pPr>
        <w:pStyle w:val="NormalWeb"/>
      </w:pPr>
      <w:r>
        <w:lastRenderedPageBreak/>
        <w:t>Relationship Score v2</w:t>
      </w:r>
    </w:p>
    <w:p w14:paraId="2E3F2549" w14:textId="77777777" w:rsidR="005C318A" w:rsidRDefault="005C318A">
      <w:pPr>
        <w:pStyle w:val="NormalWeb"/>
      </w:pPr>
      <w:r>
        <w:rPr>
          <w:rtl/>
        </w:rPr>
        <w:t>بدون اینکه تاریخچه قبلی خراب شود.</w:t>
      </w:r>
    </w:p>
    <w:p w14:paraId="478627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8194C4" wp14:editId="64814533">
                <wp:extent cx="5943600" cy="1270"/>
                <wp:effectExtent l="0" t="31750" r="0" b="36830"/>
                <wp:docPr id="87337815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F049D" id="Rectangle 1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B1CBD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32 — </w:t>
      </w:r>
      <w:r>
        <w:rPr>
          <w:rFonts w:eastAsia="Times New Roman"/>
        </w:rPr>
        <w:t>Recommendation Engine</w:t>
      </w:r>
    </w:p>
    <w:p w14:paraId="3FE61EA5" w14:textId="77777777" w:rsidR="005C318A" w:rsidRDefault="005C318A">
      <w:pPr>
        <w:pStyle w:val="NormalWeb"/>
      </w:pPr>
      <w:r>
        <w:t>Service:</w:t>
      </w:r>
    </w:p>
    <w:p w14:paraId="7A327F7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RecommendationEngine</w:t>
      </w:r>
    </w:p>
    <w:p w14:paraId="7E5140F6" w14:textId="77777777" w:rsidR="005C318A" w:rsidRDefault="005C318A">
      <w:pPr>
        <w:pStyle w:val="NormalWeb"/>
      </w:pPr>
      <w:r>
        <w:rPr>
          <w:rtl/>
        </w:rPr>
        <w:t>ورودی:</w:t>
      </w:r>
    </w:p>
    <w:p w14:paraId="0E360E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Data</w:t>
      </w:r>
    </w:p>
    <w:p w14:paraId="4AE5D5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 Data</w:t>
      </w:r>
    </w:p>
    <w:p w14:paraId="6E2E5B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 Data</w:t>
      </w:r>
    </w:p>
    <w:p w14:paraId="0384E1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Network Data</w:t>
      </w:r>
    </w:p>
    <w:p w14:paraId="1BCF9C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Historical Data</w:t>
      </w:r>
    </w:p>
    <w:p w14:paraId="06C10AC0" w14:textId="77777777" w:rsidR="005C318A" w:rsidRDefault="005C318A">
      <w:pPr>
        <w:pStyle w:val="NormalWeb"/>
      </w:pPr>
      <w:r>
        <w:rPr>
          <w:rtl/>
        </w:rPr>
        <w:t>خروجی:</w:t>
      </w:r>
    </w:p>
    <w:p w14:paraId="36C61A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Recommended Action</w:t>
      </w:r>
    </w:p>
    <w:p w14:paraId="68E153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Reason</w:t>
      </w:r>
    </w:p>
    <w:p w14:paraId="275921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Confidence</w:t>
      </w:r>
    </w:p>
    <w:p w14:paraId="215A10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Evidence</w:t>
      </w:r>
    </w:p>
    <w:p w14:paraId="173769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Priority</w:t>
      </w:r>
    </w:p>
    <w:p w14:paraId="43C9933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50CC7" wp14:editId="7849B8CE">
                <wp:extent cx="5943600" cy="1270"/>
                <wp:effectExtent l="0" t="31750" r="0" b="36830"/>
                <wp:docPr id="452531214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15752" id="Rectangle 1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720CE7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33 — </w:t>
      </w:r>
      <w:r>
        <w:rPr>
          <w:rFonts w:eastAsia="Times New Roman"/>
        </w:rPr>
        <w:t>AI Architecture</w:t>
      </w:r>
    </w:p>
    <w:p w14:paraId="309C8065" w14:textId="77777777" w:rsidR="005C318A" w:rsidRDefault="005C318A">
      <w:pPr>
        <w:pStyle w:val="NormalWeb"/>
      </w:pPr>
      <w:r>
        <w:t xml:space="preserve">AI </w:t>
      </w:r>
      <w:r>
        <w:rPr>
          <w:rtl/>
        </w:rPr>
        <w:t xml:space="preserve">نباید مستقیماً به </w:t>
      </w:r>
      <w:r>
        <w:t xml:space="preserve">Database </w:t>
      </w:r>
      <w:r>
        <w:rPr>
          <w:rtl/>
        </w:rPr>
        <w:t>دسترسی آزاد داشته باشد.</w:t>
      </w:r>
    </w:p>
    <w:p w14:paraId="7EF67722" w14:textId="77777777" w:rsidR="005C318A" w:rsidRDefault="005C318A">
      <w:pPr>
        <w:pStyle w:val="NormalWeb"/>
      </w:pPr>
      <w:r>
        <w:rPr>
          <w:rtl/>
        </w:rPr>
        <w:lastRenderedPageBreak/>
        <w:t>ساختار:</w:t>
      </w:r>
    </w:p>
    <w:p w14:paraId="5045486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CF6F38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E95B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AI Gateway</w:t>
      </w:r>
    </w:p>
    <w:p w14:paraId="2B6E1F2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AAE4DB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Intent Detection</w:t>
      </w:r>
    </w:p>
    <w:p w14:paraId="4BE8864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27423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Permission Check</w:t>
      </w:r>
    </w:p>
    <w:p w14:paraId="2C9584B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F11383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Retrieval</w:t>
      </w:r>
    </w:p>
    <w:p w14:paraId="52A6B11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FE44C5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Business Logic</w:t>
      </w:r>
    </w:p>
    <w:p w14:paraId="5450A98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5845B5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14:paraId="31AFD98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3955E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CA25A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B6E7F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0924216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380582" wp14:editId="54460FA5">
                <wp:extent cx="5943600" cy="1270"/>
                <wp:effectExtent l="0" t="31750" r="0" b="36830"/>
                <wp:docPr id="2090657093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F0380" id="Rectangle 1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22504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34 — </w:t>
      </w:r>
      <w:r>
        <w:rPr>
          <w:rFonts w:eastAsia="Times New Roman"/>
        </w:rPr>
        <w:t>AI Gateway</w:t>
      </w:r>
    </w:p>
    <w:p w14:paraId="216F52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Authentication</w:t>
      </w:r>
    </w:p>
    <w:p w14:paraId="46B5DE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Authorization</w:t>
      </w:r>
    </w:p>
    <w:p w14:paraId="4A1426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Prompt Management</w:t>
      </w:r>
    </w:p>
    <w:p w14:paraId="0204F4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Model Selection</w:t>
      </w:r>
    </w:p>
    <w:p w14:paraId="13127D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Token Budget</w:t>
      </w:r>
    </w:p>
    <w:p w14:paraId="476819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Logging</w:t>
      </w:r>
    </w:p>
    <w:p w14:paraId="7FA2E9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Safety</w:t>
      </w:r>
    </w:p>
    <w:p w14:paraId="27E565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Data Filtering</w:t>
      </w:r>
    </w:p>
    <w:p w14:paraId="2665D7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Output Validation</w:t>
      </w:r>
    </w:p>
    <w:p w14:paraId="2BF786F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38368C" wp14:editId="362236B7">
                <wp:extent cx="5943600" cy="1270"/>
                <wp:effectExtent l="0" t="31750" r="0" b="36830"/>
                <wp:docPr id="1810056684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E5495" id="Rectangle 1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0217A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35 — </w:t>
      </w:r>
      <w:r>
        <w:rPr>
          <w:rFonts w:eastAsia="Times New Roman"/>
        </w:rPr>
        <w:t>AI Use Cases</w:t>
      </w:r>
    </w:p>
    <w:p w14:paraId="35537F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Summary</w:t>
      </w:r>
    </w:p>
    <w:p w14:paraId="5F5D6C0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Brief</w:t>
      </w:r>
    </w:p>
    <w:p w14:paraId="1E06E0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Summary</w:t>
      </w:r>
    </w:p>
    <w:p w14:paraId="08E432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 Extraction</w:t>
      </w:r>
    </w:p>
    <w:p w14:paraId="35821E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 Extraction</w:t>
      </w:r>
    </w:p>
    <w:p w14:paraId="5BCDEA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Risk Detection</w:t>
      </w:r>
    </w:p>
    <w:p w14:paraId="05A3D4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 Detection</w:t>
      </w:r>
    </w:p>
    <w:p w14:paraId="791F55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Next Best Action</w:t>
      </w:r>
    </w:p>
    <w:p w14:paraId="4213CB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Recommendation</w:t>
      </w:r>
    </w:p>
    <w:p w14:paraId="0C8549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Smart Search</w:t>
      </w:r>
    </w:p>
    <w:p w14:paraId="705634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Natural Language Query</w:t>
      </w:r>
    </w:p>
    <w:p w14:paraId="363249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 Briefing</w:t>
      </w:r>
    </w:p>
    <w:p w14:paraId="423E2D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Weekly Strategic Brief</w:t>
      </w:r>
    </w:p>
    <w:p w14:paraId="666C11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18F65" wp14:editId="554E3C78">
                <wp:extent cx="5943600" cy="1270"/>
                <wp:effectExtent l="0" t="31750" r="0" b="36830"/>
                <wp:docPr id="1862621101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5E172" id="Rectangle 1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F8B27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36 — </w:t>
      </w:r>
      <w:r>
        <w:rPr>
          <w:rFonts w:eastAsia="Times New Roman"/>
        </w:rPr>
        <w:t>RAG</w:t>
      </w:r>
    </w:p>
    <w:p w14:paraId="11E4A694" w14:textId="77777777" w:rsidR="005C318A" w:rsidRDefault="005C318A">
      <w:pPr>
        <w:pStyle w:val="NormalWeb"/>
      </w:pPr>
      <w:r>
        <w:rPr>
          <w:rtl/>
        </w:rPr>
        <w:t>برای اطلاعات سازمانی:</w:t>
      </w:r>
    </w:p>
    <w:p w14:paraId="0BD739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 ingestion</w:t>
      </w:r>
    </w:p>
    <w:p w14:paraId="5AC8DD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Chunking</w:t>
      </w:r>
    </w:p>
    <w:p w14:paraId="66E07F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Embeddings</w:t>
      </w:r>
    </w:p>
    <w:p w14:paraId="4D86D3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Vector Search</w:t>
      </w:r>
    </w:p>
    <w:p w14:paraId="4877EB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Metadata Filtering</w:t>
      </w:r>
    </w:p>
    <w:p w14:paraId="3B884A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Permission-aware Retrieval</w:t>
      </w:r>
    </w:p>
    <w:p w14:paraId="769E9A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Reranking</w:t>
      </w:r>
    </w:p>
    <w:p w14:paraId="3D9E66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Citation / Evidence</w:t>
      </w:r>
    </w:p>
    <w:p w14:paraId="00DDAA8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36FD2B" wp14:editId="747F5AA5">
                <wp:extent cx="5943600" cy="1270"/>
                <wp:effectExtent l="0" t="31750" r="0" b="36830"/>
                <wp:docPr id="913928321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D1177" id="Rectangle 1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E36F8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37 — </w:t>
      </w:r>
      <w:r>
        <w:rPr>
          <w:rFonts w:eastAsia="Times New Roman"/>
        </w:rPr>
        <w:t>Vector Database</w:t>
      </w:r>
    </w:p>
    <w:p w14:paraId="7A3B801D" w14:textId="77777777" w:rsidR="005C318A" w:rsidRDefault="005C318A">
      <w:pPr>
        <w:pStyle w:val="NormalWeb"/>
      </w:pPr>
      <w:r>
        <w:rPr>
          <w:rtl/>
        </w:rPr>
        <w:t>در فاز اول:</w:t>
      </w:r>
    </w:p>
    <w:p w14:paraId="57AEC2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 + pgvector</w:t>
      </w:r>
    </w:p>
    <w:p w14:paraId="666AC2AF" w14:textId="77777777" w:rsidR="005C318A" w:rsidRDefault="005C318A">
      <w:pPr>
        <w:pStyle w:val="NormalWeb"/>
      </w:pPr>
      <w:r>
        <w:rPr>
          <w:rtl/>
        </w:rPr>
        <w:t>در صورت رشد شدید:</w:t>
      </w:r>
    </w:p>
    <w:p w14:paraId="28BBB28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بررسی </w:t>
      </w:r>
      <w:r>
        <w:t xml:space="preserve">Vector DB </w:t>
      </w:r>
      <w:r>
        <w:rPr>
          <w:rtl/>
        </w:rPr>
        <w:t>اختصاصی</w:t>
      </w:r>
    </w:p>
    <w:p w14:paraId="43BBCD2A" w14:textId="77777777" w:rsidR="005C318A" w:rsidRDefault="005C318A">
      <w:pPr>
        <w:pStyle w:val="NormalWeb"/>
      </w:pPr>
      <w:r>
        <w:rPr>
          <w:rtl/>
        </w:rPr>
        <w:t>اصل:</w:t>
      </w:r>
    </w:p>
    <w:p w14:paraId="16BA96FB" w14:textId="77777777" w:rsidR="005C318A" w:rsidRDefault="005C318A">
      <w:pPr>
        <w:pStyle w:val="NormalWeb"/>
      </w:pPr>
      <w:r>
        <w:rPr>
          <w:rStyle w:val="Strong"/>
          <w:rtl/>
        </w:rPr>
        <w:t xml:space="preserve">تا زمانی که </w:t>
      </w:r>
      <w:r>
        <w:rPr>
          <w:rStyle w:val="Strong"/>
        </w:rPr>
        <w:t xml:space="preserve">PostgreSQL </w:t>
      </w:r>
      <w:r>
        <w:rPr>
          <w:rStyle w:val="Strong"/>
          <w:rtl/>
        </w:rPr>
        <w:t>کافی است، معماری را بی‌جهت پیچیده نکنیم.</w:t>
      </w:r>
    </w:p>
    <w:p w14:paraId="0F3EE30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B2E8B" wp14:editId="634555D9">
                <wp:extent cx="5943600" cy="1270"/>
                <wp:effectExtent l="0" t="31750" r="0" b="36830"/>
                <wp:docPr id="736881934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E20BA" id="Rectangle 1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98D7E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38 — </w:t>
      </w:r>
      <w:r>
        <w:rPr>
          <w:rFonts w:eastAsia="Times New Roman"/>
        </w:rPr>
        <w:t>AI Security</w:t>
      </w:r>
    </w:p>
    <w:p w14:paraId="549F16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Prompt Injection Protection</w:t>
      </w:r>
    </w:p>
    <w:p w14:paraId="763B84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Leakage Prevention</w:t>
      </w:r>
    </w:p>
    <w:p w14:paraId="6448B9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Permission-aware retrieval</w:t>
      </w:r>
    </w:p>
    <w:p w14:paraId="5510E3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Sensitive Data Filtering</w:t>
      </w:r>
    </w:p>
    <w:p w14:paraId="040400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Output validation</w:t>
      </w:r>
    </w:p>
    <w:p w14:paraId="28A5DA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Tool permission boundaries</w:t>
      </w:r>
    </w:p>
    <w:p w14:paraId="7DC4C0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action approval</w:t>
      </w:r>
    </w:p>
    <w:p w14:paraId="001E96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 AI actions</w:t>
      </w:r>
    </w:p>
    <w:p w14:paraId="3086B7D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54EC2" wp14:editId="6DC4EB0A">
                <wp:extent cx="5943600" cy="1270"/>
                <wp:effectExtent l="0" t="31750" r="0" b="36830"/>
                <wp:docPr id="924200935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2D9C5" id="Rectangle 1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46D8B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39 — </w:t>
      </w:r>
      <w:r>
        <w:rPr>
          <w:rFonts w:eastAsia="Times New Roman"/>
        </w:rPr>
        <w:t>AI Agent</w:t>
      </w:r>
    </w:p>
    <w:p w14:paraId="27F5D701" w14:textId="77777777" w:rsidR="005C318A" w:rsidRDefault="005C318A">
      <w:pPr>
        <w:pStyle w:val="NormalWeb"/>
      </w:pPr>
      <w:r>
        <w:rPr>
          <w:rtl/>
        </w:rPr>
        <w:t>در فاز پیشرفته:</w:t>
      </w:r>
    </w:p>
    <w:p w14:paraId="1D45FD02" w14:textId="77777777" w:rsidR="005C318A" w:rsidRDefault="005C318A">
      <w:pPr>
        <w:pStyle w:val="NormalWeb"/>
      </w:pPr>
      <w:r>
        <w:t xml:space="preserve">Agent </w:t>
      </w:r>
      <w:r>
        <w:rPr>
          <w:rtl/>
        </w:rPr>
        <w:t>بتواند:</w:t>
      </w:r>
    </w:p>
    <w:p w14:paraId="2107FFAF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اطلاعات جمع کند</w:t>
      </w:r>
    </w:p>
    <w:p w14:paraId="4AE89AC4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پیشنهاد دهد</w:t>
      </w:r>
    </w:p>
    <w:p w14:paraId="588621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Brief </w:t>
      </w:r>
      <w:r>
        <w:rPr>
          <w:rtl/>
        </w:rPr>
        <w:t>بسازد</w:t>
      </w:r>
    </w:p>
    <w:p w14:paraId="2CCF667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</w:t>
      </w:r>
      <w:r>
        <w:rPr>
          <w:rtl/>
        </w:rPr>
        <w:t>آماده کند</w:t>
      </w:r>
    </w:p>
    <w:p w14:paraId="2B9A00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 </w:t>
      </w:r>
      <w:r>
        <w:rPr>
          <w:rtl/>
        </w:rPr>
        <w:t>پیشنهاد کند</w:t>
      </w:r>
    </w:p>
    <w:p w14:paraId="4E1F7214" w14:textId="77777777" w:rsidR="005C318A" w:rsidRDefault="005C318A">
      <w:pPr>
        <w:pStyle w:val="NormalWeb"/>
      </w:pPr>
      <w:r>
        <w:rPr>
          <w:rtl/>
        </w:rPr>
        <w:t>اما:</w:t>
      </w:r>
    </w:p>
    <w:p w14:paraId="27683CA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ارسال </w:t>
      </w:r>
      <w:r>
        <w:t>Email</w:t>
      </w:r>
    </w:p>
    <w:p w14:paraId="64EBFF9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تغییر داده حساس</w:t>
      </w:r>
    </w:p>
    <w:p w14:paraId="4CB9997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ایجاد </w:t>
      </w:r>
      <w:r>
        <w:t>Commitment</w:t>
      </w:r>
    </w:p>
    <w:p w14:paraId="0741B1B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اشتراک اطلاعات</w:t>
      </w:r>
    </w:p>
    <w:p w14:paraId="7E4A9B0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حذف اطلاعات</w:t>
      </w:r>
    </w:p>
    <w:p w14:paraId="0F296F0D" w14:textId="77777777" w:rsidR="005C318A" w:rsidRDefault="005C318A">
      <w:pPr>
        <w:pStyle w:val="NormalWeb"/>
      </w:pPr>
      <w:r>
        <w:rPr>
          <w:rtl/>
        </w:rPr>
        <w:t xml:space="preserve">باید نیازمند </w:t>
      </w:r>
      <w:r>
        <w:t xml:space="preserve">Approval </w:t>
      </w:r>
      <w:r>
        <w:rPr>
          <w:rtl/>
        </w:rPr>
        <w:t>انسانی باشد.</w:t>
      </w:r>
    </w:p>
    <w:p w14:paraId="4395F89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B2E29" wp14:editId="613DAFDF">
                <wp:extent cx="5943600" cy="1270"/>
                <wp:effectExtent l="0" t="31750" r="0" b="36830"/>
                <wp:docPr id="1856370722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6533F" id="Rectangle 1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6EEC3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40 — </w:t>
      </w:r>
      <w:r>
        <w:rPr>
          <w:rFonts w:eastAsia="Times New Roman"/>
        </w:rPr>
        <w:t>API Architecture</w:t>
      </w:r>
    </w:p>
    <w:p w14:paraId="19698DCB" w14:textId="77777777" w:rsidR="005C318A" w:rsidRDefault="005C318A">
      <w:pPr>
        <w:pStyle w:val="NormalWeb"/>
      </w:pPr>
      <w:r>
        <w:t>Base:</w:t>
      </w:r>
    </w:p>
    <w:p w14:paraId="0171700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/api/v1</w:t>
      </w:r>
    </w:p>
    <w:p w14:paraId="77E46B40" w14:textId="77777777" w:rsidR="005C318A" w:rsidRDefault="005C318A">
      <w:pPr>
        <w:pStyle w:val="NormalWeb"/>
      </w:pPr>
      <w:r>
        <w:lastRenderedPageBreak/>
        <w:t>Modules:</w:t>
      </w:r>
    </w:p>
    <w:p w14:paraId="10F36F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/auth</w:t>
      </w:r>
    </w:p>
    <w:p w14:paraId="661728A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/users</w:t>
      </w:r>
    </w:p>
    <w:p w14:paraId="217F97C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/organizations</w:t>
      </w:r>
    </w:p>
    <w:p w14:paraId="36EEE34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/people</w:t>
      </w:r>
    </w:p>
    <w:p w14:paraId="059295F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/relationships</w:t>
      </w:r>
    </w:p>
    <w:p w14:paraId="638F861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/interactions</w:t>
      </w:r>
    </w:p>
    <w:p w14:paraId="1417C8A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/meetings</w:t>
      </w:r>
    </w:p>
    <w:p w14:paraId="6F7A175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/actions</w:t>
      </w:r>
    </w:p>
    <w:p w14:paraId="39DD7E6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/commitments</w:t>
      </w:r>
    </w:p>
    <w:p w14:paraId="0147188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/projects</w:t>
      </w:r>
    </w:p>
    <w:p w14:paraId="1F85989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/opportunities</w:t>
      </w:r>
    </w:p>
    <w:p w14:paraId="633C8C2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/network</w:t>
      </w:r>
    </w:p>
    <w:p w14:paraId="24D8FC8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/recommendations</w:t>
      </w:r>
    </w:p>
    <w:p w14:paraId="335CDF8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/notifications</w:t>
      </w:r>
    </w:p>
    <w:p w14:paraId="0CF7E3A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/documents</w:t>
      </w:r>
    </w:p>
    <w:p w14:paraId="1CE584E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/search</w:t>
      </w:r>
    </w:p>
    <w:p w14:paraId="2C28D98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/analytics</w:t>
      </w:r>
    </w:p>
    <w:p w14:paraId="362DE5B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/ai</w:t>
      </w:r>
    </w:p>
    <w:p w14:paraId="19D15C0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/admin</w:t>
      </w:r>
    </w:p>
    <w:p w14:paraId="0FC3DF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6B1E3" wp14:editId="3AB965D5">
                <wp:extent cx="5943600" cy="1270"/>
                <wp:effectExtent l="0" t="31750" r="0" b="36830"/>
                <wp:docPr id="53202868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56B0A" id="Rectangle 1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5FD1A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41 — </w:t>
      </w:r>
      <w:r>
        <w:rPr>
          <w:rFonts w:eastAsia="Times New Roman"/>
        </w:rPr>
        <w:t>API Standards</w:t>
      </w:r>
    </w:p>
    <w:p w14:paraId="3EFB11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</w:t>
      </w:r>
    </w:p>
    <w:p w14:paraId="40DCD0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Versioning</w:t>
      </w:r>
    </w:p>
    <w:p w14:paraId="723676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2E7347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Filtering</w:t>
      </w:r>
    </w:p>
    <w:p w14:paraId="178146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Sorting</w:t>
      </w:r>
    </w:p>
    <w:p w14:paraId="5588FD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036E46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Idempotency</w:t>
      </w:r>
    </w:p>
    <w:p w14:paraId="38877D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Standard Error Format</w:t>
      </w:r>
    </w:p>
    <w:p w14:paraId="40DCC3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ID</w:t>
      </w:r>
    </w:p>
    <w:p w14:paraId="70491C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Correlation ID</w:t>
      </w:r>
    </w:p>
    <w:p w14:paraId="3FE3AC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1C6679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OpenAPI</w:t>
      </w:r>
    </w:p>
    <w:p w14:paraId="224819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326E1" wp14:editId="787A49E4">
                <wp:extent cx="5943600" cy="1270"/>
                <wp:effectExtent l="0" t="31750" r="0" b="36830"/>
                <wp:docPr id="200743621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A01A4" id="Rectangle 1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0CC24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42 — </w:t>
      </w:r>
      <w:r>
        <w:rPr>
          <w:rFonts w:eastAsia="Times New Roman"/>
        </w:rPr>
        <w:t>API Security</w:t>
      </w:r>
    </w:p>
    <w:p w14:paraId="5B8526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JWT/OIDC validation</w:t>
      </w:r>
    </w:p>
    <w:p w14:paraId="1E1D5C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 per endpoint</w:t>
      </w:r>
    </w:p>
    <w:p w14:paraId="677B4C7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Input validation</w:t>
      </w:r>
    </w:p>
    <w:p w14:paraId="00309B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Output filtering</w:t>
      </w:r>
    </w:p>
    <w:p w14:paraId="63C7F2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08A938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CORS policy</w:t>
      </w:r>
    </w:p>
    <w:p w14:paraId="5EE176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CSRF protection where applicable</w:t>
      </w:r>
    </w:p>
    <w:p w14:paraId="0A7AC4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headers</w:t>
      </w:r>
    </w:p>
    <w:p w14:paraId="22D67A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size limits</w:t>
      </w:r>
    </w:p>
    <w:p w14:paraId="1938B9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upload restrictions</w:t>
      </w:r>
    </w:p>
    <w:p w14:paraId="304016F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788A3" wp14:editId="6A92EC35">
                <wp:extent cx="5943600" cy="1270"/>
                <wp:effectExtent l="0" t="31750" r="0" b="36830"/>
                <wp:docPr id="809392484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D5C91" id="Rectangle 1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BE42A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43 — </w:t>
      </w:r>
      <w:r>
        <w:rPr>
          <w:rFonts w:eastAsia="Times New Roman"/>
        </w:rPr>
        <w:t>Database Security</w:t>
      </w:r>
    </w:p>
    <w:p w14:paraId="0F108FC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at Rest</w:t>
      </w:r>
    </w:p>
    <w:p w14:paraId="0967E6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in Transit</w:t>
      </w:r>
    </w:p>
    <w:p w14:paraId="71F1AC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Least privilege</w:t>
      </w:r>
    </w:p>
    <w:p w14:paraId="5F71EA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Separate application DB user</w:t>
      </w:r>
    </w:p>
    <w:p w14:paraId="304312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Separate migration user</w:t>
      </w:r>
    </w:p>
    <w:p w14:paraId="1829CD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 production root credentials</w:t>
      </w:r>
    </w:p>
    <w:p w14:paraId="16CD1E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</w:t>
      </w:r>
      <w:r>
        <w:rPr>
          <w:rtl/>
        </w:rPr>
        <w:t xml:space="preserve">خارج از </w:t>
      </w:r>
      <w:r>
        <w:t>Git</w:t>
      </w:r>
    </w:p>
    <w:p w14:paraId="561685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backups</w:t>
      </w:r>
    </w:p>
    <w:p w14:paraId="390320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encryption</w:t>
      </w:r>
    </w:p>
    <w:p w14:paraId="48029B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 testing</w:t>
      </w:r>
    </w:p>
    <w:p w14:paraId="27041A2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1BBA3" wp14:editId="6565866E">
                <wp:extent cx="5943600" cy="1270"/>
                <wp:effectExtent l="0" t="31750" r="0" b="36830"/>
                <wp:docPr id="681969633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A44A5" id="Rectangle 1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6CBD8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44 — </w:t>
      </w:r>
      <w:r>
        <w:rPr>
          <w:rFonts w:eastAsia="Times New Roman"/>
        </w:rPr>
        <w:t>Encryption</w:t>
      </w:r>
    </w:p>
    <w:p w14:paraId="5DB009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TLS 1.2+ / preferably TLS 1.3</w:t>
      </w:r>
    </w:p>
    <w:p w14:paraId="4565D6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Passwords </w:t>
      </w:r>
      <w:r>
        <w:rPr>
          <w:rtl/>
        </w:rPr>
        <w:t xml:space="preserve">با </w:t>
      </w:r>
      <w:r>
        <w:t xml:space="preserve">Password Hashing </w:t>
      </w:r>
      <w:r>
        <w:rPr>
          <w:rtl/>
        </w:rPr>
        <w:t>استاندارد</w:t>
      </w:r>
    </w:p>
    <w:p w14:paraId="6EDF6F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</w:t>
      </w:r>
      <w:r>
        <w:rPr>
          <w:rtl/>
        </w:rPr>
        <w:t xml:space="preserve">در </w:t>
      </w:r>
      <w:r>
        <w:t>Secret Manager</w:t>
      </w:r>
    </w:p>
    <w:p w14:paraId="0CB64D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at Rest</w:t>
      </w:r>
    </w:p>
    <w:p w14:paraId="48C4462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</w:t>
      </w:r>
      <w:r>
        <w:rPr>
          <w:rtl/>
        </w:rPr>
        <w:t>برای فایل‌های حساس</w:t>
      </w:r>
    </w:p>
    <w:p w14:paraId="2CC428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 Rotation</w:t>
      </w:r>
    </w:p>
    <w:p w14:paraId="7C62CF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 Management</w:t>
      </w:r>
    </w:p>
    <w:p w14:paraId="75AC616E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عدم ذخیره </w:t>
      </w:r>
      <w:r>
        <w:t xml:space="preserve">Secret </w:t>
      </w:r>
      <w:r>
        <w:rPr>
          <w:rtl/>
        </w:rPr>
        <w:t xml:space="preserve">در </w:t>
      </w:r>
      <w:r>
        <w:t>Source Code</w:t>
      </w:r>
    </w:p>
    <w:p w14:paraId="7122B3C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86808" wp14:editId="3A37A2E5">
                <wp:extent cx="5943600" cy="1270"/>
                <wp:effectExtent l="0" t="31750" r="0" b="36830"/>
                <wp:docPr id="1216500680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82229" id="Rectangle 1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575B5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45 — </w:t>
      </w:r>
      <w:r>
        <w:rPr>
          <w:rFonts w:eastAsia="Times New Roman"/>
        </w:rPr>
        <w:t>OWASP Security Checklist</w:t>
      </w:r>
    </w:p>
    <w:p w14:paraId="415708AB" w14:textId="77777777" w:rsidR="005C318A" w:rsidRDefault="005C318A">
      <w:pPr>
        <w:pStyle w:val="NormalWeb"/>
      </w:pPr>
      <w:r>
        <w:rPr>
          <w:rtl/>
        </w:rPr>
        <w:t xml:space="preserve">پیاده‌سازی و تست بر اساس </w:t>
      </w:r>
      <w:r>
        <w:t>OWASP ASVS 5.0:</w:t>
      </w:r>
    </w:p>
    <w:p w14:paraId="42F464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Encoding &amp; Sanitization</w:t>
      </w:r>
    </w:p>
    <w:p w14:paraId="34C387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Validation &amp; Business Logic</w:t>
      </w:r>
    </w:p>
    <w:p w14:paraId="4C328F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Frontend Security</w:t>
      </w:r>
    </w:p>
    <w:p w14:paraId="4AAC4C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Security</w:t>
      </w:r>
    </w:p>
    <w:p w14:paraId="4EFFB4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Handling</w:t>
      </w:r>
    </w:p>
    <w:p w14:paraId="42BA73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Authentication</w:t>
      </w:r>
    </w:p>
    <w:p w14:paraId="05ECBE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Session Management</w:t>
      </w:r>
    </w:p>
    <w:p w14:paraId="665BC4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Authorization</w:t>
      </w:r>
    </w:p>
    <w:p w14:paraId="699D5B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Token Security</w:t>
      </w:r>
    </w:p>
    <w:p w14:paraId="54BB2E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OAuth/OIDC</w:t>
      </w:r>
    </w:p>
    <w:p w14:paraId="2BF125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Cryptography</w:t>
      </w:r>
    </w:p>
    <w:p w14:paraId="5D49BC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Communication</w:t>
      </w:r>
    </w:p>
    <w:p w14:paraId="70BE85A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Configuration</w:t>
      </w:r>
    </w:p>
    <w:p w14:paraId="581AF5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Protection</w:t>
      </w:r>
    </w:p>
    <w:p w14:paraId="1D4407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Architecture</w:t>
      </w:r>
    </w:p>
    <w:p w14:paraId="55F084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Logging</w:t>
      </w:r>
    </w:p>
    <w:p w14:paraId="07051F11" w14:textId="77777777" w:rsidR="005C318A" w:rsidRDefault="005C318A">
      <w:pPr>
        <w:pStyle w:val="NormalWeb"/>
      </w:pPr>
      <w:r>
        <w:t xml:space="preserve">OWASP ASVS 5.0 </w:t>
      </w:r>
      <w:r>
        <w:rPr>
          <w:rtl/>
        </w:rPr>
        <w:t xml:space="preserve">این حوزه‌ها را به‌صورت ساختاری پوشش می‌دهد و برای این پروژه باید به </w:t>
      </w:r>
      <w:r>
        <w:t xml:space="preserve">Definition of Done </w:t>
      </w:r>
      <w:r>
        <w:rPr>
          <w:rtl/>
        </w:rPr>
        <w:t>امنیتی تبدیل شود.</w:t>
      </w:r>
    </w:p>
    <w:p w14:paraId="6A85769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BD27F" wp14:editId="689387D7">
                <wp:extent cx="5943600" cy="1270"/>
                <wp:effectExtent l="0" t="31750" r="0" b="36830"/>
                <wp:docPr id="1746780382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37099" id="Rectangle 1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23472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46 — </w:t>
      </w:r>
      <w:r>
        <w:rPr>
          <w:rFonts w:eastAsia="Times New Roman"/>
        </w:rPr>
        <w:t>Session Security</w:t>
      </w:r>
    </w:p>
    <w:p w14:paraId="6D6DD4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 expiration</w:t>
      </w:r>
    </w:p>
    <w:p w14:paraId="2981D0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Idle timeout</w:t>
      </w:r>
    </w:p>
    <w:p w14:paraId="741DB7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Absolute timeout</w:t>
      </w:r>
    </w:p>
    <w:p w14:paraId="331D59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Refresh token rotation</w:t>
      </w:r>
    </w:p>
    <w:p w14:paraId="08010B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Revocation</w:t>
      </w:r>
    </w:p>
    <w:p w14:paraId="2B25FD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Device list</w:t>
      </w:r>
    </w:p>
    <w:p w14:paraId="6B8229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Logout all sessions</w:t>
      </w:r>
    </w:p>
    <w:p w14:paraId="7B79F2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session detection</w:t>
      </w:r>
    </w:p>
    <w:p w14:paraId="105C2C8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738F1" wp14:editId="76211E0C">
                <wp:extent cx="5943600" cy="1270"/>
                <wp:effectExtent l="0" t="31750" r="0" b="36830"/>
                <wp:docPr id="654458406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88BDB" id="Rectangle 1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23F36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47 — </w:t>
      </w:r>
      <w:r>
        <w:rPr>
          <w:rFonts w:eastAsia="Times New Roman"/>
        </w:rPr>
        <w:t>MFA</w:t>
      </w:r>
    </w:p>
    <w:p w14:paraId="6D3DAC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TOTP</w:t>
      </w:r>
    </w:p>
    <w:p w14:paraId="720FB4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Recovery Codes</w:t>
      </w:r>
    </w:p>
    <w:p w14:paraId="5F9B7B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Optional Enterprise SSO</w:t>
      </w:r>
    </w:p>
    <w:p w14:paraId="6ADF99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Mandatory MFA </w:t>
      </w:r>
      <w:r>
        <w:rPr>
          <w:rtl/>
        </w:rPr>
        <w:t xml:space="preserve">برای </w:t>
      </w:r>
      <w:r>
        <w:t>Admin</w:t>
      </w:r>
    </w:p>
    <w:p w14:paraId="1F08167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امکان </w:t>
      </w:r>
      <w:r>
        <w:t xml:space="preserve">Mandatory MFA </w:t>
      </w:r>
      <w:r>
        <w:rPr>
          <w:rtl/>
        </w:rPr>
        <w:t>برای کاربران حساس</w:t>
      </w:r>
    </w:p>
    <w:p w14:paraId="14523B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0311F" wp14:editId="5D417A99">
                <wp:extent cx="5943600" cy="1270"/>
                <wp:effectExtent l="0" t="31750" r="0" b="36830"/>
                <wp:docPr id="26352518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975F9" id="Rectangle 1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D1E07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48 — </w:t>
      </w:r>
      <w:r>
        <w:rPr>
          <w:rFonts w:eastAsia="Times New Roman"/>
        </w:rPr>
        <w:t>Brute Force Protection</w:t>
      </w:r>
    </w:p>
    <w:p w14:paraId="5B9E23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5CB59A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 attempt tracking</w:t>
      </w:r>
    </w:p>
    <w:p w14:paraId="3DFF81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Progressive delay</w:t>
      </w:r>
    </w:p>
    <w:p w14:paraId="0E0CC1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IP detection</w:t>
      </w:r>
    </w:p>
    <w:p w14:paraId="1A7925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Account protection</w:t>
      </w:r>
    </w:p>
    <w:p w14:paraId="34AAF3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Alert </w:t>
      </w:r>
      <w:r>
        <w:rPr>
          <w:rtl/>
        </w:rPr>
        <w:t xml:space="preserve">برای </w:t>
      </w:r>
      <w:r>
        <w:t xml:space="preserve">Login </w:t>
      </w:r>
      <w:r>
        <w:rPr>
          <w:rtl/>
        </w:rPr>
        <w:t>مشکوک</w:t>
      </w:r>
    </w:p>
    <w:p w14:paraId="1D5F5A0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9353F" wp14:editId="6B4A69F3">
                <wp:extent cx="5943600" cy="1270"/>
                <wp:effectExtent l="0" t="31750" r="0" b="36830"/>
                <wp:docPr id="295947487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692E3" id="Rectangle 1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0D709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49 — </w:t>
      </w:r>
      <w:r>
        <w:rPr>
          <w:rFonts w:eastAsia="Times New Roman"/>
        </w:rPr>
        <w:t>File Security</w:t>
      </w:r>
    </w:p>
    <w:p w14:paraId="14A55DF3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Upload:</w:t>
      </w:r>
    </w:p>
    <w:p w14:paraId="2711E7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MIME validation</w:t>
      </w:r>
    </w:p>
    <w:p w14:paraId="74FC49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Extension validation</w:t>
      </w:r>
    </w:p>
    <w:p w14:paraId="0DA4D5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Size limit</w:t>
      </w:r>
    </w:p>
    <w:p w14:paraId="07A588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Virus/Malware scanning</w:t>
      </w:r>
    </w:p>
    <w:p w14:paraId="7479AF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Random storage name</w:t>
      </w:r>
    </w:p>
    <w:p w14:paraId="7B3CEA1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عدم اجرای مستقیم فایل</w:t>
      </w:r>
    </w:p>
    <w:p w14:paraId="6AECB3D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 control</w:t>
      </w:r>
    </w:p>
    <w:p w14:paraId="15BC30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Signed URL</w:t>
      </w:r>
    </w:p>
    <w:p w14:paraId="6F96A5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Expiration</w:t>
      </w:r>
    </w:p>
    <w:p w14:paraId="0150BAA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C9A8F" wp14:editId="728360DD">
                <wp:extent cx="5943600" cy="1270"/>
                <wp:effectExtent l="0" t="31750" r="0" b="36830"/>
                <wp:docPr id="1389070052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78ABF" id="Rectangle 1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14F17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50 — </w:t>
      </w:r>
      <w:r>
        <w:rPr>
          <w:rFonts w:eastAsia="Times New Roman"/>
        </w:rPr>
        <w:t>Audit System</w:t>
      </w:r>
    </w:p>
    <w:p w14:paraId="6B80D599" w14:textId="77777777" w:rsidR="005C318A" w:rsidRDefault="005C318A">
      <w:pPr>
        <w:pStyle w:val="NormalWeb"/>
      </w:pPr>
      <w:r>
        <w:rPr>
          <w:rtl/>
        </w:rPr>
        <w:t>تمام عملیات حساس:</w:t>
      </w:r>
    </w:p>
    <w:p w14:paraId="488F32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Login</w:t>
      </w:r>
    </w:p>
    <w:p w14:paraId="3899C7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Logout</w:t>
      </w:r>
    </w:p>
    <w:p w14:paraId="7E7775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</w:t>
      </w:r>
    </w:p>
    <w:p w14:paraId="47EB44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Update</w:t>
      </w:r>
    </w:p>
    <w:p w14:paraId="27B548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</w:t>
      </w:r>
    </w:p>
    <w:p w14:paraId="709B14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Export</w:t>
      </w:r>
    </w:p>
    <w:p w14:paraId="087A38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Change</w:t>
      </w:r>
    </w:p>
    <w:p w14:paraId="53D523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Role Change</w:t>
      </w:r>
    </w:p>
    <w:p w14:paraId="32BB9E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Sensitive Data Access</w:t>
      </w:r>
    </w:p>
    <w:p w14:paraId="62B5BE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Action</w:t>
      </w:r>
    </w:p>
    <w:p w14:paraId="7160DB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Download</w:t>
      </w:r>
    </w:p>
    <w:p w14:paraId="2BD553E0" w14:textId="77777777" w:rsidR="005C318A" w:rsidRDefault="005C318A">
      <w:pPr>
        <w:pStyle w:val="NormalWeb"/>
      </w:pPr>
      <w:r>
        <w:rPr>
          <w:rtl/>
        </w:rPr>
        <w:t>ثبت شود.</w:t>
      </w:r>
    </w:p>
    <w:p w14:paraId="31FF836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E256B7" wp14:editId="3C24AD8E">
                <wp:extent cx="5943600" cy="1270"/>
                <wp:effectExtent l="0" t="31750" r="0" b="36830"/>
                <wp:docPr id="1826176653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E3A69" id="Rectangle 1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5FF34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51 — </w:t>
      </w:r>
      <w:r>
        <w:rPr>
          <w:rFonts w:eastAsia="Times New Roman"/>
        </w:rPr>
        <w:t>Audit Log</w:t>
      </w:r>
    </w:p>
    <w:p w14:paraId="26040EB5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Log:</w:t>
      </w:r>
    </w:p>
    <w:p w14:paraId="04B506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Actor</w:t>
      </w:r>
    </w:p>
    <w:p w14:paraId="2FC83B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</w:t>
      </w:r>
    </w:p>
    <w:p w14:paraId="2FA0F6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Entity</w:t>
      </w:r>
    </w:p>
    <w:p w14:paraId="4D1B61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Entity ID</w:t>
      </w:r>
    </w:p>
    <w:p w14:paraId="2E6666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Timestamp</w:t>
      </w:r>
    </w:p>
    <w:p w14:paraId="2969650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IP</w:t>
      </w:r>
    </w:p>
    <w:p w14:paraId="4B563B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Agent</w:t>
      </w:r>
    </w:p>
    <w:p w14:paraId="4631A1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ID</w:t>
      </w:r>
    </w:p>
    <w:p w14:paraId="790135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Old Value</w:t>
      </w:r>
    </w:p>
    <w:p w14:paraId="3E6D8C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New Value</w:t>
      </w:r>
    </w:p>
    <w:p w14:paraId="0BAEE6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Reason </w:t>
      </w:r>
      <w:r>
        <w:rPr>
          <w:rtl/>
        </w:rPr>
        <w:t>در موارد لازم</w:t>
      </w:r>
    </w:p>
    <w:p w14:paraId="4FCE0C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255A37" wp14:editId="6100A8C1">
                <wp:extent cx="5943600" cy="1270"/>
                <wp:effectExtent l="0" t="31750" r="0" b="36830"/>
                <wp:docPr id="1007404162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1D424" id="Rectangle 1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CDEC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52 — </w:t>
      </w:r>
      <w:r>
        <w:rPr>
          <w:rFonts w:eastAsia="Times New Roman"/>
        </w:rPr>
        <w:t>Soft Delete</w:t>
      </w:r>
    </w:p>
    <w:p w14:paraId="2D02C753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Entity</w:t>
      </w:r>
      <w:r>
        <w:rPr>
          <w:rtl/>
        </w:rPr>
        <w:t>های مهم:</w:t>
      </w:r>
    </w:p>
    <w:p w14:paraId="5EA573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Soft Delete</w:t>
      </w:r>
    </w:p>
    <w:p w14:paraId="0C5B1F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Deleted By</w:t>
      </w:r>
    </w:p>
    <w:p w14:paraId="1EC53A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Deleted At</w:t>
      </w:r>
    </w:p>
    <w:p w14:paraId="0F671AF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</w:t>
      </w:r>
    </w:p>
    <w:p w14:paraId="01814A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Permanent Delete </w:t>
      </w:r>
      <w:r>
        <w:rPr>
          <w:rtl/>
        </w:rPr>
        <w:t xml:space="preserve">با </w:t>
      </w:r>
      <w:r>
        <w:t xml:space="preserve">Permission </w:t>
      </w:r>
      <w:r>
        <w:rPr>
          <w:rtl/>
        </w:rPr>
        <w:t>خاص</w:t>
      </w:r>
    </w:p>
    <w:p w14:paraId="5825E78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029824" wp14:editId="47F2CB73">
                <wp:extent cx="5943600" cy="1270"/>
                <wp:effectExtent l="0" t="31750" r="0" b="36830"/>
                <wp:docPr id="1454895200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59171" id="Rectangle 1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2F30C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53 — </w:t>
      </w:r>
      <w:r>
        <w:rPr>
          <w:rFonts w:eastAsia="Times New Roman"/>
        </w:rPr>
        <w:t>Data Governance</w:t>
      </w:r>
    </w:p>
    <w:p w14:paraId="4A6F43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Data Classification</w:t>
      </w:r>
    </w:p>
    <w:p w14:paraId="2984D1BE" w14:textId="77777777" w:rsidR="005C318A" w:rsidRDefault="005C318A">
      <w:pPr>
        <w:pStyle w:val="NormalWeb"/>
      </w:pPr>
      <w:r>
        <w:rPr>
          <w:rtl/>
        </w:rPr>
        <w:t>سطوح:</w:t>
      </w:r>
    </w:p>
    <w:p w14:paraId="676F23D6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</w:t>
      </w:r>
    </w:p>
    <w:p w14:paraId="2DBEC354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</w:t>
      </w:r>
    </w:p>
    <w:p w14:paraId="0A58274A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Confidential</w:t>
      </w:r>
    </w:p>
    <w:p w14:paraId="72E7F714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Highly Confidential</w:t>
      </w:r>
    </w:p>
    <w:p w14:paraId="47FEB91E" w14:textId="77777777" w:rsidR="005C318A" w:rsidRDefault="005C31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384B4" wp14:editId="22C0FC15">
                <wp:extent cx="5943600" cy="1270"/>
                <wp:effectExtent l="0" t="31750" r="0" b="36830"/>
                <wp:docPr id="1281245905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3B0F9" id="Rectangle 1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10A1A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54 — </w:t>
      </w:r>
      <w:r>
        <w:rPr>
          <w:rFonts w:eastAsia="Times New Roman"/>
        </w:rPr>
        <w:t>GDPR / Privacy</w:t>
      </w:r>
    </w:p>
    <w:p w14:paraId="2316FAEF" w14:textId="77777777" w:rsidR="005C318A" w:rsidRDefault="005C318A">
      <w:pPr>
        <w:pStyle w:val="NormalWeb"/>
      </w:pPr>
      <w:r>
        <w:rPr>
          <w:rtl/>
        </w:rPr>
        <w:t>با توجه به استفاده احتمالی در اروپا:</w:t>
      </w:r>
    </w:p>
    <w:p w14:paraId="43A566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Privacy by Design</w:t>
      </w:r>
    </w:p>
    <w:p w14:paraId="3B4DFE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Minimization</w:t>
      </w:r>
    </w:p>
    <w:p w14:paraId="3A1ED92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Purpose Limitation</w:t>
      </w:r>
    </w:p>
    <w:p w14:paraId="4C7D7E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 Policy</w:t>
      </w:r>
    </w:p>
    <w:p w14:paraId="055B18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Export</w:t>
      </w:r>
    </w:p>
    <w:p w14:paraId="12D2CE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Deletion</w:t>
      </w:r>
    </w:p>
    <w:p w14:paraId="3C4726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 Request</w:t>
      </w:r>
    </w:p>
    <w:p w14:paraId="109D38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Consent management </w:t>
      </w:r>
      <w:r>
        <w:rPr>
          <w:rtl/>
        </w:rPr>
        <w:t>در موارد لازم</w:t>
      </w:r>
    </w:p>
    <w:p w14:paraId="7A8A4F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Privacy Audit</w:t>
      </w:r>
    </w:p>
    <w:p w14:paraId="272B851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56CF40" wp14:editId="71DBC52E">
                <wp:extent cx="5943600" cy="1270"/>
                <wp:effectExtent l="0" t="31750" r="0" b="36830"/>
                <wp:docPr id="1201347706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C6D03" id="Rectangle 1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9C7CB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55 — </w:t>
      </w:r>
      <w:r>
        <w:rPr>
          <w:rFonts w:eastAsia="Times New Roman"/>
        </w:rPr>
        <w:t>Frontend Architecture</w:t>
      </w:r>
    </w:p>
    <w:p w14:paraId="4D698ABD" w14:textId="77777777" w:rsidR="005C318A" w:rsidRDefault="005C318A">
      <w:pPr>
        <w:pStyle w:val="NormalWeb"/>
      </w:pPr>
      <w:r>
        <w:rPr>
          <w:rtl/>
        </w:rPr>
        <w:t>ساختار پیشنهادی:</w:t>
      </w:r>
    </w:p>
    <w:p w14:paraId="64FC641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apps/</w:t>
      </w:r>
    </w:p>
    <w:p w14:paraId="419830E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web/</w:t>
      </w:r>
    </w:p>
    <w:p w14:paraId="0699CFE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app/</w:t>
      </w:r>
    </w:p>
    <w:p w14:paraId="55C8FE7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components/</w:t>
      </w:r>
    </w:p>
    <w:p w14:paraId="1AD82F7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features/</w:t>
      </w:r>
    </w:p>
    <w:p w14:paraId="72A1E68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lib/</w:t>
      </w:r>
    </w:p>
    <w:p w14:paraId="4816DF3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hooks/</w:t>
      </w:r>
    </w:p>
    <w:p w14:paraId="307EA7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services/</w:t>
      </w:r>
    </w:p>
    <w:p w14:paraId="05F9889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styles/</w:t>
      </w:r>
    </w:p>
    <w:p w14:paraId="50F91BF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98645" wp14:editId="1F9BB11F">
                <wp:extent cx="5943600" cy="1270"/>
                <wp:effectExtent l="0" t="31750" r="0" b="36830"/>
                <wp:docPr id="1619901805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33E1B" id="Rectangle 1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B36F4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56 — </w:t>
      </w:r>
      <w:r>
        <w:rPr>
          <w:rFonts w:eastAsia="Times New Roman"/>
        </w:rPr>
        <w:t>Monorepo</w:t>
      </w:r>
    </w:p>
    <w:p w14:paraId="21C1FE98" w14:textId="77777777" w:rsidR="005C318A" w:rsidRDefault="005C318A">
      <w:pPr>
        <w:pStyle w:val="NormalWeb"/>
      </w:pPr>
      <w:r>
        <w:rPr>
          <w:rtl/>
        </w:rPr>
        <w:t>پیشنهاد:</w:t>
      </w:r>
    </w:p>
    <w:p w14:paraId="2A50DF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pnpm</w:t>
      </w:r>
    </w:p>
    <w:p w14:paraId="7B97C9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Turborepo</w:t>
      </w:r>
    </w:p>
    <w:p w14:paraId="0912D9CF" w14:textId="77777777" w:rsidR="005C318A" w:rsidRDefault="005C318A">
      <w:pPr>
        <w:pStyle w:val="NormalWeb"/>
      </w:pPr>
      <w:r>
        <w:rPr>
          <w:rtl/>
        </w:rPr>
        <w:t>ساختار:</w:t>
      </w:r>
    </w:p>
    <w:p w14:paraId="333A82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apps/</w:t>
      </w:r>
    </w:p>
    <w:p w14:paraId="66A50B2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web</w:t>
      </w:r>
    </w:p>
    <w:p w14:paraId="64AAA35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mobile</w:t>
      </w:r>
    </w:p>
    <w:p w14:paraId="0148892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api</w:t>
      </w:r>
    </w:p>
    <w:p w14:paraId="56C2B3D9" w14:textId="77777777" w:rsidR="005C318A" w:rsidRDefault="005C318A">
      <w:pPr>
        <w:pStyle w:val="HTMLPreformatted"/>
        <w:rPr>
          <w:rStyle w:val="HTMLCode"/>
        </w:rPr>
      </w:pPr>
    </w:p>
    <w:p w14:paraId="067A706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packages/</w:t>
      </w:r>
    </w:p>
    <w:p w14:paraId="2236622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ui</w:t>
      </w:r>
    </w:p>
    <w:p w14:paraId="1B5F4F8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types</w:t>
      </w:r>
    </w:p>
    <w:p w14:paraId="3279AE3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validation</w:t>
      </w:r>
    </w:p>
    <w:p w14:paraId="011DC0E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config</w:t>
      </w:r>
    </w:p>
    <w:p w14:paraId="6D7E7C5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auth</w:t>
      </w:r>
    </w:p>
    <w:p w14:paraId="287408D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api-client</w:t>
      </w:r>
    </w:p>
    <w:p w14:paraId="0683139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design-system</w:t>
      </w:r>
    </w:p>
    <w:p w14:paraId="6D94582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eslint-config</w:t>
      </w:r>
    </w:p>
    <w:p w14:paraId="6F05F1F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tsconfig</w:t>
      </w:r>
    </w:p>
    <w:p w14:paraId="52211E19" w14:textId="77777777" w:rsidR="005C318A" w:rsidRDefault="005C318A">
      <w:pPr>
        <w:pStyle w:val="NormalWeb"/>
      </w:pPr>
      <w:r>
        <w:rPr>
          <w:rtl/>
        </w:rPr>
        <w:t>مزیت:</w:t>
      </w:r>
    </w:p>
    <w:p w14:paraId="5B8C7E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Types</w:t>
      </w:r>
    </w:p>
    <w:p w14:paraId="37EDF5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Validation</w:t>
      </w:r>
    </w:p>
    <w:p w14:paraId="3EEC70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UI primitives</w:t>
      </w:r>
    </w:p>
    <w:p w14:paraId="0F9816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API Client</w:t>
      </w:r>
    </w:p>
    <w:p w14:paraId="5898E1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Business Contracts</w:t>
      </w:r>
    </w:p>
    <w:p w14:paraId="7C0AC57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80CB80" wp14:editId="7EB7439B">
                <wp:extent cx="5943600" cy="1270"/>
                <wp:effectExtent l="0" t="31750" r="0" b="36830"/>
                <wp:docPr id="2066944444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C17BE" id="Rectangle 1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472D4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57 — </w:t>
      </w:r>
      <w:r>
        <w:rPr>
          <w:rFonts w:eastAsia="Times New Roman"/>
        </w:rPr>
        <w:t>Mobile Architecture</w:t>
      </w:r>
    </w:p>
    <w:p w14:paraId="79A16A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apps/mobile/</w:t>
      </w:r>
    </w:p>
    <w:p w14:paraId="408C96B8" w14:textId="77777777" w:rsidR="005C318A" w:rsidRDefault="005C318A">
      <w:pPr>
        <w:pStyle w:val="HTMLPreformatted"/>
        <w:rPr>
          <w:rStyle w:val="HTMLCode"/>
        </w:rPr>
      </w:pPr>
    </w:p>
    <w:p w14:paraId="6C7ED7C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app/</w:t>
      </w:r>
    </w:p>
    <w:p w14:paraId="5929AD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components/</w:t>
      </w:r>
    </w:p>
    <w:p w14:paraId="2EFEC6D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features/</w:t>
      </w:r>
    </w:p>
    <w:p w14:paraId="7F1E95E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services/</w:t>
      </w:r>
    </w:p>
    <w:p w14:paraId="536A4F9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hooks/</w:t>
      </w:r>
    </w:p>
    <w:p w14:paraId="307BE0A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store/</w:t>
      </w:r>
    </w:p>
    <w:p w14:paraId="1B66DC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lib/</w:t>
      </w:r>
    </w:p>
    <w:p w14:paraId="541DA00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constants/</w:t>
      </w:r>
    </w:p>
    <w:p w14:paraId="0F911F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Feature-based architecture</w:t>
      </w:r>
    </w:p>
    <w:p w14:paraId="4D7763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domain types</w:t>
      </w:r>
    </w:p>
    <w:p w14:paraId="78384E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Client </w:t>
      </w:r>
      <w:r>
        <w:rPr>
          <w:rtl/>
        </w:rPr>
        <w:t>مشترک</w:t>
      </w:r>
    </w:p>
    <w:p w14:paraId="233A7F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storage</w:t>
      </w:r>
    </w:p>
    <w:p w14:paraId="164776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Offline queue</w:t>
      </w:r>
    </w:p>
    <w:p w14:paraId="4E8BC91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0BBD73" wp14:editId="20361C73">
                <wp:extent cx="5943600" cy="1270"/>
                <wp:effectExtent l="0" t="31750" r="0" b="36830"/>
                <wp:docPr id="1461135569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643A2" id="Rectangle 1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ADA5C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58 — </w:t>
      </w:r>
      <w:r>
        <w:rPr>
          <w:rFonts w:eastAsia="Times New Roman"/>
        </w:rPr>
        <w:t>Design System</w:t>
      </w:r>
    </w:p>
    <w:p w14:paraId="17BCE4BC" w14:textId="77777777" w:rsidR="005C318A" w:rsidRDefault="005C318A">
      <w:pPr>
        <w:pStyle w:val="NormalWeb"/>
      </w:pPr>
      <w:r>
        <w:rPr>
          <w:rtl/>
        </w:rPr>
        <w:t>قبل از ساخت صفحات:</w:t>
      </w:r>
    </w:p>
    <w:p w14:paraId="449FD1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Typography</w:t>
      </w:r>
    </w:p>
    <w:p w14:paraId="422D11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Colors</w:t>
      </w:r>
    </w:p>
    <w:p w14:paraId="560ADA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Spacing</w:t>
      </w:r>
    </w:p>
    <w:p w14:paraId="7963DE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Border Radius</w:t>
      </w:r>
    </w:p>
    <w:p w14:paraId="075634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Shadows</w:t>
      </w:r>
    </w:p>
    <w:p w14:paraId="1131C4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Buttons</w:t>
      </w:r>
    </w:p>
    <w:p w14:paraId="3D4D13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Inputs</w:t>
      </w:r>
    </w:p>
    <w:p w14:paraId="50EA94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Select</w:t>
      </w:r>
    </w:p>
    <w:p w14:paraId="5245E0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Date Picker</w:t>
      </w:r>
    </w:p>
    <w:p w14:paraId="5DC237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Modal</w:t>
      </w:r>
    </w:p>
    <w:p w14:paraId="7EC638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Drawer</w:t>
      </w:r>
    </w:p>
    <w:p w14:paraId="156D88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Tabs</w:t>
      </w:r>
    </w:p>
    <w:p w14:paraId="260C17F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Table</w:t>
      </w:r>
    </w:p>
    <w:p w14:paraId="38FFCDC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Cards</w:t>
      </w:r>
    </w:p>
    <w:p w14:paraId="4886E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Timeline</w:t>
      </w:r>
    </w:p>
    <w:p w14:paraId="79BF53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</w:t>
      </w:r>
    </w:p>
    <w:p w14:paraId="3BEBF5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</w:t>
      </w:r>
    </w:p>
    <w:p w14:paraId="663667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Charts</w:t>
      </w:r>
    </w:p>
    <w:p w14:paraId="501FFE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Toast</w:t>
      </w:r>
    </w:p>
    <w:p w14:paraId="766DFC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Notifications</w:t>
      </w:r>
    </w:p>
    <w:p w14:paraId="7474A0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Empty States</w:t>
      </w:r>
    </w:p>
    <w:p w14:paraId="393139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Loading States</w:t>
      </w:r>
    </w:p>
    <w:p w14:paraId="307FB5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States</w:t>
      </w:r>
    </w:p>
    <w:p w14:paraId="2E6242F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FB759" wp14:editId="17CC38D9">
                <wp:extent cx="5943600" cy="1270"/>
                <wp:effectExtent l="0" t="31750" r="0" b="36830"/>
                <wp:docPr id="1237224544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17038" id="Rectangle 1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B0E82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59 — </w:t>
      </w:r>
      <w:r>
        <w:rPr>
          <w:rFonts w:eastAsia="Times New Roman"/>
        </w:rPr>
        <w:t>Design Tokens</w:t>
      </w:r>
    </w:p>
    <w:p w14:paraId="3FC73739" w14:textId="77777777" w:rsidR="005C318A" w:rsidRDefault="005C318A">
      <w:pPr>
        <w:pStyle w:val="NormalWeb"/>
      </w:pPr>
      <w:r>
        <w:rPr>
          <w:rtl/>
        </w:rPr>
        <w:t>همه موارد:</w:t>
      </w:r>
    </w:p>
    <w:p w14:paraId="589E66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Color Tokens</w:t>
      </w:r>
    </w:p>
    <w:p w14:paraId="4FD843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Spacing Tokens</w:t>
      </w:r>
    </w:p>
    <w:p w14:paraId="3693A3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Typography Tokens</w:t>
      </w:r>
    </w:p>
    <w:p w14:paraId="58EC8C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Radius Tokens</w:t>
      </w:r>
    </w:p>
    <w:p w14:paraId="05E267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Shadow Tokens</w:t>
      </w:r>
    </w:p>
    <w:p w14:paraId="59A650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Motion Tokens</w:t>
      </w:r>
    </w:p>
    <w:p w14:paraId="5C702BBE" w14:textId="77777777" w:rsidR="005C318A" w:rsidRDefault="005C318A">
      <w:pPr>
        <w:pStyle w:val="NormalWeb"/>
      </w:pPr>
      <w:r>
        <w:rPr>
          <w:rtl/>
        </w:rPr>
        <w:t xml:space="preserve">باید </w:t>
      </w:r>
      <w:r>
        <w:t xml:space="preserve">Centralized </w:t>
      </w:r>
      <w:r>
        <w:rPr>
          <w:rtl/>
        </w:rPr>
        <w:t>باشند.</w:t>
      </w:r>
    </w:p>
    <w:p w14:paraId="564B108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D9B19D" wp14:editId="602BC47D">
                <wp:extent cx="5943600" cy="1270"/>
                <wp:effectExtent l="0" t="31750" r="0" b="36830"/>
                <wp:docPr id="1025836392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356D7" id="Rectangle 1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C5281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60 — </w:t>
      </w:r>
      <w:r>
        <w:rPr>
          <w:rFonts w:eastAsia="Times New Roman"/>
        </w:rPr>
        <w:t>Responsive Design</w:t>
      </w:r>
    </w:p>
    <w:p w14:paraId="5E9EC9AC" w14:textId="77777777" w:rsidR="005C318A" w:rsidRDefault="005C318A">
      <w:pPr>
        <w:pStyle w:val="NormalWeb"/>
      </w:pPr>
      <w:r>
        <w:t xml:space="preserve">Web </w:t>
      </w:r>
      <w:r>
        <w:rPr>
          <w:rtl/>
        </w:rPr>
        <w:t>باید برای:</w:t>
      </w:r>
    </w:p>
    <w:p w14:paraId="0CABBF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Desktop</w:t>
      </w:r>
    </w:p>
    <w:p w14:paraId="33EBC5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Laptop</w:t>
      </w:r>
    </w:p>
    <w:p w14:paraId="76F30F5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Tablet</w:t>
      </w:r>
    </w:p>
    <w:p w14:paraId="65A036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Browser</w:t>
      </w:r>
    </w:p>
    <w:p w14:paraId="4E447D15" w14:textId="77777777" w:rsidR="005C318A" w:rsidRDefault="005C318A">
      <w:pPr>
        <w:pStyle w:val="NormalWeb"/>
      </w:pPr>
      <w:r>
        <w:rPr>
          <w:rtl/>
        </w:rPr>
        <w:lastRenderedPageBreak/>
        <w:t>مناسب باشد.</w:t>
      </w:r>
    </w:p>
    <w:p w14:paraId="347F7BB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FBD89" wp14:editId="740C6A91">
                <wp:extent cx="5943600" cy="1270"/>
                <wp:effectExtent l="0" t="31750" r="0" b="36830"/>
                <wp:docPr id="1126737332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36CAF" id="Rectangle 1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BA540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61 — </w:t>
      </w:r>
      <w:r>
        <w:rPr>
          <w:rFonts w:eastAsia="Times New Roman"/>
        </w:rPr>
        <w:t>Accessibility</w:t>
      </w:r>
    </w:p>
    <w:p w14:paraId="1C3678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Keyboard Navigation</w:t>
      </w:r>
    </w:p>
    <w:p w14:paraId="70CC8A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Screen Reader</w:t>
      </w:r>
    </w:p>
    <w:p w14:paraId="71D916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Contrast</w:t>
      </w:r>
    </w:p>
    <w:p w14:paraId="3040F7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Focus State</w:t>
      </w:r>
    </w:p>
    <w:p w14:paraId="4752A3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Semantic HTML</w:t>
      </w:r>
    </w:p>
    <w:p w14:paraId="486040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ARIA</w:t>
      </w:r>
    </w:p>
    <w:p w14:paraId="2F91D3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Reduced Motion</w:t>
      </w:r>
    </w:p>
    <w:p w14:paraId="08782D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Accessible Forms</w:t>
      </w:r>
    </w:p>
    <w:p w14:paraId="057C3E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Accessible Tables</w:t>
      </w:r>
    </w:p>
    <w:p w14:paraId="0A637A2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70105" wp14:editId="06F16395">
                <wp:extent cx="5943600" cy="1270"/>
                <wp:effectExtent l="0" t="31750" r="0" b="36830"/>
                <wp:docPr id="88353855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C4C41" id="Rectangle 1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517F6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62 — صفحه‌های اصلی </w:t>
      </w:r>
      <w:r>
        <w:rPr>
          <w:rFonts w:eastAsia="Times New Roman"/>
        </w:rPr>
        <w:t>Web</w:t>
      </w:r>
    </w:p>
    <w:p w14:paraId="4290B7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Login</w:t>
      </w:r>
    </w:p>
    <w:p w14:paraId="44D509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3BEC58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Forgot Password</w:t>
      </w:r>
    </w:p>
    <w:p w14:paraId="75154F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</w:t>
      </w:r>
    </w:p>
    <w:p w14:paraId="4D8C8A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Organizations</w:t>
      </w:r>
    </w:p>
    <w:p w14:paraId="23A87B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 Profile</w:t>
      </w:r>
    </w:p>
    <w:p w14:paraId="118585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People</w:t>
      </w:r>
    </w:p>
    <w:p w14:paraId="4A6623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 Profile</w:t>
      </w:r>
    </w:p>
    <w:p w14:paraId="4B6DB8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Relationships</w:t>
      </w:r>
    </w:p>
    <w:p w14:paraId="4B3F70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Profile</w:t>
      </w:r>
    </w:p>
    <w:p w14:paraId="5BD6B2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</w:t>
      </w:r>
    </w:p>
    <w:p w14:paraId="567A61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Meetings</w:t>
      </w:r>
    </w:p>
    <w:p w14:paraId="30026E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Detail</w:t>
      </w:r>
    </w:p>
    <w:p w14:paraId="6848F0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Calendar</w:t>
      </w:r>
    </w:p>
    <w:p w14:paraId="514C28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71C1FE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Commitments</w:t>
      </w:r>
    </w:p>
    <w:p w14:paraId="3A4098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Projects</w:t>
      </w:r>
    </w:p>
    <w:p w14:paraId="5B3000F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Detail</w:t>
      </w:r>
    </w:p>
    <w:p w14:paraId="5BA2FF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Opportunities</w:t>
      </w:r>
    </w:p>
    <w:p w14:paraId="1740A6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Intelligence</w:t>
      </w:r>
    </w:p>
    <w:p w14:paraId="264324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Recommendations</w:t>
      </w:r>
    </w:p>
    <w:p w14:paraId="78E8A1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Reports</w:t>
      </w:r>
    </w:p>
    <w:p w14:paraId="0F7BEB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Notifications</w:t>
      </w:r>
    </w:p>
    <w:p w14:paraId="20100B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229AE2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Knowledge</w:t>
      </w:r>
    </w:p>
    <w:p w14:paraId="2ADDE5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Admin</w:t>
      </w:r>
    </w:p>
    <w:p w14:paraId="1DB6AFD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EE4E6" wp14:editId="3B9337F9">
                <wp:extent cx="5943600" cy="1270"/>
                <wp:effectExtent l="0" t="31750" r="0" b="36830"/>
                <wp:docPr id="116440910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075E9" id="Rectangle 1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844B2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63 — </w:t>
      </w:r>
      <w:r>
        <w:rPr>
          <w:rFonts w:eastAsia="Times New Roman"/>
        </w:rPr>
        <w:t>Mobile Screens</w:t>
      </w:r>
    </w:p>
    <w:p w14:paraId="624504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Login</w:t>
      </w:r>
    </w:p>
    <w:p w14:paraId="0CCB2F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69F831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Home</w:t>
      </w:r>
    </w:p>
    <w:p w14:paraId="718C7A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Notifications</w:t>
      </w:r>
    </w:p>
    <w:p w14:paraId="353947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716A8A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1F5D29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54094E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0421AD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</w:t>
      </w:r>
    </w:p>
    <w:p w14:paraId="1B0222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Brief</w:t>
      </w:r>
    </w:p>
    <w:p w14:paraId="3BFB76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Add Interaction</w:t>
      </w:r>
    </w:p>
    <w:p w14:paraId="38F3EA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Add Note</w:t>
      </w:r>
    </w:p>
    <w:p w14:paraId="006DE5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</w:t>
      </w:r>
    </w:p>
    <w:p w14:paraId="12FAE0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</w:t>
      </w:r>
    </w:p>
    <w:p w14:paraId="3D740E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Assistant</w:t>
      </w:r>
    </w:p>
    <w:p w14:paraId="284ECE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Profile</w:t>
      </w:r>
    </w:p>
    <w:p w14:paraId="724D85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Settings</w:t>
      </w:r>
    </w:p>
    <w:p w14:paraId="23040FB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701B5B" wp14:editId="55A14A41">
                <wp:extent cx="5943600" cy="1270"/>
                <wp:effectExtent l="0" t="31750" r="0" b="36830"/>
                <wp:docPr id="866837783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29339" id="Rectangle 1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DCDCF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64 — </w:t>
      </w:r>
      <w:r>
        <w:rPr>
          <w:rFonts w:eastAsia="Times New Roman"/>
        </w:rPr>
        <w:t>Dashboard</w:t>
      </w:r>
    </w:p>
    <w:p w14:paraId="4D14D9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 Cards</w:t>
      </w:r>
    </w:p>
    <w:p w14:paraId="33DA76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Health</w:t>
      </w:r>
    </w:p>
    <w:p w14:paraId="5F093F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Opportunities</w:t>
      </w:r>
    </w:p>
    <w:p w14:paraId="00D0E0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684BED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Today's Meetings</w:t>
      </w:r>
    </w:p>
    <w:p w14:paraId="43EE1A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2077B3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Commitments</w:t>
      </w:r>
    </w:p>
    <w:p w14:paraId="2B26F2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Recommendations</w:t>
      </w:r>
    </w:p>
    <w:p w14:paraId="102C75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Recent Activity</w:t>
      </w:r>
    </w:p>
    <w:p w14:paraId="149C3E6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D636B1" wp14:editId="06DE5728">
                <wp:extent cx="5943600" cy="1270"/>
                <wp:effectExtent l="0" t="31750" r="0" b="36830"/>
                <wp:docPr id="146161924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A9D9B" id="Rectangle 1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12907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65 — </w:t>
      </w:r>
      <w:r>
        <w:rPr>
          <w:rFonts w:eastAsia="Times New Roman"/>
        </w:rPr>
        <w:t>Relationship Page</w:t>
      </w:r>
    </w:p>
    <w:p w14:paraId="683D15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Header</w:t>
      </w:r>
    </w:p>
    <w:p w14:paraId="0A5C61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 Score</w:t>
      </w:r>
    </w:p>
    <w:p w14:paraId="150E4D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Score</w:t>
      </w:r>
    </w:p>
    <w:p w14:paraId="60D212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</w:t>
      </w:r>
    </w:p>
    <w:p w14:paraId="761749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Momentum</w:t>
      </w:r>
    </w:p>
    <w:p w14:paraId="766BE4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</w:t>
      </w:r>
    </w:p>
    <w:p w14:paraId="24207E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People</w:t>
      </w:r>
    </w:p>
    <w:p w14:paraId="0D9B72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Timeline</w:t>
      </w:r>
    </w:p>
    <w:p w14:paraId="1F7CAB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Interactions</w:t>
      </w:r>
    </w:p>
    <w:p w14:paraId="0CC351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Meetings</w:t>
      </w:r>
    </w:p>
    <w:p w14:paraId="3C2805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666B53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Commitments</w:t>
      </w:r>
    </w:p>
    <w:p w14:paraId="3E6330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Opportunities</w:t>
      </w:r>
    </w:p>
    <w:p w14:paraId="7E44C2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Paths</w:t>
      </w:r>
    </w:p>
    <w:p w14:paraId="2EEE1A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Recommendations</w:t>
      </w:r>
    </w:p>
    <w:p w14:paraId="7F75D9E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D0CD3" wp14:editId="17AA8343">
                <wp:extent cx="5943600" cy="1270"/>
                <wp:effectExtent l="0" t="31750" r="0" b="36830"/>
                <wp:docPr id="1931114375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42162" id="Rectangle 1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35E37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66 — </w:t>
      </w:r>
      <w:r>
        <w:rPr>
          <w:rFonts w:eastAsia="Times New Roman"/>
        </w:rPr>
        <w:t>Network Visualization</w:t>
      </w:r>
    </w:p>
    <w:p w14:paraId="19631C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 Nodes</w:t>
      </w:r>
    </w:p>
    <w:p w14:paraId="0A38DD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 Nodes</w:t>
      </w:r>
    </w:p>
    <w:p w14:paraId="428F532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Nodes</w:t>
      </w:r>
    </w:p>
    <w:p w14:paraId="0F75DA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Edges</w:t>
      </w:r>
    </w:p>
    <w:p w14:paraId="373E11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Edge Strength</w:t>
      </w:r>
    </w:p>
    <w:p w14:paraId="63309D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Visualization</w:t>
      </w:r>
    </w:p>
    <w:p w14:paraId="5B22BB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Importance</w:t>
      </w:r>
    </w:p>
    <w:p w14:paraId="5E86E5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</w:t>
      </w:r>
      <w:r>
        <w:rPr>
          <w:rtl/>
        </w:rPr>
        <w:t xml:space="preserve">داخل </w:t>
      </w:r>
      <w:r>
        <w:t>Graph</w:t>
      </w:r>
    </w:p>
    <w:p w14:paraId="782D3F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Zoom</w:t>
      </w:r>
    </w:p>
    <w:p w14:paraId="7AE81B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Pan</w:t>
      </w:r>
    </w:p>
    <w:p w14:paraId="357DBA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Filter</w:t>
      </w:r>
    </w:p>
    <w:p w14:paraId="336565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Focus Node</w:t>
      </w:r>
    </w:p>
    <w:p w14:paraId="53FC55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Shortest Path</w:t>
      </w:r>
    </w:p>
    <w:p w14:paraId="126ED3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Best Path</w:t>
      </w:r>
    </w:p>
    <w:p w14:paraId="40BA0A9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E1E368" wp14:editId="12DE508D">
                <wp:extent cx="5943600" cy="1270"/>
                <wp:effectExtent l="0" t="31750" r="0" b="36830"/>
                <wp:docPr id="636423246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7657D" id="Rectangle 1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358F7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67 — </w:t>
      </w:r>
      <w:r>
        <w:rPr>
          <w:rFonts w:eastAsia="Times New Roman"/>
        </w:rPr>
        <w:t>Meeting Intelligence UI</w:t>
      </w:r>
    </w:p>
    <w:p w14:paraId="6DCE6435" w14:textId="77777777" w:rsidR="005C318A" w:rsidRDefault="005C318A">
      <w:pPr>
        <w:pStyle w:val="NormalWeb"/>
      </w:pPr>
      <w:r>
        <w:rPr>
          <w:rtl/>
        </w:rPr>
        <w:t>قبل جلسه:</w:t>
      </w:r>
    </w:p>
    <w:p w14:paraId="21E72F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Brief</w:t>
      </w:r>
    </w:p>
    <w:p w14:paraId="3D07D1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Health</w:t>
      </w:r>
    </w:p>
    <w:p w14:paraId="700813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Last Meeting</w:t>
      </w:r>
    </w:p>
    <w:p w14:paraId="00D50C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 Commitments</w:t>
      </w:r>
    </w:p>
    <w:p w14:paraId="0847B2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 People</w:t>
      </w:r>
    </w:p>
    <w:p w14:paraId="419903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2625EA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Opportunities</w:t>
      </w:r>
    </w:p>
    <w:p w14:paraId="17B2FC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Suggested Agenda</w:t>
      </w:r>
    </w:p>
    <w:p w14:paraId="488C1DB3" w14:textId="77777777" w:rsidR="005C318A" w:rsidRDefault="005C318A">
      <w:pPr>
        <w:pStyle w:val="NormalWeb"/>
      </w:pPr>
      <w:r>
        <w:rPr>
          <w:rtl/>
        </w:rPr>
        <w:t>بعد جلسه:</w:t>
      </w:r>
    </w:p>
    <w:p w14:paraId="425C25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Summary</w:t>
      </w:r>
    </w:p>
    <w:p w14:paraId="642712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Decisions</w:t>
      </w:r>
    </w:p>
    <w:p w14:paraId="4A0BA3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3B8AFD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Commitments</w:t>
      </w:r>
    </w:p>
    <w:p w14:paraId="5E3569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Suggestions</w:t>
      </w:r>
    </w:p>
    <w:p w14:paraId="4217307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DDBDB5" wp14:editId="27F9DD0F">
                <wp:extent cx="5943600" cy="1270"/>
                <wp:effectExtent l="0" t="31750" r="0" b="36830"/>
                <wp:docPr id="159109287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801AB" id="Rectangle 1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AACA0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68 — </w:t>
      </w:r>
      <w:r>
        <w:rPr>
          <w:rFonts w:eastAsia="Times New Roman"/>
        </w:rPr>
        <w:t>Global Search UI</w:t>
      </w:r>
    </w:p>
    <w:p w14:paraId="491539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Everything</w:t>
      </w:r>
    </w:p>
    <w:p w14:paraId="4E5EC2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Recent Search</w:t>
      </w:r>
    </w:p>
    <w:p w14:paraId="244950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Suggested Search</w:t>
      </w:r>
    </w:p>
    <w:p w14:paraId="2BAE0E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Filters</w:t>
      </w:r>
    </w:p>
    <w:p w14:paraId="4F724D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6F21C1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7D109C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0143AA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</w:t>
      </w:r>
    </w:p>
    <w:p w14:paraId="1BE880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</w:t>
      </w:r>
    </w:p>
    <w:p w14:paraId="41A2CB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Document</w:t>
      </w:r>
    </w:p>
    <w:p w14:paraId="1D5305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Search</w:t>
      </w:r>
    </w:p>
    <w:p w14:paraId="1504D65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C3BA0B" wp14:editId="248F06A7">
                <wp:extent cx="5943600" cy="1270"/>
                <wp:effectExtent l="0" t="31750" r="0" b="36830"/>
                <wp:docPr id="201747559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F10D6" id="Rectangle 1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A0492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69 — </w:t>
      </w:r>
      <w:r>
        <w:rPr>
          <w:rFonts w:eastAsia="Times New Roman"/>
        </w:rPr>
        <w:t>Notifications</w:t>
      </w:r>
    </w:p>
    <w:p w14:paraId="212282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Real-time</w:t>
      </w:r>
    </w:p>
    <w:p w14:paraId="43FB30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168798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6AF6C6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In-App</w:t>
      </w:r>
    </w:p>
    <w:p w14:paraId="182D0C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Priority</w:t>
      </w:r>
    </w:p>
    <w:p w14:paraId="133846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Read/Unread</w:t>
      </w:r>
    </w:p>
    <w:p w14:paraId="70E453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Grouping</w:t>
      </w:r>
    </w:p>
    <w:p w14:paraId="026A6C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Deep Link</w:t>
      </w:r>
    </w:p>
    <w:p w14:paraId="47D7696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C535F3" wp14:editId="5EBA9FBF">
                <wp:extent cx="5943600" cy="1270"/>
                <wp:effectExtent l="0" t="31750" r="0" b="36830"/>
                <wp:docPr id="1341697733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3F468" id="Rectangle 1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F2B43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70 — </w:t>
      </w:r>
      <w:r>
        <w:rPr>
          <w:rFonts w:eastAsia="Times New Roman"/>
        </w:rPr>
        <w:t>Calendar</w:t>
      </w:r>
    </w:p>
    <w:p w14:paraId="52F863C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Day</w:t>
      </w:r>
    </w:p>
    <w:p w14:paraId="1E1842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Week</w:t>
      </w:r>
    </w:p>
    <w:p w14:paraId="23BB07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Month</w:t>
      </w:r>
    </w:p>
    <w:p w14:paraId="592925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creation</w:t>
      </w:r>
    </w:p>
    <w:p w14:paraId="1A94D5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update</w:t>
      </w:r>
    </w:p>
    <w:p w14:paraId="5AD6E9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Reminder</w:t>
      </w:r>
    </w:p>
    <w:p w14:paraId="01C6CE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Participant</w:t>
      </w:r>
    </w:p>
    <w:p w14:paraId="42E04F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Calendar sync</w:t>
      </w:r>
    </w:p>
    <w:p w14:paraId="324FAE6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B39227" wp14:editId="3B35CAAF">
                <wp:extent cx="5943600" cy="1270"/>
                <wp:effectExtent l="0" t="31750" r="0" b="36830"/>
                <wp:docPr id="97492704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CACAB" id="Rectangle 1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E22C9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71 — </w:t>
      </w:r>
      <w:r>
        <w:rPr>
          <w:rFonts w:eastAsia="Times New Roman"/>
        </w:rPr>
        <w:t>Offline Mobile</w:t>
      </w:r>
    </w:p>
    <w:p w14:paraId="40D6474C" w14:textId="77777777" w:rsidR="005C318A" w:rsidRDefault="005C318A">
      <w:pPr>
        <w:pStyle w:val="NormalWeb"/>
      </w:pPr>
      <w:r>
        <w:t xml:space="preserve">Mobile </w:t>
      </w:r>
      <w:r>
        <w:rPr>
          <w:rtl/>
        </w:rPr>
        <w:t xml:space="preserve">باید بتواند در حالت </w:t>
      </w:r>
      <w:r>
        <w:t>Offline:</w:t>
      </w:r>
    </w:p>
    <w:p w14:paraId="7779F4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Note </w:t>
      </w:r>
      <w:r>
        <w:rPr>
          <w:rtl/>
        </w:rPr>
        <w:t>ثبت کند</w:t>
      </w:r>
    </w:p>
    <w:p w14:paraId="1C9DB8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 </w:t>
      </w:r>
      <w:r>
        <w:rPr>
          <w:rtl/>
        </w:rPr>
        <w:t>ثبت کند</w:t>
      </w:r>
    </w:p>
    <w:p w14:paraId="69B1D1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Contact </w:t>
      </w:r>
      <w:r>
        <w:rPr>
          <w:rtl/>
        </w:rPr>
        <w:t>ثبت کند</w:t>
      </w:r>
    </w:p>
    <w:p w14:paraId="65C4D7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Note </w:t>
      </w:r>
      <w:r>
        <w:rPr>
          <w:rtl/>
        </w:rPr>
        <w:t>ثبت کند</w:t>
      </w:r>
    </w:p>
    <w:p w14:paraId="4B7F95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 </w:t>
      </w:r>
      <w:r>
        <w:rPr>
          <w:rtl/>
        </w:rPr>
        <w:t>ثبت کند</w:t>
      </w:r>
    </w:p>
    <w:p w14:paraId="788C3DD6" w14:textId="77777777" w:rsidR="005C318A" w:rsidRDefault="005C318A">
      <w:pPr>
        <w:pStyle w:val="NormalWeb"/>
      </w:pPr>
      <w:r>
        <w:rPr>
          <w:rtl/>
        </w:rPr>
        <w:t>سپس:</w:t>
      </w:r>
    </w:p>
    <w:p w14:paraId="372D39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Sync Queue</w:t>
      </w:r>
    </w:p>
    <w:p w14:paraId="5CFBEA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Conflict Resolution</w:t>
      </w:r>
    </w:p>
    <w:p w14:paraId="476045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Retry</w:t>
      </w:r>
    </w:p>
    <w:p w14:paraId="5349F7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Sync Status</w:t>
      </w:r>
    </w:p>
    <w:p w14:paraId="57B29A5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FACB12" wp14:editId="6EE6265F">
                <wp:extent cx="5943600" cy="1270"/>
                <wp:effectExtent l="0" t="31750" r="0" b="36830"/>
                <wp:docPr id="463097673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08234" id="Rectangle 1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D8567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72 — </w:t>
      </w:r>
      <w:r>
        <w:rPr>
          <w:rFonts w:eastAsia="Times New Roman"/>
        </w:rPr>
        <w:t>Notifications Architecture</w:t>
      </w:r>
    </w:p>
    <w:p w14:paraId="7B7A2962" w14:textId="77777777" w:rsidR="005C318A" w:rsidRDefault="005C318A">
      <w:pPr>
        <w:pStyle w:val="NormalWeb"/>
      </w:pPr>
      <w:r>
        <w:t>Event:</w:t>
      </w:r>
    </w:p>
    <w:p w14:paraId="1892951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MeetingCreated</w:t>
      </w:r>
    </w:p>
    <w:p w14:paraId="4A6EF41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CommitmentOverdue</w:t>
      </w:r>
    </w:p>
    <w:p w14:paraId="1D96000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RelationshipAtRisk</w:t>
      </w:r>
    </w:p>
    <w:p w14:paraId="1E8CBE5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ActionDue</w:t>
      </w:r>
    </w:p>
    <w:p w14:paraId="186E5A8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RecommendationCreated</w:t>
      </w:r>
    </w:p>
    <w:p w14:paraId="5C94E2B5" w14:textId="77777777" w:rsidR="005C318A" w:rsidRDefault="005C318A">
      <w:pPr>
        <w:pStyle w:val="NormalWeb"/>
      </w:pPr>
      <w:r>
        <w:t>↓</w:t>
      </w:r>
    </w:p>
    <w:p w14:paraId="56CA33E3" w14:textId="77777777" w:rsidR="005C318A" w:rsidRDefault="005C318A">
      <w:pPr>
        <w:pStyle w:val="NormalWeb"/>
      </w:pPr>
      <w:r>
        <w:t>Notification Service</w:t>
      </w:r>
    </w:p>
    <w:p w14:paraId="26356827" w14:textId="77777777" w:rsidR="005C318A" w:rsidRDefault="005C318A">
      <w:pPr>
        <w:pStyle w:val="NormalWeb"/>
      </w:pPr>
      <w:r>
        <w:t>↓</w:t>
      </w:r>
    </w:p>
    <w:p w14:paraId="69E96E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In-App</w:t>
      </w:r>
    </w:p>
    <w:p w14:paraId="3B3164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70FB0D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6A4E5D6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D3068" wp14:editId="1B1061A7">
                <wp:extent cx="5943600" cy="1270"/>
                <wp:effectExtent l="0" t="31750" r="0" b="36830"/>
                <wp:docPr id="1619061477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8AFA8" id="Rectangle 1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61F4B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73 — </w:t>
      </w:r>
      <w:r>
        <w:rPr>
          <w:rFonts w:eastAsia="Times New Roman"/>
        </w:rPr>
        <w:t>Event Bus</w:t>
      </w:r>
    </w:p>
    <w:p w14:paraId="57F6B29A" w14:textId="77777777" w:rsidR="005C318A" w:rsidRDefault="005C318A">
      <w:pPr>
        <w:pStyle w:val="NormalWeb"/>
      </w:pPr>
      <w:r>
        <w:t>Event</w:t>
      </w:r>
      <w:r>
        <w:rPr>
          <w:rtl/>
        </w:rPr>
        <w:t>های داخلی:</w:t>
      </w:r>
    </w:p>
    <w:p w14:paraId="2E2EA3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OrganizationCreated</w:t>
      </w:r>
    </w:p>
    <w:p w14:paraId="4E4DB7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PersonCreated</w:t>
      </w:r>
    </w:p>
    <w:p w14:paraId="16724D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RelationshipCreated</w:t>
      </w:r>
    </w:p>
    <w:p w14:paraId="3A085A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InteractionCreated</w:t>
      </w:r>
    </w:p>
    <w:p w14:paraId="6D96B3D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MeetingCreated</w:t>
      </w:r>
    </w:p>
    <w:p w14:paraId="497DE7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MeetingCompleted</w:t>
      </w:r>
    </w:p>
    <w:p w14:paraId="7E1843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CommitmentCreated</w:t>
      </w:r>
    </w:p>
    <w:p w14:paraId="03E5BB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CommitmentOverdue</w:t>
      </w:r>
    </w:p>
    <w:p w14:paraId="1F5A71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ActionCompleted</w:t>
      </w:r>
    </w:p>
    <w:p w14:paraId="6BC095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RelationshipScoreChanged</w:t>
      </w:r>
    </w:p>
    <w:p w14:paraId="5642F8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OpportunityCreated</w:t>
      </w:r>
    </w:p>
    <w:p w14:paraId="623AF13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RecommendationCreated</w:t>
      </w:r>
    </w:p>
    <w:p w14:paraId="0A45954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6C877" wp14:editId="7D5B2CBB">
                <wp:extent cx="5943600" cy="1270"/>
                <wp:effectExtent l="0" t="31750" r="0" b="36830"/>
                <wp:docPr id="1521497150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BD940" id="Rectangle 1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7C1EF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74 — </w:t>
      </w:r>
      <w:r>
        <w:rPr>
          <w:rFonts w:eastAsia="Times New Roman"/>
        </w:rPr>
        <w:t>Workflow Engine</w:t>
      </w:r>
    </w:p>
    <w:p w14:paraId="76BC5AE4" w14:textId="77777777" w:rsidR="005C318A" w:rsidRDefault="005C318A">
      <w:pPr>
        <w:pStyle w:val="NormalWeb"/>
      </w:pPr>
      <w:r>
        <w:t xml:space="preserve">Workflow </w:t>
      </w:r>
      <w:r>
        <w:rPr>
          <w:rtl/>
        </w:rPr>
        <w:t xml:space="preserve">باید قابل </w:t>
      </w:r>
      <w:r>
        <w:t xml:space="preserve">Configuration </w:t>
      </w:r>
      <w:r>
        <w:rPr>
          <w:rtl/>
        </w:rPr>
        <w:t>باشد.</w:t>
      </w:r>
    </w:p>
    <w:p w14:paraId="32F7DE61" w14:textId="77777777" w:rsidR="005C318A" w:rsidRDefault="005C318A">
      <w:pPr>
        <w:pStyle w:val="NormalWeb"/>
      </w:pPr>
      <w:r>
        <w:rPr>
          <w:rtl/>
        </w:rPr>
        <w:t>مثلاً:</w:t>
      </w:r>
    </w:p>
    <w:p w14:paraId="6A1B0B5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Trigger</w:t>
      </w:r>
    </w:p>
    <w:p w14:paraId="2A8E520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0EEDA4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56396F1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467011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2EA1E3B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3A9AF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Wait</w:t>
      </w:r>
    </w:p>
    <w:p w14:paraId="6FCB5BB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8B47E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655399C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33F4E1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3EA3D0A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857066" wp14:editId="246193EB">
                <wp:extent cx="5943600" cy="1270"/>
                <wp:effectExtent l="0" t="31750" r="0" b="36830"/>
                <wp:docPr id="1446167438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BD8AE" id="Rectangle 1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8859A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75 — </w:t>
      </w:r>
      <w:r>
        <w:rPr>
          <w:rFonts w:eastAsia="Times New Roman"/>
        </w:rPr>
        <w:t>Example Workflow</w:t>
      </w:r>
    </w:p>
    <w:p w14:paraId="62E44457" w14:textId="77777777" w:rsidR="005C318A" w:rsidRDefault="005C318A">
      <w:pPr>
        <w:pStyle w:val="NormalWeb"/>
      </w:pPr>
      <w:r>
        <w:rPr>
          <w:rtl/>
        </w:rPr>
        <w:t>اگر:</w:t>
      </w:r>
    </w:p>
    <w:p w14:paraId="6A1EB4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Score &lt; 50</w:t>
      </w:r>
    </w:p>
    <w:p w14:paraId="36F7704C" w14:textId="77777777" w:rsidR="005C318A" w:rsidRDefault="005C318A">
      <w:pPr>
        <w:pStyle w:val="NormalWeb"/>
      </w:pPr>
      <w:r>
        <w:rPr>
          <w:rtl/>
        </w:rPr>
        <w:t>آنگاه:</w:t>
      </w:r>
    </w:p>
    <w:p w14:paraId="4D9BDF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Alert</w:t>
      </w:r>
    </w:p>
    <w:p w14:paraId="6FD1DE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Review Task</w:t>
      </w:r>
    </w:p>
    <w:p w14:paraId="6160B5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Notify Owner</w:t>
      </w:r>
    </w:p>
    <w:p w14:paraId="562C80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Notify Manager</w:t>
      </w:r>
    </w:p>
    <w:p w14:paraId="044B6DD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5B37F" wp14:editId="2978E4D3">
                <wp:extent cx="5943600" cy="1270"/>
                <wp:effectExtent l="0" t="31750" r="0" b="36830"/>
                <wp:docPr id="1761279524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7A8B1" id="Rectangle 1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C1D72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76 — </w:t>
      </w:r>
      <w:r>
        <w:rPr>
          <w:rFonts w:eastAsia="Times New Roman"/>
        </w:rPr>
        <w:t>Recommendation Pipeline</w:t>
      </w:r>
    </w:p>
    <w:p w14:paraId="1367CB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14:paraId="0FEE7A6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AD979F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Feature Extraction</w:t>
      </w:r>
    </w:p>
    <w:p w14:paraId="142897F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45B21D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Scoring</w:t>
      </w:r>
    </w:p>
    <w:p w14:paraId="672E350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2B469F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Rule Engine</w:t>
      </w:r>
    </w:p>
    <w:p w14:paraId="0E51F33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EC273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ML/AI</w:t>
      </w:r>
    </w:p>
    <w:p w14:paraId="16A98FE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2031EE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</w:t>
      </w:r>
    </w:p>
    <w:p w14:paraId="4CC4AF4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083FA5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52281FD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5A707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0988A1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6F7B6C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Human Approval</w:t>
      </w:r>
    </w:p>
    <w:p w14:paraId="082AEEB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215C6B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48743BB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4030C" wp14:editId="721D480B">
                <wp:extent cx="5943600" cy="1270"/>
                <wp:effectExtent l="0" t="31750" r="0" b="36830"/>
                <wp:docPr id="796172138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6F992" id="Rectangle 1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236CA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77 — </w:t>
      </w:r>
      <w:r>
        <w:rPr>
          <w:rFonts w:eastAsia="Times New Roman"/>
        </w:rPr>
        <w:t>Recommendation Types</w:t>
      </w:r>
    </w:p>
    <w:p w14:paraId="200B99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Follow-up</w:t>
      </w:r>
    </w:p>
    <w:p w14:paraId="781C3A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</w:t>
      </w:r>
    </w:p>
    <w:p w14:paraId="6DF5F1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Introduction</w:t>
      </w:r>
    </w:p>
    <w:p w14:paraId="0F3F48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Repair</w:t>
      </w:r>
    </w:p>
    <w:p w14:paraId="09D586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Diversification</w:t>
      </w:r>
    </w:p>
    <w:p w14:paraId="5F9F27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Opportunity</w:t>
      </w:r>
    </w:p>
    <w:p w14:paraId="77B38D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Mitigation</w:t>
      </w:r>
    </w:p>
    <w:p w14:paraId="3E4C95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Connection</w:t>
      </w:r>
    </w:p>
    <w:p w14:paraId="1B089F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 Escalation</w:t>
      </w:r>
    </w:p>
    <w:p w14:paraId="34EC826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5E38F" wp14:editId="1AD9EE13">
                <wp:extent cx="5943600" cy="1270"/>
                <wp:effectExtent l="0" t="31750" r="0" b="36830"/>
                <wp:docPr id="1729598365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D70E4" id="Rectangle 1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54209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78 — </w:t>
      </w:r>
      <w:r>
        <w:rPr>
          <w:rFonts w:eastAsia="Times New Roman"/>
        </w:rPr>
        <w:t>Observability</w:t>
      </w:r>
    </w:p>
    <w:p w14:paraId="6673BD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Application Logs</w:t>
      </w:r>
    </w:p>
    <w:p w14:paraId="0128F8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</w:t>
      </w:r>
    </w:p>
    <w:p w14:paraId="1BC245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Metrics</w:t>
      </w:r>
    </w:p>
    <w:p w14:paraId="06F8B8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Tracing</w:t>
      </w:r>
    </w:p>
    <w:p w14:paraId="0EC9D4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Latency</w:t>
      </w:r>
    </w:p>
    <w:p w14:paraId="6FDBFA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 Latency</w:t>
      </w:r>
    </w:p>
    <w:p w14:paraId="651A50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 Monitoring</w:t>
      </w:r>
    </w:p>
    <w:p w14:paraId="3D9127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Latency</w:t>
      </w:r>
    </w:p>
    <w:p w14:paraId="04A685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Cost</w:t>
      </w:r>
    </w:p>
    <w:p w14:paraId="03563A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Activity</w:t>
      </w:r>
    </w:p>
    <w:p w14:paraId="1E1DFFF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7DD0F" wp14:editId="141DDFB8">
                <wp:extent cx="5943600" cy="1270"/>
                <wp:effectExtent l="0" t="31750" r="0" b="36830"/>
                <wp:docPr id="1374087384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F7A7B" id="Rectangle 1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F176F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79 — </w:t>
      </w:r>
      <w:r>
        <w:rPr>
          <w:rFonts w:eastAsia="Times New Roman"/>
        </w:rPr>
        <w:t>Monitoring</w:t>
      </w:r>
    </w:p>
    <w:p w14:paraId="6D6E4343" w14:textId="77777777" w:rsidR="005C318A" w:rsidRDefault="005C318A">
      <w:pPr>
        <w:pStyle w:val="NormalWeb"/>
      </w:pPr>
      <w:r>
        <w:t xml:space="preserve">Dashboard </w:t>
      </w:r>
      <w:r>
        <w:rPr>
          <w:rtl/>
        </w:rPr>
        <w:t>برای:</w:t>
      </w:r>
    </w:p>
    <w:p w14:paraId="3A1757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CPU</w:t>
      </w:r>
    </w:p>
    <w:p w14:paraId="2C84B4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Memory</w:t>
      </w:r>
    </w:p>
    <w:p w14:paraId="7A1034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</w:t>
      </w:r>
    </w:p>
    <w:p w14:paraId="5ABC2A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7FA573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API</w:t>
      </w:r>
    </w:p>
    <w:p w14:paraId="093A08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126396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11A19F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Rate</w:t>
      </w:r>
    </w:p>
    <w:p w14:paraId="006FA0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Response Time</w:t>
      </w:r>
    </w:p>
    <w:p w14:paraId="55629E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Availability</w:t>
      </w:r>
    </w:p>
    <w:p w14:paraId="436933A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868CF" wp14:editId="4031572C">
                <wp:extent cx="5943600" cy="1270"/>
                <wp:effectExtent l="0" t="31750" r="0" b="36830"/>
                <wp:docPr id="1248048029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6B94D" id="Rectangle 1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EF8E5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80 — </w:t>
      </w:r>
      <w:r>
        <w:rPr>
          <w:rFonts w:eastAsia="Times New Roman"/>
        </w:rPr>
        <w:t>Error Tracking</w:t>
      </w:r>
    </w:p>
    <w:p w14:paraId="4233B4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Sentry </w:t>
      </w:r>
      <w:r>
        <w:rPr>
          <w:rtl/>
        </w:rPr>
        <w:t>یا ابزار مشابه</w:t>
      </w:r>
    </w:p>
    <w:p w14:paraId="54B00F4F" w14:textId="77777777" w:rsidR="005C318A" w:rsidRDefault="005C318A">
      <w:pPr>
        <w:pStyle w:val="NormalWeb"/>
      </w:pPr>
      <w:r>
        <w:rPr>
          <w:rtl/>
        </w:rPr>
        <w:t>ثبت:</w:t>
      </w:r>
    </w:p>
    <w:p w14:paraId="01481A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</w:t>
      </w:r>
    </w:p>
    <w:p w14:paraId="4620E6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Stack Trace</w:t>
      </w:r>
    </w:p>
    <w:p w14:paraId="7749A1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User</w:t>
      </w:r>
    </w:p>
    <w:p w14:paraId="5ED49F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Environment</w:t>
      </w:r>
    </w:p>
    <w:p w14:paraId="1DF47B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ID</w:t>
      </w:r>
    </w:p>
    <w:p w14:paraId="4730D1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</w:t>
      </w:r>
    </w:p>
    <w:p w14:paraId="36EABC7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9974D" wp14:editId="34E68121">
                <wp:extent cx="5943600" cy="1270"/>
                <wp:effectExtent l="0" t="31750" r="0" b="36830"/>
                <wp:docPr id="1173190316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72AC0" id="Rectangle 1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4BF5C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81 — </w:t>
      </w:r>
      <w:r>
        <w:rPr>
          <w:rFonts w:eastAsia="Times New Roman"/>
        </w:rPr>
        <w:t>CI/CD</w:t>
      </w:r>
    </w:p>
    <w:p w14:paraId="0B21562C" w14:textId="77777777" w:rsidR="005C318A" w:rsidRDefault="005C318A">
      <w:pPr>
        <w:pStyle w:val="NormalWeb"/>
      </w:pPr>
      <w:r>
        <w:t>Git:</w:t>
      </w:r>
    </w:p>
    <w:p w14:paraId="18F39F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GitHub</w:t>
      </w:r>
    </w:p>
    <w:p w14:paraId="5531BFE7" w14:textId="77777777" w:rsidR="005C318A" w:rsidRDefault="005C318A">
      <w:pPr>
        <w:pStyle w:val="NormalWeb"/>
      </w:pPr>
      <w:r>
        <w:t>Branch:</w:t>
      </w:r>
    </w:p>
    <w:p w14:paraId="709BF6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main</w:t>
      </w:r>
    </w:p>
    <w:p w14:paraId="2A5445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</w:t>
      </w:r>
    </w:p>
    <w:p w14:paraId="7E0AD27C" w14:textId="77777777" w:rsidR="005C318A" w:rsidRDefault="005C318A">
      <w:pPr>
        <w:pStyle w:val="NormalWeb"/>
      </w:pPr>
      <w:r>
        <w:t>Feature:</w:t>
      </w:r>
    </w:p>
    <w:p w14:paraId="0039CCE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feature/*</w:t>
      </w:r>
    </w:p>
    <w:p w14:paraId="44762B9B" w14:textId="77777777" w:rsidR="005C318A" w:rsidRDefault="005C318A">
      <w:pPr>
        <w:pStyle w:val="NormalWeb"/>
      </w:pPr>
      <w:r>
        <w:t>Bug:</w:t>
      </w:r>
    </w:p>
    <w:p w14:paraId="0473BE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fix/*</w:t>
      </w:r>
    </w:p>
    <w:p w14:paraId="676FE48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E5776" wp14:editId="0B1810FA">
                <wp:extent cx="5943600" cy="1270"/>
                <wp:effectExtent l="0" t="31750" r="0" b="36830"/>
                <wp:docPr id="1622603783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CA77C" id="Rectangle 1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A01BB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82 — </w:t>
      </w:r>
      <w:r>
        <w:rPr>
          <w:rFonts w:eastAsia="Times New Roman"/>
        </w:rPr>
        <w:t>Pull Request</w:t>
      </w:r>
    </w:p>
    <w:p w14:paraId="7B54062E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PR:</w:t>
      </w:r>
    </w:p>
    <w:p w14:paraId="617E16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Code Review</w:t>
      </w:r>
    </w:p>
    <w:p w14:paraId="3D3546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Unit Tests</w:t>
      </w:r>
    </w:p>
    <w:p w14:paraId="3FD86D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Lint</w:t>
      </w:r>
    </w:p>
    <w:p w14:paraId="6CE3C4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 Check</w:t>
      </w:r>
    </w:p>
    <w:p w14:paraId="78E71ED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Scan</w:t>
      </w:r>
    </w:p>
    <w:p w14:paraId="55961E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Build</w:t>
      </w:r>
    </w:p>
    <w:p w14:paraId="7B0BC8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Integration Tests</w:t>
      </w:r>
    </w:p>
    <w:p w14:paraId="0E20E9B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E38AF" wp14:editId="5390DC08">
                <wp:extent cx="5943600" cy="1270"/>
                <wp:effectExtent l="0" t="31750" r="0" b="36830"/>
                <wp:docPr id="2019214912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FD999" id="Rectangle 1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B27F9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83 — </w:t>
      </w:r>
      <w:r>
        <w:rPr>
          <w:rFonts w:eastAsia="Times New Roman"/>
        </w:rPr>
        <w:t>Environments</w:t>
      </w:r>
    </w:p>
    <w:p w14:paraId="1DD4F46F" w14:textId="77777777" w:rsidR="005C318A" w:rsidRDefault="005C318A">
      <w:pPr>
        <w:pStyle w:val="NormalWeb"/>
      </w:pPr>
      <w:r>
        <w:rPr>
          <w:rtl/>
        </w:rPr>
        <w:t>حداقل:</w:t>
      </w:r>
    </w:p>
    <w:p w14:paraId="0DB20B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Local</w:t>
      </w:r>
    </w:p>
    <w:p w14:paraId="026F60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Development</w:t>
      </w:r>
    </w:p>
    <w:p w14:paraId="05DAA6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Staging</w:t>
      </w:r>
    </w:p>
    <w:p w14:paraId="302034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</w:t>
      </w:r>
    </w:p>
    <w:p w14:paraId="5E895C24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Environment:</w:t>
      </w:r>
    </w:p>
    <w:p w14:paraId="56A0BC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</w:t>
      </w:r>
      <w:r>
        <w:rPr>
          <w:rtl/>
        </w:rPr>
        <w:t>جدا</w:t>
      </w:r>
    </w:p>
    <w:p w14:paraId="6F592D8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Credentials </w:t>
      </w:r>
      <w:r>
        <w:rPr>
          <w:rtl/>
        </w:rPr>
        <w:t>جدا</w:t>
      </w:r>
    </w:p>
    <w:p w14:paraId="4B358D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</w:t>
      </w:r>
      <w:r>
        <w:rPr>
          <w:rtl/>
        </w:rPr>
        <w:t>جدا</w:t>
      </w:r>
    </w:p>
    <w:p w14:paraId="608098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 </w:t>
      </w:r>
      <w:r>
        <w:rPr>
          <w:rtl/>
        </w:rPr>
        <w:t>جدا</w:t>
      </w:r>
    </w:p>
    <w:p w14:paraId="4067158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18437" wp14:editId="4E0D9EF0">
                <wp:extent cx="5943600" cy="1270"/>
                <wp:effectExtent l="0" t="31750" r="0" b="36830"/>
                <wp:docPr id="814828654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2DF28" id="Rectangle 1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B2C51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84 — </w:t>
      </w:r>
      <w:r>
        <w:rPr>
          <w:rFonts w:eastAsia="Times New Roman"/>
        </w:rPr>
        <w:t>Deployment</w:t>
      </w:r>
    </w:p>
    <w:p w14:paraId="5E411C9D" w14:textId="77777777" w:rsidR="005C318A" w:rsidRDefault="005C318A">
      <w:pPr>
        <w:pStyle w:val="NormalWeb"/>
      </w:pPr>
      <w:r>
        <w:t>Web:</w:t>
      </w:r>
    </w:p>
    <w:p w14:paraId="02F391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CDN</w:t>
      </w:r>
    </w:p>
    <w:p w14:paraId="552277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Edge/Server deployment </w:t>
      </w:r>
      <w:r>
        <w:rPr>
          <w:rtl/>
        </w:rPr>
        <w:t>مناسب</w:t>
      </w:r>
    </w:p>
    <w:p w14:paraId="263D2DF9" w14:textId="77777777" w:rsidR="005C318A" w:rsidRDefault="005C318A">
      <w:pPr>
        <w:pStyle w:val="NormalWeb"/>
      </w:pPr>
      <w:r>
        <w:t>API:</w:t>
      </w:r>
    </w:p>
    <w:p w14:paraId="14197F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Containerized</w:t>
      </w:r>
    </w:p>
    <w:p w14:paraId="313F12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Container / Kubernetes </w:t>
      </w:r>
      <w:r>
        <w:rPr>
          <w:rtl/>
        </w:rPr>
        <w:t>در صورت نیاز</w:t>
      </w:r>
    </w:p>
    <w:p w14:paraId="5BBF1103" w14:textId="77777777" w:rsidR="005C318A" w:rsidRDefault="005C318A">
      <w:pPr>
        <w:pStyle w:val="NormalWeb"/>
      </w:pPr>
      <w:r>
        <w:t>Database:</w:t>
      </w:r>
    </w:p>
    <w:p w14:paraId="4BFC81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PostgreSQL</w:t>
      </w:r>
    </w:p>
    <w:p w14:paraId="3112034C" w14:textId="77777777" w:rsidR="005C318A" w:rsidRDefault="005C318A">
      <w:pPr>
        <w:pStyle w:val="NormalWeb"/>
      </w:pPr>
      <w:r>
        <w:t>Redis:</w:t>
      </w:r>
    </w:p>
    <w:p w14:paraId="1B1541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Redis</w:t>
      </w:r>
    </w:p>
    <w:p w14:paraId="196D12F2" w14:textId="77777777" w:rsidR="005C318A" w:rsidRDefault="005C318A">
      <w:pPr>
        <w:pStyle w:val="NormalWeb"/>
      </w:pPr>
      <w:r>
        <w:t>Storage:</w:t>
      </w:r>
    </w:p>
    <w:p w14:paraId="087CA0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S3-compatible</w:t>
      </w:r>
    </w:p>
    <w:p w14:paraId="3025955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29A0860" wp14:editId="65776E9F">
                <wp:extent cx="5943600" cy="1270"/>
                <wp:effectExtent l="0" t="31750" r="0" b="36830"/>
                <wp:docPr id="887478854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DFD1E" id="Rectangle 1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DEA10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85 — </w:t>
      </w:r>
      <w:r>
        <w:rPr>
          <w:rFonts w:eastAsia="Times New Roman"/>
        </w:rPr>
        <w:t>Docker</w:t>
      </w:r>
    </w:p>
    <w:p w14:paraId="73D3E6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Dockerfile</w:t>
      </w:r>
    </w:p>
    <w:p w14:paraId="23464F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Multi-stage Build</w:t>
      </w:r>
    </w:p>
    <w:p w14:paraId="5B63A4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Non-root user</w:t>
      </w:r>
    </w:p>
    <w:p w14:paraId="18B46B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Minimal image</w:t>
      </w:r>
    </w:p>
    <w:p w14:paraId="5C7DF9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 Check</w:t>
      </w:r>
    </w:p>
    <w:p w14:paraId="67E10A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 separation</w:t>
      </w:r>
    </w:p>
    <w:p w14:paraId="3F595B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00EE9" wp14:editId="6844F81C">
                <wp:extent cx="5943600" cy="1270"/>
                <wp:effectExtent l="0" t="31750" r="0" b="36830"/>
                <wp:docPr id="168753601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8AB21" id="Rectangle 1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23926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86 — </w:t>
      </w:r>
      <w:r>
        <w:rPr>
          <w:rFonts w:eastAsia="Times New Roman"/>
        </w:rPr>
        <w:t>Infrastructure as Code</w:t>
      </w:r>
    </w:p>
    <w:p w14:paraId="09B445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Terraform</w:t>
      </w:r>
    </w:p>
    <w:p w14:paraId="63D9F4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Infrastructure repository</w:t>
      </w:r>
    </w:p>
    <w:p w14:paraId="3B8389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 modules</w:t>
      </w:r>
    </w:p>
    <w:p w14:paraId="404AC6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references</w:t>
      </w:r>
    </w:p>
    <w:p w14:paraId="0FB109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Networking</w:t>
      </w:r>
    </w:p>
    <w:p w14:paraId="15CD6A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</w:t>
      </w:r>
    </w:p>
    <w:p w14:paraId="0474AD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0B2815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1BDFA6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6DF5346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8D7C9" wp14:editId="7B014612">
                <wp:extent cx="5943600" cy="1270"/>
                <wp:effectExtent l="0" t="31750" r="0" b="36830"/>
                <wp:docPr id="1395489491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C04F9" id="Rectangle 1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E91DC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87 — </w:t>
      </w:r>
      <w:r>
        <w:rPr>
          <w:rFonts w:eastAsia="Times New Roman"/>
        </w:rPr>
        <w:t>Production Infrastructure</w:t>
      </w:r>
    </w:p>
    <w:p w14:paraId="74282F96" w14:textId="77777777" w:rsidR="005C318A" w:rsidRDefault="005C318A">
      <w:pPr>
        <w:pStyle w:val="NormalWeb"/>
      </w:pPr>
      <w:r>
        <w:rPr>
          <w:rtl/>
        </w:rPr>
        <w:t>حداقل:</w:t>
      </w:r>
    </w:p>
    <w:p w14:paraId="44B674A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14:paraId="26A6A29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1B8F00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CDN / WAF</w:t>
      </w:r>
    </w:p>
    <w:p w14:paraId="0EDCD63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913EDF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Load Balancer</w:t>
      </w:r>
    </w:p>
    <w:p w14:paraId="1C9D676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D950DF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Web/API</w:t>
      </w:r>
    </w:p>
    <w:p w14:paraId="3A44DED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F25EDD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Service Layer</w:t>
      </w:r>
    </w:p>
    <w:p w14:paraId="6D21539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2910B5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14:paraId="016D051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E68055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14:paraId="07A19BD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DE580F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Object Storage</w:t>
      </w:r>
    </w:p>
    <w:p w14:paraId="4891847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B1D60" wp14:editId="55F06926">
                <wp:extent cx="5943600" cy="1270"/>
                <wp:effectExtent l="0" t="31750" r="0" b="36830"/>
                <wp:docPr id="1345410967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74594" id="Rectangle 1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93589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88 — </w:t>
      </w:r>
      <w:r>
        <w:rPr>
          <w:rFonts w:eastAsia="Times New Roman"/>
        </w:rPr>
        <w:t>WAF</w:t>
      </w:r>
    </w:p>
    <w:p w14:paraId="5CBA7B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 Application Firewall</w:t>
      </w:r>
    </w:p>
    <w:p w14:paraId="792AB8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DDoS Protection</w:t>
      </w:r>
    </w:p>
    <w:p w14:paraId="76FC11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Bot Protection </w:t>
      </w:r>
      <w:r>
        <w:rPr>
          <w:rtl/>
        </w:rPr>
        <w:t>در صورت نیاز</w:t>
      </w:r>
    </w:p>
    <w:p w14:paraId="3F3471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59F75B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IP Rules</w:t>
      </w:r>
    </w:p>
    <w:p w14:paraId="01875B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Geographic Rules </w:t>
      </w:r>
      <w:r>
        <w:rPr>
          <w:rtl/>
        </w:rPr>
        <w:t>در صورت نیاز</w:t>
      </w:r>
    </w:p>
    <w:p w14:paraId="40C8183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2C02B" wp14:editId="2B3B8BE8">
                <wp:extent cx="5943600" cy="1270"/>
                <wp:effectExtent l="0" t="31750" r="0" b="36830"/>
                <wp:docPr id="96856601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0777A" id="Rectangle 1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558FE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89 — </w:t>
      </w:r>
      <w:r>
        <w:rPr>
          <w:rFonts w:eastAsia="Times New Roman"/>
        </w:rPr>
        <w:t>Secrets Management</w:t>
      </w:r>
    </w:p>
    <w:p w14:paraId="087E96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 Manager</w:t>
      </w:r>
    </w:p>
    <w:p w14:paraId="7B69BA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 Password</w:t>
      </w:r>
    </w:p>
    <w:p w14:paraId="221A67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JWT/OIDC Secrets</w:t>
      </w:r>
    </w:p>
    <w:p w14:paraId="69EEC8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Keys</w:t>
      </w:r>
    </w:p>
    <w:p w14:paraId="088B5A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Provider Keys</w:t>
      </w:r>
    </w:p>
    <w:p w14:paraId="6522AC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 Keys</w:t>
      </w:r>
    </w:p>
    <w:p w14:paraId="7E47AF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 Secrets</w:t>
      </w:r>
    </w:p>
    <w:p w14:paraId="1F324F2F" w14:textId="77777777" w:rsidR="005C318A" w:rsidRDefault="005C318A">
      <w:pPr>
        <w:pStyle w:val="NormalWeb"/>
      </w:pPr>
      <w:r>
        <w:rPr>
          <w:rtl/>
        </w:rPr>
        <w:t>نباید:</w:t>
      </w:r>
    </w:p>
    <w:p w14:paraId="681483D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در </w:t>
      </w:r>
      <w:r>
        <w:t>Git</w:t>
      </w:r>
    </w:p>
    <w:p w14:paraId="76126056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در </w:t>
      </w:r>
      <w:r>
        <w:t>Frontend</w:t>
      </w:r>
    </w:p>
    <w:p w14:paraId="3A06BAE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در </w:t>
      </w:r>
      <w:r>
        <w:t>Mobile Bundle</w:t>
      </w:r>
    </w:p>
    <w:p w14:paraId="2F3D0CE8" w14:textId="77777777" w:rsidR="005C318A" w:rsidRDefault="005C318A">
      <w:pPr>
        <w:pStyle w:val="NormalWeb"/>
      </w:pPr>
      <w:r>
        <w:rPr>
          <w:rtl/>
        </w:rPr>
        <w:t>ذخیره شوند.</w:t>
      </w:r>
    </w:p>
    <w:p w14:paraId="5424E3B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318B9" wp14:editId="43238CE3">
                <wp:extent cx="5943600" cy="1270"/>
                <wp:effectExtent l="0" t="31750" r="0" b="36830"/>
                <wp:docPr id="953535716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FB2E2" id="Rectangle 1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40CF9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90 — </w:t>
      </w:r>
      <w:r>
        <w:rPr>
          <w:rFonts w:eastAsia="Times New Roman"/>
        </w:rPr>
        <w:t>Backup</w:t>
      </w:r>
    </w:p>
    <w:p w14:paraId="1F6924E8" w14:textId="77777777" w:rsidR="005C318A" w:rsidRDefault="005C318A">
      <w:pPr>
        <w:pStyle w:val="NormalWeb"/>
      </w:pPr>
      <w:r>
        <w:t>Database:</w:t>
      </w:r>
    </w:p>
    <w:p w14:paraId="1FB9A9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Daily Backup</w:t>
      </w:r>
    </w:p>
    <w:p w14:paraId="30AB6F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Point-in-Time Recovery</w:t>
      </w:r>
    </w:p>
    <w:p w14:paraId="3BE822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 Policy</w:t>
      </w:r>
    </w:p>
    <w:p w14:paraId="53873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Encrypted Backup</w:t>
      </w:r>
    </w:p>
    <w:p w14:paraId="05594A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Cross-region backup </w:t>
      </w:r>
      <w:r>
        <w:rPr>
          <w:rtl/>
        </w:rPr>
        <w:t>در صورت نیاز</w:t>
      </w:r>
    </w:p>
    <w:p w14:paraId="4D9CD45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D848A6" wp14:editId="2886E1A6">
                <wp:extent cx="5943600" cy="1270"/>
                <wp:effectExtent l="0" t="31750" r="0" b="36830"/>
                <wp:docPr id="1088233862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ACBB5" id="Rectangle 10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8C0BA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91 — </w:t>
      </w:r>
      <w:r>
        <w:rPr>
          <w:rFonts w:eastAsia="Times New Roman"/>
        </w:rPr>
        <w:t>Disaster Recovery</w:t>
      </w:r>
    </w:p>
    <w:p w14:paraId="5BA859B7" w14:textId="77777777" w:rsidR="005C318A" w:rsidRDefault="005C318A">
      <w:pPr>
        <w:pStyle w:val="NormalWeb"/>
      </w:pPr>
      <w:r>
        <w:rPr>
          <w:rtl/>
        </w:rPr>
        <w:t>تعریف:</w:t>
      </w:r>
    </w:p>
    <w:p w14:paraId="64869C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RPO</w:t>
      </w:r>
    </w:p>
    <w:p w14:paraId="1B40A79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RTO</w:t>
      </w:r>
    </w:p>
    <w:p w14:paraId="1A6B23DB" w14:textId="77777777" w:rsidR="005C318A" w:rsidRDefault="005C318A">
      <w:pPr>
        <w:pStyle w:val="NormalWeb"/>
      </w:pPr>
      <w:r>
        <w:rPr>
          <w:rtl/>
        </w:rPr>
        <w:t>مثلاً:</w:t>
      </w:r>
    </w:p>
    <w:p w14:paraId="1B4B38AA" w14:textId="77777777" w:rsidR="005C318A" w:rsidRDefault="005C318A">
      <w:pPr>
        <w:pStyle w:val="NormalWeb"/>
      </w:pPr>
      <w:r>
        <w:t>RPO ≤ 15 min</w:t>
      </w:r>
    </w:p>
    <w:p w14:paraId="2FC99CC3" w14:textId="77777777" w:rsidR="005C318A" w:rsidRDefault="005C318A">
      <w:pPr>
        <w:pStyle w:val="NormalWeb"/>
      </w:pPr>
      <w:r>
        <w:t>RTO ≤ 1 hour</w:t>
      </w:r>
    </w:p>
    <w:p w14:paraId="648FB7DC" w14:textId="77777777" w:rsidR="005C318A" w:rsidRDefault="005C318A">
      <w:pPr>
        <w:pStyle w:val="NormalWeb"/>
      </w:pPr>
      <w:r>
        <w:rPr>
          <w:rtl/>
        </w:rPr>
        <w:t>این اعداد باید پس از نیازسنجی نهایی شوند.</w:t>
      </w:r>
    </w:p>
    <w:p w14:paraId="788D56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67E12C" wp14:editId="3B805427">
                <wp:extent cx="5943600" cy="1270"/>
                <wp:effectExtent l="0" t="31750" r="0" b="36830"/>
                <wp:docPr id="649787965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58415" id="Rectangle 10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42157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92 — </w:t>
      </w:r>
      <w:r>
        <w:rPr>
          <w:rFonts w:eastAsia="Times New Roman"/>
        </w:rPr>
        <w:t>Restore Test</w:t>
      </w:r>
    </w:p>
    <w:p w14:paraId="3F3D628C" w14:textId="77777777" w:rsidR="005C318A" w:rsidRDefault="005C318A">
      <w:pPr>
        <w:pStyle w:val="NormalWeb"/>
      </w:pPr>
      <w:r>
        <w:rPr>
          <w:rtl/>
        </w:rPr>
        <w:t xml:space="preserve">فقط </w:t>
      </w:r>
      <w:r>
        <w:t xml:space="preserve">Backup </w:t>
      </w:r>
      <w:r>
        <w:rPr>
          <w:rtl/>
        </w:rPr>
        <w:t>کافی نیست.</w:t>
      </w:r>
    </w:p>
    <w:p w14:paraId="30FA6E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 </w:t>
      </w:r>
      <w:r>
        <w:rPr>
          <w:rtl/>
        </w:rPr>
        <w:t>واقعی تست شود.</w:t>
      </w:r>
    </w:p>
    <w:p w14:paraId="12617B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Drill </w:t>
      </w:r>
      <w:r>
        <w:rPr>
          <w:rtl/>
        </w:rPr>
        <w:t>انجام شود.</w:t>
      </w:r>
    </w:p>
    <w:p w14:paraId="40CFB9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Integrity </w:t>
      </w:r>
      <w:r>
        <w:rPr>
          <w:rtl/>
        </w:rPr>
        <w:t>بررسی شود.</w:t>
      </w:r>
    </w:p>
    <w:p w14:paraId="7C000BA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618CB" wp14:editId="2364CBFC">
                <wp:extent cx="5943600" cy="1270"/>
                <wp:effectExtent l="0" t="31750" r="0" b="36830"/>
                <wp:docPr id="2126910270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D4576" id="Rectangle 10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CCD04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93 — </w:t>
      </w:r>
      <w:r>
        <w:rPr>
          <w:rFonts w:eastAsia="Times New Roman"/>
        </w:rPr>
        <w:t>Performance</w:t>
      </w:r>
    </w:p>
    <w:p w14:paraId="545E1060" w14:textId="77777777" w:rsidR="005C318A" w:rsidRDefault="005C318A">
      <w:pPr>
        <w:pStyle w:val="NormalWeb"/>
      </w:pPr>
      <w:r>
        <w:rPr>
          <w:rtl/>
        </w:rPr>
        <w:t>هدف اولیه:</w:t>
      </w:r>
    </w:p>
    <w:p w14:paraId="37A706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</w:t>
      </w:r>
      <w:r>
        <w:rPr>
          <w:rtl/>
        </w:rPr>
        <w:t>سریع</w:t>
      </w:r>
    </w:p>
    <w:p w14:paraId="1DB6C4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P95 </w:t>
      </w:r>
      <w:r>
        <w:rPr>
          <w:rtl/>
        </w:rPr>
        <w:t>مشخص</w:t>
      </w:r>
    </w:p>
    <w:p w14:paraId="07A222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</w:t>
      </w:r>
      <w:r>
        <w:rPr>
          <w:rtl/>
        </w:rPr>
        <w:t>سریع</w:t>
      </w:r>
    </w:p>
    <w:p w14:paraId="720F12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474F2C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Lazy Loading</w:t>
      </w:r>
    </w:p>
    <w:p w14:paraId="435FF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Code Splitting</w:t>
      </w:r>
    </w:p>
    <w:p w14:paraId="52FA29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Image Optimization</w:t>
      </w:r>
    </w:p>
    <w:p w14:paraId="621AFA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Cache</w:t>
      </w:r>
    </w:p>
    <w:p w14:paraId="400E75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 Indexing</w:t>
      </w:r>
    </w:p>
    <w:p w14:paraId="05CD7F8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20C59" wp14:editId="2287A615">
                <wp:extent cx="5943600" cy="1270"/>
                <wp:effectExtent l="0" t="31750" r="0" b="36830"/>
                <wp:docPr id="203609510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142F0" id="Rectangle 1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A20D6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94 — </w:t>
      </w:r>
      <w:r>
        <w:rPr>
          <w:rFonts w:eastAsia="Times New Roman"/>
        </w:rPr>
        <w:t>Database Optimization</w:t>
      </w:r>
    </w:p>
    <w:p w14:paraId="5EE8D419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Query</w:t>
      </w:r>
      <w:r>
        <w:rPr>
          <w:rtl/>
        </w:rPr>
        <w:t>های مهم:</w:t>
      </w:r>
    </w:p>
    <w:p w14:paraId="251DBF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EXPLAIN ANALYZE</w:t>
      </w:r>
    </w:p>
    <w:p w14:paraId="014140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Index</w:t>
      </w:r>
    </w:p>
    <w:p w14:paraId="3F42D9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Composite Index</w:t>
      </w:r>
    </w:p>
    <w:p w14:paraId="02B179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Query Optimization</w:t>
      </w:r>
    </w:p>
    <w:p w14:paraId="6D8691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Pooling</w:t>
      </w:r>
    </w:p>
    <w:p w14:paraId="5E7D4D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Slow Query Logging</w:t>
      </w:r>
    </w:p>
    <w:p w14:paraId="081D026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07BAF" wp14:editId="209C5367">
                <wp:extent cx="5943600" cy="1270"/>
                <wp:effectExtent l="0" t="31750" r="0" b="36830"/>
                <wp:docPr id="115592640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4E6BF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F173E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95 — </w:t>
      </w:r>
      <w:r>
        <w:rPr>
          <w:rFonts w:eastAsia="Times New Roman"/>
        </w:rPr>
        <w:t>Scalability</w:t>
      </w:r>
    </w:p>
    <w:p w14:paraId="58F8E40C" w14:textId="77777777" w:rsidR="005C318A" w:rsidRDefault="005C318A">
      <w:pPr>
        <w:pStyle w:val="NormalWeb"/>
      </w:pPr>
      <w:r>
        <w:rPr>
          <w:rtl/>
        </w:rPr>
        <w:t>معماری باید قابلیت رشد داشته باشد:</w:t>
      </w:r>
    </w:p>
    <w:p w14:paraId="5F518CD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1 Holding</w:t>
      </w:r>
    </w:p>
    <w:p w14:paraId="569587F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10 Subsidiaries</w:t>
      </w:r>
    </w:p>
    <w:p w14:paraId="418F24B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100 Subsidiaries</w:t>
      </w:r>
    </w:p>
    <w:p w14:paraId="2B7F791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1,000+ Organizations</w:t>
      </w:r>
    </w:p>
    <w:p w14:paraId="5455123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100,000+ People</w:t>
      </w:r>
    </w:p>
    <w:p w14:paraId="5EA89DE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Millions of Interactions</w:t>
      </w:r>
    </w:p>
    <w:p w14:paraId="05BF4DB1" w14:textId="77777777" w:rsidR="005C318A" w:rsidRDefault="005C318A">
      <w:pPr>
        <w:pStyle w:val="NormalWeb"/>
      </w:pPr>
      <w:r>
        <w:rPr>
          <w:rtl/>
        </w:rPr>
        <w:t xml:space="preserve">بدون </w:t>
      </w:r>
      <w:r>
        <w:t xml:space="preserve">Rewrite </w:t>
      </w:r>
      <w:r>
        <w:rPr>
          <w:rtl/>
        </w:rPr>
        <w:t>اساسی.</w:t>
      </w:r>
    </w:p>
    <w:p w14:paraId="171422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5E21B" wp14:editId="2435BCCF">
                <wp:extent cx="5943600" cy="1270"/>
                <wp:effectExtent l="0" t="31750" r="0" b="36830"/>
                <wp:docPr id="55147867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88960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7A2A2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96 — </w:t>
      </w:r>
      <w:r>
        <w:rPr>
          <w:rFonts w:eastAsia="Times New Roman"/>
        </w:rPr>
        <w:t>Caching Strategy</w:t>
      </w:r>
    </w:p>
    <w:p w14:paraId="3BB029F5" w14:textId="77777777" w:rsidR="005C318A" w:rsidRDefault="005C318A">
      <w:pPr>
        <w:pStyle w:val="NormalWeb"/>
      </w:pPr>
      <w:r>
        <w:t xml:space="preserve">Cache </w:t>
      </w:r>
      <w:r>
        <w:rPr>
          <w:rtl/>
        </w:rPr>
        <w:t>برای:</w:t>
      </w:r>
    </w:p>
    <w:p w14:paraId="704665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 summaries</w:t>
      </w:r>
    </w:p>
    <w:p w14:paraId="57AB4D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metrics</w:t>
      </w:r>
    </w:p>
    <w:p w14:paraId="61CC8B8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Reference data</w:t>
      </w:r>
    </w:p>
    <w:p w14:paraId="7F115C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Frequently accessed relationships</w:t>
      </w:r>
    </w:p>
    <w:p w14:paraId="580B56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context</w:t>
      </w:r>
    </w:p>
    <w:p w14:paraId="46102EA2" w14:textId="77777777" w:rsidR="005C318A" w:rsidRDefault="005C318A">
      <w:pPr>
        <w:pStyle w:val="NormalWeb"/>
      </w:pPr>
      <w:r>
        <w:rPr>
          <w:rtl/>
        </w:rPr>
        <w:t xml:space="preserve">نباید </w:t>
      </w:r>
      <w:r>
        <w:t xml:space="preserve">Cache </w:t>
      </w:r>
      <w:r>
        <w:rPr>
          <w:rtl/>
        </w:rPr>
        <w:t>باعث نمایش داده قدیمی حساس شود.</w:t>
      </w:r>
    </w:p>
    <w:p w14:paraId="75D9C83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90177A" wp14:editId="5291A151">
                <wp:extent cx="5943600" cy="1270"/>
                <wp:effectExtent l="0" t="31750" r="0" b="36830"/>
                <wp:docPr id="65720907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5CD8B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E34EE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97 — </w:t>
      </w:r>
      <w:r>
        <w:rPr>
          <w:rFonts w:eastAsia="Times New Roman"/>
        </w:rPr>
        <w:t>Testing</w:t>
      </w:r>
    </w:p>
    <w:p w14:paraId="3157F606" w14:textId="77777777" w:rsidR="005C318A" w:rsidRDefault="005C318A">
      <w:pPr>
        <w:pStyle w:val="NormalWeb"/>
      </w:pPr>
      <w:r>
        <w:rPr>
          <w:rtl/>
        </w:rPr>
        <w:t>چهار سطح:</w:t>
      </w:r>
    </w:p>
    <w:p w14:paraId="16861DC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Unit</w:t>
      </w:r>
    </w:p>
    <w:p w14:paraId="3231D7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Integration</w:t>
      </w:r>
    </w:p>
    <w:p w14:paraId="3D3392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E2E</w:t>
      </w:r>
    </w:p>
    <w:p w14:paraId="7E79C9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</w:t>
      </w:r>
    </w:p>
    <w:p w14:paraId="21244DA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16BDA" wp14:editId="1FE5A02F">
                <wp:extent cx="5943600" cy="1270"/>
                <wp:effectExtent l="0" t="31750" r="0" b="36830"/>
                <wp:docPr id="178339101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E44BA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C4A2E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98 — </w:t>
      </w:r>
      <w:r>
        <w:rPr>
          <w:rFonts w:eastAsia="Times New Roman"/>
        </w:rPr>
        <w:t>Unit Testing</w:t>
      </w:r>
    </w:p>
    <w:p w14:paraId="7AAAC644" w14:textId="77777777" w:rsidR="005C318A" w:rsidRDefault="005C318A">
      <w:pPr>
        <w:pStyle w:val="NormalWeb"/>
      </w:pPr>
      <w:r>
        <w:rPr>
          <w:rtl/>
        </w:rPr>
        <w:t>حداقل:</w:t>
      </w:r>
    </w:p>
    <w:p w14:paraId="048528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Score Engine</w:t>
      </w:r>
    </w:p>
    <w:p w14:paraId="035E2C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Engine</w:t>
      </w:r>
    </w:p>
    <w:p w14:paraId="4ED46F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Logic</w:t>
      </w:r>
    </w:p>
    <w:p w14:paraId="46C8B8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Workflow</w:t>
      </w:r>
    </w:p>
    <w:p w14:paraId="1D64D5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</w:t>
      </w:r>
    </w:p>
    <w:p w14:paraId="4058AB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Validation</w:t>
      </w:r>
    </w:p>
    <w:p w14:paraId="24C162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Date/Time Logic</w:t>
      </w:r>
    </w:p>
    <w:p w14:paraId="29F2773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F35D71" wp14:editId="6E0D3DF9">
                <wp:extent cx="5943600" cy="1270"/>
                <wp:effectExtent l="0" t="31750" r="0" b="36830"/>
                <wp:docPr id="770795724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306B0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5D4249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99 — </w:t>
      </w:r>
      <w:r>
        <w:rPr>
          <w:rFonts w:eastAsia="Times New Roman"/>
        </w:rPr>
        <w:t>Integration Testing</w:t>
      </w:r>
    </w:p>
    <w:p w14:paraId="468C83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API</w:t>
      </w:r>
    </w:p>
    <w:p w14:paraId="17A767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</w:t>
      </w:r>
    </w:p>
    <w:p w14:paraId="0C2F9C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</w:t>
      </w:r>
    </w:p>
    <w:p w14:paraId="199757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5E0398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4AF09F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0C2201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AI Gateway</w:t>
      </w:r>
    </w:p>
    <w:p w14:paraId="0F90313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48A52" wp14:editId="5D1B2580">
                <wp:extent cx="5943600" cy="1270"/>
                <wp:effectExtent l="0" t="31750" r="0" b="36830"/>
                <wp:docPr id="2135893575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310A3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BDA3E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100 — </w:t>
      </w:r>
      <w:r>
        <w:rPr>
          <w:rFonts w:eastAsia="Times New Roman"/>
        </w:rPr>
        <w:t>E2E Testing</w:t>
      </w:r>
    </w:p>
    <w:p w14:paraId="6B45142D" w14:textId="77777777" w:rsidR="005C318A" w:rsidRDefault="005C318A">
      <w:pPr>
        <w:pStyle w:val="NormalWeb"/>
      </w:pPr>
      <w:r>
        <w:rPr>
          <w:rtl/>
        </w:rPr>
        <w:t>سناریو:</w:t>
      </w:r>
    </w:p>
    <w:p w14:paraId="542404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Login</w:t>
      </w:r>
    </w:p>
    <w:p w14:paraId="04DEA8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Organization</w:t>
      </w:r>
    </w:p>
    <w:p w14:paraId="6CFFC2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Person</w:t>
      </w:r>
    </w:p>
    <w:p w14:paraId="2AE6E0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Relationship</w:t>
      </w:r>
    </w:p>
    <w:p w14:paraId="76485AE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Meeting</w:t>
      </w:r>
    </w:p>
    <w:p w14:paraId="50D3F1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Complete Meeting</w:t>
      </w:r>
    </w:p>
    <w:p w14:paraId="6DEF89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Extract Actions</w:t>
      </w:r>
    </w:p>
    <w:p w14:paraId="198493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Commitment</w:t>
      </w:r>
    </w:p>
    <w:p w14:paraId="0E2994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Follow-up</w:t>
      </w:r>
    </w:p>
    <w:p w14:paraId="6C43037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</w:t>
      </w:r>
    </w:p>
    <w:p w14:paraId="61E7DA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Denial</w:t>
      </w:r>
    </w:p>
    <w:p w14:paraId="16B608E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B5691" wp14:editId="7C39F746">
                <wp:extent cx="5943600" cy="1270"/>
                <wp:effectExtent l="0" t="31750" r="0" b="36830"/>
                <wp:docPr id="1232309490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670BE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7FC2A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101 — </w:t>
      </w:r>
      <w:r>
        <w:rPr>
          <w:rFonts w:eastAsia="Times New Roman"/>
        </w:rPr>
        <w:t>Security Testing</w:t>
      </w:r>
    </w:p>
    <w:p w14:paraId="205A96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OWASP ASVS</w:t>
      </w:r>
    </w:p>
    <w:p w14:paraId="4E4691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OWASP Top 10</w:t>
      </w:r>
    </w:p>
    <w:p w14:paraId="0447B1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 Tests</w:t>
      </w:r>
    </w:p>
    <w:p w14:paraId="4D655D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 Tests</w:t>
      </w:r>
    </w:p>
    <w:p w14:paraId="44B904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IDOR Tests</w:t>
      </w:r>
    </w:p>
    <w:p w14:paraId="08F9FE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SQL Injection</w:t>
      </w:r>
    </w:p>
    <w:p w14:paraId="799D6A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XSS</w:t>
      </w:r>
    </w:p>
    <w:p w14:paraId="270E4F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CSRF</w:t>
      </w:r>
    </w:p>
    <w:p w14:paraId="6B0855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SSRF</w:t>
      </w:r>
    </w:p>
    <w:p w14:paraId="39C3A1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Upload Attacks</w:t>
      </w:r>
    </w:p>
    <w:p w14:paraId="211896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</w:t>
      </w:r>
    </w:p>
    <w:p w14:paraId="474255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 Attacks</w:t>
      </w:r>
    </w:p>
    <w:p w14:paraId="56D81B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Prompt Injection</w:t>
      </w:r>
    </w:p>
    <w:p w14:paraId="3B9830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Leakage</w:t>
      </w:r>
    </w:p>
    <w:p w14:paraId="588472D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4A5EF" wp14:editId="7D686755">
                <wp:extent cx="5943600" cy="1270"/>
                <wp:effectExtent l="0" t="31750" r="0" b="36830"/>
                <wp:docPr id="1712917715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1C45B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379DF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102 — </w:t>
      </w:r>
      <w:r>
        <w:rPr>
          <w:rFonts w:eastAsia="Times New Roman"/>
        </w:rPr>
        <w:t>Penetration Test</w:t>
      </w:r>
    </w:p>
    <w:p w14:paraId="2CB4EFF8" w14:textId="77777777" w:rsidR="005C318A" w:rsidRDefault="005C318A">
      <w:pPr>
        <w:pStyle w:val="NormalWeb"/>
      </w:pPr>
      <w:r>
        <w:rPr>
          <w:rtl/>
        </w:rPr>
        <w:t xml:space="preserve">قبل </w:t>
      </w:r>
      <w:r>
        <w:t>Production:</w:t>
      </w:r>
    </w:p>
    <w:p w14:paraId="3466B6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External Pentest</w:t>
      </w:r>
    </w:p>
    <w:p w14:paraId="637C58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Internal Security Review</w:t>
      </w:r>
    </w:p>
    <w:p w14:paraId="344CE4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Pentest</w:t>
      </w:r>
    </w:p>
    <w:p w14:paraId="04E86F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Pentest</w:t>
      </w:r>
    </w:p>
    <w:p w14:paraId="63FA30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 Pentest</w:t>
      </w:r>
    </w:p>
    <w:p w14:paraId="101612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Remediation</w:t>
      </w:r>
    </w:p>
    <w:p w14:paraId="39D073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Re-test</w:t>
      </w:r>
    </w:p>
    <w:p w14:paraId="0CDF1B1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E9094" wp14:editId="438DE2D0">
                <wp:extent cx="5943600" cy="1270"/>
                <wp:effectExtent l="0" t="31750" r="0" b="36830"/>
                <wp:docPr id="364067199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26E9D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1E9BA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103 — </w:t>
      </w:r>
      <w:r>
        <w:rPr>
          <w:rFonts w:eastAsia="Times New Roman"/>
        </w:rPr>
        <w:t>Mobile Security</w:t>
      </w:r>
    </w:p>
    <w:p w14:paraId="3F46BA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Storage</w:t>
      </w:r>
    </w:p>
    <w:p w14:paraId="177ECF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Certificate validation </w:t>
      </w:r>
      <w:r>
        <w:rPr>
          <w:rtl/>
        </w:rPr>
        <w:t>مناسب</w:t>
      </w:r>
    </w:p>
    <w:p w14:paraId="76E09A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 secrets in bundle</w:t>
      </w:r>
    </w:p>
    <w:p w14:paraId="2192C2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Debug disabled in production</w:t>
      </w:r>
    </w:p>
    <w:p w14:paraId="163C07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Root/Jailbreak risk assessment</w:t>
      </w:r>
    </w:p>
    <w:p w14:paraId="17FCA9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Screenshot protection </w:t>
      </w:r>
      <w:r>
        <w:rPr>
          <w:rtl/>
        </w:rPr>
        <w:t>برای صفحات بسیار حساس در صورت نیاز</w:t>
      </w:r>
    </w:p>
    <w:p w14:paraId="52F095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Clipboard protection </w:t>
      </w:r>
      <w:r>
        <w:rPr>
          <w:rtl/>
        </w:rPr>
        <w:t>برای داده حساس در صورت نیاز</w:t>
      </w:r>
    </w:p>
    <w:p w14:paraId="729B93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deep links</w:t>
      </w:r>
    </w:p>
    <w:p w14:paraId="5569B24F" w14:textId="77777777" w:rsidR="005C318A" w:rsidRDefault="005C318A">
      <w:pPr>
        <w:pStyle w:val="NormalWeb"/>
      </w:pPr>
      <w:r>
        <w:rPr>
          <w:rtl/>
        </w:rPr>
        <w:t xml:space="preserve">استانداردهای </w:t>
      </w:r>
      <w:r>
        <w:t xml:space="preserve">OWASP Mobile </w:t>
      </w:r>
      <w:r>
        <w:rPr>
          <w:rtl/>
        </w:rPr>
        <w:t xml:space="preserve">نیز باید برای بررسی امنیت </w:t>
      </w:r>
      <w:r>
        <w:t xml:space="preserve">Mobile </w:t>
      </w:r>
      <w:r>
        <w:rPr>
          <w:rtl/>
        </w:rPr>
        <w:t xml:space="preserve">در نظر گرفته شوند؛ نسخه‌های جدید این استانداردها حوزه‌هایی مثل </w:t>
      </w:r>
      <w:r>
        <w:t xml:space="preserve">Storage، Crypto، Authentication، Network، Platform </w:t>
      </w:r>
      <w:r>
        <w:rPr>
          <w:rtl/>
        </w:rPr>
        <w:t xml:space="preserve">و </w:t>
      </w:r>
      <w:r>
        <w:t xml:space="preserve">Resilience </w:t>
      </w:r>
      <w:r>
        <w:rPr>
          <w:rtl/>
        </w:rPr>
        <w:t>را پوشش می‌دهند.</w:t>
      </w:r>
    </w:p>
    <w:p w14:paraId="52EA6AD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1D2D93" wp14:editId="69F31386">
                <wp:extent cx="5943600" cy="1270"/>
                <wp:effectExtent l="0" t="31750" r="0" b="36830"/>
                <wp:docPr id="50629469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F967A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12D59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104 — </w:t>
      </w:r>
      <w:r>
        <w:rPr>
          <w:rFonts w:eastAsia="Times New Roman"/>
        </w:rPr>
        <w:t>API Documentation</w:t>
      </w:r>
    </w:p>
    <w:p w14:paraId="1B99B1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Swagger</w:t>
      </w:r>
    </w:p>
    <w:p w14:paraId="72371C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OpenAPI</w:t>
      </w:r>
    </w:p>
    <w:p w14:paraId="474D25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 docs</w:t>
      </w:r>
    </w:p>
    <w:p w14:paraId="75B0187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codes</w:t>
      </w:r>
    </w:p>
    <w:p w14:paraId="7FA681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Examples</w:t>
      </w:r>
    </w:p>
    <w:p w14:paraId="31B9DB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423425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Filters</w:t>
      </w:r>
    </w:p>
    <w:p w14:paraId="658C50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Webhooks</w:t>
      </w:r>
    </w:p>
    <w:p w14:paraId="5309E39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6A0F89" wp14:editId="57F1AF31">
                <wp:extent cx="5943600" cy="1270"/>
                <wp:effectExtent l="0" t="31750" r="0" b="36830"/>
                <wp:docPr id="346639870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904D7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6C56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105 — </w:t>
      </w:r>
      <w:r>
        <w:rPr>
          <w:rFonts w:eastAsia="Times New Roman"/>
        </w:rPr>
        <w:t>Developer Documentation</w:t>
      </w:r>
    </w:p>
    <w:p w14:paraId="004B76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README</w:t>
      </w:r>
    </w:p>
    <w:p w14:paraId="6A13BF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Setup</w:t>
      </w:r>
    </w:p>
    <w:p w14:paraId="12AB70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Environment Variables</w:t>
      </w:r>
    </w:p>
    <w:p w14:paraId="56195D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Architecture</w:t>
      </w:r>
    </w:p>
    <w:p w14:paraId="262C1E5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</w:t>
      </w:r>
    </w:p>
    <w:p w14:paraId="05952E6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API</w:t>
      </w:r>
    </w:p>
    <w:p w14:paraId="4720DD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Deployment</w:t>
      </w:r>
    </w:p>
    <w:p w14:paraId="52ED0C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Testing</w:t>
      </w:r>
    </w:p>
    <w:p w14:paraId="6AF63B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</w:t>
      </w:r>
    </w:p>
    <w:p w14:paraId="0366D8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Troubleshooting</w:t>
      </w:r>
    </w:p>
    <w:p w14:paraId="1B9836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E2CEEA" wp14:editId="653F661A">
                <wp:extent cx="5943600" cy="1270"/>
                <wp:effectExtent l="0" t="31750" r="0" b="36830"/>
                <wp:docPr id="45832042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F584E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70646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106 — </w:t>
      </w:r>
      <w:r>
        <w:rPr>
          <w:rFonts w:eastAsia="Times New Roman"/>
        </w:rPr>
        <w:t>Git Repository Structure</w:t>
      </w:r>
    </w:p>
    <w:p w14:paraId="27C9C12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srip/</w:t>
      </w:r>
    </w:p>
    <w:p w14:paraId="0204C6C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4B45B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apps/</w:t>
      </w:r>
    </w:p>
    <w:p w14:paraId="3EBE73D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web/</w:t>
      </w:r>
    </w:p>
    <w:p w14:paraId="2B6FFC2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mobile/</w:t>
      </w:r>
    </w:p>
    <w:p w14:paraId="022A5AE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└── api/</w:t>
      </w:r>
    </w:p>
    <w:p w14:paraId="2DED78B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A3C5AC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packages/</w:t>
      </w:r>
    </w:p>
    <w:p w14:paraId="48723B8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ui/</w:t>
      </w:r>
    </w:p>
    <w:p w14:paraId="6163C58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types/</w:t>
      </w:r>
    </w:p>
    <w:p w14:paraId="4B9E7B9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validation/</w:t>
      </w:r>
    </w:p>
    <w:p w14:paraId="19F7AFF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api-client/</w:t>
      </w:r>
    </w:p>
    <w:p w14:paraId="4E25557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config/</w:t>
      </w:r>
    </w:p>
    <w:p w14:paraId="094D8B4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└── design-system/</w:t>
      </w:r>
    </w:p>
    <w:p w14:paraId="7EE6029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8FDE06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infrastructure/</w:t>
      </w:r>
    </w:p>
    <w:p w14:paraId="1E9693D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1B1FFA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74A8DEF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D7E7FE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scripts/</w:t>
      </w:r>
    </w:p>
    <w:p w14:paraId="48FD700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C05F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└── .github/</w:t>
      </w:r>
    </w:p>
    <w:p w14:paraId="182A838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8C02B" wp14:editId="2E58CB9B">
                <wp:extent cx="5943600" cy="1270"/>
                <wp:effectExtent l="0" t="31750" r="0" b="36830"/>
                <wp:docPr id="713023441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6E03A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043DD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107 — </w:t>
      </w:r>
      <w:r>
        <w:rPr>
          <w:rFonts w:eastAsia="Times New Roman"/>
        </w:rPr>
        <w:t>Initial Repository Setup</w:t>
      </w:r>
    </w:p>
    <w:p w14:paraId="67C42C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Git Repository</w:t>
      </w:r>
    </w:p>
    <w:p w14:paraId="6BF5B9E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Branch Protection</w:t>
      </w:r>
    </w:p>
    <w:p w14:paraId="4CEAED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CODEOWNERS</w:t>
      </w:r>
    </w:p>
    <w:p w14:paraId="6B98B7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Issue Templates</w:t>
      </w:r>
    </w:p>
    <w:p w14:paraId="5CB9FF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 Template</w:t>
      </w:r>
    </w:p>
    <w:p w14:paraId="668D38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Dependabot/Renovate</w:t>
      </w:r>
    </w:p>
    <w:p w14:paraId="52B60D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Policy</w:t>
      </w:r>
    </w:p>
    <w:p w14:paraId="2D21BF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License</w:t>
      </w:r>
    </w:p>
    <w:p w14:paraId="02CC5E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README</w:t>
      </w:r>
    </w:p>
    <w:p w14:paraId="755452A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137AC" wp14:editId="1BAC8535">
                <wp:extent cx="5943600" cy="1270"/>
                <wp:effectExtent l="0" t="31750" r="0" b="36830"/>
                <wp:docPr id="1032009240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59985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F41EE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108 — </w:t>
      </w:r>
      <w:r>
        <w:rPr>
          <w:rFonts w:eastAsia="Times New Roman"/>
        </w:rPr>
        <w:t>Dependency Management</w:t>
      </w:r>
    </w:p>
    <w:p w14:paraId="36513C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Dependency Audit</w:t>
      </w:r>
    </w:p>
    <w:p w14:paraId="659D5F9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Lockfile</w:t>
      </w:r>
    </w:p>
    <w:p w14:paraId="61683D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Automated Updates</w:t>
      </w:r>
    </w:p>
    <w:p w14:paraId="770F32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Alerts</w:t>
      </w:r>
    </w:p>
    <w:p w14:paraId="1D2197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Remove unused packages</w:t>
      </w:r>
    </w:p>
    <w:p w14:paraId="2CCFF8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Pin critical versions</w:t>
      </w:r>
    </w:p>
    <w:p w14:paraId="4173DCC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A1734F" wp14:editId="3DB1F705">
                <wp:extent cx="5943600" cy="1270"/>
                <wp:effectExtent l="0" t="31750" r="0" b="36830"/>
                <wp:docPr id="148795790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C6410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E9D89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109 — </w:t>
      </w:r>
      <w:r>
        <w:rPr>
          <w:rFonts w:eastAsia="Times New Roman"/>
        </w:rPr>
        <w:t>Logging Policy</w:t>
      </w:r>
    </w:p>
    <w:p w14:paraId="6A2632CD" w14:textId="77777777" w:rsidR="005C318A" w:rsidRDefault="005C318A">
      <w:pPr>
        <w:pStyle w:val="NormalWeb"/>
      </w:pPr>
      <w:r>
        <w:t xml:space="preserve">Log </w:t>
      </w:r>
      <w:r>
        <w:rPr>
          <w:rtl/>
        </w:rPr>
        <w:t>نباید شامل:</w:t>
      </w:r>
    </w:p>
    <w:p w14:paraId="5677D3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Password</w:t>
      </w:r>
    </w:p>
    <w:p w14:paraId="4DFB32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Token</w:t>
      </w:r>
    </w:p>
    <w:p w14:paraId="38D2B1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</w:t>
      </w:r>
    </w:p>
    <w:p w14:paraId="05FB88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Full sensitive document</w:t>
      </w:r>
    </w:p>
    <w:p w14:paraId="1D9E086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اطلاعات شخصی غیرضروری</w:t>
      </w:r>
    </w:p>
    <w:p w14:paraId="52B51010" w14:textId="77777777" w:rsidR="005C318A" w:rsidRDefault="005C318A">
      <w:pPr>
        <w:pStyle w:val="NormalWeb"/>
      </w:pPr>
      <w:r>
        <w:rPr>
          <w:rtl/>
        </w:rPr>
        <w:lastRenderedPageBreak/>
        <w:t>باشد.</w:t>
      </w:r>
    </w:p>
    <w:p w14:paraId="07361BF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195E3" wp14:editId="512EE462">
                <wp:extent cx="5943600" cy="1270"/>
                <wp:effectExtent l="0" t="31750" r="0" b="36830"/>
                <wp:docPr id="67505511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36983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DAB62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110 — </w:t>
      </w:r>
      <w:r>
        <w:rPr>
          <w:rFonts w:eastAsia="Times New Roman"/>
        </w:rPr>
        <w:t>Localization</w:t>
      </w:r>
    </w:p>
    <w:p w14:paraId="7E89F80F" w14:textId="77777777" w:rsidR="005C318A" w:rsidRDefault="005C318A">
      <w:pPr>
        <w:pStyle w:val="NormalWeb"/>
      </w:pPr>
      <w:r>
        <w:rPr>
          <w:rtl/>
        </w:rPr>
        <w:t>از ابتدا:</w:t>
      </w:r>
    </w:p>
    <w:p w14:paraId="0DFE631E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فارسی</w:t>
      </w:r>
    </w:p>
    <w:p w14:paraId="732D3F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English</w:t>
      </w:r>
    </w:p>
    <w:p w14:paraId="29EBF345" w14:textId="77777777" w:rsidR="005C318A" w:rsidRDefault="005C318A">
      <w:pPr>
        <w:pStyle w:val="NormalWeb"/>
      </w:pPr>
      <w:r>
        <w:rPr>
          <w:rtl/>
        </w:rPr>
        <w:t>طراحی شود.</w:t>
      </w:r>
    </w:p>
    <w:p w14:paraId="5BE058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RTL</w:t>
      </w:r>
    </w:p>
    <w:p w14:paraId="48BEC6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LTR</w:t>
      </w:r>
    </w:p>
    <w:p w14:paraId="59D1BB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Persian Date</w:t>
      </w:r>
    </w:p>
    <w:p w14:paraId="5E0B1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Gregorian Date</w:t>
      </w:r>
    </w:p>
    <w:p w14:paraId="6BB840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Timezone</w:t>
      </w:r>
    </w:p>
    <w:p w14:paraId="168923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Number Formatting</w:t>
      </w:r>
    </w:p>
    <w:p w14:paraId="26247DF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FE66D" wp14:editId="161DC2ED">
                <wp:extent cx="5943600" cy="1270"/>
                <wp:effectExtent l="0" t="31750" r="0" b="36830"/>
                <wp:docPr id="536860468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E55C9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00F54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111 — </w:t>
      </w:r>
      <w:r>
        <w:rPr>
          <w:rFonts w:eastAsia="Times New Roman"/>
        </w:rPr>
        <w:t>Timezone</w:t>
      </w:r>
    </w:p>
    <w:p w14:paraId="7CCE4D07" w14:textId="77777777" w:rsidR="005C318A" w:rsidRDefault="005C318A">
      <w:pPr>
        <w:pStyle w:val="NormalWeb"/>
      </w:pPr>
      <w:r>
        <w:rPr>
          <w:rtl/>
        </w:rPr>
        <w:t xml:space="preserve">تمام </w:t>
      </w:r>
      <w:r>
        <w:t>Timestamp</w:t>
      </w:r>
      <w:r>
        <w:rPr>
          <w:rtl/>
        </w:rPr>
        <w:t xml:space="preserve">های </w:t>
      </w:r>
      <w:r>
        <w:t>Backend:</w:t>
      </w:r>
    </w:p>
    <w:p w14:paraId="116DF4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UTC</w:t>
      </w:r>
    </w:p>
    <w:p w14:paraId="423BC073" w14:textId="77777777" w:rsidR="005C318A" w:rsidRDefault="005C318A">
      <w:pPr>
        <w:pStyle w:val="NormalWeb"/>
      </w:pPr>
      <w:r>
        <w:t>Frontend:</w:t>
      </w:r>
    </w:p>
    <w:p w14:paraId="0952DE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Timezone</w:t>
      </w:r>
    </w:p>
    <w:p w14:paraId="4B2FF0AE" w14:textId="77777777" w:rsidR="005C318A" w:rsidRDefault="005C318A">
      <w:pPr>
        <w:pStyle w:val="NormalWeb"/>
      </w:pPr>
      <w:r>
        <w:rPr>
          <w:rtl/>
        </w:rPr>
        <w:t>نمایش داده شود.</w:t>
      </w:r>
    </w:p>
    <w:p w14:paraId="093124E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7CFF2" wp14:editId="4313C97B">
                <wp:extent cx="5943600" cy="1270"/>
                <wp:effectExtent l="0" t="31750" r="0" b="36830"/>
                <wp:docPr id="1586742644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5DE5F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621F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112 — </w:t>
      </w:r>
      <w:r>
        <w:rPr>
          <w:rFonts w:eastAsia="Times New Roman"/>
        </w:rPr>
        <w:t>Internationalization</w:t>
      </w:r>
    </w:p>
    <w:p w14:paraId="786B63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i18n</w:t>
      </w:r>
    </w:p>
    <w:p w14:paraId="4AD8DA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Translation Files</w:t>
      </w:r>
    </w:p>
    <w:p w14:paraId="7C3597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RTL Support</w:t>
      </w:r>
    </w:p>
    <w:p w14:paraId="2EF3B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Date Format</w:t>
      </w:r>
    </w:p>
    <w:p w14:paraId="56C3A8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Currency</w:t>
      </w:r>
    </w:p>
    <w:p w14:paraId="2B28CF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Number</w:t>
      </w:r>
    </w:p>
    <w:p w14:paraId="57B119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Locale</w:t>
      </w:r>
    </w:p>
    <w:p w14:paraId="40355CD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21436A" wp14:editId="4CD36AE2">
                <wp:extent cx="5943600" cy="1270"/>
                <wp:effectExtent l="0" t="31750" r="0" b="36830"/>
                <wp:docPr id="617256043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5A413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37CDF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113 — </w:t>
      </w:r>
      <w:r>
        <w:rPr>
          <w:rFonts w:eastAsia="Times New Roman"/>
        </w:rPr>
        <w:t>Data Import</w:t>
      </w:r>
    </w:p>
    <w:p w14:paraId="29E57478" w14:textId="77777777" w:rsidR="005C318A" w:rsidRDefault="005C318A">
      <w:pPr>
        <w:pStyle w:val="NormalWeb"/>
      </w:pPr>
      <w:r>
        <w:t>Import:</w:t>
      </w:r>
    </w:p>
    <w:p w14:paraId="62B1DD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CSV</w:t>
      </w:r>
    </w:p>
    <w:p w14:paraId="5C7C59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Excel</w:t>
      </w:r>
    </w:p>
    <w:p w14:paraId="2990FD5B" w14:textId="77777777" w:rsidR="005C318A" w:rsidRDefault="005C318A">
      <w:pPr>
        <w:pStyle w:val="NormalWeb"/>
      </w:pPr>
      <w:r>
        <w:rPr>
          <w:rtl/>
        </w:rPr>
        <w:t>فرآیند:</w:t>
      </w:r>
    </w:p>
    <w:p w14:paraId="3A54662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14:paraId="52DE99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0C09A2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Mapping</w:t>
      </w:r>
    </w:p>
    <w:p w14:paraId="37E5D9B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7DD8F9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59D9FB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A981C2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Duplicate Detection</w:t>
      </w:r>
    </w:p>
    <w:p w14:paraId="587D8A0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3259B7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Preview</w:t>
      </w:r>
    </w:p>
    <w:p w14:paraId="34CA0B6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624733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7F63F38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883060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Import</w:t>
      </w:r>
    </w:p>
    <w:p w14:paraId="158BB91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C47E90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Report</w:t>
      </w:r>
    </w:p>
    <w:p w14:paraId="5DC3137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2424CF" wp14:editId="57E31A8B">
                <wp:extent cx="5943600" cy="1270"/>
                <wp:effectExtent l="0" t="31750" r="0" b="36830"/>
                <wp:docPr id="52557297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12E97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CFCF3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114 — </w:t>
      </w:r>
      <w:r>
        <w:rPr>
          <w:rFonts w:eastAsia="Times New Roman"/>
        </w:rPr>
        <w:t>Duplicate Detection</w:t>
      </w:r>
    </w:p>
    <w:p w14:paraId="024C85C3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Organization:</w:t>
      </w:r>
    </w:p>
    <w:p w14:paraId="4CB440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Name similarity</w:t>
      </w:r>
    </w:p>
    <w:p w14:paraId="3A0B79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Domain</w:t>
      </w:r>
    </w:p>
    <w:p w14:paraId="6539E3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Registration ID</w:t>
      </w:r>
    </w:p>
    <w:p w14:paraId="78D6C5F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Phone</w:t>
      </w:r>
    </w:p>
    <w:p w14:paraId="627611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Country</w:t>
      </w:r>
    </w:p>
    <w:p w14:paraId="669A0EDA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Person:</w:t>
      </w:r>
    </w:p>
    <w:p w14:paraId="3F38C1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Name</w:t>
      </w:r>
    </w:p>
    <w:p w14:paraId="7F51D8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01E6A2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07F521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Phone</w:t>
      </w:r>
    </w:p>
    <w:p w14:paraId="6216082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A4D0DE" wp14:editId="7396FDC0">
                <wp:extent cx="5943600" cy="1270"/>
                <wp:effectExtent l="0" t="31750" r="0" b="36830"/>
                <wp:docPr id="173164837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F29EF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42B0E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115 — </w:t>
      </w:r>
      <w:r>
        <w:rPr>
          <w:rFonts w:eastAsia="Times New Roman"/>
        </w:rPr>
        <w:t>Data Quality Dashboard</w:t>
      </w:r>
    </w:p>
    <w:p w14:paraId="538926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Duplicate Records</w:t>
      </w:r>
    </w:p>
    <w:p w14:paraId="4F9F3F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Owners</w:t>
      </w:r>
    </w:p>
    <w:p w14:paraId="2B504C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Contacts</w:t>
      </w:r>
    </w:p>
    <w:p w14:paraId="42845A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Stale Relationships</w:t>
      </w:r>
    </w:p>
    <w:p w14:paraId="6A97D2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Invalid Emails</w:t>
      </w:r>
    </w:p>
    <w:p w14:paraId="5D68CF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Organizations</w:t>
      </w:r>
    </w:p>
    <w:p w14:paraId="18DC8A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Dates</w:t>
      </w:r>
    </w:p>
    <w:p w14:paraId="5FB679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Incomplete Profiles</w:t>
      </w:r>
    </w:p>
    <w:p w14:paraId="7659FC5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DD347" wp14:editId="554139B9">
                <wp:extent cx="5943600" cy="1270"/>
                <wp:effectExtent l="0" t="31750" r="0" b="36830"/>
                <wp:docPr id="1283112283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F121E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32412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116 — </w:t>
      </w:r>
      <w:r>
        <w:rPr>
          <w:rFonts w:eastAsia="Times New Roman"/>
        </w:rPr>
        <w:t>Admin Panel</w:t>
      </w:r>
    </w:p>
    <w:p w14:paraId="23F9CA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Users</w:t>
      </w:r>
    </w:p>
    <w:p w14:paraId="40CA76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Roles</w:t>
      </w:r>
    </w:p>
    <w:p w14:paraId="324025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Permissions</w:t>
      </w:r>
    </w:p>
    <w:p w14:paraId="61E2F8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Organizations</w:t>
      </w:r>
    </w:p>
    <w:p w14:paraId="5B707CE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Custom Fields</w:t>
      </w:r>
    </w:p>
    <w:p w14:paraId="0575C5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Tags</w:t>
      </w:r>
    </w:p>
    <w:p w14:paraId="121B10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Types</w:t>
      </w:r>
    </w:p>
    <w:p w14:paraId="334EB9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 Types</w:t>
      </w:r>
    </w:p>
    <w:p w14:paraId="6E2164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Workflows</w:t>
      </w:r>
    </w:p>
    <w:p w14:paraId="12100B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Scoring Rules</w:t>
      </w:r>
    </w:p>
    <w:p w14:paraId="0C859C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 Rules</w:t>
      </w:r>
    </w:p>
    <w:p w14:paraId="7CCA7C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Settings</w:t>
      </w:r>
    </w:p>
    <w:p w14:paraId="7F1E14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Integrations</w:t>
      </w:r>
    </w:p>
    <w:p w14:paraId="3FFE8A6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Audit</w:t>
      </w:r>
    </w:p>
    <w:p w14:paraId="2310213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F2395" wp14:editId="0AA4E940">
                <wp:extent cx="5943600" cy="1270"/>
                <wp:effectExtent l="0" t="31750" r="0" b="36830"/>
                <wp:docPr id="21704940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B6BDE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D7946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117 — </w:t>
      </w:r>
      <w:r>
        <w:rPr>
          <w:rFonts w:eastAsia="Times New Roman"/>
        </w:rPr>
        <w:t>Feature Flags</w:t>
      </w:r>
    </w:p>
    <w:p w14:paraId="3565D1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 Flag System</w:t>
      </w:r>
    </w:p>
    <w:p w14:paraId="1E2B5B8F" w14:textId="77777777" w:rsidR="005C318A" w:rsidRDefault="005C318A">
      <w:pPr>
        <w:pStyle w:val="NormalWeb"/>
      </w:pPr>
      <w:r>
        <w:rPr>
          <w:rtl/>
        </w:rPr>
        <w:t>برای:</w:t>
      </w:r>
    </w:p>
    <w:p w14:paraId="00643D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</w:t>
      </w:r>
    </w:p>
    <w:p w14:paraId="208581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Graph</w:t>
      </w:r>
    </w:p>
    <w:p w14:paraId="3CC789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New Dashboard</w:t>
      </w:r>
    </w:p>
    <w:p w14:paraId="4DE306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Experimental Features</w:t>
      </w:r>
    </w:p>
    <w:p w14:paraId="1970EF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Beta Features</w:t>
      </w:r>
    </w:p>
    <w:p w14:paraId="1CAE293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4EE55" wp14:editId="31D489E2">
                <wp:extent cx="5943600" cy="1270"/>
                <wp:effectExtent l="0" t="31750" r="0" b="36830"/>
                <wp:docPr id="100107118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AB901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6F93C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118 — </w:t>
      </w:r>
      <w:r>
        <w:rPr>
          <w:rFonts w:eastAsia="Times New Roman"/>
        </w:rPr>
        <w:t>Analytics</w:t>
      </w:r>
    </w:p>
    <w:p w14:paraId="3384CB47" w14:textId="77777777" w:rsidR="005C318A" w:rsidRDefault="005C318A">
      <w:pPr>
        <w:pStyle w:val="NormalWeb"/>
      </w:pPr>
      <w:r>
        <w:t>Track:</w:t>
      </w:r>
    </w:p>
    <w:p w14:paraId="08772D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Active Users</w:t>
      </w:r>
    </w:p>
    <w:p w14:paraId="5F07FF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 Usage</w:t>
      </w:r>
    </w:p>
    <w:p w14:paraId="50DEB8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0B64D0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Meetings</w:t>
      </w:r>
    </w:p>
    <w:p w14:paraId="35A300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Recommendations</w:t>
      </w:r>
    </w:p>
    <w:p w14:paraId="494BB2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Accepted Recommendations</w:t>
      </w:r>
    </w:p>
    <w:p w14:paraId="780973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Successful Connections</w:t>
      </w:r>
    </w:p>
    <w:p w14:paraId="1DB1A4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Updates</w:t>
      </w:r>
    </w:p>
    <w:p w14:paraId="4307E05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81F99" wp14:editId="4A56DC17">
                <wp:extent cx="5943600" cy="1270"/>
                <wp:effectExtent l="0" t="31750" r="0" b="36830"/>
                <wp:docPr id="773969786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3C423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36FCE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119 — </w:t>
      </w:r>
      <w:r>
        <w:rPr>
          <w:rFonts w:eastAsia="Times New Roman"/>
        </w:rPr>
        <w:t>Product Analytics</w:t>
      </w:r>
    </w:p>
    <w:p w14:paraId="78909E00" w14:textId="77777777" w:rsidR="005C318A" w:rsidRDefault="005C318A">
      <w:pPr>
        <w:pStyle w:val="NormalWeb"/>
      </w:pPr>
      <w:r>
        <w:rPr>
          <w:rtl/>
        </w:rPr>
        <w:t xml:space="preserve">مهم‌ترین </w:t>
      </w:r>
      <w:r>
        <w:t>Funnel:</w:t>
      </w:r>
    </w:p>
    <w:p w14:paraId="5F0A6AC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</w:t>
      </w:r>
    </w:p>
    <w:p w14:paraId="2DAF02A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066B0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Viewed</w:t>
      </w:r>
    </w:p>
    <w:p w14:paraId="4744F6F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BC3FCA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Accepted</w:t>
      </w:r>
    </w:p>
    <w:p w14:paraId="68C0B47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3D70CB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 Created</w:t>
      </w:r>
    </w:p>
    <w:p w14:paraId="2C10CFF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07ACC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 Completed</w:t>
      </w:r>
    </w:p>
    <w:p w14:paraId="6D7CD51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906C78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Outcome</w:t>
      </w:r>
    </w:p>
    <w:p w14:paraId="4421D53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12000" wp14:editId="7BB3123E">
                <wp:extent cx="5943600" cy="1270"/>
                <wp:effectExtent l="0" t="31750" r="0" b="36830"/>
                <wp:docPr id="1315146808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681B3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FDA83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120 — </w:t>
      </w:r>
      <w:r>
        <w:rPr>
          <w:rFonts w:eastAsia="Times New Roman"/>
        </w:rPr>
        <w:t>AI Quality Metrics</w:t>
      </w:r>
    </w:p>
    <w:p w14:paraId="7E2C70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 Acceptance Rate</w:t>
      </w:r>
    </w:p>
    <w:p w14:paraId="09D548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 Success Rate</w:t>
      </w:r>
    </w:p>
    <w:p w14:paraId="564CF8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Hallucination Rate</w:t>
      </w:r>
    </w:p>
    <w:p w14:paraId="61D4F8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Correction Rate</w:t>
      </w:r>
    </w:p>
    <w:p w14:paraId="425677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Latency</w:t>
      </w:r>
    </w:p>
    <w:p w14:paraId="0A2796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Cost</w:t>
      </w:r>
    </w:p>
    <w:p w14:paraId="2BC678F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Retrieval Accuracy</w:t>
      </w:r>
    </w:p>
    <w:p w14:paraId="781B268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57DAA" wp14:editId="6D0E6093">
                <wp:extent cx="5943600" cy="1270"/>
                <wp:effectExtent l="0" t="31750" r="0" b="36830"/>
                <wp:docPr id="14831955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E9088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A19C2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121 — </w:t>
      </w:r>
      <w:r>
        <w:rPr>
          <w:rFonts w:eastAsia="Times New Roman"/>
        </w:rPr>
        <w:t>Cost Control AI</w:t>
      </w:r>
    </w:p>
    <w:p w14:paraId="06F043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Model Routing</w:t>
      </w:r>
    </w:p>
    <w:p w14:paraId="4A6AF1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Token Budget</w:t>
      </w:r>
    </w:p>
    <w:p w14:paraId="03BBE4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Caching</w:t>
      </w:r>
    </w:p>
    <w:p w14:paraId="5A399B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Smaller Model for Simple Tasks</w:t>
      </w:r>
    </w:p>
    <w:p w14:paraId="6EFF17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Larger Model for Complex Tasks</w:t>
      </w:r>
    </w:p>
    <w:p w14:paraId="4B4581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Usage Limits</w:t>
      </w:r>
    </w:p>
    <w:p w14:paraId="4482A0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Cost Dashboard</w:t>
      </w:r>
    </w:p>
    <w:p w14:paraId="625B705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4D2982F" wp14:editId="512994A5">
                <wp:extent cx="5943600" cy="1270"/>
                <wp:effectExtent l="0" t="31750" r="0" b="36830"/>
                <wp:docPr id="125728768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BD87B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F1320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122 — </w:t>
      </w:r>
      <w:r>
        <w:rPr>
          <w:rFonts w:eastAsia="Times New Roman"/>
        </w:rPr>
        <w:t>AI Model Abstraction</w:t>
      </w:r>
    </w:p>
    <w:p w14:paraId="08197637" w14:textId="77777777" w:rsidR="005C318A" w:rsidRDefault="005C318A">
      <w:pPr>
        <w:pStyle w:val="NormalWeb"/>
      </w:pPr>
      <w:r>
        <w:rPr>
          <w:rtl/>
        </w:rPr>
        <w:t xml:space="preserve">نباید کل سیستم به یک </w:t>
      </w:r>
      <w:r>
        <w:t xml:space="preserve">Provider </w:t>
      </w:r>
      <w:r>
        <w:rPr>
          <w:rtl/>
        </w:rPr>
        <w:t>وابسته شود.</w:t>
      </w:r>
    </w:p>
    <w:p w14:paraId="53D8C185" w14:textId="77777777" w:rsidR="005C318A" w:rsidRDefault="005C318A">
      <w:pPr>
        <w:pStyle w:val="NormalWeb"/>
      </w:pPr>
      <w:r>
        <w:rPr>
          <w:rtl/>
        </w:rPr>
        <w:t>ساختار:</w:t>
      </w:r>
    </w:p>
    <w:p w14:paraId="3D84E53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AIService</w:t>
      </w:r>
    </w:p>
    <w:p w14:paraId="2E5AE11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Provider A</w:t>
      </w:r>
    </w:p>
    <w:p w14:paraId="6F796B2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Provider B</w:t>
      </w:r>
    </w:p>
    <w:p w14:paraId="2011459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└── Local/Private Model</w:t>
      </w:r>
    </w:p>
    <w:p w14:paraId="51A753C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50A1B" wp14:editId="1666F1C0">
                <wp:extent cx="5943600" cy="1270"/>
                <wp:effectExtent l="0" t="31750" r="0" b="36830"/>
                <wp:docPr id="865170309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9CE10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469D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123 — </w:t>
      </w:r>
      <w:r>
        <w:rPr>
          <w:rFonts w:eastAsia="Times New Roman"/>
        </w:rPr>
        <w:t>Enterprise AI</w:t>
      </w:r>
    </w:p>
    <w:p w14:paraId="7F211332" w14:textId="77777777" w:rsidR="005C318A" w:rsidRDefault="005C318A">
      <w:pPr>
        <w:pStyle w:val="NormalWeb"/>
      </w:pPr>
      <w:r>
        <w:rPr>
          <w:rtl/>
        </w:rPr>
        <w:t>در آینده:</w:t>
      </w:r>
    </w:p>
    <w:p w14:paraId="32EA4E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Private LLM</w:t>
      </w:r>
    </w:p>
    <w:p w14:paraId="61DE5F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On-premise AI</w:t>
      </w:r>
    </w:p>
    <w:p w14:paraId="2B0C08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Azure/OpenAI Enterprise-style deployment </w:t>
      </w:r>
      <w:r>
        <w:rPr>
          <w:rtl/>
        </w:rPr>
        <w:t>در صورت نیاز سازمانی</w:t>
      </w:r>
    </w:p>
    <w:p w14:paraId="07B259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Residency</w:t>
      </w:r>
    </w:p>
    <w:p w14:paraId="601CA8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No-training policy </w:t>
      </w:r>
      <w:r>
        <w:rPr>
          <w:rtl/>
        </w:rPr>
        <w:t>بررسی شود</w:t>
      </w:r>
    </w:p>
    <w:p w14:paraId="46742A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Model logging policy</w:t>
      </w:r>
    </w:p>
    <w:p w14:paraId="71835F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18F25" wp14:editId="4254564A">
                <wp:extent cx="5943600" cy="1270"/>
                <wp:effectExtent l="0" t="31750" r="0" b="36830"/>
                <wp:docPr id="17740258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9535E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042E4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124 — </w:t>
      </w:r>
      <w:r>
        <w:rPr>
          <w:rFonts w:eastAsia="Times New Roman"/>
        </w:rPr>
        <w:t>Meeting Recording</w:t>
      </w:r>
    </w:p>
    <w:p w14:paraId="336FA379" w14:textId="77777777" w:rsidR="005C318A" w:rsidRDefault="005C318A">
      <w:pPr>
        <w:pStyle w:val="NormalWeb"/>
      </w:pPr>
      <w:r>
        <w:rPr>
          <w:rtl/>
        </w:rPr>
        <w:t xml:space="preserve">اگر </w:t>
      </w:r>
      <w:r>
        <w:t xml:space="preserve">Recording </w:t>
      </w:r>
      <w:r>
        <w:rPr>
          <w:rtl/>
        </w:rPr>
        <w:t>اضافه شود:</w:t>
      </w:r>
    </w:p>
    <w:p w14:paraId="5CDF18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Explicit consent</w:t>
      </w:r>
    </w:p>
    <w:p w14:paraId="75B5DB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Legal review</w:t>
      </w:r>
    </w:p>
    <w:p w14:paraId="5CB007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 policy</w:t>
      </w:r>
    </w:p>
    <w:p w14:paraId="682202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</w:t>
      </w:r>
    </w:p>
    <w:p w14:paraId="7BB3E1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 Control</w:t>
      </w:r>
    </w:p>
    <w:p w14:paraId="3EF189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</w:t>
      </w:r>
    </w:p>
    <w:p w14:paraId="5343C7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Transcript permissions</w:t>
      </w:r>
    </w:p>
    <w:p w14:paraId="6A51BA2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DD301F" wp14:editId="47EBBEC6">
                <wp:extent cx="5943600" cy="1270"/>
                <wp:effectExtent l="0" t="31750" r="0" b="36830"/>
                <wp:docPr id="1203029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A31B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5F61F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125 — </w:t>
      </w:r>
      <w:r>
        <w:rPr>
          <w:rFonts w:eastAsia="Times New Roman"/>
        </w:rPr>
        <w:t>Email Integration</w:t>
      </w:r>
    </w:p>
    <w:p w14:paraId="523E9EA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</w:t>
      </w:r>
    </w:p>
    <w:p w14:paraId="4759E0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scopes </w:t>
      </w:r>
      <w:r>
        <w:rPr>
          <w:rtl/>
        </w:rPr>
        <w:t>حداقلی</w:t>
      </w:r>
    </w:p>
    <w:p w14:paraId="5E0E70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Sync</w:t>
      </w:r>
    </w:p>
    <w:p w14:paraId="6B0825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Thread mapping</w:t>
      </w:r>
    </w:p>
    <w:p w14:paraId="32A3ED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 matching</w:t>
      </w:r>
    </w:p>
    <w:p w14:paraId="55D88A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 matching</w:t>
      </w:r>
    </w:p>
    <w:p w14:paraId="6F3B90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linking</w:t>
      </w:r>
    </w:p>
    <w:p w14:paraId="5B2F48D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BD926" wp14:editId="35D81B97">
                <wp:extent cx="5943600" cy="1270"/>
                <wp:effectExtent l="0" t="31750" r="0" b="36830"/>
                <wp:docPr id="199346454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75608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0937E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126 — </w:t>
      </w:r>
      <w:r>
        <w:rPr>
          <w:rFonts w:eastAsia="Times New Roman"/>
        </w:rPr>
        <w:t>Calendar Integration</w:t>
      </w:r>
    </w:p>
    <w:p w14:paraId="3CB207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Calendar</w:t>
      </w:r>
    </w:p>
    <w:p w14:paraId="14E926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Calendar</w:t>
      </w:r>
    </w:p>
    <w:p w14:paraId="4F747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</w:t>
      </w:r>
    </w:p>
    <w:p w14:paraId="416C98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sync</w:t>
      </w:r>
    </w:p>
    <w:p w14:paraId="7E2138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Participant sync</w:t>
      </w:r>
    </w:p>
    <w:p w14:paraId="5B783C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Update sync</w:t>
      </w:r>
    </w:p>
    <w:p w14:paraId="2EC641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Cancellation sync</w:t>
      </w:r>
    </w:p>
    <w:p w14:paraId="06BEC5C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65002" wp14:editId="77444A51">
                <wp:extent cx="5943600" cy="1270"/>
                <wp:effectExtent l="0" t="31750" r="0" b="36830"/>
                <wp:docPr id="440555847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E485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B5E46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127 — </w:t>
      </w:r>
      <w:r>
        <w:rPr>
          <w:rFonts w:eastAsia="Times New Roman"/>
        </w:rPr>
        <w:t>Microsoft Ecosystem</w:t>
      </w:r>
    </w:p>
    <w:p w14:paraId="6008AC25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Enterprise:</w:t>
      </w:r>
    </w:p>
    <w:p w14:paraId="47C0E8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Entra ID</w:t>
      </w:r>
    </w:p>
    <w:p w14:paraId="4E920D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365</w:t>
      </w:r>
    </w:p>
    <w:p w14:paraId="5410D0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Outlook</w:t>
      </w:r>
    </w:p>
    <w:p w14:paraId="241E14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Teams</w:t>
      </w:r>
    </w:p>
    <w:p w14:paraId="30FBE9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SharePoint</w:t>
      </w:r>
    </w:p>
    <w:p w14:paraId="4B40EA3D" w14:textId="77777777" w:rsidR="005C318A" w:rsidRDefault="005C318A">
      <w:pPr>
        <w:pStyle w:val="NormalWeb"/>
      </w:pPr>
      <w:r>
        <w:rPr>
          <w:rtl/>
        </w:rPr>
        <w:t>در صورت نیاز:</w:t>
      </w:r>
    </w:p>
    <w:p w14:paraId="146716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 API</w:t>
      </w:r>
    </w:p>
    <w:p w14:paraId="51CAAB6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84853" wp14:editId="0F8ADADF">
                <wp:extent cx="5943600" cy="1270"/>
                <wp:effectExtent l="0" t="31750" r="0" b="36830"/>
                <wp:docPr id="725946454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3BDC3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1DFC8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128 — </w:t>
      </w:r>
      <w:r>
        <w:rPr>
          <w:rFonts w:eastAsia="Times New Roman"/>
        </w:rPr>
        <w:t>Google Ecosystem</w:t>
      </w:r>
    </w:p>
    <w:p w14:paraId="046CF7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Workspace</w:t>
      </w:r>
    </w:p>
    <w:p w14:paraId="636453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Gmail</w:t>
      </w:r>
    </w:p>
    <w:p w14:paraId="1AF451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Calendar</w:t>
      </w:r>
    </w:p>
    <w:p w14:paraId="29E035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Drive</w:t>
      </w:r>
    </w:p>
    <w:p w14:paraId="19831E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CB6BB2" wp14:editId="1B947E59">
                <wp:extent cx="5943600" cy="1270"/>
                <wp:effectExtent l="0" t="31750" r="0" b="36830"/>
                <wp:docPr id="197954019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85747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3B78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129 — </w:t>
      </w:r>
      <w:r>
        <w:rPr>
          <w:rFonts w:eastAsia="Times New Roman"/>
        </w:rPr>
        <w:t>Webhooks</w:t>
      </w:r>
    </w:p>
    <w:p w14:paraId="428DC166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Integration:</w:t>
      </w:r>
    </w:p>
    <w:p w14:paraId="534134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Created</w:t>
      </w:r>
    </w:p>
    <w:p w14:paraId="078DD9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Updated</w:t>
      </w:r>
    </w:p>
    <w:p w14:paraId="67D4BD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Updated</w:t>
      </w:r>
    </w:p>
    <w:p w14:paraId="676664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 Created</w:t>
      </w:r>
    </w:p>
    <w:p w14:paraId="5E306A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 Overdue</w:t>
      </w:r>
    </w:p>
    <w:p w14:paraId="026B140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Created</w:t>
      </w:r>
    </w:p>
    <w:p w14:paraId="60ECBE7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F79CE" wp14:editId="0214DE85">
                <wp:extent cx="5943600" cy="1270"/>
                <wp:effectExtent l="0" t="31750" r="0" b="36830"/>
                <wp:docPr id="8016757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51D9B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52C3B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130 — </w:t>
      </w:r>
      <w:r>
        <w:rPr>
          <w:rFonts w:eastAsia="Times New Roman"/>
        </w:rPr>
        <w:t>Rate Limits</w:t>
      </w:r>
    </w:p>
    <w:p w14:paraId="032B9CC7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API:</w:t>
      </w:r>
    </w:p>
    <w:p w14:paraId="3B2A28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Global Rate Limit</w:t>
      </w:r>
    </w:p>
    <w:p w14:paraId="5B5FB4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Rate Limit</w:t>
      </w:r>
    </w:p>
    <w:p w14:paraId="0193DE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IP Rate Limit</w:t>
      </w:r>
    </w:p>
    <w:p w14:paraId="20BCBB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Sensitive Endpoint Rate Limit</w:t>
      </w:r>
    </w:p>
    <w:p w14:paraId="0375DE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Rate Limit</w:t>
      </w:r>
    </w:p>
    <w:p w14:paraId="5BDA85B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20D47C" wp14:editId="145E8B72">
                <wp:extent cx="5943600" cy="1270"/>
                <wp:effectExtent l="0" t="31750" r="0" b="36830"/>
                <wp:docPr id="31729856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1C1FE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4963C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131 — </w:t>
      </w:r>
      <w:r>
        <w:rPr>
          <w:rFonts w:eastAsia="Times New Roman"/>
        </w:rPr>
        <w:t>Health Checks</w:t>
      </w:r>
    </w:p>
    <w:p w14:paraId="3F8505A2" w14:textId="77777777" w:rsidR="005C318A" w:rsidRDefault="005C318A">
      <w:pPr>
        <w:pStyle w:val="NormalWeb"/>
      </w:pPr>
      <w:r>
        <w:t>Endpoint:</w:t>
      </w:r>
    </w:p>
    <w:p w14:paraId="6D35F0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/health</w:t>
      </w:r>
    </w:p>
    <w:p w14:paraId="4966466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/readiness</w:t>
      </w:r>
    </w:p>
    <w:p w14:paraId="73A7711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/liveness</w:t>
      </w:r>
    </w:p>
    <w:p w14:paraId="79ABA9B2" w14:textId="77777777" w:rsidR="005C318A" w:rsidRDefault="005C318A">
      <w:pPr>
        <w:pStyle w:val="NormalWeb"/>
      </w:pPr>
      <w:r>
        <w:rPr>
          <w:rtl/>
        </w:rPr>
        <w:lastRenderedPageBreak/>
        <w:t>بررسی:</w:t>
      </w:r>
    </w:p>
    <w:p w14:paraId="499A00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API</w:t>
      </w:r>
    </w:p>
    <w:p w14:paraId="340022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</w:t>
      </w:r>
    </w:p>
    <w:p w14:paraId="042BE8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2372DE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08D14D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60902B2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4949B" wp14:editId="02F90F22">
                <wp:extent cx="5943600" cy="1270"/>
                <wp:effectExtent l="0" t="31750" r="0" b="36830"/>
                <wp:docPr id="109398867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39367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D4C51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132 — </w:t>
      </w:r>
      <w:r>
        <w:rPr>
          <w:rFonts w:eastAsia="Times New Roman"/>
        </w:rPr>
        <w:t>Zero Downtime</w:t>
      </w:r>
    </w:p>
    <w:p w14:paraId="1E992313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Production:</w:t>
      </w:r>
    </w:p>
    <w:p w14:paraId="73E35A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Rolling Deployment</w:t>
      </w:r>
    </w:p>
    <w:p w14:paraId="7403AA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 Checks</w:t>
      </w:r>
    </w:p>
    <w:p w14:paraId="4BB965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Migration Strategy</w:t>
      </w:r>
    </w:p>
    <w:p w14:paraId="228A21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Backward-compatible migrations</w:t>
      </w:r>
    </w:p>
    <w:p w14:paraId="28428A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 Plan</w:t>
      </w:r>
    </w:p>
    <w:p w14:paraId="1BC67C8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5C603" wp14:editId="1EECFD16">
                <wp:extent cx="5943600" cy="1270"/>
                <wp:effectExtent l="0" t="31750" r="0" b="36830"/>
                <wp:docPr id="8417946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AF2BC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A5031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133 — </w:t>
      </w:r>
      <w:r>
        <w:rPr>
          <w:rFonts w:eastAsia="Times New Roman"/>
        </w:rPr>
        <w:t>Database Migration</w:t>
      </w:r>
    </w:p>
    <w:p w14:paraId="5D7469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Versioned migrations</w:t>
      </w:r>
    </w:p>
    <w:p w14:paraId="55F9FC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Migration review</w:t>
      </w:r>
    </w:p>
    <w:p w14:paraId="724E44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before risky migration</w:t>
      </w:r>
    </w:p>
    <w:p w14:paraId="3F99EC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 strategy</w:t>
      </w:r>
    </w:p>
    <w:p w14:paraId="0F0764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migration test</w:t>
      </w:r>
    </w:p>
    <w:p w14:paraId="29B1F0A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5CA5AC6" wp14:editId="329A02E1">
                <wp:extent cx="5943600" cy="1270"/>
                <wp:effectExtent l="0" t="31750" r="0" b="36830"/>
                <wp:docPr id="1760843820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7A282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68E4C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134 — </w:t>
      </w:r>
      <w:r>
        <w:rPr>
          <w:rFonts w:eastAsia="Times New Roman"/>
        </w:rPr>
        <w:t>Release Strategy</w:t>
      </w:r>
    </w:p>
    <w:p w14:paraId="151E22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Semantic Versioning</w:t>
      </w:r>
    </w:p>
    <w:p w14:paraId="4012F2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Changelog</w:t>
      </w:r>
    </w:p>
    <w:p w14:paraId="31E5F3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Release Notes</w:t>
      </w:r>
    </w:p>
    <w:p w14:paraId="5DAAF2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Staging validation</w:t>
      </w:r>
    </w:p>
    <w:p w14:paraId="02334B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approval</w:t>
      </w:r>
    </w:p>
    <w:p w14:paraId="04E7DB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</w:t>
      </w:r>
    </w:p>
    <w:p w14:paraId="4DCDB9A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9372C" wp14:editId="62D35BAD">
                <wp:extent cx="5943600" cy="1270"/>
                <wp:effectExtent l="0" t="31750" r="0" b="36830"/>
                <wp:docPr id="137778162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7DFE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5855D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135 — </w:t>
      </w:r>
      <w:r>
        <w:rPr>
          <w:rFonts w:eastAsia="Times New Roman"/>
        </w:rPr>
        <w:t>Mobile Release</w:t>
      </w:r>
    </w:p>
    <w:p w14:paraId="1FE2F0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Development Build</w:t>
      </w:r>
    </w:p>
    <w:p w14:paraId="603CC9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Internal Testing</w:t>
      </w:r>
    </w:p>
    <w:p w14:paraId="17085C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TestFlight</w:t>
      </w:r>
    </w:p>
    <w:p w14:paraId="36CF79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Internal Testing</w:t>
      </w:r>
    </w:p>
    <w:p w14:paraId="506D4A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Beta</w:t>
      </w:r>
    </w:p>
    <w:p w14:paraId="0BCD0E1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</w:t>
      </w:r>
    </w:p>
    <w:p w14:paraId="54A16D2E" w14:textId="77777777" w:rsidR="005C318A" w:rsidRDefault="005C318A">
      <w:pPr>
        <w:pStyle w:val="NormalWeb"/>
      </w:pPr>
      <w:r>
        <w:t xml:space="preserve">Expo EAS </w:t>
      </w:r>
      <w:r>
        <w:rPr>
          <w:rtl/>
        </w:rPr>
        <w:t xml:space="preserve">می‌تواند </w:t>
      </w:r>
      <w:r>
        <w:t xml:space="preserve">Build، Signing </w:t>
      </w:r>
      <w:r>
        <w:rPr>
          <w:rtl/>
        </w:rPr>
        <w:t xml:space="preserve">و </w:t>
      </w:r>
      <w:r>
        <w:t xml:space="preserve">Submission </w:t>
      </w:r>
      <w:r>
        <w:rPr>
          <w:rtl/>
        </w:rPr>
        <w:t xml:space="preserve">اپ‌های </w:t>
      </w:r>
      <w:r>
        <w:t xml:space="preserve">Android/iOS </w:t>
      </w:r>
      <w:r>
        <w:rPr>
          <w:rtl/>
        </w:rPr>
        <w:t xml:space="preserve">را مدیریت کند و برای </w:t>
      </w:r>
      <w:r>
        <w:t xml:space="preserve">CI/CD </w:t>
      </w:r>
      <w:r>
        <w:rPr>
          <w:rtl/>
        </w:rPr>
        <w:t>موبایل گزینه مناسبی است.</w:t>
      </w:r>
    </w:p>
    <w:p w14:paraId="4FE650B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65347" wp14:editId="176C2BC4">
                <wp:extent cx="5943600" cy="1270"/>
                <wp:effectExtent l="0" t="31750" r="0" b="36830"/>
                <wp:docPr id="753086931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B6FD9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B3F9A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136 — </w:t>
      </w:r>
      <w:r>
        <w:rPr>
          <w:rFonts w:eastAsia="Times New Roman"/>
        </w:rPr>
        <w:t>App Security</w:t>
      </w:r>
    </w:p>
    <w:p w14:paraId="007DBF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signing</w:t>
      </w:r>
    </w:p>
    <w:p w14:paraId="732996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credentials</w:t>
      </w:r>
    </w:p>
    <w:p w14:paraId="1D8EF5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 Store certificates</w:t>
      </w:r>
    </w:p>
    <w:p w14:paraId="1062D1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Play credentials</w:t>
      </w:r>
    </w:p>
    <w:p w14:paraId="3A0F83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OTA update policy</w:t>
      </w:r>
    </w:p>
    <w:p w14:paraId="00231A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 enforcement</w:t>
      </w:r>
    </w:p>
    <w:p w14:paraId="5DAE5B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Minimum supported version</w:t>
      </w:r>
    </w:p>
    <w:p w14:paraId="0501AC1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05786D" wp14:editId="0263D043">
                <wp:extent cx="5943600" cy="1270"/>
                <wp:effectExtent l="0" t="31750" r="0" b="36830"/>
                <wp:docPr id="1920610890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E0B06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33B51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137 — </w:t>
      </w:r>
      <w:r>
        <w:rPr>
          <w:rFonts w:eastAsia="Times New Roman"/>
        </w:rPr>
        <w:t>Web Performance</w:t>
      </w:r>
    </w:p>
    <w:p w14:paraId="56B6F8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Server Rendering </w:t>
      </w:r>
      <w:r>
        <w:rPr>
          <w:rtl/>
        </w:rPr>
        <w:t>مناسب</w:t>
      </w:r>
    </w:p>
    <w:p w14:paraId="44742C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Streaming </w:t>
      </w:r>
      <w:r>
        <w:rPr>
          <w:rtl/>
        </w:rPr>
        <w:t>در موارد لازم</w:t>
      </w:r>
    </w:p>
    <w:p w14:paraId="37C950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Lazy Loading</w:t>
      </w:r>
    </w:p>
    <w:p w14:paraId="413056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Dynamic Imports</w:t>
      </w:r>
    </w:p>
    <w:p w14:paraId="76705E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Image Optimization</w:t>
      </w:r>
    </w:p>
    <w:p w14:paraId="4FD8CD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Font Optimization</w:t>
      </w:r>
    </w:p>
    <w:p w14:paraId="4B59C8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Caching</w:t>
      </w:r>
    </w:p>
    <w:p w14:paraId="4E5EF5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CDN</w:t>
      </w:r>
    </w:p>
    <w:p w14:paraId="2BFA17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Bundle Analysis</w:t>
      </w:r>
    </w:p>
    <w:p w14:paraId="347234C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E9B8D4" wp14:editId="41B090B9">
                <wp:extent cx="5943600" cy="1270"/>
                <wp:effectExtent l="0" t="31750" r="0" b="36830"/>
                <wp:docPr id="27941886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71CB2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5F98A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138 — </w:t>
      </w:r>
      <w:r>
        <w:rPr>
          <w:rFonts w:eastAsia="Times New Roman"/>
        </w:rPr>
        <w:t>Mobile Performance</w:t>
      </w:r>
    </w:p>
    <w:p w14:paraId="1A70EB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List virtualization</w:t>
      </w:r>
    </w:p>
    <w:p w14:paraId="78FEF9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Image optimization</w:t>
      </w:r>
    </w:p>
    <w:p w14:paraId="68A753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Offline caching</w:t>
      </w:r>
    </w:p>
    <w:p w14:paraId="7636908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Minimize re-render</w:t>
      </w:r>
    </w:p>
    <w:p w14:paraId="265327D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task control</w:t>
      </w:r>
    </w:p>
    <w:p w14:paraId="5F2B4D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Battery optimization</w:t>
      </w:r>
    </w:p>
    <w:p w14:paraId="1B3C7F6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45E94" wp14:editId="7095216E">
                <wp:extent cx="5943600" cy="1270"/>
                <wp:effectExtent l="0" t="31750" r="0" b="36830"/>
                <wp:docPr id="872988793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F0700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F16EC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139 — </w:t>
      </w:r>
      <w:r>
        <w:rPr>
          <w:rFonts w:eastAsia="Times New Roman"/>
        </w:rPr>
        <w:t>Search Performance</w:t>
      </w:r>
    </w:p>
    <w:p w14:paraId="1B32F3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Indexing</w:t>
      </w:r>
    </w:p>
    <w:p w14:paraId="0CB351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Debounced Search</w:t>
      </w:r>
    </w:p>
    <w:p w14:paraId="5649C4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6701AD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Ranking</w:t>
      </w:r>
    </w:p>
    <w:p w14:paraId="466E51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Permission-aware filtering</w:t>
      </w:r>
    </w:p>
    <w:p w14:paraId="1132CF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Fuzzy matching</w:t>
      </w:r>
    </w:p>
    <w:p w14:paraId="6551D5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D2B22" wp14:editId="6FF554E4">
                <wp:extent cx="5943600" cy="1270"/>
                <wp:effectExtent l="0" t="31750" r="0" b="36830"/>
                <wp:docPr id="1780091027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6C160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796C7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140 — </w:t>
      </w:r>
      <w:r>
        <w:rPr>
          <w:rFonts w:eastAsia="Times New Roman"/>
        </w:rPr>
        <w:t>Network Performance</w:t>
      </w:r>
    </w:p>
    <w:p w14:paraId="4042011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 query optimization</w:t>
      </w:r>
    </w:p>
    <w:p w14:paraId="3F2FD71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Limit node count</w:t>
      </w:r>
    </w:p>
    <w:p w14:paraId="295B9F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Lazy Graph expansion</w:t>
      </w:r>
    </w:p>
    <w:p w14:paraId="3B0179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Server-side path calculation</w:t>
      </w:r>
    </w:p>
    <w:p w14:paraId="42A721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Avoid rendering thousands of nodes simultaneously</w:t>
      </w:r>
    </w:p>
    <w:p w14:paraId="20AA97D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C893F" wp14:editId="5C963877">
                <wp:extent cx="5943600" cy="1270"/>
                <wp:effectExtent l="0" t="31750" r="0" b="36830"/>
                <wp:docPr id="204131506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B2F2E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907AA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141 — </w:t>
      </w:r>
      <w:r>
        <w:rPr>
          <w:rFonts w:eastAsia="Times New Roman"/>
        </w:rPr>
        <w:t>Notification Preferences</w:t>
      </w:r>
    </w:p>
    <w:p w14:paraId="00BD7D09" w14:textId="77777777" w:rsidR="005C318A" w:rsidRDefault="005C318A">
      <w:pPr>
        <w:pStyle w:val="NormalWeb"/>
      </w:pPr>
      <w:r>
        <w:rPr>
          <w:rtl/>
        </w:rPr>
        <w:t>کاربر بتواند تنظیم کند:</w:t>
      </w:r>
    </w:p>
    <w:p w14:paraId="007270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41445B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768108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In-App</w:t>
      </w:r>
    </w:p>
    <w:p w14:paraId="4F3166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Critical Only</w:t>
      </w:r>
    </w:p>
    <w:p w14:paraId="352EA5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Daily Digest</w:t>
      </w:r>
    </w:p>
    <w:p w14:paraId="599BF07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Weekly Digest</w:t>
      </w:r>
    </w:p>
    <w:p w14:paraId="4E65894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A242F" wp14:editId="210EBF85">
                <wp:extent cx="5943600" cy="1270"/>
                <wp:effectExtent l="0" t="31750" r="0" b="36830"/>
                <wp:docPr id="194340960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79BDC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51616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142 — </w:t>
      </w:r>
      <w:r>
        <w:rPr>
          <w:rFonts w:eastAsia="Times New Roman"/>
        </w:rPr>
        <w:t>User Preferences</w:t>
      </w:r>
    </w:p>
    <w:p w14:paraId="5511C3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Language</w:t>
      </w:r>
    </w:p>
    <w:p w14:paraId="258973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Timezone</w:t>
      </w:r>
    </w:p>
    <w:p w14:paraId="252610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Theme</w:t>
      </w:r>
    </w:p>
    <w:p w14:paraId="405D7C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Layout</w:t>
      </w:r>
    </w:p>
    <w:p w14:paraId="5D6ECF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 Preferences</w:t>
      </w:r>
    </w:p>
    <w:p w14:paraId="7F2BB9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Default Company</w:t>
      </w:r>
    </w:p>
    <w:p w14:paraId="4B6BB3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Default Calendar</w:t>
      </w:r>
    </w:p>
    <w:p w14:paraId="7DCEA8A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AE0F0" wp14:editId="3AFEEB29">
                <wp:extent cx="5943600" cy="1270"/>
                <wp:effectExtent l="0" t="31750" r="0" b="36830"/>
                <wp:docPr id="2101700859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3534C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29AD0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143 — </w:t>
      </w:r>
      <w:r>
        <w:rPr>
          <w:rFonts w:eastAsia="Times New Roman"/>
        </w:rPr>
        <w:t>Theme</w:t>
      </w:r>
    </w:p>
    <w:p w14:paraId="65E061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Light</w:t>
      </w:r>
    </w:p>
    <w:p w14:paraId="6C100C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Dark</w:t>
      </w:r>
    </w:p>
    <w:p w14:paraId="3EB1F9D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System</w:t>
      </w:r>
    </w:p>
    <w:p w14:paraId="4CCB899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142411" wp14:editId="16F694A7">
                <wp:extent cx="5943600" cy="1270"/>
                <wp:effectExtent l="0" t="31750" r="0" b="36830"/>
                <wp:docPr id="360334870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BDDF8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6A852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144 — </w:t>
      </w:r>
      <w:r>
        <w:rPr>
          <w:rFonts w:eastAsia="Times New Roman"/>
        </w:rPr>
        <w:t>Data Export</w:t>
      </w:r>
    </w:p>
    <w:p w14:paraId="0C8309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CSV</w:t>
      </w:r>
    </w:p>
    <w:p w14:paraId="1A0E6A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Excel</w:t>
      </w:r>
    </w:p>
    <w:p w14:paraId="360FF6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PDF</w:t>
      </w:r>
    </w:p>
    <w:p w14:paraId="1D5ECC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JSON </w:t>
      </w:r>
      <w:r>
        <w:rPr>
          <w:rtl/>
        </w:rPr>
        <w:t xml:space="preserve">برای </w:t>
      </w:r>
      <w:r>
        <w:t>Admin</w:t>
      </w:r>
    </w:p>
    <w:p w14:paraId="58C7EB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Export Audit</w:t>
      </w:r>
    </w:p>
    <w:p w14:paraId="0891AF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Check</w:t>
      </w:r>
    </w:p>
    <w:p w14:paraId="581280B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B86197" wp14:editId="59AAB6B4">
                <wp:extent cx="5943600" cy="1270"/>
                <wp:effectExtent l="0" t="31750" r="0" b="36830"/>
                <wp:docPr id="46456368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AFAC7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E121F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145 — </w:t>
      </w:r>
      <w:r>
        <w:rPr>
          <w:rFonts w:eastAsia="Times New Roman"/>
        </w:rPr>
        <w:t>Reporting Engine</w:t>
      </w:r>
    </w:p>
    <w:p w14:paraId="4FE08B4B" w14:textId="77777777" w:rsidR="005C318A" w:rsidRDefault="005C318A">
      <w:pPr>
        <w:pStyle w:val="NormalWeb"/>
      </w:pPr>
      <w:r>
        <w:rPr>
          <w:rtl/>
        </w:rPr>
        <w:t>گزارش‌ها:</w:t>
      </w:r>
    </w:p>
    <w:p w14:paraId="744CAD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Health</w:t>
      </w:r>
    </w:p>
    <w:p w14:paraId="3CAA53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Risk</w:t>
      </w:r>
    </w:p>
    <w:p w14:paraId="6D4619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</w:t>
      </w:r>
    </w:p>
    <w:p w14:paraId="356049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</w:t>
      </w:r>
    </w:p>
    <w:p w14:paraId="49EB6D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Opportunity</w:t>
      </w:r>
    </w:p>
    <w:p w14:paraId="67C32D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</w:t>
      </w:r>
    </w:p>
    <w:p w14:paraId="45AD58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Company</w:t>
      </w:r>
    </w:p>
    <w:p w14:paraId="2619F7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</w:t>
      </w:r>
    </w:p>
    <w:p w14:paraId="4D276F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Holding</w:t>
      </w:r>
    </w:p>
    <w:p w14:paraId="7CDF5B2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84A749" wp14:editId="67DC4681">
                <wp:extent cx="5943600" cy="1270"/>
                <wp:effectExtent l="0" t="31750" r="0" b="36830"/>
                <wp:docPr id="115787524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8D7B2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B874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146 — </w:t>
      </w:r>
      <w:r>
        <w:rPr>
          <w:rFonts w:eastAsia="Times New Roman"/>
        </w:rPr>
        <w:t>Executive Report</w:t>
      </w:r>
    </w:p>
    <w:p w14:paraId="025D3F64" w14:textId="77777777" w:rsidR="005C318A" w:rsidRDefault="005C318A">
      <w:pPr>
        <w:pStyle w:val="NormalWeb"/>
      </w:pPr>
      <w:r>
        <w:rPr>
          <w:rtl/>
        </w:rPr>
        <w:t>هر گزارش:</w:t>
      </w:r>
    </w:p>
    <w:p w14:paraId="4E5588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 Summary</w:t>
      </w:r>
    </w:p>
    <w:p w14:paraId="426F6B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</w:t>
      </w:r>
    </w:p>
    <w:p w14:paraId="4783FA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Trends</w:t>
      </w:r>
    </w:p>
    <w:p w14:paraId="2D20D6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5FE323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Opportunities</w:t>
      </w:r>
    </w:p>
    <w:p w14:paraId="27CB91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Recommendations</w:t>
      </w:r>
    </w:p>
    <w:p w14:paraId="479630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Supporting Data</w:t>
      </w:r>
    </w:p>
    <w:p w14:paraId="67C02FC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1275A9" wp14:editId="30E1B8A9">
                <wp:extent cx="5943600" cy="1270"/>
                <wp:effectExtent l="0" t="31750" r="0" b="36830"/>
                <wp:docPr id="194418246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0DA9E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F6F44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147 — </w:t>
      </w:r>
      <w:r>
        <w:rPr>
          <w:rFonts w:eastAsia="Times New Roman"/>
        </w:rPr>
        <w:t>AI Executive Brief</w:t>
      </w:r>
    </w:p>
    <w:p w14:paraId="6706776C" w14:textId="77777777" w:rsidR="005C318A" w:rsidRDefault="005C318A">
      <w:pPr>
        <w:pStyle w:val="NormalWeb"/>
      </w:pPr>
      <w:r>
        <w:rPr>
          <w:rtl/>
        </w:rPr>
        <w:t>سیستم بتواند تولید کند:</w:t>
      </w:r>
    </w:p>
    <w:p w14:paraId="7E206171" w14:textId="77777777" w:rsidR="005C318A" w:rsidRDefault="005C318A">
      <w:pPr>
        <w:pStyle w:val="NormalWeb"/>
      </w:pPr>
      <w:r>
        <w:rPr>
          <w:rtl/>
        </w:rPr>
        <w:t>این هفته چه اتفاق مهمی در شبکه روابط افتاده؟</w:t>
      </w:r>
    </w:p>
    <w:p w14:paraId="3B472B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Changes</w:t>
      </w:r>
    </w:p>
    <w:p w14:paraId="346B2BE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New Opportunities</w:t>
      </w:r>
    </w:p>
    <w:p w14:paraId="0E8137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0E394F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Important Meetings</w:t>
      </w:r>
    </w:p>
    <w:p w14:paraId="47B961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Critical Commitments</w:t>
      </w:r>
    </w:p>
    <w:p w14:paraId="2DEE5A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Recommended Actions</w:t>
      </w:r>
    </w:p>
    <w:p w14:paraId="2C1869D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89B94" wp14:editId="20D0187F">
                <wp:extent cx="5943600" cy="1270"/>
                <wp:effectExtent l="0" t="31750" r="0" b="36830"/>
                <wp:docPr id="84072504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1A8B7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A07D1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148 — </w:t>
      </w:r>
      <w:r>
        <w:rPr>
          <w:rFonts w:eastAsia="Times New Roman"/>
        </w:rPr>
        <w:t>Data Lifecycle</w:t>
      </w:r>
    </w:p>
    <w:p w14:paraId="0AECF451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Data Type:</w:t>
      </w:r>
    </w:p>
    <w:p w14:paraId="3F658A0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Creation</w:t>
      </w:r>
    </w:p>
    <w:p w14:paraId="356D67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Active</w:t>
      </w:r>
    </w:p>
    <w:p w14:paraId="412725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Archived</w:t>
      </w:r>
    </w:p>
    <w:p w14:paraId="15C963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</w:t>
      </w:r>
    </w:p>
    <w:p w14:paraId="69EA86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Deletion</w:t>
      </w:r>
    </w:p>
    <w:p w14:paraId="65432BF6" w14:textId="77777777" w:rsidR="005C318A" w:rsidRDefault="005C318A">
      <w:pPr>
        <w:pStyle w:val="NormalWeb"/>
      </w:pPr>
      <w:r>
        <w:rPr>
          <w:rtl/>
        </w:rPr>
        <w:t>تعریف شود.</w:t>
      </w:r>
    </w:p>
    <w:p w14:paraId="5CFA580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B545AC" wp14:editId="25E8A480">
                <wp:extent cx="5943600" cy="1270"/>
                <wp:effectExtent l="0" t="31750" r="0" b="36830"/>
                <wp:docPr id="51393390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AB82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0EFDD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149 — </w:t>
      </w:r>
      <w:r>
        <w:rPr>
          <w:rFonts w:eastAsia="Times New Roman"/>
        </w:rPr>
        <w:t>Business Continuity</w:t>
      </w:r>
    </w:p>
    <w:p w14:paraId="592C4A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1340D7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Failover</w:t>
      </w:r>
    </w:p>
    <w:p w14:paraId="399833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</w:t>
      </w:r>
    </w:p>
    <w:p w14:paraId="1F08F5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Incident Response</w:t>
      </w:r>
    </w:p>
    <w:p w14:paraId="35CB87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Incident Plan</w:t>
      </w:r>
    </w:p>
    <w:p w14:paraId="5C0BD0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Communication Plan</w:t>
      </w:r>
    </w:p>
    <w:p w14:paraId="4C5A3EE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EA736" wp14:editId="7E7BDBF2">
                <wp:extent cx="5943600" cy="1270"/>
                <wp:effectExtent l="0" t="31750" r="0" b="36830"/>
                <wp:docPr id="84809317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5666B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2C0FF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150 — </w:t>
      </w:r>
      <w:r>
        <w:rPr>
          <w:rFonts w:eastAsia="Times New Roman"/>
        </w:rPr>
        <w:t>Incident Management</w:t>
      </w:r>
    </w:p>
    <w:p w14:paraId="5E6D4DB8" w14:textId="77777777" w:rsidR="005C318A" w:rsidRDefault="005C318A">
      <w:pPr>
        <w:pStyle w:val="NormalWeb"/>
      </w:pPr>
      <w:r>
        <w:t>Incident Levels:</w:t>
      </w:r>
    </w:p>
    <w:p w14:paraId="224B87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P1 Critical</w:t>
      </w:r>
    </w:p>
    <w:p w14:paraId="469EE1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P2 High</w:t>
      </w:r>
    </w:p>
    <w:p w14:paraId="5843F6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P3 Medium</w:t>
      </w:r>
    </w:p>
    <w:p w14:paraId="425DDB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P4 Low</w:t>
      </w:r>
    </w:p>
    <w:p w14:paraId="25C8D5BA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Incident:</w:t>
      </w:r>
    </w:p>
    <w:p w14:paraId="24BC00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Detection</w:t>
      </w:r>
    </w:p>
    <w:p w14:paraId="5B712C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Triage</w:t>
      </w:r>
    </w:p>
    <w:p w14:paraId="1FBD83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Containment</w:t>
      </w:r>
    </w:p>
    <w:p w14:paraId="447B01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Resolution</w:t>
      </w:r>
    </w:p>
    <w:p w14:paraId="3E04B6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Root Cause</w:t>
      </w:r>
    </w:p>
    <w:p w14:paraId="55D99C6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Postmortem</w:t>
      </w:r>
    </w:p>
    <w:p w14:paraId="1851B75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18048" wp14:editId="16A4B89C">
                <wp:extent cx="5943600" cy="1270"/>
                <wp:effectExtent l="0" t="31750" r="0" b="36830"/>
                <wp:docPr id="167298204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59CBB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F4617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151 — </w:t>
      </w:r>
      <w:r>
        <w:rPr>
          <w:rFonts w:eastAsia="Times New Roman"/>
        </w:rPr>
        <w:t>Security Incident</w:t>
      </w:r>
    </w:p>
    <w:p w14:paraId="674C2E01" w14:textId="77777777" w:rsidR="005C318A" w:rsidRDefault="005C318A">
      <w:pPr>
        <w:pStyle w:val="NormalWeb"/>
      </w:pPr>
      <w:r>
        <w:rPr>
          <w:rtl/>
        </w:rPr>
        <w:t>در صورت:</w:t>
      </w:r>
    </w:p>
    <w:p w14:paraId="708DCE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Credential leak</w:t>
      </w:r>
    </w:p>
    <w:p w14:paraId="0B3430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breach</w:t>
      </w:r>
    </w:p>
    <w:p w14:paraId="6C409A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access</w:t>
      </w:r>
    </w:p>
    <w:p w14:paraId="05727B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Malware</w:t>
      </w:r>
    </w:p>
    <w:p w14:paraId="140B21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abuse</w:t>
      </w:r>
    </w:p>
    <w:p w14:paraId="0A068E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data leakage</w:t>
      </w:r>
    </w:p>
    <w:p w14:paraId="38875C95" w14:textId="77777777" w:rsidR="005C318A" w:rsidRDefault="005C318A">
      <w:pPr>
        <w:pStyle w:val="NormalWeb"/>
      </w:pPr>
      <w:r>
        <w:rPr>
          <w:rtl/>
        </w:rPr>
        <w:t xml:space="preserve">فرآیند </w:t>
      </w:r>
      <w:r>
        <w:t xml:space="preserve">Incident Response </w:t>
      </w:r>
      <w:r>
        <w:rPr>
          <w:rtl/>
        </w:rPr>
        <w:t>فعال شود.</w:t>
      </w:r>
    </w:p>
    <w:p w14:paraId="3BF79CB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C336CD" wp14:editId="18185B75">
                <wp:extent cx="5943600" cy="1270"/>
                <wp:effectExtent l="0" t="31750" r="0" b="36830"/>
                <wp:docPr id="179239197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8034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44EBF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152 — </w:t>
      </w:r>
      <w:r>
        <w:rPr>
          <w:rFonts w:eastAsia="Times New Roman"/>
        </w:rPr>
        <w:t>Architecture Decision Records</w:t>
      </w:r>
    </w:p>
    <w:p w14:paraId="601DD68C" w14:textId="77777777" w:rsidR="005C318A" w:rsidRDefault="005C318A">
      <w:pPr>
        <w:pStyle w:val="NormalWeb"/>
      </w:pPr>
      <w:r>
        <w:rPr>
          <w:rtl/>
        </w:rPr>
        <w:t>برای تصمیم‌های مهم:</w:t>
      </w:r>
    </w:p>
    <w:p w14:paraId="73BC94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ADR</w:t>
      </w:r>
    </w:p>
    <w:p w14:paraId="24AAEAD2" w14:textId="77777777" w:rsidR="005C318A" w:rsidRDefault="005C318A">
      <w:pPr>
        <w:pStyle w:val="NormalWeb"/>
      </w:pPr>
      <w:r>
        <w:rPr>
          <w:rtl/>
        </w:rPr>
        <w:t>مثلاً:</w:t>
      </w:r>
    </w:p>
    <w:p w14:paraId="4BFF4B23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PostgreSQL </w:t>
      </w:r>
      <w:r>
        <w:rPr>
          <w:rtl/>
        </w:rPr>
        <w:t>انتخاب شد؟</w:t>
      </w:r>
    </w:p>
    <w:p w14:paraId="1BF2572F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Graph DB </w:t>
      </w:r>
      <w:r>
        <w:rPr>
          <w:rtl/>
        </w:rPr>
        <w:t xml:space="preserve">در </w:t>
      </w:r>
      <w:r>
        <w:t xml:space="preserve">MVP </w:t>
      </w:r>
      <w:r>
        <w:rPr>
          <w:rtl/>
        </w:rPr>
        <w:t>اضافه نشد؟</w:t>
      </w:r>
    </w:p>
    <w:p w14:paraId="3B0754E8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NestJS </w:t>
      </w:r>
      <w:r>
        <w:rPr>
          <w:rtl/>
        </w:rPr>
        <w:t>انتخاب شد؟</w:t>
      </w:r>
    </w:p>
    <w:p w14:paraId="23510FEA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Expo </w:t>
      </w:r>
      <w:r>
        <w:rPr>
          <w:rtl/>
        </w:rPr>
        <w:t>انتخاب شد؟</w:t>
      </w:r>
    </w:p>
    <w:p w14:paraId="77DC505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1A3EDA" wp14:editId="3ED90320">
                <wp:extent cx="5943600" cy="1270"/>
                <wp:effectExtent l="0" t="31750" r="0" b="36830"/>
                <wp:docPr id="1676119224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611B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03B6C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153 — </w:t>
      </w:r>
      <w:r>
        <w:rPr>
          <w:rFonts w:eastAsia="Times New Roman"/>
        </w:rPr>
        <w:t>Technical Documentation</w:t>
      </w:r>
    </w:p>
    <w:p w14:paraId="5B87FCEF" w14:textId="77777777" w:rsidR="005C318A" w:rsidRDefault="005C318A">
      <w:pPr>
        <w:pStyle w:val="NormalWeb"/>
      </w:pPr>
      <w:r>
        <w:rPr>
          <w:rtl/>
        </w:rPr>
        <w:t>باید مستندات زیر ساخته شوند:</w:t>
      </w:r>
    </w:p>
    <w:p w14:paraId="0AFF34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System Architecture</w:t>
      </w:r>
    </w:p>
    <w:p w14:paraId="7B87CD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Architecture</w:t>
      </w:r>
    </w:p>
    <w:p w14:paraId="23E127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Documentation</w:t>
      </w:r>
    </w:p>
    <w:p w14:paraId="0FBE66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Architecture</w:t>
      </w:r>
    </w:p>
    <w:p w14:paraId="167441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Architecture</w:t>
      </w:r>
    </w:p>
    <w:p w14:paraId="04F04E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Deployment</w:t>
      </w:r>
    </w:p>
    <w:p w14:paraId="11F83A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</w:t>
      </w:r>
    </w:p>
    <w:p w14:paraId="7AD82E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Runbook</w:t>
      </w:r>
    </w:p>
    <w:p w14:paraId="5285C1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Developer Guide</w:t>
      </w:r>
    </w:p>
    <w:p w14:paraId="706132F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Admin Guide</w:t>
      </w:r>
    </w:p>
    <w:p w14:paraId="5BEC4D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Guide</w:t>
      </w:r>
    </w:p>
    <w:p w14:paraId="13611F1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E9E5A5" wp14:editId="5DB49757">
                <wp:extent cx="5943600" cy="1270"/>
                <wp:effectExtent l="0" t="31750" r="0" b="36830"/>
                <wp:docPr id="170406523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790E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F2663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154 — </w:t>
      </w:r>
      <w:r>
        <w:rPr>
          <w:rFonts w:eastAsia="Times New Roman"/>
        </w:rPr>
        <w:t>Development Workflow</w:t>
      </w:r>
    </w:p>
    <w:p w14:paraId="6147E993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Feature:</w:t>
      </w:r>
    </w:p>
    <w:p w14:paraId="1ED8A2F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Requirement</w:t>
      </w:r>
    </w:p>
    <w:p w14:paraId="77EFB8A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8C25A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UX</w:t>
      </w:r>
    </w:p>
    <w:p w14:paraId="158E487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E7F0FA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Technical Design</w:t>
      </w:r>
    </w:p>
    <w:p w14:paraId="3B87DD9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64BFF7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API Contract</w:t>
      </w:r>
    </w:p>
    <w:p w14:paraId="0C94080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6054DF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48D9B0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815D9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78F15CD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E82F01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042136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1EF16D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2C4CB17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541F1C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14:paraId="1DE4882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348107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EAD80D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133EA5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Code Review</w:t>
      </w:r>
    </w:p>
    <w:p w14:paraId="7FB183E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81D807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Staging</w:t>
      </w:r>
    </w:p>
    <w:p w14:paraId="7ED64FB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EBDDED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UAT</w:t>
      </w:r>
    </w:p>
    <w:p w14:paraId="551A245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6F0CF6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Production</w:t>
      </w:r>
    </w:p>
    <w:p w14:paraId="3F52A72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BCA7A" wp14:editId="59C07AA9">
                <wp:extent cx="5943600" cy="1270"/>
                <wp:effectExtent l="0" t="31750" r="0" b="36830"/>
                <wp:docPr id="125197428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8780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E31DC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155 — </w:t>
      </w:r>
      <w:r>
        <w:rPr>
          <w:rFonts w:eastAsia="Times New Roman"/>
        </w:rPr>
        <w:t>Definition of Done</w:t>
      </w:r>
    </w:p>
    <w:p w14:paraId="03F9D48E" w14:textId="77777777" w:rsidR="005C318A" w:rsidRDefault="005C318A">
      <w:pPr>
        <w:pStyle w:val="NormalWeb"/>
      </w:pPr>
      <w:r>
        <w:rPr>
          <w:rtl/>
        </w:rPr>
        <w:t xml:space="preserve">هیچ </w:t>
      </w:r>
      <w:r>
        <w:t xml:space="preserve">Feature </w:t>
      </w:r>
      <w:r>
        <w:rPr>
          <w:rtl/>
        </w:rPr>
        <w:t xml:space="preserve">زمانی </w:t>
      </w:r>
      <w:r>
        <w:t xml:space="preserve">Done </w:t>
      </w:r>
      <w:r>
        <w:rPr>
          <w:rtl/>
        </w:rPr>
        <w:t>نیست مگر اینکه:</w:t>
      </w:r>
    </w:p>
    <w:p w14:paraId="225BF1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UX </w:t>
      </w:r>
      <w:r>
        <w:rPr>
          <w:rtl/>
        </w:rPr>
        <w:t>کامل</w:t>
      </w:r>
    </w:p>
    <w:p w14:paraId="3C5531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Backend </w:t>
      </w:r>
      <w:r>
        <w:rPr>
          <w:rtl/>
        </w:rPr>
        <w:t>کامل</w:t>
      </w:r>
    </w:p>
    <w:p w14:paraId="2B58FF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</w:t>
      </w:r>
      <w:r>
        <w:rPr>
          <w:rtl/>
        </w:rPr>
        <w:t>کامل</w:t>
      </w:r>
    </w:p>
    <w:p w14:paraId="105DF2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Validation</w:t>
      </w:r>
    </w:p>
    <w:p w14:paraId="7F393B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Authorization</w:t>
      </w:r>
    </w:p>
    <w:p w14:paraId="519C51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Handling</w:t>
      </w:r>
    </w:p>
    <w:p w14:paraId="74EE55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Tests</w:t>
      </w:r>
    </w:p>
    <w:p w14:paraId="764BCD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 </w:t>
      </w:r>
      <w:r>
        <w:rPr>
          <w:rtl/>
        </w:rPr>
        <w:t>در صورت نیاز</w:t>
      </w:r>
    </w:p>
    <w:p w14:paraId="5513E5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Documentation</w:t>
      </w:r>
    </w:p>
    <w:p w14:paraId="775732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</w:t>
      </w:r>
      <w:r>
        <w:rPr>
          <w:rtl/>
        </w:rPr>
        <w:t>در صورت مرتبط بودن</w:t>
      </w:r>
    </w:p>
    <w:p w14:paraId="674A15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Responsive</w:t>
      </w:r>
    </w:p>
    <w:p w14:paraId="201B40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Accessibility</w:t>
      </w:r>
    </w:p>
    <w:p w14:paraId="50762C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Review</w:t>
      </w:r>
    </w:p>
    <w:p w14:paraId="608AF1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Staging Test</w:t>
      </w:r>
    </w:p>
    <w:p w14:paraId="4D5FAC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 Approval</w:t>
      </w:r>
    </w:p>
    <w:p w14:paraId="6A5DB4D5" w14:textId="77777777" w:rsidR="005C318A" w:rsidRDefault="005C318A">
      <w:pPr>
        <w:pStyle w:val="NormalWeb"/>
      </w:pPr>
      <w:r>
        <w:rPr>
          <w:rtl/>
        </w:rPr>
        <w:t>انجام شده باشد.</w:t>
      </w:r>
    </w:p>
    <w:p w14:paraId="27EF31D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337480" wp14:editId="581E0194">
                <wp:extent cx="5943600" cy="1270"/>
                <wp:effectExtent l="0" t="31750" r="0" b="36830"/>
                <wp:docPr id="138751739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B33EE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57AC2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156 — اولین </w:t>
      </w:r>
      <w:r>
        <w:rPr>
          <w:rFonts w:eastAsia="Times New Roman"/>
        </w:rPr>
        <w:t>Sprint</w:t>
      </w:r>
    </w:p>
    <w:p w14:paraId="2473D34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Sprint 0 — Foundation</w:t>
      </w:r>
    </w:p>
    <w:p w14:paraId="0A7CD1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Repository</w:t>
      </w:r>
    </w:p>
    <w:p w14:paraId="716B3C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Monorepo</w:t>
      </w:r>
    </w:p>
    <w:p w14:paraId="3A0A4C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Web App</w:t>
      </w:r>
    </w:p>
    <w:p w14:paraId="3815E0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Mobile App</w:t>
      </w:r>
    </w:p>
    <w:p w14:paraId="3A5465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API</w:t>
      </w:r>
    </w:p>
    <w:p w14:paraId="52B495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PostgreSQL</w:t>
      </w:r>
    </w:p>
    <w:p w14:paraId="74CFDF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65CD2D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Docker</w:t>
      </w:r>
    </w:p>
    <w:p w14:paraId="0B65FA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CI/CD</w:t>
      </w:r>
    </w:p>
    <w:p w14:paraId="6257A5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Environment</w:t>
      </w:r>
    </w:p>
    <w:p w14:paraId="576B2B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Authentication</w:t>
      </w:r>
    </w:p>
    <w:p w14:paraId="4566BC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Design System</w:t>
      </w:r>
    </w:p>
    <w:p w14:paraId="1161C3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Logging</w:t>
      </w:r>
    </w:p>
    <w:p w14:paraId="6EA7C9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</w:t>
      </w:r>
    </w:p>
    <w:p w14:paraId="35EED2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Basic Security</w:t>
      </w:r>
    </w:p>
    <w:p w14:paraId="260958D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092598" wp14:editId="0DB8C1A8">
                <wp:extent cx="5943600" cy="1270"/>
                <wp:effectExtent l="0" t="31750" r="0" b="36830"/>
                <wp:docPr id="174533699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99A1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A2BB4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157 — </w:t>
      </w:r>
      <w:r>
        <w:rPr>
          <w:rFonts w:eastAsia="Times New Roman"/>
        </w:rPr>
        <w:t>Sprint 1</w:t>
      </w:r>
    </w:p>
    <w:p w14:paraId="30F84879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Identity &amp; Organization</w:t>
      </w:r>
    </w:p>
    <w:p w14:paraId="400119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Login</w:t>
      </w:r>
    </w:p>
    <w:p w14:paraId="052C0D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06061D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User</w:t>
      </w:r>
    </w:p>
    <w:p w14:paraId="33AD81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Roles</w:t>
      </w:r>
    </w:p>
    <w:p w14:paraId="22514E7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Permissions</w:t>
      </w:r>
    </w:p>
    <w:p w14:paraId="243C893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Holding</w:t>
      </w:r>
    </w:p>
    <w:p w14:paraId="4169F1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</w:t>
      </w:r>
    </w:p>
    <w:p w14:paraId="185279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Organization</w:t>
      </w:r>
    </w:p>
    <w:p w14:paraId="2EFE0A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Person</w:t>
      </w:r>
    </w:p>
    <w:p w14:paraId="62EAB74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422EA" wp14:editId="75B58783">
                <wp:extent cx="5943600" cy="1270"/>
                <wp:effectExtent l="0" t="31750" r="0" b="36830"/>
                <wp:docPr id="93108852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04626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86E5A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158 — </w:t>
      </w:r>
      <w:r>
        <w:rPr>
          <w:rFonts w:eastAsia="Times New Roman"/>
        </w:rPr>
        <w:t>Sprint 2</w:t>
      </w:r>
    </w:p>
    <w:p w14:paraId="0F24377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Relationship Core</w:t>
      </w:r>
    </w:p>
    <w:p w14:paraId="7B70B2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2D7298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Types</w:t>
      </w:r>
    </w:p>
    <w:p w14:paraId="204275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Status</w:t>
      </w:r>
    </w:p>
    <w:p w14:paraId="3095A3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Owner</w:t>
      </w:r>
    </w:p>
    <w:p w14:paraId="77BE82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Score</w:t>
      </w:r>
    </w:p>
    <w:p w14:paraId="62A16CA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Timeline</w:t>
      </w:r>
    </w:p>
    <w:p w14:paraId="65D2EC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 Profile</w:t>
      </w:r>
    </w:p>
    <w:p w14:paraId="67BC926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C5E05" wp14:editId="7AC5B187">
                <wp:extent cx="5943600" cy="1270"/>
                <wp:effectExtent l="0" t="31750" r="0" b="36830"/>
                <wp:docPr id="143817379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043F5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4981D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159 — </w:t>
      </w:r>
      <w:r>
        <w:rPr>
          <w:rFonts w:eastAsia="Times New Roman"/>
        </w:rPr>
        <w:t>Sprint 3</w:t>
      </w:r>
    </w:p>
    <w:p w14:paraId="4707CC3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Interactions</w:t>
      </w:r>
    </w:p>
    <w:p w14:paraId="1131ED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Call</w:t>
      </w:r>
    </w:p>
    <w:p w14:paraId="43784A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78BC1D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Meeting</w:t>
      </w:r>
    </w:p>
    <w:p w14:paraId="63B510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Note</w:t>
      </w:r>
    </w:p>
    <w:p w14:paraId="3456A9C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Interaction Timeline</w:t>
      </w:r>
    </w:p>
    <w:p w14:paraId="7BBB85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Follow-up</w:t>
      </w:r>
    </w:p>
    <w:p w14:paraId="6410272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FDF0C" wp14:editId="22EC9970">
                <wp:extent cx="5943600" cy="1270"/>
                <wp:effectExtent l="0" t="31750" r="0" b="36830"/>
                <wp:docPr id="123470892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3F40B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BBFBA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160 — </w:t>
      </w:r>
      <w:r>
        <w:rPr>
          <w:rFonts w:eastAsia="Times New Roman"/>
        </w:rPr>
        <w:t>Sprint 4</w:t>
      </w:r>
    </w:p>
    <w:p w14:paraId="78B3389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Actions &amp; Commitments</w:t>
      </w:r>
    </w:p>
    <w:p w14:paraId="0E8F1F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</w:t>
      </w:r>
    </w:p>
    <w:p w14:paraId="23A9C4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Commitment</w:t>
      </w:r>
    </w:p>
    <w:p w14:paraId="42E42C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Deadline</w:t>
      </w:r>
    </w:p>
    <w:p w14:paraId="469E61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Reminder</w:t>
      </w:r>
    </w:p>
    <w:p w14:paraId="451A5C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Notification</w:t>
      </w:r>
    </w:p>
    <w:p w14:paraId="1F5F27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Overdue</w:t>
      </w:r>
    </w:p>
    <w:p w14:paraId="20841C1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7CCB85" wp14:editId="3F6D6A48">
                <wp:extent cx="5943600" cy="1270"/>
                <wp:effectExtent l="0" t="31750" r="0" b="36830"/>
                <wp:docPr id="2013084717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88EBA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3621B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161 — </w:t>
      </w:r>
      <w:r>
        <w:rPr>
          <w:rFonts w:eastAsia="Times New Roman"/>
        </w:rPr>
        <w:t>Sprint 5</w:t>
      </w:r>
    </w:p>
    <w:p w14:paraId="42B8BD1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Projects</w:t>
      </w:r>
    </w:p>
    <w:p w14:paraId="443A80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</w:t>
      </w:r>
    </w:p>
    <w:p w14:paraId="13591A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Requirements</w:t>
      </w:r>
    </w:p>
    <w:p w14:paraId="5C5DB5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 Relationships</w:t>
      </w:r>
    </w:p>
    <w:p w14:paraId="121059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Project Actions</w:t>
      </w:r>
    </w:p>
    <w:p w14:paraId="183D32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Opportunity</w:t>
      </w:r>
    </w:p>
    <w:p w14:paraId="7ED5F63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98600C" wp14:editId="384DBD81">
                <wp:extent cx="5943600" cy="1270"/>
                <wp:effectExtent l="0" t="31750" r="0" b="36830"/>
                <wp:docPr id="154975265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EE084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54A92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162 — </w:t>
      </w:r>
      <w:r>
        <w:rPr>
          <w:rFonts w:eastAsia="Times New Roman"/>
        </w:rPr>
        <w:t>Sprint 6</w:t>
      </w:r>
    </w:p>
    <w:p w14:paraId="57EAF88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Network</w:t>
      </w:r>
    </w:p>
    <w:p w14:paraId="6C4DB4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Graph</w:t>
      </w:r>
    </w:p>
    <w:p w14:paraId="7C0702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Paths</w:t>
      </w:r>
    </w:p>
    <w:p w14:paraId="33ECAA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Best Connection</w:t>
      </w:r>
    </w:p>
    <w:p w14:paraId="19637A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Cross-company Network</w:t>
      </w:r>
    </w:p>
    <w:p w14:paraId="18571D7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A95EB6" wp14:editId="14DFD00B">
                <wp:extent cx="5943600" cy="1270"/>
                <wp:effectExtent l="0" t="31750" r="0" b="36830"/>
                <wp:docPr id="104766034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A571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12E52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163 — </w:t>
      </w:r>
      <w:r>
        <w:rPr>
          <w:rFonts w:eastAsia="Times New Roman"/>
        </w:rPr>
        <w:t>Sprint 7</w:t>
      </w:r>
    </w:p>
    <w:p w14:paraId="2CEDF17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Intelligence</w:t>
      </w:r>
    </w:p>
    <w:p w14:paraId="3F555C7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Health</w:t>
      </w:r>
    </w:p>
    <w:p w14:paraId="48C818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Detection</w:t>
      </w:r>
    </w:p>
    <w:p w14:paraId="3F5AB1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Decay</w:t>
      </w:r>
    </w:p>
    <w:p w14:paraId="1562CF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Connector Score</w:t>
      </w:r>
    </w:p>
    <w:p w14:paraId="0AC106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Coverage</w:t>
      </w:r>
    </w:p>
    <w:p w14:paraId="2A2EB14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A3485B" wp14:editId="70DA38FA">
                <wp:extent cx="5943600" cy="1270"/>
                <wp:effectExtent l="0" t="31750" r="0" b="36830"/>
                <wp:docPr id="70604086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4829C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52C8B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164 — </w:t>
      </w:r>
      <w:r>
        <w:rPr>
          <w:rFonts w:eastAsia="Times New Roman"/>
        </w:rPr>
        <w:t>Sprint 8</w:t>
      </w:r>
    </w:p>
    <w:p w14:paraId="6EEB77A9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AI</w:t>
      </w:r>
    </w:p>
    <w:p w14:paraId="5A5A84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AI Gateway</w:t>
      </w:r>
    </w:p>
    <w:p w14:paraId="5D9666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RAG</w:t>
      </w:r>
    </w:p>
    <w:p w14:paraId="6DF716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Brief</w:t>
      </w:r>
    </w:p>
    <w:p w14:paraId="3B305A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Summary</w:t>
      </w:r>
    </w:p>
    <w:p w14:paraId="491C2E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Recommendation</w:t>
      </w:r>
    </w:p>
    <w:p w14:paraId="593880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Natural Language Search</w:t>
      </w:r>
    </w:p>
    <w:p w14:paraId="67AADCF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B958A" wp14:editId="48FE744B">
                <wp:extent cx="5943600" cy="1270"/>
                <wp:effectExtent l="0" t="31750" r="0" b="36830"/>
                <wp:docPr id="82087728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8E99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EC49C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165 — </w:t>
      </w:r>
      <w:r>
        <w:rPr>
          <w:rFonts w:eastAsia="Times New Roman"/>
        </w:rPr>
        <w:t>Sprint 9</w:t>
      </w:r>
    </w:p>
    <w:p w14:paraId="23D6FA70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Integrations</w:t>
      </w:r>
    </w:p>
    <w:p w14:paraId="095255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Calendar</w:t>
      </w:r>
    </w:p>
    <w:p w14:paraId="36A446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572D0D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</w:t>
      </w:r>
    </w:p>
    <w:p w14:paraId="7661F6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</w:t>
      </w:r>
    </w:p>
    <w:p w14:paraId="272A9FC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 Notification</w:t>
      </w:r>
    </w:p>
    <w:p w14:paraId="294083D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497BD" wp14:editId="4B20B664">
                <wp:extent cx="5943600" cy="1270"/>
                <wp:effectExtent l="0" t="31750" r="0" b="36830"/>
                <wp:docPr id="112485726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F7277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0D995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166 — </w:t>
      </w:r>
      <w:r>
        <w:rPr>
          <w:rFonts w:eastAsia="Times New Roman"/>
        </w:rPr>
        <w:t>Sprint 10</w:t>
      </w:r>
    </w:p>
    <w:p w14:paraId="43C0126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Enterprise</w:t>
      </w:r>
    </w:p>
    <w:p w14:paraId="3A8E6F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Advanced RBAC</w:t>
      </w:r>
    </w:p>
    <w:p w14:paraId="054DE9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ABAC</w:t>
      </w:r>
    </w:p>
    <w:p w14:paraId="18FBF1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Audit</w:t>
      </w:r>
    </w:p>
    <w:p w14:paraId="1472AD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Governance</w:t>
      </w:r>
    </w:p>
    <w:p w14:paraId="0E6B37F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Reporting</w:t>
      </w:r>
    </w:p>
    <w:p w14:paraId="424F19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Advanced Security</w:t>
      </w:r>
    </w:p>
    <w:p w14:paraId="6F7F3B7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7E07E0" wp14:editId="54341CA4">
                <wp:extent cx="5943600" cy="1270"/>
                <wp:effectExtent l="0" t="31750" r="0" b="36830"/>
                <wp:docPr id="170932380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6F6A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1A1B7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167 — </w:t>
      </w:r>
      <w:r>
        <w:rPr>
          <w:rFonts w:eastAsia="Times New Roman"/>
        </w:rPr>
        <w:t>Sprint 11</w:t>
      </w:r>
    </w:p>
    <w:p w14:paraId="279CF4E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Production Hardening</w:t>
      </w:r>
    </w:p>
    <w:p w14:paraId="4B6C3D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Performance</w:t>
      </w:r>
    </w:p>
    <w:p w14:paraId="1273B9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Audit</w:t>
      </w:r>
    </w:p>
    <w:p w14:paraId="7C9F0D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Pentest</w:t>
      </w:r>
    </w:p>
    <w:p w14:paraId="7CD310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48393C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</w:t>
      </w:r>
    </w:p>
    <w:p w14:paraId="56D8AF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51E302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Load Test</w:t>
      </w:r>
    </w:p>
    <w:p w14:paraId="0CF4FFE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0EA87" wp14:editId="1F84582C">
                <wp:extent cx="5943600" cy="1270"/>
                <wp:effectExtent l="0" t="31750" r="0" b="36830"/>
                <wp:docPr id="70054319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0FD5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0A937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168 — </w:t>
      </w:r>
      <w:r>
        <w:rPr>
          <w:rFonts w:eastAsia="Times New Roman"/>
        </w:rPr>
        <w:t>Sprint 12</w:t>
      </w:r>
    </w:p>
    <w:p w14:paraId="66C825CD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Launch</w:t>
      </w:r>
    </w:p>
    <w:p w14:paraId="275F27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Infrastructure</w:t>
      </w:r>
    </w:p>
    <w:p w14:paraId="086A08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Domain</w:t>
      </w:r>
    </w:p>
    <w:p w14:paraId="66C384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SSL</w:t>
      </w:r>
    </w:p>
    <w:p w14:paraId="75C03C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WAF</w:t>
      </w:r>
    </w:p>
    <w:p w14:paraId="6AEC7E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0DAB70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Release</w:t>
      </w:r>
    </w:p>
    <w:p w14:paraId="050564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 Store</w:t>
      </w:r>
    </w:p>
    <w:p w14:paraId="3AF937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Play Store</w:t>
      </w:r>
    </w:p>
    <w:p w14:paraId="05C5F1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Training</w:t>
      </w:r>
    </w:p>
    <w:p w14:paraId="15C2C1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Documentation</w:t>
      </w:r>
    </w:p>
    <w:p w14:paraId="6B8E45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Support Process</w:t>
      </w:r>
    </w:p>
    <w:p w14:paraId="4C1E452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3201D3" wp14:editId="3484CBE4">
                <wp:extent cx="5943600" cy="1270"/>
                <wp:effectExtent l="0" t="31750" r="0" b="36830"/>
                <wp:docPr id="145870203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D9C3A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4FED1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169 — </w:t>
      </w:r>
      <w:r>
        <w:rPr>
          <w:rFonts w:eastAsia="Times New Roman"/>
        </w:rPr>
        <w:t>Launch Checklist</w:t>
      </w:r>
    </w:p>
    <w:p w14:paraId="55486C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Production database</w:t>
      </w:r>
    </w:p>
    <w:p w14:paraId="567F99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secrets</w:t>
      </w:r>
    </w:p>
    <w:p w14:paraId="7843AC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57411E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7843D7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</w:t>
      </w:r>
    </w:p>
    <w:p w14:paraId="5DA96A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WAF</w:t>
      </w:r>
    </w:p>
    <w:p w14:paraId="4758D33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limits</w:t>
      </w:r>
    </w:p>
    <w:p w14:paraId="35ACE3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Authentication</w:t>
      </w:r>
    </w:p>
    <w:p w14:paraId="449777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01C4D5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Authorization</w:t>
      </w:r>
    </w:p>
    <w:p w14:paraId="772CCD1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Audit</w:t>
      </w:r>
    </w:p>
    <w:p w14:paraId="0CC51F5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Email</w:t>
      </w:r>
    </w:p>
    <w:p w14:paraId="014FFC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748A7E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00119C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3E9C64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</w:t>
      </w:r>
    </w:p>
    <w:p w14:paraId="10D8DF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Mobile</w:t>
      </w:r>
    </w:p>
    <w:p w14:paraId="6B1134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Web</w:t>
      </w:r>
    </w:p>
    <w:p w14:paraId="0E0D29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Legal</w:t>
      </w:r>
    </w:p>
    <w:p w14:paraId="2A0789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Privacy</w:t>
      </w:r>
    </w:p>
    <w:p w14:paraId="7E39DD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Terms</w:t>
      </w:r>
    </w:p>
    <w:p w14:paraId="0CFC4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Incident Response</w:t>
      </w:r>
    </w:p>
    <w:p w14:paraId="44A318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</w:t>
      </w:r>
    </w:p>
    <w:p w14:paraId="3FEC63F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CF21E" wp14:editId="2499C128">
                <wp:extent cx="5943600" cy="1270"/>
                <wp:effectExtent l="0" t="31750" r="0" b="36830"/>
                <wp:docPr id="2134139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BA64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C2C85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170 — معیارهای </w:t>
      </w:r>
      <w:r>
        <w:rPr>
          <w:rFonts w:eastAsia="Times New Roman"/>
        </w:rPr>
        <w:t xml:space="preserve">Performance </w:t>
      </w:r>
      <w:r>
        <w:rPr>
          <w:rFonts w:eastAsia="Times New Roman"/>
          <w:rtl/>
        </w:rPr>
        <w:t>اولیه</w:t>
      </w:r>
    </w:p>
    <w:p w14:paraId="4D8C05B2" w14:textId="77777777" w:rsidR="005C318A" w:rsidRDefault="005C318A">
      <w:pPr>
        <w:pStyle w:val="NormalWeb"/>
      </w:pPr>
      <w:r>
        <w:rPr>
          <w:rtl/>
        </w:rPr>
        <w:t>هدف‌های پیشنهادی:</w:t>
      </w:r>
    </w:p>
    <w:p w14:paraId="0FC36CF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صفحه اصلی سریع در شبکه معمولی</w:t>
      </w:r>
    </w:p>
    <w:p w14:paraId="5736DC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</w:t>
      </w:r>
      <w:r>
        <w:rPr>
          <w:rtl/>
        </w:rPr>
        <w:t xml:space="preserve">های معمولی </w:t>
      </w:r>
      <w:r>
        <w:t xml:space="preserve">P95 </w:t>
      </w:r>
      <w:r>
        <w:rPr>
          <w:rtl/>
        </w:rPr>
        <w:t>کمتر از 500</w:t>
      </w:r>
      <w:r>
        <w:t xml:space="preserve">ms </w:t>
      </w:r>
      <w:r>
        <w:rPr>
          <w:rtl/>
        </w:rPr>
        <w:t>در شرایط عادی</w:t>
      </w:r>
    </w:p>
    <w:p w14:paraId="6EB7CA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P95 </w:t>
      </w:r>
      <w:r>
        <w:rPr>
          <w:rtl/>
        </w:rPr>
        <w:t>کمتر از 1</w:t>
      </w:r>
      <w:r>
        <w:t xml:space="preserve">s </w:t>
      </w:r>
      <w:r>
        <w:rPr>
          <w:rtl/>
        </w:rPr>
        <w:t xml:space="preserve">برای </w:t>
      </w:r>
      <w:r>
        <w:t>Query</w:t>
      </w:r>
      <w:r>
        <w:rPr>
          <w:rtl/>
        </w:rPr>
        <w:t>های معمول</w:t>
      </w:r>
    </w:p>
    <w:p w14:paraId="1BEF53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</w:t>
      </w:r>
      <w:r>
        <w:rPr>
          <w:rtl/>
        </w:rPr>
        <w:t xml:space="preserve">با </w:t>
      </w:r>
      <w:r>
        <w:t xml:space="preserve">Cache </w:t>
      </w:r>
      <w:r>
        <w:rPr>
          <w:rtl/>
        </w:rPr>
        <w:t>مناسب سریع باشد</w:t>
      </w:r>
    </w:p>
    <w:p w14:paraId="475441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 </w:t>
      </w:r>
      <w:r>
        <w:rPr>
          <w:rtl/>
        </w:rPr>
        <w:t>سریع و پایدار باشد</w:t>
      </w:r>
    </w:p>
    <w:p w14:paraId="066372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Graph </w:t>
      </w:r>
      <w:r>
        <w:rPr>
          <w:rtl/>
        </w:rPr>
        <w:t xml:space="preserve">با </w:t>
      </w:r>
      <w:r>
        <w:t>Progressive Loading</w:t>
      </w:r>
    </w:p>
    <w:p w14:paraId="30331005" w14:textId="77777777" w:rsidR="005C318A" w:rsidRDefault="005C318A">
      <w:pPr>
        <w:pStyle w:val="NormalWeb"/>
      </w:pPr>
      <w:r>
        <w:rPr>
          <w:rtl/>
        </w:rPr>
        <w:t xml:space="preserve">این اعداد در </w:t>
      </w:r>
      <w:r>
        <w:t xml:space="preserve">Load Test </w:t>
      </w:r>
      <w:r>
        <w:rPr>
          <w:rtl/>
        </w:rPr>
        <w:t>نهایی باید بر اساس حجم واقعی داده اصلاح شوند.</w:t>
      </w:r>
    </w:p>
    <w:p w14:paraId="31FA59F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61230B" wp14:editId="693C6B08">
                <wp:extent cx="5943600" cy="1270"/>
                <wp:effectExtent l="0" t="31750" r="0" b="36830"/>
                <wp:docPr id="90957783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EEE6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5B5EB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171 — </w:t>
      </w:r>
      <w:r>
        <w:rPr>
          <w:rFonts w:eastAsia="Times New Roman"/>
        </w:rPr>
        <w:t>Load Testing</w:t>
      </w:r>
    </w:p>
    <w:p w14:paraId="084E16A3" w14:textId="77777777" w:rsidR="005C318A" w:rsidRDefault="005C318A">
      <w:pPr>
        <w:pStyle w:val="NormalWeb"/>
      </w:pPr>
      <w:r>
        <w:rPr>
          <w:rtl/>
        </w:rPr>
        <w:t>سناریوها:</w:t>
      </w:r>
    </w:p>
    <w:p w14:paraId="36C711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100 concurrent users</w:t>
      </w:r>
    </w:p>
    <w:p w14:paraId="0DF754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500 concurrent users</w:t>
      </w:r>
    </w:p>
    <w:p w14:paraId="647A86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1,000 concurrent users</w:t>
      </w:r>
    </w:p>
    <w:p w14:paraId="4B76F9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Peak traffic</w:t>
      </w:r>
    </w:p>
    <w:p w14:paraId="2E4983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Load</w:t>
      </w:r>
    </w:p>
    <w:p w14:paraId="553D5B5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Load</w:t>
      </w:r>
    </w:p>
    <w:p w14:paraId="2DE5BC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 Load</w:t>
      </w:r>
    </w:p>
    <w:p w14:paraId="61776E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Load</w:t>
      </w:r>
    </w:p>
    <w:p w14:paraId="3DD56D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Upload</w:t>
      </w:r>
    </w:p>
    <w:p w14:paraId="3FCFD5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 Burst</w:t>
      </w:r>
    </w:p>
    <w:p w14:paraId="233BB35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8A350A" wp14:editId="5C8BDF49">
                <wp:extent cx="5943600" cy="1270"/>
                <wp:effectExtent l="0" t="31750" r="0" b="36830"/>
                <wp:docPr id="138759745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6DFE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5C6E1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172 — </w:t>
      </w:r>
      <w:r>
        <w:rPr>
          <w:rFonts w:eastAsia="Times New Roman"/>
        </w:rPr>
        <w:t>Database Load Test</w:t>
      </w:r>
    </w:p>
    <w:p w14:paraId="28F865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Organization dataset</w:t>
      </w:r>
    </w:p>
    <w:p w14:paraId="5C688C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Person dataset</w:t>
      </w:r>
    </w:p>
    <w:p w14:paraId="31DA54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Millions of Interactions</w:t>
      </w:r>
    </w:p>
    <w:p w14:paraId="1FD8B71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Relationship graph</w:t>
      </w:r>
    </w:p>
    <w:p w14:paraId="57F4EB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Complex queries</w:t>
      </w:r>
    </w:p>
    <w:p w14:paraId="69EE5C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Concurrent writes</w:t>
      </w:r>
    </w:p>
    <w:p w14:paraId="786968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218485" wp14:editId="00C8E81D">
                <wp:extent cx="5943600" cy="1270"/>
                <wp:effectExtent l="0" t="31750" r="0" b="36830"/>
                <wp:docPr id="64836573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53D3A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E090E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173 — </w:t>
      </w:r>
      <w:r>
        <w:rPr>
          <w:rFonts w:eastAsia="Times New Roman"/>
        </w:rPr>
        <w:t>AI Load Test</w:t>
      </w:r>
    </w:p>
    <w:p w14:paraId="0823DD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Concurrent AI requests</w:t>
      </w:r>
    </w:p>
    <w:p w14:paraId="62FA89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Long documents</w:t>
      </w:r>
    </w:p>
    <w:p w14:paraId="407846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context</w:t>
      </w:r>
    </w:p>
    <w:p w14:paraId="612797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RAG load</w:t>
      </w:r>
    </w:p>
    <w:p w14:paraId="46EB6A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Timeout</w:t>
      </w:r>
    </w:p>
    <w:p w14:paraId="504F83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Provider failure</w:t>
      </w:r>
    </w:p>
    <w:p w14:paraId="157A9A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Retry</w:t>
      </w:r>
    </w:p>
    <w:p w14:paraId="1B7A6C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Fallback model</w:t>
      </w:r>
    </w:p>
    <w:p w14:paraId="428EDF5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E5AB85" wp14:editId="7DEBB4E2">
                <wp:extent cx="5943600" cy="1270"/>
                <wp:effectExtent l="0" t="31750" r="0" b="36830"/>
                <wp:docPr id="43821850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FDE0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1A2F0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174 — </w:t>
      </w:r>
      <w:r>
        <w:rPr>
          <w:rFonts w:eastAsia="Times New Roman"/>
        </w:rPr>
        <w:t>AI Failure Strategy</w:t>
      </w:r>
    </w:p>
    <w:p w14:paraId="4D8AB1AD" w14:textId="77777777" w:rsidR="005C318A" w:rsidRDefault="005C318A">
      <w:pPr>
        <w:pStyle w:val="NormalWeb"/>
      </w:pPr>
      <w:r>
        <w:rPr>
          <w:rtl/>
        </w:rPr>
        <w:t xml:space="preserve">اگر </w:t>
      </w:r>
      <w:r>
        <w:t xml:space="preserve">AI Provider Down </w:t>
      </w:r>
      <w:r>
        <w:rPr>
          <w:rtl/>
        </w:rPr>
        <w:t>شد:</w:t>
      </w:r>
    </w:p>
    <w:p w14:paraId="5CCF12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Application </w:t>
      </w:r>
      <w:r>
        <w:rPr>
          <w:rtl/>
        </w:rPr>
        <w:t>همچنان کار کند.</w:t>
      </w:r>
    </w:p>
    <w:p w14:paraId="0EF3DB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Core CRM/Relationship functionality </w:t>
      </w:r>
      <w:r>
        <w:rPr>
          <w:rtl/>
        </w:rPr>
        <w:t xml:space="preserve">نباید به </w:t>
      </w:r>
      <w:r>
        <w:t xml:space="preserve">AI </w:t>
      </w:r>
      <w:r>
        <w:rPr>
          <w:rtl/>
        </w:rPr>
        <w:t>وابسته باشد.</w:t>
      </w:r>
    </w:p>
    <w:p w14:paraId="3C36D8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Retry</w:t>
      </w:r>
    </w:p>
    <w:p w14:paraId="1F1B39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Fallback</w:t>
      </w:r>
    </w:p>
    <w:p w14:paraId="727CAF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Graceful degradation</w:t>
      </w:r>
    </w:p>
    <w:p w14:paraId="345CAF0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1F8EA" wp14:editId="1EB4F832">
                <wp:extent cx="5943600" cy="1270"/>
                <wp:effectExtent l="0" t="31750" r="0" b="36830"/>
                <wp:docPr id="90865331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5508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B2710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175 — </w:t>
      </w:r>
      <w:r>
        <w:rPr>
          <w:rFonts w:eastAsia="Times New Roman"/>
        </w:rPr>
        <w:t>Core Principle</w:t>
      </w:r>
    </w:p>
    <w:p w14:paraId="72A73E88" w14:textId="77777777" w:rsidR="005C318A" w:rsidRDefault="005C318A">
      <w:pPr>
        <w:pStyle w:val="NormalWeb"/>
      </w:pPr>
      <w:r>
        <w:rPr>
          <w:rtl/>
        </w:rPr>
        <w:t>این قانون باید در کل پروژه رعایت شود:</w:t>
      </w:r>
    </w:p>
    <w:p w14:paraId="1516E690" w14:textId="77777777" w:rsidR="005C318A" w:rsidRDefault="005C318A">
      <w:pPr>
        <w:pStyle w:val="NormalWeb"/>
      </w:pPr>
      <w:r>
        <w:rPr>
          <w:rStyle w:val="Strong"/>
        </w:rPr>
        <w:lastRenderedPageBreak/>
        <w:t xml:space="preserve">AI </w:t>
      </w:r>
      <w:r>
        <w:rPr>
          <w:rStyle w:val="Strong"/>
          <w:rtl/>
        </w:rPr>
        <w:t xml:space="preserve">یک لایه هوشمند روی سیستم است؛ </w:t>
      </w:r>
      <w:r>
        <w:rPr>
          <w:rStyle w:val="Strong"/>
        </w:rPr>
        <w:t xml:space="preserve">AI </w:t>
      </w:r>
      <w:r>
        <w:rPr>
          <w:rStyle w:val="Strong"/>
          <w:rtl/>
        </w:rPr>
        <w:t>نباید ستون فقرات سیستم باشد.</w:t>
      </w:r>
    </w:p>
    <w:p w14:paraId="2A97DF3B" w14:textId="77777777" w:rsidR="005C318A" w:rsidRDefault="005C318A">
      <w:pPr>
        <w:pStyle w:val="NormalWeb"/>
      </w:pPr>
      <w:r>
        <w:rPr>
          <w:rtl/>
        </w:rPr>
        <w:t>ستون فقرات:</w:t>
      </w:r>
    </w:p>
    <w:p w14:paraId="1F5BA7C3" w14:textId="77777777" w:rsidR="005C318A" w:rsidRDefault="005C318A">
      <w:pPr>
        <w:pStyle w:val="NormalWeb"/>
      </w:pPr>
      <w:r>
        <w:rPr>
          <w:rStyle w:val="Strong"/>
        </w:rPr>
        <w:t>Database + Domain Logic + API + Security</w:t>
      </w:r>
    </w:p>
    <w:p w14:paraId="1A3FA8B4" w14:textId="77777777" w:rsidR="005C318A" w:rsidRDefault="005C318A">
      <w:pPr>
        <w:pStyle w:val="NormalWeb"/>
      </w:pPr>
      <w:r>
        <w:rPr>
          <w:rtl/>
        </w:rPr>
        <w:t>است.</w:t>
      </w:r>
    </w:p>
    <w:p w14:paraId="1737B21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E6FC8E" wp14:editId="522CD9C8">
                <wp:extent cx="5943600" cy="1270"/>
                <wp:effectExtent l="0" t="31750" r="0" b="36830"/>
                <wp:docPr id="11710743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F1A2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B81F1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176 — </w:t>
      </w:r>
      <w:r>
        <w:rPr>
          <w:rFonts w:eastAsia="Times New Roman"/>
        </w:rPr>
        <w:t>Data Ownership</w:t>
      </w:r>
    </w:p>
    <w:p w14:paraId="088E273A" w14:textId="77777777" w:rsidR="005C318A" w:rsidRDefault="005C318A">
      <w:pPr>
        <w:pStyle w:val="NormalWeb"/>
      </w:pPr>
      <w:r>
        <w:rPr>
          <w:rtl/>
        </w:rPr>
        <w:t xml:space="preserve">هر داده باید </w:t>
      </w:r>
      <w:r>
        <w:t xml:space="preserve">Owner </w:t>
      </w:r>
      <w:r>
        <w:rPr>
          <w:rtl/>
        </w:rPr>
        <w:t>داشته باشد.</w:t>
      </w:r>
    </w:p>
    <w:p w14:paraId="50839C6F" w14:textId="77777777" w:rsidR="005C318A" w:rsidRDefault="005C318A">
      <w:pPr>
        <w:pStyle w:val="NormalWeb"/>
      </w:pPr>
      <w:r>
        <w:rPr>
          <w:rtl/>
        </w:rPr>
        <w:t>مثلاً:</w:t>
      </w:r>
    </w:p>
    <w:p w14:paraId="64152949" w14:textId="77777777" w:rsidR="005C318A" w:rsidRDefault="005C318A">
      <w:pPr>
        <w:pStyle w:val="NormalWeb"/>
      </w:pPr>
      <w:r>
        <w:t>Organization Owner</w:t>
      </w:r>
    </w:p>
    <w:p w14:paraId="1ADDC2FE" w14:textId="77777777" w:rsidR="005C318A" w:rsidRDefault="005C318A">
      <w:pPr>
        <w:pStyle w:val="NormalWeb"/>
      </w:pPr>
      <w:r>
        <w:t>Relationship Owner</w:t>
      </w:r>
    </w:p>
    <w:p w14:paraId="488E4C36" w14:textId="77777777" w:rsidR="005C318A" w:rsidRDefault="005C318A">
      <w:pPr>
        <w:pStyle w:val="NormalWeb"/>
      </w:pPr>
      <w:r>
        <w:t>Project Owner</w:t>
      </w:r>
    </w:p>
    <w:p w14:paraId="160E8777" w14:textId="77777777" w:rsidR="005C318A" w:rsidRDefault="005C318A">
      <w:pPr>
        <w:pStyle w:val="NormalWeb"/>
      </w:pPr>
      <w:r>
        <w:t>Meeting Owner</w:t>
      </w:r>
    </w:p>
    <w:p w14:paraId="466F9D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739B5E" wp14:editId="427B7187">
                <wp:extent cx="5943600" cy="1270"/>
                <wp:effectExtent l="0" t="31750" r="0" b="36830"/>
                <wp:docPr id="91712046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4968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FAE77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177 — </w:t>
      </w:r>
      <w:r>
        <w:rPr>
          <w:rFonts w:eastAsia="Times New Roman"/>
        </w:rPr>
        <w:t>Relationship Governance</w:t>
      </w:r>
    </w:p>
    <w:p w14:paraId="2E8F56AA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Relationship</w:t>
      </w:r>
      <w:r>
        <w:rPr>
          <w:rtl/>
        </w:rPr>
        <w:t xml:space="preserve">های </w:t>
      </w:r>
      <w:r>
        <w:t>Strategic:</w:t>
      </w:r>
    </w:p>
    <w:p w14:paraId="4BFC90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Owner</w:t>
      </w:r>
    </w:p>
    <w:p w14:paraId="3347ED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697ADC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Review Frequency</w:t>
      </w:r>
    </w:p>
    <w:p w14:paraId="2962D9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Score</w:t>
      </w:r>
    </w:p>
    <w:p w14:paraId="5031A3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</w:t>
      </w:r>
    </w:p>
    <w:p w14:paraId="1B4DF8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Plan</w:t>
      </w:r>
    </w:p>
    <w:p w14:paraId="194D8E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Next Action</w:t>
      </w:r>
    </w:p>
    <w:p w14:paraId="4F5A3AE1" w14:textId="77777777" w:rsidR="005C318A" w:rsidRDefault="005C318A">
      <w:pPr>
        <w:pStyle w:val="NormalWeb"/>
      </w:pPr>
      <w:r>
        <w:rPr>
          <w:rtl/>
        </w:rPr>
        <w:t>اجباری شود.</w:t>
      </w:r>
    </w:p>
    <w:p w14:paraId="5391A81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C3F71" wp14:editId="5FED243A">
                <wp:extent cx="5943600" cy="1270"/>
                <wp:effectExtent l="0" t="31750" r="0" b="36830"/>
                <wp:docPr id="14365078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A39B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E9AEA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178 — </w:t>
      </w:r>
      <w:r>
        <w:rPr>
          <w:rFonts w:eastAsia="Times New Roman"/>
        </w:rPr>
        <w:t>Relationship Review</w:t>
      </w:r>
    </w:p>
    <w:p w14:paraId="40DF1184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Relationship</w:t>
      </w:r>
      <w:r>
        <w:rPr>
          <w:rtl/>
        </w:rPr>
        <w:t xml:space="preserve">های </w:t>
      </w:r>
      <w:r>
        <w:t>High Value:</w:t>
      </w:r>
    </w:p>
    <w:p w14:paraId="48AFD9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Monthly Review</w:t>
      </w:r>
    </w:p>
    <w:p w14:paraId="1D3DE0AB" w14:textId="77777777" w:rsidR="005C318A" w:rsidRDefault="005C318A">
      <w:pPr>
        <w:pStyle w:val="NormalWeb"/>
      </w:pPr>
      <w:r>
        <w:rPr>
          <w:rtl/>
        </w:rPr>
        <w:t>یا:</w:t>
      </w:r>
    </w:p>
    <w:p w14:paraId="69E0C3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Quarterly Review</w:t>
      </w:r>
    </w:p>
    <w:p w14:paraId="6EB54AF7" w14:textId="77777777" w:rsidR="005C318A" w:rsidRDefault="005C318A">
      <w:pPr>
        <w:pStyle w:val="NormalWeb"/>
      </w:pPr>
      <w:r>
        <w:rPr>
          <w:rtl/>
        </w:rPr>
        <w:t>با توجه به اهمیت.</w:t>
      </w:r>
    </w:p>
    <w:p w14:paraId="3C09CBE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A80CE" wp14:editId="0F694AC3">
                <wp:extent cx="5943600" cy="1270"/>
                <wp:effectExtent l="0" t="31750" r="0" b="36830"/>
                <wp:docPr id="120168630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F0C8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E1605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179 — </w:t>
      </w:r>
      <w:r>
        <w:rPr>
          <w:rFonts w:eastAsia="Times New Roman"/>
        </w:rPr>
        <w:t>Strategic Relationship Plan</w:t>
      </w:r>
    </w:p>
    <w:p w14:paraId="073B0078" w14:textId="77777777" w:rsidR="005C318A" w:rsidRDefault="005C318A">
      <w:pPr>
        <w:pStyle w:val="NormalWeb"/>
      </w:pPr>
      <w:r>
        <w:rPr>
          <w:rtl/>
        </w:rPr>
        <w:t xml:space="preserve">هر رابطه مهم بتواند </w:t>
      </w:r>
      <w:r>
        <w:t xml:space="preserve">Plan </w:t>
      </w:r>
      <w:r>
        <w:rPr>
          <w:rtl/>
        </w:rPr>
        <w:t>داشته باشد:</w:t>
      </w:r>
    </w:p>
    <w:p w14:paraId="7D8DBA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Objective</w:t>
      </w:r>
    </w:p>
    <w:p w14:paraId="414842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Stakeholders</w:t>
      </w:r>
    </w:p>
    <w:p w14:paraId="0C36A6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Current Position</w:t>
      </w:r>
    </w:p>
    <w:p w14:paraId="27A736F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Desired Position</w:t>
      </w:r>
    </w:p>
    <w:p w14:paraId="54F566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Strategy</w:t>
      </w:r>
    </w:p>
    <w:p w14:paraId="65718B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Actions</w:t>
      </w:r>
    </w:p>
    <w:p w14:paraId="501059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1E42D1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KPIs</w:t>
      </w:r>
    </w:p>
    <w:p w14:paraId="0474E2C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C45DC" wp14:editId="75479402">
                <wp:extent cx="5943600" cy="1270"/>
                <wp:effectExtent l="0" t="31750" r="0" b="36830"/>
                <wp:docPr id="51010510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E425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32DB3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180 — </w:t>
      </w:r>
      <w:r>
        <w:rPr>
          <w:rFonts w:eastAsia="Times New Roman"/>
        </w:rPr>
        <w:t>Network Intelligence</w:t>
      </w:r>
    </w:p>
    <w:p w14:paraId="5B4F1E30" w14:textId="77777777" w:rsidR="005C318A" w:rsidRDefault="005C318A">
      <w:pPr>
        <w:pStyle w:val="NormalWeb"/>
      </w:pPr>
      <w:r>
        <w:rPr>
          <w:rtl/>
        </w:rPr>
        <w:t>سیستم در آینده باید بتواند:</w:t>
      </w:r>
    </w:p>
    <w:p w14:paraId="054607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Centrality</w:t>
      </w:r>
    </w:p>
    <w:p w14:paraId="6A8A7C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Influence</w:t>
      </w:r>
    </w:p>
    <w:p w14:paraId="5DE3C6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Clustering</w:t>
      </w:r>
    </w:p>
    <w:p w14:paraId="064E94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Bridge Nodes</w:t>
      </w:r>
    </w:p>
    <w:p w14:paraId="0FB6AB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Bottlenecks</w:t>
      </w:r>
    </w:p>
    <w:p w14:paraId="6DCC85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Single Points of Failure</w:t>
      </w:r>
    </w:p>
    <w:p w14:paraId="5A2AB520" w14:textId="77777777" w:rsidR="005C318A" w:rsidRDefault="005C318A">
      <w:pPr>
        <w:pStyle w:val="NormalWeb"/>
      </w:pPr>
      <w:r>
        <w:rPr>
          <w:rtl/>
        </w:rPr>
        <w:t>را تحلیل کند.</w:t>
      </w:r>
    </w:p>
    <w:p w14:paraId="337371D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0FFC1" wp14:editId="7636DA00">
                <wp:extent cx="5943600" cy="1270"/>
                <wp:effectExtent l="0" t="31750" r="0" b="36830"/>
                <wp:docPr id="101649456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D8D3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E3A13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181 — </w:t>
      </w:r>
      <w:r>
        <w:rPr>
          <w:rFonts w:eastAsia="Times New Roman"/>
        </w:rPr>
        <w:t>Bridge Person</w:t>
      </w:r>
    </w:p>
    <w:p w14:paraId="2DADBAB1" w14:textId="77777777" w:rsidR="005C318A" w:rsidRDefault="005C318A">
      <w:pPr>
        <w:pStyle w:val="NormalWeb"/>
      </w:pPr>
      <w:r>
        <w:rPr>
          <w:rtl/>
        </w:rPr>
        <w:t>سیستم بتواند فردی را شناسایی کند که:</w:t>
      </w:r>
    </w:p>
    <w:p w14:paraId="7CDFD2D1" w14:textId="77777777" w:rsidR="005C318A" w:rsidRDefault="005C318A">
      <w:pPr>
        <w:pStyle w:val="NormalWeb"/>
      </w:pPr>
      <w:r>
        <w:rPr>
          <w:rtl/>
        </w:rPr>
        <w:t>بین دو شبکه کاملاً متفاوت قرار گرفته است.</w:t>
      </w:r>
    </w:p>
    <w:p w14:paraId="31A796CF" w14:textId="77777777" w:rsidR="005C318A" w:rsidRDefault="005C318A">
      <w:pPr>
        <w:pStyle w:val="NormalWeb"/>
      </w:pPr>
      <w:r>
        <w:rPr>
          <w:rtl/>
        </w:rPr>
        <w:t>مثلاً:</w:t>
      </w:r>
    </w:p>
    <w:p w14:paraId="055158D9" w14:textId="77777777" w:rsidR="005C318A" w:rsidRDefault="005C318A">
      <w:pPr>
        <w:pStyle w:val="NormalWeb"/>
      </w:pPr>
      <w:r>
        <w:t>Company Network</w:t>
      </w:r>
    </w:p>
    <w:p w14:paraId="1CCA218D" w14:textId="77777777" w:rsidR="005C318A" w:rsidRDefault="005C318A">
      <w:pPr>
        <w:pStyle w:val="NormalWeb"/>
      </w:pPr>
      <w:r>
        <w:t>↔</w:t>
      </w:r>
    </w:p>
    <w:p w14:paraId="1175D1DA" w14:textId="77777777" w:rsidR="005C318A" w:rsidRDefault="005C318A">
      <w:pPr>
        <w:pStyle w:val="NormalWeb"/>
      </w:pPr>
      <w:r>
        <w:t>Government Network</w:t>
      </w:r>
    </w:p>
    <w:p w14:paraId="70005170" w14:textId="77777777" w:rsidR="005C318A" w:rsidRDefault="005C318A">
      <w:pPr>
        <w:pStyle w:val="NormalWeb"/>
      </w:pPr>
      <w:r>
        <w:rPr>
          <w:rtl/>
        </w:rPr>
        <w:t>این فرد می‌تواند:</w:t>
      </w:r>
    </w:p>
    <w:p w14:paraId="57412D32" w14:textId="77777777" w:rsidR="005C318A" w:rsidRDefault="005C318A">
      <w:pPr>
        <w:pStyle w:val="NormalWeb"/>
      </w:pPr>
      <w:r>
        <w:rPr>
          <w:rStyle w:val="Strong"/>
        </w:rPr>
        <w:t>Strategic Bridge</w:t>
      </w:r>
    </w:p>
    <w:p w14:paraId="7A6FCC93" w14:textId="77777777" w:rsidR="005C318A" w:rsidRDefault="005C318A">
      <w:pPr>
        <w:pStyle w:val="NormalWeb"/>
      </w:pPr>
      <w:r>
        <w:rPr>
          <w:rtl/>
        </w:rPr>
        <w:t>باشد.</w:t>
      </w:r>
    </w:p>
    <w:p w14:paraId="2E0815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09276" wp14:editId="44495734">
                <wp:extent cx="5943600" cy="1270"/>
                <wp:effectExtent l="0" t="31750" r="0" b="36830"/>
                <wp:docPr id="185463565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0682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2B7B6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182 — </w:t>
      </w:r>
      <w:r>
        <w:rPr>
          <w:rFonts w:eastAsia="Times New Roman"/>
        </w:rPr>
        <w:t>Relationship Opportunity Detection</w:t>
      </w:r>
    </w:p>
    <w:p w14:paraId="2A2AC33D" w14:textId="77777777" w:rsidR="005C318A" w:rsidRDefault="005C318A">
      <w:pPr>
        <w:pStyle w:val="NormalWeb"/>
      </w:pPr>
      <w:r>
        <w:rPr>
          <w:rtl/>
        </w:rPr>
        <w:t>مثلاً:</w:t>
      </w:r>
    </w:p>
    <w:p w14:paraId="4590CF4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Company A</w:t>
      </w:r>
    </w:p>
    <w:p w14:paraId="5F6DBC8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E55A3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Strong Relationship</w:t>
      </w:r>
    </w:p>
    <w:p w14:paraId="6CC1953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98543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Company B</w:t>
      </w:r>
    </w:p>
    <w:p w14:paraId="68814930" w14:textId="77777777" w:rsidR="005C318A" w:rsidRDefault="005C318A">
      <w:pPr>
        <w:pStyle w:val="HTMLPreformatted"/>
        <w:rPr>
          <w:rStyle w:val="HTMLCode"/>
        </w:rPr>
      </w:pPr>
    </w:p>
    <w:p w14:paraId="42E1A96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Company C</w:t>
      </w:r>
    </w:p>
    <w:p w14:paraId="662BBA2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690D0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Needs Company B</w:t>
      </w:r>
    </w:p>
    <w:p w14:paraId="6CAE78E9" w14:textId="77777777" w:rsidR="005C318A" w:rsidRDefault="005C318A">
      <w:pPr>
        <w:pStyle w:val="NormalWeb"/>
      </w:pPr>
      <w:r>
        <w:rPr>
          <w:rtl/>
        </w:rPr>
        <w:t>سیستم:</w:t>
      </w:r>
    </w:p>
    <w:p w14:paraId="7C617E46" w14:textId="77777777" w:rsidR="005C318A" w:rsidRDefault="005C318A">
      <w:pPr>
        <w:pStyle w:val="NormalWeb"/>
      </w:pPr>
      <w:r>
        <w:t>«Opportunity Detected»</w:t>
      </w:r>
    </w:p>
    <w:p w14:paraId="43363865" w14:textId="77777777" w:rsidR="005C318A" w:rsidRDefault="005C318A">
      <w:pPr>
        <w:pStyle w:val="NormalWeb"/>
      </w:pPr>
      <w:r>
        <w:rPr>
          <w:rtl/>
        </w:rPr>
        <w:t>و مسیر معرفی را پیشنهاد کند.</w:t>
      </w:r>
    </w:p>
    <w:p w14:paraId="121E430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FA2BE" wp14:editId="2036586A">
                <wp:extent cx="5943600" cy="1270"/>
                <wp:effectExtent l="0" t="31750" r="0" b="36830"/>
                <wp:docPr id="118977554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41A7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FD155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183 — </w:t>
      </w:r>
      <w:r>
        <w:rPr>
          <w:rFonts w:eastAsia="Times New Roman"/>
        </w:rPr>
        <w:t>Recommendation Confidence</w:t>
      </w:r>
    </w:p>
    <w:p w14:paraId="6128893D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Recommendation:</w:t>
      </w:r>
    </w:p>
    <w:p w14:paraId="6B25D2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Confidence</w:t>
      </w:r>
    </w:p>
    <w:p w14:paraId="25152D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Evidence</w:t>
      </w:r>
    </w:p>
    <w:p w14:paraId="387AEE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Reason</w:t>
      </w:r>
    </w:p>
    <w:p w14:paraId="5F2B0541" w14:textId="77777777" w:rsidR="005C318A" w:rsidRDefault="005C318A">
      <w:pPr>
        <w:pStyle w:val="NormalWeb"/>
      </w:pPr>
      <w:r>
        <w:rPr>
          <w:rtl/>
        </w:rPr>
        <w:t>داشته باشد.</w:t>
      </w:r>
    </w:p>
    <w:p w14:paraId="10756E73" w14:textId="77777777" w:rsidR="005C318A" w:rsidRDefault="005C318A">
      <w:pPr>
        <w:pStyle w:val="NormalWeb"/>
      </w:pPr>
      <w:r>
        <w:rPr>
          <w:rtl/>
        </w:rPr>
        <w:t>مثلاً:</w:t>
      </w:r>
    </w:p>
    <w:p w14:paraId="041AF178" w14:textId="77777777" w:rsidR="005C318A" w:rsidRDefault="005C318A">
      <w:pPr>
        <w:pStyle w:val="NormalWeb"/>
      </w:pPr>
      <w:r>
        <w:rPr>
          <w:rStyle w:val="Strong"/>
        </w:rPr>
        <w:t>Confidence: 87%</w:t>
      </w:r>
    </w:p>
    <w:p w14:paraId="18AE4B3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31FBF" wp14:editId="5157B901">
                <wp:extent cx="5943600" cy="1270"/>
                <wp:effectExtent l="0" t="31750" r="0" b="36830"/>
                <wp:docPr id="2856882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F52C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87F61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184 — </w:t>
      </w:r>
      <w:r>
        <w:rPr>
          <w:rFonts w:eastAsia="Times New Roman"/>
        </w:rPr>
        <w:t>Human Approval</w:t>
      </w:r>
    </w:p>
    <w:p w14:paraId="07F88EED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Recommendation</w:t>
      </w:r>
      <w:r>
        <w:rPr>
          <w:rtl/>
        </w:rPr>
        <w:t>های حساس:</w:t>
      </w:r>
    </w:p>
    <w:p w14:paraId="658FC0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Approve</w:t>
      </w:r>
    </w:p>
    <w:p w14:paraId="56EB67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Reject</w:t>
      </w:r>
    </w:p>
    <w:p w14:paraId="1FF9FE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Edit</w:t>
      </w:r>
    </w:p>
    <w:p w14:paraId="54AB75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Snooze</w:t>
      </w:r>
    </w:p>
    <w:p w14:paraId="50C3F2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Assign</w:t>
      </w:r>
    </w:p>
    <w:p w14:paraId="084351D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D5E297" wp14:editId="4AA99184">
                <wp:extent cx="5943600" cy="1270"/>
                <wp:effectExtent l="0" t="31750" r="0" b="36830"/>
                <wp:docPr id="188521027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E3AD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A671A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185 — </w:t>
      </w:r>
      <w:r>
        <w:rPr>
          <w:rFonts w:eastAsia="Times New Roman"/>
        </w:rPr>
        <w:t>Explainability</w:t>
      </w:r>
    </w:p>
    <w:p w14:paraId="2162EC63" w14:textId="77777777" w:rsidR="005C318A" w:rsidRDefault="005C318A">
      <w:pPr>
        <w:pStyle w:val="NormalWeb"/>
      </w:pPr>
      <w:r>
        <w:rPr>
          <w:rtl/>
        </w:rPr>
        <w:t>کاربر بتواند بپرسد:</w:t>
      </w:r>
    </w:p>
    <w:p w14:paraId="6B1347D6" w14:textId="77777777" w:rsidR="005C318A" w:rsidRDefault="005C318A">
      <w:pPr>
        <w:pStyle w:val="NormalWeb"/>
      </w:pPr>
      <w:r>
        <w:rPr>
          <w:rtl/>
        </w:rPr>
        <w:t>«چرا این پیشنهاد را دادی؟»</w:t>
      </w:r>
    </w:p>
    <w:p w14:paraId="5DB7CD95" w14:textId="77777777" w:rsidR="005C318A" w:rsidRDefault="005C318A">
      <w:pPr>
        <w:pStyle w:val="NormalWeb"/>
      </w:pPr>
      <w:r>
        <w:rPr>
          <w:rtl/>
        </w:rPr>
        <w:t>سیستم:</w:t>
      </w:r>
    </w:p>
    <w:p w14:paraId="6F56BC18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داده‌های مؤثر</w:t>
      </w:r>
    </w:p>
    <w:p w14:paraId="6D7AE5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Score</w:t>
      </w:r>
    </w:p>
    <w:p w14:paraId="1EBB62C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تاریخچه</w:t>
      </w:r>
    </w:p>
    <w:p w14:paraId="15C897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Relationship</w:t>
      </w:r>
    </w:p>
    <w:p w14:paraId="4B7085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Evidence</w:t>
      </w:r>
    </w:p>
    <w:p w14:paraId="36AEC61B" w14:textId="77777777" w:rsidR="005C318A" w:rsidRDefault="005C318A">
      <w:pPr>
        <w:pStyle w:val="NormalWeb"/>
      </w:pPr>
      <w:r>
        <w:rPr>
          <w:rtl/>
        </w:rPr>
        <w:t>را نمایش دهد.</w:t>
      </w:r>
    </w:p>
    <w:p w14:paraId="69F2D23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28C9A" wp14:editId="06AF9B4C">
                <wp:extent cx="5943600" cy="1270"/>
                <wp:effectExtent l="0" t="31750" r="0" b="36830"/>
                <wp:docPr id="8437556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1265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77BB7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186 — </w:t>
      </w:r>
      <w:r>
        <w:rPr>
          <w:rFonts w:eastAsia="Times New Roman"/>
        </w:rPr>
        <w:t>Final Architecture</w:t>
      </w:r>
    </w:p>
    <w:p w14:paraId="435E6C4A" w14:textId="77777777" w:rsidR="005C318A" w:rsidRDefault="005C318A">
      <w:pPr>
        <w:pStyle w:val="NormalWeb"/>
      </w:pPr>
      <w:r>
        <w:rPr>
          <w:rtl/>
        </w:rPr>
        <w:t>معماری نهایی پیشنهادی:</w:t>
      </w:r>
    </w:p>
    <w:p w14:paraId="186D19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USERS</w:t>
      </w:r>
    </w:p>
    <w:p w14:paraId="2C8AE73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7D4D67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┌───────────┴───────────┐</w:t>
      </w:r>
    </w:p>
    <w:p w14:paraId="6B34508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5101EE7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WEB                    MOBILE</w:t>
      </w:r>
    </w:p>
    <w:p w14:paraId="5226E1B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Next.js                 React Native</w:t>
      </w:r>
    </w:p>
    <w:p w14:paraId="38AEEF9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2A297AB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└───────────┬───────────┘</w:t>
      </w:r>
    </w:p>
    <w:p w14:paraId="1454E38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7A92B8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API Gateway</w:t>
      </w:r>
    </w:p>
    <w:p w14:paraId="4FF7951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81F4BE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Authentication</w:t>
      </w:r>
    </w:p>
    <w:p w14:paraId="13B0A24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7A4D8BA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Authorization</w:t>
      </w:r>
    </w:p>
    <w:p w14:paraId="0BF4538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37360AA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Backend API</w:t>
      </w:r>
    </w:p>
    <w:p w14:paraId="2F44B9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7A9A0D8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┌──────────────┼──────────────┐</w:t>
      </w:r>
    </w:p>
    <w:p w14:paraId="0306A6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│              │</w:t>
      </w:r>
    </w:p>
    <w:p w14:paraId="313412A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Relationship    Project         Meeting</w:t>
      </w:r>
    </w:p>
    <w:p w14:paraId="35BBB30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Service       Service        Service</w:t>
      </w:r>
    </w:p>
    <w:p w14:paraId="7CCF429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│              │</w:t>
      </w:r>
    </w:p>
    <w:p w14:paraId="363BA10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└──────────────┼──────────────┘</w:t>
      </w:r>
    </w:p>
    <w:p w14:paraId="289C9C1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B1C504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Domain Layer</w:t>
      </w:r>
    </w:p>
    <w:p w14:paraId="2840A9A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53B9612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┌───────────┼───────────┐</w:t>
      </w:r>
    </w:p>
    <w:p w14:paraId="09D10E2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│           │</w:t>
      </w:r>
    </w:p>
    <w:p w14:paraId="3419BB9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PostgreSQL     Redis       Queue</w:t>
      </w:r>
    </w:p>
    <w:p w14:paraId="5A3EC1F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34A3CA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Workers</w:t>
      </w:r>
    </w:p>
    <w:p w14:paraId="0AAF36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7ED76AE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└───────────┬───────────┘</w:t>
      </w:r>
    </w:p>
    <w:p w14:paraId="292E3FB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E4E66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Intelligence</w:t>
      </w:r>
    </w:p>
    <w:p w14:paraId="50C5107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3314E85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┌───────────┼───────────┐</w:t>
      </w:r>
    </w:p>
    <w:p w14:paraId="44212B6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│           │</w:t>
      </w:r>
    </w:p>
    <w:p w14:paraId="478B5F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Search       RAG          AI</w:t>
      </w:r>
    </w:p>
    <w:p w14:paraId="48EE6EF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│           │</w:t>
      </w:r>
    </w:p>
    <w:p w14:paraId="7E249FF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└───────────┼───────────┘</w:t>
      </w:r>
    </w:p>
    <w:p w14:paraId="5E19F8E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256EDA3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Recommendation</w:t>
      </w:r>
    </w:p>
    <w:p w14:paraId="28B7169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2EACD8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Actions</w:t>
      </w:r>
    </w:p>
    <w:p w14:paraId="54DB03F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7132F6D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Learning</w:t>
      </w:r>
    </w:p>
    <w:p w14:paraId="4B354C9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8D04F" wp14:editId="6007E211">
                <wp:extent cx="5943600" cy="1270"/>
                <wp:effectExtent l="0" t="31750" r="0" b="36830"/>
                <wp:docPr id="190668496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2B15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C8CBB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187 — </w:t>
      </w:r>
      <w:r>
        <w:rPr>
          <w:rFonts w:eastAsia="Times New Roman"/>
        </w:rPr>
        <w:t xml:space="preserve">Build Order </w:t>
      </w:r>
      <w:r>
        <w:rPr>
          <w:rFonts w:eastAsia="Times New Roman"/>
          <w:rtl/>
        </w:rPr>
        <w:t>نهایی</w:t>
      </w:r>
    </w:p>
    <w:p w14:paraId="703C43E2" w14:textId="77777777" w:rsidR="005C318A" w:rsidRDefault="005C318A">
      <w:pPr>
        <w:pStyle w:val="NormalWeb"/>
      </w:pPr>
      <w:r>
        <w:rPr>
          <w:rtl/>
        </w:rPr>
        <w:t>ترتیب اجرای واقعی پروژه:</w:t>
      </w:r>
    </w:p>
    <w:p w14:paraId="530520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1. Product Requirements </w:t>
      </w:r>
      <w:r>
        <w:rPr>
          <w:rtl/>
        </w:rPr>
        <w:t>نهایی</w:t>
      </w:r>
    </w:p>
    <w:p w14:paraId="06BBA70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2. UX Architecture</w:t>
      </w:r>
    </w:p>
    <w:p w14:paraId="6803DF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3. Technical Architecture</w:t>
      </w:r>
    </w:p>
    <w:p w14:paraId="779D87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4. Repository</w:t>
      </w:r>
    </w:p>
    <w:p w14:paraId="7169A4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5. Monorepo</w:t>
      </w:r>
    </w:p>
    <w:p w14:paraId="7CEBC5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6. Infrastructure</w:t>
      </w:r>
    </w:p>
    <w:p w14:paraId="7C0834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7. Database</w:t>
      </w:r>
    </w:p>
    <w:p w14:paraId="61E276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8. Authentication</w:t>
      </w:r>
    </w:p>
    <w:p w14:paraId="47E085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9. Authorization</w:t>
      </w:r>
    </w:p>
    <w:p w14:paraId="0B6C1F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10. Design System</w:t>
      </w:r>
    </w:p>
    <w:p w14:paraId="4DFBE8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11. Organization</w:t>
      </w:r>
    </w:p>
    <w:p w14:paraId="540266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12. Person</w:t>
      </w:r>
    </w:p>
    <w:p w14:paraId="7B32BB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13. Relationship</w:t>
      </w:r>
    </w:p>
    <w:p w14:paraId="645D97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14. Interaction</w:t>
      </w:r>
    </w:p>
    <w:p w14:paraId="759471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15. Meeting</w:t>
      </w:r>
    </w:p>
    <w:p w14:paraId="5AC99A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16. Action</w:t>
      </w:r>
    </w:p>
    <w:p w14:paraId="0343F8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17. Commitment</w:t>
      </w:r>
    </w:p>
    <w:p w14:paraId="61A0F4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18. Project</w:t>
      </w:r>
    </w:p>
    <w:p w14:paraId="76BFA7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19. Opportunity</w:t>
      </w:r>
    </w:p>
    <w:p w14:paraId="3191CD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20. Network</w:t>
      </w:r>
    </w:p>
    <w:p w14:paraId="419125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21. Search</w:t>
      </w:r>
    </w:p>
    <w:p w14:paraId="78655F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22. Notifications</w:t>
      </w:r>
    </w:p>
    <w:p w14:paraId="641EEB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23. Workflow</w:t>
      </w:r>
    </w:p>
    <w:p w14:paraId="114FDC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24. Analytics</w:t>
      </w:r>
    </w:p>
    <w:p w14:paraId="3FB86B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25. AI Gateway</w:t>
      </w:r>
    </w:p>
    <w:p w14:paraId="21011CD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26. RAG</w:t>
      </w:r>
    </w:p>
    <w:p w14:paraId="42BC29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27. Recommendation Engine</w:t>
      </w:r>
    </w:p>
    <w:p w14:paraId="47A1C1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28. Calendar</w:t>
      </w:r>
    </w:p>
    <w:p w14:paraId="237A69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29. Email</w:t>
      </w:r>
    </w:p>
    <w:p w14:paraId="2A1DDB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30. Mobile</w:t>
      </w:r>
    </w:p>
    <w:p w14:paraId="566E9F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31. Security Hardening</w:t>
      </w:r>
    </w:p>
    <w:p w14:paraId="6CF33E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32. Performance</w:t>
      </w:r>
    </w:p>
    <w:p w14:paraId="4A9F4B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33. Load Testing</w:t>
      </w:r>
    </w:p>
    <w:p w14:paraId="5C2595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34. Pentest</w:t>
      </w:r>
    </w:p>
    <w:p w14:paraId="28F03D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35. UAT</w:t>
      </w:r>
    </w:p>
    <w:p w14:paraId="237800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36. Production</w:t>
      </w:r>
    </w:p>
    <w:p w14:paraId="4DC794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37. Monitoring</w:t>
      </w:r>
    </w:p>
    <w:p w14:paraId="7C970D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38. Launch</w:t>
      </w:r>
    </w:p>
    <w:p w14:paraId="49F23A5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1C0A71" wp14:editId="0ECB9425">
                <wp:extent cx="5943600" cy="1270"/>
                <wp:effectExtent l="0" t="31750" r="0" b="36830"/>
                <wp:docPr id="118270035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E70C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B4200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188 — مهم‌ترین قانون اجرایی پروژه</w:t>
      </w:r>
    </w:p>
    <w:p w14:paraId="553E5868" w14:textId="77777777" w:rsidR="005C318A" w:rsidRDefault="005C318A">
      <w:pPr>
        <w:pStyle w:val="NormalWeb"/>
      </w:pPr>
      <w:r>
        <w:rPr>
          <w:rtl/>
        </w:rPr>
        <w:t>از اینجا به بعد نباید به شکل:</w:t>
      </w:r>
    </w:p>
    <w:p w14:paraId="53D264C6" w14:textId="77777777" w:rsidR="005C318A" w:rsidRDefault="005C318A">
      <w:pPr>
        <w:pStyle w:val="NormalWeb"/>
      </w:pPr>
      <w:r>
        <w:rPr>
          <w:rtl/>
        </w:rPr>
        <w:t xml:space="preserve">«بیا صفحه </w:t>
      </w:r>
      <w:r>
        <w:t xml:space="preserve">Dashboard </w:t>
      </w:r>
      <w:r>
        <w:rPr>
          <w:rtl/>
        </w:rPr>
        <w:t>را بسازیم»</w:t>
      </w:r>
    </w:p>
    <w:p w14:paraId="4970D559" w14:textId="77777777" w:rsidR="005C318A" w:rsidRDefault="005C318A">
      <w:pPr>
        <w:pStyle w:val="NormalWeb"/>
      </w:pPr>
      <w:r>
        <w:rPr>
          <w:rtl/>
        </w:rPr>
        <w:t>پیش برویم.</w:t>
      </w:r>
    </w:p>
    <w:p w14:paraId="08B593DF" w14:textId="77777777" w:rsidR="005C318A" w:rsidRDefault="005C318A">
      <w:pPr>
        <w:pStyle w:val="NormalWeb"/>
      </w:pPr>
      <w:r>
        <w:rPr>
          <w:rtl/>
        </w:rPr>
        <w:t>روش درست:</w:t>
      </w:r>
    </w:p>
    <w:p w14:paraId="38F6920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664BE87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922B8C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Requirement</w:t>
      </w:r>
    </w:p>
    <w:p w14:paraId="1416D0E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14:paraId="4A59135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UX</w:t>
      </w:r>
    </w:p>
    <w:p w14:paraId="5648FB1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8D5FB3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Entity</w:t>
      </w:r>
    </w:p>
    <w:p w14:paraId="541481D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1C5184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1411E1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A2CC22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220616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F45781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Business Logic</w:t>
      </w:r>
    </w:p>
    <w:p w14:paraId="671D1C1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2CB835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47B349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59C77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Web</w:t>
      </w:r>
    </w:p>
    <w:p w14:paraId="0EAE52C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0AAE79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4782C43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EAEA60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14:paraId="0D246D4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980231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3CFFAD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CD69B6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14:paraId="001509C7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 xml:space="preserve">Feature </w:t>
      </w:r>
      <w:r>
        <w:rPr>
          <w:rtl/>
        </w:rPr>
        <w:t>باید از این مسیر عبور کند.</w:t>
      </w:r>
    </w:p>
    <w:p w14:paraId="4224C9B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C95D2E" wp14:editId="15119596">
                <wp:extent cx="5943600" cy="1270"/>
                <wp:effectExtent l="0" t="31750" r="0" b="36830"/>
                <wp:docPr id="10303442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B718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5B7B0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189 — چیزی که از ابتدا نباید انجام دهیم</w:t>
      </w:r>
    </w:p>
    <w:p w14:paraId="088C75B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شروع مستقیم از </w:t>
      </w:r>
      <w:r>
        <w:t>UI</w:t>
      </w:r>
    </w:p>
    <w:p w14:paraId="0F8CDF1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 xml:space="preserve">Authentication </w:t>
      </w:r>
      <w:r>
        <w:rPr>
          <w:rtl/>
        </w:rPr>
        <w:t>دستی بدون دلیل</w:t>
      </w:r>
    </w:p>
    <w:p w14:paraId="2A569D7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قرار دادن </w:t>
      </w:r>
      <w:r>
        <w:t xml:space="preserve">Business Logic </w:t>
      </w:r>
      <w:r>
        <w:rPr>
          <w:rtl/>
        </w:rPr>
        <w:t xml:space="preserve">در </w:t>
      </w:r>
      <w:r>
        <w:t>Frontend</w:t>
      </w:r>
    </w:p>
    <w:p w14:paraId="57E3B59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اتصال مستقیم </w:t>
      </w:r>
      <w:r>
        <w:t xml:space="preserve">Frontend </w:t>
      </w:r>
      <w:r>
        <w:rPr>
          <w:rtl/>
        </w:rPr>
        <w:t xml:space="preserve">به </w:t>
      </w:r>
      <w:r>
        <w:t>Database</w:t>
      </w:r>
    </w:p>
    <w:p w14:paraId="55BA807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ذخیره </w:t>
      </w:r>
      <w:r>
        <w:t xml:space="preserve">Secret </w:t>
      </w:r>
      <w:r>
        <w:rPr>
          <w:rtl/>
        </w:rPr>
        <w:t xml:space="preserve">در </w:t>
      </w:r>
      <w:r>
        <w:t>Frontend</w:t>
      </w:r>
    </w:p>
    <w:p w14:paraId="6EDFB69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ذخیره </w:t>
      </w:r>
      <w:r>
        <w:t xml:space="preserve">Token </w:t>
      </w:r>
      <w:r>
        <w:rPr>
          <w:rtl/>
        </w:rPr>
        <w:t xml:space="preserve">حساس در </w:t>
      </w:r>
      <w:r>
        <w:t xml:space="preserve">LocalStorage </w:t>
      </w:r>
      <w:r>
        <w:rPr>
          <w:rtl/>
        </w:rPr>
        <w:t>بدون طراحی امنیتی مناسب</w:t>
      </w:r>
    </w:p>
    <w:p w14:paraId="176D8D4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 xml:space="preserve">Graph Database </w:t>
      </w:r>
      <w:r>
        <w:rPr>
          <w:rtl/>
        </w:rPr>
        <w:t xml:space="preserve">بدون </w:t>
      </w:r>
      <w:r>
        <w:t>Benchmark</w:t>
      </w:r>
    </w:p>
    <w:p w14:paraId="60D1104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وابسته کردن سیستم به یک </w:t>
      </w:r>
      <w:r>
        <w:t>AI Provider</w:t>
      </w:r>
    </w:p>
    <w:p w14:paraId="4F6AD5A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اجازه دسترسی آزاد </w:t>
      </w:r>
      <w:r>
        <w:t xml:space="preserve">AI </w:t>
      </w:r>
      <w:r>
        <w:rPr>
          <w:rtl/>
        </w:rPr>
        <w:t xml:space="preserve">به </w:t>
      </w:r>
      <w:r>
        <w:t>Database</w:t>
      </w:r>
    </w:p>
    <w:p w14:paraId="509246C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نبود </w:t>
      </w:r>
      <w:r>
        <w:t>Audit Log</w:t>
      </w:r>
    </w:p>
    <w:p w14:paraId="16B2DAA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نبود </w:t>
      </w:r>
      <w:r>
        <w:t>Permission Model</w:t>
      </w:r>
    </w:p>
    <w:p w14:paraId="6679EFC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نبود </w:t>
      </w:r>
      <w:r>
        <w:t>Backup</w:t>
      </w:r>
    </w:p>
    <w:p w14:paraId="6EF0CCAE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نبود </w:t>
      </w:r>
      <w:r>
        <w:t>Testing</w:t>
      </w:r>
    </w:p>
    <w:p w14:paraId="26E9272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استفاده از </w:t>
      </w:r>
      <w:r>
        <w:t xml:space="preserve">Canary </w:t>
      </w:r>
      <w:r>
        <w:rPr>
          <w:rtl/>
        </w:rPr>
        <w:t xml:space="preserve">در </w:t>
      </w:r>
      <w:r>
        <w:t>Production</w:t>
      </w:r>
    </w:p>
    <w:p w14:paraId="5990957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استفاده از </w:t>
      </w:r>
      <w:r>
        <w:t>Package</w:t>
      </w:r>
      <w:r>
        <w:rPr>
          <w:rtl/>
        </w:rPr>
        <w:t>های بدون نگهداری</w:t>
      </w:r>
    </w:p>
    <w:p w14:paraId="1AC3690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Microservice</w:t>
      </w:r>
      <w:r>
        <w:rPr>
          <w:rtl/>
        </w:rPr>
        <w:t>های متعدد از روز اول بدون نیاز</w:t>
      </w:r>
    </w:p>
    <w:p w14:paraId="559FEC4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8762B" wp14:editId="43B4BBD6">
                <wp:extent cx="5943600" cy="1270"/>
                <wp:effectExtent l="0" t="31750" r="0" b="36830"/>
                <wp:docPr id="146533218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B8B8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376FD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190 — معماری‌ای که پیشنهاد می‌کنم</w:t>
      </w:r>
    </w:p>
    <w:p w14:paraId="30CAC9CD" w14:textId="77777777" w:rsidR="005C318A" w:rsidRDefault="005C318A">
      <w:pPr>
        <w:pStyle w:val="NormalWeb"/>
      </w:pPr>
      <w:r>
        <w:rPr>
          <w:rtl/>
        </w:rPr>
        <w:t>برای نسخه اول:</w:t>
      </w:r>
    </w:p>
    <w:p w14:paraId="6EAC7B96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Modular Monolith</w:t>
      </w:r>
    </w:p>
    <w:p w14:paraId="6A0E1995" w14:textId="77777777" w:rsidR="005C318A" w:rsidRDefault="005C318A">
      <w:pPr>
        <w:pStyle w:val="NormalWeb"/>
      </w:pPr>
      <w:r>
        <w:rPr>
          <w:rtl/>
        </w:rPr>
        <w:t>نه:</w:t>
      </w:r>
    </w:p>
    <w:p w14:paraId="39F85F2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Microservices</w:t>
      </w:r>
    </w:p>
    <w:p w14:paraId="0866C525" w14:textId="77777777" w:rsidR="005C318A" w:rsidRDefault="005C318A">
      <w:pPr>
        <w:pStyle w:val="NormalWeb"/>
      </w:pPr>
      <w:r>
        <w:rPr>
          <w:rtl/>
        </w:rPr>
        <w:t>ساختار:</w:t>
      </w:r>
    </w:p>
    <w:p w14:paraId="69A5C07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One Backend</w:t>
      </w:r>
    </w:p>
    <w:p w14:paraId="16D616B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Auth Module</w:t>
      </w:r>
    </w:p>
    <w:p w14:paraId="2E3115E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Organization Module</w:t>
      </w:r>
    </w:p>
    <w:p w14:paraId="2C22596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People Module</w:t>
      </w:r>
    </w:p>
    <w:p w14:paraId="3CCD4C8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Relationship Module</w:t>
      </w:r>
    </w:p>
    <w:p w14:paraId="2AFE2ED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Meeting Module</w:t>
      </w:r>
    </w:p>
    <w:p w14:paraId="7457A66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Project Module</w:t>
      </w:r>
    </w:p>
    <w:p w14:paraId="61969A8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Opportunity Module</w:t>
      </w:r>
    </w:p>
    <w:p w14:paraId="69B2E4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Notification Module</w:t>
      </w:r>
    </w:p>
    <w:p w14:paraId="0F02D87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Search Module</w:t>
      </w:r>
    </w:p>
    <w:p w14:paraId="7B3803F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AI Module</w:t>
      </w:r>
    </w:p>
    <w:p w14:paraId="2EFCB1F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└── Reporting Module</w:t>
      </w:r>
    </w:p>
    <w:p w14:paraId="2F43E9AF" w14:textId="77777777" w:rsidR="005C318A" w:rsidRDefault="005C318A">
      <w:pPr>
        <w:pStyle w:val="NormalWeb"/>
      </w:pPr>
      <w:r>
        <w:rPr>
          <w:rtl/>
        </w:rPr>
        <w:t xml:space="preserve">اما </w:t>
      </w:r>
      <w:r>
        <w:t>Module</w:t>
      </w:r>
      <w:r>
        <w:rPr>
          <w:rtl/>
        </w:rPr>
        <w:t>ها باید مرز مشخص داشته باشند.</w:t>
      </w:r>
    </w:p>
    <w:p w14:paraId="5B68A4B5" w14:textId="77777777" w:rsidR="005C318A" w:rsidRDefault="005C318A">
      <w:pPr>
        <w:pStyle w:val="NormalWeb"/>
      </w:pPr>
      <w:r>
        <w:rPr>
          <w:rtl/>
        </w:rPr>
        <w:t>اگر در آینده لازم شد:</w:t>
      </w:r>
    </w:p>
    <w:p w14:paraId="58838E3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Relationship Service</w:t>
      </w:r>
    </w:p>
    <w:p w14:paraId="49F2D0D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Meeting Intelligence Service</w:t>
      </w:r>
    </w:p>
    <w:p w14:paraId="0343405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AI Service</w:t>
      </w:r>
    </w:p>
    <w:p w14:paraId="4608413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Search Service</w:t>
      </w:r>
    </w:p>
    <w:p w14:paraId="45B9CAB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03A3D8FB" w14:textId="77777777" w:rsidR="005C318A" w:rsidRDefault="005C318A">
      <w:pPr>
        <w:pStyle w:val="NormalWeb"/>
      </w:pPr>
      <w:r>
        <w:rPr>
          <w:rtl/>
        </w:rPr>
        <w:t>می‌توانند جدا شوند.</w:t>
      </w:r>
    </w:p>
    <w:p w14:paraId="3FC7D59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A1BE6" wp14:editId="4FB3A0D7">
                <wp:extent cx="5943600" cy="1270"/>
                <wp:effectExtent l="0" t="31750" r="0" b="36830"/>
                <wp:docPr id="10594444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432C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5B16B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191 — چرا </w:t>
      </w:r>
      <w:r>
        <w:rPr>
          <w:rFonts w:eastAsia="Times New Roman"/>
        </w:rPr>
        <w:t>Modular Monolith</w:t>
      </w:r>
    </w:p>
    <w:p w14:paraId="71826DA6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سریع‌تر توسعه داده می‌شود.</w:t>
      </w:r>
    </w:p>
    <w:p w14:paraId="33B561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Debug </w:t>
      </w:r>
      <w:r>
        <w:rPr>
          <w:rtl/>
        </w:rPr>
        <w:t>ساده‌تر است.</w:t>
      </w:r>
    </w:p>
    <w:p w14:paraId="507CAA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Deployment </w:t>
      </w:r>
      <w:r>
        <w:rPr>
          <w:rtl/>
        </w:rPr>
        <w:t>ساده‌تر است.</w:t>
      </w:r>
    </w:p>
    <w:p w14:paraId="59A8EC2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هزینه </w:t>
      </w:r>
      <w:r>
        <w:t xml:space="preserve">Infrastructure </w:t>
      </w:r>
      <w:r>
        <w:rPr>
          <w:rtl/>
        </w:rPr>
        <w:t>کمتر است.</w:t>
      </w:r>
    </w:p>
    <w:p w14:paraId="407835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Transaction</w:t>
      </w:r>
      <w:r>
        <w:rPr>
          <w:rtl/>
        </w:rPr>
        <w:t xml:space="preserve">های </w:t>
      </w:r>
      <w:r>
        <w:t xml:space="preserve">Database </w:t>
      </w:r>
      <w:r>
        <w:rPr>
          <w:rtl/>
        </w:rPr>
        <w:t>ساده‌ترند.</w:t>
      </w:r>
    </w:p>
    <w:p w14:paraId="5EA3F62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برای </w:t>
      </w:r>
      <w:r>
        <w:t xml:space="preserve">MVP </w:t>
      </w:r>
      <w:r>
        <w:rPr>
          <w:rtl/>
        </w:rPr>
        <w:t xml:space="preserve">و </w:t>
      </w:r>
      <w:r>
        <w:t xml:space="preserve">Enterprise </w:t>
      </w:r>
      <w:r>
        <w:rPr>
          <w:rtl/>
        </w:rPr>
        <w:t>اولیه مناسب‌تر است.</w:t>
      </w:r>
    </w:p>
    <w:p w14:paraId="5327B11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بعداً قابلیت جداشدن </w:t>
      </w:r>
      <w:r>
        <w:t>Module</w:t>
      </w:r>
      <w:r>
        <w:rPr>
          <w:rtl/>
        </w:rPr>
        <w:t>ها وجود دارد.</w:t>
      </w:r>
    </w:p>
    <w:p w14:paraId="34C2185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D1CF3" wp14:editId="04E9ACD6">
                <wp:extent cx="5943600" cy="1270"/>
                <wp:effectExtent l="0" t="31750" r="0" b="36830"/>
                <wp:docPr id="16547544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E9D0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2CE95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192 — </w:t>
      </w:r>
      <w:r>
        <w:rPr>
          <w:rFonts w:eastAsia="Times New Roman"/>
        </w:rPr>
        <w:t>Final Technology Recommendation</w:t>
      </w:r>
    </w:p>
    <w:p w14:paraId="7701AF95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Web</w:t>
      </w:r>
    </w:p>
    <w:p w14:paraId="16B9F1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Next.js</w:t>
      </w:r>
    </w:p>
    <w:p w14:paraId="767927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React</w:t>
      </w:r>
    </w:p>
    <w:p w14:paraId="20F7E4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TypeScript</w:t>
      </w:r>
    </w:p>
    <w:p w14:paraId="6101CE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Tailwind</w:t>
      </w:r>
    </w:p>
    <w:p w14:paraId="1D4DC7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Design System</w:t>
      </w:r>
    </w:p>
    <w:p w14:paraId="4BE07327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Mobile</w:t>
      </w:r>
    </w:p>
    <w:p w14:paraId="7CAE87C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React Native</w:t>
      </w:r>
    </w:p>
    <w:p w14:paraId="4E9B59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Expo</w:t>
      </w:r>
    </w:p>
    <w:p w14:paraId="38D585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Expo Router</w:t>
      </w:r>
    </w:p>
    <w:p w14:paraId="7281C0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TypeScript</w:t>
      </w:r>
    </w:p>
    <w:p w14:paraId="76C10CE9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Backend</w:t>
      </w:r>
    </w:p>
    <w:p w14:paraId="671940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Node.js</w:t>
      </w:r>
    </w:p>
    <w:p w14:paraId="4ED40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NestJS</w:t>
      </w:r>
    </w:p>
    <w:p w14:paraId="38575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TypeScript</w:t>
      </w:r>
    </w:p>
    <w:p w14:paraId="09B4DF1B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Database</w:t>
      </w:r>
    </w:p>
    <w:p w14:paraId="7ADFC8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PostgreSQL</w:t>
      </w:r>
    </w:p>
    <w:p w14:paraId="762750F0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Cache / Queue</w:t>
      </w:r>
    </w:p>
    <w:p w14:paraId="5D58F9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397230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BullMQ</w:t>
      </w:r>
    </w:p>
    <w:p w14:paraId="6CBFC628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Vector</w:t>
      </w:r>
    </w:p>
    <w:p w14:paraId="1421E5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pgvector</w:t>
      </w:r>
    </w:p>
    <w:p w14:paraId="736FC675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Storage</w:t>
      </w:r>
    </w:p>
    <w:p w14:paraId="221D62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S3-compatible</w:t>
      </w:r>
    </w:p>
    <w:p w14:paraId="5C6611B2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Search</w:t>
      </w:r>
    </w:p>
    <w:p w14:paraId="52C1C4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 FTS </w:t>
      </w:r>
      <w:r>
        <w:rPr>
          <w:rtl/>
        </w:rPr>
        <w:t>ابتدا</w:t>
      </w:r>
    </w:p>
    <w:p w14:paraId="6EADEF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OpenSearch </w:t>
      </w:r>
      <w:r>
        <w:rPr>
          <w:rtl/>
        </w:rPr>
        <w:t>در صورت رشد</w:t>
      </w:r>
    </w:p>
    <w:p w14:paraId="21C61AB0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Auth</w:t>
      </w:r>
    </w:p>
    <w:p w14:paraId="47FA84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OIDC Provider</w:t>
      </w:r>
    </w:p>
    <w:p w14:paraId="70B4C6FD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Infra</w:t>
      </w:r>
    </w:p>
    <w:p w14:paraId="6242C4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Docker</w:t>
      </w:r>
    </w:p>
    <w:p w14:paraId="367E43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Terraform</w:t>
      </w:r>
    </w:p>
    <w:p w14:paraId="24FFF8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Cloud Infrastructure</w:t>
      </w:r>
    </w:p>
    <w:p w14:paraId="0AFE1157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CI/CD</w:t>
      </w:r>
    </w:p>
    <w:p w14:paraId="4FEBFD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GitHub Actions</w:t>
      </w:r>
    </w:p>
    <w:p w14:paraId="2B6E378C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Monitoring</w:t>
      </w:r>
    </w:p>
    <w:p w14:paraId="3E55CD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Sentry</w:t>
      </w:r>
    </w:p>
    <w:p w14:paraId="7CC5FA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Metrics</w:t>
      </w:r>
    </w:p>
    <w:p w14:paraId="523870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Logs</w:t>
      </w:r>
    </w:p>
    <w:p w14:paraId="5A334D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Tracing</w:t>
      </w:r>
    </w:p>
    <w:p w14:paraId="7D1EDC9B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AI</w:t>
      </w:r>
    </w:p>
    <w:p w14:paraId="240229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AI Gateway</w:t>
      </w:r>
    </w:p>
    <w:p w14:paraId="01EDFC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RAG</w:t>
      </w:r>
    </w:p>
    <w:p w14:paraId="220D70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Embeddings</w:t>
      </w:r>
    </w:p>
    <w:p w14:paraId="78B064F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Model abstraction</w:t>
      </w:r>
    </w:p>
    <w:p w14:paraId="221D7667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Security</w:t>
      </w:r>
    </w:p>
    <w:p w14:paraId="5F5402D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OWASP ASVS 5.0</w:t>
      </w:r>
    </w:p>
    <w:p w14:paraId="34FDDF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OWASP Mobile Security</w:t>
      </w:r>
    </w:p>
    <w:p w14:paraId="0A7412D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44C5A50" wp14:editId="26EAC5E9">
                <wp:extent cx="5943600" cy="1270"/>
                <wp:effectExtent l="0" t="31750" r="0" b="36830"/>
                <wp:docPr id="151961020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E2AA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034D5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193 — </w:t>
      </w:r>
      <w:r>
        <w:rPr>
          <w:rFonts w:eastAsia="Times New Roman"/>
        </w:rPr>
        <w:t>Definition of Production Ready</w:t>
      </w:r>
    </w:p>
    <w:p w14:paraId="73BB0C3F" w14:textId="77777777" w:rsidR="005C318A" w:rsidRDefault="005C318A">
      <w:pPr>
        <w:pStyle w:val="NormalWeb"/>
      </w:pPr>
      <w:r>
        <w:rPr>
          <w:rtl/>
        </w:rPr>
        <w:t xml:space="preserve">سیستم فقط زمانی </w:t>
      </w:r>
      <w:r>
        <w:t xml:space="preserve">Production Ready </w:t>
      </w:r>
      <w:r>
        <w:rPr>
          <w:rtl/>
        </w:rPr>
        <w:t>است که:</w:t>
      </w:r>
    </w:p>
    <w:p w14:paraId="69D1C0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 </w:t>
      </w:r>
      <w:r>
        <w:rPr>
          <w:rtl/>
        </w:rPr>
        <w:t>امن باشد.</w:t>
      </w:r>
    </w:p>
    <w:p w14:paraId="2ED5B2A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 </w:t>
      </w:r>
      <w:r>
        <w:rPr>
          <w:rtl/>
        </w:rPr>
        <w:t>فعال باشد.</w:t>
      </w:r>
    </w:p>
    <w:p w14:paraId="57327B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 </w:t>
      </w:r>
      <w:r>
        <w:rPr>
          <w:rtl/>
        </w:rPr>
        <w:t>تست شده باشد.</w:t>
      </w:r>
    </w:p>
    <w:p w14:paraId="46ACE3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 Log </w:t>
      </w:r>
      <w:r>
        <w:rPr>
          <w:rtl/>
        </w:rPr>
        <w:t>فعال باشد.</w:t>
      </w:r>
    </w:p>
    <w:p w14:paraId="719480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</w:t>
      </w:r>
      <w:r>
        <w:rPr>
          <w:rtl/>
        </w:rPr>
        <w:t>فعال باشد.</w:t>
      </w:r>
    </w:p>
    <w:p w14:paraId="692011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 </w:t>
      </w:r>
      <w:r>
        <w:rPr>
          <w:rtl/>
        </w:rPr>
        <w:t>تست شده باشد.</w:t>
      </w:r>
    </w:p>
    <w:p w14:paraId="0E5C65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 </w:t>
      </w:r>
      <w:r>
        <w:rPr>
          <w:rtl/>
        </w:rPr>
        <w:t>فعال باشد.</w:t>
      </w:r>
    </w:p>
    <w:p w14:paraId="09B92B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 </w:t>
      </w:r>
      <w:r>
        <w:rPr>
          <w:rtl/>
        </w:rPr>
        <w:t>فعال باشد.</w:t>
      </w:r>
    </w:p>
    <w:p w14:paraId="1FB3A9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WAF </w:t>
      </w:r>
      <w:r>
        <w:rPr>
          <w:rtl/>
        </w:rPr>
        <w:t>فعال باشد.</w:t>
      </w:r>
    </w:p>
    <w:p w14:paraId="4A7C0D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 </w:t>
      </w:r>
      <w:r>
        <w:rPr>
          <w:rtl/>
        </w:rPr>
        <w:t>فعال باشد.</w:t>
      </w:r>
    </w:p>
    <w:p w14:paraId="1427059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Management </w:t>
      </w:r>
      <w:r>
        <w:rPr>
          <w:rtl/>
        </w:rPr>
        <w:t>فعال باشد.</w:t>
      </w:r>
    </w:p>
    <w:p w14:paraId="380F33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Penetration Test </w:t>
      </w:r>
      <w:r>
        <w:rPr>
          <w:rtl/>
        </w:rPr>
        <w:t>انجام شده باشد.</w:t>
      </w:r>
    </w:p>
    <w:p w14:paraId="3A3B4D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Load Test </w:t>
      </w:r>
      <w:r>
        <w:rPr>
          <w:rtl/>
        </w:rPr>
        <w:t>انجام شده باشد.</w:t>
      </w:r>
    </w:p>
    <w:p w14:paraId="1008993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Security </w:t>
      </w:r>
      <w:r>
        <w:rPr>
          <w:rtl/>
        </w:rPr>
        <w:t>بررسی شده باشد.</w:t>
      </w:r>
    </w:p>
    <w:p w14:paraId="34EB69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Security </w:t>
      </w:r>
      <w:r>
        <w:rPr>
          <w:rtl/>
        </w:rPr>
        <w:t>بررسی شده باشد.</w:t>
      </w:r>
    </w:p>
    <w:p w14:paraId="464080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GDPR/Privacy </w:t>
      </w:r>
      <w:r>
        <w:rPr>
          <w:rtl/>
        </w:rPr>
        <w:t>بررسی شده باشد.</w:t>
      </w:r>
    </w:p>
    <w:p w14:paraId="337DA4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 </w:t>
      </w:r>
      <w:r>
        <w:rPr>
          <w:rtl/>
        </w:rPr>
        <w:t>تست شده باشد.</w:t>
      </w:r>
    </w:p>
    <w:p w14:paraId="76122AA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 </w:t>
      </w:r>
      <w:r>
        <w:rPr>
          <w:rtl/>
        </w:rPr>
        <w:t>تست شده باشد.</w:t>
      </w:r>
    </w:p>
    <w:p w14:paraId="31FBEE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Documentation </w:t>
      </w:r>
      <w:r>
        <w:rPr>
          <w:rtl/>
        </w:rPr>
        <w:t>تکمیل شده باشد.</w:t>
      </w:r>
    </w:p>
    <w:p w14:paraId="28E6C7B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318634" wp14:editId="18C843F1">
                <wp:extent cx="5943600" cy="1270"/>
                <wp:effectExtent l="0" t="31750" r="0" b="36830"/>
                <wp:docPr id="1550656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8192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88EDD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194 — </w:t>
      </w:r>
      <w:r>
        <w:rPr>
          <w:rFonts w:eastAsia="Times New Roman"/>
        </w:rPr>
        <w:t>Definition of Success</w:t>
      </w:r>
    </w:p>
    <w:p w14:paraId="7819C8BE" w14:textId="77777777" w:rsidR="005C318A" w:rsidRDefault="005C318A">
      <w:pPr>
        <w:pStyle w:val="NormalWeb"/>
      </w:pPr>
      <w:r>
        <w:rPr>
          <w:rtl/>
        </w:rPr>
        <w:t>این پروژه زمانی موفق است که کاربر بتواند در کمتر از چند دقیقه پاسخ دهد:</w:t>
      </w:r>
    </w:p>
    <w:p w14:paraId="1037073B" w14:textId="77777777" w:rsidR="005C318A" w:rsidRDefault="005C318A">
      <w:pPr>
        <w:pStyle w:val="NormalWeb"/>
      </w:pPr>
      <w:r>
        <w:rPr>
          <w:rtl/>
        </w:rPr>
        <w:t>«برای این پروژه چه کسانی را می‌شناسیم؟»</w:t>
      </w:r>
    </w:p>
    <w:p w14:paraId="2A1D0C9F" w14:textId="77777777" w:rsidR="005C318A" w:rsidRDefault="005C318A">
      <w:pPr>
        <w:pStyle w:val="NormalWeb"/>
      </w:pPr>
      <w:r>
        <w:rPr>
          <w:rtl/>
        </w:rPr>
        <w:t>«چه کسی می‌تواند ما را به فرد موردنظر وصل کند؟»</w:t>
      </w:r>
    </w:p>
    <w:p w14:paraId="3779ED5B" w14:textId="77777777" w:rsidR="005C318A" w:rsidRDefault="005C318A">
      <w:pPr>
        <w:pStyle w:val="NormalWeb"/>
      </w:pPr>
      <w:r>
        <w:rPr>
          <w:rtl/>
        </w:rPr>
        <w:t>«رابطه ما با آن سازمان چقدر قوی است؟»</w:t>
      </w:r>
    </w:p>
    <w:p w14:paraId="5B937B5F" w14:textId="77777777" w:rsidR="005C318A" w:rsidRDefault="005C318A">
      <w:pPr>
        <w:pStyle w:val="NormalWeb"/>
      </w:pPr>
      <w:r>
        <w:rPr>
          <w:rtl/>
        </w:rPr>
        <w:t>«آخرین تعامل چه زمانی بوده؟»</w:t>
      </w:r>
    </w:p>
    <w:p w14:paraId="43F0D802" w14:textId="77777777" w:rsidR="005C318A" w:rsidRDefault="005C318A">
      <w:pPr>
        <w:pStyle w:val="NormalWeb"/>
      </w:pPr>
      <w:r>
        <w:rPr>
          <w:rtl/>
        </w:rPr>
        <w:t>«چه تعهداتی باز است؟»</w:t>
      </w:r>
    </w:p>
    <w:p w14:paraId="099B9F2B" w14:textId="77777777" w:rsidR="005C318A" w:rsidRDefault="005C318A">
      <w:pPr>
        <w:pStyle w:val="NormalWeb"/>
      </w:pPr>
      <w:r>
        <w:rPr>
          <w:rtl/>
        </w:rPr>
        <w:t>«چه ریسک‌هایی وجود دارد؟»</w:t>
      </w:r>
    </w:p>
    <w:p w14:paraId="3235F150" w14:textId="77777777" w:rsidR="005C318A" w:rsidRDefault="005C318A">
      <w:pPr>
        <w:pStyle w:val="NormalWeb"/>
      </w:pPr>
      <w:r>
        <w:rPr>
          <w:rtl/>
        </w:rPr>
        <w:t>«بهترین اقدام بعدی چیست؟»</w:t>
      </w:r>
    </w:p>
    <w:p w14:paraId="5A7768D8" w14:textId="77777777" w:rsidR="005C318A" w:rsidRDefault="005C318A">
      <w:pPr>
        <w:pStyle w:val="NormalWeb"/>
      </w:pPr>
      <w:r>
        <w:rPr>
          <w:rtl/>
        </w:rPr>
        <w:t xml:space="preserve">و سیستم نیز بتواند بدون جستجوی دستی در ده‌ها فایل و </w:t>
      </w:r>
      <w:r>
        <w:t xml:space="preserve">Excel، </w:t>
      </w:r>
      <w:r>
        <w:rPr>
          <w:rtl/>
        </w:rPr>
        <w:t>این پاسخ‌ها را ارائه کند.</w:t>
      </w:r>
    </w:p>
    <w:p w14:paraId="31FE1E0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65C3F" wp14:editId="75A6979D">
                <wp:extent cx="5943600" cy="1270"/>
                <wp:effectExtent l="0" t="31750" r="0" b="36830"/>
                <wp:docPr id="613750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E6A9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D3D50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195 — دستور اجرای پروژه با ما</w:t>
      </w:r>
    </w:p>
    <w:p w14:paraId="65A0547E" w14:textId="77777777" w:rsidR="005C318A" w:rsidRDefault="005C318A">
      <w:pPr>
        <w:pStyle w:val="NormalWeb"/>
      </w:pPr>
      <w:r>
        <w:rPr>
          <w:rtl/>
        </w:rPr>
        <w:t>از این نقطه به بعد، اجرای پروژه باید کاملاً مرحله‌ای باشد.</w:t>
      </w:r>
    </w:p>
    <w:p w14:paraId="52D655A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A</w:t>
      </w:r>
    </w:p>
    <w:p w14:paraId="03A055B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قفل کردن </w:t>
      </w:r>
      <w:r>
        <w:t>Architecture</w:t>
      </w:r>
    </w:p>
    <w:p w14:paraId="39040400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B</w:t>
      </w:r>
    </w:p>
    <w:p w14:paraId="6A1A3D4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Repository</w:t>
      </w:r>
    </w:p>
    <w:p w14:paraId="0BADBF5D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مرحله </w:t>
      </w:r>
      <w:r>
        <w:rPr>
          <w:rFonts w:eastAsia="Times New Roman"/>
        </w:rPr>
        <w:t>C</w:t>
      </w:r>
    </w:p>
    <w:p w14:paraId="2392FBD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Development Environment</w:t>
      </w:r>
    </w:p>
    <w:p w14:paraId="58D47BFD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D</w:t>
      </w:r>
    </w:p>
    <w:p w14:paraId="6AA56FA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Database</w:t>
      </w:r>
    </w:p>
    <w:p w14:paraId="67BA26B9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E</w:t>
      </w:r>
    </w:p>
    <w:p w14:paraId="6B6C701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Authentication</w:t>
      </w:r>
    </w:p>
    <w:p w14:paraId="3A15A10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F</w:t>
      </w:r>
    </w:p>
    <w:p w14:paraId="6ACFBF64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Design System</w:t>
      </w:r>
    </w:p>
    <w:p w14:paraId="3EEE5976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G</w:t>
      </w:r>
    </w:p>
    <w:p w14:paraId="58EAE08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Core Domain</w:t>
      </w:r>
    </w:p>
    <w:p w14:paraId="45B57583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H</w:t>
      </w:r>
    </w:p>
    <w:p w14:paraId="5D69F8D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Relationship Engine</w:t>
      </w:r>
    </w:p>
    <w:p w14:paraId="457BDFD7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I</w:t>
      </w:r>
    </w:p>
    <w:p w14:paraId="3C471A7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Meeting/Interaction</w:t>
      </w:r>
    </w:p>
    <w:p w14:paraId="0ED0100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J</w:t>
      </w:r>
    </w:p>
    <w:p w14:paraId="5F0344C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Project/Opportunity</w:t>
      </w:r>
    </w:p>
    <w:p w14:paraId="1B72E35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K</w:t>
      </w:r>
    </w:p>
    <w:p w14:paraId="2188079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Network</w:t>
      </w:r>
    </w:p>
    <w:p w14:paraId="7A97681E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مرحله </w:t>
      </w:r>
      <w:r>
        <w:rPr>
          <w:rFonts w:eastAsia="Times New Roman"/>
        </w:rPr>
        <w:t>L</w:t>
      </w:r>
    </w:p>
    <w:p w14:paraId="1D823F5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Intelligence</w:t>
      </w:r>
    </w:p>
    <w:p w14:paraId="28C38FA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M</w:t>
      </w:r>
    </w:p>
    <w:p w14:paraId="716A6D8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AI</w:t>
      </w:r>
    </w:p>
    <w:p w14:paraId="1AF8C3E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N</w:t>
      </w:r>
    </w:p>
    <w:p w14:paraId="5480A2D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 </w:t>
      </w:r>
      <w:r>
        <w:t>Mobile</w:t>
      </w:r>
    </w:p>
    <w:p w14:paraId="65F3690B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O</w:t>
      </w:r>
    </w:p>
    <w:p w14:paraId="4611B68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Integration</w:t>
      </w:r>
    </w:p>
    <w:p w14:paraId="3093D8E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P</w:t>
      </w:r>
    </w:p>
    <w:p w14:paraId="32F495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</w:t>
      </w:r>
    </w:p>
    <w:p w14:paraId="6C0893A1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Q</w:t>
      </w:r>
    </w:p>
    <w:p w14:paraId="201486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Testing</w:t>
      </w:r>
    </w:p>
    <w:p w14:paraId="4E78651E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R</w:t>
      </w:r>
    </w:p>
    <w:p w14:paraId="7BCC05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</w:t>
      </w:r>
    </w:p>
    <w:p w14:paraId="5CFA90B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3DB12F" wp14:editId="72894EEA">
                <wp:extent cx="5943600" cy="1270"/>
                <wp:effectExtent l="0" t="31750" r="0" b="36830"/>
                <wp:docPr id="1993396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4E80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38E279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196 — اولین چیزی که باید واقعاً بسازیم</w:t>
      </w:r>
    </w:p>
    <w:p w14:paraId="4F91189B" w14:textId="77777777" w:rsidR="005C318A" w:rsidRDefault="005C318A">
      <w:pPr>
        <w:pStyle w:val="NormalWeb"/>
      </w:pPr>
      <w:r>
        <w:rPr>
          <w:rtl/>
        </w:rPr>
        <w:t xml:space="preserve">قبل از شروع کدنویسی </w:t>
      </w:r>
      <w:r>
        <w:t>Feature</w:t>
      </w:r>
      <w:r>
        <w:rPr>
          <w:rtl/>
        </w:rPr>
        <w:t>ها، باید این پنج سند/خروجی ساخته شوند:</w:t>
      </w:r>
    </w:p>
    <w:p w14:paraId="0C69C2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1. Final Product Requirements Document</w:t>
      </w:r>
    </w:p>
    <w:p w14:paraId="50652F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2. Final System Architecture</w:t>
      </w:r>
    </w:p>
    <w:p w14:paraId="54DC9A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3. Complete Database ERD</w:t>
      </w:r>
    </w:p>
    <w:p w14:paraId="2E170F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4. Complete API Contract</w:t>
      </w:r>
    </w:p>
    <w:p w14:paraId="45AEF1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5. UI/UX Design System + Screen Map</w:t>
      </w:r>
    </w:p>
    <w:p w14:paraId="638573C9" w14:textId="77777777" w:rsidR="005C318A" w:rsidRDefault="005C318A">
      <w:pPr>
        <w:pStyle w:val="NormalWeb"/>
      </w:pPr>
      <w:r>
        <w:rPr>
          <w:rtl/>
        </w:rPr>
        <w:t>بعد از این پنج مورد، کدنویسی را شروع می‌کنیم.</w:t>
      </w:r>
    </w:p>
    <w:p w14:paraId="11B7C4C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C318CF" wp14:editId="1184A71C">
                <wp:extent cx="5943600" cy="1270"/>
                <wp:effectExtent l="0" t="31750" r="0" b="36830"/>
                <wp:docPr id="19774210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8EC1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05E40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197 — خروجی مورد انتظار مرحله بعد</w:t>
      </w:r>
    </w:p>
    <w:p w14:paraId="470AE964" w14:textId="77777777" w:rsidR="005C318A" w:rsidRDefault="005C318A">
      <w:pPr>
        <w:pStyle w:val="NormalWeb"/>
      </w:pPr>
      <w:r>
        <w:rPr>
          <w:rtl/>
        </w:rPr>
        <w:t>مرحله بعدی پروژه باید به‌صورت عملی وارد ساخت شود و این موارد تولید شوند:</w:t>
      </w:r>
    </w:p>
    <w:p w14:paraId="08A8884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ساختار واقعی </w:t>
      </w:r>
      <w:r>
        <w:t>Repository</w:t>
      </w:r>
    </w:p>
    <w:p w14:paraId="4480FB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Style w:val="HTMLCode"/>
        </w:rPr>
        <w:t>apps/web</w:t>
      </w:r>
    </w:p>
    <w:p w14:paraId="234363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Style w:val="HTMLCode"/>
        </w:rPr>
        <w:t>apps/mobile</w:t>
      </w:r>
    </w:p>
    <w:p w14:paraId="6B4D0E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Style w:val="HTMLCode"/>
        </w:rPr>
        <w:t>apps/api</w:t>
      </w:r>
    </w:p>
    <w:p w14:paraId="064263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Style w:val="HTMLCode"/>
        </w:rPr>
        <w:t>packages/ui</w:t>
      </w:r>
    </w:p>
    <w:p w14:paraId="3BEB4C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Style w:val="HTMLCode"/>
        </w:rPr>
        <w:t>packages/types</w:t>
      </w:r>
    </w:p>
    <w:p w14:paraId="4CE05A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Style w:val="HTMLCode"/>
        </w:rPr>
        <w:t>packages/validation</w:t>
      </w:r>
    </w:p>
    <w:p w14:paraId="55FBC2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Style w:val="HTMLCode"/>
        </w:rPr>
        <w:t>packages/api-client</w:t>
      </w:r>
    </w:p>
    <w:p w14:paraId="366099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Docker</w:t>
      </w:r>
    </w:p>
    <w:p w14:paraId="32DDC7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PostgreSQL</w:t>
      </w:r>
    </w:p>
    <w:p w14:paraId="014978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Redis</w:t>
      </w:r>
    </w:p>
    <w:p w14:paraId="7AA278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Environment Variables</w:t>
      </w:r>
    </w:p>
    <w:p w14:paraId="45E5CD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Authentication</w:t>
      </w:r>
    </w:p>
    <w:p w14:paraId="1BF7F75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اولین </w:t>
      </w:r>
      <w:r>
        <w:t>Migration</w:t>
      </w:r>
    </w:p>
    <w:p w14:paraId="12D87E0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اولین </w:t>
      </w:r>
      <w:r>
        <w:t>API</w:t>
      </w:r>
    </w:p>
    <w:p w14:paraId="1666A516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اولین صفحه </w:t>
      </w:r>
      <w:r>
        <w:t>Login</w:t>
      </w:r>
    </w:p>
    <w:p w14:paraId="7AD803B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☑</w:t>
      </w:r>
      <w:r>
        <w:rPr>
          <w:rtl/>
        </w:rPr>
        <w:t xml:space="preserve"> اولین </w:t>
      </w:r>
      <w:r>
        <w:t>Dashboard</w:t>
      </w:r>
    </w:p>
    <w:p w14:paraId="4C13BC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CI Pipeline</w:t>
      </w:r>
    </w:p>
    <w:p w14:paraId="2C21411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Development Workflow</w:t>
      </w:r>
    </w:p>
    <w:p w14:paraId="12CA11EE" w14:textId="77777777" w:rsidR="005C318A" w:rsidRDefault="005C318A">
      <w:pPr>
        <w:pStyle w:val="NormalWeb"/>
      </w:pPr>
      <w:r>
        <w:rPr>
          <w:rtl/>
        </w:rPr>
        <w:t xml:space="preserve">و سپس قدم‌به‌قدم </w:t>
      </w:r>
      <w:r>
        <w:t>Feature</w:t>
      </w:r>
      <w:r>
        <w:rPr>
          <w:rtl/>
        </w:rPr>
        <w:t>ها ساخته شوند.</w:t>
      </w:r>
    </w:p>
    <w:p w14:paraId="6D1E886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9BBB00" wp14:editId="618A2455">
                <wp:extent cx="5943600" cy="1270"/>
                <wp:effectExtent l="0" t="31750" r="0" b="36830"/>
                <wp:docPr id="15698863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23B1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632F4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جمع‌بندی فنی</w:t>
      </w:r>
    </w:p>
    <w:p w14:paraId="4318C307" w14:textId="77777777" w:rsidR="005C318A" w:rsidRDefault="005C318A">
      <w:pPr>
        <w:pStyle w:val="NormalWeb"/>
      </w:pPr>
      <w:r>
        <w:rPr>
          <w:rtl/>
        </w:rPr>
        <w:t>معماری پیشنهادی نهایی:</w:t>
      </w:r>
    </w:p>
    <w:p w14:paraId="27FECB65" w14:textId="77777777" w:rsidR="005C318A" w:rsidRDefault="005C318A">
      <w:pPr>
        <w:pStyle w:val="NormalWeb"/>
      </w:pPr>
      <w:r>
        <w:rPr>
          <w:rStyle w:val="Strong"/>
        </w:rPr>
        <w:t>Next.js + React + TypeScript</w:t>
      </w:r>
      <w:r>
        <w:br/>
      </w:r>
      <w:r>
        <w:rPr>
          <w:rtl/>
        </w:rPr>
        <w:t xml:space="preserve">برای </w:t>
      </w:r>
      <w:r>
        <w:t>Web</w:t>
      </w:r>
    </w:p>
    <w:p w14:paraId="74CDB216" w14:textId="77777777" w:rsidR="005C318A" w:rsidRDefault="005C318A">
      <w:pPr>
        <w:pStyle w:val="NormalWeb"/>
      </w:pPr>
      <w:r>
        <w:rPr>
          <w:rStyle w:val="Strong"/>
        </w:rPr>
        <w:t>React Native + Expo</w:t>
      </w:r>
      <w:r>
        <w:br/>
      </w:r>
      <w:r>
        <w:rPr>
          <w:rtl/>
        </w:rPr>
        <w:t xml:space="preserve">برای </w:t>
      </w:r>
      <w:r>
        <w:t>Mobile</w:t>
      </w:r>
    </w:p>
    <w:p w14:paraId="1235F260" w14:textId="77777777" w:rsidR="005C318A" w:rsidRDefault="005C318A">
      <w:pPr>
        <w:pStyle w:val="NormalWeb"/>
      </w:pPr>
      <w:r>
        <w:rPr>
          <w:rStyle w:val="Strong"/>
        </w:rPr>
        <w:t>NestJS + TypeScript</w:t>
      </w:r>
      <w:r>
        <w:br/>
      </w:r>
      <w:r>
        <w:rPr>
          <w:rtl/>
        </w:rPr>
        <w:t xml:space="preserve">برای </w:t>
      </w:r>
      <w:r>
        <w:t>Backend</w:t>
      </w:r>
    </w:p>
    <w:p w14:paraId="3AA0146F" w14:textId="77777777" w:rsidR="005C318A" w:rsidRDefault="005C318A">
      <w:pPr>
        <w:pStyle w:val="NormalWeb"/>
      </w:pPr>
      <w:r>
        <w:rPr>
          <w:rStyle w:val="Strong"/>
        </w:rPr>
        <w:t>PostgreSQL</w:t>
      </w:r>
      <w:r>
        <w:br/>
      </w:r>
      <w:r>
        <w:rPr>
          <w:rtl/>
        </w:rPr>
        <w:t xml:space="preserve">برای </w:t>
      </w:r>
      <w:r>
        <w:t>Core Data</w:t>
      </w:r>
    </w:p>
    <w:p w14:paraId="2A3CABB6" w14:textId="77777777" w:rsidR="005C318A" w:rsidRDefault="005C318A">
      <w:pPr>
        <w:pStyle w:val="NormalWeb"/>
      </w:pPr>
      <w:r>
        <w:rPr>
          <w:rStyle w:val="Strong"/>
        </w:rPr>
        <w:t>Redis + BullMQ</w:t>
      </w:r>
      <w:r>
        <w:br/>
      </w:r>
      <w:r>
        <w:rPr>
          <w:rtl/>
        </w:rPr>
        <w:t xml:space="preserve">برای </w:t>
      </w:r>
      <w:r>
        <w:t xml:space="preserve">Cache </w:t>
      </w:r>
      <w:r>
        <w:rPr>
          <w:rtl/>
        </w:rPr>
        <w:t xml:space="preserve">و </w:t>
      </w:r>
      <w:r>
        <w:t>Jobs</w:t>
      </w:r>
    </w:p>
    <w:p w14:paraId="7494203C" w14:textId="77777777" w:rsidR="005C318A" w:rsidRDefault="005C318A">
      <w:pPr>
        <w:pStyle w:val="NormalWeb"/>
      </w:pPr>
      <w:r>
        <w:rPr>
          <w:rStyle w:val="Strong"/>
        </w:rPr>
        <w:t>S3-compatible Storage</w:t>
      </w:r>
      <w:r>
        <w:br/>
      </w:r>
      <w:r>
        <w:rPr>
          <w:rtl/>
        </w:rPr>
        <w:t>برای فایل‌ها</w:t>
      </w:r>
    </w:p>
    <w:p w14:paraId="71A583B2" w14:textId="77777777" w:rsidR="005C318A" w:rsidRDefault="005C318A">
      <w:pPr>
        <w:pStyle w:val="NormalWeb"/>
      </w:pPr>
      <w:r>
        <w:rPr>
          <w:rStyle w:val="Strong"/>
        </w:rPr>
        <w:t>pgvector</w:t>
      </w:r>
      <w:r>
        <w:br/>
      </w:r>
      <w:r>
        <w:rPr>
          <w:rtl/>
        </w:rPr>
        <w:t xml:space="preserve">برای </w:t>
      </w:r>
      <w:r>
        <w:t xml:space="preserve">AI/RAG </w:t>
      </w:r>
      <w:r>
        <w:rPr>
          <w:rtl/>
        </w:rPr>
        <w:t>در شروع</w:t>
      </w:r>
    </w:p>
    <w:p w14:paraId="75BA4510" w14:textId="77777777" w:rsidR="005C318A" w:rsidRDefault="005C318A">
      <w:pPr>
        <w:pStyle w:val="NormalWeb"/>
      </w:pPr>
      <w:r>
        <w:rPr>
          <w:rStyle w:val="Strong"/>
        </w:rPr>
        <w:t>OIDC Identity Provider</w:t>
      </w:r>
      <w:r>
        <w:br/>
      </w:r>
      <w:r>
        <w:rPr>
          <w:rtl/>
        </w:rPr>
        <w:t xml:space="preserve">برای </w:t>
      </w:r>
      <w:r>
        <w:t>Authentication</w:t>
      </w:r>
    </w:p>
    <w:p w14:paraId="05F86B54" w14:textId="77777777" w:rsidR="005C318A" w:rsidRDefault="005C318A">
      <w:pPr>
        <w:pStyle w:val="NormalWeb"/>
      </w:pPr>
      <w:r>
        <w:rPr>
          <w:rStyle w:val="Strong"/>
        </w:rPr>
        <w:t>REST + OpenAPI</w:t>
      </w:r>
      <w:r>
        <w:br/>
      </w:r>
      <w:r>
        <w:rPr>
          <w:rtl/>
        </w:rPr>
        <w:t xml:space="preserve">برای </w:t>
      </w:r>
      <w:r>
        <w:t>API</w:t>
      </w:r>
    </w:p>
    <w:p w14:paraId="263A3A60" w14:textId="77777777" w:rsidR="005C318A" w:rsidRDefault="005C318A">
      <w:pPr>
        <w:pStyle w:val="NormalWeb"/>
      </w:pPr>
      <w:r>
        <w:rPr>
          <w:rStyle w:val="Strong"/>
        </w:rPr>
        <w:lastRenderedPageBreak/>
        <w:t>WebSocket</w:t>
      </w:r>
      <w:r>
        <w:br/>
      </w:r>
      <w:r>
        <w:rPr>
          <w:rtl/>
        </w:rPr>
        <w:t xml:space="preserve">برای </w:t>
      </w:r>
      <w:r>
        <w:t>Real-Time</w:t>
      </w:r>
    </w:p>
    <w:p w14:paraId="22DE4BF2" w14:textId="77777777" w:rsidR="005C318A" w:rsidRDefault="005C318A">
      <w:pPr>
        <w:pStyle w:val="NormalWeb"/>
      </w:pPr>
      <w:r>
        <w:rPr>
          <w:rStyle w:val="Strong"/>
        </w:rPr>
        <w:t>Modular Monolith</w:t>
      </w:r>
      <w:r>
        <w:br/>
      </w:r>
      <w:r>
        <w:rPr>
          <w:rtl/>
        </w:rPr>
        <w:t xml:space="preserve">برای </w:t>
      </w:r>
      <w:r>
        <w:t xml:space="preserve">Backend </w:t>
      </w:r>
      <w:r>
        <w:rPr>
          <w:rtl/>
        </w:rPr>
        <w:t>اولیه</w:t>
      </w:r>
    </w:p>
    <w:p w14:paraId="451438F0" w14:textId="77777777" w:rsidR="005C318A" w:rsidRDefault="005C318A">
      <w:pPr>
        <w:pStyle w:val="NormalWeb"/>
      </w:pPr>
      <w:r>
        <w:rPr>
          <w:rStyle w:val="Strong"/>
        </w:rPr>
        <w:t>Docker + CI/CD + Infrastructure as Code</w:t>
      </w:r>
      <w:r>
        <w:br/>
      </w:r>
      <w:r>
        <w:rPr>
          <w:rtl/>
        </w:rPr>
        <w:t xml:space="preserve">برای </w:t>
      </w:r>
      <w:r>
        <w:t>Deployment</w:t>
      </w:r>
    </w:p>
    <w:p w14:paraId="33D9279B" w14:textId="77777777" w:rsidR="005C318A" w:rsidRDefault="005C318A">
      <w:pPr>
        <w:pStyle w:val="NormalWeb"/>
      </w:pPr>
      <w:r>
        <w:rPr>
          <w:rStyle w:val="Strong"/>
        </w:rPr>
        <w:t>OWASP ASVS 5.0 + Mobile Security Controls</w:t>
      </w:r>
      <w:r>
        <w:br/>
      </w:r>
      <w:r>
        <w:rPr>
          <w:rtl/>
        </w:rPr>
        <w:t xml:space="preserve">برای </w:t>
      </w:r>
      <w:r>
        <w:t>Security</w:t>
      </w:r>
    </w:p>
    <w:p w14:paraId="2CD125AC" w14:textId="77777777" w:rsidR="005C318A" w:rsidRDefault="005C318A">
      <w:pPr>
        <w:pStyle w:val="NormalWeb"/>
      </w:pPr>
      <w:r>
        <w:rPr>
          <w:rStyle w:val="Strong"/>
        </w:rPr>
        <w:t>AI Gateway + RAG + Recommendation Engine</w:t>
      </w:r>
      <w:r>
        <w:br/>
      </w:r>
      <w:r>
        <w:rPr>
          <w:rtl/>
        </w:rPr>
        <w:t xml:space="preserve">برای </w:t>
      </w:r>
      <w:r>
        <w:t>Intelligence</w:t>
      </w:r>
    </w:p>
    <w:p w14:paraId="6E9F1272" w14:textId="77777777" w:rsidR="005C318A" w:rsidRDefault="005C318A">
      <w:pPr>
        <w:pStyle w:val="NormalWeb"/>
      </w:pPr>
      <w:r>
        <w:rPr>
          <w:rStyle w:val="Strong"/>
        </w:rPr>
        <w:t>Next.js Web + React Native Mobile + Shared Backend</w:t>
      </w:r>
      <w:r>
        <w:br/>
      </w:r>
      <w:r>
        <w:rPr>
          <w:rtl/>
        </w:rPr>
        <w:t>برای یکپارچگی کل سیستم.</w:t>
      </w:r>
    </w:p>
    <w:p w14:paraId="67938CE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61EE4E" wp14:editId="083FF576">
                <wp:extent cx="5943600" cy="1270"/>
                <wp:effectExtent l="0" t="31750" r="0" b="36830"/>
                <wp:docPr id="19294821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D7A6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90A27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اصل نهایی پروژه</w:t>
      </w:r>
    </w:p>
    <w:p w14:paraId="21B5FD23" w14:textId="77777777" w:rsidR="005C318A" w:rsidRDefault="005C318A">
      <w:pPr>
        <w:pStyle w:val="NormalWeb"/>
      </w:pPr>
      <w:r>
        <w:rPr>
          <w:rtl/>
        </w:rPr>
        <w:t xml:space="preserve">این پروژه را نباید مثل یک «اپ </w:t>
      </w:r>
      <w:r>
        <w:t xml:space="preserve">CRUD» </w:t>
      </w:r>
      <w:r>
        <w:rPr>
          <w:rtl/>
        </w:rPr>
        <w:t>بسازیم.</w:t>
      </w:r>
    </w:p>
    <w:p w14:paraId="5DBCE0E2" w14:textId="77777777" w:rsidR="005C318A" w:rsidRDefault="005C318A">
      <w:pPr>
        <w:pStyle w:val="NormalWeb"/>
      </w:pPr>
      <w:r>
        <w:rPr>
          <w:rtl/>
        </w:rPr>
        <w:t>معماری باید از ابتدا برای این مسیر طراحی شود:</w:t>
      </w:r>
    </w:p>
    <w:p w14:paraId="320C2EA5" w14:textId="77777777" w:rsidR="005C318A" w:rsidRDefault="005C318A">
      <w:pPr>
        <w:pStyle w:val="NormalWeb"/>
      </w:pPr>
      <w:r>
        <w:rPr>
          <w:rStyle w:val="Strong"/>
        </w:rPr>
        <w:t>DATA</w:t>
      </w:r>
    </w:p>
    <w:p w14:paraId="1866430A" w14:textId="77777777" w:rsidR="005C318A" w:rsidRDefault="005C318A">
      <w:pPr>
        <w:pStyle w:val="NormalWeb"/>
      </w:pPr>
      <w:r>
        <w:t>↓</w:t>
      </w:r>
    </w:p>
    <w:p w14:paraId="26269AF8" w14:textId="77777777" w:rsidR="005C318A" w:rsidRDefault="005C318A">
      <w:pPr>
        <w:pStyle w:val="NormalWeb"/>
      </w:pPr>
      <w:r>
        <w:rPr>
          <w:rStyle w:val="Strong"/>
        </w:rPr>
        <w:t>RELATIONSHIPS</w:t>
      </w:r>
    </w:p>
    <w:p w14:paraId="3213E8BF" w14:textId="77777777" w:rsidR="005C318A" w:rsidRDefault="005C318A">
      <w:pPr>
        <w:pStyle w:val="NormalWeb"/>
      </w:pPr>
      <w:r>
        <w:t>↓</w:t>
      </w:r>
    </w:p>
    <w:p w14:paraId="40D4BA42" w14:textId="77777777" w:rsidR="005C318A" w:rsidRDefault="005C318A">
      <w:pPr>
        <w:pStyle w:val="NormalWeb"/>
      </w:pPr>
      <w:r>
        <w:rPr>
          <w:rStyle w:val="Strong"/>
        </w:rPr>
        <w:t>NETWORK</w:t>
      </w:r>
    </w:p>
    <w:p w14:paraId="3BFA4BC5" w14:textId="77777777" w:rsidR="005C318A" w:rsidRDefault="005C318A">
      <w:pPr>
        <w:pStyle w:val="NormalWeb"/>
      </w:pPr>
      <w:r>
        <w:t>↓</w:t>
      </w:r>
    </w:p>
    <w:p w14:paraId="0C399D96" w14:textId="77777777" w:rsidR="005C318A" w:rsidRDefault="005C318A">
      <w:pPr>
        <w:pStyle w:val="NormalWeb"/>
      </w:pPr>
      <w:r>
        <w:rPr>
          <w:rStyle w:val="Strong"/>
        </w:rPr>
        <w:t>CONTEXT</w:t>
      </w:r>
    </w:p>
    <w:p w14:paraId="195F2EE1" w14:textId="77777777" w:rsidR="005C318A" w:rsidRDefault="005C318A">
      <w:pPr>
        <w:pStyle w:val="NormalWeb"/>
      </w:pPr>
      <w:r>
        <w:t>↓</w:t>
      </w:r>
    </w:p>
    <w:p w14:paraId="739627BB" w14:textId="77777777" w:rsidR="005C318A" w:rsidRDefault="005C318A">
      <w:pPr>
        <w:pStyle w:val="NormalWeb"/>
      </w:pPr>
      <w:r>
        <w:rPr>
          <w:rStyle w:val="Strong"/>
        </w:rPr>
        <w:t>INTELLIGENCE</w:t>
      </w:r>
    </w:p>
    <w:p w14:paraId="627F2166" w14:textId="77777777" w:rsidR="005C318A" w:rsidRDefault="005C318A">
      <w:pPr>
        <w:pStyle w:val="NormalWeb"/>
      </w:pPr>
      <w:r>
        <w:t>↓</w:t>
      </w:r>
    </w:p>
    <w:p w14:paraId="4231389F" w14:textId="77777777" w:rsidR="005C318A" w:rsidRDefault="005C318A">
      <w:pPr>
        <w:pStyle w:val="NormalWeb"/>
      </w:pPr>
      <w:r>
        <w:rPr>
          <w:rStyle w:val="Strong"/>
        </w:rPr>
        <w:lastRenderedPageBreak/>
        <w:t>RECOMMENDATION</w:t>
      </w:r>
    </w:p>
    <w:p w14:paraId="7555FB2F" w14:textId="77777777" w:rsidR="005C318A" w:rsidRDefault="005C318A">
      <w:pPr>
        <w:pStyle w:val="NormalWeb"/>
      </w:pPr>
      <w:r>
        <w:t>↓</w:t>
      </w:r>
    </w:p>
    <w:p w14:paraId="7E922897" w14:textId="77777777" w:rsidR="005C318A" w:rsidRDefault="005C318A">
      <w:pPr>
        <w:pStyle w:val="NormalWeb"/>
      </w:pPr>
      <w:r>
        <w:rPr>
          <w:rStyle w:val="Strong"/>
        </w:rPr>
        <w:t>ACTION</w:t>
      </w:r>
    </w:p>
    <w:p w14:paraId="482C260F" w14:textId="77777777" w:rsidR="005C318A" w:rsidRDefault="005C318A">
      <w:pPr>
        <w:pStyle w:val="NormalWeb"/>
      </w:pPr>
      <w:r>
        <w:t>↓</w:t>
      </w:r>
    </w:p>
    <w:p w14:paraId="60BCFB5E" w14:textId="77777777" w:rsidR="005C318A" w:rsidRDefault="005C318A">
      <w:pPr>
        <w:pStyle w:val="NormalWeb"/>
      </w:pPr>
      <w:r>
        <w:rPr>
          <w:rStyle w:val="Strong"/>
        </w:rPr>
        <w:t>OUTCOME</w:t>
      </w:r>
    </w:p>
    <w:p w14:paraId="4D0430E5" w14:textId="77777777" w:rsidR="005C318A" w:rsidRDefault="005C318A">
      <w:pPr>
        <w:pStyle w:val="NormalWeb"/>
      </w:pPr>
      <w:r>
        <w:t>↓</w:t>
      </w:r>
    </w:p>
    <w:p w14:paraId="34D4A2AD" w14:textId="77777777" w:rsidR="005C318A" w:rsidRDefault="005C318A">
      <w:pPr>
        <w:pStyle w:val="NormalWeb"/>
      </w:pPr>
      <w:r>
        <w:rPr>
          <w:rStyle w:val="Strong"/>
        </w:rPr>
        <w:t>LEARNING</w:t>
      </w:r>
    </w:p>
    <w:p w14:paraId="5C718663" w14:textId="77777777" w:rsidR="005C318A" w:rsidRDefault="005C318A">
      <w:pPr>
        <w:pStyle w:val="NormalWeb"/>
      </w:pPr>
      <w:r>
        <w:rPr>
          <w:rtl/>
        </w:rPr>
        <w:t>و هدف نهایی این است که سیستم از یک ابزار ثبت اطلاعات تبدیل شود به:</w:t>
      </w:r>
    </w:p>
    <w:p w14:paraId="0A3D5F02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Strategic Relationship Intelligence Operating System</w:t>
      </w:r>
    </w:p>
    <w:p w14:paraId="6F727770" w14:textId="77777777" w:rsidR="005C318A" w:rsidRDefault="005C318A">
      <w:pPr>
        <w:pStyle w:val="NormalWeb"/>
      </w:pPr>
      <w:r>
        <w:rPr>
          <w:rtl/>
        </w:rPr>
        <w:t>برای کل شرکت مادر و شبکه شرکت‌های زیرمجموعه.</w:t>
      </w:r>
    </w:p>
    <w:p w14:paraId="155CE7DF" w14:textId="77777777" w:rsidR="005C318A" w:rsidRDefault="005C318A"/>
    <w:sectPr w:rsidR="005C3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16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11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21B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33174">
    <w:abstractNumId w:val="2"/>
  </w:num>
  <w:num w:numId="2" w16cid:durableId="1815947316">
    <w:abstractNumId w:val="0"/>
  </w:num>
  <w:num w:numId="3" w16cid:durableId="203195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8A"/>
    <w:rsid w:val="005C318A"/>
    <w:rsid w:val="0069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2A360"/>
  <w15:chartTrackingRefBased/>
  <w15:docId w15:val="{2D2CE556-B150-E540-892A-3E64B5F0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31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31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31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18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318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120</Pages>
  <Words>6559</Words>
  <Characters>37392</Characters>
  <Application>Microsoft Office Word</Application>
  <DocSecurity>0</DocSecurity>
  <Lines>311</Lines>
  <Paragraphs>87</Paragraphs>
  <ScaleCrop>false</ScaleCrop>
  <Company/>
  <LinksUpToDate>false</LinksUpToDate>
  <CharactersWithSpaces>43864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Soheil Rz</dc:creator>
  <cp:keywords/>
  <dc:description/>
  <cp:lastModifiedBy>Soheil Rz</cp:lastModifiedBy>
  <cp:revision>2</cp:revision>
  <dcterms:created xsi:type="dcterms:W3CDTF">2026-08-23T12:03:00Z</dcterms:created>
  <dcterms:modified xsi:type="dcterms:W3CDTF">2026-08-23T12:03:00Z</dcterms:modified>
</cp:coreProperties>
</file>