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6C21" w14:textId="77777777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b/>
          <w:bCs/>
          <w:lang w:val="en-IN"/>
        </w:rPr>
        <w:t>CHRIST (Deemed to be University)</w:t>
      </w:r>
    </w:p>
    <w:p w14:paraId="363F188A" w14:textId="77777777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b/>
          <w:bCs/>
          <w:lang w:val="en-IN"/>
        </w:rPr>
        <w:t>Department of Computer Science</w:t>
      </w:r>
    </w:p>
    <w:p w14:paraId="2D9D24D9" w14:textId="5AF6E723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b/>
          <w:bCs/>
          <w:lang w:val="en-IN"/>
        </w:rPr>
        <w:t xml:space="preserve">LAB EXERCISE – </w:t>
      </w:r>
      <w:r>
        <w:rPr>
          <w:b/>
          <w:bCs/>
          <w:lang w:val="en-IN"/>
        </w:rPr>
        <w:t>2 | HTML5 APIs INTEGRATION</w:t>
      </w:r>
    </w:p>
    <w:p w14:paraId="4AAC9003" w14:textId="77777777" w:rsidR="005D7F32" w:rsidRPr="005D7F32" w:rsidRDefault="005D7F32" w:rsidP="005D7F32">
      <w:pPr>
        <w:spacing w:after="0"/>
        <w:rPr>
          <w:b/>
          <w:bCs/>
          <w:lang w:val="en-IN"/>
        </w:rPr>
      </w:pPr>
      <w:r w:rsidRPr="005D7F32">
        <w:rPr>
          <w:b/>
          <w:bCs/>
          <w:lang w:val="en-IN"/>
        </w:rPr>
        <w:t>To develop a responsive web application using HTML5 semantic</w:t>
      </w:r>
    </w:p>
    <w:p w14:paraId="591D99EE" w14:textId="77777777" w:rsidR="005D7F32" w:rsidRPr="005D7F32" w:rsidRDefault="005D7F32" w:rsidP="005D7F32">
      <w:pPr>
        <w:spacing w:after="0"/>
        <w:rPr>
          <w:b/>
          <w:bCs/>
          <w:lang w:val="en-IN"/>
        </w:rPr>
      </w:pPr>
      <w:r w:rsidRPr="005D7F32">
        <w:rPr>
          <w:b/>
          <w:bCs/>
          <w:lang w:val="en-IN"/>
        </w:rPr>
        <w:t>elements, Tailwind CSS, JavaScript, and relevant HTML5 APIs based on</w:t>
      </w:r>
    </w:p>
    <w:p w14:paraId="3298B424" w14:textId="77777777" w:rsidR="005D7F32" w:rsidRDefault="005D7F32" w:rsidP="005D7F32">
      <w:pPr>
        <w:spacing w:after="0"/>
        <w:rPr>
          <w:b/>
          <w:bCs/>
          <w:lang w:val="en-IN"/>
        </w:rPr>
      </w:pPr>
      <w:r w:rsidRPr="005D7F32">
        <w:rPr>
          <w:b/>
          <w:bCs/>
          <w:lang w:val="en-IN"/>
        </w:rPr>
        <w:t>the selected domain requirements.</w:t>
      </w:r>
    </w:p>
    <w:p w14:paraId="3BAAB579" w14:textId="77777777" w:rsidR="005D7F32" w:rsidRDefault="005D7F32" w:rsidP="005D7F32">
      <w:pPr>
        <w:spacing w:after="0"/>
        <w:rPr>
          <w:b/>
          <w:bCs/>
          <w:lang w:val="en-IN"/>
        </w:rPr>
      </w:pPr>
    </w:p>
    <w:p w14:paraId="66BBDFF5" w14:textId="36FE6D61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lang w:val="en-IN"/>
        </w:rPr>
        <w:t>Project Title:</w:t>
      </w:r>
      <w:r w:rsidRPr="00F40165">
        <w:rPr>
          <w:lang w:val="en-IN"/>
        </w:rPr>
        <w:br/>
      </w:r>
      <w:r w:rsidRPr="00F40165">
        <w:rPr>
          <w:b/>
          <w:bCs/>
          <w:lang w:val="en-IN"/>
        </w:rPr>
        <w:t>EcoCycle – E-Waste Collection Portal</w:t>
      </w:r>
      <w:r>
        <w:rPr>
          <w:b/>
          <w:bCs/>
          <w:lang w:val="en-IN"/>
        </w:rPr>
        <w:t xml:space="preserve"> HTML5 API’s Integration</w:t>
      </w:r>
    </w:p>
    <w:p w14:paraId="508B9A10" w14:textId="77777777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lang w:val="en-IN"/>
        </w:rPr>
        <w:t>Domain:</w:t>
      </w:r>
      <w:r w:rsidRPr="00F40165">
        <w:rPr>
          <w:lang w:val="en-IN"/>
        </w:rPr>
        <w:br/>
      </w:r>
      <w:r w:rsidRPr="00F40165">
        <w:rPr>
          <w:b/>
          <w:bCs/>
          <w:lang w:val="en-IN"/>
        </w:rPr>
        <w:t>Sustainability</w:t>
      </w:r>
    </w:p>
    <w:p w14:paraId="16A237E0" w14:textId="77777777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lang w:val="en-IN"/>
        </w:rPr>
        <w:t>Submitted By:</w:t>
      </w:r>
      <w:r w:rsidRPr="00F40165">
        <w:rPr>
          <w:lang w:val="en-IN"/>
        </w:rPr>
        <w:br/>
      </w:r>
      <w:r w:rsidRPr="00F40165">
        <w:rPr>
          <w:b/>
          <w:bCs/>
          <w:lang w:val="en-IN"/>
        </w:rPr>
        <w:t>Sohom Chakraborty</w:t>
      </w:r>
      <w:r>
        <w:rPr>
          <w:b/>
          <w:bCs/>
          <w:lang w:val="en-IN"/>
        </w:rPr>
        <w:t xml:space="preserve"> (Register No – 2647250)  </w:t>
      </w:r>
    </w:p>
    <w:p w14:paraId="68463A9B" w14:textId="77777777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lang w:val="en-IN"/>
        </w:rPr>
        <w:t>Course:</w:t>
      </w:r>
      <w:r w:rsidRPr="00F40165">
        <w:rPr>
          <w:lang w:val="en-IN"/>
        </w:rPr>
        <w:br/>
      </w:r>
      <w:r w:rsidRPr="00F40165">
        <w:rPr>
          <w:b/>
          <w:bCs/>
          <w:lang w:val="en-IN"/>
        </w:rPr>
        <w:t>Master of Computer Applications (MCA)</w:t>
      </w:r>
      <w:r>
        <w:rPr>
          <w:b/>
          <w:bCs/>
          <w:lang w:val="en-IN"/>
        </w:rPr>
        <w:t xml:space="preserve"> [SECTION 1 MCA-B]</w:t>
      </w:r>
    </w:p>
    <w:p w14:paraId="694328EB" w14:textId="77777777" w:rsidR="005D7F32" w:rsidRDefault="005D7F32" w:rsidP="005D7F32">
      <w:pPr>
        <w:rPr>
          <w:b/>
          <w:bCs/>
          <w:lang w:val="en-IN"/>
        </w:rPr>
      </w:pPr>
      <w:r w:rsidRPr="00F40165">
        <w:rPr>
          <w:lang w:val="en-IN"/>
        </w:rPr>
        <w:t>Academic Year:</w:t>
      </w:r>
      <w:r w:rsidRPr="00F40165">
        <w:rPr>
          <w:lang w:val="en-IN"/>
        </w:rPr>
        <w:br/>
      </w:r>
      <w:r w:rsidRPr="00F40165">
        <w:rPr>
          <w:b/>
          <w:bCs/>
          <w:lang w:val="en-IN"/>
        </w:rPr>
        <w:t>2026</w:t>
      </w:r>
    </w:p>
    <w:p w14:paraId="5085ACB1" w14:textId="77777777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b/>
          <w:bCs/>
          <w:lang w:val="en-IN"/>
        </w:rPr>
        <w:t>DOMAIN INFORMATION</w:t>
      </w:r>
      <w:r>
        <w:rPr>
          <w:b/>
          <w:bCs/>
          <w:lang w:val="en-IN"/>
        </w:rPr>
        <w:t>:</w:t>
      </w:r>
    </w:p>
    <w:p w14:paraId="333EDCAA" w14:textId="77777777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lang w:val="en-IN"/>
        </w:rPr>
        <w:t>Domain:</w:t>
      </w:r>
      <w:r w:rsidRPr="00F40165">
        <w:rPr>
          <w:lang w:val="en-IN"/>
        </w:rPr>
        <w:br/>
      </w:r>
      <w:r w:rsidRPr="00F40165">
        <w:rPr>
          <w:b/>
          <w:bCs/>
          <w:lang w:val="en-IN"/>
        </w:rPr>
        <w:t>Sustainability</w:t>
      </w:r>
    </w:p>
    <w:p w14:paraId="0DA441D9" w14:textId="77777777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lang w:val="en-IN"/>
        </w:rPr>
        <w:t>Project Title:</w:t>
      </w:r>
      <w:r w:rsidRPr="00F40165">
        <w:rPr>
          <w:lang w:val="en-IN"/>
        </w:rPr>
        <w:br/>
      </w:r>
      <w:r w:rsidRPr="00F40165">
        <w:rPr>
          <w:b/>
          <w:bCs/>
          <w:lang w:val="en-IN"/>
        </w:rPr>
        <w:t>EcoCycle – E-Waste Collection Portal</w:t>
      </w:r>
    </w:p>
    <w:p w14:paraId="717EDE5F" w14:textId="77777777" w:rsidR="005D7F32" w:rsidRPr="00F40165" w:rsidRDefault="005D7F32" w:rsidP="005D7F32">
      <w:pPr>
        <w:rPr>
          <w:b/>
          <w:bCs/>
          <w:lang w:val="en-IN"/>
        </w:rPr>
      </w:pPr>
      <w:r w:rsidRPr="00F40165">
        <w:rPr>
          <w:b/>
          <w:bCs/>
          <w:lang w:val="en-IN"/>
        </w:rPr>
        <w:t>Problem Statement:</w:t>
      </w:r>
    </w:p>
    <w:p w14:paraId="377EE68D" w14:textId="695905B6" w:rsidR="005D7F32" w:rsidRDefault="007F281F" w:rsidP="007F281F">
      <w:pPr>
        <w:rPr>
          <w:b/>
          <w:bCs/>
        </w:rPr>
      </w:pPr>
      <w:r w:rsidRPr="007F281F">
        <w:rPr>
          <w:b/>
          <w:bCs/>
        </w:rPr>
        <w:t xml:space="preserve">Develop an interactive and responsive E-Waste Collection Portal named EcoCycle using HTML5 semantic elements, Tailwind CSS, JavaScript, and HTML5 APIs. The application should promote sustainable e-waste management by allowing users to explore recycling services, schedule e-waste pickups, locate collection centers, upload images of electronic waste, access awareness content, and interact with various HTML5 API-based features. </w:t>
      </w:r>
    </w:p>
    <w:p w14:paraId="1BF6EA82" w14:textId="4EACE639" w:rsidR="007F281F" w:rsidRDefault="007F281F" w:rsidP="007F281F">
      <w:pPr>
        <w:rPr>
          <w:b/>
          <w:bCs/>
        </w:rPr>
      </w:pPr>
      <w:r>
        <w:rPr>
          <w:b/>
          <w:bCs/>
        </w:rPr>
        <w:t>Target:</w:t>
      </w:r>
    </w:p>
    <w:p w14:paraId="231184C2" w14:textId="612F7874" w:rsidR="007F281F" w:rsidRPr="00F40165" w:rsidRDefault="007F281F" w:rsidP="007F281F">
      <w:pPr>
        <w:rPr>
          <w:b/>
          <w:bCs/>
          <w:lang w:val="en-IN"/>
        </w:rPr>
      </w:pPr>
      <w:r w:rsidRPr="007F281F">
        <w:rPr>
          <w:b/>
          <w:bCs/>
        </w:rPr>
        <w:t>To design and develop a responsive and user-friendly E-Waste Collection Portal that integrates multiple HTML5 APIs to enhance functionality, interactivity, and user engagement. The project aims to encourage responsible e-waste disposal and showcase the practical use of HTML5 technologies in solving sustainability-related challenges.</w:t>
      </w:r>
    </w:p>
    <w:p w14:paraId="28B58CD9" w14:textId="77777777" w:rsidR="007F281F" w:rsidRDefault="007F281F" w:rsidP="005D7F32">
      <w:pPr>
        <w:rPr>
          <w:lang w:val="en-IN"/>
        </w:rPr>
      </w:pPr>
    </w:p>
    <w:p w14:paraId="1A5F72BC" w14:textId="74FCFE52" w:rsidR="005D7F32" w:rsidRDefault="005D7F32" w:rsidP="005D7F32">
      <w:pPr>
        <w:rPr>
          <w:b/>
          <w:bCs/>
          <w:lang w:val="en-IN"/>
        </w:rPr>
      </w:pPr>
      <w:r w:rsidRPr="007F281F">
        <w:rPr>
          <w:b/>
          <w:bCs/>
          <w:lang w:val="en-IN"/>
        </w:rPr>
        <w:lastRenderedPageBreak/>
        <w:t>Expected Outcome:</w:t>
      </w:r>
    </w:p>
    <w:p w14:paraId="0A2C8585" w14:textId="647B066E" w:rsidR="007F281F" w:rsidRPr="007F281F" w:rsidRDefault="007F281F" w:rsidP="007F281F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IN"/>
        </w:rPr>
      </w:pPr>
      <w:r w:rsidRPr="007F281F">
        <w:rPr>
          <w:b/>
          <w:bCs/>
          <w:lang w:val="en-IN"/>
        </w:rPr>
        <w:t>A fully responsive web application developed using Tailwind CSS.</w:t>
      </w:r>
    </w:p>
    <w:p w14:paraId="690AECB9" w14:textId="72E545B3" w:rsidR="007F281F" w:rsidRPr="007F281F" w:rsidRDefault="007F281F" w:rsidP="007F281F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IN"/>
        </w:rPr>
      </w:pPr>
      <w:r w:rsidRPr="007F281F">
        <w:rPr>
          <w:b/>
          <w:bCs/>
          <w:lang w:val="en-IN"/>
        </w:rPr>
        <w:t>Successful integration of multiple HTML5 APIs.</w:t>
      </w:r>
    </w:p>
    <w:p w14:paraId="632868E3" w14:textId="6E0D10AF" w:rsidR="007F281F" w:rsidRPr="007F281F" w:rsidRDefault="007F281F" w:rsidP="007F281F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IN"/>
        </w:rPr>
      </w:pPr>
      <w:r w:rsidRPr="007F281F">
        <w:rPr>
          <w:b/>
          <w:bCs/>
          <w:lang w:val="en-IN"/>
        </w:rPr>
        <w:t>Improved user interaction through dynamic features and API-based functionalities.</w:t>
      </w:r>
    </w:p>
    <w:p w14:paraId="204CA867" w14:textId="3521DDB1" w:rsidR="007F281F" w:rsidRPr="007F281F" w:rsidRDefault="007F281F" w:rsidP="007F281F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IN"/>
        </w:rPr>
      </w:pPr>
      <w:r w:rsidRPr="007F281F">
        <w:rPr>
          <w:b/>
          <w:bCs/>
          <w:lang w:val="en-IN"/>
        </w:rPr>
        <w:t>Enhanced awareness regarding sustainable e-waste management.</w:t>
      </w:r>
    </w:p>
    <w:p w14:paraId="37E54C63" w14:textId="5B8C16FE" w:rsidR="007F281F" w:rsidRPr="007F281F" w:rsidRDefault="007F281F" w:rsidP="007F281F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IN"/>
        </w:rPr>
      </w:pPr>
      <w:r w:rsidRPr="007F281F">
        <w:rPr>
          <w:b/>
          <w:bCs/>
          <w:lang w:val="en-IN"/>
        </w:rPr>
        <w:t>Demonstration of modern front-end development concepts including responsive design, browser APIs, JavaScript event handling, and local data storage.</w:t>
      </w:r>
    </w:p>
    <w:p w14:paraId="633C44CD" w14:textId="43073B7F" w:rsidR="007F281F" w:rsidRDefault="007F281F" w:rsidP="007F281F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IN"/>
        </w:rPr>
      </w:pPr>
      <w:r w:rsidRPr="007F281F">
        <w:rPr>
          <w:b/>
          <w:bCs/>
          <w:lang w:val="en-IN"/>
        </w:rPr>
        <w:t>A deployable and maintainable web application suitable for educational and sustainability initiatives.</w:t>
      </w:r>
    </w:p>
    <w:p w14:paraId="2E57EDC2" w14:textId="77777777" w:rsidR="007F281F" w:rsidRPr="007F281F" w:rsidRDefault="007F281F" w:rsidP="007F281F">
      <w:pPr>
        <w:spacing w:after="0"/>
        <w:jc w:val="both"/>
        <w:rPr>
          <w:b/>
          <w:bCs/>
          <w:lang w:val="en-IN"/>
        </w:rPr>
      </w:pPr>
    </w:p>
    <w:p w14:paraId="4800B705" w14:textId="77777777" w:rsidR="005D7F32" w:rsidRPr="00BC7231" w:rsidRDefault="005D7F32" w:rsidP="005D7F32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8"/>
          <w:lang w:val="en-IN"/>
        </w:rPr>
      </w:pPr>
      <w:r w:rsidRPr="00F40165">
        <w:rPr>
          <w:b/>
          <w:bCs/>
          <w:sz w:val="28"/>
          <w:szCs w:val="28"/>
        </w:rPr>
        <w:t>Source Code (index.html):</w:t>
      </w:r>
    </w:p>
    <w:p w14:paraId="5E7A0C7D" w14:textId="77777777" w:rsidR="005D7F32" w:rsidRDefault="005D7F32" w:rsidP="005D7F32">
      <w:pPr>
        <w:pStyle w:val="ListParagraph"/>
        <w:ind w:left="284"/>
        <w:rPr>
          <w:b/>
          <w:bCs/>
          <w:sz w:val="28"/>
          <w:szCs w:val="28"/>
        </w:rPr>
      </w:pPr>
    </w:p>
    <w:p w14:paraId="45A719E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&lt;!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DOCTYPE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html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69A5BE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html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lang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en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AC5BA9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head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E92FEE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meta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charset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"UTF-8"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848CC0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meta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name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"viewport"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content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"width=device-width, initial-scale=1.0"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BC86E6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title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- E-Waste Collection Portal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title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34140C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95F3C2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script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src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"https://cdn.tailwindcss.com"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script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5939B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AD0D0C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style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7E700D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D7BA7D"/>
          <w:kern w:val="0"/>
          <w:sz w:val="20"/>
          <w:szCs w:val="20"/>
          <w:lang w:val="en-IN" w:eastAsia="en-IN"/>
          <w14:ligatures w14:val="none"/>
        </w:rPr>
        <w:t>html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{</w:t>
      </w:r>
    </w:p>
    <w:p w14:paraId="2417428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scroll-behavior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:</w:t>
      </w:r>
      <w:r w:rsidRPr="007F281F">
        <w:rPr>
          <w:rFonts w:ascii="Consolas" w:eastAsia="Times New Roman" w:hAnsi="Consolas" w:cs="Times New Roman"/>
          <w:noProof w:val="0"/>
          <w:color w:val="CE9178"/>
          <w:kern w:val="0"/>
          <w:sz w:val="20"/>
          <w:szCs w:val="20"/>
          <w:lang w:val="en-IN" w:eastAsia="en-IN"/>
          <w14:ligatures w14:val="none"/>
        </w:rPr>
        <w:t>smooth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;</w:t>
      </w:r>
    </w:p>
    <w:p w14:paraId="2B60A89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        }</w:t>
      </w:r>
    </w:p>
    <w:p w14:paraId="362F5C8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C586C0"/>
          <w:kern w:val="0"/>
          <w:sz w:val="20"/>
          <w:szCs w:val="20"/>
          <w:lang w:val="en-IN" w:eastAsia="en-IN"/>
          <w14:ligatures w14:val="none"/>
        </w:rPr>
        <w:t>@keyframes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fadeIn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{</w:t>
      </w:r>
    </w:p>
    <w:p w14:paraId="51FD741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from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{</w:t>
      </w:r>
    </w:p>
    <w:p w14:paraId="035AA5E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opacity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: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;</w:t>
      </w:r>
    </w:p>
    <w:p w14:paraId="479ADD0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transform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:</w:t>
      </w:r>
      <w:r w:rsidRPr="007F281F">
        <w:rPr>
          <w:rFonts w:ascii="Consolas" w:eastAsia="Times New Roman" w:hAnsi="Consolas" w:cs="Times New Roman"/>
          <w:noProof w:val="0"/>
          <w:color w:val="DCDCAA"/>
          <w:kern w:val="0"/>
          <w:sz w:val="20"/>
          <w:szCs w:val="20"/>
          <w:lang w:val="en-IN" w:eastAsia="en-IN"/>
          <w14:ligatures w14:val="none"/>
        </w:rPr>
        <w:t>scale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0.9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);</w:t>
      </w:r>
    </w:p>
    <w:p w14:paraId="1B1DBD5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        }</w:t>
      </w:r>
    </w:p>
    <w:p w14:paraId="5EF5991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EFF8D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to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{</w:t>
      </w:r>
    </w:p>
    <w:p w14:paraId="7CD9E3E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opacity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: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1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;</w:t>
      </w:r>
    </w:p>
    <w:p w14:paraId="4E08FC1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transform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:</w:t>
      </w:r>
      <w:r w:rsidRPr="007F281F">
        <w:rPr>
          <w:rFonts w:ascii="Consolas" w:eastAsia="Times New Roman" w:hAnsi="Consolas" w:cs="Times New Roman"/>
          <w:noProof w:val="0"/>
          <w:color w:val="DCDCAA"/>
          <w:kern w:val="0"/>
          <w:sz w:val="20"/>
          <w:szCs w:val="20"/>
          <w:lang w:val="en-IN" w:eastAsia="en-IN"/>
          <w14:ligatures w14:val="none"/>
        </w:rPr>
        <w:t>scale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1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);</w:t>
      </w:r>
    </w:p>
    <w:p w14:paraId="49BC03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        }</w:t>
      </w:r>
    </w:p>
    <w:p w14:paraId="4CD3BD9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21DA35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        }</w:t>
      </w:r>
    </w:p>
    <w:p w14:paraId="761158F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D7BA7D"/>
          <w:kern w:val="0"/>
          <w:sz w:val="20"/>
          <w:szCs w:val="20"/>
          <w:lang w:val="en-IN" w:eastAsia="en-IN"/>
          <w14:ligatures w14:val="none"/>
        </w:rPr>
        <w:t>.animate-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7BA7D"/>
          <w:kern w:val="0"/>
          <w:sz w:val="20"/>
          <w:szCs w:val="20"/>
          <w:lang w:val="en-IN" w:eastAsia="en-IN"/>
          <w14:ligatures w14:val="none"/>
        </w:rPr>
        <w:t>fadeIn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{</w:t>
      </w:r>
    </w:p>
    <w:p w14:paraId="128ED37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animation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:fadeIn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.3s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CE9178"/>
          <w:kern w:val="0"/>
          <w:sz w:val="20"/>
          <w:szCs w:val="20"/>
          <w:lang w:val="en-IN" w:eastAsia="en-IN"/>
          <w14:ligatures w14:val="none"/>
        </w:rPr>
        <w:t>ease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;</w:t>
      </w:r>
    </w:p>
    <w:p w14:paraId="0C53976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        }</w:t>
      </w:r>
    </w:p>
    <w:p w14:paraId="7DE4516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style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B151BA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head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3D32AD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71F4B0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body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"bg-gray-100 text-gray-800"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68E2BF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739E6E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lastRenderedPageBreak/>
        <w:t>&lt;!-- ================= HEADER ================= --&gt;</w:t>
      </w:r>
    </w:p>
    <w:p w14:paraId="335BA73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E2A185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header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"bg-green-700 text-white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sticky top-0 z-50"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FF54A2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02B887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nav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"max-w-7xl mx-auto px-6 py-4 flex justify-between items-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1205C6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185EDA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h1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9FBF54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Segoe UI Symbol" w:eastAsia="Times New Roman" w:hAnsi="Segoe UI Symbol" w:cs="Segoe UI Symbol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♻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</w:p>
    <w:p w14:paraId="61FD0F5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h1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433E9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2C4546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ul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"hidden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md:flex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gap-6 font-medium"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0E807A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07A900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8F30C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"#home"</w:t>
      </w:r>
    </w:p>
    <w:p w14:paraId="1F4360B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"hover:text-green-200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6E1836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Home</w:t>
      </w:r>
    </w:p>
    <w:p w14:paraId="447BC29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AE5EE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20CF26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5BBA17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A2D785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"#about"</w:t>
      </w:r>
    </w:p>
    <w:p w14:paraId="0D6D967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"hover:text-green-200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032214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About</w:t>
      </w:r>
    </w:p>
    <w:p w14:paraId="5E34918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1BF492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266FD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409437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26DDE5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"#services"</w:t>
      </w:r>
    </w:p>
    <w:p w14:paraId="7BF836C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"hover:text-green-200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C5960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Services</w:t>
      </w:r>
    </w:p>
    <w:p w14:paraId="0BE95E9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2DD7FC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67B910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D7728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F4F613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"#gallery"</w:t>
      </w:r>
    </w:p>
    <w:p w14:paraId="63511F2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"hover:text-green-200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A25AA8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Gallery</w:t>
      </w:r>
    </w:p>
    <w:p w14:paraId="520D060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8ADA28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840AFF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4AA926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EBF822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apis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33F14BB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"hover:text-green-200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AF1954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APIs</w:t>
      </w:r>
    </w:p>
    <w:p w14:paraId="30F78AD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3957A9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88C1C8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22FAA6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9A839A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lastRenderedPageBreak/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"#contact"</w:t>
      </w:r>
    </w:p>
    <w:p w14:paraId="35B9BE8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"hover:text-green-200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1CEED4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Contact</w:t>
      </w:r>
    </w:p>
    <w:p w14:paraId="6A70908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B659A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3F486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6D9D79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ul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E2F861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037942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6F3B120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openModal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483068E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text-green-700 px-5 py-2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font-semibold hover:scale-105 hover:bg-green-100 transition duration-300"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435F2B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4AC125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Schedule Pickup</w:t>
      </w:r>
    </w:p>
    <w:p w14:paraId="7847991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DC92E9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A0D673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F3E904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nav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E3132E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07ABC9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header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FA172D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FBFDD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 HERO SECTION ================= --&gt;</w:t>
      </w:r>
    </w:p>
    <w:p w14:paraId="1E901D0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9B77A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"home"</w:t>
      </w:r>
    </w:p>
    <w:p w14:paraId="2ED2280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-gradient-to-r from-green-700 to-emerald-500 text-white"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F557BB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D76FA2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"max-w-7xl mx-auto px-6 py-24 flex flex-col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md:flex-row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items-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gap-10"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867CDF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15532C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"flex-1"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C88EE9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C3677A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md:text-6xl font-bold mb-6 leading-tight"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098A56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B0EE7B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Recycle Electronics Responsibly</w:t>
      </w:r>
    </w:p>
    <w:p w14:paraId="45DC3C4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D00959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A77344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A1DFFC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BEB648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07BFE4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Join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and contribute to a cleaner environment</w:t>
      </w:r>
    </w:p>
    <w:p w14:paraId="0FD60FC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through responsible e-waste disposal and recycling.</w:t>
      </w:r>
    </w:p>
    <w:p w14:paraId="222925E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FA0077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94BB72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8BD1E5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"flex flex-wrap gap-4"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A42CA8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F60505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"#services"</w:t>
      </w:r>
    </w:p>
    <w:p w14:paraId="7CF8103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lastRenderedPageBreak/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text-green-700 px-6 py-3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font-semibold hover:scale-105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394228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4FD15D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Get Started</w:t>
      </w:r>
    </w:p>
    <w:p w14:paraId="2C3CBF6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188105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BE884D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23E249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"#about"</w:t>
      </w:r>
    </w:p>
    <w:p w14:paraId="150FB7C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"border border-white px-6 py-3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hover:bg-white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hover:text-green-700 hover:scale-105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70A739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700111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Learn More</w:t>
      </w:r>
    </w:p>
    <w:p w14:paraId="289D490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5081E1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3770BD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90DBC0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EF4181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54DDEC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767AA9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F08554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"flex-1 overflow-hidden rounded-2xl shadow-2xl"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BC1FE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5214AE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img</w:t>
      </w:r>
      <w:proofErr w:type="spellEnd"/>
    </w:p>
    <w:p w14:paraId="0943FD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src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"https://images.unsplash.com/photo-1518770660439-4636190af475?auto=format&amp;fit=crop&amp;w=900&amp;q=80"</w:t>
      </w:r>
    </w:p>
    <w:p w14:paraId="105A3ED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129378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hover:scale-110 transition duration-700"</w:t>
      </w:r>
    </w:p>
    <w:p w14:paraId="5543770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83A2AA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alt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"E-Waste"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A83EE3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257674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E214BA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E604F7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FD5542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609764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0AE75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159F0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 ABOUT SECTION ================= --&gt;</w:t>
      </w:r>
    </w:p>
    <w:p w14:paraId="226222C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9DC5B2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"about"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"py-20"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5A17F2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F978D1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"max-w-6xl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40BFB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ABE2E6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D0731F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815611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Why E-Waste Recycling Matters</w:t>
      </w:r>
    </w:p>
    <w:p w14:paraId="673AB9A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2F1E15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45D8E2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422808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text-gray-600 max-w-4xl mx-auto"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AAA5EA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4FE777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Electronic waste contains hazardous materials that can harm</w:t>
      </w:r>
    </w:p>
    <w:p w14:paraId="113B37E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the environment if disposed improperly. Responsible recycling</w:t>
      </w:r>
    </w:p>
    <w:p w14:paraId="27DB661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helps recover valuable resources while reducing pollution.</w:t>
      </w:r>
    </w:p>
    <w:p w14:paraId="26E75D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50A954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20D924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DB133D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21F741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BB6334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7DB2F1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EA9A96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 BENEFITS SECTION ================= --&gt;</w:t>
      </w:r>
    </w:p>
    <w:p w14:paraId="6DD54C9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AE7BA6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"pb-20"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6E61BB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C30F3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"max-w-6xl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A2B2D2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5704D9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"grid grid-cols-1 md:grid-cols-3 gap-8"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05E8A6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5F1643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p-8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hover:-translate-y-2 hover:shadow-2xl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89F86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B07005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"text-5xl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🌍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6A5F5A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7CF04C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font-semibold mb-3"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BF6333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F17630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Environmental Protection</w:t>
      </w:r>
    </w:p>
    <w:p w14:paraId="0F3ED72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8D1350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CEB63E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D641DD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D965D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324034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Reduce pollution and protect ecosystems through</w:t>
      </w:r>
    </w:p>
    <w:p w14:paraId="779E9A6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responsible disposal practices.</w:t>
      </w:r>
    </w:p>
    <w:p w14:paraId="1A96329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F1EB3B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7E1B24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880064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27CF6F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F1BCF5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p-8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hover:-translate-y-2 hover:shadow-2xl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8EDA2A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F86E3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"text-5xl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🔋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E1BD9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333AEF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font-semibold mb-3"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0CCE4E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F76F06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Resource Recovery</w:t>
      </w:r>
    </w:p>
    <w:p w14:paraId="30F0670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1AD03F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lastRenderedPageBreak/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57E93D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3FB83C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2FAC1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8CD21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Recover metals and reusable materials from</w:t>
      </w:r>
    </w:p>
    <w:p w14:paraId="108C4A8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discarded electronics.</w:t>
      </w:r>
    </w:p>
    <w:p w14:paraId="7113FB0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69126A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984FE6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E1FB90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20A7A6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7062C5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p-8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hover:-translate-y-2 hover:shadow-2xl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2E0C40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3CDFFA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"text-5xl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♻️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0D5E7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920574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font-semibold mb-3"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8BFFBF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8329BD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Sustainable Future</w:t>
      </w:r>
    </w:p>
    <w:p w14:paraId="7891177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13D147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F468E3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0CAB95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C35CF0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754C3E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Promote environmental sustainability and</w:t>
      </w:r>
    </w:p>
    <w:p w14:paraId="29ECEFE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responsible consumption.</w:t>
      </w:r>
    </w:p>
    <w:p w14:paraId="01BD43F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4E5580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D6E398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8A25AC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781FAB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07CC1B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D210F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84B6A0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0301FA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13B4CF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B039C6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493257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 SERVICES ================= --&gt;</w:t>
      </w:r>
    </w:p>
    <w:p w14:paraId="5C11BD4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F96D4E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"services"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py-20"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871D39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1D0355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"max-w-6xl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B9BBF8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1102F6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mb-12"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F68E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1B485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Our Services</w:t>
      </w:r>
    </w:p>
    <w:p w14:paraId="4574639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D1D6AE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C99F71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9A9979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"grid grid-cols-1 md:grid-cols-3 gap-8"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A2901A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230307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"bg-green-50 p-8 rounded-xl shadow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hover:shadow-xl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BF264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92D749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font-semibold mb-3"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FDDF70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159C5C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🚚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Doorstep Pickup</w:t>
      </w:r>
    </w:p>
    <w:p w14:paraId="6C04D95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1123F4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412BBC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DB95B4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AEF01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E0AA5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Schedule electronic waste pickup from your home.</w:t>
      </w:r>
    </w:p>
    <w:p w14:paraId="697561A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730313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EDCD3E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8B97B3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EB7C47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AF8F5E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"bg-green-50 p-8 rounded-xl shadow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hover:shadow-xl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BFD7AE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660B24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font-semibold mb-3"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6A531A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A6DB86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📍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Collection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Centers</w:t>
      </w:r>
      <w:proofErr w:type="spellEnd"/>
    </w:p>
    <w:p w14:paraId="0E48ACE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51EC19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7F567E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C9F6BD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AF92B6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0260C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Locate nearby certified recycling facilities.</w:t>
      </w:r>
    </w:p>
    <w:p w14:paraId="3A47E77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387C85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B1EE64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B756F7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340EB4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C8E3F6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"bg-green-50 p-8 rounded-xl shadow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hover:shadow-xl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82453D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4B1937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font-semibold mb-3"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B72D16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ED978A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🎁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Green Rewards</w:t>
      </w:r>
    </w:p>
    <w:p w14:paraId="47F7472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471C03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AE7F36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F71357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51C226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360373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Earn rewards for participating in recycling drives.</w:t>
      </w:r>
    </w:p>
    <w:p w14:paraId="2D32E73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DCDF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86CA16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A7853B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52F89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BBC3DB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F97589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C2E4F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7AEC4F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6C805E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29799F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CFAFFF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 IMPACT STATS ================= --&gt;</w:t>
      </w:r>
    </w:p>
    <w:p w14:paraId="643A48A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B02D33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"py-20"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66CB71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3B8173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"max-w-6xl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85E6AA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92D3BF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mb-12"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76243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FBBDEC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Our Impact</w:t>
      </w:r>
    </w:p>
    <w:p w14:paraId="355D2B3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24FB10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64811E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5E4482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"grid grid-cols-2 md:grid-cols-4 gap-6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1B1BE1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AD646B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devicesCounter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text-green-700"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9644D9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Devices Recycled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802B6D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B2DF7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usersCounter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text-green-700"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D7ED01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Users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500C89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A1CD78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wasteCounter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text-green-700"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F8400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E-Waste Collected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60B4EC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ADAF25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carbonCounter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text-green-700"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C90457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Carbon Reduction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5C650E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1AAA3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E0133A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F27A3E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EC78FA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8DF2FD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53A549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"py-20 bg-green-50"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9CB313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32CE6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"max-w-6xl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CA4C06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777391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mb-12"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3D6255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Eco Dashboard</w:t>
      </w:r>
    </w:p>
    <w:p w14:paraId="49622E8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69EC66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42F535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"grid md:grid-cols-4 gap-6"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69BE66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5E1C13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p-6 rounded-xl shadow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0BD909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text-green-700"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pickupCount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360497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Total Pickups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FEE5F6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6CF973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4E9D34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p-6 rounded-xl shadow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95C308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text-blue-700"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rewardPoints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0BD7E2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Reward Points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09EA93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1CD87A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4D9FD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p-6 rounded-xl shadow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9D02D8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text-purple-700"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12 Tons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26EA44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Waste Collected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9A004C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AE4958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E49DF5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p-6 rounded-xl shadow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30B0C5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text-red-700"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20%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9E439D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Carbon Saved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38CED8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082871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A84D51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F0CB5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4B5E67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1565BC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90B121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8C1FCC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 GALLERY ================= --&gt;</w:t>
      </w:r>
    </w:p>
    <w:p w14:paraId="650B6B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21DA9D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"gallery"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py-20"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708D30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8938E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"max-w-6xl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FD0A9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2F49AF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mb-12"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CEA095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975220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Gallery</w:t>
      </w:r>
    </w:p>
    <w:p w14:paraId="6DA63A3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D13E5C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F63247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97AB7E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"grid grid-cols-1 md:grid-cols-3 gap-8"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3EE0E7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EAE5E4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img</w:t>
      </w:r>
      <w:proofErr w:type="spellEnd"/>
    </w:p>
    <w:p w14:paraId="12646CB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src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"img1.jpg"</w:t>
      </w:r>
    </w:p>
    <w:p w14:paraId="31AC746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hover:scale-105 transition duration-500"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FFAD39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94DDF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img</w:t>
      </w:r>
      <w:proofErr w:type="spellEnd"/>
    </w:p>
    <w:p w14:paraId="2E15165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src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"img2.jpg"</w:t>
      </w:r>
    </w:p>
    <w:p w14:paraId="7A06E2D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lastRenderedPageBreak/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hover:scale-105 transition duration-500"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53A41A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6F4956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img</w:t>
      </w:r>
      <w:proofErr w:type="spellEnd"/>
    </w:p>
    <w:p w14:paraId="001386A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src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"img3.webp"</w:t>
      </w:r>
    </w:p>
    <w:p w14:paraId="0820808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hover:scale-105 transition duration-500"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1F014D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25D248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A4FA9F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D38F8F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DB331E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E8F656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E3125F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E8B162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 TYPOGRAPHY SECTION ================= --&gt;</w:t>
      </w:r>
    </w:p>
    <w:p w14:paraId="08DEB03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219F4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"py-20 bg-gray-50"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8BB70A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9DC60E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"max-w-4xl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67E28E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0F4EFF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rounded-2xl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p-8 md:p-12"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FA7288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ACAB3A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D5B348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EFB32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Understanding E-Waste Recycling</w:t>
      </w:r>
    </w:p>
    <w:p w14:paraId="55DE838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469619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9D1752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3886C2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article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"space-y-6 text-gray-700 leading-8"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3AAE2B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DC8AE0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6C8D55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Electronic waste includes discarded electronic devices such as</w:t>
      </w:r>
    </w:p>
    <w:p w14:paraId="41ADA7E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mobile phones, batteries, chargers, laptops and computers.</w:t>
      </w:r>
    </w:p>
    <w:p w14:paraId="3E0E0F7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C74594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6925EE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84F706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Proper recycling helps recover valuable materials while reducing</w:t>
      </w:r>
    </w:p>
    <w:p w14:paraId="2A98DB6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environmental pollution and supporting sustainability initiatives.</w:t>
      </w:r>
    </w:p>
    <w:p w14:paraId="4525645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68755B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0F02DD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font-semibold"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91B5B3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Benefits of E-Waste Recycling</w:t>
      </w:r>
    </w:p>
    <w:p w14:paraId="1986F2B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91B51D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81F97B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ul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"list-disc pl-6"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F0D50C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Reduces pollution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CE0CCB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Conserves natural resources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719797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Promotes sustainability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754C76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Encourages responsible disposal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A72B51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ul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D99810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F6DAC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article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D34E9B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1F6623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422272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D43E65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0E8913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517BD4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AC42B0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2B358C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 HTML5 APIs START HERE ================= --&gt;</w:t>
      </w:r>
    </w:p>
    <w:p w14:paraId="05627F3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EB783E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apis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"py-20 bg-green-700 text-white"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14AFDD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4FA112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"max-w-6xl mx-auto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870E76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E6A12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"text-5xl font-bold"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664733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6A43D5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HTML5 APIs Integration</w:t>
      </w:r>
    </w:p>
    <w:p w14:paraId="25D266A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3B9276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12880B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9DFBDF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"mt-4"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7873E0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A63DD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Interactive Features Added</w:t>
      </w:r>
    </w:p>
    <w:p w14:paraId="3444995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6BBA82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82F8CB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335C4B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0C936F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424F67D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sendNotification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7B4EA9F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"bg-purple-700 text-white px-6 py-3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3DA99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435511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Enable Notifications</w:t>
      </w:r>
    </w:p>
    <w:p w14:paraId="4C73AA7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C5FF81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8BD682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551FCF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65630E5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&lt;!-- 1. GEOLOCATION API --&gt;</w:t>
      </w:r>
    </w:p>
    <w:p w14:paraId="2429DB7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74D58FD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FFB1D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"py-20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F98D9C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5E82F0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"max-w-5xl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7617AD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1B316C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"bg-gray-50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E7E780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4CFC8B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text-green-700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253C70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📍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Geolocation API</w:t>
      </w:r>
    </w:p>
    <w:p w14:paraId="230855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lastRenderedPageBreak/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1BA768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962C8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"mb-6 text-gray-600"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DC4084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Find your current location and locate nearby e-waste collection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centers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.</w:t>
      </w:r>
    </w:p>
    <w:p w14:paraId="047EDBF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1C89D5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848146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604477E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getLocation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3DB9D99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"bg-green-700 text-white px-6 py-3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hover:scale-105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DDDB14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CE5C8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Get My Location</w:t>
      </w:r>
    </w:p>
    <w:p w14:paraId="765B17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F98C21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25A579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EDF7CB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locationResult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7EC08D8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"mt-6 p-4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shadow"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C01BF4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Location will appear here...</w:t>
      </w:r>
    </w:p>
    <w:p w14:paraId="2A147EE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F54676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0F1F2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32ADB1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E238C2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4C447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8EF2E7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AD70DC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73991F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66A1B3E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&lt;!-- 2. LOCAL STORAGE API --&gt;</w:t>
      </w:r>
    </w:p>
    <w:p w14:paraId="64808D5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32BA772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679F06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"py-20 bg-gray-100"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F07919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068BA8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"max-w-5xl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CC885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3C636A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62C6E6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19534C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text-blue-700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41750D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💾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Local Storage API</w:t>
      </w:r>
    </w:p>
    <w:p w14:paraId="0D856D7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2C5903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03ACFA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"mb-6 text-gray-600"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B3DC1B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Save your pickup address locally in the browser.</w:t>
      </w:r>
    </w:p>
    <w:p w14:paraId="3B3D673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DAD9A3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8015B9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input</w:t>
      </w:r>
    </w:p>
    <w:p w14:paraId="77245BA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"text"</w:t>
      </w:r>
    </w:p>
    <w:p w14:paraId="48DC98F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pickupAddress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51E5154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placeholder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"Enter Pickup Address"</w:t>
      </w:r>
    </w:p>
    <w:p w14:paraId="5C6DD43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border p-3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C739EF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AA576A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"flex flex-wrap gap-4"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8C54B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3EB199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6D42A2C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saveAddress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306AB69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"bg-blue-600 text-white px-6 py-3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8EB3E5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3C3124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Save Address</w:t>
      </w:r>
    </w:p>
    <w:p w14:paraId="2DA2027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B46728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8A4FF0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CD7D8A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4F9E575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loadAddress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088A00C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"bg-gray-700 text-white px-6 py-3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14B6C3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5824E3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Load Address</w:t>
      </w:r>
    </w:p>
    <w:p w14:paraId="6300947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84B667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FA63AD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72C4DF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9B8640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1E27C8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</w:p>
    <w:p w14:paraId="38D0C11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savedAddress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3B8BFB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"mt-5 p-4 bg-gray-50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433929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98A418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Saved address will appear here.</w:t>
      </w:r>
    </w:p>
    <w:p w14:paraId="5800C0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FD724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B94A88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112CB8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9174E7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E2A033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CC9787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81E7AB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4578FE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E37A82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583B560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&lt;!-- 3. FILE API --&gt;</w:t>
      </w:r>
    </w:p>
    <w:p w14:paraId="775F632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216B42C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AEEB3E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"py-20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277667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9A22DF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"max-w-5xl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DC9E43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5453ED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"bg-gray-50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C8899A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F7C0D9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text-purple-700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523075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📁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File API</w:t>
      </w:r>
    </w:p>
    <w:p w14:paraId="6BDE77F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0AE12C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1125B0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"mb-6 text-gray-600"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83B822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Upload an image of your electronic waste item.</w:t>
      </w:r>
    </w:p>
    <w:p w14:paraId="1DFDAF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839C97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BF2236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input</w:t>
      </w:r>
    </w:p>
    <w:p w14:paraId="234441F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"file"</w:t>
      </w:r>
    </w:p>
    <w:p w14:paraId="0CA27E2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fileInput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50CDD86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accept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"image/*"</w:t>
      </w:r>
    </w:p>
    <w:p w14:paraId="03F409D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onchange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previewImage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)"</w:t>
      </w:r>
    </w:p>
    <w:p w14:paraId="442B355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"mb-6"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8A9D3B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62D265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D25D82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FE1977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img</w:t>
      </w:r>
      <w:proofErr w:type="spellEnd"/>
    </w:p>
    <w:p w14:paraId="7C7BDD6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imagePreview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36EAD02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max-h-96 hidden"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9413B1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683EA8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DC8C70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A8777A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A056ED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D7B45D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341BD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31D820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E129F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B7F25D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27DA444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&lt;!-- 4. CANVAS API --&gt;</w:t>
      </w:r>
    </w:p>
    <w:p w14:paraId="7B7A159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159BD5E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6696BF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"py-20 bg-gray-100"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55F97E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F545D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"max-w-5xl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2A520F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3EEC74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A609C7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75F09E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text-green-700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40C7F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🎨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Canvas API</w:t>
      </w:r>
    </w:p>
    <w:p w14:paraId="3E7B607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E31A7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1E933A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"mb-6 text-gray-600"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A6FC13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Drawing the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logo using HTML5 Canvas.</w:t>
      </w:r>
    </w:p>
    <w:p w14:paraId="4C537D1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9F2EB1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730D3D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canvas</w:t>
      </w:r>
    </w:p>
    <w:p w14:paraId="673C228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ecoCanvas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0905175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width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"700"</w:t>
      </w:r>
    </w:p>
    <w:p w14:paraId="235E3CD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height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"250"</w:t>
      </w:r>
    </w:p>
    <w:p w14:paraId="7150560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lastRenderedPageBreak/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"border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201092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canvas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CCA243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1DC518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C2FC81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01ACD8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F4A907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A955E3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F4CC2F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EE06D2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12C8287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&lt;!-- 5. DRAG AND DROP API --&gt;</w:t>
      </w:r>
    </w:p>
    <w:p w14:paraId="23C5390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60293BD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8E9D52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"py-20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A3843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51461F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"max-w-5xl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9FFF43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B498D0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"bg-gray-50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FB3CFE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03AED7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text-orange-700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FB5ACD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🖱️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Drag and Drop API</w:t>
      </w:r>
    </w:p>
    <w:p w14:paraId="47B4016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FA5C13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4F1AEF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"mb-8 text-gray-600"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6D354E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Drag electronic items into the recycling bin.</w:t>
      </w:r>
    </w:p>
    <w:p w14:paraId="246E4F0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6DAC9A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27642F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"flex flex-wrap gap-6 mb-8"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DF4B66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0068D1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</w:p>
    <w:p w14:paraId="165FD65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"mobile"</w:t>
      </w:r>
    </w:p>
    <w:p w14:paraId="75AEB4C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draggable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"true"</w:t>
      </w:r>
    </w:p>
    <w:p w14:paraId="4A5A106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ondragstart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drag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)"</w:t>
      </w:r>
    </w:p>
    <w:p w14:paraId="7C3311A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"bg-blue-500 text-white px-6 py-4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cursor-move"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E39519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7FCF05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📱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Mobile Phone</w:t>
      </w:r>
    </w:p>
    <w:p w14:paraId="0D9D208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FF6D77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BB45E4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190804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</w:p>
    <w:p w14:paraId="4F97465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"battery"</w:t>
      </w:r>
    </w:p>
    <w:p w14:paraId="79726A5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draggable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"true"</w:t>
      </w:r>
    </w:p>
    <w:p w14:paraId="3565A92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ondragstart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drag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)"</w:t>
      </w:r>
    </w:p>
    <w:p w14:paraId="1816FD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"bg-red-500 text-white px-6 py-4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cursor-move"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FDA5E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1D1CD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🔋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Battery</w:t>
      </w:r>
    </w:p>
    <w:p w14:paraId="78B478E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E8E7E6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B93D21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0F0922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</w:p>
    <w:p w14:paraId="5824BB1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"laptop"</w:t>
      </w:r>
    </w:p>
    <w:p w14:paraId="1429324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draggable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"true"</w:t>
      </w:r>
    </w:p>
    <w:p w14:paraId="0B79882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ondragstart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drag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)"</w:t>
      </w:r>
    </w:p>
    <w:p w14:paraId="506853B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"bg-green-500 text-white px-6 py-4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cursor-move"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D61A69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640F7C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💻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Laptop</w:t>
      </w:r>
    </w:p>
    <w:p w14:paraId="756D55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E674DF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C26F67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DCAF9B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ED9E4C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82B5CB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</w:p>
    <w:p w14:paraId="5290ED4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dropZone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1CEBFFA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ondrop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drop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)"</w:t>
      </w:r>
    </w:p>
    <w:p w14:paraId="24BCA13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ondragover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allowDrop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)"</w:t>
      </w:r>
    </w:p>
    <w:p w14:paraId="738156C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"border-4 border-dashed border-green-600 rounded-xl p-12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text-xl bg-green-50"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3EAF90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860F27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♻️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Drop Items Here</w:t>
      </w:r>
    </w:p>
    <w:p w14:paraId="2A418B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F938A6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A312D4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BA35F9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5976A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CCECC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47CAF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E62957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70D61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773B86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5D768E2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&lt;!-- 6. AUDIO API --&gt;</w:t>
      </w:r>
    </w:p>
    <w:p w14:paraId="283756B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6E0766D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D00A88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AUDIO API --&gt;</w:t>
      </w:r>
    </w:p>
    <w:p w14:paraId="0D4D66C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D6DD60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"py-20 bg-gray-100"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9B8F20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7290F5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"max-w-5xl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D3F5E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315FD7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DA9D33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717B62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text-indigo-700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3B498B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🎵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Audio API</w:t>
      </w:r>
    </w:p>
    <w:p w14:paraId="625473E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CF0798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0732AD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"mb-6 text-gray-600"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3FBBD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lastRenderedPageBreak/>
        <w:t>Learn about sustainable recycling and effective e waste disposal through audio content.</w:t>
      </w:r>
    </w:p>
    <w:p w14:paraId="0117293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094D6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8EB789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audio</w:t>
      </w:r>
    </w:p>
    <w:p w14:paraId="1C7D1DA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ecoAudio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06E86F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controls</w:t>
      </w:r>
    </w:p>
    <w:p w14:paraId="1E000E2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mb-6"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32C320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1882F6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source</w:t>
      </w:r>
    </w:p>
    <w:p w14:paraId="708F5BB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src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"audio.mp3"</w:t>
      </w:r>
    </w:p>
    <w:p w14:paraId="46BF19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"audio/mpeg"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C4449E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2D423A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audio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F684D0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F5FE87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"flex flex-wrap gap-4"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6554A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36C579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0E69110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playAudio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6FBFE75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"bg-green-600 text-white px-5 py-2 rounded"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01B5A6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4684B9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Play</w:t>
      </w:r>
    </w:p>
    <w:p w14:paraId="50285A0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711F87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7768D4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A15D92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233834D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pauseAudio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3E4ED74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"bg-red-600 text-white px-5 py-2 rounded"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1A5456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C63C0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Pause</w:t>
      </w:r>
    </w:p>
    <w:p w14:paraId="49D1719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300957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871B7C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DA3980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180BE30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muteAudio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1B11CDB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"bg-gray-700 text-white px-5 py-2 rounded"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50D28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4D442E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Mute</w:t>
      </w:r>
    </w:p>
    <w:p w14:paraId="4E183E7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3210FD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669257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ACFEE5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55F7A02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unmuteAudio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17C8C20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"bg-blue-600 text-white px-5 py-2 rounded"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BC76A2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C40CA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Unmute</w:t>
      </w:r>
    </w:p>
    <w:p w14:paraId="5C9B5F1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F9C334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668D60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EE8C3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28FE67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589898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"mt-6"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86CA95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BAA925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label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"font-semibold"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9BD75A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Volume Control</w:t>
      </w:r>
    </w:p>
    <w:p w14:paraId="3457D4F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label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892229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9467F7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input</w:t>
      </w:r>
    </w:p>
    <w:p w14:paraId="70947B9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"range"</w:t>
      </w:r>
    </w:p>
    <w:p w14:paraId="0B56A37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min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"0"</w:t>
      </w:r>
    </w:p>
    <w:p w14:paraId="15C9712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max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"1"</w:t>
      </w:r>
    </w:p>
    <w:p w14:paraId="6C07DBF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step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"0.1"</w:t>
      </w:r>
    </w:p>
    <w:p w14:paraId="048E359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value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"1"</w:t>
      </w:r>
    </w:p>
    <w:p w14:paraId="5EAA0DB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oninput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changeVolume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this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value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)"</w:t>
      </w:r>
    </w:p>
    <w:p w14:paraId="3CDCD9A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F95DF8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3AC7F4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B9AB25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8B953C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8CFE9E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B4D69C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3E00B4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51D72A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5C4D5B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B47FE9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13FF8FC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&lt;!-- 7. VIDEO API --&gt;</w:t>
      </w:r>
    </w:p>
    <w:p w14:paraId="4E3C58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7C2D6C4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VIDEO API --&gt;</w:t>
      </w:r>
    </w:p>
    <w:p w14:paraId="75A0696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5F8DE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"py-20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7712A8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B78B13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"max-w-5xl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0336BB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FB8121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"bg-gray-50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399CDB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E75165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text-red-700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CE7821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🎥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Video API</w:t>
      </w:r>
    </w:p>
    <w:p w14:paraId="38768ED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7518EF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EE6658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"mb-6 text-gray-600"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7D2F1E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Watch an awareness video about recycling, effective disposal of E-Waste and sustainability.</w:t>
      </w:r>
    </w:p>
    <w:p w14:paraId="7296BAF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B8EF7B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6C0D4B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video</w:t>
      </w:r>
    </w:p>
    <w:p w14:paraId="3EACFF5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ecoVideo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0DCB9EE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lastRenderedPageBreak/>
        <w:t>controls</w:t>
      </w:r>
    </w:p>
    <w:p w14:paraId="579C64B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w-full mb-6"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5D024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D0AD94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source</w:t>
      </w:r>
    </w:p>
    <w:p w14:paraId="643E5D9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src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"video.mp4"</w:t>
      </w:r>
    </w:p>
    <w:p w14:paraId="47988FA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"video/mp4"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2CB6C1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0FF265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video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76FC6D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62B955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"flex flex-wrap gap-4"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10C509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07D917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4C427AC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playVideo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2D6D7B3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"bg-green-600 text-white px-5 py-2 rounded"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C1BB82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E758B1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Play</w:t>
      </w:r>
    </w:p>
    <w:p w14:paraId="6E65A4A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C6B914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5B265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7E63B5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167FE4D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pauseVideo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437B746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"bg-red-600 text-white px-5 py-2 rounded"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22CB0B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785140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Pause</w:t>
      </w:r>
    </w:p>
    <w:p w14:paraId="075E5AF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9D36F7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F6836F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C11A2E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7BA37DD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fullscreenVideo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4A1E852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"bg-purple-600 text-white px-5 py-2 rounded"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FE80FD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4B4E56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Fullscreen</w:t>
      </w:r>
    </w:p>
    <w:p w14:paraId="3AD0832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C43F22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5AE194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30CF23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22B5FD8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restartVideo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3ACB148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"bg-orange-600 text-white px-5 py-2 rounded"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BE0828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EFB261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Restart</w:t>
      </w:r>
    </w:p>
    <w:p w14:paraId="53F1260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54CED6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33C62D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EA94E9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039BBD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1E7388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"mt-6"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E6FCF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2797B5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label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"font-semibold"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97E41E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BB402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Playback Speed</w:t>
      </w:r>
    </w:p>
    <w:p w14:paraId="23C56E5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825E2B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label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07705F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12C576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select</w:t>
      </w:r>
    </w:p>
    <w:p w14:paraId="5D22DF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onchange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changeSpeed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this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value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)"</w:t>
      </w:r>
    </w:p>
    <w:p w14:paraId="1DD658A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"border p-2 rounded"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31458A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E9927B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value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"0.5"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0.5x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496D5F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value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"1"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selected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1x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99BC0F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value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"1.5"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1.5x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745D7B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value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2x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D70314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1EA54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select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6B6F7F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452DB6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9B6D16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58C735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8310A4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C62FD9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CA7302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EECE5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86DA8D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1F3B29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4D16832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 CLIPBOARD API --&gt;</w:t>
      </w:r>
    </w:p>
    <w:p w14:paraId="73B2292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14E1FA5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C4E8DF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"py-20 bg-gray-100"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CA9F25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EC2956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"max-w-5xl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9EA40D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AC59F2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A77F72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7519EC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text-pink-700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144618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📋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Clipboard API</w:t>
      </w:r>
    </w:p>
    <w:p w14:paraId="575E44D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683F3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F18B85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"mb-6 text-gray-600"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264E1B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Copy pickup information with one click and paste as you like.</w:t>
      </w:r>
    </w:p>
    <w:p w14:paraId="4334B40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7EA418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0E00C7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input</w:t>
      </w:r>
    </w:p>
    <w:p w14:paraId="3E4A1A5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"text"</w:t>
      </w:r>
    </w:p>
    <w:p w14:paraId="3BE0C2B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copyText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389B854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value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Pickup Request Submitted Successfully"</w:t>
      </w:r>
    </w:p>
    <w:p w14:paraId="4155E77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border p-3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79D89D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1BCB24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lastRenderedPageBreak/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0F100CB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copyPickupText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75C551F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"bg-pink-600 text-white px-6 py-3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E5C65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2F619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Copy Text</w:t>
      </w:r>
    </w:p>
    <w:p w14:paraId="162E92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3AC9E5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043B00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FC49B0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</w:p>
    <w:p w14:paraId="547CA5B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copyStatus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4CEDA06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"mt-4 text-green-700 font-semibold"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32FDAE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DEE767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04367D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4F31DA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DC4C62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0F30BD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719A44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DC0E11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4B88BF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CONTACT SECTION --&gt;</w:t>
      </w:r>
    </w:p>
    <w:p w14:paraId="58245A5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05A9A53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83466B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"contact"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"py-20 bg-green-700 text-white"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D54EF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E84CCC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"max-w-5xl mx-auto px-6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7B005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6DFE15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mb-6"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5D384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E9EF07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Contact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</w:p>
    <w:p w14:paraId="127B7E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6A1EE8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49BD7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0F7409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8750A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D307FB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Join our mission to make e-waste disposal safer and more sustainable.</w:t>
      </w:r>
    </w:p>
    <w:p w14:paraId="38A134A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B6D318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7122E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F90087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"grid grid-cols-1 md:grid-cols-3 gap-8"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3A1E77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539B47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"bg-green-600 p-6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1CC48C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font-semibold mb-2"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📧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Email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510486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support@ecocycle.com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CB5FF3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D0CC77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E4DA61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"bg-green-600 p-6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3EA2D4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font-semibold mb-2"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📞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Phone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9D7E4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+91 9876543210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A573F3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lastRenderedPageBreak/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022206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841615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"bg-green-600 p-6 rounded-xl shadow-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F40053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font-semibold mb-2"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📍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Location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616246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Bangalore, India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A7FF13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9569F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B276DC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2AA5E5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CF2895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F8BEF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66934D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1C24D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</w:t>
      </w:r>
    </w:p>
    <w:p w14:paraId="2BBD5F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     SCHEDULE PICKUP MODAL</w:t>
      </w:r>
    </w:p>
    <w:p w14:paraId="1B06DD0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========================================== --&gt;</w:t>
      </w:r>
    </w:p>
    <w:p w14:paraId="715AB36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FA1706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</w:p>
    <w:p w14:paraId="2F61EE2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pickupModal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5AFABDC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"fixed inset-0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-black bg-opacity-50 hidden items-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justify-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z-50"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04FC3E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F1A4BE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</w:p>
    <w:p w14:paraId="5EDDD8F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 rounded-2xl shadow-2xl w-11/12 md:w-1/2 lg:w-1/3 p-8 relative animate-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fadeIn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FD9810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637C8B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351B6F3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closeModal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78876CC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"absolute top-3 right-4 text-2xl font-bold text-gray-500 hover:text-red-600"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E65AEB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DEB9B6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&amp;times;</w:t>
      </w:r>
    </w:p>
    <w:p w14:paraId="72B4EBC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1C5D75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DE3A26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0D9921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"text-3xl font-bold text-green-700 mb-6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5C7872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298BF7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Segoe UI Symbol" w:eastAsia="Times New Roman" w:hAnsi="Segoe UI Symbol" w:cs="Segoe UI Symbol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♻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Schedule E-Waste Pickup</w:t>
      </w:r>
    </w:p>
    <w:p w14:paraId="58F6A32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8DD13D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44ED35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F0E2E8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form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pickupForm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"space-y-4"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E1B07C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E05E29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input</w:t>
      </w:r>
    </w:p>
    <w:p w14:paraId="52D376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"text"</w:t>
      </w:r>
    </w:p>
    <w:p w14:paraId="15855B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placeholder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"Full Name"</w:t>
      </w:r>
    </w:p>
    <w:p w14:paraId="38237A8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border p-3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2107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21F290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input</w:t>
      </w:r>
    </w:p>
    <w:p w14:paraId="40755C5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lastRenderedPageBreak/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"email"</w:t>
      </w:r>
    </w:p>
    <w:p w14:paraId="71643FE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placeholder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"Email Address"</w:t>
      </w:r>
    </w:p>
    <w:p w14:paraId="2DF594D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border p-3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15C781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377DEB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input</w:t>
      </w:r>
    </w:p>
    <w:p w14:paraId="78A84D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tel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6BA9701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placeholder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"Phone Number"</w:t>
      </w:r>
    </w:p>
    <w:p w14:paraId="5E3EE1C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border p-3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684FA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5C4BAF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input</w:t>
      </w:r>
    </w:p>
    <w:p w14:paraId="37468FB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"date"</w:t>
      </w:r>
    </w:p>
    <w:p w14:paraId="2905545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border p-3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C80C7F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385654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select</w:t>
      </w:r>
    </w:p>
    <w:p w14:paraId="2F8BB80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border p-3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E20A15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4DA5F8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Select E-Waste Type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89048A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Mobile Phone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23F79B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Laptop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82C6B6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Battery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B20D15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Computer Accessories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50BD3A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Mixed Electronics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option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1C411A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9E6E9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select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A95AA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AB4271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textarea</w:t>
      </w:r>
      <w:proofErr w:type="spellEnd"/>
    </w:p>
    <w:p w14:paraId="7C4D722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rows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"4"</w:t>
      </w:r>
    </w:p>
    <w:p w14:paraId="422039B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placeholder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"Pickup Address"</w:t>
      </w:r>
    </w:p>
    <w:p w14:paraId="6953510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border p-3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C58B68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textarea</w:t>
      </w:r>
      <w:proofErr w:type="spellEnd"/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25E9D2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2C09C2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</w:p>
    <w:p w14:paraId="6233E8C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type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"button"</w:t>
      </w:r>
    </w:p>
    <w:p w14:paraId="7C75D4F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onclick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submitPickup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()"</w:t>
      </w:r>
    </w:p>
    <w:p w14:paraId="4F77C3D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"w-full bg-green-700 text-white py-3 rounded-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hover:bg-green-800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0A043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F3EFBA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Submit Pickup Request</w:t>
      </w:r>
    </w:p>
    <w:p w14:paraId="0E4926B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75FD7C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button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2E6EE0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047380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form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73C123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693CD5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F39DBD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9B2F74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1C65A6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"py-20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-white"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1861C6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0FD254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lastRenderedPageBreak/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"max-w-6xl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A8B66D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0F5F8D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"text-4xl font-bold 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mb-12"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759025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CBB851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Recent Activities</w:t>
      </w:r>
    </w:p>
    <w:p w14:paraId="40EDBA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B09E6F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h2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5EF6CC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D2DB5B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activityLog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2DA1CF2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"bg-gray-50 p-8 rounded-xl shadow"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394ED8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36A00A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No activities yet.</w:t>
      </w:r>
    </w:p>
    <w:p w14:paraId="44A7FCF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BA0FBD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9E9DB4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B8DA5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408A6F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AFB40F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section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3F7B2F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5098D3B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FOOTER --&gt;</w:t>
      </w:r>
    </w:p>
    <w:p w14:paraId="11FFF41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23440EE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4FD0AD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footer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"bg-gray-900 text-white py-10"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A94A54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3966FB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"max-w-6xl mx-auto px-6"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4872F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F6EF2A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"grid grid-cols-1 md:grid-cols-3 gap-10"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E60B0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E55E26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Logo and About --&gt;</w:t>
      </w:r>
    </w:p>
    <w:p w14:paraId="0FDABBB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5604DD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A96522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3DB368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"text-2xl font-bold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BC6C88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Segoe UI Symbol" w:eastAsia="Times New Roman" w:hAnsi="Segoe UI Symbol" w:cs="Segoe UI Symbol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♻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</w:p>
    <w:p w14:paraId="0406EE4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8F100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0A64FC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"text-gray-400"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74EBCF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Promoting sustainable e-waste management through technology,</w:t>
      </w:r>
    </w:p>
    <w:p w14:paraId="62B504F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awareness, and responsible recycling practices.</w:t>
      </w:r>
    </w:p>
    <w:p w14:paraId="558C1D0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B431A5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8576D2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D03455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186E73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Quick Links --&gt;</w:t>
      </w:r>
    </w:p>
    <w:p w14:paraId="5F617BC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9D5734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CB5492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1C46AD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"text-xl font-semibold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7443FE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lastRenderedPageBreak/>
        <w:t>            Quick Links</w:t>
      </w:r>
    </w:p>
    <w:p w14:paraId="205473C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2EAAA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FAD30A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ul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"space-y-2 text-gray-400"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23135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4CF72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561BD5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"#home"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hover:text-white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1AA38C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 Home</w:t>
      </w:r>
    </w:p>
    <w:p w14:paraId="6A5119A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5158E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FCC9C3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790CA7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8B3CF6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"#about"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hover:text-white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529A28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 About</w:t>
      </w:r>
    </w:p>
    <w:p w14:paraId="094BE5C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FBB2F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B13852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6E808A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E9FCBB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"#services"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hover:text-white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356693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 Services</w:t>
      </w:r>
    </w:p>
    <w:p w14:paraId="451059D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F53AA0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7ADCFD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20B3F0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47DB3C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"#gallery"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hover:text-white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567AB8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 Gallery</w:t>
      </w:r>
    </w:p>
    <w:p w14:paraId="252BE44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FE2803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F5CBB4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38A819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399768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apis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hover:text-white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1653DF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 HTML5 APIs</w:t>
      </w:r>
    </w:p>
    <w:p w14:paraId="7406D83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5A090C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BDE754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0455EC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053126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href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"#contact"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hover:text-white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transition"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6DF4CB4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        Contact</w:t>
      </w:r>
    </w:p>
    <w:p w14:paraId="6327844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a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E09E8F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li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5D3B116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E17E6A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ul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5F851A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26194B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920B0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1BE561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Contact --&gt;</w:t>
      </w:r>
    </w:p>
    <w:p w14:paraId="6DF8EFC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2131C6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234778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1DB2C8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"text-xl font-semibold mb-4"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048DCE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            Contact</w:t>
      </w:r>
    </w:p>
    <w:p w14:paraId="364FBF9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h3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C76FCA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BC8180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"text-gray-400"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64E40D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📧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ecocycle@example.com</w:t>
      </w:r>
    </w:p>
    <w:p w14:paraId="331B88C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259EA3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E7B303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"text-gray-400 mt-2"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6F5D84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📞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+91 98765 43210</w:t>
      </w:r>
    </w:p>
    <w:p w14:paraId="40778A1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4F879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B536C7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"text-gray-400 mt-2"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A75397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Segoe UI Emoji" w:eastAsia="Times New Roman" w:hAnsi="Segoe UI Emoji" w:cs="Segoe UI Emoji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📍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Bangalore, India</w:t>
      </w:r>
    </w:p>
    <w:p w14:paraId="1E299BF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p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3D5011A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3C1970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74CC725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24C2CC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F5FBE9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71E917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hr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"border-gray-700 my-8"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2ABEBB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22345B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9CDCFE"/>
          <w:kern w:val="0"/>
          <w:sz w:val="20"/>
          <w:szCs w:val="20"/>
          <w:lang w:val="en-IN" w:eastAsia="en-IN"/>
          <w14:ligatures w14:val="none"/>
        </w:rPr>
        <w:t>class</w:t>
      </w: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"text-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center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text-gray-500"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E3777A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0F5C4E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    © 2026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 xml:space="preserve"> | E-Waste Collection Portal | Developed using HTML5, Tailwind CSS, HTML5 APIs,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  <w:t>Javascript</w:t>
      </w:r>
      <w:proofErr w:type="spellEnd"/>
    </w:p>
    <w:p w14:paraId="2F8F316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366F65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0052AB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1458B4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div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3FCC48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30BA56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footer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0D4B1F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ABC12E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5C2D9D9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JAVASCRIPT SECTION --&gt;</w:t>
      </w:r>
    </w:p>
    <w:p w14:paraId="5D030E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&lt;!-- ===================================================== --&gt;</w:t>
      </w:r>
    </w:p>
    <w:p w14:paraId="593F206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5C9F54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script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0FD3FFB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3069FB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==========================================</w:t>
      </w:r>
    </w:p>
    <w:p w14:paraId="402945A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   GEOLOCATION API</w:t>
      </w:r>
    </w:p>
    <w:p w14:paraId="0A63122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========================================== */</w:t>
      </w:r>
    </w:p>
    <w:p w14:paraId="15BB67B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18778C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getLocation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5531503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FDE693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output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locationResult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7276BDF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06290E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lastRenderedPageBreak/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C586C0"/>
          <w:kern w:val="0"/>
          <w:sz w:val="20"/>
          <w:szCs w:val="20"/>
          <w:lang w:val="en-IN" w:eastAsia="en-IN"/>
          <w14:ligatures w14:val="none"/>
        </w:rPr>
        <w:t>if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navigator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geolocation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){</w:t>
      </w:r>
    </w:p>
    <w:p w14:paraId="705E0EF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36FF44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navigator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geolocation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getCurrentPosition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58FB925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629530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position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){</w:t>
      </w:r>
    </w:p>
    <w:p w14:paraId="3A62AAA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638A4B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output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innerHTML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`</w:t>
      </w:r>
    </w:p>
    <w:p w14:paraId="76143CE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                &lt;strong&gt;Latitude:&lt;/strong&gt; </w:t>
      </w:r>
      <w:r w:rsidRPr="007F281F">
        <w:rPr>
          <w:rFonts w:ascii="Consolas" w:eastAsia="Times New Roman" w:hAnsi="Consolas" w:cs="Times New Roman"/>
          <w:noProof w:val="0"/>
          <w:color w:val="569CD6"/>
          <w:kern w:val="0"/>
          <w:sz w:val="20"/>
          <w:szCs w:val="20"/>
          <w:lang w:val="en-IN" w:eastAsia="en-IN"/>
          <w14:ligatures w14:val="none"/>
        </w:rPr>
        <w:t>${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position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coords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latitude</w:t>
      </w:r>
      <w:proofErr w:type="spellEnd"/>
      <w:r w:rsidRPr="007F281F">
        <w:rPr>
          <w:rFonts w:ascii="Consolas" w:eastAsia="Times New Roman" w:hAnsi="Consolas" w:cs="Times New Roman"/>
          <w:noProof w:val="0"/>
          <w:color w:val="569CD6"/>
          <w:kern w:val="0"/>
          <w:sz w:val="20"/>
          <w:szCs w:val="20"/>
          <w:lang w:val="en-IN" w:eastAsia="en-IN"/>
          <w14:ligatures w14:val="none"/>
        </w:rPr>
        <w:t>}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&lt;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br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&gt;</w:t>
      </w:r>
    </w:p>
    <w:p w14:paraId="0172235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                &lt;strong&gt;Longitude:&lt;/strong&gt; </w:t>
      </w:r>
      <w:r w:rsidRPr="007F281F">
        <w:rPr>
          <w:rFonts w:ascii="Consolas" w:eastAsia="Times New Roman" w:hAnsi="Consolas" w:cs="Times New Roman"/>
          <w:noProof w:val="0"/>
          <w:color w:val="569CD6"/>
          <w:kern w:val="0"/>
          <w:sz w:val="20"/>
          <w:szCs w:val="20"/>
          <w:lang w:val="en-IN" w:eastAsia="en-IN"/>
          <w14:ligatures w14:val="none"/>
        </w:rPr>
        <w:t>${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position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coords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longitude</w:t>
      </w:r>
      <w:proofErr w:type="spellEnd"/>
      <w:r w:rsidRPr="007F281F">
        <w:rPr>
          <w:rFonts w:ascii="Consolas" w:eastAsia="Times New Roman" w:hAnsi="Consolas" w:cs="Times New Roman"/>
          <w:noProof w:val="0"/>
          <w:color w:val="569CD6"/>
          <w:kern w:val="0"/>
          <w:sz w:val="20"/>
          <w:szCs w:val="20"/>
          <w:lang w:val="en-IN" w:eastAsia="en-IN"/>
          <w14:ligatures w14:val="none"/>
        </w:rPr>
        <w:t>}</w:t>
      </w:r>
    </w:p>
    <w:p w14:paraId="12C2B95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                `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534C23C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B0670D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        },</w:t>
      </w:r>
    </w:p>
    <w:p w14:paraId="31239F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EACCDF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(){</w:t>
      </w:r>
    </w:p>
    <w:p w14:paraId="0665A21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407484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output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innerHTML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266BDC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"Unable to retrieve location."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130643F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        }</w:t>
      </w:r>
    </w:p>
    <w:p w14:paraId="726B11F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09DB8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    );</w:t>
      </w:r>
    </w:p>
    <w:p w14:paraId="0DBDE87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98CF97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}</w:t>
      </w:r>
    </w:p>
    <w:p w14:paraId="404C612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D3874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C586C0"/>
          <w:kern w:val="0"/>
          <w:sz w:val="20"/>
          <w:szCs w:val="20"/>
          <w:lang w:val="en-IN" w:eastAsia="en-IN"/>
          <w14:ligatures w14:val="none"/>
        </w:rPr>
        <w:t>else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09E9AA4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436DA0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output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innerHTML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275850F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"Geolocation not supported."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02279DB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4DABBA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}</w:t>
      </w:r>
    </w:p>
    <w:p w14:paraId="165E537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BB4932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197E55B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EAA8AA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==========================================</w:t>
      </w:r>
    </w:p>
    <w:p w14:paraId="0F95B4E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   LOCAL STORAGE API</w:t>
      </w:r>
    </w:p>
    <w:p w14:paraId="7D490CE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========================================== */</w:t>
      </w:r>
    </w:p>
    <w:p w14:paraId="767FF83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662462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saveAddress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2329F68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BE2460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address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52A6010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pickupAddress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).value;</w:t>
      </w:r>
    </w:p>
    <w:p w14:paraId="4581DB4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1C72BE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localStorage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setItem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70EC44A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pickupAddress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</w:p>
    <w:p w14:paraId="3313F2D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address</w:t>
      </w:r>
    </w:p>
    <w:p w14:paraId="1F59343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);</w:t>
      </w:r>
    </w:p>
    <w:p w14:paraId="3C3629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4E5102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DCDCAA"/>
          <w:kern w:val="0"/>
          <w:sz w:val="20"/>
          <w:szCs w:val="20"/>
          <w:lang w:val="en-IN" w:eastAsia="en-IN"/>
          <w14:ligatures w14:val="none"/>
        </w:rPr>
        <w:t>alert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"Address Saved Successfully!"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62AA047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F79D73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lastRenderedPageBreak/>
        <w:t>}</w:t>
      </w:r>
    </w:p>
    <w:p w14:paraId="70433E1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EB1C6A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loadAddress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651EEDD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E96ACD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saved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2571913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localStorage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getItem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pickupAddress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10DDC8F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773BCF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1E24442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savedAddress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7056E3B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innerHTML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506A6D4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saved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||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"No address saved."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1DEFCEA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3D7D8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5AA8CF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92EAEC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==========================================</w:t>
      </w:r>
    </w:p>
    <w:p w14:paraId="2EF3293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   FILE API</w:t>
      </w:r>
    </w:p>
    <w:p w14:paraId="4180C33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========================================== */</w:t>
      </w:r>
    </w:p>
    <w:p w14:paraId="03CD59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7EC01D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previewImage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340F4FC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A74417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file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690020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.target.files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[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];</w:t>
      </w:r>
    </w:p>
    <w:p w14:paraId="44E18BD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BBF96F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C586C0"/>
          <w:kern w:val="0"/>
          <w:sz w:val="20"/>
          <w:szCs w:val="20"/>
          <w:lang w:val="en-IN" w:eastAsia="en-IN"/>
          <w14:ligatures w14:val="none"/>
        </w:rPr>
        <w:t>if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file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){</w:t>
      </w:r>
    </w:p>
    <w:p w14:paraId="200F815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DE180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reader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1F0CB56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569CD6"/>
          <w:kern w:val="0"/>
          <w:sz w:val="20"/>
          <w:szCs w:val="20"/>
          <w:lang w:val="en-IN" w:eastAsia="en-IN"/>
          <w14:ligatures w14:val="none"/>
        </w:rPr>
        <w:t>new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4EC9B0"/>
          <w:kern w:val="0"/>
          <w:sz w:val="20"/>
          <w:szCs w:val="20"/>
          <w:lang w:val="en-IN" w:eastAsia="en-IN"/>
          <w14:ligatures w14:val="none"/>
        </w:rPr>
        <w:t>FileReader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4597FBA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29DD0D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reader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onload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2B62AC0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){</w:t>
      </w:r>
    </w:p>
    <w:p w14:paraId="036DE78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A56EF5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img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6429C92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3215EAF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imagePreview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0DE459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        );</w:t>
      </w:r>
    </w:p>
    <w:p w14:paraId="0C4C632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985468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img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.src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38EEB3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target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result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386B2F9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30EA2D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img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classList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remove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638A78F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"hidden"</w:t>
      </w:r>
    </w:p>
    <w:p w14:paraId="524F413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        );</w:t>
      </w:r>
    </w:p>
    <w:p w14:paraId="4585051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B21FD3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    };</w:t>
      </w:r>
    </w:p>
    <w:p w14:paraId="01FC962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219283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reader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readAsDataURL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file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2A289BD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2EFCAD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}</w:t>
      </w:r>
    </w:p>
    <w:p w14:paraId="74449ED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78ECC7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0C46BEC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111D86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==========================================</w:t>
      </w:r>
    </w:p>
    <w:p w14:paraId="74A871E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   CANVAS API</w:t>
      </w:r>
    </w:p>
    <w:p w14:paraId="7D27E1B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========================================== */</w:t>
      </w:r>
    </w:p>
    <w:p w14:paraId="7E0A5DE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EC0501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window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onload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62CD439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7A7E6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canvas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7F3C0DD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3DECC01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ecoCanvas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3E92D08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);</w:t>
      </w:r>
    </w:p>
    <w:p w14:paraId="2155D90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572C3A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4EC95BD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canvas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getContext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"2d"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1DD48C4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E16B62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Green Circle */</w:t>
      </w:r>
    </w:p>
    <w:p w14:paraId="48576DC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D1C5E1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beginPath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245356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C19108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arc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589CFDA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120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</w:p>
    <w:p w14:paraId="19BB3F3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120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</w:p>
    <w:p w14:paraId="3F7400A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70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</w:p>
    <w:p w14:paraId="60492BC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</w:p>
    <w:p w14:paraId="722164D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Math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PI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*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2</w:t>
      </w:r>
    </w:p>
    <w:p w14:paraId="06261CA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);</w:t>
      </w:r>
    </w:p>
    <w:p w14:paraId="7F26852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3CE98B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.fillStyle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27C44C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"#16a34a"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30C7709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E374AE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fill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5A41C8B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8BE599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White Recycling Symbol */</w:t>
      </w:r>
    </w:p>
    <w:p w14:paraId="2980D84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EF588B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.fillStyle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3C89959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"white"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053B960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9F810F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.font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1CAECB7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"50px Arial"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78BF520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EBA447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fillText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2AE22B9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Segoe UI Symbol" w:eastAsia="Times New Roman" w:hAnsi="Segoe UI Symbol" w:cs="Segoe UI Symbol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♻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</w:p>
    <w:p w14:paraId="41AEA12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95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</w:p>
    <w:p w14:paraId="636883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140</w:t>
      </w:r>
    </w:p>
    <w:p w14:paraId="3B86998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);</w:t>
      </w:r>
    </w:p>
    <w:p w14:paraId="35BDB5D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9F5464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lastRenderedPageBreak/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 xml:space="preserve">/*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 xml:space="preserve"> Text */</w:t>
      </w:r>
    </w:p>
    <w:p w14:paraId="6196F25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6DB721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.fillStyle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5BB55DB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"#166534"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57D9CCB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990478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.font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0F14C9D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gram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bold</w:t>
      </w:r>
      <w:proofErr w:type="gram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40px Arial"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2B9098C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542937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ctx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fillText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46200F6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</w:p>
    <w:p w14:paraId="56FBADB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240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</w:p>
    <w:p w14:paraId="10445AB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135</w:t>
      </w:r>
    </w:p>
    <w:p w14:paraId="2959D7E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);</w:t>
      </w:r>
    </w:p>
    <w:p w14:paraId="76BCB18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FF458F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;</w:t>
      </w:r>
    </w:p>
    <w:p w14:paraId="1C07025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3F14C9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==========================================</w:t>
      </w:r>
    </w:p>
    <w:p w14:paraId="6B145BA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   DRAG AND DROP API</w:t>
      </w:r>
    </w:p>
    <w:p w14:paraId="070C055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========================================== */</w:t>
      </w:r>
    </w:p>
    <w:p w14:paraId="7336543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648B75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allowDrop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2EAF436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BA81D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preventDefault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5214F03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8518F7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3BFA3F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A5FCEA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drag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1886B96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3835FC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.dataTransfer.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setData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61FD904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</w:p>
    <w:p w14:paraId="57950F3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.target.id</w:t>
      </w:r>
    </w:p>
    <w:p w14:paraId="0C74C05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);</w:t>
      </w:r>
    </w:p>
    <w:p w14:paraId="7604896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717F13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5C8C7DE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C6DAF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drop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2BCBEE1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97A659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preventDefault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77990FC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5FF13A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data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65A260F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.dataTransfer.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getData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216E8F0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"text"</w:t>
      </w:r>
    </w:p>
    <w:p w14:paraId="29724C0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);</w:t>
      </w:r>
    </w:p>
    <w:p w14:paraId="20DB506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8A8718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item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111860C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6F44604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data</w:t>
      </w:r>
    </w:p>
    <w:p w14:paraId="2D2E0B9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);</w:t>
      </w:r>
    </w:p>
    <w:p w14:paraId="5A7F4F2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10BBCC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event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.target.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appendChild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1A5691B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item</w:t>
      </w:r>
    </w:p>
    <w:p w14:paraId="0621B8E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);</w:t>
      </w:r>
    </w:p>
    <w:p w14:paraId="56BF6D6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8D5E3F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109632E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D2B6AA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==========================================</w:t>
      </w:r>
    </w:p>
    <w:p w14:paraId="35A8A0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   CLIPBOARD API</w:t>
      </w:r>
    </w:p>
    <w:p w14:paraId="2116C2A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========================================== */</w:t>
      </w:r>
    </w:p>
    <w:p w14:paraId="01358F3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EC47DC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copyPickupText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5319659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05AA59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text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008EC4D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0021DD5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copyText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2E355B2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).value;</w:t>
      </w:r>
    </w:p>
    <w:p w14:paraId="4FF5BE0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187764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navigator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clipboard</w:t>
      </w:r>
      <w:proofErr w:type="spellEnd"/>
    </w:p>
    <w:p w14:paraId="64D2091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writeText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text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</w:t>
      </w:r>
    </w:p>
    <w:p w14:paraId="68B39C2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then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(){</w:t>
      </w:r>
    </w:p>
    <w:p w14:paraId="4D79A9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F79DB2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10D9DF2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copyStatus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1153CA6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    ).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innerHTML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568840A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        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Segoe UI Symbol" w:eastAsia="Times New Roman" w:hAnsi="Segoe UI Symbol" w:cs="Segoe UI Symbol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✔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Text copied successfully!"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44246CA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46A234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    });</w:t>
      </w:r>
    </w:p>
    <w:p w14:paraId="36D8535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402878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1015113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==========================================</w:t>
      </w:r>
    </w:p>
    <w:p w14:paraId="134345E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   MODAL FUNCTIONS</w:t>
      </w:r>
    </w:p>
    <w:p w14:paraId="16DD623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========================================== */</w:t>
      </w:r>
    </w:p>
    <w:p w14:paraId="460ECE9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1198B6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openModal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0C056F2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78697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</w:p>
    <w:p w14:paraId="116BB2B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pickupModal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</w:t>
      </w:r>
    </w:p>
    <w:p w14:paraId="6BB333C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classList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remove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"hidden"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54D710D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9AE127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</w:p>
    <w:p w14:paraId="06087EC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pickupModal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</w:t>
      </w:r>
    </w:p>
    <w:p w14:paraId="0EF4A70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classList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add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"flex"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5AB8B8B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B934A6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5C99356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CA31D1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closeModal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18A0DA2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DDE8E8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lastRenderedPageBreak/>
        <w:t>document</w:t>
      </w:r>
    </w:p>
    <w:p w14:paraId="0E0F4C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pickupModal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</w:t>
      </w:r>
    </w:p>
    <w:p w14:paraId="7BE57BB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classList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add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"hidden"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2DC90CE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4FFDA1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</w:p>
    <w:p w14:paraId="365EBA1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pickupModal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</w:t>
      </w:r>
    </w:p>
    <w:p w14:paraId="6B14CE8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classList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remove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"flex"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18430AC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F01149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477FA35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6AA538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submitPickup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4F53B68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98EAB1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let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pickups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51458A5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localStorage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getItem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"pickups"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73D8D2F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0214F4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pickups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pickups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?</w:t>
      </w:r>
      <w:r w:rsidRPr="007F281F">
        <w:rPr>
          <w:rFonts w:ascii="Consolas" w:eastAsia="Times New Roman" w:hAnsi="Consolas" w:cs="Times New Roman"/>
          <w:noProof w:val="0"/>
          <w:color w:val="DCDCAA"/>
          <w:kern w:val="0"/>
          <w:sz w:val="20"/>
          <w:szCs w:val="20"/>
          <w:lang w:val="en-IN" w:eastAsia="en-IN"/>
          <w14:ligatures w14:val="none"/>
        </w:rPr>
        <w:t>parseInt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(pickups)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: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78EA331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BB63E2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pickups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++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297B983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58B505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localStorage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setItem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pickups"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,pickups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4C961C0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5BF27F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016E0C2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activityLog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</w:p>
    <w:p w14:paraId="75D3DAB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innerHTML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+=</w:t>
      </w:r>
    </w:p>
    <w:p w14:paraId="5B7AE6C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"&lt;p&gt;</w:t>
      </w:r>
      <w:r w:rsidRPr="007F281F">
        <w:rPr>
          <w:rFonts w:ascii="Segoe UI Symbol" w:eastAsia="Times New Roman" w:hAnsi="Segoe UI Symbol" w:cs="Segoe UI Symbol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✔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Pickup Scheduled Successfully&lt;/p&gt;"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14F3C07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let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points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</w:p>
    <w:p w14:paraId="662ACE0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localStorage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getItem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"points"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132F8D2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24624F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points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points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?</w:t>
      </w:r>
      <w:r w:rsidRPr="007F281F">
        <w:rPr>
          <w:rFonts w:ascii="Consolas" w:eastAsia="Times New Roman" w:hAnsi="Consolas" w:cs="Times New Roman"/>
          <w:noProof w:val="0"/>
          <w:color w:val="DCDCAA"/>
          <w:kern w:val="0"/>
          <w:sz w:val="20"/>
          <w:szCs w:val="20"/>
          <w:lang w:val="en-IN" w:eastAsia="en-IN"/>
          <w14:ligatures w14:val="none"/>
        </w:rPr>
        <w:t>parseInt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(points)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: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780533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A8A4E6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points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+=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50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26EF5AE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77E34E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localStorage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setItem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points"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,points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4FBFEFC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15ECD8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rewardPoints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).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innerText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points;</w:t>
      </w:r>
    </w:p>
    <w:p w14:paraId="7CFEC5B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4F522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DCDCAA"/>
          <w:kern w:val="0"/>
          <w:sz w:val="20"/>
          <w:szCs w:val="20"/>
          <w:lang w:val="en-IN" w:eastAsia="en-IN"/>
          <w14:ligatures w14:val="none"/>
        </w:rPr>
        <w:t>alert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5B2DFB6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"Pickup Scheduled Successfully!</w:t>
      </w:r>
      <w:r w:rsidRPr="007F281F">
        <w:rPr>
          <w:rFonts w:ascii="Consolas" w:eastAsia="Times New Roman" w:hAnsi="Consolas" w:cs="Times New Roman"/>
          <w:noProof w:val="0"/>
          <w:color w:val="D7BA7D"/>
          <w:kern w:val="0"/>
          <w:sz w:val="20"/>
          <w:szCs w:val="20"/>
          <w:lang w:val="en-IN" w:eastAsia="en-IN"/>
          <w14:ligatures w14:val="none"/>
        </w:rPr>
        <w:t>\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7BA7D"/>
          <w:kern w:val="0"/>
          <w:sz w:val="20"/>
          <w:szCs w:val="20"/>
          <w:lang w:val="en-IN" w:eastAsia="en-IN"/>
          <w14:ligatures w14:val="none"/>
        </w:rPr>
        <w:t>n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Reward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Points +50"</w:t>
      </w:r>
    </w:p>
    <w:p w14:paraId="0E13A34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226C698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418845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closeModal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2B997E2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3A889C3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25DED1B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==========================================</w:t>
      </w:r>
    </w:p>
    <w:p w14:paraId="70200F2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   AUDIO API FUNCTIONS</w:t>
      </w:r>
    </w:p>
    <w:p w14:paraId="18F140E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========================================== */</w:t>
      </w:r>
    </w:p>
    <w:p w14:paraId="7A54992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A83DA2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audio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=</w:t>
      </w:r>
    </w:p>
    <w:p w14:paraId="4F54457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lastRenderedPageBreak/>
        <w:t>document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ecoAudio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);</w:t>
      </w:r>
    </w:p>
    <w:p w14:paraId="6EF9840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54BCBC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playAudio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77D652A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audio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play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742DF97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22C8C6A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B7A3FA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pauseAudio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6BE89F9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audio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pause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564041D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7A2AE66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AD56BE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muteAudio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4898AA1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audio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.muted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569CD6"/>
          <w:kern w:val="0"/>
          <w:sz w:val="20"/>
          <w:szCs w:val="20"/>
          <w:lang w:val="en-IN" w:eastAsia="en-IN"/>
          <w14:ligatures w14:val="none"/>
        </w:rPr>
        <w:t>true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23C34C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164BE11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807AA3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unmuteAudio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5919DE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audio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.muted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569CD6"/>
          <w:kern w:val="0"/>
          <w:sz w:val="20"/>
          <w:szCs w:val="20"/>
          <w:lang w:val="en-IN" w:eastAsia="en-IN"/>
          <w14:ligatures w14:val="none"/>
        </w:rPr>
        <w:t>false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5089963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49559D3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47C446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changeVolume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value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5E58267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audio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.volume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value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76C7716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5C573B2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98588B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/* ==========================================</w:t>
      </w:r>
    </w:p>
    <w:p w14:paraId="32DA686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   VIDEO API FUNCTIONS</w:t>
      </w:r>
    </w:p>
    <w:p w14:paraId="7FE46A1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B949E"/>
          <w:kern w:val="0"/>
          <w:sz w:val="20"/>
          <w:szCs w:val="20"/>
          <w:lang w:val="en-IN" w:eastAsia="en-IN"/>
          <w14:ligatures w14:val="none"/>
        </w:rPr>
        <w:t>========================================== */</w:t>
      </w:r>
    </w:p>
    <w:p w14:paraId="78C8094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2D186606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video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=</w:t>
      </w:r>
    </w:p>
    <w:p w14:paraId="1C0EB27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ecoVideo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);</w:t>
      </w:r>
    </w:p>
    <w:p w14:paraId="7AE0971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510C80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playVideo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3FD6DF2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video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play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313BCBD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5E0897F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ABA4E1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pauseVideo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2852E27C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video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pause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0EC77AE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15C1B65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37C448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restartVideo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115EAA1F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77B1130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video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.currentTime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5F3383A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video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play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564E799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1B9C044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4B5CF0E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4791E6D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fullscreenVideo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4350BC2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B4F61B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586C0"/>
          <w:kern w:val="0"/>
          <w:sz w:val="20"/>
          <w:szCs w:val="20"/>
          <w:lang w:val="en-IN" w:eastAsia="en-IN"/>
          <w14:ligatures w14:val="none"/>
        </w:rPr>
        <w:t>if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video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requestFullscreen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){</w:t>
      </w:r>
    </w:p>
    <w:p w14:paraId="7F655843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DF802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lastRenderedPageBreak/>
        <w:t>video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requestFullscreen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();</w:t>
      </w:r>
    </w:p>
    <w:p w14:paraId="5E94BF8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B843C8B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6B13513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F1EED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409A028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6F5EAFD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changeSpeed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speed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1E8C553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08AE334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video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.playbackRate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speed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1DF17D17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</w:p>
    <w:p w14:paraId="5458967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1AC923F6" w14:textId="7C0F5F69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animateCounter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,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target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7F4E6D3A" w14:textId="47CF702E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let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count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57739ACD" w14:textId="633D7572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element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document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getElementById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id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5A53BFA1" w14:textId="66C65F28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speed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target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/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100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37C3D608" w14:textId="55B39E22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const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interval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CDCAA"/>
          <w:kern w:val="0"/>
          <w:sz w:val="20"/>
          <w:szCs w:val="20"/>
          <w:lang w:val="en-IN" w:eastAsia="en-IN"/>
          <w14:ligatures w14:val="none"/>
        </w:rPr>
        <w:t>setInterval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(()</w:t>
      </w: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=&gt;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098578D3" w14:textId="2F11B759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count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+=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speed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6078F7E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586C0"/>
          <w:kern w:val="0"/>
          <w:sz w:val="20"/>
          <w:szCs w:val="20"/>
          <w:lang w:val="en-IN" w:eastAsia="en-IN"/>
          <w14:ligatures w14:val="none"/>
        </w:rPr>
        <w:t>if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(count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&gt;=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target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){</w:t>
      </w:r>
    </w:p>
    <w:p w14:paraId="1BCBADDE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count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target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;</w:t>
      </w:r>
    </w:p>
    <w:p w14:paraId="6FD9D9AA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DCDCAA"/>
          <w:kern w:val="0"/>
          <w:sz w:val="20"/>
          <w:szCs w:val="20"/>
          <w:lang w:val="en-IN" w:eastAsia="en-IN"/>
          <w14:ligatures w14:val="none"/>
        </w:rPr>
        <w:t>clearInterval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interval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39798689" w14:textId="437D0ABC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062B085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element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innerText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Math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floor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(count);</w:t>
      </w:r>
    </w:p>
    <w:p w14:paraId="7BF89E80" w14:textId="20F71F6B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,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20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);}</w:t>
      </w:r>
    </w:p>
    <w:p w14:paraId="0BE57F80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animateCounter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"devicesCounter"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,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15000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);</w:t>
      </w:r>
    </w:p>
    <w:p w14:paraId="7E5913A9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animateCounter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"usersCounter"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,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7500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);</w:t>
      </w:r>
    </w:p>
    <w:p w14:paraId="3A54232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animateCounter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"wasteCounter"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,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12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);</w:t>
      </w:r>
    </w:p>
    <w:p w14:paraId="48D519E2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animateCounter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"carbonCounter"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,</w:t>
      </w:r>
      <w:r w:rsidRPr="007F281F">
        <w:rPr>
          <w:rFonts w:ascii="Consolas" w:eastAsia="Times New Roman" w:hAnsi="Consolas" w:cs="Times New Roman"/>
          <w:noProof w:val="0"/>
          <w:color w:val="B5CEA8"/>
          <w:kern w:val="0"/>
          <w:sz w:val="20"/>
          <w:szCs w:val="20"/>
          <w:lang w:val="en-IN" w:eastAsia="en-IN"/>
          <w14:ligatures w14:val="none"/>
        </w:rPr>
        <w:t>20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);</w:t>
      </w:r>
    </w:p>
    <w:p w14:paraId="13F3ACE8" w14:textId="396D6686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function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sendNotification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()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6D9671AB" w14:textId="6BF1E1B9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586C0"/>
          <w:kern w:val="0"/>
          <w:sz w:val="20"/>
          <w:szCs w:val="20"/>
          <w:lang w:val="en-IN" w:eastAsia="en-IN"/>
          <w14:ligatures w14:val="none"/>
        </w:rPr>
        <w:t>if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4EC9B0"/>
          <w:kern w:val="0"/>
          <w:sz w:val="20"/>
          <w:szCs w:val="20"/>
          <w:lang w:val="en-IN" w:eastAsia="en-IN"/>
          <w14:ligatures w14:val="none"/>
        </w:rPr>
        <w:t>Notification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79C0FF"/>
          <w:kern w:val="0"/>
          <w:sz w:val="20"/>
          <w:szCs w:val="20"/>
          <w:lang w:val="en-IN" w:eastAsia="en-IN"/>
          <w14:ligatures w14:val="none"/>
        </w:rPr>
        <w:t>permission</w:t>
      </w:r>
      <w:proofErr w:type="spellEnd"/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===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"granted"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){</w:t>
      </w:r>
    </w:p>
    <w:p w14:paraId="3F93A6A8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569CD6"/>
          <w:kern w:val="0"/>
          <w:sz w:val="20"/>
          <w:szCs w:val="20"/>
          <w:lang w:val="en-IN" w:eastAsia="en-IN"/>
          <w14:ligatures w14:val="none"/>
        </w:rPr>
        <w:t>new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4EC9B0"/>
          <w:kern w:val="0"/>
          <w:sz w:val="20"/>
          <w:szCs w:val="20"/>
          <w:lang w:val="en-IN" w:eastAsia="en-IN"/>
          <w14:ligatures w14:val="none"/>
        </w:rPr>
        <w:t>Notification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1E6D467D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</w:t>
      </w:r>
      <w:proofErr w:type="spellStart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EcoCycle</w:t>
      </w:r>
      <w:proofErr w:type="spellEnd"/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 xml:space="preserve"> Pickup Reminder"</w:t>
      </w:r>
    </w:p>
    <w:p w14:paraId="69E667F4" w14:textId="04A29319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</w:t>
      </w:r>
    </w:p>
    <w:p w14:paraId="6F7ACAE8" w14:textId="240F93B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}</w:t>
      </w:r>
    </w:p>
    <w:p w14:paraId="75C06484" w14:textId="5D767266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586C0"/>
          <w:kern w:val="0"/>
          <w:sz w:val="20"/>
          <w:szCs w:val="20"/>
          <w:lang w:val="en-IN" w:eastAsia="en-IN"/>
          <w14:ligatures w14:val="none"/>
        </w:rPr>
        <w:t>else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70DD03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proofErr w:type="spellStart"/>
      <w:r w:rsidRPr="007F281F">
        <w:rPr>
          <w:rFonts w:ascii="Consolas" w:eastAsia="Times New Roman" w:hAnsi="Consolas" w:cs="Times New Roman"/>
          <w:noProof w:val="0"/>
          <w:color w:val="4EC9B0"/>
          <w:kern w:val="0"/>
          <w:sz w:val="20"/>
          <w:szCs w:val="20"/>
          <w:lang w:val="en-IN" w:eastAsia="en-IN"/>
          <w14:ligatures w14:val="none"/>
        </w:rPr>
        <w:t>Notification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requestPermission</w:t>
      </w:r>
      <w:proofErr w:type="spellEnd"/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()</w:t>
      </w:r>
    </w:p>
    <w:p w14:paraId="097F3282" w14:textId="2335AE8F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.</w:t>
      </w:r>
      <w:r w:rsidRPr="007F281F">
        <w:rPr>
          <w:rFonts w:ascii="Consolas" w:eastAsia="Times New Roman" w:hAnsi="Consolas" w:cs="Times New Roman"/>
          <w:noProof w:val="0"/>
          <w:color w:val="D2A8FF"/>
          <w:kern w:val="0"/>
          <w:sz w:val="20"/>
          <w:szCs w:val="20"/>
          <w:lang w:val="en-IN" w:eastAsia="en-IN"/>
          <w14:ligatures w14:val="none"/>
        </w:rPr>
        <w:t>then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permission</w:t>
      </w:r>
      <w:r w:rsidRPr="007F281F">
        <w:rPr>
          <w:rFonts w:ascii="Consolas" w:eastAsia="Times New Roman" w:hAnsi="Consolas" w:cs="Times New Roman"/>
          <w:noProof w:val="0"/>
          <w:color w:val="FF7B72"/>
          <w:kern w:val="0"/>
          <w:sz w:val="20"/>
          <w:szCs w:val="20"/>
          <w:lang w:val="en-IN" w:eastAsia="en-IN"/>
          <w14:ligatures w14:val="none"/>
        </w:rPr>
        <w:t>=&gt;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{</w:t>
      </w:r>
    </w:p>
    <w:p w14:paraId="69D347C6" w14:textId="4462F3F4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586C0"/>
          <w:kern w:val="0"/>
          <w:sz w:val="20"/>
          <w:szCs w:val="20"/>
          <w:lang w:val="en-IN" w:eastAsia="en-IN"/>
          <w14:ligatures w14:val="none"/>
        </w:rPr>
        <w:t>if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  <w:r w:rsidRPr="007F281F">
        <w:rPr>
          <w:rFonts w:ascii="Consolas" w:eastAsia="Times New Roman" w:hAnsi="Consolas" w:cs="Times New Roman"/>
          <w:noProof w:val="0"/>
          <w:color w:val="FFA657"/>
          <w:kern w:val="0"/>
          <w:sz w:val="20"/>
          <w:szCs w:val="20"/>
          <w:lang w:val="en-IN" w:eastAsia="en-IN"/>
          <w14:ligatures w14:val="none"/>
        </w:rPr>
        <w:t>permission</w:t>
      </w:r>
      <w:r w:rsidRPr="007F281F">
        <w:rPr>
          <w:rFonts w:ascii="Consolas" w:eastAsia="Times New Roman" w:hAnsi="Consolas" w:cs="Times New Roman"/>
          <w:noProof w:val="0"/>
          <w:color w:val="D4D4D4"/>
          <w:kern w:val="0"/>
          <w:sz w:val="20"/>
          <w:szCs w:val="20"/>
          <w:lang w:val="en-IN" w:eastAsia="en-IN"/>
          <w14:ligatures w14:val="none"/>
        </w:rPr>
        <w:t>===</w:t>
      </w: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"granted"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){</w:t>
      </w:r>
    </w:p>
    <w:p w14:paraId="69755D34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569CD6"/>
          <w:kern w:val="0"/>
          <w:sz w:val="20"/>
          <w:szCs w:val="20"/>
          <w:lang w:val="en-IN" w:eastAsia="en-IN"/>
          <w14:ligatures w14:val="none"/>
        </w:rPr>
        <w:t>new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F281F">
        <w:rPr>
          <w:rFonts w:ascii="Consolas" w:eastAsia="Times New Roman" w:hAnsi="Consolas" w:cs="Times New Roman"/>
          <w:noProof w:val="0"/>
          <w:color w:val="4EC9B0"/>
          <w:kern w:val="0"/>
          <w:sz w:val="20"/>
          <w:szCs w:val="20"/>
          <w:lang w:val="en-IN" w:eastAsia="en-IN"/>
          <w14:ligatures w14:val="none"/>
        </w:rPr>
        <w:t>Notification</w:t>
      </w: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(</w:t>
      </w:r>
    </w:p>
    <w:p w14:paraId="568591C5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A5D6FF"/>
          <w:kern w:val="0"/>
          <w:sz w:val="20"/>
          <w:szCs w:val="20"/>
          <w:lang w:val="en-IN" w:eastAsia="en-IN"/>
          <w14:ligatures w14:val="none"/>
        </w:rPr>
        <w:t>"Notifications Enabled"</w:t>
      </w:r>
    </w:p>
    <w:p w14:paraId="751664A3" w14:textId="5F8FE06C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C9D1D9"/>
          <w:kern w:val="0"/>
          <w:sz w:val="20"/>
          <w:szCs w:val="20"/>
          <w:lang w:val="en-IN" w:eastAsia="en-IN"/>
          <w14:ligatures w14:val="none"/>
        </w:rPr>
        <w:t>);}});}}</w:t>
      </w:r>
    </w:p>
    <w:p w14:paraId="4BA675D7" w14:textId="2DA165B4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script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body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4C0389E1" w14:textId="77777777" w:rsidR="007F281F" w:rsidRPr="007F281F" w:rsidRDefault="007F281F" w:rsidP="007F28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0"/>
          <w:szCs w:val="20"/>
          <w:lang w:val="en-IN" w:eastAsia="en-IN"/>
          <w14:ligatures w14:val="none"/>
        </w:rPr>
      </w:pP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&lt;/</w:t>
      </w:r>
      <w:r w:rsidRPr="007F281F">
        <w:rPr>
          <w:rFonts w:ascii="Consolas" w:eastAsia="Times New Roman" w:hAnsi="Consolas" w:cs="Times New Roman"/>
          <w:noProof w:val="0"/>
          <w:color w:val="7EE787"/>
          <w:kern w:val="0"/>
          <w:sz w:val="20"/>
          <w:szCs w:val="20"/>
          <w:lang w:val="en-IN" w:eastAsia="en-IN"/>
          <w14:ligatures w14:val="none"/>
        </w:rPr>
        <w:t>html</w:t>
      </w:r>
      <w:r w:rsidRPr="007F281F">
        <w:rPr>
          <w:rFonts w:ascii="Consolas" w:eastAsia="Times New Roman" w:hAnsi="Consolas" w:cs="Times New Roman"/>
          <w:noProof w:val="0"/>
          <w:color w:val="808080"/>
          <w:kern w:val="0"/>
          <w:sz w:val="20"/>
          <w:szCs w:val="20"/>
          <w:lang w:val="en-IN" w:eastAsia="en-IN"/>
          <w14:ligatures w14:val="none"/>
        </w:rPr>
        <w:t>&gt;</w:t>
      </w:r>
    </w:p>
    <w:p w14:paraId="16356A5E" w14:textId="77777777" w:rsidR="005D7F32" w:rsidRDefault="005D7F32" w:rsidP="005D7F32">
      <w:pPr>
        <w:pStyle w:val="ListParagraph"/>
        <w:ind w:left="284"/>
        <w:rPr>
          <w:b/>
          <w:bCs/>
          <w:sz w:val="28"/>
          <w:szCs w:val="28"/>
          <w:lang w:val="en-IN"/>
        </w:rPr>
      </w:pPr>
    </w:p>
    <w:p w14:paraId="5B33E4AA" w14:textId="77777777" w:rsidR="007F281F" w:rsidRDefault="007F281F" w:rsidP="005D7F32">
      <w:pPr>
        <w:pStyle w:val="ListParagraph"/>
        <w:ind w:left="284"/>
        <w:rPr>
          <w:b/>
          <w:bCs/>
          <w:sz w:val="28"/>
          <w:szCs w:val="28"/>
          <w:lang w:val="en-IN"/>
        </w:rPr>
      </w:pPr>
    </w:p>
    <w:p w14:paraId="33A13A25" w14:textId="77777777" w:rsidR="007F281F" w:rsidRDefault="007F281F" w:rsidP="005D7F32">
      <w:pPr>
        <w:pStyle w:val="ListParagraph"/>
        <w:ind w:left="284"/>
        <w:rPr>
          <w:b/>
          <w:bCs/>
          <w:sz w:val="28"/>
          <w:szCs w:val="28"/>
          <w:lang w:val="en-IN"/>
        </w:rPr>
      </w:pPr>
    </w:p>
    <w:p w14:paraId="40F7712A" w14:textId="77777777" w:rsidR="007F281F" w:rsidRDefault="007F281F" w:rsidP="005D7F32">
      <w:pPr>
        <w:pStyle w:val="ListParagraph"/>
        <w:ind w:left="284"/>
        <w:rPr>
          <w:b/>
          <w:bCs/>
          <w:sz w:val="28"/>
          <w:szCs w:val="28"/>
          <w:lang w:val="en-IN"/>
        </w:rPr>
      </w:pPr>
    </w:p>
    <w:p w14:paraId="4803FD15" w14:textId="77777777" w:rsidR="007F281F" w:rsidRPr="00F40165" w:rsidRDefault="007F281F" w:rsidP="005D7F32">
      <w:pPr>
        <w:pStyle w:val="ListParagraph"/>
        <w:ind w:left="284"/>
        <w:rPr>
          <w:b/>
          <w:bCs/>
          <w:sz w:val="28"/>
          <w:szCs w:val="28"/>
          <w:lang w:val="en-IN"/>
        </w:rPr>
      </w:pPr>
    </w:p>
    <w:p w14:paraId="1A3E445C" w14:textId="2394853E" w:rsidR="005D7F32" w:rsidRPr="00876647" w:rsidRDefault="005D7F32" w:rsidP="005D7F32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8"/>
          <w:lang w:val="en-IN"/>
        </w:rPr>
      </w:pPr>
      <w:r w:rsidRPr="00BC7231">
        <w:rPr>
          <w:b/>
          <w:bCs/>
          <w:sz w:val="28"/>
          <w:szCs w:val="28"/>
        </w:rPr>
        <w:lastRenderedPageBreak/>
        <w:t xml:space="preserve">Screenshots </w:t>
      </w:r>
      <w:r w:rsidR="00876647" w:rsidRPr="00876647">
        <w:rPr>
          <w:b/>
          <w:bCs/>
          <w:sz w:val="28"/>
          <w:szCs w:val="28"/>
        </w:rPr>
        <w:t>(API Integrations)</w:t>
      </w:r>
      <w:r w:rsidR="00876647">
        <w:rPr>
          <w:b/>
          <w:bCs/>
          <w:sz w:val="28"/>
          <w:szCs w:val="28"/>
        </w:rPr>
        <w:t>:</w:t>
      </w:r>
    </w:p>
    <w:p w14:paraId="0934C606" w14:textId="77777777" w:rsidR="00876647" w:rsidRDefault="00876647" w:rsidP="00876647">
      <w:pPr>
        <w:pStyle w:val="ListParagraph"/>
        <w:ind w:left="284"/>
        <w:rPr>
          <w:b/>
          <w:bCs/>
          <w:sz w:val="28"/>
          <w:szCs w:val="28"/>
        </w:rPr>
      </w:pPr>
    </w:p>
    <w:p w14:paraId="617506A7" w14:textId="464056DD" w:rsidR="00876647" w:rsidRPr="007F281F" w:rsidRDefault="00876647" w:rsidP="00876647">
      <w:pPr>
        <w:pStyle w:val="ListParagraph"/>
        <w:ind w:left="284"/>
        <w:rPr>
          <w:b/>
          <w:bCs/>
          <w:sz w:val="28"/>
          <w:szCs w:val="28"/>
          <w:lang w:val="en-IN"/>
        </w:rPr>
      </w:pPr>
      <w:r w:rsidRPr="00876647">
        <w:rPr>
          <w:b/>
          <w:bCs/>
          <w:sz w:val="28"/>
          <w:szCs w:val="28"/>
          <w:lang w:val="en-IN"/>
        </w:rPr>
        <w:drawing>
          <wp:inline distT="0" distB="0" distL="0" distR="0" wp14:anchorId="2D51384C" wp14:editId="12A024EB">
            <wp:extent cx="5731510" cy="2740025"/>
            <wp:effectExtent l="0" t="0" r="2540" b="3175"/>
            <wp:docPr id="98120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9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45B5" w14:textId="5C10E578" w:rsidR="005D7F32" w:rsidRPr="00BC7231" w:rsidRDefault="005D7F32" w:rsidP="005D7F32">
      <w:pPr>
        <w:rPr>
          <w:b/>
          <w:bCs/>
        </w:rPr>
      </w:pPr>
    </w:p>
    <w:p w14:paraId="346C1D4F" w14:textId="410520B9" w:rsidR="005D7F32" w:rsidRDefault="00876647" w:rsidP="005D7F32">
      <w:pPr>
        <w:pStyle w:val="ListParagraph"/>
        <w:ind w:left="284"/>
        <w:rPr>
          <w:b/>
          <w:bCs/>
          <w:lang w:val="en-IN"/>
        </w:rPr>
      </w:pPr>
      <w:r w:rsidRPr="00876647">
        <w:rPr>
          <w:b/>
          <w:bCs/>
          <w:lang w:val="en-IN"/>
        </w:rPr>
        <w:drawing>
          <wp:inline distT="0" distB="0" distL="0" distR="0" wp14:anchorId="7CC522C9" wp14:editId="142EA09F">
            <wp:extent cx="5731510" cy="2545715"/>
            <wp:effectExtent l="0" t="0" r="2540" b="6985"/>
            <wp:docPr id="49375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5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7185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18008259" w14:textId="32995ED7" w:rsidR="00876647" w:rsidRDefault="00876647" w:rsidP="005D7F32">
      <w:pPr>
        <w:pStyle w:val="ListParagraph"/>
        <w:ind w:left="284"/>
        <w:rPr>
          <w:b/>
          <w:bCs/>
          <w:lang w:val="en-IN"/>
        </w:rPr>
      </w:pPr>
      <w:r w:rsidRPr="00876647">
        <w:rPr>
          <w:b/>
          <w:bCs/>
          <w:lang w:val="en-IN"/>
        </w:rPr>
        <w:lastRenderedPageBreak/>
        <w:drawing>
          <wp:inline distT="0" distB="0" distL="0" distR="0" wp14:anchorId="40D8280F" wp14:editId="326A0FE1">
            <wp:extent cx="5731510" cy="2730500"/>
            <wp:effectExtent l="0" t="0" r="2540" b="0"/>
            <wp:docPr id="6582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62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3E8E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45CA0121" w14:textId="1D285208" w:rsidR="00876647" w:rsidRDefault="00876647" w:rsidP="005D7F32">
      <w:pPr>
        <w:pStyle w:val="ListParagraph"/>
        <w:ind w:left="284"/>
        <w:rPr>
          <w:b/>
          <w:bCs/>
          <w:lang w:val="en-IN"/>
        </w:rPr>
      </w:pPr>
      <w:r w:rsidRPr="00876647">
        <w:rPr>
          <w:b/>
          <w:bCs/>
          <w:lang w:val="en-IN"/>
        </w:rPr>
        <w:drawing>
          <wp:inline distT="0" distB="0" distL="0" distR="0" wp14:anchorId="2EDFCE48" wp14:editId="23F87F67">
            <wp:extent cx="5731510" cy="2695575"/>
            <wp:effectExtent l="0" t="0" r="2540" b="9525"/>
            <wp:docPr id="36464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40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67C4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755B5637" w14:textId="4866A154" w:rsidR="00876647" w:rsidRDefault="00876647" w:rsidP="005D7F32">
      <w:pPr>
        <w:pStyle w:val="ListParagraph"/>
        <w:ind w:left="284"/>
        <w:rPr>
          <w:b/>
          <w:bCs/>
          <w:lang w:val="en-IN"/>
        </w:rPr>
      </w:pPr>
      <w:r w:rsidRPr="00876647">
        <w:rPr>
          <w:b/>
          <w:bCs/>
          <w:lang w:val="en-IN"/>
        </w:rPr>
        <w:drawing>
          <wp:inline distT="0" distB="0" distL="0" distR="0" wp14:anchorId="2447E890" wp14:editId="09D13622">
            <wp:extent cx="5731510" cy="1963420"/>
            <wp:effectExtent l="0" t="0" r="2540" b="0"/>
            <wp:docPr id="102301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13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572A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1875E3D7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41E6C3FF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2996CBFA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635B2608" w14:textId="5DB1957D" w:rsidR="00876647" w:rsidRDefault="00876647" w:rsidP="005D7F32">
      <w:pPr>
        <w:pStyle w:val="ListParagraph"/>
        <w:ind w:left="284"/>
        <w:rPr>
          <w:b/>
          <w:bCs/>
          <w:lang w:val="en-IN"/>
        </w:rPr>
      </w:pPr>
      <w:r w:rsidRPr="00876647">
        <w:rPr>
          <w:b/>
          <w:bCs/>
          <w:lang w:val="en-IN"/>
        </w:rPr>
        <w:lastRenderedPageBreak/>
        <w:drawing>
          <wp:inline distT="0" distB="0" distL="0" distR="0" wp14:anchorId="00C0C384" wp14:editId="1A2BA3DC">
            <wp:extent cx="5731510" cy="2217420"/>
            <wp:effectExtent l="0" t="0" r="2540" b="0"/>
            <wp:docPr id="22688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0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FEDF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12A149DD" w14:textId="0057AAEC" w:rsidR="00876647" w:rsidRDefault="00876647" w:rsidP="005D7F32">
      <w:pPr>
        <w:pStyle w:val="ListParagraph"/>
        <w:ind w:left="284"/>
        <w:rPr>
          <w:b/>
          <w:bCs/>
          <w:lang w:val="en-IN"/>
        </w:rPr>
      </w:pPr>
      <w:r w:rsidRPr="00876647">
        <w:rPr>
          <w:b/>
          <w:bCs/>
          <w:lang w:val="en-IN"/>
        </w:rPr>
        <w:drawing>
          <wp:inline distT="0" distB="0" distL="0" distR="0" wp14:anchorId="3E44D72F" wp14:editId="25D811C1">
            <wp:extent cx="5731510" cy="2707005"/>
            <wp:effectExtent l="0" t="0" r="2540" b="0"/>
            <wp:docPr id="143560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09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D0F9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164812CF" w14:textId="2A4805EF" w:rsidR="00876647" w:rsidRDefault="00876647" w:rsidP="005D7F32">
      <w:pPr>
        <w:pStyle w:val="ListParagraph"/>
        <w:ind w:left="284"/>
        <w:rPr>
          <w:b/>
          <w:bCs/>
          <w:lang w:val="en-IN"/>
        </w:rPr>
      </w:pPr>
      <w:r w:rsidRPr="00876647">
        <w:rPr>
          <w:b/>
          <w:bCs/>
          <w:lang w:val="en-IN"/>
        </w:rPr>
        <w:drawing>
          <wp:inline distT="0" distB="0" distL="0" distR="0" wp14:anchorId="28187DC3" wp14:editId="19929AC6">
            <wp:extent cx="5731510" cy="1813560"/>
            <wp:effectExtent l="0" t="0" r="2540" b="0"/>
            <wp:docPr id="130392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26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BFFD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3CFABB4B" w14:textId="479E5735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6D8FF12F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788BEE58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5B9A1B3B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03A252C8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59883B4E" w14:textId="77777777" w:rsidR="00876647" w:rsidRDefault="00876647" w:rsidP="005D7F32">
      <w:pPr>
        <w:pStyle w:val="ListParagraph"/>
        <w:ind w:left="284"/>
        <w:rPr>
          <w:b/>
          <w:bCs/>
          <w:lang w:val="en-IN"/>
        </w:rPr>
      </w:pPr>
    </w:p>
    <w:p w14:paraId="109888F3" w14:textId="52B07400" w:rsidR="00876647" w:rsidRPr="00876647" w:rsidRDefault="00876647" w:rsidP="00876647">
      <w:pPr>
        <w:pStyle w:val="ListParagraph"/>
        <w:ind w:left="284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3</w:t>
      </w:r>
      <w:r w:rsidRPr="00876647">
        <w:rPr>
          <w:b/>
          <w:bCs/>
          <w:lang w:val="en-IN"/>
        </w:rPr>
        <w:t>. HTML5 APIs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4763"/>
      </w:tblGrid>
      <w:tr w:rsidR="00876647" w:rsidRPr="00876647" w14:paraId="7B0D9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A9D95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60C25A8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Purpose</w:t>
            </w:r>
          </w:p>
        </w:tc>
      </w:tr>
      <w:tr w:rsidR="00876647" w:rsidRPr="00876647" w14:paraId="7A4E6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40D9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Geolocation API</w:t>
            </w:r>
          </w:p>
        </w:tc>
        <w:tc>
          <w:tcPr>
            <w:tcW w:w="0" w:type="auto"/>
            <w:vAlign w:val="center"/>
            <w:hideMark/>
          </w:tcPr>
          <w:p w14:paraId="53E7AFC1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Detect user location and display coordinates</w:t>
            </w:r>
          </w:p>
        </w:tc>
      </w:tr>
      <w:tr w:rsidR="00876647" w:rsidRPr="00876647" w14:paraId="0406B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6CFE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Local Storage API</w:t>
            </w:r>
          </w:p>
        </w:tc>
        <w:tc>
          <w:tcPr>
            <w:tcW w:w="0" w:type="auto"/>
            <w:vAlign w:val="center"/>
            <w:hideMark/>
          </w:tcPr>
          <w:p w14:paraId="35652344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Save pickup addresses locally in browser</w:t>
            </w:r>
          </w:p>
        </w:tc>
      </w:tr>
      <w:tr w:rsidR="00876647" w:rsidRPr="00876647" w14:paraId="787E1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2ACD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File API</w:t>
            </w:r>
          </w:p>
        </w:tc>
        <w:tc>
          <w:tcPr>
            <w:tcW w:w="0" w:type="auto"/>
            <w:vAlign w:val="center"/>
            <w:hideMark/>
          </w:tcPr>
          <w:p w14:paraId="2F80BA76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Upload and preview e-waste images</w:t>
            </w:r>
          </w:p>
        </w:tc>
      </w:tr>
      <w:tr w:rsidR="00876647" w:rsidRPr="00876647" w14:paraId="012B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9B69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Canvas API</w:t>
            </w:r>
          </w:p>
        </w:tc>
        <w:tc>
          <w:tcPr>
            <w:tcW w:w="0" w:type="auto"/>
            <w:vAlign w:val="center"/>
            <w:hideMark/>
          </w:tcPr>
          <w:p w14:paraId="35A7CB36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Draw EcoCycle logo dynamically</w:t>
            </w:r>
          </w:p>
        </w:tc>
      </w:tr>
      <w:tr w:rsidR="00876647" w:rsidRPr="00876647" w14:paraId="50E6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1859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Drag and Drop API</w:t>
            </w:r>
          </w:p>
        </w:tc>
        <w:tc>
          <w:tcPr>
            <w:tcW w:w="0" w:type="auto"/>
            <w:vAlign w:val="center"/>
            <w:hideMark/>
          </w:tcPr>
          <w:p w14:paraId="2A81CEC6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Simulate e-waste recycling interaction</w:t>
            </w:r>
          </w:p>
        </w:tc>
      </w:tr>
      <w:tr w:rsidR="00876647" w:rsidRPr="00876647" w14:paraId="1EB76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4285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Audio API</w:t>
            </w:r>
          </w:p>
        </w:tc>
        <w:tc>
          <w:tcPr>
            <w:tcW w:w="0" w:type="auto"/>
            <w:vAlign w:val="center"/>
            <w:hideMark/>
          </w:tcPr>
          <w:p w14:paraId="5283A0A9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Play recycling awareness audio</w:t>
            </w:r>
          </w:p>
        </w:tc>
      </w:tr>
      <w:tr w:rsidR="00876647" w:rsidRPr="00876647" w14:paraId="072BD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A126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Video API</w:t>
            </w:r>
          </w:p>
        </w:tc>
        <w:tc>
          <w:tcPr>
            <w:tcW w:w="0" w:type="auto"/>
            <w:vAlign w:val="center"/>
            <w:hideMark/>
          </w:tcPr>
          <w:p w14:paraId="07273BC0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Display awareness videos with controls</w:t>
            </w:r>
          </w:p>
        </w:tc>
      </w:tr>
      <w:tr w:rsidR="00876647" w:rsidRPr="00876647" w14:paraId="3696D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20BA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Clipboard API</w:t>
            </w:r>
          </w:p>
        </w:tc>
        <w:tc>
          <w:tcPr>
            <w:tcW w:w="0" w:type="auto"/>
            <w:vAlign w:val="center"/>
            <w:hideMark/>
          </w:tcPr>
          <w:p w14:paraId="0C446301" w14:textId="77777777" w:rsidR="00876647" w:rsidRPr="00876647" w:rsidRDefault="00876647" w:rsidP="00876647">
            <w:pPr>
              <w:pStyle w:val="ListParagraph"/>
              <w:ind w:left="284"/>
              <w:rPr>
                <w:b/>
                <w:bCs/>
                <w:lang w:val="en-IN"/>
              </w:rPr>
            </w:pPr>
            <w:r w:rsidRPr="00876647">
              <w:rPr>
                <w:b/>
                <w:bCs/>
                <w:lang w:val="en-IN"/>
              </w:rPr>
              <w:t>Copy pickup-related information</w:t>
            </w:r>
          </w:p>
        </w:tc>
      </w:tr>
    </w:tbl>
    <w:p w14:paraId="422FBBB2" w14:textId="565F1690" w:rsidR="005D7F32" w:rsidRDefault="00876647" w:rsidP="00876647">
      <w:pPr>
        <w:pStyle w:val="ListParagraph"/>
        <w:ind w:left="284"/>
        <w:rPr>
          <w:b/>
          <w:bCs/>
          <w:lang w:val="en-IN"/>
        </w:rPr>
      </w:pPr>
      <w:r w:rsidRPr="00876647">
        <w:rPr>
          <w:b/>
          <w:bCs/>
          <w:lang w:val="en-IN"/>
        </w:rPr>
        <w:t>Total APIs Used: 8</w:t>
      </w:r>
    </w:p>
    <w:p w14:paraId="04FF159B" w14:textId="77777777" w:rsidR="00876647" w:rsidRDefault="00876647" w:rsidP="00876647">
      <w:pPr>
        <w:pStyle w:val="ListParagraph"/>
        <w:ind w:left="284"/>
        <w:rPr>
          <w:b/>
          <w:bCs/>
          <w:lang w:val="en-IN"/>
        </w:rPr>
      </w:pPr>
    </w:p>
    <w:p w14:paraId="35B8ABFF" w14:textId="77777777" w:rsidR="00876647" w:rsidRPr="00876647" w:rsidRDefault="00876647" w:rsidP="00876647">
      <w:pPr>
        <w:pStyle w:val="ListParagraph"/>
        <w:ind w:left="284"/>
        <w:rPr>
          <w:b/>
          <w:bCs/>
          <w:lang w:val="en-IN"/>
        </w:rPr>
      </w:pPr>
    </w:p>
    <w:p w14:paraId="3C4066D1" w14:textId="77777777" w:rsidR="005D7F32" w:rsidRPr="00F40165" w:rsidRDefault="005D7F32" w:rsidP="005D7F32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8"/>
          <w:lang w:val="en-IN"/>
        </w:rPr>
      </w:pPr>
      <w:r w:rsidRPr="00BC7231">
        <w:rPr>
          <w:b/>
          <w:bCs/>
          <w:sz w:val="28"/>
          <w:szCs w:val="28"/>
        </w:rPr>
        <w:t>GitHub Repository Link (GitHub Repository URL)</w:t>
      </w:r>
    </w:p>
    <w:p w14:paraId="0DB540E3" w14:textId="44A3818A" w:rsidR="005D7F32" w:rsidRDefault="005D7F32" w:rsidP="005D7F32">
      <w:pPr>
        <w:rPr>
          <w:b/>
          <w:bCs/>
        </w:rPr>
      </w:pPr>
      <w:r w:rsidRPr="00BC7231">
        <w:rPr>
          <w:b/>
          <w:bCs/>
        </w:rPr>
        <w:t>Repository Name:</w:t>
      </w:r>
      <w:r w:rsidRPr="00BC7231">
        <w:rPr>
          <w:b/>
          <w:bCs/>
        </w:rPr>
        <w:br/>
      </w:r>
      <w:r w:rsidR="00876647" w:rsidRPr="00876647">
        <w:rPr>
          <w:b/>
          <w:bCs/>
        </w:rPr>
        <w:t>FSD_LAB-2_EcoCycle_API</w:t>
      </w:r>
      <w:r w:rsidRPr="00BC7231">
        <w:rPr>
          <w:b/>
          <w:bCs/>
        </w:rPr>
        <w:br/>
      </w:r>
      <w:r w:rsidRPr="00BC7231">
        <w:rPr>
          <w:b/>
          <w:bCs/>
        </w:rPr>
        <w:br/>
        <w:t>Repository Link:</w:t>
      </w:r>
    </w:p>
    <w:p w14:paraId="7D86F996" w14:textId="75AA9949" w:rsidR="005D7F32" w:rsidRDefault="00876647" w:rsidP="005D7F32">
      <w:pPr>
        <w:rPr>
          <w:b/>
          <w:bCs/>
        </w:rPr>
      </w:pPr>
      <w:hyperlink r:id="rId13" w:history="1">
        <w:r w:rsidRPr="005A31F5">
          <w:rPr>
            <w:rStyle w:val="Hyperlink"/>
            <w:b/>
            <w:bCs/>
          </w:rPr>
          <w:t>https://github.com/sohom09/FSD_LAB-2_EcoCycle_API.git</w:t>
        </w:r>
      </w:hyperlink>
      <w:r>
        <w:rPr>
          <w:b/>
          <w:bCs/>
        </w:rPr>
        <w:t xml:space="preserve"> </w:t>
      </w:r>
    </w:p>
    <w:p w14:paraId="3E21E761" w14:textId="77777777" w:rsidR="005D7F32" w:rsidRDefault="005D7F32" w:rsidP="005D7F32">
      <w:pPr>
        <w:rPr>
          <w:b/>
          <w:bCs/>
        </w:rPr>
      </w:pPr>
      <w:r>
        <w:rPr>
          <w:b/>
          <w:bCs/>
        </w:rPr>
        <w:t>Deployment Link (Through Vercel):</w:t>
      </w:r>
    </w:p>
    <w:p w14:paraId="21548101" w14:textId="4979B189" w:rsidR="00876647" w:rsidRDefault="00876647" w:rsidP="005D7F32">
      <w:pPr>
        <w:rPr>
          <w:b/>
          <w:bCs/>
        </w:rPr>
      </w:pPr>
      <w:hyperlink r:id="rId14" w:history="1">
        <w:r w:rsidRPr="005A31F5">
          <w:rPr>
            <w:rStyle w:val="Hyperlink"/>
            <w:b/>
            <w:bCs/>
          </w:rPr>
          <w:t>https://fsd-lab-2-eco-cycle-api.</w:t>
        </w:r>
        <w:r w:rsidRPr="005A31F5">
          <w:rPr>
            <w:rStyle w:val="Hyperlink"/>
            <w:b/>
            <w:bCs/>
          </w:rPr>
          <w:t>v</w:t>
        </w:r>
        <w:r w:rsidRPr="005A31F5">
          <w:rPr>
            <w:rStyle w:val="Hyperlink"/>
            <w:b/>
            <w:bCs/>
          </w:rPr>
          <w:t>ercel.app/</w:t>
        </w:r>
      </w:hyperlink>
      <w:r>
        <w:rPr>
          <w:b/>
          <w:bCs/>
        </w:rPr>
        <w:t xml:space="preserve"> </w:t>
      </w:r>
    </w:p>
    <w:p w14:paraId="09B93393" w14:textId="77777777" w:rsidR="005D7F32" w:rsidRDefault="005D7F32" w:rsidP="005D7F32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8"/>
        </w:rPr>
      </w:pPr>
      <w:r w:rsidRPr="00BC7231">
        <w:rPr>
          <w:b/>
          <w:bCs/>
          <w:sz w:val="28"/>
          <w:szCs w:val="28"/>
        </w:rPr>
        <w:t>AI Usage Declaration (AI Tools and Purpose of usage)</w:t>
      </w:r>
    </w:p>
    <w:p w14:paraId="20FC3B10" w14:textId="77777777" w:rsidR="005D7F32" w:rsidRPr="00BC7231" w:rsidRDefault="005D7F32" w:rsidP="005D7F32">
      <w:pPr>
        <w:rPr>
          <w:b/>
          <w:bCs/>
          <w:sz w:val="26"/>
          <w:szCs w:val="26"/>
        </w:rPr>
      </w:pPr>
      <w:r w:rsidRPr="00BC7231">
        <w:rPr>
          <w:b/>
          <w:bCs/>
          <w:sz w:val="26"/>
          <w:szCs w:val="26"/>
        </w:rPr>
        <w:t>AI Tool Used: ChatGPT</w:t>
      </w:r>
    </w:p>
    <w:p w14:paraId="0772922F" w14:textId="77777777" w:rsidR="005D7F32" w:rsidRPr="00BC7231" w:rsidRDefault="005D7F32" w:rsidP="005D7F32">
      <w:pPr>
        <w:rPr>
          <w:b/>
          <w:bCs/>
          <w:sz w:val="28"/>
          <w:szCs w:val="28"/>
          <w:lang w:val="en-IN"/>
        </w:rPr>
      </w:pPr>
      <w:r w:rsidRPr="00BC7231">
        <w:rPr>
          <w:b/>
          <w:bCs/>
          <w:sz w:val="28"/>
          <w:szCs w:val="28"/>
          <w:lang w:val="en-IN"/>
        </w:rPr>
        <w:t>Purpose of Usage:</w:t>
      </w:r>
    </w:p>
    <w:p w14:paraId="5F589A90" w14:textId="77777777" w:rsidR="00876647" w:rsidRDefault="00876647" w:rsidP="00876647">
      <w:pPr>
        <w:pStyle w:val="NormalWeb"/>
        <w:numPr>
          <w:ilvl w:val="0"/>
          <w:numId w:val="4"/>
        </w:numPr>
      </w:pPr>
      <w:r>
        <w:t>Understanding Tailwind CSS concepts and utility classes.</w:t>
      </w:r>
    </w:p>
    <w:p w14:paraId="652E744E" w14:textId="77777777" w:rsidR="00876647" w:rsidRDefault="00876647" w:rsidP="00876647">
      <w:pPr>
        <w:pStyle w:val="NormalWeb"/>
        <w:numPr>
          <w:ilvl w:val="0"/>
          <w:numId w:val="4"/>
        </w:numPr>
      </w:pPr>
      <w:r>
        <w:t>Assistance in designing a responsive webpage layout.</w:t>
      </w:r>
    </w:p>
    <w:p w14:paraId="4230C70D" w14:textId="77777777" w:rsidR="00876647" w:rsidRDefault="00876647" w:rsidP="00876647">
      <w:pPr>
        <w:pStyle w:val="NormalWeb"/>
        <w:numPr>
          <w:ilvl w:val="0"/>
          <w:numId w:val="4"/>
        </w:numPr>
      </w:pPr>
      <w:r>
        <w:t>Guidance on implementing HTML5 APIs using JavaScript.</w:t>
      </w:r>
    </w:p>
    <w:p w14:paraId="64511B15" w14:textId="77777777" w:rsidR="00876647" w:rsidRDefault="00876647" w:rsidP="00876647">
      <w:pPr>
        <w:pStyle w:val="NormalWeb"/>
        <w:numPr>
          <w:ilvl w:val="0"/>
          <w:numId w:val="4"/>
        </w:numPr>
      </w:pPr>
      <w:r>
        <w:t>Code optimization and debugging support.</w:t>
      </w:r>
    </w:p>
    <w:p w14:paraId="1688DAE9" w14:textId="77777777" w:rsidR="00876647" w:rsidRDefault="00876647" w:rsidP="00876647">
      <w:pPr>
        <w:pStyle w:val="NormalWeb"/>
        <w:numPr>
          <w:ilvl w:val="0"/>
          <w:numId w:val="4"/>
        </w:numPr>
      </w:pPr>
      <w:r>
        <w:t>Understanding semantic HTML structure.</w:t>
      </w:r>
    </w:p>
    <w:p w14:paraId="1B42CDCD" w14:textId="77777777" w:rsidR="00876647" w:rsidRDefault="00876647" w:rsidP="00876647">
      <w:pPr>
        <w:pStyle w:val="NormalWeb"/>
        <w:numPr>
          <w:ilvl w:val="0"/>
          <w:numId w:val="4"/>
        </w:numPr>
      </w:pPr>
      <w:r>
        <w:t>Learning responsive design principles.</w:t>
      </w:r>
    </w:p>
    <w:p w14:paraId="78B604EA" w14:textId="2B8F1D9E" w:rsidR="005F45D0" w:rsidRDefault="00876647" w:rsidP="00876647">
      <w:pPr>
        <w:pStyle w:val="NormalWeb"/>
        <w:numPr>
          <w:ilvl w:val="0"/>
          <w:numId w:val="4"/>
        </w:numPr>
      </w:pPr>
      <w:r>
        <w:t>Preparing documentation, GitHub README, and viva preparation materials</w:t>
      </w:r>
      <w:r>
        <w:t>.</w:t>
      </w:r>
    </w:p>
    <w:sectPr w:rsidR="005F45D0" w:rsidSect="005D7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454D4"/>
    <w:multiLevelType w:val="hybridMultilevel"/>
    <w:tmpl w:val="1994C3AE"/>
    <w:lvl w:ilvl="0" w:tplc="39B679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F561F"/>
    <w:multiLevelType w:val="hybridMultilevel"/>
    <w:tmpl w:val="760E77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0521D"/>
    <w:multiLevelType w:val="multilevel"/>
    <w:tmpl w:val="CBE24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B099A"/>
    <w:multiLevelType w:val="hybridMultilevel"/>
    <w:tmpl w:val="3514C1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85022">
    <w:abstractNumId w:val="1"/>
  </w:num>
  <w:num w:numId="2" w16cid:durableId="1633949675">
    <w:abstractNumId w:val="3"/>
  </w:num>
  <w:num w:numId="3" w16cid:durableId="2041859727">
    <w:abstractNumId w:val="0"/>
  </w:num>
  <w:num w:numId="4" w16cid:durableId="397754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32"/>
    <w:rsid w:val="001D66C9"/>
    <w:rsid w:val="002A42FF"/>
    <w:rsid w:val="00531A44"/>
    <w:rsid w:val="005D7F32"/>
    <w:rsid w:val="005F45D0"/>
    <w:rsid w:val="007F281F"/>
    <w:rsid w:val="0087148A"/>
    <w:rsid w:val="00876647"/>
    <w:rsid w:val="00914104"/>
    <w:rsid w:val="009C0DA2"/>
    <w:rsid w:val="00AC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4AEF0"/>
  <w15:chartTrackingRefBased/>
  <w15:docId w15:val="{356428F1-7E98-45D8-B05D-A0D3FC3A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32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F3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F3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F32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F32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F32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F3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F3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F3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F32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D7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F3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F3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D7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F32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D7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F32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D7F32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D7F32"/>
  </w:style>
  <w:style w:type="paragraph" w:customStyle="1" w:styleId="msonormal0">
    <w:name w:val="msonormal"/>
    <w:basedOn w:val="Normal"/>
    <w:rsid w:val="005D7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IN"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7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F32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D7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F32"/>
    <w:rPr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5D7F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F32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7F281F"/>
  </w:style>
  <w:style w:type="character" w:styleId="FollowedHyperlink">
    <w:name w:val="FollowedHyperlink"/>
    <w:basedOn w:val="DefaultParagraphFont"/>
    <w:uiPriority w:val="99"/>
    <w:semiHidden/>
    <w:unhideWhenUsed/>
    <w:rsid w:val="0087664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76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ohom09/FSD_LAB-2_EcoCycle_API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fsd-lab-2-eco-cycle-ap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39</Pages>
  <Words>4802</Words>
  <Characters>27376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Sohom Chakraborty</dc:creator>
  <cp:keywords/>
  <dc:description/>
  <cp:lastModifiedBy>Sohom Chakraborty</cp:lastModifiedBy>
  <cp:revision>1</cp:revision>
  <dcterms:created xsi:type="dcterms:W3CDTF">2026-06-14T13:09:00Z</dcterms:created>
  <dcterms:modified xsi:type="dcterms:W3CDTF">2026-06-14T13:52:00Z</dcterms:modified>
</cp:coreProperties>
</file>