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8C" w:rsidRDefault="00217846">
      <w:r>
        <w:t>Challenge-week-2-reponse</w:t>
      </w:r>
      <w:bookmarkStart w:id="0" w:name="_GoBack"/>
      <w:bookmarkEnd w:id="0"/>
    </w:p>
    <w:sectPr w:rsidR="00E4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46"/>
    <w:rsid w:val="00217846"/>
    <w:rsid w:val="0081042F"/>
    <w:rsid w:val="00C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438C9-32C6-43D2-825D-B67A4DD5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Sapient Corporation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Nutan Sohoni</dc:creator>
  <cp:keywords/>
  <dc:description/>
  <cp:lastModifiedBy>Saurabh Nutan Sohoni</cp:lastModifiedBy>
  <cp:revision>1</cp:revision>
  <dcterms:created xsi:type="dcterms:W3CDTF">2016-11-02T05:33:00Z</dcterms:created>
  <dcterms:modified xsi:type="dcterms:W3CDTF">2016-11-02T05:33:00Z</dcterms:modified>
</cp:coreProperties>
</file>