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8D190B" w:rsidRDefault="00522B89" w:rsidP="00244BAB">
      <w:pPr>
        <w:spacing w:after="0" w:line="240" w:lineRule="auto"/>
        <w:jc w:val="center"/>
        <w:rPr>
          <w:rFonts w:ascii="Aptos Narrow" w:hAnsi="Aptos Narrow" w:cstheme="minorHAnsi"/>
          <w:sz w:val="24"/>
          <w:szCs w:val="24"/>
        </w:rPr>
      </w:pPr>
      <w:r w:rsidRPr="008D190B">
        <w:rPr>
          <w:rFonts w:ascii="Aptos Narrow" w:hAnsi="Aptos Narrow" w:cstheme="minorHAnsi"/>
          <w:sz w:val="24"/>
          <w:szCs w:val="24"/>
        </w:rPr>
        <w:t>EULOGIO “AMANG” RODRIGUEZ INSTITUTE OF SCIENCE AND TECHNOLOGY</w:t>
      </w:r>
    </w:p>
    <w:p w14:paraId="7B857AE7" w14:textId="77777777" w:rsidR="00522B89" w:rsidRPr="008D190B" w:rsidRDefault="00522B89" w:rsidP="00244BAB">
      <w:pPr>
        <w:spacing w:after="0" w:line="240" w:lineRule="auto"/>
        <w:jc w:val="center"/>
        <w:rPr>
          <w:rFonts w:ascii="Aptos Narrow" w:hAnsi="Aptos Narrow" w:cstheme="minorHAnsi"/>
          <w:sz w:val="24"/>
          <w:szCs w:val="24"/>
        </w:rPr>
      </w:pPr>
      <w:r w:rsidRPr="008D190B">
        <w:rPr>
          <w:rFonts w:ascii="Aptos Narrow" w:hAnsi="Aptos Narrow" w:cstheme="minorHAnsi"/>
          <w:sz w:val="24"/>
          <w:szCs w:val="24"/>
        </w:rPr>
        <w:t>College of Arts and Sciences</w:t>
      </w:r>
    </w:p>
    <w:p w14:paraId="4AC8E6AE" w14:textId="77777777" w:rsidR="00522B89" w:rsidRPr="008D190B" w:rsidRDefault="00522B89" w:rsidP="00244BAB">
      <w:pPr>
        <w:spacing w:after="0" w:line="240" w:lineRule="auto"/>
        <w:jc w:val="center"/>
        <w:rPr>
          <w:rFonts w:ascii="Aptos Narrow" w:hAnsi="Aptos Narrow" w:cstheme="minorHAnsi"/>
          <w:sz w:val="24"/>
          <w:szCs w:val="24"/>
        </w:rPr>
      </w:pPr>
      <w:r w:rsidRPr="008D190B">
        <w:rPr>
          <w:rFonts w:ascii="Aptos Narrow" w:hAnsi="Aptos Narrow" w:cstheme="minorHAnsi"/>
          <w:sz w:val="24"/>
          <w:szCs w:val="24"/>
        </w:rPr>
        <w:t>Psychology Department</w:t>
      </w:r>
    </w:p>
    <w:p w14:paraId="1846774E" w14:textId="77777777" w:rsidR="00522B89" w:rsidRPr="008D190B" w:rsidRDefault="00522B89" w:rsidP="00244BAB">
      <w:pPr>
        <w:spacing w:after="0" w:line="240" w:lineRule="auto"/>
        <w:jc w:val="center"/>
        <w:rPr>
          <w:rFonts w:ascii="Aptos Narrow" w:hAnsi="Aptos Narrow" w:cstheme="minorHAnsi"/>
          <w:sz w:val="24"/>
          <w:szCs w:val="24"/>
        </w:rPr>
      </w:pPr>
      <w:proofErr w:type="spellStart"/>
      <w:r w:rsidRPr="008D190B">
        <w:rPr>
          <w:rFonts w:ascii="Aptos Narrow" w:hAnsi="Aptos Narrow" w:cstheme="minorHAnsi"/>
          <w:sz w:val="24"/>
          <w:szCs w:val="24"/>
        </w:rPr>
        <w:t>Nagtahan</w:t>
      </w:r>
      <w:proofErr w:type="spellEnd"/>
      <w:r w:rsidRPr="008D190B">
        <w:rPr>
          <w:rFonts w:ascii="Aptos Narrow" w:hAnsi="Aptos Narrow" w:cstheme="minorHAnsi"/>
          <w:sz w:val="24"/>
          <w:szCs w:val="24"/>
        </w:rPr>
        <w:t>, Sampaloc, Manila</w:t>
      </w:r>
    </w:p>
    <w:p w14:paraId="625BB9DC" w14:textId="77777777" w:rsidR="00522B89" w:rsidRPr="008D190B" w:rsidRDefault="00522B89" w:rsidP="00244BAB">
      <w:pPr>
        <w:spacing w:after="0" w:line="240" w:lineRule="auto"/>
        <w:jc w:val="center"/>
        <w:rPr>
          <w:rFonts w:ascii="Aptos Narrow" w:hAnsi="Aptos Narrow" w:cstheme="minorHAnsi"/>
          <w:sz w:val="24"/>
          <w:szCs w:val="24"/>
        </w:rPr>
      </w:pPr>
    </w:p>
    <w:p w14:paraId="73F6148B" w14:textId="77777777" w:rsidR="00522B89" w:rsidRPr="008D190B" w:rsidRDefault="00522B89" w:rsidP="00244BAB">
      <w:pPr>
        <w:spacing w:after="0" w:line="240" w:lineRule="auto"/>
        <w:jc w:val="center"/>
        <w:rPr>
          <w:rFonts w:ascii="Aptos Narrow" w:hAnsi="Aptos Narrow" w:cstheme="minorHAnsi"/>
          <w:b/>
          <w:bCs/>
          <w:sz w:val="24"/>
          <w:szCs w:val="24"/>
        </w:rPr>
      </w:pPr>
      <w:r w:rsidRPr="008D190B">
        <w:rPr>
          <w:rFonts w:ascii="Aptos Narrow" w:hAnsi="Aptos Narrow" w:cstheme="minorHAnsi"/>
          <w:b/>
          <w:bCs/>
          <w:sz w:val="24"/>
          <w:szCs w:val="24"/>
        </w:rPr>
        <w:t>INTEGRATIVE COURSE IN PSYCHOLOGY (ICOPSYCH) Review Class</w:t>
      </w:r>
    </w:p>
    <w:p w14:paraId="427F20B7" w14:textId="77777777" w:rsidR="00522B89" w:rsidRPr="008D190B" w:rsidRDefault="00522B89" w:rsidP="00244BAB">
      <w:pPr>
        <w:spacing w:after="0" w:line="240" w:lineRule="auto"/>
        <w:jc w:val="center"/>
        <w:rPr>
          <w:rFonts w:ascii="Aptos Narrow" w:hAnsi="Aptos Narrow" w:cstheme="minorHAnsi"/>
          <w:b/>
          <w:bCs/>
          <w:sz w:val="24"/>
          <w:szCs w:val="24"/>
        </w:rPr>
      </w:pPr>
      <w:r w:rsidRPr="008D190B">
        <w:rPr>
          <w:rFonts w:ascii="Aptos Narrow" w:hAnsi="Aptos Narrow" w:cstheme="minorHAnsi"/>
          <w:b/>
          <w:bCs/>
          <w:sz w:val="24"/>
          <w:szCs w:val="24"/>
        </w:rPr>
        <w:t>MOCK BOARD EXAMINATION</w:t>
      </w:r>
    </w:p>
    <w:p w14:paraId="2216EEDD" w14:textId="75BF641C" w:rsidR="00522B89" w:rsidRPr="008D190B" w:rsidRDefault="00244BAB" w:rsidP="00244BAB">
      <w:pPr>
        <w:spacing w:after="0" w:line="240" w:lineRule="auto"/>
        <w:jc w:val="center"/>
        <w:rPr>
          <w:rFonts w:ascii="Aptos Narrow" w:hAnsi="Aptos Narrow" w:cstheme="minorHAnsi"/>
          <w:b/>
          <w:bCs/>
          <w:sz w:val="24"/>
          <w:szCs w:val="24"/>
        </w:rPr>
      </w:pPr>
      <w:r w:rsidRPr="008D190B">
        <w:rPr>
          <w:rFonts w:ascii="Aptos Narrow" w:hAnsi="Aptos Narrow" w:cstheme="minorHAnsi"/>
          <w:b/>
          <w:bCs/>
          <w:sz w:val="24"/>
          <w:szCs w:val="24"/>
        </w:rPr>
        <w:t>INDUSTRIAL</w:t>
      </w:r>
      <w:r w:rsidR="00522B89" w:rsidRPr="008D190B">
        <w:rPr>
          <w:rFonts w:ascii="Aptos Narrow" w:hAnsi="Aptos Narrow" w:cstheme="minorHAnsi"/>
          <w:b/>
          <w:bCs/>
          <w:sz w:val="24"/>
          <w:szCs w:val="24"/>
        </w:rPr>
        <w:t xml:space="preserve"> PSYCHOLOGY</w:t>
      </w:r>
    </w:p>
    <w:p w14:paraId="0E6314CC" w14:textId="799D6B37" w:rsidR="00522B89" w:rsidRPr="008D190B" w:rsidRDefault="00522B89" w:rsidP="00244BAB">
      <w:pPr>
        <w:spacing w:after="0" w:line="240" w:lineRule="auto"/>
        <w:jc w:val="center"/>
        <w:rPr>
          <w:rFonts w:ascii="Aptos Narrow" w:hAnsi="Aptos Narrow" w:cstheme="minorHAnsi"/>
          <w:sz w:val="24"/>
          <w:szCs w:val="24"/>
        </w:rPr>
      </w:pPr>
      <w:r w:rsidRPr="008D190B">
        <w:rPr>
          <w:rFonts w:ascii="Aptos Narrow" w:hAnsi="Aptos Narrow" w:cstheme="minorHAnsi"/>
          <w:b/>
          <w:bCs/>
          <w:sz w:val="24"/>
          <w:szCs w:val="24"/>
        </w:rPr>
        <w:t xml:space="preserve">SET </w:t>
      </w:r>
      <w:r w:rsidR="0060654E" w:rsidRPr="008D190B">
        <w:rPr>
          <w:rFonts w:ascii="Aptos Narrow" w:hAnsi="Aptos Narrow" w:cstheme="minorHAnsi"/>
          <w:b/>
          <w:bCs/>
          <w:sz w:val="24"/>
          <w:szCs w:val="24"/>
        </w:rPr>
        <w:t>B</w:t>
      </w:r>
    </w:p>
    <w:p w14:paraId="718C66F8" w14:textId="77777777" w:rsidR="00244BAB" w:rsidRPr="008D190B" w:rsidRDefault="00244BAB" w:rsidP="00244BAB">
      <w:pPr>
        <w:spacing w:after="0" w:line="240" w:lineRule="auto"/>
        <w:jc w:val="center"/>
        <w:rPr>
          <w:rFonts w:ascii="Aptos Narrow" w:hAnsi="Aptos Narrow" w:cstheme="minorHAnsi"/>
          <w:sz w:val="24"/>
          <w:szCs w:val="24"/>
        </w:rPr>
      </w:pPr>
    </w:p>
    <w:p w14:paraId="267490FE" w14:textId="171E2D0A" w:rsidR="001870D3" w:rsidRPr="008D190B" w:rsidRDefault="00522B89" w:rsidP="00244BAB">
      <w:pPr>
        <w:spacing w:after="0" w:line="240" w:lineRule="auto"/>
        <w:rPr>
          <w:rFonts w:ascii="Aptos Narrow" w:hAnsi="Aptos Narrow"/>
          <w:b/>
          <w:bCs/>
          <w:color w:val="000000" w:themeColor="text1"/>
          <w:sz w:val="24"/>
          <w:szCs w:val="24"/>
        </w:rPr>
      </w:pPr>
      <w:bookmarkStart w:id="0" w:name="OLE_LINK3"/>
      <w:bookmarkStart w:id="1" w:name="OLE_LINK4"/>
      <w:r w:rsidRPr="008D190B">
        <w:rPr>
          <w:rFonts w:ascii="Aptos Narrow" w:hAnsi="Aptos Narrow" w:cs="Helvetica"/>
          <w:b/>
          <w:bCs/>
          <w:sz w:val="24"/>
          <w:szCs w:val="24"/>
        </w:rPr>
        <w:t>INSTRUCTIONS: Read each question carefully and select the best answer from the given choices.</w:t>
      </w:r>
      <w:r w:rsidR="001870D3" w:rsidRPr="008D190B">
        <w:rPr>
          <w:rFonts w:ascii="Aptos Narrow" w:hAnsi="Aptos Narrow"/>
          <w:b/>
          <w:bCs/>
          <w:color w:val="000000" w:themeColor="text1"/>
          <w:sz w:val="24"/>
          <w:szCs w:val="24"/>
        </w:rPr>
        <w:t xml:space="preserve"> Shade your answer on the corresponding item number on your answer sheet. Avoid erasures.</w:t>
      </w:r>
    </w:p>
    <w:p w14:paraId="2B193863" w14:textId="77777777" w:rsidR="00244BAB" w:rsidRPr="008D190B" w:rsidRDefault="00244BAB" w:rsidP="00244BAB">
      <w:pPr>
        <w:spacing w:after="0" w:line="240" w:lineRule="auto"/>
        <w:rPr>
          <w:rFonts w:ascii="Aptos Narrow" w:hAnsi="Aptos Narrow"/>
          <w:color w:val="000000" w:themeColor="text1"/>
          <w:sz w:val="24"/>
          <w:szCs w:val="24"/>
        </w:rPr>
      </w:pPr>
    </w:p>
    <w:p w14:paraId="260D03C4" w14:textId="77777777" w:rsidR="00244BAB" w:rsidRPr="008D190B" w:rsidRDefault="00244BAB" w:rsidP="00244BAB">
      <w:pPr>
        <w:pStyle w:val="ListParagraph"/>
        <w:numPr>
          <w:ilvl w:val="0"/>
          <w:numId w:val="147"/>
        </w:numPr>
        <w:autoSpaceDE w:val="0"/>
        <w:autoSpaceDN w:val="0"/>
        <w:adjustRightInd w:val="0"/>
        <w:spacing w:after="0" w:line="240" w:lineRule="auto"/>
        <w:rPr>
          <w:rFonts w:ascii="Aptos Narrow" w:hAnsi="Aptos Narrow" w:cs="AppleSystemUIFont"/>
          <w:sz w:val="24"/>
          <w:szCs w:val="24"/>
        </w:rPr>
        <w:sectPr w:rsidR="00244BAB" w:rsidRPr="008D190B" w:rsidSect="00522B89">
          <w:headerReference w:type="even" r:id="rId8"/>
          <w:headerReference w:type="default" r:id="rId9"/>
          <w:footerReference w:type="even" r:id="rId10"/>
          <w:footerReference w:type="default" r:id="rId11"/>
          <w:headerReference w:type="first" r:id="rId12"/>
          <w:footerReference w:type="first" r:id="rId13"/>
          <w:pgSz w:w="12240" w:h="18720"/>
          <w:pgMar w:top="1080" w:right="720" w:bottom="720" w:left="720" w:header="720" w:footer="720" w:gutter="0"/>
          <w:cols w:space="425"/>
          <w:docGrid w:linePitch="360"/>
        </w:sectPr>
      </w:pPr>
    </w:p>
    <w:p w14:paraId="6B91D2E3" w14:textId="1DFD14FA" w:rsidR="00CC228E" w:rsidRPr="008D190B" w:rsidRDefault="00CC228E" w:rsidP="00664413">
      <w:pPr>
        <w:autoSpaceDE w:val="0"/>
        <w:autoSpaceDN w:val="0"/>
        <w:adjustRightInd w:val="0"/>
        <w:spacing w:after="0" w:line="240" w:lineRule="auto"/>
        <w:ind w:firstLine="720"/>
        <w:jc w:val="both"/>
        <w:rPr>
          <w:rFonts w:ascii="Aptos Narrow" w:hAnsi="Aptos Narrow" w:cs="AppleSystemUIFont"/>
          <w:sz w:val="24"/>
          <w:szCs w:val="24"/>
        </w:rPr>
      </w:pPr>
      <w:r w:rsidRPr="008D190B">
        <w:rPr>
          <w:rFonts w:ascii="Aptos Narrow" w:hAnsi="Aptos Narrow" w:cs="AppleSystemUIFont"/>
          <w:sz w:val="24"/>
          <w:szCs w:val="24"/>
        </w:rPr>
        <w:t>1.  Which process is typically part of organizational development?</w:t>
      </w:r>
    </w:p>
    <w:p w14:paraId="5454400E" w14:textId="77777777" w:rsidR="00CC228E" w:rsidRPr="008D190B" w:rsidRDefault="00CC228E" w:rsidP="00CC228E">
      <w:pPr>
        <w:autoSpaceDE w:val="0"/>
        <w:autoSpaceDN w:val="0"/>
        <w:adjustRightInd w:val="0"/>
        <w:spacing w:after="0" w:line="240" w:lineRule="auto"/>
        <w:jc w:val="both"/>
        <w:rPr>
          <w:rFonts w:ascii="Aptos Narrow" w:hAnsi="Aptos Narrow" w:cs="AppleSystemUIFont"/>
          <w:sz w:val="14"/>
          <w:szCs w:val="14"/>
        </w:rPr>
      </w:pPr>
    </w:p>
    <w:p w14:paraId="3F2A4103" w14:textId="77777777" w:rsidR="00CC228E" w:rsidRPr="008D190B" w:rsidRDefault="00CC228E" w:rsidP="00CC228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A. Product launch</w:t>
      </w:r>
    </w:p>
    <w:p w14:paraId="530CE775" w14:textId="77777777" w:rsidR="00CC228E" w:rsidRPr="008D190B" w:rsidRDefault="00CC228E" w:rsidP="00CC228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B. Team-building activities</w:t>
      </w:r>
    </w:p>
    <w:p w14:paraId="31184567" w14:textId="77777777" w:rsidR="00CC228E" w:rsidRPr="008D190B" w:rsidRDefault="00CC228E" w:rsidP="00CC228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C. Stock market analysis</w:t>
      </w:r>
    </w:p>
    <w:p w14:paraId="0B2B485A" w14:textId="77777777" w:rsidR="00CC228E" w:rsidRPr="008D190B" w:rsidRDefault="00CC228E" w:rsidP="00CC228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D. Real estate investment</w:t>
      </w:r>
    </w:p>
    <w:p w14:paraId="1683668F" w14:textId="77777777" w:rsidR="00CC228E" w:rsidRPr="008D190B" w:rsidRDefault="00CC228E" w:rsidP="00CC228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73A38AC5" w14:textId="77777777" w:rsidR="00CC228E" w:rsidRPr="008D190B" w:rsidRDefault="00CC228E" w:rsidP="00CC228E">
      <w:pPr>
        <w:autoSpaceDE w:val="0"/>
        <w:autoSpaceDN w:val="0"/>
        <w:adjustRightInd w:val="0"/>
        <w:spacing w:after="0" w:line="240" w:lineRule="auto"/>
        <w:jc w:val="both"/>
        <w:rPr>
          <w:rFonts w:ascii="Aptos Narrow" w:hAnsi="Aptos Narrow" w:cs="AppleSystemUIFont"/>
          <w:sz w:val="18"/>
          <w:szCs w:val="18"/>
        </w:rPr>
      </w:pPr>
    </w:p>
    <w:p w14:paraId="5E24C35E" w14:textId="05D315D2" w:rsidR="00244BAB" w:rsidRPr="008D190B" w:rsidRDefault="00CC228E" w:rsidP="00CC228E">
      <w:pPr>
        <w:autoSpaceDE w:val="0"/>
        <w:autoSpaceDN w:val="0"/>
        <w:adjustRightInd w:val="0"/>
        <w:spacing w:after="0" w:line="240" w:lineRule="auto"/>
        <w:ind w:firstLine="720"/>
        <w:jc w:val="both"/>
        <w:rPr>
          <w:rFonts w:ascii="Aptos Narrow" w:hAnsi="Aptos Narrow" w:cs="AppleSystemUIFont"/>
          <w:sz w:val="24"/>
          <w:szCs w:val="24"/>
        </w:rPr>
      </w:pPr>
      <w:r w:rsidRPr="008D190B">
        <w:rPr>
          <w:rFonts w:ascii="Aptos Narrow" w:hAnsi="Aptos Narrow" w:cs="AppleSystemUIFont"/>
          <w:sz w:val="24"/>
          <w:szCs w:val="24"/>
        </w:rPr>
        <w:t xml:space="preserve">2. </w:t>
      </w:r>
      <w:r w:rsidR="00244BAB" w:rsidRPr="008D190B">
        <w:rPr>
          <w:rFonts w:ascii="Aptos Narrow" w:hAnsi="Aptos Narrow" w:cs="AppleSystemUIFont"/>
          <w:sz w:val="24"/>
          <w:szCs w:val="24"/>
        </w:rPr>
        <w:t>Which of the following best defines organizational development?</w:t>
      </w:r>
    </w:p>
    <w:p w14:paraId="20FB4EFC" w14:textId="77777777" w:rsidR="00244BAB" w:rsidRPr="008D190B" w:rsidRDefault="00244BAB" w:rsidP="00244BAB">
      <w:pPr>
        <w:autoSpaceDE w:val="0"/>
        <w:autoSpaceDN w:val="0"/>
        <w:adjustRightInd w:val="0"/>
        <w:spacing w:after="0" w:line="240" w:lineRule="auto"/>
        <w:ind w:firstLine="360"/>
        <w:jc w:val="both"/>
        <w:rPr>
          <w:rFonts w:ascii="Aptos Narrow" w:hAnsi="Aptos Narrow" w:cs="AppleSystemUIFont"/>
          <w:sz w:val="14"/>
          <w:szCs w:val="14"/>
        </w:rPr>
      </w:pPr>
    </w:p>
    <w:p w14:paraId="6211E4FA" w14:textId="77777777" w:rsidR="00244BAB" w:rsidRPr="008D190B"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Implementing new technologies</w:t>
      </w:r>
    </w:p>
    <w:p w14:paraId="6C08B7B5" w14:textId="77777777" w:rsidR="00244BAB" w:rsidRPr="008D190B"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A systematic approach to improving organizational effectiveness</w:t>
      </w:r>
    </w:p>
    <w:p w14:paraId="603A5587" w14:textId="77777777" w:rsidR="00244BAB" w:rsidRPr="008D190B"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Merging two companies</w:t>
      </w:r>
    </w:p>
    <w:p w14:paraId="737DABD5" w14:textId="04003416" w:rsidR="00244BAB" w:rsidRPr="008D190B"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Downsizing the workforce</w:t>
      </w:r>
    </w:p>
    <w:p w14:paraId="272F484F" w14:textId="2452B905" w:rsidR="00244BAB" w:rsidRPr="008D190B" w:rsidRDefault="00244BAB" w:rsidP="00244BA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3735EF7E" w14:textId="77777777" w:rsidR="00244BAB" w:rsidRPr="008D190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72BFACEA" w14:textId="2D16935E" w:rsidR="00CC228E" w:rsidRPr="008D190B" w:rsidRDefault="00CC228E" w:rsidP="00CC228E">
      <w:pPr>
        <w:autoSpaceDE w:val="0"/>
        <w:autoSpaceDN w:val="0"/>
        <w:adjustRightInd w:val="0"/>
        <w:spacing w:after="0" w:line="240" w:lineRule="auto"/>
        <w:ind w:firstLine="720"/>
        <w:jc w:val="both"/>
        <w:rPr>
          <w:rFonts w:ascii="Aptos Narrow" w:hAnsi="Aptos Narrow" w:cs="AppleSystemUIFont"/>
          <w:sz w:val="24"/>
          <w:szCs w:val="24"/>
        </w:rPr>
      </w:pPr>
      <w:r w:rsidRPr="008D190B">
        <w:rPr>
          <w:rFonts w:ascii="Aptos Narrow" w:hAnsi="Aptos Narrow" w:cs="AppleSystemUIFont"/>
          <w:sz w:val="24"/>
          <w:szCs w:val="24"/>
        </w:rPr>
        <w:t>3. The Philippine Pacific Air has decided to restructure its departments to better align with strategic goals. How should you communicate this change to ensure employees are well-informed and supportive?</w:t>
      </w:r>
    </w:p>
    <w:p w14:paraId="3E596F9D" w14:textId="77777777" w:rsidR="00CC228E" w:rsidRPr="008D190B" w:rsidRDefault="00CC228E" w:rsidP="00CC228E">
      <w:pPr>
        <w:autoSpaceDE w:val="0"/>
        <w:autoSpaceDN w:val="0"/>
        <w:adjustRightInd w:val="0"/>
        <w:spacing w:after="0" w:line="240" w:lineRule="auto"/>
        <w:ind w:firstLine="360"/>
        <w:jc w:val="both"/>
        <w:rPr>
          <w:rFonts w:ascii="Aptos Narrow" w:hAnsi="Aptos Narrow" w:cs="AppleSystemUIFont"/>
          <w:sz w:val="14"/>
          <w:szCs w:val="14"/>
        </w:rPr>
      </w:pPr>
    </w:p>
    <w:p w14:paraId="081BB560"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Announce the change in a brief email with no further details.</w:t>
      </w:r>
    </w:p>
    <w:p w14:paraId="2A09E776"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Hold a series of meetings with all employees to explain the reasons, benefits, and the implementation plan.</w:t>
      </w:r>
    </w:p>
    <w:p w14:paraId="59016D90"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Make the changes quietly and inform employees only when necessary.</w:t>
      </w:r>
    </w:p>
    <w:p w14:paraId="26D50308"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Leave it up to department heads to communicate the changes in their way.</w:t>
      </w:r>
    </w:p>
    <w:p w14:paraId="54E21BF4"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06151B29" w14:textId="77777777" w:rsidR="00CC228E" w:rsidRPr="008D190B" w:rsidRDefault="00CC228E" w:rsidP="00244BAB">
      <w:pPr>
        <w:pStyle w:val="ListParagraph"/>
        <w:autoSpaceDE w:val="0"/>
        <w:autoSpaceDN w:val="0"/>
        <w:adjustRightInd w:val="0"/>
        <w:spacing w:after="0" w:line="240" w:lineRule="auto"/>
        <w:rPr>
          <w:rFonts w:ascii="Aptos Narrow" w:hAnsi="Aptos Narrow" w:cs="AppleSystemUIFont"/>
          <w:sz w:val="18"/>
          <w:szCs w:val="18"/>
        </w:rPr>
      </w:pPr>
    </w:p>
    <w:p w14:paraId="2B318F83" w14:textId="68FBD0AD" w:rsidR="00244BAB" w:rsidRPr="008D190B" w:rsidRDefault="00CC228E" w:rsidP="00CC228E">
      <w:pPr>
        <w:autoSpaceDE w:val="0"/>
        <w:autoSpaceDN w:val="0"/>
        <w:adjustRightInd w:val="0"/>
        <w:spacing w:after="0" w:line="240" w:lineRule="auto"/>
        <w:ind w:firstLine="720"/>
        <w:jc w:val="both"/>
        <w:rPr>
          <w:rFonts w:ascii="Aptos Narrow" w:hAnsi="Aptos Narrow" w:cs="AppleSystemUIFont"/>
          <w:sz w:val="24"/>
          <w:szCs w:val="24"/>
        </w:rPr>
      </w:pPr>
      <w:r w:rsidRPr="008D190B">
        <w:rPr>
          <w:rFonts w:ascii="Aptos Narrow" w:hAnsi="Aptos Narrow" w:cs="AppleSystemUIFont"/>
          <w:sz w:val="24"/>
          <w:szCs w:val="24"/>
        </w:rPr>
        <w:t>4</w:t>
      </w:r>
      <w:r w:rsidR="00244BAB" w:rsidRPr="008D190B">
        <w:rPr>
          <w:rFonts w:ascii="Aptos Narrow" w:hAnsi="Aptos Narrow" w:cs="AppleSystemUIFont"/>
          <w:sz w:val="24"/>
          <w:szCs w:val="24"/>
        </w:rPr>
        <w:t>. Employee training programs are a vital element of:</w:t>
      </w:r>
    </w:p>
    <w:p w14:paraId="6893FB54" w14:textId="77777777" w:rsidR="00244BAB" w:rsidRPr="008D190B" w:rsidRDefault="00244BAB" w:rsidP="00244BAB">
      <w:pPr>
        <w:autoSpaceDE w:val="0"/>
        <w:autoSpaceDN w:val="0"/>
        <w:adjustRightInd w:val="0"/>
        <w:spacing w:after="0" w:line="240" w:lineRule="auto"/>
        <w:rPr>
          <w:rFonts w:ascii="Aptos Narrow" w:hAnsi="Aptos Narrow" w:cs="AppleSystemUIFont"/>
          <w:sz w:val="14"/>
          <w:szCs w:val="14"/>
        </w:rPr>
      </w:pPr>
    </w:p>
    <w:p w14:paraId="7477EEAB"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A. Human Resource Management</w:t>
      </w:r>
    </w:p>
    <w:p w14:paraId="1579D4D1"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B. Human Resource Development</w:t>
      </w:r>
    </w:p>
    <w:p w14:paraId="241F792E"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C. Financial Planning</w:t>
      </w:r>
    </w:p>
    <w:p w14:paraId="7DD5004C" w14:textId="4E310D0A"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D. Product Development</w:t>
      </w:r>
    </w:p>
    <w:p w14:paraId="6C6F93CB"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Career Development</w:t>
      </w:r>
    </w:p>
    <w:p w14:paraId="190F27A7"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20166761" w14:textId="2392EFE8" w:rsidR="00244BAB" w:rsidRPr="008D190B" w:rsidRDefault="00664413" w:rsidP="00244BAB">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5</w:t>
      </w:r>
      <w:r w:rsidR="00244BAB" w:rsidRPr="008D190B">
        <w:rPr>
          <w:rFonts w:ascii="Aptos Narrow" w:hAnsi="Aptos Narrow" w:cs="AppleSystemUIFont"/>
          <w:sz w:val="24"/>
          <w:szCs w:val="24"/>
        </w:rPr>
        <w:t>. The Burke-Litwin Model identifies various factors affecting organizational change. Which of the following is considered a transformational factor?</w:t>
      </w:r>
    </w:p>
    <w:p w14:paraId="54274D00" w14:textId="77777777" w:rsidR="00244BAB" w:rsidRPr="008D190B" w:rsidRDefault="00244BAB" w:rsidP="00244BAB">
      <w:pPr>
        <w:autoSpaceDE w:val="0"/>
        <w:autoSpaceDN w:val="0"/>
        <w:adjustRightInd w:val="0"/>
        <w:spacing w:after="0" w:line="240" w:lineRule="auto"/>
        <w:ind w:firstLine="360"/>
        <w:jc w:val="both"/>
        <w:rPr>
          <w:rFonts w:ascii="Aptos Narrow" w:hAnsi="Aptos Narrow" w:cs="AppleSystemUIFont"/>
          <w:sz w:val="14"/>
          <w:szCs w:val="14"/>
        </w:rPr>
      </w:pPr>
    </w:p>
    <w:p w14:paraId="3533BEA4"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A. Management Practices</w:t>
      </w:r>
    </w:p>
    <w:p w14:paraId="2FB1BA41"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B. Individual Needs and Values</w:t>
      </w:r>
    </w:p>
    <w:p w14:paraId="00C0F5DB"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C. External Environment</w:t>
      </w:r>
    </w:p>
    <w:p w14:paraId="2F4966C9" w14:textId="724F0BDE" w:rsidR="00244BAB" w:rsidRPr="008D190B" w:rsidRDefault="00244BAB"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D. Work Unit Climate</w:t>
      </w:r>
    </w:p>
    <w:p w14:paraId="417D02A4" w14:textId="77777777" w:rsidR="00E0576D" w:rsidRPr="008D190B" w:rsidRDefault="00244BAB" w:rsidP="00E0576D">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E0576D" w:rsidRPr="008D190B">
        <w:rPr>
          <w:rFonts w:ascii="Aptos Narrow" w:hAnsi="Aptos Narrow" w:cs="AppleSystemUIFont"/>
          <w:i/>
          <w:iCs/>
          <w:sz w:val="24"/>
          <w:szCs w:val="24"/>
        </w:rPr>
        <w:t>PRIME-HR</w:t>
      </w:r>
      <w:r w:rsidR="00E0576D" w:rsidRPr="008D190B">
        <w:rPr>
          <w:rFonts w:ascii="Aptos Narrow" w:hAnsi="Aptos Narrow" w:cs="AppleSystemUIFont"/>
          <w:i/>
          <w:iCs/>
          <w:sz w:val="24"/>
          <w:szCs w:val="24"/>
        </w:rPr>
        <w:tab/>
      </w:r>
    </w:p>
    <w:p w14:paraId="423247E6" w14:textId="77777777" w:rsidR="00CC228E" w:rsidRPr="008D190B" w:rsidRDefault="00CC228E" w:rsidP="00E0576D">
      <w:pPr>
        <w:autoSpaceDE w:val="0"/>
        <w:autoSpaceDN w:val="0"/>
        <w:adjustRightInd w:val="0"/>
        <w:spacing w:after="0" w:line="240" w:lineRule="auto"/>
        <w:rPr>
          <w:rFonts w:ascii="Aptos Narrow" w:hAnsi="Aptos Narrow" w:cs="AppleSystemUIFont"/>
          <w:i/>
          <w:iCs/>
          <w:sz w:val="24"/>
          <w:szCs w:val="24"/>
        </w:rPr>
      </w:pPr>
    </w:p>
    <w:p w14:paraId="28430C07" w14:textId="570A58D8" w:rsidR="00CC228E" w:rsidRPr="008D190B" w:rsidRDefault="00664413" w:rsidP="00CC228E">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6</w:t>
      </w:r>
      <w:r w:rsidR="00CC228E" w:rsidRPr="008D190B">
        <w:rPr>
          <w:rFonts w:ascii="Aptos Narrow" w:hAnsi="Aptos Narrow" w:cs="AppleSystemUIFont"/>
          <w:sz w:val="24"/>
          <w:szCs w:val="24"/>
        </w:rPr>
        <w:t>. Which of the following is a tool commonly used in HRM to manage employee information?</w:t>
      </w:r>
    </w:p>
    <w:p w14:paraId="2F312995" w14:textId="77777777" w:rsidR="00CC228E" w:rsidRPr="008D190B" w:rsidRDefault="00CC228E" w:rsidP="00CC228E">
      <w:pPr>
        <w:autoSpaceDE w:val="0"/>
        <w:autoSpaceDN w:val="0"/>
        <w:adjustRightInd w:val="0"/>
        <w:spacing w:after="0" w:line="240" w:lineRule="auto"/>
        <w:ind w:firstLine="360"/>
        <w:jc w:val="both"/>
        <w:rPr>
          <w:rFonts w:ascii="Aptos Narrow" w:hAnsi="Aptos Narrow" w:cs="AppleSystemUIFont"/>
          <w:sz w:val="14"/>
          <w:szCs w:val="14"/>
        </w:rPr>
      </w:pPr>
    </w:p>
    <w:p w14:paraId="0C150615"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CRM software</w:t>
      </w:r>
    </w:p>
    <w:p w14:paraId="1D971C03"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Human Resource Information System (HRIS)</w:t>
      </w:r>
    </w:p>
    <w:p w14:paraId="491A6466"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ERP software</w:t>
      </w:r>
    </w:p>
    <w:p w14:paraId="148A7792" w14:textId="77777777" w:rsidR="00CC228E" w:rsidRPr="008D190B" w:rsidRDefault="00CC228E" w:rsidP="00CC228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Financial accounting system</w:t>
      </w:r>
    </w:p>
    <w:p w14:paraId="1F19DFB4" w14:textId="77777777" w:rsidR="00CC228E" w:rsidRPr="008D190B" w:rsidRDefault="00CC228E" w:rsidP="00CC228E">
      <w:pPr>
        <w:autoSpaceDE w:val="0"/>
        <w:autoSpaceDN w:val="0"/>
        <w:adjustRightInd w:val="0"/>
        <w:spacing w:after="0" w:line="240" w:lineRule="auto"/>
        <w:jc w:val="both"/>
        <w:rPr>
          <w:rFonts w:ascii="Aptos Narrow" w:hAnsi="Aptos Narrow" w:cs="AppleSystemUIFont"/>
          <w:sz w:val="24"/>
          <w:szCs w:val="24"/>
        </w:rPr>
      </w:pPr>
      <w:r w:rsidRPr="008D190B">
        <w:rPr>
          <w:rFonts w:ascii="Aptos Narrow" w:hAnsi="Aptos Narrow" w:cs="AppleSystemUIFont"/>
          <w:i/>
          <w:iCs/>
          <w:sz w:val="24"/>
          <w:szCs w:val="24"/>
        </w:rPr>
        <w:t>E. None of the above</w:t>
      </w:r>
    </w:p>
    <w:p w14:paraId="65509157" w14:textId="77777777" w:rsidR="00E0576D" w:rsidRPr="008D190B" w:rsidRDefault="00E0576D" w:rsidP="00CC228E">
      <w:pPr>
        <w:autoSpaceDE w:val="0"/>
        <w:autoSpaceDN w:val="0"/>
        <w:adjustRightInd w:val="0"/>
        <w:spacing w:after="0" w:line="240" w:lineRule="auto"/>
        <w:rPr>
          <w:rFonts w:ascii="Aptos Narrow" w:hAnsi="Aptos Narrow" w:cs="AppleSystemUIFont"/>
          <w:sz w:val="18"/>
          <w:szCs w:val="18"/>
        </w:rPr>
      </w:pPr>
    </w:p>
    <w:p w14:paraId="424D1CD7" w14:textId="1B2D8E74" w:rsidR="00244BAB" w:rsidRPr="008D190B" w:rsidRDefault="00664413" w:rsidP="00172F6D">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7.</w:t>
      </w:r>
      <w:r w:rsidR="00E0576D"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What is the primary goal of organizational development?</w:t>
      </w:r>
    </w:p>
    <w:p w14:paraId="6404AD4A" w14:textId="77777777" w:rsidR="00E0576D" w:rsidRPr="008D190B" w:rsidRDefault="00E0576D" w:rsidP="00E0576D">
      <w:pPr>
        <w:autoSpaceDE w:val="0"/>
        <w:autoSpaceDN w:val="0"/>
        <w:adjustRightInd w:val="0"/>
        <w:spacing w:after="0" w:line="240" w:lineRule="auto"/>
        <w:rPr>
          <w:rFonts w:ascii="Aptos Narrow" w:hAnsi="Aptos Narrow" w:cs="AppleSystemUIFont"/>
          <w:sz w:val="14"/>
          <w:szCs w:val="14"/>
        </w:rPr>
      </w:pPr>
    </w:p>
    <w:p w14:paraId="6623A2AC" w14:textId="77777777" w:rsidR="00E0576D" w:rsidRPr="008D190B"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Increase profits</w:t>
      </w:r>
    </w:p>
    <w:p w14:paraId="1B95FED1" w14:textId="77777777" w:rsidR="00E0576D" w:rsidRPr="008D190B"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Enhance organizational health and effectiveness</w:t>
      </w:r>
    </w:p>
    <w:p w14:paraId="52C1EED9" w14:textId="77777777" w:rsidR="00E0576D" w:rsidRPr="008D190B"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Reduce employee turnover</w:t>
      </w:r>
    </w:p>
    <w:p w14:paraId="606D999F" w14:textId="365FF733" w:rsidR="00244BAB" w:rsidRPr="008D190B"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Implement new marketing strategies</w:t>
      </w:r>
    </w:p>
    <w:p w14:paraId="4EA72BD2" w14:textId="4CA00F8F" w:rsidR="00E0576D" w:rsidRPr="008D190B" w:rsidRDefault="00E0576D"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172F6D" w:rsidRPr="008D190B">
        <w:rPr>
          <w:rFonts w:ascii="Aptos Narrow" w:hAnsi="Aptos Narrow" w:cs="AppleSystemUIFont"/>
          <w:i/>
          <w:iCs/>
          <w:sz w:val="24"/>
          <w:szCs w:val="24"/>
        </w:rPr>
        <w:t>Empower employees</w:t>
      </w:r>
    </w:p>
    <w:p w14:paraId="67AB473F"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30D9179A" w14:textId="5A99123A" w:rsidR="00244BAB" w:rsidRPr="008D190B" w:rsidRDefault="00664413" w:rsidP="00172F6D">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8</w:t>
      </w:r>
      <w:r w:rsidR="00172F6D" w:rsidRPr="008D190B">
        <w:rPr>
          <w:rFonts w:ascii="Aptos Narrow" w:hAnsi="Aptos Narrow" w:cs="AppleSystemUIFont"/>
          <w:sz w:val="24"/>
          <w:szCs w:val="24"/>
        </w:rPr>
        <w:t xml:space="preserve">. </w:t>
      </w:r>
      <w:r w:rsidR="00D21948" w:rsidRPr="008D190B">
        <w:rPr>
          <w:rFonts w:ascii="Aptos Narrow" w:hAnsi="Aptos Narrow" w:cs="AppleSystemUIFont"/>
          <w:sz w:val="24"/>
          <w:szCs w:val="24"/>
        </w:rPr>
        <w:t>Employees express concerns about job security and role changes during a significant organizational transformation</w:t>
      </w:r>
      <w:r w:rsidR="00244BAB" w:rsidRPr="008D190B">
        <w:rPr>
          <w:rFonts w:ascii="Aptos Narrow" w:hAnsi="Aptos Narrow" w:cs="AppleSystemUIFont"/>
          <w:sz w:val="24"/>
          <w:szCs w:val="24"/>
        </w:rPr>
        <w:t>. How should leadership address these concerns?</w:t>
      </w:r>
    </w:p>
    <w:p w14:paraId="13104526" w14:textId="77777777" w:rsidR="00172F6D" w:rsidRPr="008D190B" w:rsidRDefault="00172F6D" w:rsidP="00172F6D">
      <w:pPr>
        <w:autoSpaceDE w:val="0"/>
        <w:autoSpaceDN w:val="0"/>
        <w:adjustRightInd w:val="0"/>
        <w:spacing w:after="0" w:line="240" w:lineRule="auto"/>
        <w:ind w:firstLine="360"/>
        <w:jc w:val="both"/>
        <w:rPr>
          <w:rFonts w:ascii="Aptos Narrow" w:hAnsi="Aptos Narrow" w:cs="AppleSystemUIFont"/>
          <w:sz w:val="14"/>
          <w:szCs w:val="14"/>
        </w:rPr>
      </w:pPr>
    </w:p>
    <w:p w14:paraId="0692B2B3" w14:textId="77777777" w:rsidR="00172F6D" w:rsidRPr="008D190B"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Dismiss their concerns as unfounded and focus on the transformation.</w:t>
      </w:r>
    </w:p>
    <w:p w14:paraId="748C0FE6" w14:textId="45686D24" w:rsidR="00172F6D" w:rsidRPr="008D190B"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E722D8" w:rsidRPr="008D190B">
        <w:rPr>
          <w:rFonts w:ascii="Aptos Narrow" w:hAnsi="Aptos Narrow" w:cs="AppleSystemUIFont"/>
          <w:i/>
          <w:iCs/>
          <w:sz w:val="24"/>
          <w:szCs w:val="24"/>
        </w:rPr>
        <w:t>Communicate the changes clearly, offer support, and outline the transformation's benefits for both the company and its</w:t>
      </w:r>
      <w:r w:rsidR="00244BAB" w:rsidRPr="008D190B">
        <w:rPr>
          <w:rFonts w:ascii="Aptos Narrow" w:hAnsi="Aptos Narrow" w:cs="AppleSystemUIFont"/>
          <w:i/>
          <w:iCs/>
          <w:sz w:val="24"/>
          <w:szCs w:val="24"/>
        </w:rPr>
        <w:t xml:space="preserve"> employees.</w:t>
      </w:r>
    </w:p>
    <w:p w14:paraId="5C87F701" w14:textId="77777777" w:rsidR="00172F6D" w:rsidRPr="008D190B"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Reassure them that no changes will occur to their roles, even if this is not true.</w:t>
      </w:r>
    </w:p>
    <w:p w14:paraId="0341E9C7" w14:textId="7B75B72B" w:rsidR="00244BAB" w:rsidRPr="008D190B"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Conduct secret meetings with senior management to address the concerns without involving employees.</w:t>
      </w:r>
    </w:p>
    <w:p w14:paraId="3395D751" w14:textId="06741155" w:rsidR="00172F6D" w:rsidRPr="008D190B" w:rsidRDefault="00172F6D" w:rsidP="00172F6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4A7FAA8A" w14:textId="77777777" w:rsidR="00244BAB" w:rsidRPr="008D190B" w:rsidRDefault="00244BAB" w:rsidP="00244BAB">
      <w:pPr>
        <w:autoSpaceDE w:val="0"/>
        <w:autoSpaceDN w:val="0"/>
        <w:adjustRightInd w:val="0"/>
        <w:spacing w:after="0" w:line="240" w:lineRule="auto"/>
        <w:rPr>
          <w:rFonts w:ascii="Aptos Narrow" w:hAnsi="Aptos Narrow" w:cs="AppleSystemUIFont"/>
          <w:i/>
          <w:iCs/>
          <w:sz w:val="18"/>
          <w:szCs w:val="18"/>
        </w:rPr>
      </w:pPr>
    </w:p>
    <w:p w14:paraId="1EBE43E8" w14:textId="3A423A6D" w:rsidR="00244BAB" w:rsidRPr="008D190B" w:rsidRDefault="00664413" w:rsidP="00E722D8">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9</w:t>
      </w:r>
      <w:r w:rsidR="00E722D8" w:rsidRPr="008D190B">
        <w:rPr>
          <w:rFonts w:ascii="Aptos Narrow" w:hAnsi="Aptos Narrow" w:cs="AppleSystemUIFont"/>
          <w:sz w:val="24"/>
          <w:szCs w:val="24"/>
        </w:rPr>
        <w:t>. I</w:t>
      </w:r>
      <w:r w:rsidR="00244BAB" w:rsidRPr="008D190B">
        <w:rPr>
          <w:rFonts w:ascii="Aptos Narrow" w:hAnsi="Aptos Narrow" w:cs="AppleSystemUIFont"/>
          <w:sz w:val="24"/>
          <w:szCs w:val="24"/>
        </w:rPr>
        <w:t>n the ADKAR Model, what does the "K" stand for?</w:t>
      </w:r>
    </w:p>
    <w:p w14:paraId="56E8693B" w14:textId="77777777" w:rsidR="00E722D8" w:rsidRPr="008D190B" w:rsidRDefault="00E722D8" w:rsidP="00E722D8">
      <w:pPr>
        <w:autoSpaceDE w:val="0"/>
        <w:autoSpaceDN w:val="0"/>
        <w:adjustRightInd w:val="0"/>
        <w:spacing w:after="0" w:line="240" w:lineRule="auto"/>
        <w:ind w:firstLine="360"/>
        <w:jc w:val="both"/>
        <w:rPr>
          <w:rFonts w:ascii="Aptos Narrow" w:hAnsi="Aptos Narrow" w:cs="AppleSystemUIFont"/>
          <w:sz w:val="14"/>
          <w:szCs w:val="14"/>
        </w:rPr>
      </w:pPr>
    </w:p>
    <w:p w14:paraId="0FBFED49" w14:textId="77777777" w:rsidR="00E722D8" w:rsidRPr="008D190B" w:rsidRDefault="00E722D8" w:rsidP="00E722D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lastRenderedPageBreak/>
        <w:t xml:space="preserve">A. </w:t>
      </w:r>
      <w:r w:rsidR="00244BAB" w:rsidRPr="008D190B">
        <w:rPr>
          <w:rFonts w:ascii="Aptos Narrow" w:hAnsi="Aptos Narrow" w:cs="AppleSystemUIFont"/>
          <w:i/>
          <w:iCs/>
          <w:sz w:val="24"/>
          <w:szCs w:val="24"/>
        </w:rPr>
        <w:t>Knowledge</w:t>
      </w:r>
    </w:p>
    <w:p w14:paraId="53C9BBFF" w14:textId="77777777" w:rsidR="00E722D8" w:rsidRPr="008D190B" w:rsidRDefault="00E722D8" w:rsidP="00E722D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Key Performance</w:t>
      </w:r>
    </w:p>
    <w:p w14:paraId="709B6AFF" w14:textId="77777777" w:rsidR="00E722D8" w:rsidRPr="008D190B" w:rsidRDefault="00E722D8" w:rsidP="00E722D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Kickoff</w:t>
      </w:r>
    </w:p>
    <w:p w14:paraId="442DBD18" w14:textId="394FAFAB" w:rsidR="00244BAB" w:rsidRPr="008D190B" w:rsidRDefault="00E722D8" w:rsidP="00E722D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Keep</w:t>
      </w:r>
    </w:p>
    <w:p w14:paraId="5BB6E4A9" w14:textId="2FB77790" w:rsidR="00D21948" w:rsidRPr="008D190B" w:rsidRDefault="00E722D8" w:rsidP="0066441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Know</w:t>
      </w:r>
    </w:p>
    <w:p w14:paraId="0354E026" w14:textId="77777777" w:rsidR="00D21948" w:rsidRPr="008D190B" w:rsidRDefault="00D21948" w:rsidP="00D21948">
      <w:pPr>
        <w:autoSpaceDE w:val="0"/>
        <w:autoSpaceDN w:val="0"/>
        <w:adjustRightInd w:val="0"/>
        <w:spacing w:after="0" w:line="240" w:lineRule="auto"/>
        <w:rPr>
          <w:rFonts w:ascii="Aptos Narrow" w:hAnsi="Aptos Narrow" w:cs="AppleSystemUIFont"/>
          <w:sz w:val="18"/>
          <w:szCs w:val="18"/>
        </w:rPr>
      </w:pPr>
    </w:p>
    <w:p w14:paraId="61DA90BD" w14:textId="34AD5A16" w:rsidR="00664413" w:rsidRPr="008D190B" w:rsidRDefault="00664413" w:rsidP="00664413">
      <w:pPr>
        <w:autoSpaceDE w:val="0"/>
        <w:autoSpaceDN w:val="0"/>
        <w:adjustRightInd w:val="0"/>
        <w:spacing w:after="0" w:line="240" w:lineRule="auto"/>
        <w:ind w:firstLine="360"/>
        <w:rPr>
          <w:rFonts w:ascii="Aptos Narrow" w:hAnsi="Aptos Narrow" w:cs="AppleSystemUIFont"/>
          <w:sz w:val="24"/>
          <w:szCs w:val="24"/>
        </w:rPr>
      </w:pPr>
      <w:r w:rsidRPr="008D190B">
        <w:rPr>
          <w:rFonts w:ascii="Aptos Narrow" w:hAnsi="Aptos Narrow" w:cs="AppleSystemUIFont"/>
          <w:sz w:val="24"/>
          <w:szCs w:val="24"/>
        </w:rPr>
        <w:t>10. What is groupthink?</w:t>
      </w:r>
    </w:p>
    <w:p w14:paraId="18EF9860" w14:textId="77777777" w:rsidR="00664413" w:rsidRPr="008D190B" w:rsidRDefault="00664413" w:rsidP="00664413">
      <w:pPr>
        <w:autoSpaceDE w:val="0"/>
        <w:autoSpaceDN w:val="0"/>
        <w:adjustRightInd w:val="0"/>
        <w:spacing w:after="0" w:line="240" w:lineRule="auto"/>
        <w:ind w:firstLine="360"/>
        <w:jc w:val="both"/>
        <w:rPr>
          <w:rFonts w:ascii="Aptos Narrow" w:hAnsi="Aptos Narrow" w:cs="AppleSystemUIFont"/>
          <w:sz w:val="14"/>
          <w:szCs w:val="14"/>
        </w:rPr>
      </w:pPr>
    </w:p>
    <w:p w14:paraId="3AB55C10"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A group's tendency to diverge in their opinions</w:t>
      </w:r>
    </w:p>
    <w:p w14:paraId="5A99ACB3"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A group's drive for consensus that suppresses dissenting opinions</w:t>
      </w:r>
    </w:p>
    <w:p w14:paraId="54833587"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A method for brainstorming ideas within a group</w:t>
      </w:r>
    </w:p>
    <w:p w14:paraId="48A96877"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A technique for improving group communication</w:t>
      </w:r>
    </w:p>
    <w:p w14:paraId="261970B4"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3DB84923" w14:textId="77777777" w:rsidR="00664413" w:rsidRPr="008D190B" w:rsidRDefault="00664413" w:rsidP="00D21948">
      <w:pPr>
        <w:autoSpaceDE w:val="0"/>
        <w:autoSpaceDN w:val="0"/>
        <w:adjustRightInd w:val="0"/>
        <w:spacing w:after="0" w:line="240" w:lineRule="auto"/>
        <w:ind w:firstLine="360"/>
        <w:jc w:val="both"/>
        <w:rPr>
          <w:rFonts w:ascii="Aptos Narrow" w:hAnsi="Aptos Narrow" w:cs="AppleSystemUIFont"/>
          <w:sz w:val="18"/>
          <w:szCs w:val="18"/>
        </w:rPr>
      </w:pPr>
    </w:p>
    <w:p w14:paraId="1C4EF64F" w14:textId="2561403F" w:rsidR="00244BAB" w:rsidRPr="008D190B" w:rsidRDefault="00D21948" w:rsidP="00D21948">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1</w:t>
      </w:r>
      <w:r w:rsidR="00893F9B" w:rsidRPr="008D190B">
        <w:rPr>
          <w:rFonts w:ascii="Aptos Narrow" w:hAnsi="Aptos Narrow" w:cs="AppleSystemUIFont"/>
          <w:sz w:val="24"/>
          <w:szCs w:val="24"/>
        </w:rPr>
        <w:t>.</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Organizational development interventions are designed to:</w:t>
      </w:r>
    </w:p>
    <w:p w14:paraId="1B467463" w14:textId="77777777" w:rsidR="00D21948" w:rsidRPr="008D190B" w:rsidRDefault="00D21948" w:rsidP="00D21948">
      <w:pPr>
        <w:autoSpaceDE w:val="0"/>
        <w:autoSpaceDN w:val="0"/>
        <w:adjustRightInd w:val="0"/>
        <w:spacing w:after="0" w:line="240" w:lineRule="auto"/>
        <w:ind w:firstLine="360"/>
        <w:jc w:val="both"/>
        <w:rPr>
          <w:rFonts w:ascii="Aptos Narrow" w:hAnsi="Aptos Narrow" w:cs="AppleSystemUIFont"/>
          <w:sz w:val="14"/>
          <w:szCs w:val="14"/>
        </w:rPr>
      </w:pPr>
    </w:p>
    <w:p w14:paraId="279F9881" w14:textId="77777777" w:rsidR="00D21948" w:rsidRPr="008D190B" w:rsidRDefault="00D21948" w:rsidP="00D2194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Increase production speed</w:t>
      </w:r>
    </w:p>
    <w:p w14:paraId="01F7E9AF" w14:textId="77777777" w:rsidR="00D21948" w:rsidRPr="008D190B" w:rsidRDefault="00D21948" w:rsidP="00D2194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Improve communication and collaboration</w:t>
      </w:r>
    </w:p>
    <w:p w14:paraId="3E8925DA" w14:textId="77777777" w:rsidR="00D21948" w:rsidRPr="008D190B" w:rsidRDefault="00D21948" w:rsidP="00D2194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Cut costs</w:t>
      </w:r>
    </w:p>
    <w:p w14:paraId="301B54FA" w14:textId="75961920" w:rsidR="00244BAB" w:rsidRPr="008D190B" w:rsidRDefault="00D21948" w:rsidP="00D2194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Expand market reach</w:t>
      </w:r>
    </w:p>
    <w:p w14:paraId="6DBB1E10" w14:textId="3175FAC0" w:rsidR="00203531" w:rsidRPr="008D190B" w:rsidRDefault="00203531" w:rsidP="00D2194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A23C16" w:rsidRPr="008D190B">
        <w:rPr>
          <w:rFonts w:ascii="Aptos Narrow" w:hAnsi="Aptos Narrow" w:cs="AppleSystemUIFont"/>
          <w:i/>
          <w:iCs/>
          <w:sz w:val="24"/>
          <w:szCs w:val="24"/>
        </w:rPr>
        <w:t>All of the above</w:t>
      </w:r>
    </w:p>
    <w:p w14:paraId="2397D5C9" w14:textId="2F86A35C"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24051397" w14:textId="36127739" w:rsidR="00664413" w:rsidRPr="008D190B" w:rsidRDefault="00664413" w:rsidP="00664413">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12. In the context of group dynamics, conflict resolution refers to:</w:t>
      </w:r>
    </w:p>
    <w:p w14:paraId="71CD4F42" w14:textId="77777777" w:rsidR="00664413" w:rsidRPr="008D190B" w:rsidRDefault="00664413" w:rsidP="00664413">
      <w:pPr>
        <w:autoSpaceDE w:val="0"/>
        <w:autoSpaceDN w:val="0"/>
        <w:adjustRightInd w:val="0"/>
        <w:spacing w:after="0" w:line="240" w:lineRule="auto"/>
        <w:ind w:firstLine="360"/>
        <w:jc w:val="both"/>
        <w:rPr>
          <w:rFonts w:ascii="Aptos Narrow" w:hAnsi="Aptos Narrow" w:cs="AppleSystemUIFont"/>
          <w:sz w:val="14"/>
          <w:szCs w:val="14"/>
        </w:rPr>
      </w:pPr>
    </w:p>
    <w:p w14:paraId="6C669B26"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Ignoring conflicts until they resolve themselves</w:t>
      </w:r>
    </w:p>
    <w:p w14:paraId="375AEA88"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Addressing and resolving disagreements within the group</w:t>
      </w:r>
    </w:p>
    <w:p w14:paraId="35E42246"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Firing members who disagree with the majority</w:t>
      </w:r>
    </w:p>
    <w:p w14:paraId="0C039A1F"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Avoiding any form of disagreement</w:t>
      </w:r>
    </w:p>
    <w:p w14:paraId="013C3DB4" w14:textId="77777777" w:rsidR="00664413" w:rsidRPr="008D190B" w:rsidRDefault="00664413" w:rsidP="0066441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Work-life balance</w:t>
      </w:r>
    </w:p>
    <w:p w14:paraId="6C8E23EC" w14:textId="77777777" w:rsidR="00664413" w:rsidRPr="008D190B" w:rsidRDefault="00664413" w:rsidP="00A23C16">
      <w:pPr>
        <w:autoSpaceDE w:val="0"/>
        <w:autoSpaceDN w:val="0"/>
        <w:adjustRightInd w:val="0"/>
        <w:spacing w:after="0" w:line="240" w:lineRule="auto"/>
        <w:ind w:firstLine="360"/>
        <w:rPr>
          <w:rFonts w:ascii="Aptos Narrow" w:hAnsi="Aptos Narrow" w:cs="AppleSystemUIFont"/>
          <w:sz w:val="18"/>
          <w:szCs w:val="18"/>
        </w:rPr>
      </w:pPr>
    </w:p>
    <w:p w14:paraId="6AE58A34" w14:textId="7D253A85" w:rsidR="00244BAB" w:rsidRPr="008D190B" w:rsidRDefault="00A23C16" w:rsidP="00A23C16">
      <w:pPr>
        <w:autoSpaceDE w:val="0"/>
        <w:autoSpaceDN w:val="0"/>
        <w:adjustRightInd w:val="0"/>
        <w:spacing w:after="0" w:line="240" w:lineRule="auto"/>
        <w:ind w:firstLine="360"/>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3</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Social loafing refers to:</w:t>
      </w:r>
    </w:p>
    <w:p w14:paraId="3C3F6B4C" w14:textId="77777777" w:rsidR="00A23C16" w:rsidRPr="008D190B" w:rsidRDefault="00A23C16" w:rsidP="00A23C16">
      <w:pPr>
        <w:autoSpaceDE w:val="0"/>
        <w:autoSpaceDN w:val="0"/>
        <w:adjustRightInd w:val="0"/>
        <w:spacing w:after="0" w:line="240" w:lineRule="auto"/>
        <w:ind w:firstLine="360"/>
        <w:rPr>
          <w:rFonts w:ascii="Aptos Narrow" w:hAnsi="Aptos Narrow" w:cs="AppleSystemUIFont"/>
          <w:sz w:val="14"/>
          <w:szCs w:val="14"/>
        </w:rPr>
      </w:pPr>
    </w:p>
    <w:p w14:paraId="2102253D" w14:textId="77777777" w:rsidR="00A23C16" w:rsidRPr="008D190B"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Members of a group putting in more effort than individually</w:t>
      </w:r>
    </w:p>
    <w:p w14:paraId="3F16BECD" w14:textId="77777777" w:rsidR="00A23C16" w:rsidRPr="008D190B"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Members of a group putting in less effort when working collectively</w:t>
      </w:r>
    </w:p>
    <w:p w14:paraId="779FB3D2" w14:textId="77777777" w:rsidR="00A23C16" w:rsidRPr="008D190B"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Groups performing outdoor activities together</w:t>
      </w:r>
    </w:p>
    <w:p w14:paraId="2D6F1292" w14:textId="0F7F5EDA" w:rsidR="00244BAB" w:rsidRPr="008D190B" w:rsidRDefault="00A23C16" w:rsidP="00A23C1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Groups taking frequent breaks</w:t>
      </w:r>
    </w:p>
    <w:p w14:paraId="192846D4" w14:textId="68ADFF4C" w:rsidR="00244BAB" w:rsidRPr="008D190B" w:rsidRDefault="00A23C16"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Risk-taking activity</w:t>
      </w:r>
    </w:p>
    <w:p w14:paraId="0DEAF5EA" w14:textId="77777777" w:rsidR="00A23C16" w:rsidRPr="008D190B" w:rsidRDefault="00A23C16" w:rsidP="00244BAB">
      <w:pPr>
        <w:autoSpaceDE w:val="0"/>
        <w:autoSpaceDN w:val="0"/>
        <w:adjustRightInd w:val="0"/>
        <w:spacing w:after="0" w:line="240" w:lineRule="auto"/>
        <w:rPr>
          <w:rFonts w:ascii="Aptos Narrow" w:hAnsi="Aptos Narrow" w:cs="AppleSystemUIFont"/>
          <w:sz w:val="18"/>
          <w:szCs w:val="18"/>
        </w:rPr>
      </w:pPr>
    </w:p>
    <w:p w14:paraId="3931FA0C" w14:textId="5E29F80B" w:rsidR="00244BAB" w:rsidRPr="008D190B" w:rsidRDefault="00A23C16" w:rsidP="00A23C16">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4</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The Change Curve Model, often attributed to Elisabeth Kübler-Ross, describes stages people go through when faced with change. What is the final stage in this model?</w:t>
      </w:r>
    </w:p>
    <w:p w14:paraId="5D0D3C79" w14:textId="77777777" w:rsidR="00A23C16" w:rsidRPr="008D190B" w:rsidRDefault="00A23C16" w:rsidP="00A23C16">
      <w:pPr>
        <w:autoSpaceDE w:val="0"/>
        <w:autoSpaceDN w:val="0"/>
        <w:adjustRightInd w:val="0"/>
        <w:spacing w:after="0" w:line="240" w:lineRule="auto"/>
        <w:ind w:firstLine="360"/>
        <w:jc w:val="both"/>
        <w:rPr>
          <w:rFonts w:ascii="Aptos Narrow" w:hAnsi="Aptos Narrow" w:cs="AppleSystemUIFont"/>
          <w:sz w:val="14"/>
          <w:szCs w:val="14"/>
        </w:rPr>
      </w:pPr>
    </w:p>
    <w:p w14:paraId="3161B6FC" w14:textId="77777777"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Denial</w:t>
      </w:r>
    </w:p>
    <w:p w14:paraId="134C754B" w14:textId="77777777"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Anger</w:t>
      </w:r>
    </w:p>
    <w:p w14:paraId="7F734B73" w14:textId="77777777"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Depression</w:t>
      </w:r>
    </w:p>
    <w:p w14:paraId="0689C0F4" w14:textId="35BC9C3B" w:rsidR="00244BAB"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Acceptance</w:t>
      </w:r>
    </w:p>
    <w:p w14:paraId="7FF1078B" w14:textId="6BE1F1C8"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Grief</w:t>
      </w:r>
    </w:p>
    <w:p w14:paraId="22596186" w14:textId="77777777" w:rsidR="00A23C16" w:rsidRPr="008D190B" w:rsidRDefault="00A23C16" w:rsidP="00A23C16">
      <w:pPr>
        <w:autoSpaceDE w:val="0"/>
        <w:autoSpaceDN w:val="0"/>
        <w:adjustRightInd w:val="0"/>
        <w:spacing w:after="0" w:line="240" w:lineRule="auto"/>
        <w:rPr>
          <w:rFonts w:ascii="Aptos Narrow" w:hAnsi="Aptos Narrow" w:cs="AppleSystemUIFont"/>
          <w:sz w:val="18"/>
          <w:szCs w:val="18"/>
        </w:rPr>
      </w:pPr>
    </w:p>
    <w:p w14:paraId="5EDD3CC1" w14:textId="0C44FCAA" w:rsidR="00244BAB" w:rsidRPr="008D190B" w:rsidRDefault="00A23C16" w:rsidP="00A23C16">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5</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Which of the following is a common tool used in organizational development?</w:t>
      </w:r>
    </w:p>
    <w:p w14:paraId="51790008" w14:textId="77777777" w:rsidR="00A23C16" w:rsidRPr="008D190B" w:rsidRDefault="00A23C16" w:rsidP="00A23C16">
      <w:pPr>
        <w:autoSpaceDE w:val="0"/>
        <w:autoSpaceDN w:val="0"/>
        <w:adjustRightInd w:val="0"/>
        <w:spacing w:after="0" w:line="240" w:lineRule="auto"/>
        <w:ind w:firstLine="360"/>
        <w:jc w:val="both"/>
        <w:rPr>
          <w:rFonts w:ascii="Aptos Narrow" w:hAnsi="Aptos Narrow" w:cs="AppleSystemUIFont"/>
          <w:sz w:val="14"/>
          <w:szCs w:val="14"/>
        </w:rPr>
      </w:pPr>
    </w:p>
    <w:p w14:paraId="5109D609" w14:textId="77777777"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SWOT analysis</w:t>
      </w:r>
    </w:p>
    <w:p w14:paraId="036738ED" w14:textId="77777777"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Project scheduling</w:t>
      </w:r>
    </w:p>
    <w:p w14:paraId="7E9271B2" w14:textId="77777777"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Financial auditing</w:t>
      </w:r>
    </w:p>
    <w:p w14:paraId="126F3D7B" w14:textId="4ACABBD7" w:rsidR="00244BAB"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Employee wellness programs</w:t>
      </w:r>
    </w:p>
    <w:p w14:paraId="169F8696" w14:textId="69E6770E" w:rsidR="00A23C16" w:rsidRPr="008D190B" w:rsidRDefault="00A23C16" w:rsidP="00A23C16">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225ED1" w:rsidRPr="008D190B">
        <w:rPr>
          <w:rFonts w:ascii="Aptos Narrow" w:hAnsi="Aptos Narrow" w:cs="AppleSystemUIFont"/>
          <w:i/>
          <w:iCs/>
          <w:sz w:val="24"/>
          <w:szCs w:val="24"/>
        </w:rPr>
        <w:t>ISO process</w:t>
      </w:r>
    </w:p>
    <w:p w14:paraId="509649A9"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3094B827" w14:textId="369027B4" w:rsidR="00244BAB" w:rsidRPr="008D190B" w:rsidRDefault="00225ED1" w:rsidP="00225ED1">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6</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Your organization is introducing a new performance management system. What is the best initial step to ensure successful implementation?</w:t>
      </w:r>
    </w:p>
    <w:p w14:paraId="41433A60" w14:textId="77777777" w:rsidR="00225ED1" w:rsidRPr="008D190B" w:rsidRDefault="00225ED1" w:rsidP="00225ED1">
      <w:pPr>
        <w:autoSpaceDE w:val="0"/>
        <w:autoSpaceDN w:val="0"/>
        <w:adjustRightInd w:val="0"/>
        <w:spacing w:after="0" w:line="240" w:lineRule="auto"/>
        <w:ind w:firstLine="360"/>
        <w:jc w:val="both"/>
        <w:rPr>
          <w:rFonts w:ascii="Aptos Narrow" w:hAnsi="Aptos Narrow" w:cs="AppleSystemUIFont"/>
          <w:sz w:val="14"/>
          <w:szCs w:val="14"/>
        </w:rPr>
      </w:pPr>
    </w:p>
    <w:p w14:paraId="0B7B0644" w14:textId="77777777" w:rsidR="00225ED1" w:rsidRPr="008D190B"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Implement the system immediately without any pilot testing.</w:t>
      </w:r>
    </w:p>
    <w:p w14:paraId="0771148F" w14:textId="77777777" w:rsidR="00225ED1" w:rsidRPr="008D190B"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Conduct training sessions and provide resources to help employees understand and use the new system.</w:t>
      </w:r>
    </w:p>
    <w:p w14:paraId="042E2E19" w14:textId="77777777" w:rsidR="00225ED1" w:rsidRPr="008D190B"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Only inform managers about the new system and let them relay the information to their teams.</w:t>
      </w:r>
    </w:p>
    <w:p w14:paraId="2E926BE9" w14:textId="65CB3BAD" w:rsidR="00244BAB" w:rsidRPr="008D190B"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Distribute a detailed manual and expect employees to read and understand it on their own.</w:t>
      </w:r>
    </w:p>
    <w:p w14:paraId="378A7E0C" w14:textId="22C502B5" w:rsidR="00225ED1" w:rsidRPr="008D190B" w:rsidRDefault="00225ED1" w:rsidP="00AF22E8">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42428C08" w14:textId="77777777" w:rsidR="00244BAB" w:rsidRPr="008D190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4BFF3386" w14:textId="1D33F8E5" w:rsidR="00664413" w:rsidRPr="008D190B" w:rsidRDefault="00664413" w:rsidP="00664413">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17. Effective organizational development relies heavily on:</w:t>
      </w:r>
    </w:p>
    <w:p w14:paraId="18686988" w14:textId="77777777" w:rsidR="00664413" w:rsidRPr="008D190B" w:rsidRDefault="00664413" w:rsidP="00664413">
      <w:pPr>
        <w:autoSpaceDE w:val="0"/>
        <w:autoSpaceDN w:val="0"/>
        <w:adjustRightInd w:val="0"/>
        <w:spacing w:after="0" w:line="240" w:lineRule="auto"/>
        <w:ind w:firstLine="360"/>
        <w:jc w:val="both"/>
        <w:rPr>
          <w:rFonts w:ascii="Aptos Narrow" w:hAnsi="Aptos Narrow" w:cs="AppleSystemUIFont"/>
          <w:sz w:val="14"/>
          <w:szCs w:val="14"/>
        </w:rPr>
      </w:pPr>
    </w:p>
    <w:p w14:paraId="78A555AD" w14:textId="77777777" w:rsidR="00664413" w:rsidRPr="008D190B" w:rsidRDefault="00664413" w:rsidP="0066441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A. Employee participation and feedback</w:t>
      </w:r>
    </w:p>
    <w:p w14:paraId="79D4D4CA" w14:textId="77777777" w:rsidR="00664413" w:rsidRPr="008D190B" w:rsidRDefault="00664413" w:rsidP="0066441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B. Government regulations</w:t>
      </w:r>
    </w:p>
    <w:p w14:paraId="74F44ED4" w14:textId="77777777" w:rsidR="00664413" w:rsidRPr="008D190B" w:rsidRDefault="00664413" w:rsidP="0066441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C. Stockholder demands</w:t>
      </w:r>
    </w:p>
    <w:p w14:paraId="5B81082F" w14:textId="77777777" w:rsidR="00664413" w:rsidRPr="008D190B" w:rsidRDefault="00664413" w:rsidP="0066441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D. Market conditions</w:t>
      </w:r>
    </w:p>
    <w:p w14:paraId="0023E5F2" w14:textId="77777777" w:rsidR="00664413" w:rsidRPr="008D190B" w:rsidRDefault="00664413" w:rsidP="00664413">
      <w:pPr>
        <w:autoSpaceDE w:val="0"/>
        <w:autoSpaceDN w:val="0"/>
        <w:adjustRightInd w:val="0"/>
        <w:spacing w:after="0" w:line="240" w:lineRule="auto"/>
        <w:rPr>
          <w:rFonts w:ascii="Aptos Narrow" w:hAnsi="Aptos Narrow" w:cs="AppleSystemUIFont"/>
          <w:sz w:val="24"/>
          <w:szCs w:val="24"/>
        </w:rPr>
      </w:pPr>
      <w:r w:rsidRPr="008D190B">
        <w:rPr>
          <w:rFonts w:ascii="Aptos Narrow" w:hAnsi="Aptos Narrow" w:cs="AppleSystemUIFont"/>
          <w:i/>
          <w:iCs/>
          <w:sz w:val="24"/>
          <w:szCs w:val="24"/>
        </w:rPr>
        <w:t>E. Project collaboration</w:t>
      </w:r>
    </w:p>
    <w:p w14:paraId="1DCFE7E0" w14:textId="77777777" w:rsidR="00664413" w:rsidRPr="008D190B" w:rsidRDefault="00664413" w:rsidP="00AF22E8">
      <w:pPr>
        <w:autoSpaceDE w:val="0"/>
        <w:autoSpaceDN w:val="0"/>
        <w:adjustRightInd w:val="0"/>
        <w:spacing w:after="0" w:line="240" w:lineRule="auto"/>
        <w:ind w:firstLine="360"/>
        <w:jc w:val="both"/>
        <w:rPr>
          <w:rFonts w:ascii="Aptos Narrow" w:hAnsi="Aptos Narrow" w:cs="AppleSystemUIFont"/>
          <w:sz w:val="18"/>
          <w:szCs w:val="18"/>
        </w:rPr>
      </w:pPr>
    </w:p>
    <w:p w14:paraId="0E02E633" w14:textId="49820040" w:rsidR="00244BAB" w:rsidRPr="008D190B" w:rsidRDefault="00AF22E8" w:rsidP="00AF22E8">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8</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Organizational development is most concerned with:</w:t>
      </w:r>
    </w:p>
    <w:p w14:paraId="5CAAD7C2" w14:textId="77777777" w:rsidR="00AF22E8" w:rsidRPr="008D190B" w:rsidRDefault="00AF22E8" w:rsidP="00AF22E8">
      <w:pPr>
        <w:autoSpaceDE w:val="0"/>
        <w:autoSpaceDN w:val="0"/>
        <w:adjustRightInd w:val="0"/>
        <w:spacing w:after="0" w:line="240" w:lineRule="auto"/>
        <w:ind w:firstLine="360"/>
        <w:jc w:val="both"/>
        <w:rPr>
          <w:rFonts w:ascii="Aptos Narrow" w:hAnsi="Aptos Narrow" w:cs="AppleSystemUIFont"/>
          <w:sz w:val="14"/>
          <w:szCs w:val="14"/>
        </w:rPr>
      </w:pPr>
    </w:p>
    <w:p w14:paraId="0CECB049" w14:textId="77777777" w:rsidR="00AF22E8" w:rsidRPr="008D190B" w:rsidRDefault="00AF22E8" w:rsidP="00AF22E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Short-term profits</w:t>
      </w:r>
    </w:p>
    <w:p w14:paraId="09B2BC89" w14:textId="77777777" w:rsidR="00AF22E8" w:rsidRPr="008D190B" w:rsidRDefault="00AF22E8" w:rsidP="00AF22E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Long-term sustainability</w:t>
      </w:r>
    </w:p>
    <w:p w14:paraId="1E04F486" w14:textId="77777777" w:rsidR="00AF22E8" w:rsidRPr="008D190B" w:rsidRDefault="00AF22E8" w:rsidP="00AF22E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Immediate sales goals</w:t>
      </w:r>
    </w:p>
    <w:p w14:paraId="3A5C9116" w14:textId="1C564295" w:rsidR="00244BAB" w:rsidRPr="008D190B" w:rsidRDefault="00AF22E8" w:rsidP="00AF22E8">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Quarterly performance</w:t>
      </w:r>
    </w:p>
    <w:p w14:paraId="5A9FB7D6" w14:textId="3D1C6E45" w:rsidR="00AF22E8" w:rsidRPr="008D190B" w:rsidRDefault="00AF22E8" w:rsidP="00AF22E8">
      <w:pPr>
        <w:autoSpaceDE w:val="0"/>
        <w:autoSpaceDN w:val="0"/>
        <w:adjustRightInd w:val="0"/>
        <w:spacing w:after="0" w:line="240" w:lineRule="auto"/>
        <w:rPr>
          <w:rFonts w:ascii="Aptos Narrow" w:hAnsi="Aptos Narrow" w:cs="AppleSystemUIFont"/>
          <w:sz w:val="24"/>
          <w:szCs w:val="24"/>
        </w:rPr>
      </w:pPr>
      <w:r w:rsidRPr="008D190B">
        <w:rPr>
          <w:rFonts w:ascii="Aptos Narrow" w:hAnsi="Aptos Narrow" w:cs="AppleSystemUIFont"/>
          <w:i/>
          <w:iCs/>
          <w:sz w:val="24"/>
          <w:szCs w:val="24"/>
        </w:rPr>
        <w:t xml:space="preserve">E. </w:t>
      </w:r>
      <w:r w:rsidR="00FE0D77" w:rsidRPr="008D190B">
        <w:rPr>
          <w:rFonts w:ascii="Aptos Narrow" w:hAnsi="Aptos Narrow" w:cs="AppleSystemUIFont"/>
          <w:i/>
          <w:iCs/>
          <w:sz w:val="24"/>
          <w:szCs w:val="24"/>
        </w:rPr>
        <w:t>Quality Assurance</w:t>
      </w:r>
    </w:p>
    <w:p w14:paraId="712A8599" w14:textId="77777777" w:rsidR="00FE0D77" w:rsidRPr="008D190B" w:rsidRDefault="00FE0D77" w:rsidP="00FE0D77">
      <w:pPr>
        <w:autoSpaceDE w:val="0"/>
        <w:autoSpaceDN w:val="0"/>
        <w:adjustRightInd w:val="0"/>
        <w:spacing w:after="0" w:line="240" w:lineRule="auto"/>
        <w:rPr>
          <w:rFonts w:ascii="Aptos Narrow" w:hAnsi="Aptos Narrow" w:cs="AppleSystemUIFont"/>
          <w:sz w:val="18"/>
          <w:szCs w:val="18"/>
        </w:rPr>
      </w:pPr>
    </w:p>
    <w:p w14:paraId="3A2E3AD8" w14:textId="35D36C5F" w:rsidR="00244BAB" w:rsidRPr="008D190B" w:rsidRDefault="00FE0D77" w:rsidP="00FE0D77">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1</w:t>
      </w:r>
      <w:r w:rsidR="00664413" w:rsidRPr="008D190B">
        <w:rPr>
          <w:rFonts w:ascii="Aptos Narrow" w:hAnsi="Aptos Narrow" w:cs="AppleSystemUIFont"/>
          <w:sz w:val="24"/>
          <w:szCs w:val="24"/>
        </w:rPr>
        <w:t>9</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In organizational development, a 'diagnosis' typically involves:</w:t>
      </w:r>
    </w:p>
    <w:p w14:paraId="0054281C" w14:textId="77777777" w:rsidR="00FE0D77" w:rsidRPr="008D190B" w:rsidRDefault="00FE0D77" w:rsidP="00FE0D77">
      <w:pPr>
        <w:autoSpaceDE w:val="0"/>
        <w:autoSpaceDN w:val="0"/>
        <w:adjustRightInd w:val="0"/>
        <w:spacing w:after="0" w:line="240" w:lineRule="auto"/>
        <w:ind w:firstLine="360"/>
        <w:jc w:val="both"/>
        <w:rPr>
          <w:rFonts w:ascii="Aptos Narrow" w:hAnsi="Aptos Narrow" w:cs="AppleSystemUIFont"/>
          <w:sz w:val="14"/>
          <w:szCs w:val="14"/>
        </w:rPr>
      </w:pPr>
    </w:p>
    <w:p w14:paraId="4B1A2596" w14:textId="77777777" w:rsidR="00FE0D77" w:rsidRPr="008D190B"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Identifying customer preferences</w:t>
      </w:r>
    </w:p>
    <w:p w14:paraId="3498F9F0" w14:textId="77777777" w:rsidR="00FE0D77" w:rsidRPr="008D190B"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Assessing organizational health and performance</w:t>
      </w:r>
    </w:p>
    <w:p w14:paraId="732C453D" w14:textId="77777777" w:rsidR="00FE0D77" w:rsidRPr="008D190B"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Reviewing competitors' strategies</w:t>
      </w:r>
    </w:p>
    <w:p w14:paraId="60EEF27F" w14:textId="3DAE27FC" w:rsidR="00244BAB" w:rsidRPr="008D190B" w:rsidRDefault="00FE0D77" w:rsidP="00FE0D7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Forecasting market trends</w:t>
      </w:r>
    </w:p>
    <w:p w14:paraId="16DBEC17" w14:textId="04C2B0D9" w:rsidR="00FE0D77" w:rsidRPr="008D190B" w:rsidRDefault="00FE0D77" w:rsidP="00FE0D77">
      <w:pPr>
        <w:autoSpaceDE w:val="0"/>
        <w:autoSpaceDN w:val="0"/>
        <w:adjustRightInd w:val="0"/>
        <w:spacing w:after="0" w:line="240" w:lineRule="auto"/>
        <w:jc w:val="both"/>
        <w:rPr>
          <w:rFonts w:ascii="Aptos Narrow" w:hAnsi="Aptos Narrow" w:cs="AppleSystemUIFont"/>
          <w:sz w:val="24"/>
          <w:szCs w:val="24"/>
        </w:rPr>
      </w:pPr>
      <w:r w:rsidRPr="008D190B">
        <w:rPr>
          <w:rFonts w:ascii="Aptos Narrow" w:hAnsi="Aptos Narrow" w:cs="AppleSystemUIFont"/>
          <w:i/>
          <w:iCs/>
          <w:sz w:val="24"/>
          <w:szCs w:val="24"/>
        </w:rPr>
        <w:t>E. Determine client satisfaction</w:t>
      </w:r>
    </w:p>
    <w:p w14:paraId="08743383" w14:textId="77777777" w:rsidR="00331110" w:rsidRPr="008D190B" w:rsidRDefault="00331110" w:rsidP="00331110">
      <w:pPr>
        <w:autoSpaceDE w:val="0"/>
        <w:autoSpaceDN w:val="0"/>
        <w:adjustRightInd w:val="0"/>
        <w:spacing w:after="0" w:line="240" w:lineRule="auto"/>
        <w:rPr>
          <w:rFonts w:ascii="Aptos Narrow" w:hAnsi="Aptos Narrow" w:cs="AppleSystemUIFont"/>
          <w:sz w:val="18"/>
          <w:szCs w:val="18"/>
        </w:rPr>
      </w:pPr>
    </w:p>
    <w:p w14:paraId="092E478A" w14:textId="01FCAA45" w:rsidR="00244BAB" w:rsidRPr="008D190B" w:rsidRDefault="00664413" w:rsidP="0033111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20.</w:t>
      </w:r>
      <w:r w:rsidR="00331110"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A well-designed training program in HRD aims to:</w:t>
      </w:r>
    </w:p>
    <w:p w14:paraId="4345641E" w14:textId="77777777" w:rsidR="00331110" w:rsidRPr="008D190B" w:rsidRDefault="00331110" w:rsidP="00331110">
      <w:pPr>
        <w:autoSpaceDE w:val="0"/>
        <w:autoSpaceDN w:val="0"/>
        <w:adjustRightInd w:val="0"/>
        <w:spacing w:after="0" w:line="240" w:lineRule="auto"/>
        <w:ind w:firstLine="360"/>
        <w:jc w:val="both"/>
        <w:rPr>
          <w:rFonts w:ascii="Aptos Narrow" w:hAnsi="Aptos Narrow" w:cs="AppleSystemUIFont"/>
          <w:sz w:val="14"/>
          <w:szCs w:val="14"/>
        </w:rPr>
      </w:pPr>
    </w:p>
    <w:p w14:paraId="303CF10E" w14:textId="77777777" w:rsidR="00331110" w:rsidRPr="008D190B"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Cut operational costs</w:t>
      </w:r>
    </w:p>
    <w:p w14:paraId="6A0EDE6A" w14:textId="77777777" w:rsidR="00331110" w:rsidRPr="008D190B"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Improve employee competencies and productivity</w:t>
      </w:r>
    </w:p>
    <w:p w14:paraId="72550471" w14:textId="77777777" w:rsidR="00331110" w:rsidRPr="008D190B"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Boost sales figures</w:t>
      </w:r>
    </w:p>
    <w:p w14:paraId="13484870" w14:textId="117E4C3D" w:rsidR="00244BAB" w:rsidRPr="008D190B"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Enhance brand loyalty</w:t>
      </w:r>
    </w:p>
    <w:p w14:paraId="5E218770" w14:textId="766ED595" w:rsidR="00331110" w:rsidRPr="008D190B" w:rsidRDefault="00331110" w:rsidP="00E414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E41474" w:rsidRPr="008D190B">
        <w:rPr>
          <w:rFonts w:ascii="Aptos Narrow" w:hAnsi="Aptos Narrow" w:cs="AppleSystemUIFont"/>
          <w:i/>
          <w:iCs/>
          <w:sz w:val="24"/>
          <w:szCs w:val="24"/>
        </w:rPr>
        <w:t>Focus on employee retention</w:t>
      </w:r>
    </w:p>
    <w:p w14:paraId="4BC44F3D"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31F792E0" w14:textId="55BF4C4E" w:rsidR="00244BAB" w:rsidRPr="008D190B" w:rsidRDefault="005C6F8E" w:rsidP="005C6F8E">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21. </w:t>
      </w:r>
      <w:r w:rsidR="00244BAB" w:rsidRPr="008D190B">
        <w:rPr>
          <w:rFonts w:ascii="Aptos Narrow" w:hAnsi="Aptos Narrow" w:cs="AppleSystemUIFont"/>
          <w:sz w:val="24"/>
          <w:szCs w:val="24"/>
        </w:rPr>
        <w:t>One of the outcomes of successful organizational development is:</w:t>
      </w:r>
    </w:p>
    <w:p w14:paraId="65252F27" w14:textId="77777777" w:rsidR="005C6F8E" w:rsidRPr="008D190B" w:rsidRDefault="005C6F8E" w:rsidP="005C6F8E">
      <w:pPr>
        <w:autoSpaceDE w:val="0"/>
        <w:autoSpaceDN w:val="0"/>
        <w:adjustRightInd w:val="0"/>
        <w:spacing w:after="0" w:line="240" w:lineRule="auto"/>
        <w:ind w:firstLine="360"/>
        <w:jc w:val="both"/>
        <w:rPr>
          <w:rFonts w:ascii="Aptos Narrow" w:hAnsi="Aptos Narrow" w:cs="AppleSystemUIFont"/>
          <w:sz w:val="14"/>
          <w:szCs w:val="14"/>
        </w:rPr>
      </w:pPr>
    </w:p>
    <w:p w14:paraId="13C36472" w14:textId="77777777" w:rsidR="005C6F8E" w:rsidRPr="008D190B"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i</w:t>
      </w:r>
      <w:r w:rsidR="00244BAB" w:rsidRPr="008D190B">
        <w:rPr>
          <w:rFonts w:ascii="Aptos Narrow" w:hAnsi="Aptos Narrow" w:cs="AppleSystemUIFont"/>
          <w:i/>
          <w:iCs/>
          <w:sz w:val="24"/>
          <w:szCs w:val="24"/>
        </w:rPr>
        <w:t>ncreased product lines</w:t>
      </w:r>
    </w:p>
    <w:p w14:paraId="0132CED0" w14:textId="77777777" w:rsidR="005C6F8E" w:rsidRPr="008D190B"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Enhanced employee morale and productivity</w:t>
      </w:r>
    </w:p>
    <w:p w14:paraId="31856218" w14:textId="77777777" w:rsidR="005C6F8E" w:rsidRPr="008D190B"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Higher advertising spend</w:t>
      </w:r>
    </w:p>
    <w:p w14:paraId="29EBCBC2" w14:textId="2F3A8A1F" w:rsidR="00244BAB" w:rsidRPr="008D190B" w:rsidRDefault="005C6F8E"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lastRenderedPageBreak/>
        <w:t xml:space="preserve">D. </w:t>
      </w:r>
      <w:r w:rsidR="00244BAB" w:rsidRPr="008D190B">
        <w:rPr>
          <w:rFonts w:ascii="Aptos Narrow" w:hAnsi="Aptos Narrow" w:cs="AppleSystemUIFont"/>
          <w:i/>
          <w:iCs/>
          <w:sz w:val="24"/>
          <w:szCs w:val="24"/>
        </w:rPr>
        <w:t>Decreased production costs</w:t>
      </w:r>
    </w:p>
    <w:p w14:paraId="495DF3CD" w14:textId="5C906425" w:rsidR="005C6F8E" w:rsidRPr="008D190B" w:rsidRDefault="005C6F8E" w:rsidP="005C6F8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276B52" w:rsidRPr="008D190B">
        <w:rPr>
          <w:rFonts w:ascii="Aptos Narrow" w:hAnsi="Aptos Narrow" w:cs="AppleSystemUIFont"/>
          <w:i/>
          <w:iCs/>
          <w:sz w:val="24"/>
          <w:szCs w:val="24"/>
        </w:rPr>
        <w:t>Marketing strategy</w:t>
      </w:r>
    </w:p>
    <w:p w14:paraId="196D9DF9" w14:textId="77777777" w:rsidR="00276B52" w:rsidRPr="008D190B" w:rsidRDefault="00276B52" w:rsidP="00276B52">
      <w:pPr>
        <w:autoSpaceDE w:val="0"/>
        <w:autoSpaceDN w:val="0"/>
        <w:adjustRightInd w:val="0"/>
        <w:spacing w:after="0" w:line="240" w:lineRule="auto"/>
        <w:rPr>
          <w:rFonts w:ascii="Aptos Narrow" w:hAnsi="Aptos Narrow" w:cs="AppleSystemUIFont"/>
          <w:sz w:val="18"/>
          <w:szCs w:val="18"/>
        </w:rPr>
      </w:pPr>
    </w:p>
    <w:p w14:paraId="396C2CDC" w14:textId="6D4B0998" w:rsidR="009D2117" w:rsidRPr="008D190B" w:rsidRDefault="009D2117" w:rsidP="009D2117">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w:t>
      </w:r>
      <w:r w:rsidR="005C4D6E" w:rsidRPr="008D190B">
        <w:rPr>
          <w:rFonts w:ascii="Aptos Narrow" w:hAnsi="Aptos Narrow" w:cs="AppleSystemUIFont"/>
          <w:sz w:val="24"/>
          <w:szCs w:val="24"/>
        </w:rPr>
        <w:t>2</w:t>
      </w:r>
      <w:r w:rsidRPr="008D190B">
        <w:rPr>
          <w:rFonts w:ascii="Aptos Narrow" w:hAnsi="Aptos Narrow" w:cs="AppleSystemUIFont"/>
          <w:sz w:val="24"/>
          <w:szCs w:val="24"/>
        </w:rPr>
        <w:t>. Transformational change often involves:</w:t>
      </w:r>
    </w:p>
    <w:p w14:paraId="0601C2AD" w14:textId="77777777" w:rsidR="009D2117" w:rsidRPr="008D190B" w:rsidRDefault="009D2117" w:rsidP="009D2117">
      <w:pPr>
        <w:autoSpaceDE w:val="0"/>
        <w:autoSpaceDN w:val="0"/>
        <w:adjustRightInd w:val="0"/>
        <w:spacing w:after="0" w:line="240" w:lineRule="auto"/>
        <w:ind w:firstLine="360"/>
        <w:jc w:val="both"/>
        <w:rPr>
          <w:rFonts w:ascii="Aptos Narrow" w:hAnsi="Aptos Narrow" w:cs="AppleSystemUIFont"/>
          <w:sz w:val="14"/>
          <w:szCs w:val="14"/>
        </w:rPr>
      </w:pPr>
    </w:p>
    <w:p w14:paraId="0C9616A8"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Keeping existing processes intact</w:t>
      </w:r>
    </w:p>
    <w:p w14:paraId="74EFDA29"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Overhauling organizational structures and processes</w:t>
      </w:r>
    </w:p>
    <w:p w14:paraId="30913A67"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Minor procedural updates</w:t>
      </w:r>
    </w:p>
    <w:p w14:paraId="4E7A3D49"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Reducing operational budgets</w:t>
      </w:r>
    </w:p>
    <w:p w14:paraId="428DF861"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16E71062" w14:textId="77777777" w:rsidR="009D2117" w:rsidRPr="008D190B" w:rsidRDefault="009D2117" w:rsidP="00276B52">
      <w:pPr>
        <w:autoSpaceDE w:val="0"/>
        <w:autoSpaceDN w:val="0"/>
        <w:adjustRightInd w:val="0"/>
        <w:spacing w:after="0" w:line="240" w:lineRule="auto"/>
        <w:ind w:firstLine="360"/>
        <w:jc w:val="both"/>
        <w:rPr>
          <w:rFonts w:ascii="Aptos Narrow" w:hAnsi="Aptos Narrow" w:cs="AppleSystemUIFont"/>
          <w:sz w:val="18"/>
          <w:szCs w:val="18"/>
        </w:rPr>
      </w:pPr>
    </w:p>
    <w:p w14:paraId="231E597A" w14:textId="33D375CB" w:rsidR="00244BAB" w:rsidRPr="008D190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w:t>
      </w:r>
      <w:r w:rsidR="005C4D6E" w:rsidRPr="008D190B">
        <w:rPr>
          <w:rFonts w:ascii="Aptos Narrow" w:hAnsi="Aptos Narrow" w:cs="AppleSystemUIFont"/>
          <w:sz w:val="24"/>
          <w:szCs w:val="24"/>
        </w:rPr>
        <w:t>3</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Human resource management typically includes:</w:t>
      </w:r>
    </w:p>
    <w:p w14:paraId="3D1B8D57"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44A61BE5"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Designing marketing campaigns</w:t>
      </w:r>
    </w:p>
    <w:p w14:paraId="7CDC29B6"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Employee compensation and benefits management</w:t>
      </w:r>
    </w:p>
    <w:p w14:paraId="03B7AE77"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Conducting market research</w:t>
      </w:r>
    </w:p>
    <w:p w14:paraId="654A8308" w14:textId="6D7293E4" w:rsidR="00244BAB"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Managing production schedules</w:t>
      </w:r>
    </w:p>
    <w:p w14:paraId="7691A697" w14:textId="61986ABF" w:rsidR="00244BAB" w:rsidRPr="008D190B" w:rsidRDefault="00276B52" w:rsidP="00276B52">
      <w:pPr>
        <w:autoSpaceDE w:val="0"/>
        <w:autoSpaceDN w:val="0"/>
        <w:adjustRightInd w:val="0"/>
        <w:spacing w:after="0" w:line="240" w:lineRule="auto"/>
        <w:jc w:val="both"/>
        <w:rPr>
          <w:rFonts w:ascii="Aptos Narrow" w:hAnsi="Aptos Narrow" w:cs="AppleSystemUIFont"/>
          <w:sz w:val="24"/>
          <w:szCs w:val="24"/>
        </w:rPr>
      </w:pPr>
      <w:r w:rsidRPr="008D190B">
        <w:rPr>
          <w:rFonts w:ascii="Aptos Narrow" w:hAnsi="Aptos Narrow" w:cs="AppleSystemUIFont"/>
          <w:i/>
          <w:iCs/>
          <w:sz w:val="24"/>
          <w:szCs w:val="24"/>
        </w:rPr>
        <w:t>E. None of the above</w:t>
      </w:r>
    </w:p>
    <w:p w14:paraId="6361F42E" w14:textId="77777777" w:rsidR="00276B52" w:rsidRPr="008D190B" w:rsidRDefault="00276B52" w:rsidP="00276B52">
      <w:pPr>
        <w:autoSpaceDE w:val="0"/>
        <w:autoSpaceDN w:val="0"/>
        <w:adjustRightInd w:val="0"/>
        <w:spacing w:after="0" w:line="240" w:lineRule="auto"/>
        <w:jc w:val="both"/>
        <w:rPr>
          <w:rFonts w:ascii="Aptos Narrow" w:hAnsi="Aptos Narrow" w:cs="AppleSystemUIFont"/>
          <w:sz w:val="18"/>
          <w:szCs w:val="18"/>
        </w:rPr>
      </w:pPr>
    </w:p>
    <w:p w14:paraId="19367637" w14:textId="1D3F7520" w:rsidR="009D2117" w:rsidRPr="008D190B" w:rsidRDefault="005C4D6E" w:rsidP="009D2117">
      <w:pPr>
        <w:autoSpaceDE w:val="0"/>
        <w:autoSpaceDN w:val="0"/>
        <w:adjustRightInd w:val="0"/>
        <w:spacing w:after="0" w:line="240" w:lineRule="auto"/>
        <w:ind w:firstLine="360"/>
        <w:rPr>
          <w:rFonts w:ascii="Aptos Narrow" w:hAnsi="Aptos Narrow" w:cs="AppleSystemUIFont"/>
          <w:sz w:val="24"/>
          <w:szCs w:val="24"/>
        </w:rPr>
      </w:pPr>
      <w:r w:rsidRPr="008D190B">
        <w:rPr>
          <w:rFonts w:ascii="Aptos Narrow" w:hAnsi="Aptos Narrow" w:cs="AppleSystemUIFont"/>
          <w:sz w:val="24"/>
          <w:szCs w:val="24"/>
        </w:rPr>
        <w:t>24</w:t>
      </w:r>
      <w:r w:rsidR="009D2117" w:rsidRPr="008D190B">
        <w:rPr>
          <w:rFonts w:ascii="Aptos Narrow" w:hAnsi="Aptos Narrow" w:cs="AppleSystemUIFont"/>
          <w:sz w:val="24"/>
          <w:szCs w:val="24"/>
        </w:rPr>
        <w:t>. A key step in managing organizational change is:</w:t>
      </w:r>
    </w:p>
    <w:p w14:paraId="5961D261" w14:textId="77777777" w:rsidR="009D2117" w:rsidRPr="008D190B" w:rsidRDefault="009D2117" w:rsidP="009D2117">
      <w:pPr>
        <w:autoSpaceDE w:val="0"/>
        <w:autoSpaceDN w:val="0"/>
        <w:adjustRightInd w:val="0"/>
        <w:spacing w:after="0" w:line="240" w:lineRule="auto"/>
        <w:ind w:firstLine="360"/>
        <w:rPr>
          <w:rFonts w:ascii="Aptos Narrow" w:hAnsi="Aptos Narrow" w:cs="AppleSystemUIFont"/>
          <w:sz w:val="14"/>
          <w:szCs w:val="14"/>
        </w:rPr>
      </w:pPr>
    </w:p>
    <w:p w14:paraId="18D0A822" w14:textId="77777777" w:rsidR="009D2117" w:rsidRPr="008D190B" w:rsidRDefault="009D2117" w:rsidP="009D211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A. Ignoring resistance</w:t>
      </w:r>
    </w:p>
    <w:p w14:paraId="17CEF27A" w14:textId="77777777" w:rsidR="009D2117" w:rsidRPr="008D190B" w:rsidRDefault="009D2117" w:rsidP="009D211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B. Developing a clear strategy and action plan</w:t>
      </w:r>
    </w:p>
    <w:p w14:paraId="7938E8CA" w14:textId="77777777" w:rsidR="009D2117" w:rsidRPr="008D190B" w:rsidRDefault="009D2117" w:rsidP="009D211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C. Reducing salaries</w:t>
      </w:r>
    </w:p>
    <w:p w14:paraId="17478F9C" w14:textId="77777777" w:rsidR="009D2117" w:rsidRPr="008D190B" w:rsidRDefault="009D2117" w:rsidP="009D211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D. Outsourcing all operations</w:t>
      </w:r>
    </w:p>
    <w:p w14:paraId="2F5D21AC" w14:textId="77777777" w:rsidR="009D2117" w:rsidRPr="008D190B" w:rsidRDefault="009D2117" w:rsidP="009D211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3A8EF414" w14:textId="77777777" w:rsidR="009D2117" w:rsidRPr="008D190B" w:rsidRDefault="009D2117" w:rsidP="00276B52">
      <w:pPr>
        <w:autoSpaceDE w:val="0"/>
        <w:autoSpaceDN w:val="0"/>
        <w:adjustRightInd w:val="0"/>
        <w:spacing w:after="0" w:line="240" w:lineRule="auto"/>
        <w:ind w:firstLine="360"/>
        <w:jc w:val="both"/>
        <w:rPr>
          <w:rFonts w:ascii="Aptos Narrow" w:hAnsi="Aptos Narrow" w:cs="AppleSystemUIFont"/>
          <w:sz w:val="18"/>
          <w:szCs w:val="18"/>
        </w:rPr>
      </w:pPr>
    </w:p>
    <w:p w14:paraId="4CB0E325" w14:textId="61D7BAEE" w:rsidR="00244BAB" w:rsidRPr="008D190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w:t>
      </w:r>
      <w:r w:rsidR="005C4D6E" w:rsidRPr="008D190B">
        <w:rPr>
          <w:rFonts w:ascii="Aptos Narrow" w:hAnsi="Aptos Narrow" w:cs="AppleSystemUIFont"/>
          <w:sz w:val="24"/>
          <w:szCs w:val="24"/>
        </w:rPr>
        <w:t>5</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According to Herzberg's Two-Factor Theory, which is considered a hygiene factor?</w:t>
      </w:r>
    </w:p>
    <w:p w14:paraId="056ED66E"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0C7DBFC5"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Achievement</w:t>
      </w:r>
    </w:p>
    <w:p w14:paraId="04A96F8C"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Recognition</w:t>
      </w:r>
    </w:p>
    <w:p w14:paraId="10123D82"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Work Conditions</w:t>
      </w:r>
    </w:p>
    <w:p w14:paraId="2070BF47" w14:textId="50BEBA8D" w:rsidR="00244BAB"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Responsibility</w:t>
      </w:r>
    </w:p>
    <w:p w14:paraId="7CC41018" w14:textId="27AD3980"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Mental health</w:t>
      </w:r>
    </w:p>
    <w:p w14:paraId="2066BBC5" w14:textId="77777777" w:rsidR="00244BAB" w:rsidRPr="008D190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32DDB7BF" w14:textId="0670A80B" w:rsidR="009D2117" w:rsidRPr="008D190B" w:rsidRDefault="005C4D6E" w:rsidP="009D2117">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26</w:t>
      </w:r>
      <w:r w:rsidR="009D2117" w:rsidRPr="008D190B">
        <w:rPr>
          <w:rFonts w:ascii="Aptos Narrow" w:hAnsi="Aptos Narrow" w:cs="AppleSystemUIFont"/>
          <w:sz w:val="24"/>
          <w:szCs w:val="24"/>
        </w:rPr>
        <w:t>. What is the focus of career development in HRD?</w:t>
      </w:r>
    </w:p>
    <w:p w14:paraId="7EDEE11E" w14:textId="77777777" w:rsidR="009D2117" w:rsidRPr="008D190B" w:rsidRDefault="009D2117" w:rsidP="009D2117">
      <w:pPr>
        <w:autoSpaceDE w:val="0"/>
        <w:autoSpaceDN w:val="0"/>
        <w:adjustRightInd w:val="0"/>
        <w:spacing w:after="0" w:line="240" w:lineRule="auto"/>
        <w:ind w:firstLine="360"/>
        <w:jc w:val="both"/>
        <w:rPr>
          <w:rFonts w:ascii="Aptos Narrow" w:hAnsi="Aptos Narrow" w:cs="AppleSystemUIFont"/>
          <w:sz w:val="14"/>
          <w:szCs w:val="14"/>
        </w:rPr>
      </w:pPr>
    </w:p>
    <w:p w14:paraId="476F27B8"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Short-term financial gains</w:t>
      </w:r>
    </w:p>
    <w:p w14:paraId="0E53A65F"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Long-term employee growth and satisfaction</w:t>
      </w:r>
    </w:p>
    <w:p w14:paraId="3A224CE6"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Increasing production output</w:t>
      </w:r>
    </w:p>
    <w:p w14:paraId="50ECEAD8" w14:textId="77777777" w:rsidR="009D2117" w:rsidRPr="008D190B" w:rsidRDefault="009D2117" w:rsidP="009D211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Enhancing product design</w:t>
      </w:r>
    </w:p>
    <w:p w14:paraId="2BFA51C3" w14:textId="77777777" w:rsidR="009D2117" w:rsidRPr="008D190B" w:rsidRDefault="009D2117" w:rsidP="009D211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Market analysis</w:t>
      </w:r>
    </w:p>
    <w:p w14:paraId="4D723EBD" w14:textId="77777777" w:rsidR="009D2117" w:rsidRPr="008D190B" w:rsidRDefault="009D2117" w:rsidP="00276B52">
      <w:pPr>
        <w:autoSpaceDE w:val="0"/>
        <w:autoSpaceDN w:val="0"/>
        <w:adjustRightInd w:val="0"/>
        <w:spacing w:after="0" w:line="240" w:lineRule="auto"/>
        <w:ind w:firstLine="360"/>
        <w:jc w:val="both"/>
        <w:rPr>
          <w:rFonts w:ascii="Aptos Narrow" w:hAnsi="Aptos Narrow" w:cs="AppleSystemUIFont"/>
          <w:sz w:val="18"/>
          <w:szCs w:val="18"/>
        </w:rPr>
      </w:pPr>
    </w:p>
    <w:p w14:paraId="203E3827" w14:textId="5FC93A1A" w:rsidR="00244BAB" w:rsidRPr="008D190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w:t>
      </w:r>
      <w:r w:rsidR="005C4D6E" w:rsidRPr="008D190B">
        <w:rPr>
          <w:rFonts w:ascii="Aptos Narrow" w:hAnsi="Aptos Narrow" w:cs="AppleSystemUIFont"/>
          <w:sz w:val="24"/>
          <w:szCs w:val="24"/>
        </w:rPr>
        <w:t>7.</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It is the key component of organizational development.</w:t>
      </w:r>
    </w:p>
    <w:p w14:paraId="7CD15297" w14:textId="6C1902B5"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r w:rsidRPr="008D190B">
        <w:rPr>
          <w:rFonts w:ascii="Aptos Narrow" w:hAnsi="Aptos Narrow" w:cs="AppleSystemUIFont"/>
          <w:sz w:val="14"/>
          <w:szCs w:val="14"/>
        </w:rPr>
        <w:tab/>
      </w:r>
    </w:p>
    <w:p w14:paraId="42DAECBD"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Financial restructuring</w:t>
      </w:r>
    </w:p>
    <w:p w14:paraId="75EB438E"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Cultural change</w:t>
      </w:r>
    </w:p>
    <w:p w14:paraId="2C4775C0"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Geographic expansion</w:t>
      </w:r>
    </w:p>
    <w:p w14:paraId="15244D04" w14:textId="227E1C1F" w:rsidR="00244BAB"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Product diversification</w:t>
      </w:r>
    </w:p>
    <w:p w14:paraId="184FCBA9" w14:textId="6206CA15"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Management concerns</w:t>
      </w:r>
    </w:p>
    <w:p w14:paraId="2CAB4C13"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42924287" w14:textId="0E4ADF65" w:rsidR="00244BAB" w:rsidRPr="008D190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w:t>
      </w:r>
      <w:r w:rsidR="005C4D6E" w:rsidRPr="008D190B">
        <w:rPr>
          <w:rFonts w:ascii="Aptos Narrow" w:hAnsi="Aptos Narrow" w:cs="AppleSystemUIFont"/>
          <w:sz w:val="24"/>
          <w:szCs w:val="24"/>
        </w:rPr>
        <w:t>8</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 xml:space="preserve">What is a </w:t>
      </w:r>
      <w:r w:rsidR="008D190B">
        <w:rPr>
          <w:rFonts w:ascii="Aptos Narrow" w:hAnsi="Aptos Narrow" w:cs="AppleSystemUIFont"/>
          <w:sz w:val="24"/>
          <w:szCs w:val="24"/>
        </w:rPr>
        <w:t>standard</w:t>
      </w:r>
      <w:r w:rsidR="00244BAB" w:rsidRPr="008D190B">
        <w:rPr>
          <w:rFonts w:ascii="Aptos Narrow" w:hAnsi="Aptos Narrow" w:cs="AppleSystemUIFont"/>
          <w:sz w:val="24"/>
          <w:szCs w:val="24"/>
        </w:rPr>
        <w:t xml:space="preserve"> method used in HRD to develop employees?</w:t>
      </w:r>
    </w:p>
    <w:p w14:paraId="1E51E2CA"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39E9CEC"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Financial auditing</w:t>
      </w:r>
    </w:p>
    <w:p w14:paraId="74AED8CA"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On-the-job training</w:t>
      </w:r>
    </w:p>
    <w:p w14:paraId="177442AC"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Market analysis</w:t>
      </w:r>
    </w:p>
    <w:p w14:paraId="25CBF64F" w14:textId="5D02220E" w:rsidR="00244BAB"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Product testing</w:t>
      </w:r>
    </w:p>
    <w:p w14:paraId="31B736A6" w14:textId="571CBFEC" w:rsidR="0060654E" w:rsidRPr="008D190B" w:rsidRDefault="0060654E"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Apprenticeship</w:t>
      </w:r>
    </w:p>
    <w:p w14:paraId="1CB4F19E"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64A607B9" w14:textId="01A8D62C" w:rsidR="00244BAB" w:rsidRPr="008D190B" w:rsidRDefault="005C4D6E"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29.</w:t>
      </w:r>
      <w:r w:rsidR="00276B52"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Which of the following best defines human resource development?</w:t>
      </w:r>
    </w:p>
    <w:p w14:paraId="0D3D2281"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3CB3DC6"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Managing the company's financial portfolio</w:t>
      </w:r>
    </w:p>
    <w:p w14:paraId="4D711B9A"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Enhancing the skills, knowledge, and abilities of employees</w:t>
      </w:r>
    </w:p>
    <w:p w14:paraId="5CB0A4CC"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Conducting market research</w:t>
      </w:r>
    </w:p>
    <w:p w14:paraId="2942E0E1" w14:textId="15CE0EDD" w:rsidR="00244BAB"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Overseeing supply chain logistics</w:t>
      </w:r>
    </w:p>
    <w:p w14:paraId="38A2E345" w14:textId="6DFCDE28" w:rsidR="0060654E" w:rsidRPr="008D190B" w:rsidRDefault="0060654E"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05B9D81B"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45A43869" w14:textId="1B4837F2" w:rsidR="00244BAB" w:rsidRPr="008D190B" w:rsidRDefault="005C4D6E"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30.</w:t>
      </w:r>
      <w:r w:rsidR="00276B52"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Organizational change typically involves:</w:t>
      </w:r>
    </w:p>
    <w:p w14:paraId="7C1DA81E"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31963489"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Maintaining current processes</w:t>
      </w:r>
    </w:p>
    <w:p w14:paraId="3CD5ACFE"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Implementing specific adjustments to improve operations</w:t>
      </w:r>
    </w:p>
    <w:p w14:paraId="6BAEADCD" w14:textId="77777777"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Avoiding risk</w:t>
      </w:r>
    </w:p>
    <w:p w14:paraId="56B06ED4" w14:textId="4D01510C" w:rsidR="00244BAB"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Keeping the status quo</w:t>
      </w:r>
    </w:p>
    <w:p w14:paraId="784DEF4D" w14:textId="48D074D6" w:rsidR="00276B52" w:rsidRPr="008D190B" w:rsidRDefault="00276B52" w:rsidP="00276B52">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Team collaboration</w:t>
      </w:r>
    </w:p>
    <w:p w14:paraId="4998AB2F" w14:textId="77777777" w:rsidR="00244BAB" w:rsidRPr="008D190B" w:rsidRDefault="00244BAB" w:rsidP="00244BAB">
      <w:pPr>
        <w:autoSpaceDE w:val="0"/>
        <w:autoSpaceDN w:val="0"/>
        <w:adjustRightInd w:val="0"/>
        <w:spacing w:after="0" w:line="240" w:lineRule="auto"/>
        <w:rPr>
          <w:rFonts w:ascii="Aptos Narrow" w:hAnsi="Aptos Narrow" w:cs="AppleSystemUIFont"/>
          <w:sz w:val="14"/>
          <w:szCs w:val="14"/>
        </w:rPr>
      </w:pPr>
    </w:p>
    <w:p w14:paraId="00EC00B2" w14:textId="687F1655" w:rsidR="00244BAB" w:rsidRPr="008D190B" w:rsidRDefault="005C4D6E"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31.</w:t>
      </w:r>
      <w:r w:rsidR="00276B52"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What is a common trigger for organizational change?</w:t>
      </w:r>
    </w:p>
    <w:p w14:paraId="2ED66832"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78FD10B5" w14:textId="77777777" w:rsidR="00276B52" w:rsidRPr="008D190B" w:rsidRDefault="00276B52" w:rsidP="00276B52">
      <w:pPr>
        <w:autoSpaceDE w:val="0"/>
        <w:autoSpaceDN w:val="0"/>
        <w:adjustRightInd w:val="0"/>
        <w:spacing w:after="0" w:line="240" w:lineRule="auto"/>
        <w:rPr>
          <w:rFonts w:ascii="Aptos Narrow" w:hAnsi="Aptos Narrow" w:cs="AppleSystemUIFont"/>
          <w:sz w:val="24"/>
          <w:szCs w:val="24"/>
        </w:rPr>
      </w:pPr>
      <w:r w:rsidRPr="008D190B">
        <w:rPr>
          <w:rFonts w:ascii="Aptos Narrow" w:hAnsi="Aptos Narrow" w:cs="AppleSystemUIFont"/>
          <w:sz w:val="24"/>
          <w:szCs w:val="24"/>
        </w:rPr>
        <w:t xml:space="preserve">A. </w:t>
      </w:r>
      <w:r w:rsidR="00244BAB" w:rsidRPr="008D190B">
        <w:rPr>
          <w:rFonts w:ascii="Aptos Narrow" w:hAnsi="Aptos Narrow" w:cs="AppleSystemUIFont"/>
          <w:sz w:val="24"/>
          <w:szCs w:val="24"/>
        </w:rPr>
        <w:t>Increased market competition</w:t>
      </w:r>
    </w:p>
    <w:p w14:paraId="0D34BC9D"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Employee satisfaction</w:t>
      </w:r>
    </w:p>
    <w:p w14:paraId="6EDD4F8A"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Stable revenue</w:t>
      </w:r>
    </w:p>
    <w:p w14:paraId="1D8D25F5" w14:textId="334F08E1" w:rsidR="00244BAB"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Consistent production rates</w:t>
      </w:r>
    </w:p>
    <w:p w14:paraId="7CA60A29" w14:textId="557DFF6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6901F664"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0B56560A" w14:textId="0B9287EE" w:rsidR="00244BAB" w:rsidRPr="008D190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w:t>
      </w:r>
      <w:r w:rsidR="005C4D6E" w:rsidRPr="008D190B">
        <w:rPr>
          <w:rFonts w:ascii="Aptos Narrow" w:hAnsi="Aptos Narrow" w:cs="AppleSystemUIFont"/>
          <w:sz w:val="24"/>
          <w:szCs w:val="24"/>
        </w:rPr>
        <w:t>2</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Which of the following is NOT typically a focus of HRD?</w:t>
      </w:r>
    </w:p>
    <w:p w14:paraId="47C5D61B" w14:textId="77777777" w:rsidR="00276B52" w:rsidRPr="008D190B"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F40CF28"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Enhancing employee performance</w:t>
      </w:r>
    </w:p>
    <w:p w14:paraId="04B8C88C"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Developing leadership capabilities</w:t>
      </w:r>
    </w:p>
    <w:p w14:paraId="306485EE" w14:textId="77777777" w:rsidR="00276B52"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Increasing product sales</w:t>
      </w:r>
    </w:p>
    <w:p w14:paraId="678E7596" w14:textId="46686B03" w:rsidR="00244BAB" w:rsidRPr="008D190B" w:rsidRDefault="00276B52"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Facilitating career growth</w:t>
      </w:r>
    </w:p>
    <w:p w14:paraId="1BEEFF25" w14:textId="4C006EB8" w:rsidR="00276B52" w:rsidRPr="008D190B" w:rsidRDefault="0060654E" w:rsidP="00276B52">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r w:rsidR="00276B52" w:rsidRPr="008D190B">
        <w:rPr>
          <w:rFonts w:ascii="Aptos Narrow" w:hAnsi="Aptos Narrow" w:cs="AppleSystemUIFont"/>
          <w:i/>
          <w:iCs/>
          <w:sz w:val="24"/>
          <w:szCs w:val="24"/>
        </w:rPr>
        <w:t xml:space="preserve"> </w:t>
      </w:r>
    </w:p>
    <w:p w14:paraId="6CBCBB3D"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1F681457" w14:textId="072BB097" w:rsidR="00244BAB" w:rsidRPr="008D190B" w:rsidRDefault="00244BAB" w:rsidP="005C4D6E">
      <w:pPr>
        <w:pStyle w:val="ListParagraph"/>
        <w:numPr>
          <w:ilvl w:val="0"/>
          <w:numId w:val="266"/>
        </w:numPr>
        <w:autoSpaceDE w:val="0"/>
        <w:autoSpaceDN w:val="0"/>
        <w:adjustRightInd w:val="0"/>
        <w:spacing w:after="0" w:line="240" w:lineRule="auto"/>
        <w:jc w:val="both"/>
        <w:rPr>
          <w:rFonts w:ascii="Aptos Narrow" w:hAnsi="Aptos Narrow" w:cs="AppleSystemUIFont"/>
          <w:sz w:val="24"/>
          <w:szCs w:val="24"/>
        </w:rPr>
      </w:pPr>
      <w:r w:rsidRPr="008D190B">
        <w:rPr>
          <w:rFonts w:ascii="Aptos Narrow" w:hAnsi="Aptos Narrow" w:cs="AppleSystemUIFont"/>
          <w:sz w:val="24"/>
          <w:szCs w:val="24"/>
        </w:rPr>
        <w:t>Successful organizational change requires:</w:t>
      </w:r>
    </w:p>
    <w:p w14:paraId="58F791B7" w14:textId="77777777" w:rsidR="008A7650" w:rsidRPr="008D190B" w:rsidRDefault="008A7650" w:rsidP="008A7650">
      <w:pPr>
        <w:autoSpaceDE w:val="0"/>
        <w:autoSpaceDN w:val="0"/>
        <w:adjustRightInd w:val="0"/>
        <w:spacing w:after="0" w:line="240" w:lineRule="auto"/>
        <w:jc w:val="both"/>
        <w:rPr>
          <w:rFonts w:ascii="Aptos Narrow" w:hAnsi="Aptos Narrow" w:cs="AppleSystemUIFont"/>
          <w:sz w:val="14"/>
          <w:szCs w:val="14"/>
        </w:rPr>
      </w:pPr>
    </w:p>
    <w:p w14:paraId="6F1D5F6E"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Top-down directives only</w:t>
      </w:r>
    </w:p>
    <w:p w14:paraId="49D53BAD"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Involvement and buy-in from all levels of the organization</w:t>
      </w:r>
    </w:p>
    <w:p w14:paraId="21CC7331"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Immediate implementation without planning</w:t>
      </w:r>
    </w:p>
    <w:p w14:paraId="4C61786C" w14:textId="306119C3" w:rsidR="00244BAB"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Focus on short-term gains</w:t>
      </w:r>
    </w:p>
    <w:p w14:paraId="0A03D8F0" w14:textId="35521636"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29E77162" w14:textId="77777777" w:rsidR="008A7650" w:rsidRPr="008D190B" w:rsidRDefault="008A7650" w:rsidP="00244BAB">
      <w:pPr>
        <w:autoSpaceDE w:val="0"/>
        <w:autoSpaceDN w:val="0"/>
        <w:adjustRightInd w:val="0"/>
        <w:spacing w:after="0" w:line="240" w:lineRule="auto"/>
        <w:rPr>
          <w:rFonts w:ascii="Aptos Narrow" w:hAnsi="Aptos Narrow" w:cs="AppleSystemUIFont"/>
          <w:sz w:val="18"/>
          <w:szCs w:val="18"/>
        </w:rPr>
      </w:pPr>
    </w:p>
    <w:p w14:paraId="01645E81" w14:textId="38FE6EA4" w:rsidR="00244BAB" w:rsidRPr="008D190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34. </w:t>
      </w:r>
      <w:r w:rsidR="00244BAB" w:rsidRPr="008D190B">
        <w:rPr>
          <w:rFonts w:ascii="Aptos Narrow" w:hAnsi="Aptos Narrow" w:cs="AppleSystemUIFont"/>
          <w:sz w:val="24"/>
          <w:szCs w:val="24"/>
        </w:rPr>
        <w:t>During organizational change, it is essential to:</w:t>
      </w:r>
    </w:p>
    <w:p w14:paraId="3D31742C" w14:textId="77777777" w:rsidR="008A7650" w:rsidRPr="008D190B"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72CD2039"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Keep plans secret until implementation</w:t>
      </w:r>
    </w:p>
    <w:p w14:paraId="08E0A5B4"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Communicate changes effectively to all stakeholders</w:t>
      </w:r>
    </w:p>
    <w:p w14:paraId="00AD7064"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Ignore employee feedback</w:t>
      </w:r>
    </w:p>
    <w:p w14:paraId="1D41D0A4" w14:textId="0CC0C680" w:rsidR="00244BAB"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Avoid any changes to leadership</w:t>
      </w:r>
    </w:p>
    <w:p w14:paraId="43F5361E" w14:textId="5D35DA82"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00EDE7DA"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494676A1" w14:textId="192E626B" w:rsidR="005C4D6E" w:rsidRPr="008D190B" w:rsidRDefault="005C4D6E" w:rsidP="005C4D6E">
      <w:pPr>
        <w:autoSpaceDE w:val="0"/>
        <w:autoSpaceDN w:val="0"/>
        <w:adjustRightInd w:val="0"/>
        <w:spacing w:after="0" w:line="240" w:lineRule="auto"/>
        <w:ind w:firstLine="360"/>
        <w:rPr>
          <w:rFonts w:ascii="Aptos Narrow" w:hAnsi="Aptos Narrow" w:cs="AppleSystemUIFont"/>
          <w:sz w:val="24"/>
          <w:szCs w:val="24"/>
        </w:rPr>
      </w:pPr>
      <w:r w:rsidRPr="008D190B">
        <w:rPr>
          <w:rFonts w:ascii="Aptos Narrow" w:hAnsi="Aptos Narrow" w:cs="AppleSystemUIFont"/>
          <w:sz w:val="24"/>
          <w:szCs w:val="24"/>
        </w:rPr>
        <w:t>35. Organizational transformation refers to:</w:t>
      </w:r>
    </w:p>
    <w:p w14:paraId="2F41C8F8" w14:textId="77777777" w:rsidR="005C4D6E" w:rsidRPr="008D190B" w:rsidRDefault="005C4D6E" w:rsidP="005C4D6E">
      <w:pPr>
        <w:autoSpaceDE w:val="0"/>
        <w:autoSpaceDN w:val="0"/>
        <w:adjustRightInd w:val="0"/>
        <w:spacing w:after="0" w:line="240" w:lineRule="auto"/>
        <w:ind w:firstLine="360"/>
        <w:rPr>
          <w:rFonts w:ascii="Aptos Narrow" w:hAnsi="Aptos Narrow" w:cs="AppleSystemUIFont"/>
          <w:sz w:val="14"/>
          <w:szCs w:val="14"/>
        </w:rPr>
      </w:pPr>
    </w:p>
    <w:p w14:paraId="09C79AB4"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Minor tweaks in processes</w:t>
      </w:r>
    </w:p>
    <w:p w14:paraId="49869F3E"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lastRenderedPageBreak/>
        <w:t>B. A comprehensive, fundamental change in the organization</w:t>
      </w:r>
    </w:p>
    <w:p w14:paraId="4C97DBAC"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Changing office locations</w:t>
      </w:r>
    </w:p>
    <w:p w14:paraId="78D340A1"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Adjusting marketing strategies</w:t>
      </w:r>
    </w:p>
    <w:p w14:paraId="5B6356F3"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Adjusting to new workstation</w:t>
      </w:r>
    </w:p>
    <w:p w14:paraId="154D15B5" w14:textId="77777777" w:rsidR="005C4D6E" w:rsidRPr="008D190B" w:rsidRDefault="005C4D6E" w:rsidP="008A7650">
      <w:pPr>
        <w:autoSpaceDE w:val="0"/>
        <w:autoSpaceDN w:val="0"/>
        <w:adjustRightInd w:val="0"/>
        <w:spacing w:after="0" w:line="240" w:lineRule="auto"/>
        <w:ind w:firstLine="360"/>
        <w:jc w:val="both"/>
        <w:rPr>
          <w:rFonts w:ascii="Aptos Narrow" w:hAnsi="Aptos Narrow" w:cs="AppleSystemUIFont"/>
          <w:sz w:val="18"/>
          <w:szCs w:val="18"/>
        </w:rPr>
      </w:pPr>
    </w:p>
    <w:p w14:paraId="41E444C3" w14:textId="5D56820D" w:rsidR="00244BAB" w:rsidRPr="008D190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w:t>
      </w:r>
      <w:r w:rsidR="005C4D6E" w:rsidRPr="008D190B">
        <w:rPr>
          <w:rFonts w:ascii="Aptos Narrow" w:hAnsi="Aptos Narrow" w:cs="AppleSystemUIFont"/>
          <w:sz w:val="24"/>
          <w:szCs w:val="24"/>
        </w:rPr>
        <w:t>6</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Group norms are:</w:t>
      </w:r>
    </w:p>
    <w:p w14:paraId="4B431C50" w14:textId="77777777" w:rsidR="008A7650" w:rsidRPr="008D190B"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1CBABF99"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Formal rules set by external authorities</w:t>
      </w:r>
    </w:p>
    <w:p w14:paraId="2CD76CFA"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Unwritten rules and expectations about behavior within a group</w:t>
      </w:r>
    </w:p>
    <w:p w14:paraId="05C1D0F4" w14:textId="77777777"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The personal goals of group members</w:t>
      </w:r>
    </w:p>
    <w:p w14:paraId="5DECEB89" w14:textId="4775844C" w:rsidR="00244BAB"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The financial targets of the group</w:t>
      </w:r>
    </w:p>
    <w:p w14:paraId="643A4B64" w14:textId="4D9C0713" w:rsidR="008A7650" w:rsidRPr="008D190B" w:rsidRDefault="008A7650" w:rsidP="008A765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6514DBE1" w14:textId="77777777" w:rsidR="00244BAB" w:rsidRPr="008D190B" w:rsidRDefault="00244BAB" w:rsidP="00244BAB">
      <w:pPr>
        <w:autoSpaceDE w:val="0"/>
        <w:autoSpaceDN w:val="0"/>
        <w:adjustRightInd w:val="0"/>
        <w:spacing w:after="0" w:line="240" w:lineRule="auto"/>
        <w:rPr>
          <w:rFonts w:ascii="Aptos Narrow" w:hAnsi="Aptos Narrow" w:cs="AppleSystemUIFont"/>
          <w:sz w:val="18"/>
          <w:szCs w:val="18"/>
        </w:rPr>
      </w:pPr>
    </w:p>
    <w:p w14:paraId="6C859E6C" w14:textId="5CF9E963" w:rsidR="005C4D6E" w:rsidRPr="008D190B" w:rsidRDefault="005C4D6E" w:rsidP="005C4D6E">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37. The primary goal of organizational transformation is to:</w:t>
      </w:r>
    </w:p>
    <w:p w14:paraId="5D1B815B" w14:textId="77777777" w:rsidR="005C4D6E" w:rsidRPr="008D190B" w:rsidRDefault="005C4D6E" w:rsidP="005C4D6E">
      <w:pPr>
        <w:autoSpaceDE w:val="0"/>
        <w:autoSpaceDN w:val="0"/>
        <w:adjustRightInd w:val="0"/>
        <w:spacing w:after="0" w:line="240" w:lineRule="auto"/>
        <w:ind w:firstLine="360"/>
        <w:jc w:val="both"/>
        <w:rPr>
          <w:rFonts w:ascii="Aptos Narrow" w:hAnsi="Aptos Narrow" w:cs="AppleSystemUIFont"/>
          <w:sz w:val="14"/>
          <w:szCs w:val="14"/>
        </w:rPr>
      </w:pPr>
    </w:p>
    <w:p w14:paraId="033E5E19" w14:textId="77777777" w:rsidR="005C4D6E" w:rsidRPr="008D190B" w:rsidRDefault="005C4D6E" w:rsidP="005C4D6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A. Achieve minor improvements</w:t>
      </w:r>
    </w:p>
    <w:p w14:paraId="0AAC96FD"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Align the organization with long-term strategic goals</w:t>
      </w:r>
    </w:p>
    <w:p w14:paraId="1A291A58" w14:textId="77777777" w:rsidR="005C4D6E" w:rsidRPr="008D190B" w:rsidRDefault="005C4D6E" w:rsidP="005C4D6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C. Maintain current market position</w:t>
      </w:r>
    </w:p>
    <w:p w14:paraId="35E44F71" w14:textId="77777777" w:rsidR="005C4D6E" w:rsidRPr="008D190B" w:rsidRDefault="005C4D6E" w:rsidP="005C4D6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D. Increase short-term profits</w:t>
      </w:r>
    </w:p>
    <w:p w14:paraId="12C87676" w14:textId="77777777" w:rsidR="005C4D6E" w:rsidRPr="008D190B" w:rsidRDefault="005C4D6E" w:rsidP="005C4D6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4D12FD20" w14:textId="77777777" w:rsidR="005C4D6E" w:rsidRPr="008D190B" w:rsidRDefault="005C4D6E" w:rsidP="008A7650">
      <w:pPr>
        <w:autoSpaceDE w:val="0"/>
        <w:autoSpaceDN w:val="0"/>
        <w:adjustRightInd w:val="0"/>
        <w:spacing w:after="0" w:line="240" w:lineRule="auto"/>
        <w:ind w:firstLine="360"/>
        <w:jc w:val="both"/>
        <w:rPr>
          <w:rFonts w:ascii="Aptos Narrow" w:hAnsi="Aptos Narrow" w:cs="AppleSystemUIFont"/>
          <w:sz w:val="18"/>
          <w:szCs w:val="18"/>
        </w:rPr>
      </w:pPr>
    </w:p>
    <w:p w14:paraId="6C444344" w14:textId="6CCC8254" w:rsidR="00244BAB" w:rsidRPr="008D190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w:t>
      </w:r>
      <w:r w:rsidR="005C4D6E" w:rsidRPr="008D190B">
        <w:rPr>
          <w:rFonts w:ascii="Aptos Narrow" w:hAnsi="Aptos Narrow" w:cs="AppleSystemUIFont"/>
          <w:sz w:val="24"/>
          <w:szCs w:val="24"/>
        </w:rPr>
        <w:t>8</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One of the main challenges in organizational change is:</w:t>
      </w:r>
    </w:p>
    <w:p w14:paraId="5D67C404" w14:textId="77777777" w:rsidR="008A7650" w:rsidRPr="008D190B"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0C9DDC0E" w14:textId="77777777" w:rsidR="008A7650" w:rsidRPr="008D190B" w:rsidRDefault="008A7650" w:rsidP="008A765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Budgeting for marketing campaigns</w:t>
      </w:r>
    </w:p>
    <w:p w14:paraId="264ED0FE" w14:textId="77777777" w:rsidR="008A7650" w:rsidRPr="008D190B" w:rsidRDefault="008A7650" w:rsidP="008A765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Overcoming employee resistance</w:t>
      </w:r>
    </w:p>
    <w:p w14:paraId="35948794" w14:textId="77777777" w:rsidR="008A7650" w:rsidRPr="008D190B" w:rsidRDefault="008A7650" w:rsidP="008A765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Expanding into new markets</w:t>
      </w:r>
    </w:p>
    <w:p w14:paraId="14BA6144" w14:textId="697D6A2E" w:rsidR="00244BAB" w:rsidRPr="008D190B" w:rsidRDefault="008A7650" w:rsidP="008A765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Hiring new staff</w:t>
      </w:r>
    </w:p>
    <w:p w14:paraId="65FBF0AD" w14:textId="2A76E039" w:rsidR="008A7650" w:rsidRPr="008D190B" w:rsidRDefault="008A7650" w:rsidP="008A765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96556A" w:rsidRPr="008D190B">
        <w:rPr>
          <w:rFonts w:ascii="Aptos Narrow" w:hAnsi="Aptos Narrow" w:cs="AppleSystemUIFont"/>
          <w:i/>
          <w:iCs/>
          <w:sz w:val="24"/>
          <w:szCs w:val="24"/>
        </w:rPr>
        <w:t>Human resource plan</w:t>
      </w:r>
    </w:p>
    <w:p w14:paraId="620CEE1A" w14:textId="77777777" w:rsidR="0096556A" w:rsidRPr="008D190B" w:rsidRDefault="0096556A" w:rsidP="0096556A">
      <w:pPr>
        <w:autoSpaceDE w:val="0"/>
        <w:autoSpaceDN w:val="0"/>
        <w:adjustRightInd w:val="0"/>
        <w:spacing w:after="0" w:line="240" w:lineRule="auto"/>
        <w:jc w:val="both"/>
        <w:rPr>
          <w:rFonts w:ascii="Aptos Narrow" w:hAnsi="Aptos Narrow" w:cs="AppleSystemUIFont"/>
          <w:sz w:val="18"/>
          <w:szCs w:val="18"/>
        </w:rPr>
      </w:pPr>
    </w:p>
    <w:p w14:paraId="1701B574" w14:textId="376BEA8D" w:rsidR="00244BAB" w:rsidRPr="008D190B" w:rsidRDefault="0096556A" w:rsidP="0096556A">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3</w:t>
      </w:r>
      <w:r w:rsidR="005C4D6E" w:rsidRPr="008D190B">
        <w:rPr>
          <w:rFonts w:ascii="Aptos Narrow" w:hAnsi="Aptos Narrow" w:cs="AppleSystemUIFont"/>
          <w:sz w:val="24"/>
          <w:szCs w:val="24"/>
        </w:rPr>
        <w:t>9</w:t>
      </w:r>
      <w:r w:rsidRPr="008D190B">
        <w:rPr>
          <w:rFonts w:ascii="Aptos Narrow" w:hAnsi="Aptos Narrow" w:cs="AppleSystemUIFont"/>
          <w:sz w:val="24"/>
          <w:szCs w:val="24"/>
        </w:rPr>
        <w:t xml:space="preserve">. </w:t>
      </w:r>
      <w:proofErr w:type="spellStart"/>
      <w:r w:rsidR="00244BAB" w:rsidRPr="008D190B">
        <w:rPr>
          <w:rFonts w:ascii="Aptos Narrow" w:hAnsi="Aptos Narrow" w:cs="AppleSystemUIFont"/>
          <w:sz w:val="24"/>
          <w:szCs w:val="24"/>
        </w:rPr>
        <w:t>Mang</w:t>
      </w:r>
      <w:proofErr w:type="spellEnd"/>
      <w:r w:rsidR="00244BAB" w:rsidRPr="008D190B">
        <w:rPr>
          <w:rFonts w:ascii="Aptos Narrow" w:hAnsi="Aptos Narrow" w:cs="AppleSystemUIFont"/>
          <w:sz w:val="24"/>
          <w:szCs w:val="24"/>
        </w:rPr>
        <w:t xml:space="preserve"> Roger’s Chicken is implementing a new software system to improve efficiency, but several employees </w:t>
      </w:r>
      <w:r w:rsidRPr="008D190B">
        <w:rPr>
          <w:rFonts w:ascii="Aptos Narrow" w:hAnsi="Aptos Narrow" w:cs="AppleSystemUIFont"/>
          <w:sz w:val="24"/>
          <w:szCs w:val="24"/>
        </w:rPr>
        <w:t>resist</w:t>
      </w:r>
      <w:r w:rsidR="00244BAB" w:rsidRPr="008D190B">
        <w:rPr>
          <w:rFonts w:ascii="Aptos Narrow" w:hAnsi="Aptos Narrow" w:cs="AppleSystemUIFont"/>
          <w:sz w:val="24"/>
          <w:szCs w:val="24"/>
        </w:rPr>
        <w:t xml:space="preserve"> this change. What is the best approach to manage their resistance?</w:t>
      </w:r>
    </w:p>
    <w:p w14:paraId="6F4AD3F3" w14:textId="77777777" w:rsidR="0096556A" w:rsidRPr="008D190B" w:rsidRDefault="0096556A" w:rsidP="0096556A">
      <w:pPr>
        <w:autoSpaceDE w:val="0"/>
        <w:autoSpaceDN w:val="0"/>
        <w:adjustRightInd w:val="0"/>
        <w:spacing w:after="0" w:line="240" w:lineRule="auto"/>
        <w:ind w:firstLine="360"/>
        <w:jc w:val="both"/>
        <w:rPr>
          <w:rFonts w:ascii="Aptos Narrow" w:hAnsi="Aptos Narrow" w:cs="AppleSystemUIFont"/>
          <w:sz w:val="14"/>
          <w:szCs w:val="14"/>
        </w:rPr>
      </w:pPr>
    </w:p>
    <w:p w14:paraId="644E5BDE" w14:textId="77777777" w:rsidR="0096556A" w:rsidRPr="008D190B"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Mandate the change without discussion and enforce strict compliance.</w:t>
      </w:r>
    </w:p>
    <w:p w14:paraId="0720C90B" w14:textId="77777777" w:rsidR="0096556A" w:rsidRPr="008D190B"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Ignore the resistance and proceed with the implementation.</w:t>
      </w:r>
    </w:p>
    <w:p w14:paraId="4B746BD0" w14:textId="77777777" w:rsidR="0096556A" w:rsidRPr="008D190B"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Engage with the employees to understand their concerns and provide additional training.</w:t>
      </w:r>
    </w:p>
    <w:p w14:paraId="5A024616" w14:textId="3210302A" w:rsidR="00244BAB" w:rsidRPr="008D190B"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Postpone the implementation indefinitely.</w:t>
      </w:r>
    </w:p>
    <w:p w14:paraId="5866EBBF" w14:textId="111E46ED" w:rsidR="0096556A" w:rsidRPr="008D190B" w:rsidRDefault="0096556A" w:rsidP="0096556A">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60917086" w14:textId="77777777" w:rsidR="0096556A" w:rsidRPr="008D190B" w:rsidRDefault="0096556A" w:rsidP="0096556A">
      <w:pPr>
        <w:autoSpaceDE w:val="0"/>
        <w:autoSpaceDN w:val="0"/>
        <w:adjustRightInd w:val="0"/>
        <w:spacing w:after="0" w:line="240" w:lineRule="auto"/>
        <w:rPr>
          <w:rFonts w:ascii="Aptos Narrow" w:hAnsi="Aptos Narrow" w:cs="AppleSystemUIFont"/>
          <w:sz w:val="18"/>
          <w:szCs w:val="18"/>
        </w:rPr>
      </w:pPr>
    </w:p>
    <w:p w14:paraId="6B4F4968" w14:textId="697BB9AD" w:rsidR="00244BAB" w:rsidRPr="008D190B" w:rsidRDefault="005C4D6E" w:rsidP="0096556A">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40.</w:t>
      </w:r>
      <w:r w:rsidR="0096556A"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Organizational change can include changes to:</w:t>
      </w:r>
    </w:p>
    <w:p w14:paraId="60A458FA" w14:textId="77777777" w:rsidR="0096556A" w:rsidRPr="008D190B" w:rsidRDefault="0096556A" w:rsidP="0096556A">
      <w:pPr>
        <w:autoSpaceDE w:val="0"/>
        <w:autoSpaceDN w:val="0"/>
        <w:adjustRightInd w:val="0"/>
        <w:spacing w:after="0" w:line="240" w:lineRule="auto"/>
        <w:ind w:firstLine="360"/>
        <w:jc w:val="both"/>
        <w:rPr>
          <w:rFonts w:ascii="Aptos Narrow" w:hAnsi="Aptos Narrow" w:cs="AppleSystemUIFont"/>
          <w:sz w:val="14"/>
          <w:szCs w:val="14"/>
        </w:rPr>
      </w:pPr>
    </w:p>
    <w:p w14:paraId="035E07E2" w14:textId="77777777" w:rsidR="0096556A" w:rsidRPr="008D190B" w:rsidRDefault="0096556A" w:rsidP="0096556A">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Marketing campaigns</w:t>
      </w:r>
    </w:p>
    <w:p w14:paraId="271BC9FA" w14:textId="77777777" w:rsidR="0096556A" w:rsidRPr="008D190B" w:rsidRDefault="0096556A" w:rsidP="0096556A">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Internal processes and structures</w:t>
      </w:r>
    </w:p>
    <w:p w14:paraId="30B49247" w14:textId="77777777" w:rsidR="0096556A" w:rsidRPr="008D190B" w:rsidRDefault="0096556A" w:rsidP="0096556A">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Stock prices</w:t>
      </w:r>
    </w:p>
    <w:p w14:paraId="44867DD0" w14:textId="57CFB42E" w:rsidR="00244BAB" w:rsidRPr="008D190B" w:rsidRDefault="0096556A" w:rsidP="0096556A">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Customer demographics</w:t>
      </w:r>
    </w:p>
    <w:p w14:paraId="77463833" w14:textId="227EBA80" w:rsidR="0096556A" w:rsidRPr="008D190B" w:rsidRDefault="0096556A" w:rsidP="0096556A">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Stock exchange</w:t>
      </w:r>
    </w:p>
    <w:p w14:paraId="1E82D62A" w14:textId="77777777" w:rsidR="00B823B5" w:rsidRPr="008D190B" w:rsidRDefault="00B823B5" w:rsidP="00B823B5">
      <w:pPr>
        <w:autoSpaceDE w:val="0"/>
        <w:autoSpaceDN w:val="0"/>
        <w:adjustRightInd w:val="0"/>
        <w:spacing w:after="0" w:line="240" w:lineRule="auto"/>
        <w:rPr>
          <w:rFonts w:ascii="Aptos Narrow" w:hAnsi="Aptos Narrow" w:cs="AppleSystemUIFont"/>
          <w:sz w:val="18"/>
          <w:szCs w:val="18"/>
        </w:rPr>
      </w:pPr>
    </w:p>
    <w:p w14:paraId="5F2C0668" w14:textId="0A8AE2DA" w:rsidR="00244BAB" w:rsidRPr="008D190B" w:rsidRDefault="005C4D6E" w:rsidP="00B823B5">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41</w:t>
      </w:r>
      <w:r w:rsidR="00B823B5"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Which of the following best describes a proactive change?</w:t>
      </w:r>
    </w:p>
    <w:p w14:paraId="5391CE6B" w14:textId="77777777" w:rsidR="00B823B5" w:rsidRPr="008D190B" w:rsidRDefault="00B823B5" w:rsidP="00B823B5">
      <w:pPr>
        <w:autoSpaceDE w:val="0"/>
        <w:autoSpaceDN w:val="0"/>
        <w:adjustRightInd w:val="0"/>
        <w:spacing w:after="0" w:line="240" w:lineRule="auto"/>
        <w:ind w:firstLine="360"/>
        <w:jc w:val="both"/>
        <w:rPr>
          <w:rFonts w:ascii="Aptos Narrow" w:hAnsi="Aptos Narrow" w:cs="AppleSystemUIFont"/>
          <w:sz w:val="14"/>
          <w:szCs w:val="14"/>
        </w:rPr>
      </w:pPr>
    </w:p>
    <w:p w14:paraId="15B2A031" w14:textId="77777777" w:rsidR="00B823B5" w:rsidRPr="008D190B"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Reacting to a crisis</w:t>
      </w:r>
    </w:p>
    <w:p w14:paraId="548267EA" w14:textId="77777777" w:rsidR="00B823B5" w:rsidRPr="008D190B"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Anticipating future challenges and addressing them in advance</w:t>
      </w:r>
    </w:p>
    <w:p w14:paraId="28419056" w14:textId="77777777" w:rsidR="00B823B5" w:rsidRPr="008D190B"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Responding to a competitor’s action</w:t>
      </w:r>
    </w:p>
    <w:p w14:paraId="129CD57F" w14:textId="7E7A4EBB" w:rsidR="00244BAB" w:rsidRPr="008D190B"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Following a regulatory requirement</w:t>
      </w:r>
    </w:p>
    <w:p w14:paraId="59A5F177" w14:textId="570106A7" w:rsidR="00B823B5" w:rsidRPr="008D190B" w:rsidRDefault="00B823B5"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31565B" w:rsidRPr="008D190B">
        <w:rPr>
          <w:rFonts w:ascii="Aptos Narrow" w:hAnsi="Aptos Narrow" w:cs="AppleSystemUIFont"/>
          <w:i/>
          <w:iCs/>
          <w:sz w:val="24"/>
          <w:szCs w:val="24"/>
        </w:rPr>
        <w:t>None of the above</w:t>
      </w:r>
    </w:p>
    <w:p w14:paraId="3294113E" w14:textId="77777777" w:rsidR="0031565B" w:rsidRPr="008D190B" w:rsidRDefault="0031565B" w:rsidP="0031565B">
      <w:pPr>
        <w:autoSpaceDE w:val="0"/>
        <w:autoSpaceDN w:val="0"/>
        <w:adjustRightInd w:val="0"/>
        <w:spacing w:after="0" w:line="240" w:lineRule="auto"/>
        <w:rPr>
          <w:rFonts w:ascii="Aptos Narrow" w:hAnsi="Aptos Narrow" w:cs="AppleSystemUIFont"/>
          <w:sz w:val="18"/>
          <w:szCs w:val="18"/>
        </w:rPr>
      </w:pPr>
    </w:p>
    <w:p w14:paraId="21BD9884" w14:textId="2677F944" w:rsidR="005C4D6E" w:rsidRPr="008D190B" w:rsidRDefault="005C4D6E" w:rsidP="005C4D6E">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42. Moonlight Burger is experiencing rapid growth and needs to fill several key positions quickly. What is the best approach to ensure you hire qualified candidates in a timely manner?</w:t>
      </w:r>
    </w:p>
    <w:p w14:paraId="0190D633" w14:textId="77777777" w:rsidR="005C4D6E" w:rsidRPr="008D190B" w:rsidRDefault="005C4D6E" w:rsidP="005C4D6E">
      <w:pPr>
        <w:autoSpaceDE w:val="0"/>
        <w:autoSpaceDN w:val="0"/>
        <w:adjustRightInd w:val="0"/>
        <w:spacing w:after="0" w:line="240" w:lineRule="auto"/>
        <w:ind w:firstLine="360"/>
        <w:jc w:val="both"/>
        <w:rPr>
          <w:rFonts w:ascii="Aptos Narrow" w:hAnsi="Aptos Narrow" w:cs="AppleSystemUIFont"/>
          <w:sz w:val="14"/>
          <w:szCs w:val="14"/>
        </w:rPr>
      </w:pPr>
    </w:p>
    <w:p w14:paraId="2C7618A1"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A. Hire the first applicants who meet the minimum qualifications to save time.</w:t>
      </w:r>
    </w:p>
    <w:p w14:paraId="499B9182"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B. Utilize a mix of internal promotions, employee referrals, and external job postings to attract a diverse pool of candidates.</w:t>
      </w:r>
    </w:p>
    <w:p w14:paraId="702A1655"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C. Focus solely on external job postings to find new talent.</w:t>
      </w:r>
    </w:p>
    <w:p w14:paraId="19A7A4E8" w14:textId="77777777" w:rsidR="005C4D6E" w:rsidRPr="008D190B" w:rsidRDefault="005C4D6E" w:rsidP="005C4D6E">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D. Wait until the perfect candidate applies, regardless of how long it takes.</w:t>
      </w:r>
    </w:p>
    <w:p w14:paraId="4F6E0CA8" w14:textId="77777777" w:rsidR="005C4D6E" w:rsidRPr="008D190B" w:rsidRDefault="005C4D6E" w:rsidP="005C4D6E">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09CD3D84" w14:textId="77777777" w:rsidR="005C4D6E" w:rsidRPr="008D190B" w:rsidRDefault="005C4D6E" w:rsidP="005C4D6E">
      <w:pPr>
        <w:autoSpaceDE w:val="0"/>
        <w:autoSpaceDN w:val="0"/>
        <w:adjustRightInd w:val="0"/>
        <w:spacing w:after="0" w:line="240" w:lineRule="auto"/>
        <w:jc w:val="both"/>
        <w:rPr>
          <w:rFonts w:ascii="Aptos Narrow" w:hAnsi="Aptos Narrow" w:cs="AppleSystemUIFont"/>
          <w:sz w:val="18"/>
          <w:szCs w:val="18"/>
        </w:rPr>
      </w:pPr>
    </w:p>
    <w:p w14:paraId="7F106AD7" w14:textId="34AF3EAE" w:rsidR="00244BAB" w:rsidRPr="008D190B" w:rsidRDefault="0031565B" w:rsidP="0031565B">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4</w:t>
      </w:r>
      <w:r w:rsidR="005C4D6E" w:rsidRPr="008D190B">
        <w:rPr>
          <w:rFonts w:ascii="Aptos Narrow" w:hAnsi="Aptos Narrow" w:cs="AppleSystemUIFont"/>
          <w:sz w:val="24"/>
          <w:szCs w:val="24"/>
        </w:rPr>
        <w:t>3.</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A successful change management strategy often includes:</w:t>
      </w:r>
    </w:p>
    <w:p w14:paraId="6565FA45" w14:textId="77777777" w:rsidR="0031565B" w:rsidRPr="008D190B" w:rsidRDefault="0031565B" w:rsidP="0031565B">
      <w:pPr>
        <w:autoSpaceDE w:val="0"/>
        <w:autoSpaceDN w:val="0"/>
        <w:adjustRightInd w:val="0"/>
        <w:spacing w:after="0" w:line="240" w:lineRule="auto"/>
        <w:ind w:firstLine="360"/>
        <w:jc w:val="both"/>
        <w:rPr>
          <w:rFonts w:ascii="Aptos Narrow" w:hAnsi="Aptos Narrow" w:cs="AppleSystemUIFont"/>
          <w:sz w:val="14"/>
          <w:szCs w:val="14"/>
        </w:rPr>
      </w:pPr>
    </w:p>
    <w:p w14:paraId="083035D9" w14:textId="77777777" w:rsidR="0031565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Reducing employee benefits</w:t>
      </w:r>
    </w:p>
    <w:p w14:paraId="0797C131" w14:textId="77777777" w:rsidR="0031565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Regularly updating stakeholders on progress</w:t>
      </w:r>
    </w:p>
    <w:p w14:paraId="47DD8734" w14:textId="77777777" w:rsidR="0031565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Cutting training programs</w:t>
      </w:r>
    </w:p>
    <w:p w14:paraId="0EC56D89" w14:textId="17702036" w:rsidR="00244BA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Avoiding feedback sessions</w:t>
      </w:r>
    </w:p>
    <w:p w14:paraId="17B0FAA6" w14:textId="59DF596E" w:rsidR="0031565B" w:rsidRPr="008D190B" w:rsidRDefault="0031565B" w:rsidP="0031565B">
      <w:pPr>
        <w:autoSpaceDE w:val="0"/>
        <w:autoSpaceDN w:val="0"/>
        <w:adjustRightInd w:val="0"/>
        <w:spacing w:after="0" w:line="240" w:lineRule="auto"/>
        <w:jc w:val="both"/>
        <w:rPr>
          <w:rFonts w:ascii="Aptos Narrow" w:hAnsi="Aptos Narrow" w:cs="AppleSystemUIFont"/>
          <w:sz w:val="24"/>
          <w:szCs w:val="24"/>
        </w:rPr>
      </w:pPr>
      <w:r w:rsidRPr="008D190B">
        <w:rPr>
          <w:rFonts w:ascii="Aptos Narrow" w:hAnsi="Aptos Narrow" w:cs="AppleSystemUIFont"/>
          <w:i/>
          <w:iCs/>
          <w:sz w:val="24"/>
          <w:szCs w:val="24"/>
        </w:rPr>
        <w:t>E. Employee appraisal</w:t>
      </w:r>
    </w:p>
    <w:p w14:paraId="3B798163" w14:textId="77777777" w:rsidR="0031565B" w:rsidRPr="008D190B" w:rsidRDefault="0031565B" w:rsidP="0031565B">
      <w:pPr>
        <w:autoSpaceDE w:val="0"/>
        <w:autoSpaceDN w:val="0"/>
        <w:adjustRightInd w:val="0"/>
        <w:spacing w:after="0" w:line="240" w:lineRule="auto"/>
        <w:rPr>
          <w:rFonts w:ascii="Aptos Narrow" w:hAnsi="Aptos Narrow" w:cs="AppleSystemUIFont"/>
          <w:sz w:val="18"/>
          <w:szCs w:val="18"/>
        </w:rPr>
      </w:pPr>
    </w:p>
    <w:p w14:paraId="1229E947" w14:textId="3EBEB6E8" w:rsidR="00244BAB" w:rsidRPr="008D190B" w:rsidRDefault="0031565B" w:rsidP="0031565B">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4</w:t>
      </w:r>
      <w:r w:rsidR="005C4D6E" w:rsidRPr="008D190B">
        <w:rPr>
          <w:rFonts w:ascii="Aptos Narrow" w:hAnsi="Aptos Narrow" w:cs="AppleSystemUIFont"/>
          <w:sz w:val="24"/>
          <w:szCs w:val="24"/>
        </w:rPr>
        <w:t>4</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Organizational change is often driven by:</w:t>
      </w:r>
    </w:p>
    <w:p w14:paraId="56772C1E" w14:textId="77777777" w:rsidR="0031565B" w:rsidRPr="008D190B" w:rsidRDefault="0031565B" w:rsidP="0031565B">
      <w:pPr>
        <w:autoSpaceDE w:val="0"/>
        <w:autoSpaceDN w:val="0"/>
        <w:adjustRightInd w:val="0"/>
        <w:spacing w:after="0" w:line="240" w:lineRule="auto"/>
        <w:ind w:firstLine="360"/>
        <w:jc w:val="both"/>
        <w:rPr>
          <w:rFonts w:ascii="Aptos Narrow" w:hAnsi="Aptos Narrow" w:cs="AppleSystemUIFont"/>
          <w:sz w:val="14"/>
          <w:szCs w:val="14"/>
        </w:rPr>
      </w:pPr>
    </w:p>
    <w:p w14:paraId="0D3149FA" w14:textId="77777777" w:rsidR="0031565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Employee satisfaction alone</w:t>
      </w:r>
    </w:p>
    <w:p w14:paraId="699933CA" w14:textId="77777777" w:rsidR="0031565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External pressures and internal performance goals</w:t>
      </w:r>
    </w:p>
    <w:p w14:paraId="0056DAFD" w14:textId="77777777" w:rsidR="0031565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Stable market conditions</w:t>
      </w:r>
    </w:p>
    <w:p w14:paraId="30EB1A3E" w14:textId="7725FC96" w:rsidR="00244BAB" w:rsidRPr="008D190B" w:rsidRDefault="0031565B" w:rsidP="0031565B">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Routine operations</w:t>
      </w:r>
    </w:p>
    <w:p w14:paraId="5595BCF7" w14:textId="458285F8" w:rsidR="0031565B" w:rsidRPr="008D190B" w:rsidRDefault="0031565B" w:rsidP="0031565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Internal audit</w:t>
      </w:r>
    </w:p>
    <w:p w14:paraId="544BB514" w14:textId="77777777" w:rsidR="00F43C8F" w:rsidRPr="008D190B" w:rsidRDefault="00F43C8F" w:rsidP="00F43C8F">
      <w:pPr>
        <w:autoSpaceDE w:val="0"/>
        <w:autoSpaceDN w:val="0"/>
        <w:adjustRightInd w:val="0"/>
        <w:spacing w:after="0" w:line="240" w:lineRule="auto"/>
        <w:rPr>
          <w:rFonts w:ascii="Aptos Narrow" w:hAnsi="Aptos Narrow" w:cs="AppleSystemUIFont"/>
          <w:sz w:val="18"/>
          <w:szCs w:val="18"/>
        </w:rPr>
      </w:pPr>
    </w:p>
    <w:p w14:paraId="6C34BF41" w14:textId="1440C15F" w:rsidR="00244BAB" w:rsidRPr="008D190B" w:rsidRDefault="00F43C8F" w:rsidP="00F43C8F">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4</w:t>
      </w:r>
      <w:r w:rsidR="005C4D6E" w:rsidRPr="008D190B">
        <w:rPr>
          <w:rFonts w:ascii="Aptos Narrow" w:hAnsi="Aptos Narrow" w:cs="AppleSystemUIFont"/>
          <w:sz w:val="24"/>
          <w:szCs w:val="24"/>
        </w:rPr>
        <w:t>5.</w:t>
      </w:r>
      <w:r w:rsidRPr="008D190B">
        <w:rPr>
          <w:rFonts w:ascii="Aptos Narrow" w:hAnsi="Aptos Narrow" w:cs="AppleSystemUIFont"/>
          <w:sz w:val="24"/>
          <w:szCs w:val="24"/>
        </w:rPr>
        <w:t xml:space="preserve"> </w:t>
      </w:r>
      <w:r w:rsidR="00244BAB" w:rsidRPr="008D190B">
        <w:rPr>
          <w:rFonts w:ascii="Aptos Narrow" w:hAnsi="Aptos Narrow" w:cs="AppleSystemUIFont"/>
          <w:sz w:val="24"/>
          <w:szCs w:val="24"/>
        </w:rPr>
        <w:t xml:space="preserve">Which HRM practice </w:t>
      </w:r>
      <w:r w:rsidRPr="008D190B">
        <w:rPr>
          <w:rFonts w:ascii="Aptos Narrow" w:hAnsi="Aptos Narrow" w:cs="AppleSystemUIFont"/>
          <w:sz w:val="24"/>
          <w:szCs w:val="24"/>
        </w:rPr>
        <w:t>ensures fair treatment and labor law compliance</w:t>
      </w:r>
      <w:r w:rsidR="00244BAB" w:rsidRPr="008D190B">
        <w:rPr>
          <w:rFonts w:ascii="Aptos Narrow" w:hAnsi="Aptos Narrow" w:cs="AppleSystemUIFont"/>
          <w:sz w:val="24"/>
          <w:szCs w:val="24"/>
        </w:rPr>
        <w:t>?</w:t>
      </w:r>
    </w:p>
    <w:p w14:paraId="0664B94C" w14:textId="77777777" w:rsidR="00F43C8F" w:rsidRPr="008D190B" w:rsidRDefault="00F43C8F" w:rsidP="00F43C8F">
      <w:pPr>
        <w:autoSpaceDE w:val="0"/>
        <w:autoSpaceDN w:val="0"/>
        <w:adjustRightInd w:val="0"/>
        <w:spacing w:after="0" w:line="240" w:lineRule="auto"/>
        <w:ind w:firstLine="360"/>
        <w:jc w:val="both"/>
        <w:rPr>
          <w:rFonts w:ascii="Aptos Narrow" w:hAnsi="Aptos Narrow" w:cs="AppleSystemUIFont"/>
          <w:sz w:val="14"/>
          <w:szCs w:val="14"/>
        </w:rPr>
      </w:pPr>
    </w:p>
    <w:p w14:paraId="7391D84B" w14:textId="77777777" w:rsidR="00F43C8F" w:rsidRPr="008D190B" w:rsidRDefault="00F43C8F" w:rsidP="00F43C8F">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Product pricing</w:t>
      </w:r>
    </w:p>
    <w:p w14:paraId="0FDEA41C" w14:textId="77777777" w:rsidR="00F43C8F" w:rsidRPr="008D190B" w:rsidRDefault="00F43C8F" w:rsidP="00F43C8F">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Employee relations</w:t>
      </w:r>
    </w:p>
    <w:p w14:paraId="40338FF8" w14:textId="77777777" w:rsidR="00F43C8F" w:rsidRPr="008D190B" w:rsidRDefault="00F43C8F" w:rsidP="00F43C8F">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Inventory management</w:t>
      </w:r>
    </w:p>
    <w:p w14:paraId="366E4A33" w14:textId="306E217D" w:rsidR="00244BAB" w:rsidRPr="008D190B" w:rsidRDefault="00F43C8F" w:rsidP="00F43C8F">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Marketing strategy</w:t>
      </w:r>
    </w:p>
    <w:p w14:paraId="0DD60CD5" w14:textId="05CF36F7" w:rsidR="0060654E" w:rsidRPr="008D190B" w:rsidRDefault="0060654E" w:rsidP="00F43C8F">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External validity</w:t>
      </w:r>
    </w:p>
    <w:p w14:paraId="763E4E57" w14:textId="77777777" w:rsidR="00817EB6" w:rsidRPr="008D190B" w:rsidRDefault="00817EB6" w:rsidP="005C4D6E">
      <w:pPr>
        <w:autoSpaceDE w:val="0"/>
        <w:autoSpaceDN w:val="0"/>
        <w:adjustRightInd w:val="0"/>
        <w:spacing w:after="0" w:line="240" w:lineRule="auto"/>
        <w:rPr>
          <w:rFonts w:ascii="Aptos Narrow" w:hAnsi="Aptos Narrow" w:cs="AppleSystemUIFont"/>
          <w:sz w:val="18"/>
          <w:szCs w:val="18"/>
        </w:rPr>
      </w:pPr>
    </w:p>
    <w:p w14:paraId="5702DCBB" w14:textId="78DD5FC1" w:rsidR="00817EB6"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AppleSystemUIFont"/>
          <w:sz w:val="24"/>
          <w:szCs w:val="24"/>
        </w:rPr>
        <w:t>46</w:t>
      </w:r>
      <w:r w:rsidRPr="008D190B">
        <w:rPr>
          <w:rFonts w:ascii="Aptos Narrow" w:hAnsi="Aptos Narrow" w:cs="Times New Roman"/>
          <w:color w:val="232020"/>
          <w:sz w:val="24"/>
          <w:szCs w:val="24"/>
        </w:rPr>
        <w:t>. This organizational goal in performance management aims to identify training needs, provide performance feedback, and discuss individual strengths and weaknesses.</w:t>
      </w:r>
    </w:p>
    <w:p w14:paraId="64AAF212" w14:textId="77777777" w:rsidR="00817EB6"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271120B5"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A. Between-person uses</w:t>
      </w:r>
    </w:p>
    <w:p w14:paraId="2EF8AA37"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B. Within-person uses</w:t>
      </w:r>
    </w:p>
    <w:p w14:paraId="02807088"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C. Systems-maintenance uses</w:t>
      </w:r>
    </w:p>
    <w:p w14:paraId="62641165" w14:textId="1AD65931"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D. Strategic uses</w:t>
      </w:r>
    </w:p>
    <w:p w14:paraId="26EDB3D8" w14:textId="67BF7BB2"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External validity</w:t>
      </w:r>
    </w:p>
    <w:p w14:paraId="592FBF3F" w14:textId="77777777" w:rsidR="006310ED" w:rsidRPr="008D190B" w:rsidRDefault="006310ED" w:rsidP="006310ED">
      <w:pPr>
        <w:autoSpaceDE w:val="0"/>
        <w:autoSpaceDN w:val="0"/>
        <w:adjustRightInd w:val="0"/>
        <w:spacing w:after="0" w:line="240" w:lineRule="auto"/>
        <w:jc w:val="both"/>
        <w:rPr>
          <w:rFonts w:ascii="Aptos Narrow" w:hAnsi="Aptos Narrow" w:cs="AppleSystemUIFont"/>
          <w:sz w:val="18"/>
          <w:szCs w:val="18"/>
        </w:rPr>
      </w:pPr>
    </w:p>
    <w:p w14:paraId="2957F650" w14:textId="5E777DB5" w:rsidR="00244BAB" w:rsidRPr="008D190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lastRenderedPageBreak/>
        <w:t xml:space="preserve">47. </w:t>
      </w:r>
      <w:r w:rsidR="00244BAB" w:rsidRPr="008D190B">
        <w:rPr>
          <w:rFonts w:ascii="Aptos Narrow" w:hAnsi="Aptos Narrow" w:cs="AppleSystemUIFont"/>
          <w:sz w:val="24"/>
          <w:szCs w:val="24"/>
        </w:rPr>
        <w:t>The primary goal of human resource development is to:</w:t>
      </w:r>
    </w:p>
    <w:p w14:paraId="74A2C8B4" w14:textId="77777777" w:rsidR="006310ED" w:rsidRPr="008D190B"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092357CF" w14:textId="77777777" w:rsidR="006310ED"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Increase market share</w:t>
      </w:r>
    </w:p>
    <w:p w14:paraId="116E6A4A" w14:textId="77777777" w:rsidR="006310ED"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Improve employee performance and career growth</w:t>
      </w:r>
    </w:p>
    <w:p w14:paraId="071463E5" w14:textId="77777777" w:rsidR="006310ED"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Maximize short-term profits</w:t>
      </w:r>
    </w:p>
    <w:p w14:paraId="0DCA2BDB" w14:textId="4E4E5A99" w:rsidR="00244BAB"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Enhance product features</w:t>
      </w:r>
    </w:p>
    <w:p w14:paraId="79E83107" w14:textId="08761C3B" w:rsidR="0060654E" w:rsidRPr="008D190B" w:rsidRDefault="0060654E"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20013678" w14:textId="77777777" w:rsidR="00244BAB" w:rsidRPr="008D190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69935F20" w14:textId="5DA8CC33" w:rsidR="00244BAB" w:rsidRPr="008D190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48. </w:t>
      </w:r>
      <w:r w:rsidR="00244BAB" w:rsidRPr="008D190B">
        <w:rPr>
          <w:rFonts w:ascii="Aptos Narrow" w:hAnsi="Aptos Narrow" w:cs="AppleSystemUIFont"/>
          <w:sz w:val="24"/>
          <w:szCs w:val="24"/>
        </w:rPr>
        <w:t>Organizational transformation requires:</w:t>
      </w:r>
    </w:p>
    <w:p w14:paraId="4D0C36CD" w14:textId="77777777" w:rsidR="006310ED" w:rsidRPr="008D190B"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66E7AF6E" w14:textId="77777777" w:rsidR="006310ED" w:rsidRPr="008D190B" w:rsidRDefault="006310ED" w:rsidP="006310ED">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Minimal leadership involvement</w:t>
      </w:r>
    </w:p>
    <w:p w14:paraId="203AE8F3" w14:textId="77777777" w:rsidR="006310ED" w:rsidRPr="008D190B" w:rsidRDefault="006310ED" w:rsidP="006310ED">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Strong leadership and commitment</w:t>
      </w:r>
    </w:p>
    <w:p w14:paraId="2BDDDA5C" w14:textId="77777777" w:rsidR="006310ED" w:rsidRPr="008D190B" w:rsidRDefault="006310ED" w:rsidP="006310ED">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Ignoring market trends</w:t>
      </w:r>
    </w:p>
    <w:p w14:paraId="2E433853" w14:textId="36DD747E" w:rsidR="00244BAB" w:rsidRPr="008D190B" w:rsidRDefault="006310ED" w:rsidP="006310ED">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Avoiding employee input</w:t>
      </w:r>
    </w:p>
    <w:p w14:paraId="492B04A1" w14:textId="40DFDE86" w:rsidR="006310ED" w:rsidRPr="008D190B" w:rsidRDefault="006310ED" w:rsidP="006310ED">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Limited appraisal</w:t>
      </w:r>
    </w:p>
    <w:p w14:paraId="2EBA592B" w14:textId="77777777" w:rsidR="006310ED" w:rsidRPr="008D190B" w:rsidRDefault="006310ED" w:rsidP="006310ED">
      <w:pPr>
        <w:autoSpaceDE w:val="0"/>
        <w:autoSpaceDN w:val="0"/>
        <w:adjustRightInd w:val="0"/>
        <w:spacing w:after="0" w:line="240" w:lineRule="auto"/>
        <w:rPr>
          <w:rFonts w:ascii="Aptos Narrow" w:hAnsi="Aptos Narrow" w:cs="AppleSystemUIFont"/>
          <w:sz w:val="18"/>
          <w:szCs w:val="18"/>
        </w:rPr>
      </w:pPr>
    </w:p>
    <w:p w14:paraId="6AB7143A" w14:textId="074F2895" w:rsidR="00244BAB" w:rsidRPr="008D190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49. </w:t>
      </w:r>
      <w:r w:rsidR="00244BAB" w:rsidRPr="008D190B">
        <w:rPr>
          <w:rFonts w:ascii="Aptos Narrow" w:hAnsi="Aptos Narrow" w:cs="AppleSystemUIFont"/>
          <w:sz w:val="24"/>
          <w:szCs w:val="24"/>
        </w:rPr>
        <w:t>A successful organizational transformation is often marked by:</w:t>
      </w:r>
    </w:p>
    <w:p w14:paraId="4FC1A89C" w14:textId="77777777" w:rsidR="006310ED" w:rsidRPr="008D190B"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51AD33AF" w14:textId="77777777" w:rsidR="006310ED"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Short-term success only</w:t>
      </w:r>
    </w:p>
    <w:p w14:paraId="238D6B0D" w14:textId="77777777" w:rsidR="006310ED"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Sustained long-term performance improvements</w:t>
      </w:r>
    </w:p>
    <w:p w14:paraId="2F80F783" w14:textId="77777777" w:rsidR="006310ED"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Temporary changes</w:t>
      </w:r>
    </w:p>
    <w:p w14:paraId="043CC7B4" w14:textId="716C3606" w:rsidR="00244BAB"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Superficial adjustments</w:t>
      </w:r>
    </w:p>
    <w:p w14:paraId="2AC5FA6A" w14:textId="3EE4A9FC" w:rsidR="00244BAB" w:rsidRPr="008D190B" w:rsidRDefault="006310ED" w:rsidP="006310ED">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023549" w:rsidRPr="008D190B">
        <w:rPr>
          <w:rFonts w:ascii="Aptos Narrow" w:hAnsi="Aptos Narrow" w:cs="AppleSystemUIFont"/>
          <w:i/>
          <w:iCs/>
          <w:sz w:val="24"/>
          <w:szCs w:val="24"/>
        </w:rPr>
        <w:t>Productive employees</w:t>
      </w:r>
    </w:p>
    <w:p w14:paraId="5624249C" w14:textId="77777777" w:rsidR="00023549" w:rsidRPr="008D190B" w:rsidRDefault="00023549" w:rsidP="006310ED">
      <w:pPr>
        <w:autoSpaceDE w:val="0"/>
        <w:autoSpaceDN w:val="0"/>
        <w:adjustRightInd w:val="0"/>
        <w:spacing w:after="0" w:line="240" w:lineRule="auto"/>
        <w:jc w:val="both"/>
        <w:rPr>
          <w:rFonts w:ascii="Aptos Narrow" w:hAnsi="Aptos Narrow" w:cs="AppleSystemUIFont"/>
          <w:sz w:val="18"/>
          <w:szCs w:val="18"/>
        </w:rPr>
      </w:pPr>
    </w:p>
    <w:p w14:paraId="08248CED" w14:textId="340DE3F1" w:rsidR="00244BAB" w:rsidRPr="008D190B" w:rsidRDefault="00023549" w:rsidP="00023549">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50. </w:t>
      </w:r>
      <w:r w:rsidR="00244BAB" w:rsidRPr="008D190B">
        <w:rPr>
          <w:rFonts w:ascii="Aptos Narrow" w:hAnsi="Aptos Narrow" w:cs="AppleSystemUIFont"/>
          <w:sz w:val="24"/>
          <w:szCs w:val="24"/>
        </w:rPr>
        <w:t xml:space="preserve">An employee </w:t>
      </w:r>
      <w:r w:rsidRPr="008D190B">
        <w:rPr>
          <w:rFonts w:ascii="Aptos Narrow" w:hAnsi="Aptos Narrow" w:cs="AppleSystemUIFont"/>
          <w:sz w:val="24"/>
          <w:szCs w:val="24"/>
        </w:rPr>
        <w:t>consistently performs</w:t>
      </w:r>
      <w:r w:rsidR="00244BAB" w:rsidRPr="008D190B">
        <w:rPr>
          <w:rFonts w:ascii="Aptos Narrow" w:hAnsi="Aptos Narrow" w:cs="AppleSystemUIFont"/>
          <w:sz w:val="24"/>
          <w:szCs w:val="24"/>
        </w:rPr>
        <w:t xml:space="preserve"> well but </w:t>
      </w:r>
      <w:r w:rsidRPr="008D190B">
        <w:rPr>
          <w:rFonts w:ascii="Aptos Narrow" w:hAnsi="Aptos Narrow" w:cs="AppleSystemUIFont"/>
          <w:sz w:val="24"/>
          <w:szCs w:val="24"/>
        </w:rPr>
        <w:t>desires</w:t>
      </w:r>
      <w:r w:rsidR="00244BAB" w:rsidRPr="008D190B">
        <w:rPr>
          <w:rFonts w:ascii="Aptos Narrow" w:hAnsi="Aptos Narrow" w:cs="AppleSystemUIFont"/>
          <w:sz w:val="24"/>
          <w:szCs w:val="24"/>
        </w:rPr>
        <w:t xml:space="preserve"> to develop new skills and advance their career. What is the best course of action?</w:t>
      </w:r>
    </w:p>
    <w:p w14:paraId="6EC91B6C" w14:textId="77777777" w:rsidR="00023549" w:rsidRPr="008D190B" w:rsidRDefault="00023549" w:rsidP="00023549">
      <w:pPr>
        <w:autoSpaceDE w:val="0"/>
        <w:autoSpaceDN w:val="0"/>
        <w:adjustRightInd w:val="0"/>
        <w:spacing w:after="0" w:line="240" w:lineRule="auto"/>
        <w:ind w:firstLine="360"/>
        <w:jc w:val="both"/>
        <w:rPr>
          <w:rFonts w:ascii="Aptos Narrow" w:hAnsi="Aptos Narrow" w:cs="AppleSystemUIFont"/>
          <w:sz w:val="14"/>
          <w:szCs w:val="14"/>
        </w:rPr>
      </w:pPr>
    </w:p>
    <w:p w14:paraId="13DE30A8" w14:textId="77777777" w:rsidR="00023549" w:rsidRPr="008D190B"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Inform them that their current role does not require additional skills.</w:t>
      </w:r>
    </w:p>
    <w:p w14:paraId="4F7F0FAF" w14:textId="77777777" w:rsidR="00023549" w:rsidRPr="008D190B"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Provide opportunities for them to attend relevant training programs and offer mentorship to support their career development.</w:t>
      </w:r>
    </w:p>
    <w:p w14:paraId="069E014A" w14:textId="77777777" w:rsidR="00023549" w:rsidRPr="008D190B"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Assign them additional responsibilities without any training.</w:t>
      </w:r>
    </w:p>
    <w:p w14:paraId="4D22586C" w14:textId="0AE48C40" w:rsidR="00244BAB" w:rsidRPr="008D190B"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Suggest they seek development opportunities outside the company.</w:t>
      </w:r>
    </w:p>
    <w:p w14:paraId="012D7B2A" w14:textId="47D5ECC4" w:rsidR="00023549" w:rsidRPr="008D190B" w:rsidRDefault="00023549" w:rsidP="00023549">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7B9B04F7" w14:textId="77777777" w:rsidR="00023549" w:rsidRPr="008D190B" w:rsidRDefault="00023549" w:rsidP="00023549">
      <w:pPr>
        <w:autoSpaceDE w:val="0"/>
        <w:autoSpaceDN w:val="0"/>
        <w:adjustRightInd w:val="0"/>
        <w:spacing w:after="0" w:line="240" w:lineRule="auto"/>
        <w:rPr>
          <w:rFonts w:ascii="Aptos Narrow" w:hAnsi="Aptos Narrow" w:cs="AppleSystemUIFont"/>
          <w:sz w:val="18"/>
          <w:szCs w:val="18"/>
        </w:rPr>
      </w:pPr>
    </w:p>
    <w:p w14:paraId="570665E4" w14:textId="099AB8AC" w:rsidR="00244BAB" w:rsidRPr="008D190B" w:rsidRDefault="00023549" w:rsidP="00023549">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51. </w:t>
      </w:r>
      <w:r w:rsidR="00244BAB" w:rsidRPr="008D190B">
        <w:rPr>
          <w:rFonts w:ascii="Aptos Narrow" w:hAnsi="Aptos Narrow" w:cs="AppleSystemUIFont"/>
          <w:sz w:val="24"/>
          <w:szCs w:val="24"/>
        </w:rPr>
        <w:t>In Maslow's Hierarchy of Needs, which need is at the top of the pyramid?</w:t>
      </w:r>
    </w:p>
    <w:p w14:paraId="61100BFE" w14:textId="77777777" w:rsidR="00FD4767" w:rsidRPr="008D190B" w:rsidRDefault="00FD4767" w:rsidP="00023549">
      <w:pPr>
        <w:autoSpaceDE w:val="0"/>
        <w:autoSpaceDN w:val="0"/>
        <w:adjustRightInd w:val="0"/>
        <w:spacing w:after="0" w:line="240" w:lineRule="auto"/>
        <w:ind w:firstLine="360"/>
        <w:jc w:val="both"/>
        <w:rPr>
          <w:rFonts w:ascii="Aptos Narrow" w:hAnsi="Aptos Narrow" w:cs="AppleSystemUIFont"/>
          <w:sz w:val="14"/>
          <w:szCs w:val="14"/>
        </w:rPr>
      </w:pPr>
    </w:p>
    <w:p w14:paraId="28850D18"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Safety</w:t>
      </w:r>
    </w:p>
    <w:p w14:paraId="1E8A1DA1"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Love/Belonging</w:t>
      </w:r>
    </w:p>
    <w:p w14:paraId="0BA81A45"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Esteem</w:t>
      </w:r>
    </w:p>
    <w:p w14:paraId="1CDD4D61" w14:textId="3CAF88C7" w:rsidR="00244BAB"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Self-Actualization</w:t>
      </w:r>
    </w:p>
    <w:p w14:paraId="05C9DD37" w14:textId="3BA3B28F"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Self-efficacy</w:t>
      </w:r>
    </w:p>
    <w:p w14:paraId="70EE551B" w14:textId="77777777" w:rsidR="00244BAB" w:rsidRPr="008D190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0243E8F8" w14:textId="5EDFE7FB" w:rsidR="00244BAB" w:rsidRPr="008D190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52. </w:t>
      </w:r>
      <w:r w:rsidR="00244BAB" w:rsidRPr="008D190B">
        <w:rPr>
          <w:rFonts w:ascii="Aptos Narrow" w:hAnsi="Aptos Narrow" w:cs="AppleSystemUIFont"/>
          <w:sz w:val="24"/>
          <w:szCs w:val="24"/>
        </w:rPr>
        <w:t>Organizational transformation typically aims to:</w:t>
      </w:r>
    </w:p>
    <w:p w14:paraId="046DB8EA" w14:textId="77777777" w:rsidR="00FD4767" w:rsidRPr="008D190B"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0684043B"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Address immediate issues only</w:t>
      </w:r>
    </w:p>
    <w:p w14:paraId="129A101A"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Foster innovation and agility</w:t>
      </w:r>
    </w:p>
    <w:p w14:paraId="7D74D8F7"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Maintain current operational methods</w:t>
      </w:r>
    </w:p>
    <w:p w14:paraId="58D62FB7" w14:textId="6DCEB7BC" w:rsidR="00244BAB"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Focus on short-term objectives</w:t>
      </w:r>
    </w:p>
    <w:p w14:paraId="6F905314" w14:textId="69873F2B"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5BA57724" w14:textId="77777777" w:rsidR="00FD4767" w:rsidRPr="008D190B" w:rsidRDefault="00FD4767" w:rsidP="00FD4767">
      <w:pPr>
        <w:autoSpaceDE w:val="0"/>
        <w:autoSpaceDN w:val="0"/>
        <w:adjustRightInd w:val="0"/>
        <w:spacing w:after="0" w:line="240" w:lineRule="auto"/>
        <w:rPr>
          <w:rFonts w:ascii="Aptos Narrow" w:hAnsi="Aptos Narrow" w:cs="AppleSystemUIFont"/>
          <w:sz w:val="18"/>
          <w:szCs w:val="18"/>
        </w:rPr>
      </w:pPr>
    </w:p>
    <w:p w14:paraId="653E8D7C" w14:textId="512C8DC7" w:rsidR="00244BAB" w:rsidRPr="008D190B" w:rsidRDefault="00FD4767" w:rsidP="00FD4767">
      <w:pPr>
        <w:autoSpaceDE w:val="0"/>
        <w:autoSpaceDN w:val="0"/>
        <w:adjustRightInd w:val="0"/>
        <w:spacing w:after="0" w:line="240" w:lineRule="auto"/>
        <w:ind w:firstLine="360"/>
        <w:rPr>
          <w:rFonts w:ascii="Aptos Narrow" w:hAnsi="Aptos Narrow" w:cs="AppleSystemUIFont"/>
          <w:sz w:val="24"/>
          <w:szCs w:val="24"/>
        </w:rPr>
      </w:pPr>
      <w:r w:rsidRPr="008D190B">
        <w:rPr>
          <w:rFonts w:ascii="Aptos Narrow" w:hAnsi="Aptos Narrow" w:cs="AppleSystemUIFont"/>
          <w:sz w:val="24"/>
          <w:szCs w:val="24"/>
        </w:rPr>
        <w:t xml:space="preserve">53. </w:t>
      </w:r>
      <w:r w:rsidR="00244BAB" w:rsidRPr="008D190B">
        <w:rPr>
          <w:rFonts w:ascii="Aptos Narrow" w:hAnsi="Aptos Narrow" w:cs="AppleSystemUIFont"/>
          <w:sz w:val="24"/>
          <w:szCs w:val="24"/>
        </w:rPr>
        <w:t>Which of the following is NOT a typical aspect of organizational transformation?</w:t>
      </w:r>
    </w:p>
    <w:p w14:paraId="79CF36F9" w14:textId="77777777" w:rsidR="00FD4767" w:rsidRPr="008D190B" w:rsidRDefault="00FD4767" w:rsidP="00FD4767">
      <w:pPr>
        <w:autoSpaceDE w:val="0"/>
        <w:autoSpaceDN w:val="0"/>
        <w:adjustRightInd w:val="0"/>
        <w:spacing w:after="0" w:line="240" w:lineRule="auto"/>
        <w:ind w:firstLine="360"/>
        <w:rPr>
          <w:rFonts w:ascii="Aptos Narrow" w:hAnsi="Aptos Narrow" w:cs="AppleSystemUIFont"/>
          <w:sz w:val="14"/>
          <w:szCs w:val="14"/>
        </w:rPr>
      </w:pPr>
    </w:p>
    <w:p w14:paraId="48871BCF" w14:textId="77777777" w:rsidR="00FD4767"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Fundamental shift in organizational culture</w:t>
      </w:r>
    </w:p>
    <w:p w14:paraId="25F2EAD9" w14:textId="77777777" w:rsidR="00FD4767"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Comprehensive changes in operational processes</w:t>
      </w:r>
    </w:p>
    <w:p w14:paraId="178E7E6E" w14:textId="77777777" w:rsidR="00FD4767"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Incremental performance tweaks</w:t>
      </w:r>
    </w:p>
    <w:p w14:paraId="524FE0C5" w14:textId="2D602F7C" w:rsidR="00244BAB"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Strategic realignment with market demands</w:t>
      </w:r>
    </w:p>
    <w:p w14:paraId="5293453E" w14:textId="5DD43EA7" w:rsidR="00FD4767"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2C2CA707" w14:textId="77777777" w:rsidR="00FD4767" w:rsidRPr="008D190B" w:rsidRDefault="00FD4767" w:rsidP="00FD4767">
      <w:pPr>
        <w:autoSpaceDE w:val="0"/>
        <w:autoSpaceDN w:val="0"/>
        <w:adjustRightInd w:val="0"/>
        <w:spacing w:after="0" w:line="240" w:lineRule="auto"/>
        <w:rPr>
          <w:rFonts w:ascii="Aptos Narrow" w:hAnsi="Aptos Narrow" w:cs="AppleSystemUIFont"/>
          <w:sz w:val="18"/>
          <w:szCs w:val="18"/>
        </w:rPr>
      </w:pPr>
    </w:p>
    <w:p w14:paraId="7C27D0A8" w14:textId="5376F6B7" w:rsidR="00244BAB" w:rsidRPr="008D190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54. </w:t>
      </w:r>
      <w:r w:rsidR="00244BAB" w:rsidRPr="008D190B">
        <w:rPr>
          <w:rFonts w:ascii="Aptos Narrow" w:hAnsi="Aptos Narrow" w:cs="AppleSystemUIFont"/>
          <w:sz w:val="24"/>
          <w:szCs w:val="24"/>
        </w:rPr>
        <w:t>Which of the following best defines human resource management?</w:t>
      </w:r>
    </w:p>
    <w:p w14:paraId="38CF01A1" w14:textId="77777777" w:rsidR="00FD4767" w:rsidRPr="008D190B"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3358A76E" w14:textId="77777777" w:rsidR="00FD4767"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Managing the company's finances</w:t>
      </w:r>
    </w:p>
    <w:p w14:paraId="33492EFA" w14:textId="3D677499" w:rsidR="00244BAB"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Overseeing the recruitment, training, and welfare of employees</w:t>
      </w:r>
    </w:p>
    <w:p w14:paraId="08A4D1E6" w14:textId="77777777" w:rsidR="00FD4767"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Developing marketing strategies</w:t>
      </w:r>
    </w:p>
    <w:p w14:paraId="0D3D66AC" w14:textId="66D12DDA" w:rsidR="00244BAB"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Managing customer relationships</w:t>
      </w:r>
    </w:p>
    <w:p w14:paraId="07988232" w14:textId="1745FA73" w:rsidR="00244BAB" w:rsidRPr="008D190B" w:rsidRDefault="00FD4767" w:rsidP="00FD4767">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Employee input is not welcome</w:t>
      </w:r>
    </w:p>
    <w:p w14:paraId="7F0B95E6"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18"/>
          <w:szCs w:val="18"/>
        </w:rPr>
      </w:pPr>
    </w:p>
    <w:p w14:paraId="00C76400" w14:textId="2416C1CE" w:rsidR="00244BAB" w:rsidRPr="008D190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55. </w:t>
      </w:r>
      <w:r w:rsidR="00244BAB" w:rsidRPr="008D190B">
        <w:rPr>
          <w:rFonts w:ascii="Aptos Narrow" w:hAnsi="Aptos Narrow" w:cs="AppleSystemUIFont"/>
          <w:sz w:val="24"/>
          <w:szCs w:val="24"/>
        </w:rPr>
        <w:t>Which of the following is a key function of human resource management?</w:t>
      </w:r>
    </w:p>
    <w:p w14:paraId="12E7E241" w14:textId="77777777" w:rsidR="00FD4767" w:rsidRPr="008D190B"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453F9A98"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Market analysis</w:t>
      </w:r>
    </w:p>
    <w:p w14:paraId="772A7F9E"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Recruitment and selection</w:t>
      </w:r>
    </w:p>
    <w:p w14:paraId="320B3A7B" w14:textId="77777777" w:rsidR="00FD4767"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Product development</w:t>
      </w:r>
    </w:p>
    <w:p w14:paraId="0394282B" w14:textId="25804BEA" w:rsidR="00244BAB" w:rsidRPr="008D190B" w:rsidRDefault="00FD4767" w:rsidP="00FD476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Financial auditing</w:t>
      </w:r>
    </w:p>
    <w:p w14:paraId="65D5ACA5" w14:textId="7063CABB" w:rsidR="00244BAB" w:rsidRPr="008D190B" w:rsidRDefault="00FD4767"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BA45E3" w:rsidRPr="008D190B">
        <w:rPr>
          <w:rFonts w:ascii="Aptos Narrow" w:hAnsi="Aptos Narrow" w:cs="AppleSystemUIFont"/>
          <w:i/>
          <w:iCs/>
          <w:sz w:val="24"/>
          <w:szCs w:val="24"/>
        </w:rPr>
        <w:t>Short-range planning</w:t>
      </w:r>
    </w:p>
    <w:p w14:paraId="2BCF8CB6" w14:textId="77777777" w:rsidR="00BA45E3" w:rsidRPr="008D190B" w:rsidRDefault="00BA45E3" w:rsidP="00244BAB">
      <w:pPr>
        <w:autoSpaceDE w:val="0"/>
        <w:autoSpaceDN w:val="0"/>
        <w:adjustRightInd w:val="0"/>
        <w:spacing w:after="0" w:line="240" w:lineRule="auto"/>
        <w:rPr>
          <w:rFonts w:ascii="Aptos Narrow" w:hAnsi="Aptos Narrow" w:cs="AppleSystemUIFont"/>
          <w:i/>
          <w:iCs/>
          <w:sz w:val="18"/>
          <w:szCs w:val="18"/>
        </w:rPr>
      </w:pPr>
    </w:p>
    <w:p w14:paraId="514D2A87" w14:textId="4D3B4E3D" w:rsidR="00244BAB" w:rsidRPr="008D190B" w:rsidRDefault="00BA45E3" w:rsidP="00BA45E3">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56. </w:t>
      </w:r>
      <w:r w:rsidR="00244BAB" w:rsidRPr="008D190B">
        <w:rPr>
          <w:rFonts w:ascii="Aptos Narrow" w:hAnsi="Aptos Narrow" w:cs="AppleSystemUIFont"/>
          <w:sz w:val="24"/>
          <w:szCs w:val="24"/>
        </w:rPr>
        <w:t>A key driver of organizational transformation is:</w:t>
      </w:r>
    </w:p>
    <w:p w14:paraId="10FA7AEF" w14:textId="77777777" w:rsidR="00BA45E3" w:rsidRPr="008D190B" w:rsidRDefault="00BA45E3" w:rsidP="00BA45E3">
      <w:pPr>
        <w:autoSpaceDE w:val="0"/>
        <w:autoSpaceDN w:val="0"/>
        <w:adjustRightInd w:val="0"/>
        <w:spacing w:after="0" w:line="240" w:lineRule="auto"/>
        <w:ind w:firstLine="360"/>
        <w:jc w:val="both"/>
        <w:rPr>
          <w:rFonts w:ascii="Aptos Narrow" w:hAnsi="Aptos Narrow" w:cs="AppleSystemUIFont"/>
          <w:sz w:val="14"/>
          <w:szCs w:val="14"/>
        </w:rPr>
      </w:pPr>
    </w:p>
    <w:p w14:paraId="4E5ACBB0" w14:textId="77777777" w:rsidR="00BA45E3" w:rsidRPr="008D190B" w:rsidRDefault="00BA45E3" w:rsidP="00BA45E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A desire to keep things as they are</w:t>
      </w:r>
    </w:p>
    <w:p w14:paraId="2BC025F7" w14:textId="77777777" w:rsidR="00BA45E3" w:rsidRPr="008D190B" w:rsidRDefault="00BA45E3" w:rsidP="00BA45E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The need for significant, sustainable improvement</w:t>
      </w:r>
    </w:p>
    <w:p w14:paraId="6301A3E6" w14:textId="77777777" w:rsidR="00BA45E3" w:rsidRPr="008D190B" w:rsidRDefault="00BA45E3" w:rsidP="00BA45E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Following trends without analysis</w:t>
      </w:r>
    </w:p>
    <w:p w14:paraId="5CE3FFB6" w14:textId="21EDDCA2" w:rsidR="00244BAB" w:rsidRPr="008D190B" w:rsidRDefault="00BA45E3" w:rsidP="00BA45E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Maintaining current workflows</w:t>
      </w:r>
    </w:p>
    <w:p w14:paraId="5802D3FD" w14:textId="586D9A4A" w:rsidR="00BA45E3" w:rsidRPr="008D190B" w:rsidRDefault="00BA45E3" w:rsidP="00BA45E3">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31D5BEC3" w14:textId="77777777" w:rsidR="00244BAB" w:rsidRPr="008D190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700409EA" w14:textId="7E4CBB24" w:rsidR="00244BAB" w:rsidRPr="008D190B" w:rsidRDefault="00BA45E3" w:rsidP="00BA45E3">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57. </w:t>
      </w:r>
      <w:r w:rsidR="00244BAB" w:rsidRPr="008D190B">
        <w:rPr>
          <w:rFonts w:ascii="Aptos Narrow" w:hAnsi="Aptos Narrow" w:cs="AppleSystemUIFont"/>
          <w:sz w:val="24"/>
          <w:szCs w:val="24"/>
        </w:rPr>
        <w:t>What is the primary purpose of job analysis in HRM?</w:t>
      </w:r>
    </w:p>
    <w:p w14:paraId="6CDC8D9E" w14:textId="77777777" w:rsidR="00BA45E3" w:rsidRPr="008D190B" w:rsidRDefault="00BA45E3" w:rsidP="00BA45E3">
      <w:pPr>
        <w:autoSpaceDE w:val="0"/>
        <w:autoSpaceDN w:val="0"/>
        <w:adjustRightInd w:val="0"/>
        <w:spacing w:after="0" w:line="240" w:lineRule="auto"/>
        <w:ind w:firstLine="360"/>
        <w:jc w:val="both"/>
        <w:rPr>
          <w:rFonts w:ascii="Aptos Narrow" w:hAnsi="Aptos Narrow" w:cs="AppleSystemUIFont"/>
          <w:sz w:val="14"/>
          <w:szCs w:val="14"/>
        </w:rPr>
      </w:pPr>
    </w:p>
    <w:p w14:paraId="4B10983D" w14:textId="77777777" w:rsidR="00BA45E3" w:rsidRPr="008D190B"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To determine the market value of the company</w:t>
      </w:r>
    </w:p>
    <w:p w14:paraId="310ACF28" w14:textId="77777777" w:rsidR="00BA45E3" w:rsidRPr="008D190B"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To identify the skills and responsibilities required for a job</w:t>
      </w:r>
    </w:p>
    <w:p w14:paraId="592DEED5" w14:textId="77777777" w:rsidR="00BA45E3" w:rsidRPr="008D190B"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To create advertising campaigns</w:t>
      </w:r>
    </w:p>
    <w:p w14:paraId="4ADB24F3" w14:textId="0E38D81C" w:rsidR="00244BAB" w:rsidRPr="008D190B" w:rsidRDefault="00BA45E3" w:rsidP="00BA45E3">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To analyze financial performance</w:t>
      </w:r>
    </w:p>
    <w:p w14:paraId="3FD8B304" w14:textId="38D27B9C" w:rsidR="00BA45E3" w:rsidRPr="008D190B" w:rsidRDefault="00BA45E3" w:rsidP="00BA45E3">
      <w:pPr>
        <w:autoSpaceDE w:val="0"/>
        <w:autoSpaceDN w:val="0"/>
        <w:adjustRightInd w:val="0"/>
        <w:spacing w:after="0" w:line="240" w:lineRule="auto"/>
        <w:jc w:val="both"/>
        <w:rPr>
          <w:rFonts w:ascii="Aptos Narrow" w:hAnsi="Aptos Narrow" w:cs="AppleSystemUIFont"/>
          <w:sz w:val="24"/>
          <w:szCs w:val="24"/>
        </w:rPr>
      </w:pPr>
      <w:r w:rsidRPr="008D190B">
        <w:rPr>
          <w:rFonts w:ascii="Aptos Narrow" w:hAnsi="Aptos Narrow" w:cs="AppleSystemUIFont"/>
          <w:i/>
          <w:iCs/>
          <w:sz w:val="24"/>
          <w:szCs w:val="24"/>
        </w:rPr>
        <w:t xml:space="preserve">E. </w:t>
      </w:r>
      <w:r w:rsidR="00E421A6" w:rsidRPr="008D190B">
        <w:rPr>
          <w:rFonts w:ascii="Aptos Narrow" w:hAnsi="Aptos Narrow" w:cs="AppleSystemUIFont"/>
          <w:i/>
          <w:iCs/>
          <w:sz w:val="24"/>
          <w:szCs w:val="24"/>
        </w:rPr>
        <w:t>None of the above</w:t>
      </w:r>
    </w:p>
    <w:p w14:paraId="7819E335" w14:textId="77777777" w:rsidR="00E421A6" w:rsidRPr="008D190B" w:rsidRDefault="00E421A6" w:rsidP="00E421A6">
      <w:pPr>
        <w:autoSpaceDE w:val="0"/>
        <w:autoSpaceDN w:val="0"/>
        <w:adjustRightInd w:val="0"/>
        <w:spacing w:after="0" w:line="240" w:lineRule="auto"/>
        <w:rPr>
          <w:rFonts w:ascii="Aptos Narrow" w:hAnsi="Aptos Narrow" w:cs="AppleSystemUIFont"/>
          <w:sz w:val="18"/>
          <w:szCs w:val="18"/>
        </w:rPr>
      </w:pPr>
    </w:p>
    <w:p w14:paraId="3A55CA2E" w14:textId="42980117" w:rsidR="00244BAB" w:rsidRPr="008D190B" w:rsidRDefault="00E421A6" w:rsidP="00E421A6">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58. </w:t>
      </w:r>
      <w:r w:rsidR="00244BAB" w:rsidRPr="008D190B">
        <w:rPr>
          <w:rFonts w:ascii="Aptos Narrow" w:hAnsi="Aptos Narrow" w:cs="AppleSystemUIFont"/>
          <w:sz w:val="24"/>
          <w:szCs w:val="24"/>
        </w:rPr>
        <w:t xml:space="preserve">Which of the following is an </w:t>
      </w:r>
      <w:r w:rsidRPr="008D190B">
        <w:rPr>
          <w:rFonts w:ascii="Aptos Narrow" w:hAnsi="Aptos Narrow" w:cs="AppleSystemUIFont"/>
          <w:sz w:val="24"/>
          <w:szCs w:val="24"/>
        </w:rPr>
        <w:t>essential</w:t>
      </w:r>
      <w:r w:rsidR="00244BAB" w:rsidRPr="008D190B">
        <w:rPr>
          <w:rFonts w:ascii="Aptos Narrow" w:hAnsi="Aptos Narrow" w:cs="AppleSystemUIFont"/>
          <w:sz w:val="24"/>
          <w:szCs w:val="24"/>
        </w:rPr>
        <w:t xml:space="preserve"> aspect of performance management in HRM?</w:t>
      </w:r>
    </w:p>
    <w:p w14:paraId="1E2F5FE3" w14:textId="77777777" w:rsidR="00E421A6" w:rsidRPr="008D190B" w:rsidRDefault="00E421A6" w:rsidP="00E421A6">
      <w:pPr>
        <w:autoSpaceDE w:val="0"/>
        <w:autoSpaceDN w:val="0"/>
        <w:adjustRightInd w:val="0"/>
        <w:spacing w:after="0" w:line="240" w:lineRule="auto"/>
        <w:ind w:firstLine="360"/>
        <w:jc w:val="both"/>
        <w:rPr>
          <w:rFonts w:ascii="Aptos Narrow" w:hAnsi="Aptos Narrow" w:cs="AppleSystemUIFont"/>
          <w:sz w:val="14"/>
          <w:szCs w:val="14"/>
        </w:rPr>
      </w:pPr>
    </w:p>
    <w:p w14:paraId="083A16BD" w14:textId="1B35BC40" w:rsidR="00244BAB" w:rsidRPr="008D190B"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Increasing product variety</w:t>
      </w:r>
    </w:p>
    <w:p w14:paraId="1A9E2A73" w14:textId="77777777" w:rsidR="00E421A6" w:rsidRPr="008D190B"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Setting employee performance standards and evaluating progress</w:t>
      </w:r>
    </w:p>
    <w:p w14:paraId="3C83BA6D" w14:textId="77777777" w:rsidR="00E421A6" w:rsidRPr="008D190B"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Reducing marketing costs</w:t>
      </w:r>
    </w:p>
    <w:p w14:paraId="28E7FBCB" w14:textId="5BC13775" w:rsidR="00244BAB" w:rsidRPr="008D190B"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Enhancing brand visibility</w:t>
      </w:r>
    </w:p>
    <w:p w14:paraId="3562B813" w14:textId="25DD3208" w:rsidR="00E421A6" w:rsidRPr="008D190B" w:rsidRDefault="00E421A6" w:rsidP="00E421A6">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A97B74" w:rsidRPr="008D190B">
        <w:rPr>
          <w:rFonts w:ascii="Aptos Narrow" w:hAnsi="Aptos Narrow" w:cs="AppleSystemUIFont"/>
          <w:i/>
          <w:iCs/>
          <w:sz w:val="24"/>
          <w:szCs w:val="24"/>
        </w:rPr>
        <w:t>Short-term planning</w:t>
      </w:r>
    </w:p>
    <w:p w14:paraId="77C2254B" w14:textId="77777777" w:rsidR="00A97B74" w:rsidRPr="008D190B" w:rsidRDefault="00A97B74" w:rsidP="00A97B74">
      <w:pPr>
        <w:autoSpaceDE w:val="0"/>
        <w:autoSpaceDN w:val="0"/>
        <w:adjustRightInd w:val="0"/>
        <w:spacing w:after="0" w:line="240" w:lineRule="auto"/>
        <w:jc w:val="both"/>
        <w:rPr>
          <w:rFonts w:ascii="Aptos Narrow" w:hAnsi="Aptos Narrow" w:cs="AppleSystemUIFont"/>
          <w:sz w:val="18"/>
          <w:szCs w:val="18"/>
        </w:rPr>
      </w:pPr>
    </w:p>
    <w:p w14:paraId="0B9566CD" w14:textId="3F2F7E4F" w:rsidR="00244BAB" w:rsidRPr="008D190B" w:rsidRDefault="00A97B74" w:rsidP="00A97B74">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59. </w:t>
      </w:r>
      <w:r w:rsidR="00244BAB" w:rsidRPr="008D190B">
        <w:rPr>
          <w:rFonts w:ascii="Aptos Narrow" w:hAnsi="Aptos Narrow" w:cs="AppleSystemUIFont"/>
          <w:sz w:val="24"/>
          <w:szCs w:val="24"/>
        </w:rPr>
        <w:t>Two employees in your department are having a conflict that is starting to affect their work and the team’s morale. How should you handle this situation?</w:t>
      </w:r>
    </w:p>
    <w:p w14:paraId="027EA3C1" w14:textId="77777777" w:rsidR="00A97B74" w:rsidRPr="008D190B" w:rsidRDefault="00A97B74" w:rsidP="00A97B74">
      <w:pPr>
        <w:autoSpaceDE w:val="0"/>
        <w:autoSpaceDN w:val="0"/>
        <w:adjustRightInd w:val="0"/>
        <w:spacing w:after="0" w:line="240" w:lineRule="auto"/>
        <w:ind w:firstLine="360"/>
        <w:jc w:val="both"/>
        <w:rPr>
          <w:rFonts w:ascii="Aptos Narrow" w:hAnsi="Aptos Narrow" w:cs="AppleSystemUIFont"/>
          <w:sz w:val="14"/>
          <w:szCs w:val="14"/>
        </w:rPr>
      </w:pPr>
    </w:p>
    <w:p w14:paraId="0A6BE8A4" w14:textId="77777777" w:rsidR="00A97B74" w:rsidRPr="008D190B"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Let them work it out on their own.</w:t>
      </w:r>
    </w:p>
    <w:p w14:paraId="6E446F14" w14:textId="77777777" w:rsidR="00A97B74" w:rsidRPr="008D190B"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lastRenderedPageBreak/>
        <w:t xml:space="preserve">B. </w:t>
      </w:r>
      <w:r w:rsidR="00244BAB" w:rsidRPr="008D190B">
        <w:rPr>
          <w:rFonts w:ascii="Aptos Narrow" w:hAnsi="Aptos Narrow" w:cs="AppleSystemUIFont"/>
          <w:i/>
          <w:iCs/>
          <w:sz w:val="24"/>
          <w:szCs w:val="24"/>
        </w:rPr>
        <w:t>Hold a private meeting with both employees to understand the root cause of the conflict and mediate a resolution.</w:t>
      </w:r>
    </w:p>
    <w:p w14:paraId="42A60261" w14:textId="77777777" w:rsidR="00A97B74" w:rsidRPr="008D190B"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Assign them to work on separate projects to avoid further conflict.</w:t>
      </w:r>
    </w:p>
    <w:p w14:paraId="112C2F1E" w14:textId="72D37151" w:rsidR="00244BAB" w:rsidRPr="008D190B" w:rsidRDefault="00A97B74" w:rsidP="00A97B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Ignore the conflict as long as their work is still being completed.</w:t>
      </w:r>
    </w:p>
    <w:p w14:paraId="38781926" w14:textId="67785C76" w:rsidR="000D4FD6" w:rsidRPr="008D190B" w:rsidRDefault="000D4FD6" w:rsidP="00A97B74">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w:t>
      </w:r>
      <w:r w:rsidR="001E0CEF" w:rsidRPr="008D190B">
        <w:rPr>
          <w:rFonts w:ascii="Aptos Narrow" w:hAnsi="Aptos Narrow" w:cs="AppleSystemUIFont"/>
          <w:i/>
          <w:iCs/>
          <w:sz w:val="24"/>
          <w:szCs w:val="24"/>
        </w:rPr>
        <w:t xml:space="preserve"> None of the above</w:t>
      </w:r>
    </w:p>
    <w:p w14:paraId="38634D36" w14:textId="77777777" w:rsidR="001E0CEF" w:rsidRPr="008D190B" w:rsidRDefault="001E0CEF" w:rsidP="001E0CEF">
      <w:pPr>
        <w:autoSpaceDE w:val="0"/>
        <w:autoSpaceDN w:val="0"/>
        <w:adjustRightInd w:val="0"/>
        <w:spacing w:after="0" w:line="240" w:lineRule="auto"/>
        <w:rPr>
          <w:rFonts w:ascii="Aptos Narrow" w:hAnsi="Aptos Narrow" w:cs="AppleSystemUIFont"/>
          <w:sz w:val="18"/>
          <w:szCs w:val="18"/>
        </w:rPr>
      </w:pPr>
    </w:p>
    <w:p w14:paraId="7F0ECDA0" w14:textId="2C755D29" w:rsidR="00244BAB" w:rsidRPr="008D190B" w:rsidRDefault="001E0CEF" w:rsidP="001E0CEF">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60. </w:t>
      </w:r>
      <w:r w:rsidR="00244BAB" w:rsidRPr="008D190B">
        <w:rPr>
          <w:rFonts w:ascii="Aptos Narrow" w:hAnsi="Aptos Narrow" w:cs="AppleSystemUIFont"/>
          <w:sz w:val="24"/>
          <w:szCs w:val="24"/>
        </w:rPr>
        <w:t>Which of the following activities is part of human resource development?</w:t>
      </w:r>
    </w:p>
    <w:p w14:paraId="0EBF5C96" w14:textId="77777777" w:rsidR="00E91C57" w:rsidRPr="008D190B" w:rsidRDefault="00E91C57" w:rsidP="001E0CEF">
      <w:pPr>
        <w:autoSpaceDE w:val="0"/>
        <w:autoSpaceDN w:val="0"/>
        <w:adjustRightInd w:val="0"/>
        <w:spacing w:after="0" w:line="240" w:lineRule="auto"/>
        <w:ind w:firstLine="360"/>
        <w:jc w:val="both"/>
        <w:rPr>
          <w:rFonts w:ascii="Aptos Narrow" w:hAnsi="Aptos Narrow" w:cs="AppleSystemUIFont"/>
          <w:sz w:val="14"/>
          <w:szCs w:val="14"/>
        </w:rPr>
      </w:pPr>
    </w:p>
    <w:p w14:paraId="49EB15FD" w14:textId="77777777" w:rsidR="00E91C57" w:rsidRPr="008D190B" w:rsidRDefault="00E91C57" w:rsidP="00E91C5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Conducting sales promotions</w:t>
      </w:r>
    </w:p>
    <w:p w14:paraId="33F4C505" w14:textId="77777777" w:rsidR="00E91C57" w:rsidRPr="008D190B" w:rsidRDefault="00E91C57" w:rsidP="00E91C5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Leadership training programs</w:t>
      </w:r>
    </w:p>
    <w:p w14:paraId="15D4304A" w14:textId="77777777" w:rsidR="00E91C57" w:rsidRPr="008D190B" w:rsidRDefault="00E91C57" w:rsidP="00E91C5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Managing inventory levels</w:t>
      </w:r>
    </w:p>
    <w:p w14:paraId="05166283" w14:textId="35D28EDC" w:rsidR="00244BAB" w:rsidRPr="008D190B" w:rsidRDefault="00E91C57" w:rsidP="00E91C57">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Designing new products</w:t>
      </w:r>
    </w:p>
    <w:p w14:paraId="46CDE7B9" w14:textId="1E428AF5" w:rsidR="00244BAB" w:rsidRPr="008D190B" w:rsidRDefault="00A74B5A"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2C47D0" w:rsidRPr="008D190B">
        <w:rPr>
          <w:rFonts w:ascii="Aptos Narrow" w:hAnsi="Aptos Narrow" w:cs="AppleSystemUIFont"/>
          <w:i/>
          <w:iCs/>
          <w:sz w:val="24"/>
          <w:szCs w:val="24"/>
        </w:rPr>
        <w:t>Planning human resources</w:t>
      </w:r>
    </w:p>
    <w:p w14:paraId="4028588A" w14:textId="77777777" w:rsidR="002C47D0" w:rsidRPr="008D190B" w:rsidRDefault="002C47D0" w:rsidP="002C47D0">
      <w:pPr>
        <w:autoSpaceDE w:val="0"/>
        <w:autoSpaceDN w:val="0"/>
        <w:adjustRightInd w:val="0"/>
        <w:spacing w:after="0" w:line="240" w:lineRule="auto"/>
        <w:jc w:val="both"/>
        <w:rPr>
          <w:rFonts w:ascii="Aptos Narrow" w:hAnsi="Aptos Narrow" w:cs="AppleSystemUIFont"/>
          <w:sz w:val="18"/>
          <w:szCs w:val="18"/>
        </w:rPr>
      </w:pPr>
    </w:p>
    <w:p w14:paraId="643F7D85" w14:textId="20C5B258"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61.</w:t>
      </w:r>
      <w:r w:rsidRPr="008D190B">
        <w:rPr>
          <w:rFonts w:ascii="Aptos Narrow" w:hAnsi="Aptos Narrow" w:cs="AppleSystemUIFont"/>
          <w:sz w:val="18"/>
          <w:szCs w:val="18"/>
        </w:rPr>
        <w:t xml:space="preserve"> </w:t>
      </w:r>
      <w:r w:rsidR="00244BAB" w:rsidRPr="008D190B">
        <w:rPr>
          <w:rFonts w:ascii="Aptos Narrow" w:hAnsi="Aptos Narrow" w:cs="AppleSystemUIFont"/>
          <w:sz w:val="24"/>
          <w:szCs w:val="24"/>
        </w:rPr>
        <w:t>Your company is implementing a new Human Resource Information System (HRIS) to improve HR processes. Some employees are resistant to using the new system. What is the best way to ensure a smooth transition?</w:t>
      </w:r>
    </w:p>
    <w:p w14:paraId="3DDD7D5E"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44B638FD" w14:textId="77777777" w:rsidR="002C47D0" w:rsidRPr="008D190B"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Mandate immediate use of the new system without any training.</w:t>
      </w:r>
    </w:p>
    <w:p w14:paraId="2EC47B10" w14:textId="67D31E5B" w:rsidR="00244BAB" w:rsidRPr="008D190B"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Provide comprehensive training sessions and ongoing support to help employees become comfortable with the new system.</w:t>
      </w:r>
    </w:p>
    <w:p w14:paraId="31620624" w14:textId="77777777" w:rsidR="002C47D0" w:rsidRPr="008D190B"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Allow employees to choose whether or not they want to use the new system.</w:t>
      </w:r>
    </w:p>
    <w:p w14:paraId="3CFB26EA" w14:textId="7A4E85F4" w:rsidR="00244BAB" w:rsidRPr="008D190B"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Delay the implementation until all employees agree to use the system.</w:t>
      </w:r>
    </w:p>
    <w:p w14:paraId="121B3095" w14:textId="19E31A50" w:rsidR="002C47D0" w:rsidRPr="008D190B" w:rsidRDefault="002C47D0" w:rsidP="002C47D0">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2070831B" w14:textId="77777777" w:rsidR="002C47D0" w:rsidRPr="008D190B" w:rsidRDefault="002C47D0" w:rsidP="002C47D0">
      <w:pPr>
        <w:autoSpaceDE w:val="0"/>
        <w:autoSpaceDN w:val="0"/>
        <w:adjustRightInd w:val="0"/>
        <w:spacing w:after="0" w:line="240" w:lineRule="auto"/>
        <w:rPr>
          <w:rFonts w:ascii="Aptos Narrow" w:hAnsi="Aptos Narrow" w:cs="AppleSystemUIFont"/>
          <w:sz w:val="18"/>
          <w:szCs w:val="18"/>
        </w:rPr>
      </w:pPr>
    </w:p>
    <w:p w14:paraId="3B1AD656" w14:textId="7EB6DEE0"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62. </w:t>
      </w:r>
      <w:r w:rsidR="00244BAB" w:rsidRPr="008D190B">
        <w:rPr>
          <w:rFonts w:ascii="Aptos Narrow" w:hAnsi="Aptos Narrow" w:cs="AppleSystemUIFont"/>
          <w:sz w:val="24"/>
          <w:szCs w:val="24"/>
        </w:rPr>
        <w:t>In HRD, mentoring is primarily used to:</w:t>
      </w:r>
    </w:p>
    <w:p w14:paraId="6B2C82E9"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0C37A077"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Increase sales targets</w:t>
      </w:r>
    </w:p>
    <w:p w14:paraId="3A7CED57"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Develop employee skills and guide career progression</w:t>
      </w:r>
    </w:p>
    <w:p w14:paraId="45B2DAD1"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Analyze market trends</w:t>
      </w:r>
    </w:p>
    <w:p w14:paraId="180BF2B8" w14:textId="1D643E14"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Manage production schedules</w:t>
      </w:r>
    </w:p>
    <w:p w14:paraId="1D6B35DE" w14:textId="295B7D98" w:rsidR="00244BAB" w:rsidRPr="008D190B" w:rsidRDefault="002C47D0"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New product design</w:t>
      </w:r>
    </w:p>
    <w:p w14:paraId="05E461A5"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18"/>
          <w:szCs w:val="18"/>
        </w:rPr>
      </w:pPr>
    </w:p>
    <w:p w14:paraId="34FE41E4" w14:textId="76FA859F"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63. </w:t>
      </w:r>
      <w:r w:rsidR="00244BAB" w:rsidRPr="008D190B">
        <w:rPr>
          <w:rFonts w:ascii="Aptos Narrow" w:hAnsi="Aptos Narrow" w:cs="AppleSystemUIFont"/>
          <w:sz w:val="24"/>
          <w:szCs w:val="24"/>
        </w:rPr>
        <w:t>What is the first step in Kotter's 8-Step Change Model?</w:t>
      </w:r>
    </w:p>
    <w:p w14:paraId="451A4F49"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1807A0E6"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Form a powerful coalition</w:t>
      </w:r>
    </w:p>
    <w:p w14:paraId="2DC7A1B6"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Create a sense of urgency</w:t>
      </w:r>
    </w:p>
    <w:p w14:paraId="5403284E"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Develop a vision and strategy</w:t>
      </w:r>
    </w:p>
    <w:p w14:paraId="685F3FFE" w14:textId="7CB55A46"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Communicate the change vision</w:t>
      </w:r>
    </w:p>
    <w:p w14:paraId="62A11091" w14:textId="4B77F9BD"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Inventory labeling</w:t>
      </w:r>
    </w:p>
    <w:p w14:paraId="166E309A" w14:textId="77777777" w:rsidR="002C47D0" w:rsidRPr="008D190B" w:rsidRDefault="002C47D0" w:rsidP="002C47D0">
      <w:pPr>
        <w:autoSpaceDE w:val="0"/>
        <w:autoSpaceDN w:val="0"/>
        <w:adjustRightInd w:val="0"/>
        <w:spacing w:after="0" w:line="240" w:lineRule="auto"/>
        <w:jc w:val="both"/>
        <w:rPr>
          <w:rFonts w:ascii="Aptos Narrow" w:hAnsi="Aptos Narrow" w:cs="AppleSystemUIFont"/>
          <w:sz w:val="18"/>
          <w:szCs w:val="18"/>
        </w:rPr>
      </w:pPr>
    </w:p>
    <w:p w14:paraId="552C6E71" w14:textId="5568F675"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64. </w:t>
      </w:r>
      <w:r w:rsidR="00244BAB" w:rsidRPr="008D190B">
        <w:rPr>
          <w:rFonts w:ascii="Aptos Narrow" w:hAnsi="Aptos Narrow" w:cs="AppleSystemUIFont"/>
          <w:sz w:val="24"/>
          <w:szCs w:val="24"/>
        </w:rPr>
        <w:t>According to Peter Senge, which of the following is one of the disciplines of a learning organization?</w:t>
      </w:r>
    </w:p>
    <w:p w14:paraId="40DB5489"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19E3CF2E"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Team Learning</w:t>
      </w:r>
    </w:p>
    <w:p w14:paraId="04F75DE6"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Organizational Restructuring</w:t>
      </w:r>
    </w:p>
    <w:p w14:paraId="2C2771E9"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Strategic Planning</w:t>
      </w:r>
    </w:p>
    <w:p w14:paraId="1E99C6AF" w14:textId="245D32C4"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Market Analysis</w:t>
      </w:r>
    </w:p>
    <w:p w14:paraId="64EC05F2" w14:textId="1BDA3EB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Project Analysis</w:t>
      </w:r>
    </w:p>
    <w:p w14:paraId="330471D2" w14:textId="77777777" w:rsidR="002C47D0" w:rsidRPr="008D190B" w:rsidRDefault="002C47D0" w:rsidP="002C47D0">
      <w:pPr>
        <w:autoSpaceDE w:val="0"/>
        <w:autoSpaceDN w:val="0"/>
        <w:adjustRightInd w:val="0"/>
        <w:spacing w:after="0" w:line="240" w:lineRule="auto"/>
        <w:rPr>
          <w:rFonts w:ascii="Aptos Narrow" w:hAnsi="Aptos Narrow" w:cs="AppleSystemUIFont"/>
          <w:sz w:val="18"/>
          <w:szCs w:val="18"/>
        </w:rPr>
      </w:pPr>
    </w:p>
    <w:p w14:paraId="07E68C6A" w14:textId="1825847B"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65. </w:t>
      </w:r>
      <w:r w:rsidR="00244BAB" w:rsidRPr="008D190B">
        <w:rPr>
          <w:rFonts w:ascii="Aptos Narrow" w:hAnsi="Aptos Narrow" w:cs="AppleSystemUIFont"/>
          <w:sz w:val="24"/>
          <w:szCs w:val="24"/>
        </w:rPr>
        <w:t>Which of the following is a key component of a human resource development strategy?</w:t>
      </w:r>
    </w:p>
    <w:p w14:paraId="29C83E5D"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9A1BB68"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Financial investment</w:t>
      </w:r>
    </w:p>
    <w:p w14:paraId="121AD64D"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Employee learning and development programs</w:t>
      </w:r>
    </w:p>
    <w:p w14:paraId="1C0E7E4C"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Market expansion</w:t>
      </w:r>
    </w:p>
    <w:p w14:paraId="13C768FE" w14:textId="494C4B85"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Customer acquisition</w:t>
      </w:r>
    </w:p>
    <w:p w14:paraId="2BF3B88C" w14:textId="2856D2D6"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Comprehensive training</w:t>
      </w:r>
    </w:p>
    <w:p w14:paraId="6FFD2022" w14:textId="77777777" w:rsidR="002C47D0" w:rsidRPr="008D190B" w:rsidRDefault="002C47D0" w:rsidP="002C47D0">
      <w:pPr>
        <w:autoSpaceDE w:val="0"/>
        <w:autoSpaceDN w:val="0"/>
        <w:adjustRightInd w:val="0"/>
        <w:spacing w:after="0" w:line="240" w:lineRule="auto"/>
        <w:rPr>
          <w:rFonts w:ascii="Aptos Narrow" w:hAnsi="Aptos Narrow" w:cs="AppleSystemUIFont"/>
          <w:sz w:val="18"/>
          <w:szCs w:val="18"/>
        </w:rPr>
      </w:pPr>
    </w:p>
    <w:p w14:paraId="5BDCA252" w14:textId="453548C0" w:rsidR="00244BAB" w:rsidRPr="008D190B" w:rsidRDefault="002C47D0" w:rsidP="002C47D0">
      <w:pPr>
        <w:autoSpaceDE w:val="0"/>
        <w:autoSpaceDN w:val="0"/>
        <w:adjustRightInd w:val="0"/>
        <w:spacing w:after="0" w:line="240" w:lineRule="auto"/>
        <w:ind w:firstLine="360"/>
        <w:rPr>
          <w:rFonts w:ascii="Aptos Narrow" w:hAnsi="Aptos Narrow" w:cs="AppleSystemUIFont"/>
          <w:sz w:val="24"/>
          <w:szCs w:val="24"/>
        </w:rPr>
      </w:pPr>
      <w:r w:rsidRPr="008D190B">
        <w:rPr>
          <w:rFonts w:ascii="Aptos Narrow" w:hAnsi="Aptos Narrow" w:cs="AppleSystemUIFont"/>
          <w:sz w:val="24"/>
          <w:szCs w:val="24"/>
        </w:rPr>
        <w:t xml:space="preserve">66. </w:t>
      </w:r>
      <w:r w:rsidR="00244BAB" w:rsidRPr="008D190B">
        <w:rPr>
          <w:rFonts w:ascii="Aptos Narrow" w:hAnsi="Aptos Narrow" w:cs="AppleSystemUIFont"/>
          <w:sz w:val="24"/>
          <w:szCs w:val="24"/>
        </w:rPr>
        <w:t>Which HRD method involves employees rotating through different jobs to gain diverse skills?</w:t>
      </w:r>
    </w:p>
    <w:p w14:paraId="69DEBA57" w14:textId="77777777" w:rsidR="002C47D0" w:rsidRPr="008D190B" w:rsidRDefault="002C47D0" w:rsidP="002C47D0">
      <w:pPr>
        <w:autoSpaceDE w:val="0"/>
        <w:autoSpaceDN w:val="0"/>
        <w:adjustRightInd w:val="0"/>
        <w:spacing w:after="0" w:line="240" w:lineRule="auto"/>
        <w:ind w:firstLine="360"/>
        <w:rPr>
          <w:rFonts w:ascii="Aptos Narrow" w:hAnsi="Aptos Narrow" w:cs="AppleSystemUIFont"/>
          <w:sz w:val="14"/>
          <w:szCs w:val="14"/>
        </w:rPr>
      </w:pPr>
    </w:p>
    <w:p w14:paraId="6305AE5D"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Job rotation</w:t>
      </w:r>
    </w:p>
    <w:p w14:paraId="7F4A7F53"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Job specialization</w:t>
      </w:r>
    </w:p>
    <w:p w14:paraId="11925053"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Job analysis</w:t>
      </w:r>
    </w:p>
    <w:p w14:paraId="15D54A5D" w14:textId="0820A2FE"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Job grading</w:t>
      </w:r>
    </w:p>
    <w:p w14:paraId="5C35E6E3" w14:textId="57F1CD22"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Job description</w:t>
      </w:r>
    </w:p>
    <w:p w14:paraId="2A4FF607" w14:textId="77777777" w:rsidR="002C47D0" w:rsidRPr="008D190B" w:rsidRDefault="002C47D0" w:rsidP="002C47D0">
      <w:pPr>
        <w:autoSpaceDE w:val="0"/>
        <w:autoSpaceDN w:val="0"/>
        <w:adjustRightInd w:val="0"/>
        <w:spacing w:after="0" w:line="240" w:lineRule="auto"/>
        <w:rPr>
          <w:rFonts w:ascii="Aptos Narrow" w:hAnsi="Aptos Narrow" w:cs="AppleSystemUIFont"/>
          <w:sz w:val="18"/>
          <w:szCs w:val="18"/>
        </w:rPr>
      </w:pPr>
    </w:p>
    <w:p w14:paraId="3E08BF3B" w14:textId="4604DBCD"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67. </w:t>
      </w:r>
      <w:r w:rsidR="00244BAB" w:rsidRPr="008D190B">
        <w:rPr>
          <w:rFonts w:ascii="Aptos Narrow" w:hAnsi="Aptos Narrow" w:cs="AppleSystemUIFont"/>
          <w:sz w:val="24"/>
          <w:szCs w:val="24"/>
        </w:rPr>
        <w:t>The process of evaluating and improving employee job performance is known as:</w:t>
      </w:r>
    </w:p>
    <w:p w14:paraId="24EF7156"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6B1D497"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Job Analysis</w:t>
      </w:r>
    </w:p>
    <w:p w14:paraId="509859BA"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Performance Management</w:t>
      </w:r>
    </w:p>
    <w:p w14:paraId="7E426C1C"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Job Restructuring</w:t>
      </w:r>
    </w:p>
    <w:p w14:paraId="7CD10CE9" w14:textId="6B8C02DB"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Performance Coac</w:t>
      </w:r>
      <w:r w:rsidRPr="008D190B">
        <w:rPr>
          <w:rFonts w:ascii="Aptos Narrow" w:hAnsi="Aptos Narrow" w:cs="AppleSystemUIFont"/>
          <w:i/>
          <w:iCs/>
          <w:sz w:val="24"/>
          <w:szCs w:val="24"/>
        </w:rPr>
        <w:t>h</w:t>
      </w:r>
      <w:r w:rsidR="00244BAB" w:rsidRPr="008D190B">
        <w:rPr>
          <w:rFonts w:ascii="Aptos Narrow" w:hAnsi="Aptos Narrow" w:cs="AppleSystemUIFont"/>
          <w:i/>
          <w:iCs/>
          <w:sz w:val="24"/>
          <w:szCs w:val="24"/>
        </w:rPr>
        <w:t>ing</w:t>
      </w:r>
    </w:p>
    <w:p w14:paraId="13BB2F56" w14:textId="39214B6D"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Job hiring</w:t>
      </w:r>
    </w:p>
    <w:p w14:paraId="30C88F0F" w14:textId="77777777" w:rsidR="002C47D0" w:rsidRPr="008D190B" w:rsidRDefault="002C47D0" w:rsidP="002C47D0">
      <w:pPr>
        <w:autoSpaceDE w:val="0"/>
        <w:autoSpaceDN w:val="0"/>
        <w:adjustRightInd w:val="0"/>
        <w:spacing w:after="0" w:line="240" w:lineRule="auto"/>
        <w:rPr>
          <w:rFonts w:ascii="Aptos Narrow" w:hAnsi="Aptos Narrow" w:cs="AppleSystemUIFont"/>
          <w:sz w:val="18"/>
          <w:szCs w:val="18"/>
        </w:rPr>
      </w:pPr>
    </w:p>
    <w:p w14:paraId="5F41E7C1" w14:textId="37D3FB22" w:rsidR="00244BAB" w:rsidRPr="008D190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68. </w:t>
      </w:r>
      <w:r w:rsidR="00244BAB" w:rsidRPr="008D190B">
        <w:rPr>
          <w:rFonts w:ascii="Aptos Narrow" w:hAnsi="Aptos Narrow" w:cs="AppleSystemUIFont"/>
          <w:sz w:val="24"/>
          <w:szCs w:val="24"/>
        </w:rPr>
        <w:t>Which HR function deals with developing future leaders within the organization?</w:t>
      </w:r>
    </w:p>
    <w:p w14:paraId="45AE3D36" w14:textId="77777777" w:rsidR="002C47D0" w:rsidRPr="008D190B"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5469E05"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Career Management</w:t>
      </w:r>
    </w:p>
    <w:p w14:paraId="215A093D"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Leadership Development</w:t>
      </w:r>
    </w:p>
    <w:p w14:paraId="69C781BD" w14:textId="77777777"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Performance Calibration</w:t>
      </w:r>
    </w:p>
    <w:p w14:paraId="551DF8FE" w14:textId="5096F517" w:rsidR="00244BAB"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 xml:space="preserve">Workforce Planning </w:t>
      </w:r>
    </w:p>
    <w:p w14:paraId="637ADD1F" w14:textId="029C6291" w:rsidR="002C47D0" w:rsidRPr="008D190B" w:rsidRDefault="002C47D0" w:rsidP="002C47D0">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B918E1" w:rsidRPr="008D190B">
        <w:rPr>
          <w:rFonts w:ascii="Aptos Narrow" w:hAnsi="Aptos Narrow" w:cs="AppleSystemUIFont"/>
          <w:i/>
          <w:iCs/>
          <w:sz w:val="24"/>
          <w:szCs w:val="24"/>
        </w:rPr>
        <w:t>Training and development</w:t>
      </w:r>
    </w:p>
    <w:p w14:paraId="3C6022CF" w14:textId="77777777" w:rsidR="00B918E1" w:rsidRPr="008D190B" w:rsidRDefault="00B918E1" w:rsidP="00B918E1">
      <w:pPr>
        <w:autoSpaceDE w:val="0"/>
        <w:autoSpaceDN w:val="0"/>
        <w:adjustRightInd w:val="0"/>
        <w:spacing w:after="0" w:line="240" w:lineRule="auto"/>
        <w:rPr>
          <w:rFonts w:ascii="Aptos Narrow" w:hAnsi="Aptos Narrow" w:cs="AppleSystemUIFont"/>
          <w:sz w:val="18"/>
          <w:szCs w:val="18"/>
        </w:rPr>
      </w:pPr>
    </w:p>
    <w:p w14:paraId="0A89A614" w14:textId="181D60A2" w:rsidR="00244BAB" w:rsidRPr="008D190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69. </w:t>
      </w:r>
      <w:r w:rsidR="00244BAB" w:rsidRPr="008D190B">
        <w:rPr>
          <w:rFonts w:ascii="Aptos Narrow" w:hAnsi="Aptos Narrow" w:cs="AppleSystemUIFont"/>
          <w:sz w:val="24"/>
          <w:szCs w:val="24"/>
        </w:rPr>
        <w:t>To foster a culture of continuous improvement, what strategy should your organization adopt?</w:t>
      </w:r>
    </w:p>
    <w:p w14:paraId="6C027B16" w14:textId="77777777" w:rsidR="00B918E1" w:rsidRPr="008D190B"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03869B93" w14:textId="77777777" w:rsidR="00B918E1"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Conduct annual performance reviews without additional feedback mechanisms.</w:t>
      </w:r>
    </w:p>
    <w:p w14:paraId="141F18A1" w14:textId="77777777" w:rsidR="00B918E1"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Implement regular training programs, encourage feedback, and recognize improvements.</w:t>
      </w:r>
    </w:p>
    <w:p w14:paraId="214ACA61" w14:textId="77777777" w:rsidR="00B918E1"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Focus solely on achieving short-term financial goals.</w:t>
      </w:r>
    </w:p>
    <w:p w14:paraId="55EE6B41" w14:textId="25E65F27" w:rsidR="00244BAB"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Avoid making any changes to existing processes to maintain stability.</w:t>
      </w:r>
    </w:p>
    <w:p w14:paraId="36958870" w14:textId="1ABCE194" w:rsidR="00244BAB" w:rsidRPr="008D190B" w:rsidRDefault="00B918E1"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33CD6A93" w14:textId="77777777" w:rsidR="00B918E1" w:rsidRPr="008D190B" w:rsidRDefault="00B918E1" w:rsidP="00B918E1">
      <w:pPr>
        <w:autoSpaceDE w:val="0"/>
        <w:autoSpaceDN w:val="0"/>
        <w:adjustRightInd w:val="0"/>
        <w:spacing w:after="0" w:line="240" w:lineRule="auto"/>
        <w:rPr>
          <w:rFonts w:ascii="Aptos Narrow" w:hAnsi="Aptos Narrow" w:cs="AppleSystemUIFont"/>
          <w:sz w:val="18"/>
          <w:szCs w:val="18"/>
        </w:rPr>
      </w:pPr>
    </w:p>
    <w:p w14:paraId="219FF2C7" w14:textId="6BAFF5AC" w:rsidR="00244BAB" w:rsidRPr="008D190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70. </w:t>
      </w:r>
      <w:r w:rsidR="00244BAB" w:rsidRPr="008D190B">
        <w:rPr>
          <w:rFonts w:ascii="Aptos Narrow" w:hAnsi="Aptos Narrow" w:cs="AppleSystemUIFont"/>
          <w:sz w:val="24"/>
          <w:szCs w:val="24"/>
        </w:rPr>
        <w:t>You notice that an employee's performance has declined over the past few months. What is the most effective way to address this issue?</w:t>
      </w:r>
    </w:p>
    <w:p w14:paraId="31F2022D" w14:textId="77777777" w:rsidR="00B918E1" w:rsidRPr="008D190B"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7FADA15A" w14:textId="77777777" w:rsidR="00B918E1"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Terminate the employee immediately.</w:t>
      </w:r>
    </w:p>
    <w:p w14:paraId="67798937" w14:textId="77777777" w:rsidR="00B918E1"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Provide constructive feedback, identify any obstacles they are facing, and create a performance improvement plan.</w:t>
      </w:r>
    </w:p>
    <w:p w14:paraId="50422442" w14:textId="77777777" w:rsidR="00B918E1"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Ignore the issue and hope it resolves itself.</w:t>
      </w:r>
    </w:p>
    <w:p w14:paraId="7F6E87F0" w14:textId="628732E1" w:rsidR="00244BAB" w:rsidRPr="008D190B" w:rsidRDefault="00B918E1" w:rsidP="00B918E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lastRenderedPageBreak/>
        <w:t xml:space="preserve">D. </w:t>
      </w:r>
      <w:r w:rsidR="00244BAB" w:rsidRPr="008D190B">
        <w:rPr>
          <w:rFonts w:ascii="Aptos Narrow" w:hAnsi="Aptos Narrow" w:cs="AppleSystemUIFont"/>
          <w:i/>
          <w:iCs/>
          <w:sz w:val="24"/>
          <w:szCs w:val="24"/>
        </w:rPr>
        <w:t>Transfer the employee to a different department without addressing the performance issue.</w:t>
      </w:r>
    </w:p>
    <w:p w14:paraId="4E61FEA5" w14:textId="68F305A0" w:rsidR="00244BAB" w:rsidRPr="008D190B" w:rsidRDefault="00B918E1" w:rsidP="00244BAB">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270762FB" w14:textId="77777777" w:rsidR="00B918E1" w:rsidRPr="008D190B" w:rsidRDefault="00B918E1" w:rsidP="00B918E1">
      <w:pPr>
        <w:autoSpaceDE w:val="0"/>
        <w:autoSpaceDN w:val="0"/>
        <w:adjustRightInd w:val="0"/>
        <w:spacing w:after="0" w:line="240" w:lineRule="auto"/>
        <w:rPr>
          <w:rFonts w:ascii="Aptos Narrow" w:hAnsi="Aptos Narrow" w:cs="AppleSystemUIFont"/>
          <w:sz w:val="18"/>
          <w:szCs w:val="18"/>
        </w:rPr>
      </w:pPr>
    </w:p>
    <w:p w14:paraId="6F6A72B9" w14:textId="47453966" w:rsidR="00244BAB" w:rsidRPr="008D190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71. </w:t>
      </w:r>
      <w:r w:rsidR="00244BAB" w:rsidRPr="008D190B">
        <w:rPr>
          <w:rFonts w:ascii="Aptos Narrow" w:hAnsi="Aptos Narrow" w:cs="AppleSystemUIFont"/>
          <w:sz w:val="24"/>
          <w:szCs w:val="24"/>
        </w:rPr>
        <w:t>According to Lewin's Change Management Model, what are the three stages of change?</w:t>
      </w:r>
    </w:p>
    <w:p w14:paraId="1DEE7CEA" w14:textId="77777777" w:rsidR="00B918E1" w:rsidRPr="008D190B"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1419CA2E" w14:textId="77777777" w:rsidR="00B918E1" w:rsidRPr="008D190B" w:rsidRDefault="00B918E1" w:rsidP="00B918E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Plan, Implement, Review</w:t>
      </w:r>
    </w:p>
    <w:p w14:paraId="6DCBD877" w14:textId="77777777" w:rsidR="00B918E1" w:rsidRPr="008D190B" w:rsidRDefault="00B918E1" w:rsidP="00B918E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Unfreeze, Change, Refreeze</w:t>
      </w:r>
    </w:p>
    <w:p w14:paraId="77EECAAC" w14:textId="77777777" w:rsidR="00B918E1" w:rsidRPr="008D190B" w:rsidRDefault="00B918E1" w:rsidP="00B918E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Assess, Execute, Stabilize</w:t>
      </w:r>
    </w:p>
    <w:p w14:paraId="0FE9A917" w14:textId="490FB9FE" w:rsidR="00244BAB" w:rsidRPr="008D190B" w:rsidRDefault="00B918E1" w:rsidP="00B918E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Prepare, Act, Maintain</w:t>
      </w:r>
    </w:p>
    <w:p w14:paraId="120885D0" w14:textId="24F0C122" w:rsidR="00244BAB" w:rsidRPr="008D190B" w:rsidRDefault="00B918E1" w:rsidP="00244BAB">
      <w:pPr>
        <w:autoSpaceDE w:val="0"/>
        <w:autoSpaceDN w:val="0"/>
        <w:adjustRightInd w:val="0"/>
        <w:spacing w:after="0" w:line="240" w:lineRule="auto"/>
        <w:rPr>
          <w:rFonts w:ascii="Aptos Narrow" w:hAnsi="Aptos Narrow" w:cs="AppleSystemUIFont"/>
          <w:sz w:val="24"/>
          <w:szCs w:val="24"/>
        </w:rPr>
      </w:pPr>
      <w:r w:rsidRPr="008D190B">
        <w:rPr>
          <w:rFonts w:ascii="Aptos Narrow" w:hAnsi="Aptos Narrow" w:cs="AppleSystemUIFont"/>
          <w:i/>
          <w:iCs/>
          <w:sz w:val="24"/>
          <w:szCs w:val="24"/>
        </w:rPr>
        <w:t xml:space="preserve">E. </w:t>
      </w:r>
      <w:r w:rsidR="006E474C" w:rsidRPr="008D190B">
        <w:rPr>
          <w:rFonts w:ascii="Aptos Narrow" w:hAnsi="Aptos Narrow" w:cs="AppleSystemUIFont"/>
          <w:i/>
          <w:iCs/>
          <w:sz w:val="24"/>
          <w:szCs w:val="24"/>
        </w:rPr>
        <w:t>Plan, Decide, Execute</w:t>
      </w:r>
    </w:p>
    <w:p w14:paraId="566BDA9B" w14:textId="77777777" w:rsidR="006E474C" w:rsidRPr="008D190B" w:rsidRDefault="006E474C" w:rsidP="00244BAB">
      <w:pPr>
        <w:autoSpaceDE w:val="0"/>
        <w:autoSpaceDN w:val="0"/>
        <w:adjustRightInd w:val="0"/>
        <w:spacing w:after="0" w:line="240" w:lineRule="auto"/>
        <w:rPr>
          <w:rFonts w:ascii="Aptos Narrow" w:hAnsi="Aptos Narrow" w:cs="AppleSystemUIFont"/>
          <w:sz w:val="18"/>
          <w:szCs w:val="18"/>
        </w:rPr>
      </w:pPr>
    </w:p>
    <w:p w14:paraId="6C0247B7" w14:textId="6E8704C5" w:rsidR="00244BAB" w:rsidRPr="008D190B" w:rsidRDefault="006E474C" w:rsidP="006E474C">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72. </w:t>
      </w:r>
      <w:r w:rsidR="00244BAB" w:rsidRPr="008D190B">
        <w:rPr>
          <w:rFonts w:ascii="Aptos Narrow" w:hAnsi="Aptos Narrow" w:cs="AppleSystemUIFont"/>
          <w:sz w:val="24"/>
          <w:szCs w:val="24"/>
        </w:rPr>
        <w:t>Which of the following is NOT one of the elements in the McKinsey 7-S Model?</w:t>
      </w:r>
    </w:p>
    <w:p w14:paraId="1213AD65" w14:textId="77777777" w:rsidR="006E474C" w:rsidRPr="008D190B" w:rsidRDefault="006E474C" w:rsidP="006E474C">
      <w:pPr>
        <w:autoSpaceDE w:val="0"/>
        <w:autoSpaceDN w:val="0"/>
        <w:adjustRightInd w:val="0"/>
        <w:spacing w:after="0" w:line="240" w:lineRule="auto"/>
        <w:ind w:firstLine="360"/>
        <w:jc w:val="both"/>
        <w:rPr>
          <w:rFonts w:ascii="Aptos Narrow" w:hAnsi="Aptos Narrow" w:cs="AppleSystemUIFont"/>
          <w:sz w:val="14"/>
          <w:szCs w:val="14"/>
        </w:rPr>
      </w:pPr>
    </w:p>
    <w:p w14:paraId="329D4301" w14:textId="77777777" w:rsidR="006E474C" w:rsidRPr="008D190B" w:rsidRDefault="006E474C" w:rsidP="006E474C">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Strategy</w:t>
      </w:r>
    </w:p>
    <w:p w14:paraId="2D83FA4C" w14:textId="77777777" w:rsidR="006E474C" w:rsidRPr="008D190B" w:rsidRDefault="006E474C" w:rsidP="006E474C">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Structure</w:t>
      </w:r>
    </w:p>
    <w:p w14:paraId="5E034120" w14:textId="77777777" w:rsidR="006E474C" w:rsidRPr="008D190B" w:rsidRDefault="006E474C" w:rsidP="006E474C">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Systems</w:t>
      </w:r>
    </w:p>
    <w:p w14:paraId="543B6577" w14:textId="7146FA50" w:rsidR="00244BAB" w:rsidRPr="008D190B" w:rsidRDefault="006E474C" w:rsidP="006E474C">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Suppliers</w:t>
      </w:r>
    </w:p>
    <w:p w14:paraId="019B8834" w14:textId="6F80B1D9" w:rsidR="006E474C" w:rsidRPr="008D190B" w:rsidRDefault="006E474C" w:rsidP="006E474C">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51231CD6" w14:textId="77777777" w:rsidR="006E474C" w:rsidRPr="008D190B" w:rsidRDefault="006E474C" w:rsidP="006E474C">
      <w:pPr>
        <w:autoSpaceDE w:val="0"/>
        <w:autoSpaceDN w:val="0"/>
        <w:adjustRightInd w:val="0"/>
        <w:spacing w:after="0" w:line="240" w:lineRule="auto"/>
        <w:rPr>
          <w:rFonts w:ascii="Aptos Narrow" w:hAnsi="Aptos Narrow" w:cs="AppleSystemUIFont"/>
          <w:sz w:val="18"/>
          <w:szCs w:val="18"/>
        </w:rPr>
      </w:pPr>
    </w:p>
    <w:p w14:paraId="59E10A08" w14:textId="67168F0F" w:rsidR="00244BAB" w:rsidRPr="008D190B" w:rsidRDefault="006E474C" w:rsidP="006E474C">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73. </w:t>
      </w:r>
      <w:r w:rsidR="00244BAB" w:rsidRPr="008D190B">
        <w:rPr>
          <w:rFonts w:ascii="Aptos Narrow" w:hAnsi="Aptos Narrow" w:cs="AppleSystemUIFont"/>
          <w:sz w:val="24"/>
          <w:szCs w:val="24"/>
        </w:rPr>
        <w:t>What is the primary focus of group dynamics?</w:t>
      </w:r>
    </w:p>
    <w:p w14:paraId="32BD59EA" w14:textId="77777777" w:rsidR="006E474C" w:rsidRPr="008D190B" w:rsidRDefault="006E474C" w:rsidP="006E474C">
      <w:pPr>
        <w:autoSpaceDE w:val="0"/>
        <w:autoSpaceDN w:val="0"/>
        <w:adjustRightInd w:val="0"/>
        <w:spacing w:after="0" w:line="240" w:lineRule="auto"/>
        <w:ind w:firstLine="360"/>
        <w:jc w:val="both"/>
        <w:rPr>
          <w:rFonts w:ascii="Aptos Narrow" w:hAnsi="Aptos Narrow" w:cs="AppleSystemUIFont"/>
          <w:sz w:val="14"/>
          <w:szCs w:val="14"/>
        </w:rPr>
      </w:pPr>
    </w:p>
    <w:p w14:paraId="428ED7D2" w14:textId="77777777" w:rsidR="006E474C" w:rsidRPr="008D190B"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Individual performance in isolation</w:t>
      </w:r>
    </w:p>
    <w:p w14:paraId="36274176" w14:textId="77777777" w:rsidR="006E474C" w:rsidRPr="008D190B"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Interactions and processes within a group</w:t>
      </w:r>
    </w:p>
    <w:p w14:paraId="4E2AA1FC" w14:textId="77777777" w:rsidR="006E474C" w:rsidRPr="008D190B"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Financial performance of a company</w:t>
      </w:r>
    </w:p>
    <w:p w14:paraId="4C745AE1" w14:textId="2F83229E" w:rsidR="00244BAB" w:rsidRPr="008D190B" w:rsidRDefault="006E474C" w:rsidP="006E474C">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Market competition analysis</w:t>
      </w:r>
    </w:p>
    <w:p w14:paraId="13403F18" w14:textId="0BA4900B" w:rsidR="002E7391" w:rsidRPr="008D190B" w:rsidRDefault="002E7391" w:rsidP="006E474C">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None of the above</w:t>
      </w:r>
    </w:p>
    <w:p w14:paraId="7FB3B9FC" w14:textId="77777777" w:rsidR="002E7391" w:rsidRPr="008D190B" w:rsidRDefault="002E7391" w:rsidP="002E7391">
      <w:pPr>
        <w:autoSpaceDE w:val="0"/>
        <w:autoSpaceDN w:val="0"/>
        <w:adjustRightInd w:val="0"/>
        <w:spacing w:after="0" w:line="240" w:lineRule="auto"/>
        <w:rPr>
          <w:rFonts w:ascii="Aptos Narrow" w:hAnsi="Aptos Narrow" w:cs="AppleSystemUIFont"/>
          <w:sz w:val="18"/>
          <w:szCs w:val="18"/>
        </w:rPr>
      </w:pPr>
    </w:p>
    <w:p w14:paraId="784C3757" w14:textId="01B73E5D" w:rsidR="00244BAB" w:rsidRPr="008D190B" w:rsidRDefault="002E7391" w:rsidP="002E7391">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74. </w:t>
      </w:r>
      <w:r w:rsidR="00244BAB" w:rsidRPr="008D190B">
        <w:rPr>
          <w:rFonts w:ascii="Aptos Narrow" w:hAnsi="Aptos Narrow" w:cs="AppleSystemUIFont"/>
          <w:sz w:val="24"/>
          <w:szCs w:val="24"/>
        </w:rPr>
        <w:t>Which of the following best describes group cohesion?</w:t>
      </w:r>
    </w:p>
    <w:p w14:paraId="4363AC1C" w14:textId="77777777" w:rsidR="002E7391" w:rsidRPr="008D190B" w:rsidRDefault="002E7391" w:rsidP="002E7391">
      <w:pPr>
        <w:autoSpaceDE w:val="0"/>
        <w:autoSpaceDN w:val="0"/>
        <w:adjustRightInd w:val="0"/>
        <w:spacing w:after="0" w:line="240" w:lineRule="auto"/>
        <w:ind w:firstLine="360"/>
        <w:jc w:val="both"/>
        <w:rPr>
          <w:rFonts w:ascii="Aptos Narrow" w:hAnsi="Aptos Narrow" w:cs="AppleSystemUIFont"/>
          <w:sz w:val="14"/>
          <w:szCs w:val="14"/>
        </w:rPr>
      </w:pPr>
    </w:p>
    <w:p w14:paraId="492EB7BC" w14:textId="77777777" w:rsidR="002E7391" w:rsidRPr="008D190B"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The level of conflict within the group</w:t>
      </w:r>
    </w:p>
    <w:p w14:paraId="0A694D94" w14:textId="77777777" w:rsidR="002E7391" w:rsidRPr="008D190B"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The bond that holds group members together</w:t>
      </w:r>
    </w:p>
    <w:p w14:paraId="679FC9FB" w14:textId="77777777" w:rsidR="002E7391" w:rsidRPr="008D190B"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The diversity of opinions within the group</w:t>
      </w:r>
    </w:p>
    <w:p w14:paraId="08AA60AE" w14:textId="4654F8BD" w:rsidR="00244BAB" w:rsidRPr="008D190B"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The hierarchical structure of the group</w:t>
      </w:r>
    </w:p>
    <w:p w14:paraId="307BBD3D" w14:textId="77777777" w:rsidR="002E7391" w:rsidRPr="008D190B" w:rsidRDefault="002E7391" w:rsidP="002E7391">
      <w:pPr>
        <w:autoSpaceDE w:val="0"/>
        <w:autoSpaceDN w:val="0"/>
        <w:adjustRightInd w:val="0"/>
        <w:spacing w:after="0" w:line="240" w:lineRule="auto"/>
        <w:jc w:val="both"/>
        <w:rPr>
          <w:rFonts w:ascii="Aptos Narrow" w:hAnsi="Aptos Narrow" w:cs="AppleSystemUIFont"/>
          <w:i/>
          <w:iCs/>
          <w:sz w:val="24"/>
          <w:szCs w:val="24"/>
        </w:rPr>
      </w:pPr>
      <w:r w:rsidRPr="008D190B">
        <w:rPr>
          <w:rFonts w:ascii="Aptos Narrow" w:hAnsi="Aptos Narrow" w:cs="AppleSystemUIFont"/>
          <w:i/>
          <w:iCs/>
          <w:sz w:val="24"/>
          <w:szCs w:val="24"/>
        </w:rPr>
        <w:t>E. All of the above</w:t>
      </w:r>
    </w:p>
    <w:p w14:paraId="21A59CBF" w14:textId="77777777" w:rsidR="002E7391" w:rsidRPr="008D190B" w:rsidRDefault="002E7391" w:rsidP="002E7391">
      <w:pPr>
        <w:autoSpaceDE w:val="0"/>
        <w:autoSpaceDN w:val="0"/>
        <w:adjustRightInd w:val="0"/>
        <w:spacing w:after="0" w:line="240" w:lineRule="auto"/>
        <w:jc w:val="both"/>
        <w:rPr>
          <w:rFonts w:ascii="Aptos Narrow" w:hAnsi="Aptos Narrow" w:cs="AppleSystemUIFont"/>
          <w:sz w:val="18"/>
          <w:szCs w:val="18"/>
        </w:rPr>
      </w:pPr>
    </w:p>
    <w:p w14:paraId="6F5DAA15" w14:textId="41990874" w:rsidR="00244BAB" w:rsidRPr="008D190B" w:rsidRDefault="002E7391" w:rsidP="002E7391">
      <w:pPr>
        <w:autoSpaceDE w:val="0"/>
        <w:autoSpaceDN w:val="0"/>
        <w:adjustRightInd w:val="0"/>
        <w:spacing w:after="0" w:line="240" w:lineRule="auto"/>
        <w:ind w:firstLine="360"/>
        <w:jc w:val="both"/>
        <w:rPr>
          <w:rFonts w:ascii="Aptos Narrow" w:hAnsi="Aptos Narrow" w:cs="AppleSystemUIFont"/>
          <w:sz w:val="24"/>
          <w:szCs w:val="24"/>
        </w:rPr>
      </w:pPr>
      <w:r w:rsidRPr="008D190B">
        <w:rPr>
          <w:rFonts w:ascii="Aptos Narrow" w:hAnsi="Aptos Narrow" w:cs="AppleSystemUIFont"/>
          <w:sz w:val="24"/>
          <w:szCs w:val="24"/>
        </w:rPr>
        <w:t xml:space="preserve">75. </w:t>
      </w:r>
      <w:r w:rsidR="00244BAB" w:rsidRPr="008D190B">
        <w:rPr>
          <w:rFonts w:ascii="Aptos Narrow" w:hAnsi="Aptos Narrow" w:cs="AppleSystemUIFont"/>
          <w:sz w:val="24"/>
          <w:szCs w:val="24"/>
        </w:rPr>
        <w:t>Which decision-making method involves all members contributing and reaching a mutual agreement?</w:t>
      </w:r>
    </w:p>
    <w:p w14:paraId="3CC3B22F" w14:textId="77777777" w:rsidR="002E7391" w:rsidRPr="008D190B" w:rsidRDefault="002E7391" w:rsidP="002E7391">
      <w:pPr>
        <w:autoSpaceDE w:val="0"/>
        <w:autoSpaceDN w:val="0"/>
        <w:adjustRightInd w:val="0"/>
        <w:spacing w:after="0" w:line="240" w:lineRule="auto"/>
        <w:ind w:firstLine="360"/>
        <w:jc w:val="both"/>
        <w:rPr>
          <w:rFonts w:ascii="Aptos Narrow" w:hAnsi="Aptos Narrow" w:cs="AppleSystemUIFont"/>
          <w:sz w:val="14"/>
          <w:szCs w:val="14"/>
        </w:rPr>
      </w:pPr>
    </w:p>
    <w:p w14:paraId="2620B4B2" w14:textId="77777777" w:rsidR="002E7391" w:rsidRPr="008D190B" w:rsidRDefault="002E7391" w:rsidP="002E739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A. </w:t>
      </w:r>
      <w:r w:rsidR="00244BAB" w:rsidRPr="008D190B">
        <w:rPr>
          <w:rFonts w:ascii="Aptos Narrow" w:hAnsi="Aptos Narrow" w:cs="AppleSystemUIFont"/>
          <w:i/>
          <w:iCs/>
          <w:sz w:val="24"/>
          <w:szCs w:val="24"/>
        </w:rPr>
        <w:t>Autocratic decision-making</w:t>
      </w:r>
    </w:p>
    <w:p w14:paraId="7100CBE5" w14:textId="77777777" w:rsidR="002E7391" w:rsidRPr="008D190B" w:rsidRDefault="002E7391" w:rsidP="002E739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B. </w:t>
      </w:r>
      <w:r w:rsidR="00244BAB" w:rsidRPr="008D190B">
        <w:rPr>
          <w:rFonts w:ascii="Aptos Narrow" w:hAnsi="Aptos Narrow" w:cs="AppleSystemUIFont"/>
          <w:i/>
          <w:iCs/>
          <w:sz w:val="24"/>
          <w:szCs w:val="24"/>
        </w:rPr>
        <w:t>Democratic decision-making</w:t>
      </w:r>
    </w:p>
    <w:p w14:paraId="32979043" w14:textId="77777777" w:rsidR="002E7391" w:rsidRPr="008D190B" w:rsidRDefault="002E7391" w:rsidP="002E739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C. </w:t>
      </w:r>
      <w:r w:rsidR="00244BAB" w:rsidRPr="008D190B">
        <w:rPr>
          <w:rFonts w:ascii="Aptos Narrow" w:hAnsi="Aptos Narrow" w:cs="AppleSystemUIFont"/>
          <w:i/>
          <w:iCs/>
          <w:sz w:val="24"/>
          <w:szCs w:val="24"/>
        </w:rPr>
        <w:t>Consensus decision-making</w:t>
      </w:r>
    </w:p>
    <w:p w14:paraId="74163A63" w14:textId="665871AD" w:rsidR="00244BAB" w:rsidRPr="008D190B" w:rsidRDefault="002E7391" w:rsidP="002E739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D. </w:t>
      </w:r>
      <w:r w:rsidR="00244BAB" w:rsidRPr="008D190B">
        <w:rPr>
          <w:rFonts w:ascii="Aptos Narrow" w:hAnsi="Aptos Narrow" w:cs="AppleSystemUIFont"/>
          <w:i/>
          <w:iCs/>
          <w:sz w:val="24"/>
          <w:szCs w:val="24"/>
        </w:rPr>
        <w:t>Majority rule decision-making</w:t>
      </w:r>
    </w:p>
    <w:p w14:paraId="66F02921" w14:textId="79DD758C" w:rsidR="002E7391" w:rsidRPr="008D190B" w:rsidRDefault="002E7391" w:rsidP="002E7391">
      <w:pPr>
        <w:autoSpaceDE w:val="0"/>
        <w:autoSpaceDN w:val="0"/>
        <w:adjustRightInd w:val="0"/>
        <w:spacing w:after="0" w:line="240" w:lineRule="auto"/>
        <w:rPr>
          <w:rFonts w:ascii="Aptos Narrow" w:hAnsi="Aptos Narrow" w:cs="AppleSystemUIFont"/>
          <w:i/>
          <w:iCs/>
          <w:sz w:val="24"/>
          <w:szCs w:val="24"/>
        </w:rPr>
      </w:pPr>
      <w:r w:rsidRPr="008D190B">
        <w:rPr>
          <w:rFonts w:ascii="Aptos Narrow" w:hAnsi="Aptos Narrow" w:cs="AppleSystemUIFont"/>
          <w:i/>
          <w:iCs/>
          <w:sz w:val="24"/>
          <w:szCs w:val="24"/>
        </w:rPr>
        <w:t xml:space="preserve">E. </w:t>
      </w:r>
      <w:r w:rsidR="00591CB1" w:rsidRPr="008D190B">
        <w:rPr>
          <w:rFonts w:ascii="Aptos Narrow" w:hAnsi="Aptos Narrow" w:cs="AppleSystemUIFont"/>
          <w:i/>
          <w:iCs/>
          <w:sz w:val="24"/>
          <w:szCs w:val="24"/>
        </w:rPr>
        <w:t>Laissez-faire decision-making</w:t>
      </w:r>
    </w:p>
    <w:p w14:paraId="296F028A" w14:textId="77777777" w:rsidR="00591CB1" w:rsidRPr="008D190B" w:rsidRDefault="00591CB1" w:rsidP="00591CB1">
      <w:pPr>
        <w:autoSpaceDE w:val="0"/>
        <w:autoSpaceDN w:val="0"/>
        <w:adjustRightInd w:val="0"/>
        <w:spacing w:after="0" w:line="240" w:lineRule="auto"/>
        <w:rPr>
          <w:rFonts w:ascii="Aptos Narrow" w:hAnsi="Aptos Narrow" w:cs="AppleSystemUIFont"/>
          <w:sz w:val="18"/>
          <w:szCs w:val="18"/>
        </w:rPr>
      </w:pPr>
    </w:p>
    <w:p w14:paraId="58B832E7" w14:textId="65009618" w:rsidR="00244BAB" w:rsidRPr="008D190B" w:rsidRDefault="00591CB1" w:rsidP="00591CB1">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AppleSystemUIFont"/>
          <w:sz w:val="24"/>
          <w:szCs w:val="24"/>
        </w:rPr>
        <w:t xml:space="preserve">76. </w:t>
      </w:r>
      <w:r w:rsidR="00244BAB" w:rsidRPr="008D190B">
        <w:rPr>
          <w:rFonts w:ascii="Aptos Narrow" w:hAnsi="Aptos Narrow" w:cs="Times New Roman"/>
          <w:color w:val="232020"/>
          <w:sz w:val="24"/>
          <w:szCs w:val="24"/>
        </w:rPr>
        <w:t>A rating error is attributed to the raters who are unusually harsh in their ratings.</w:t>
      </w:r>
    </w:p>
    <w:p w14:paraId="015D8AB3" w14:textId="77777777" w:rsidR="00591CB1" w:rsidRPr="008D190B" w:rsidRDefault="00591CB1" w:rsidP="00591CB1">
      <w:pPr>
        <w:autoSpaceDE w:val="0"/>
        <w:autoSpaceDN w:val="0"/>
        <w:adjustRightInd w:val="0"/>
        <w:spacing w:after="0" w:line="240" w:lineRule="auto"/>
        <w:ind w:firstLine="360"/>
        <w:jc w:val="both"/>
        <w:rPr>
          <w:rFonts w:ascii="Aptos Narrow" w:hAnsi="Aptos Narrow" w:cs="Times New Roman"/>
          <w:color w:val="232020"/>
          <w:sz w:val="14"/>
          <w:szCs w:val="14"/>
        </w:rPr>
      </w:pPr>
    </w:p>
    <w:p w14:paraId="3E529A23" w14:textId="77777777"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Halo error</w:t>
      </w:r>
    </w:p>
    <w:p w14:paraId="3E1E3E50" w14:textId="77777777"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Central tendency error</w:t>
      </w:r>
    </w:p>
    <w:p w14:paraId="56771AA4" w14:textId="77777777"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Severity error</w:t>
      </w:r>
    </w:p>
    <w:p w14:paraId="3BE76F99" w14:textId="41E03804" w:rsidR="00244BAB"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Leniency error</w:t>
      </w:r>
    </w:p>
    <w:p w14:paraId="78962C3C" w14:textId="712641FD"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Standard error</w:t>
      </w:r>
    </w:p>
    <w:p w14:paraId="4FB37145" w14:textId="77777777" w:rsidR="00591CB1" w:rsidRPr="008D190B" w:rsidRDefault="00591CB1" w:rsidP="00591CB1">
      <w:pPr>
        <w:spacing w:after="0" w:line="240" w:lineRule="auto"/>
        <w:jc w:val="both"/>
        <w:rPr>
          <w:rFonts w:ascii="Aptos Narrow" w:hAnsi="Aptos Narrow" w:cstheme="majorHAnsi"/>
          <w:sz w:val="18"/>
          <w:szCs w:val="18"/>
        </w:rPr>
      </w:pPr>
    </w:p>
    <w:p w14:paraId="7D6951BD" w14:textId="3074D268" w:rsidR="00244BAB" w:rsidRPr="008D190B" w:rsidRDefault="00591CB1" w:rsidP="00591CB1">
      <w:pPr>
        <w:spacing w:after="0" w:line="240" w:lineRule="auto"/>
        <w:ind w:firstLine="360"/>
        <w:jc w:val="both"/>
        <w:rPr>
          <w:rFonts w:ascii="Aptos Narrow" w:hAnsi="Aptos Narrow" w:cstheme="majorHAnsi"/>
          <w:sz w:val="24"/>
          <w:szCs w:val="24"/>
        </w:rPr>
      </w:pPr>
      <w:r w:rsidRPr="008D190B">
        <w:rPr>
          <w:rFonts w:ascii="Aptos Narrow" w:hAnsi="Aptos Narrow" w:cstheme="majorHAnsi"/>
          <w:sz w:val="24"/>
          <w:szCs w:val="24"/>
        </w:rPr>
        <w:t xml:space="preserve">77. </w:t>
      </w:r>
      <w:r w:rsidR="00244BAB" w:rsidRPr="008D190B">
        <w:rPr>
          <w:rFonts w:ascii="Aptos Narrow" w:hAnsi="Aptos Narrow" w:cstheme="majorHAnsi"/>
          <w:sz w:val="24"/>
          <w:szCs w:val="24"/>
        </w:rPr>
        <w:t xml:space="preserve">It is the degree to which individuals are expected to look after themselves versus remaining integrated into groups. </w:t>
      </w:r>
    </w:p>
    <w:p w14:paraId="5FAFA5A4" w14:textId="77777777" w:rsidR="00591CB1" w:rsidRPr="008D190B" w:rsidRDefault="00591CB1" w:rsidP="00591CB1">
      <w:pPr>
        <w:spacing w:after="0" w:line="240" w:lineRule="auto"/>
        <w:ind w:firstLine="360"/>
        <w:jc w:val="both"/>
        <w:rPr>
          <w:rFonts w:ascii="Aptos Narrow" w:hAnsi="Aptos Narrow" w:cstheme="majorHAnsi"/>
          <w:sz w:val="14"/>
          <w:szCs w:val="14"/>
        </w:rPr>
      </w:pPr>
    </w:p>
    <w:p w14:paraId="6CE795FB" w14:textId="77777777"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A. </w:t>
      </w:r>
      <w:r w:rsidR="00244BAB" w:rsidRPr="008D190B">
        <w:rPr>
          <w:rFonts w:ascii="Aptos Narrow" w:hAnsi="Aptos Narrow" w:cstheme="majorHAnsi"/>
          <w:i/>
          <w:iCs/>
          <w:sz w:val="24"/>
          <w:szCs w:val="24"/>
        </w:rPr>
        <w:t>Collectivism</w:t>
      </w:r>
    </w:p>
    <w:p w14:paraId="7C628CDC" w14:textId="77777777"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B. </w:t>
      </w:r>
      <w:r w:rsidR="00244BAB" w:rsidRPr="008D190B">
        <w:rPr>
          <w:rFonts w:ascii="Aptos Narrow" w:hAnsi="Aptos Narrow" w:cstheme="majorHAnsi"/>
          <w:i/>
          <w:iCs/>
          <w:sz w:val="24"/>
          <w:szCs w:val="24"/>
        </w:rPr>
        <w:t>Individualism</w:t>
      </w:r>
    </w:p>
    <w:p w14:paraId="56384DC7" w14:textId="77777777"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C. </w:t>
      </w:r>
      <w:r w:rsidR="00244BAB" w:rsidRPr="008D190B">
        <w:rPr>
          <w:rFonts w:ascii="Aptos Narrow" w:hAnsi="Aptos Narrow" w:cstheme="majorHAnsi"/>
          <w:i/>
          <w:iCs/>
          <w:sz w:val="24"/>
          <w:szCs w:val="24"/>
        </w:rPr>
        <w:t>Independence</w:t>
      </w:r>
    </w:p>
    <w:p w14:paraId="55B91525" w14:textId="25FDC09A" w:rsidR="00244BAB"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D. </w:t>
      </w:r>
      <w:r w:rsidR="00244BAB" w:rsidRPr="008D190B">
        <w:rPr>
          <w:rFonts w:ascii="Aptos Narrow" w:hAnsi="Aptos Narrow" w:cstheme="majorHAnsi"/>
          <w:i/>
          <w:iCs/>
          <w:sz w:val="24"/>
          <w:szCs w:val="24"/>
        </w:rPr>
        <w:t>Confluence</w:t>
      </w:r>
    </w:p>
    <w:p w14:paraId="36A6F219" w14:textId="0650CB85" w:rsidR="00591CB1" w:rsidRPr="008D190B" w:rsidRDefault="00591CB1" w:rsidP="00591CB1">
      <w:pPr>
        <w:spacing w:after="0" w:line="240" w:lineRule="auto"/>
        <w:jc w:val="both"/>
        <w:rPr>
          <w:rFonts w:ascii="Aptos Narrow" w:hAnsi="Aptos Narrow" w:cstheme="majorHAnsi"/>
          <w:sz w:val="24"/>
          <w:szCs w:val="24"/>
        </w:rPr>
      </w:pPr>
      <w:r w:rsidRPr="008D190B">
        <w:rPr>
          <w:rFonts w:ascii="Aptos Narrow" w:hAnsi="Aptos Narrow" w:cstheme="majorHAnsi"/>
          <w:i/>
          <w:iCs/>
          <w:sz w:val="24"/>
          <w:szCs w:val="24"/>
        </w:rPr>
        <w:t>E. Dependence</w:t>
      </w:r>
    </w:p>
    <w:p w14:paraId="665C130E" w14:textId="77777777" w:rsidR="00591CB1" w:rsidRPr="008D190B" w:rsidRDefault="00591CB1" w:rsidP="00591CB1">
      <w:pPr>
        <w:autoSpaceDE w:val="0"/>
        <w:autoSpaceDN w:val="0"/>
        <w:adjustRightInd w:val="0"/>
        <w:spacing w:after="0" w:line="240" w:lineRule="auto"/>
        <w:rPr>
          <w:rFonts w:ascii="Aptos Narrow" w:hAnsi="Aptos Narrow" w:cstheme="majorHAnsi"/>
          <w:sz w:val="18"/>
          <w:szCs w:val="18"/>
        </w:rPr>
      </w:pPr>
    </w:p>
    <w:p w14:paraId="4D2BC093" w14:textId="63FA3D52" w:rsidR="00244BAB" w:rsidRPr="008D190B" w:rsidRDefault="00591CB1" w:rsidP="00591CB1">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heme="majorHAnsi"/>
          <w:sz w:val="24"/>
          <w:szCs w:val="24"/>
        </w:rPr>
        <w:t xml:space="preserve">78. </w:t>
      </w:r>
      <w:r w:rsidR="00244BAB" w:rsidRPr="008D190B">
        <w:rPr>
          <w:rFonts w:ascii="Aptos Narrow" w:hAnsi="Aptos Narrow" w:cs="Times New Roman"/>
          <w:color w:val="232020"/>
          <w:sz w:val="24"/>
          <w:szCs w:val="24"/>
        </w:rPr>
        <w:t>Acts that damage, disrupt, or subvert the organization’s operations for personal purposes of the saboteur by creating unfavorable publicity, damage to property, destruction of working relationships, or harming employees or customers.</w:t>
      </w:r>
    </w:p>
    <w:p w14:paraId="7091761F" w14:textId="77777777" w:rsidR="00591CB1" w:rsidRPr="008D190B" w:rsidRDefault="00591CB1" w:rsidP="00591CB1">
      <w:pPr>
        <w:autoSpaceDE w:val="0"/>
        <w:autoSpaceDN w:val="0"/>
        <w:adjustRightInd w:val="0"/>
        <w:spacing w:after="0" w:line="240" w:lineRule="auto"/>
        <w:ind w:firstLine="360"/>
        <w:jc w:val="both"/>
        <w:rPr>
          <w:rFonts w:ascii="Aptos Narrow" w:hAnsi="Aptos Narrow" w:cs="Times New Roman"/>
          <w:color w:val="232020"/>
          <w:sz w:val="14"/>
          <w:szCs w:val="14"/>
        </w:rPr>
      </w:pPr>
    </w:p>
    <w:p w14:paraId="1C2EBBAD" w14:textId="77777777"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Bullying</w:t>
      </w:r>
    </w:p>
    <w:p w14:paraId="72FAE442" w14:textId="77777777"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 xml:space="preserve">Counterproductive work behavior </w:t>
      </w:r>
    </w:p>
    <w:p w14:paraId="3AF45CB8" w14:textId="77777777"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Dishonesty</w:t>
      </w:r>
    </w:p>
    <w:p w14:paraId="6F4504D0" w14:textId="1C76DEFE" w:rsidR="00244BAB"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Sabotage</w:t>
      </w:r>
    </w:p>
    <w:p w14:paraId="437054CB" w14:textId="4AFE5882" w:rsidR="00591CB1" w:rsidRPr="008D190B" w:rsidRDefault="00591CB1" w:rsidP="00591CB1">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Murder</w:t>
      </w:r>
    </w:p>
    <w:p w14:paraId="6AD07155" w14:textId="77777777" w:rsidR="00591CB1" w:rsidRPr="008D190B" w:rsidRDefault="00591CB1" w:rsidP="00591CB1">
      <w:pPr>
        <w:spacing w:after="0" w:line="240" w:lineRule="auto"/>
        <w:jc w:val="both"/>
        <w:rPr>
          <w:rFonts w:ascii="Aptos Narrow" w:hAnsi="Aptos Narrow" w:cstheme="majorHAnsi"/>
          <w:i/>
          <w:iCs/>
          <w:sz w:val="18"/>
          <w:szCs w:val="18"/>
        </w:rPr>
      </w:pPr>
    </w:p>
    <w:p w14:paraId="545D43BA" w14:textId="15599048" w:rsidR="00244BAB" w:rsidRPr="008D190B" w:rsidRDefault="00591CB1" w:rsidP="00591CB1">
      <w:pPr>
        <w:spacing w:after="0" w:line="240" w:lineRule="auto"/>
        <w:ind w:firstLine="360"/>
        <w:jc w:val="both"/>
        <w:rPr>
          <w:rFonts w:ascii="Aptos Narrow" w:hAnsi="Aptos Narrow" w:cstheme="majorHAnsi"/>
          <w:sz w:val="24"/>
          <w:szCs w:val="24"/>
        </w:rPr>
      </w:pPr>
      <w:r w:rsidRPr="008D190B">
        <w:rPr>
          <w:rFonts w:ascii="Aptos Narrow" w:hAnsi="Aptos Narrow" w:cstheme="majorHAnsi"/>
          <w:sz w:val="24"/>
          <w:szCs w:val="24"/>
        </w:rPr>
        <w:t xml:space="preserve">79. </w:t>
      </w:r>
      <w:r w:rsidR="00244BAB" w:rsidRPr="008D190B">
        <w:rPr>
          <w:rFonts w:ascii="Aptos Narrow" w:hAnsi="Aptos Narrow" w:cstheme="majorHAnsi"/>
          <w:sz w:val="24"/>
          <w:szCs w:val="24"/>
        </w:rPr>
        <w:t>A research design where participants are randomly assigned to different conditions.</w:t>
      </w:r>
    </w:p>
    <w:p w14:paraId="7784463E" w14:textId="77777777" w:rsidR="00591CB1" w:rsidRPr="008D190B" w:rsidRDefault="00591CB1" w:rsidP="00591CB1">
      <w:pPr>
        <w:spacing w:after="0" w:line="240" w:lineRule="auto"/>
        <w:ind w:firstLine="360"/>
        <w:jc w:val="both"/>
        <w:rPr>
          <w:rFonts w:ascii="Aptos Narrow" w:hAnsi="Aptos Narrow" w:cstheme="majorHAnsi"/>
          <w:sz w:val="14"/>
          <w:szCs w:val="14"/>
        </w:rPr>
      </w:pPr>
    </w:p>
    <w:p w14:paraId="79684947" w14:textId="77777777"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A. </w:t>
      </w:r>
      <w:r w:rsidR="00244BAB" w:rsidRPr="008D190B">
        <w:rPr>
          <w:rFonts w:ascii="Aptos Narrow" w:hAnsi="Aptos Narrow" w:cstheme="majorHAnsi"/>
          <w:i/>
          <w:iCs/>
          <w:sz w:val="24"/>
          <w:szCs w:val="24"/>
        </w:rPr>
        <w:t>Experimental design</w:t>
      </w:r>
    </w:p>
    <w:p w14:paraId="7D5CE437" w14:textId="77777777"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B. </w:t>
      </w:r>
      <w:r w:rsidR="00244BAB" w:rsidRPr="008D190B">
        <w:rPr>
          <w:rFonts w:ascii="Aptos Narrow" w:hAnsi="Aptos Narrow" w:cstheme="majorHAnsi"/>
          <w:i/>
          <w:iCs/>
          <w:sz w:val="24"/>
          <w:szCs w:val="24"/>
        </w:rPr>
        <w:t>Quasi-experimental design</w:t>
      </w:r>
    </w:p>
    <w:p w14:paraId="24EF5FFD" w14:textId="77777777"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C. </w:t>
      </w:r>
      <w:r w:rsidR="00244BAB" w:rsidRPr="008D190B">
        <w:rPr>
          <w:rFonts w:ascii="Aptos Narrow" w:hAnsi="Aptos Narrow" w:cstheme="majorHAnsi"/>
          <w:i/>
          <w:iCs/>
          <w:sz w:val="24"/>
          <w:szCs w:val="24"/>
        </w:rPr>
        <w:t>Macro research</w:t>
      </w:r>
    </w:p>
    <w:p w14:paraId="037EC23F" w14:textId="60500711" w:rsidR="00244BAB"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D. </w:t>
      </w:r>
      <w:r w:rsidR="00244BAB" w:rsidRPr="008D190B">
        <w:rPr>
          <w:rFonts w:ascii="Aptos Narrow" w:hAnsi="Aptos Narrow" w:cstheme="majorHAnsi"/>
          <w:i/>
          <w:iCs/>
          <w:sz w:val="24"/>
          <w:szCs w:val="24"/>
        </w:rPr>
        <w:t>Micro research</w:t>
      </w:r>
    </w:p>
    <w:p w14:paraId="273427D5" w14:textId="330F45B5" w:rsidR="00591CB1" w:rsidRPr="008D190B" w:rsidRDefault="00591CB1" w:rsidP="00591CB1">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E. </w:t>
      </w:r>
      <w:r w:rsidR="008D31AF" w:rsidRPr="008D190B">
        <w:rPr>
          <w:rFonts w:ascii="Aptos Narrow" w:hAnsi="Aptos Narrow" w:cstheme="majorHAnsi"/>
          <w:i/>
          <w:iCs/>
          <w:sz w:val="24"/>
          <w:szCs w:val="24"/>
        </w:rPr>
        <w:t>Mixed-methods</w:t>
      </w:r>
    </w:p>
    <w:p w14:paraId="02AA6EC9" w14:textId="77777777" w:rsidR="008D31AF" w:rsidRPr="008D190B" w:rsidRDefault="008D31AF" w:rsidP="008D31AF">
      <w:pPr>
        <w:autoSpaceDE w:val="0"/>
        <w:autoSpaceDN w:val="0"/>
        <w:adjustRightInd w:val="0"/>
        <w:spacing w:after="0" w:line="240" w:lineRule="auto"/>
        <w:rPr>
          <w:rFonts w:ascii="Aptos Narrow" w:hAnsi="Aptos Narrow" w:cstheme="majorHAnsi"/>
          <w:sz w:val="18"/>
          <w:szCs w:val="18"/>
        </w:rPr>
      </w:pPr>
    </w:p>
    <w:p w14:paraId="4B751C05" w14:textId="6FC7B389" w:rsidR="00244BAB" w:rsidRPr="008D190B" w:rsidRDefault="008D31AF" w:rsidP="008D31AF">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heme="majorHAnsi"/>
          <w:sz w:val="24"/>
          <w:szCs w:val="24"/>
        </w:rPr>
        <w:t xml:space="preserve">80. </w:t>
      </w:r>
      <w:r w:rsidR="00244BAB" w:rsidRPr="008D190B">
        <w:rPr>
          <w:rFonts w:ascii="Aptos Narrow" w:hAnsi="Aptos Narrow" w:cs="Times New Roman"/>
          <w:color w:val="232020"/>
          <w:sz w:val="24"/>
          <w:szCs w:val="24"/>
        </w:rPr>
        <w:t xml:space="preserve">This is the systematic acquisition of skills, concepts, or attitudes that </w:t>
      </w:r>
      <w:r w:rsidRPr="008D190B">
        <w:rPr>
          <w:rFonts w:ascii="Aptos Narrow" w:hAnsi="Aptos Narrow" w:cs="Times New Roman"/>
          <w:color w:val="232020"/>
          <w:sz w:val="24"/>
          <w:szCs w:val="24"/>
        </w:rPr>
        <w:t>improve</w:t>
      </w:r>
      <w:r w:rsidR="00244BAB" w:rsidRPr="008D190B">
        <w:rPr>
          <w:rFonts w:ascii="Aptos Narrow" w:hAnsi="Aptos Narrow" w:cs="Times New Roman"/>
          <w:color w:val="232020"/>
          <w:sz w:val="24"/>
          <w:szCs w:val="24"/>
        </w:rPr>
        <w:t xml:space="preserve"> performance in another environment.</w:t>
      </w:r>
    </w:p>
    <w:p w14:paraId="2FEC9D2D" w14:textId="77777777" w:rsidR="008D31AF" w:rsidRPr="008D190B" w:rsidRDefault="008D31AF" w:rsidP="008D31AF">
      <w:pPr>
        <w:autoSpaceDE w:val="0"/>
        <w:autoSpaceDN w:val="0"/>
        <w:adjustRightInd w:val="0"/>
        <w:spacing w:after="0" w:line="240" w:lineRule="auto"/>
        <w:ind w:firstLine="360"/>
        <w:jc w:val="both"/>
        <w:rPr>
          <w:rFonts w:ascii="Aptos Narrow" w:hAnsi="Aptos Narrow" w:cs="Times New Roman"/>
          <w:color w:val="232020"/>
          <w:sz w:val="14"/>
          <w:szCs w:val="14"/>
        </w:rPr>
      </w:pPr>
    </w:p>
    <w:p w14:paraId="67B080E4" w14:textId="77777777" w:rsidR="008D31AF" w:rsidRPr="008D190B"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Learning</w:t>
      </w:r>
    </w:p>
    <w:p w14:paraId="3BA61186" w14:textId="77777777" w:rsidR="008D31AF" w:rsidRPr="008D190B"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Training</w:t>
      </w:r>
    </w:p>
    <w:p w14:paraId="153B5361" w14:textId="77777777" w:rsidR="008D31AF" w:rsidRPr="008D190B"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 xml:space="preserve">Simulation </w:t>
      </w:r>
    </w:p>
    <w:p w14:paraId="2F434EFB" w14:textId="317703F5" w:rsidR="00244BAB" w:rsidRPr="008D190B" w:rsidRDefault="008D31AF" w:rsidP="008D31AF">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Field exposure</w:t>
      </w:r>
    </w:p>
    <w:p w14:paraId="479BA220" w14:textId="58844FB1" w:rsidR="008D31AF" w:rsidRPr="008D190B" w:rsidRDefault="008D31AF" w:rsidP="008D31AF">
      <w:pPr>
        <w:autoSpaceDE w:val="0"/>
        <w:autoSpaceDN w:val="0"/>
        <w:adjustRightInd w:val="0"/>
        <w:spacing w:after="0" w:line="240" w:lineRule="auto"/>
        <w:rPr>
          <w:rFonts w:ascii="Aptos Narrow" w:hAnsi="Aptos Narrow" w:cs="Times New Roman"/>
          <w:color w:val="232020"/>
          <w:sz w:val="24"/>
          <w:szCs w:val="24"/>
        </w:rPr>
      </w:pPr>
      <w:r w:rsidRPr="008D190B">
        <w:rPr>
          <w:rFonts w:ascii="Aptos Narrow" w:hAnsi="Aptos Narrow" w:cs="Times New Roman"/>
          <w:color w:val="232020"/>
          <w:sz w:val="24"/>
          <w:szCs w:val="24"/>
        </w:rPr>
        <w:t xml:space="preserve">E. </w:t>
      </w:r>
      <w:r w:rsidR="001A6520" w:rsidRPr="008D190B">
        <w:rPr>
          <w:rFonts w:ascii="Aptos Narrow" w:hAnsi="Aptos Narrow" w:cs="Times New Roman"/>
          <w:color w:val="232020"/>
          <w:sz w:val="24"/>
          <w:szCs w:val="24"/>
        </w:rPr>
        <w:t>Immersion</w:t>
      </w:r>
    </w:p>
    <w:p w14:paraId="39651047" w14:textId="77777777" w:rsidR="001A6520" w:rsidRPr="008D190B" w:rsidRDefault="001A6520" w:rsidP="001A6520">
      <w:pPr>
        <w:autoSpaceDE w:val="0"/>
        <w:autoSpaceDN w:val="0"/>
        <w:adjustRightInd w:val="0"/>
        <w:spacing w:after="0" w:line="240" w:lineRule="auto"/>
        <w:rPr>
          <w:rFonts w:ascii="Aptos Narrow" w:hAnsi="Aptos Narrow" w:cs="Times New Roman"/>
          <w:color w:val="232020"/>
          <w:sz w:val="18"/>
          <w:szCs w:val="18"/>
        </w:rPr>
      </w:pPr>
    </w:p>
    <w:p w14:paraId="75257742" w14:textId="04AADD31" w:rsidR="00244BAB" w:rsidRPr="008D190B" w:rsidRDefault="001A6520" w:rsidP="001A6520">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81. </w:t>
      </w:r>
      <w:r w:rsidR="00244BAB" w:rsidRPr="008D190B">
        <w:rPr>
          <w:rFonts w:ascii="Aptos Narrow" w:hAnsi="Aptos Narrow" w:cs="Times New Roman"/>
          <w:color w:val="232020"/>
          <w:sz w:val="24"/>
          <w:szCs w:val="24"/>
        </w:rPr>
        <w:t>This is the collective term used for voluntary behavior that violates significant organizational norms and threatens the well-being of the organization, its members, or both.</w:t>
      </w:r>
    </w:p>
    <w:p w14:paraId="7BD0714B" w14:textId="77777777" w:rsidR="001A6520" w:rsidRPr="008D190B" w:rsidRDefault="001A6520" w:rsidP="001A6520">
      <w:pPr>
        <w:autoSpaceDE w:val="0"/>
        <w:autoSpaceDN w:val="0"/>
        <w:adjustRightInd w:val="0"/>
        <w:spacing w:after="0" w:line="240" w:lineRule="auto"/>
        <w:ind w:firstLine="360"/>
        <w:jc w:val="both"/>
        <w:rPr>
          <w:rFonts w:ascii="Aptos Narrow" w:hAnsi="Aptos Narrow" w:cs="Times New Roman"/>
          <w:color w:val="232020"/>
          <w:sz w:val="18"/>
          <w:szCs w:val="18"/>
        </w:rPr>
      </w:pPr>
    </w:p>
    <w:p w14:paraId="30E41A5F" w14:textId="77777777" w:rsidR="001A6520" w:rsidRPr="008D190B"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 xml:space="preserve">Counterproductive work behavior </w:t>
      </w:r>
    </w:p>
    <w:p w14:paraId="69BC542C" w14:textId="77777777" w:rsidR="001A6520" w:rsidRPr="008D190B"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Dishonesty</w:t>
      </w:r>
    </w:p>
    <w:p w14:paraId="201CAF9C" w14:textId="77777777" w:rsidR="001A6520" w:rsidRPr="008D190B"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Sabotage</w:t>
      </w:r>
    </w:p>
    <w:p w14:paraId="5ADF8C58" w14:textId="722A1D85" w:rsidR="00244BAB" w:rsidRPr="008D190B" w:rsidRDefault="001A6520" w:rsidP="001A6520">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Defiant behavior</w:t>
      </w:r>
    </w:p>
    <w:p w14:paraId="19493E75" w14:textId="17FFB3AB" w:rsidR="004F3997" w:rsidRPr="008D190B" w:rsidRDefault="001A6520"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E. </w:t>
      </w:r>
      <w:r w:rsidR="004F3997" w:rsidRPr="008D190B">
        <w:rPr>
          <w:rFonts w:ascii="Aptos Narrow" w:hAnsi="Aptos Narrow" w:cs="Times New Roman"/>
          <w:i/>
          <w:iCs/>
          <w:color w:val="232020"/>
          <w:sz w:val="24"/>
          <w:szCs w:val="24"/>
        </w:rPr>
        <w:t>Misdemeanor</w:t>
      </w:r>
    </w:p>
    <w:p w14:paraId="2062D56E" w14:textId="77777777" w:rsidR="004F3997" w:rsidRPr="008D190B" w:rsidRDefault="004F3997" w:rsidP="004F3997">
      <w:pPr>
        <w:autoSpaceDE w:val="0"/>
        <w:autoSpaceDN w:val="0"/>
        <w:adjustRightInd w:val="0"/>
        <w:spacing w:after="0" w:line="240" w:lineRule="auto"/>
        <w:rPr>
          <w:rFonts w:ascii="Aptos Narrow" w:hAnsi="Aptos Narrow" w:cs="Times New Roman"/>
          <w:color w:val="232020"/>
          <w:sz w:val="18"/>
          <w:szCs w:val="18"/>
        </w:rPr>
      </w:pPr>
    </w:p>
    <w:p w14:paraId="58B12B3E" w14:textId="5DC87440" w:rsidR="00244BAB" w:rsidRPr="008D190B" w:rsidRDefault="004F3997" w:rsidP="004F3997">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82. </w:t>
      </w:r>
      <w:r w:rsidR="00244BAB" w:rsidRPr="008D190B">
        <w:rPr>
          <w:rFonts w:ascii="Aptos Narrow" w:hAnsi="Aptos Narrow" w:cs="Times New Roman"/>
          <w:color w:val="232020"/>
          <w:sz w:val="24"/>
          <w:szCs w:val="24"/>
        </w:rPr>
        <w:t>A nomenclature that includes negotiating skills, communication skills, and conflict resolution skills.</w:t>
      </w:r>
    </w:p>
    <w:p w14:paraId="56E47361" w14:textId="77777777" w:rsidR="004F3997" w:rsidRPr="008D190B" w:rsidRDefault="004F3997" w:rsidP="004F3997">
      <w:pPr>
        <w:autoSpaceDE w:val="0"/>
        <w:autoSpaceDN w:val="0"/>
        <w:adjustRightInd w:val="0"/>
        <w:spacing w:after="0" w:line="240" w:lineRule="auto"/>
        <w:ind w:firstLine="360"/>
        <w:jc w:val="both"/>
        <w:rPr>
          <w:rFonts w:ascii="Aptos Narrow" w:hAnsi="Aptos Narrow" w:cs="Times New Roman"/>
          <w:color w:val="232020"/>
          <w:sz w:val="14"/>
          <w:szCs w:val="14"/>
        </w:rPr>
      </w:pPr>
    </w:p>
    <w:p w14:paraId="25C8D21C" w14:textId="7777777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People skills</w:t>
      </w:r>
    </w:p>
    <w:p w14:paraId="52D30985" w14:textId="7777777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Life skills</w:t>
      </w:r>
    </w:p>
    <w:p w14:paraId="750DCAF7" w14:textId="7777777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Social skills</w:t>
      </w:r>
    </w:p>
    <w:p w14:paraId="41B59F5E" w14:textId="5680D5D3" w:rsidR="00244BAB"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Organizational skills</w:t>
      </w:r>
    </w:p>
    <w:p w14:paraId="0B621BB4" w14:textId="5041F0F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Soft skills</w:t>
      </w:r>
    </w:p>
    <w:p w14:paraId="1ACD2C14" w14:textId="77777777" w:rsidR="004F3997" w:rsidRPr="008D190B" w:rsidRDefault="004F3997" w:rsidP="004F3997">
      <w:pPr>
        <w:spacing w:after="0" w:line="240" w:lineRule="auto"/>
        <w:jc w:val="both"/>
        <w:rPr>
          <w:rFonts w:ascii="Aptos Narrow" w:hAnsi="Aptos Narrow" w:cstheme="majorHAnsi"/>
          <w:sz w:val="18"/>
          <w:szCs w:val="18"/>
        </w:rPr>
      </w:pPr>
    </w:p>
    <w:p w14:paraId="40953B0D" w14:textId="163F4939" w:rsidR="00244BAB" w:rsidRPr="008D190B" w:rsidRDefault="004F3997" w:rsidP="004F3997">
      <w:pPr>
        <w:spacing w:after="0" w:line="240" w:lineRule="auto"/>
        <w:ind w:firstLine="360"/>
        <w:jc w:val="both"/>
        <w:rPr>
          <w:rFonts w:ascii="Aptos Narrow" w:hAnsi="Aptos Narrow" w:cstheme="majorHAnsi"/>
          <w:sz w:val="24"/>
          <w:szCs w:val="24"/>
        </w:rPr>
      </w:pPr>
      <w:r w:rsidRPr="008D190B">
        <w:rPr>
          <w:rFonts w:ascii="Aptos Narrow" w:hAnsi="Aptos Narrow" w:cstheme="majorHAnsi"/>
          <w:sz w:val="24"/>
          <w:szCs w:val="24"/>
        </w:rPr>
        <w:lastRenderedPageBreak/>
        <w:t xml:space="preserve">83. </w:t>
      </w:r>
      <w:r w:rsidR="00244BAB" w:rsidRPr="008D190B">
        <w:rPr>
          <w:rFonts w:ascii="Aptos Narrow" w:hAnsi="Aptos Narrow" w:cstheme="majorHAnsi"/>
          <w:sz w:val="24"/>
          <w:szCs w:val="24"/>
        </w:rPr>
        <w:t xml:space="preserve">A test characteristic addresses whether a measure accurately and completely represents what was intended to be measured.  </w:t>
      </w:r>
    </w:p>
    <w:p w14:paraId="0F775035" w14:textId="77777777" w:rsidR="004F3997" w:rsidRPr="008D190B" w:rsidRDefault="004F3997" w:rsidP="004F3997">
      <w:pPr>
        <w:spacing w:after="0" w:line="240" w:lineRule="auto"/>
        <w:ind w:firstLine="360"/>
        <w:jc w:val="both"/>
        <w:rPr>
          <w:rFonts w:ascii="Aptos Narrow" w:hAnsi="Aptos Narrow" w:cstheme="majorHAnsi"/>
          <w:sz w:val="14"/>
          <w:szCs w:val="14"/>
        </w:rPr>
      </w:pPr>
    </w:p>
    <w:p w14:paraId="137CC923" w14:textId="77777777" w:rsidR="004F3997" w:rsidRPr="008D190B" w:rsidRDefault="004F3997" w:rsidP="004F3997">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A. </w:t>
      </w:r>
      <w:r w:rsidR="00244BAB" w:rsidRPr="008D190B">
        <w:rPr>
          <w:rFonts w:ascii="Aptos Narrow" w:hAnsi="Aptos Narrow" w:cstheme="majorHAnsi"/>
          <w:i/>
          <w:iCs/>
          <w:sz w:val="24"/>
          <w:szCs w:val="24"/>
        </w:rPr>
        <w:t xml:space="preserve">Reliability </w:t>
      </w:r>
    </w:p>
    <w:p w14:paraId="6F7FB3D0" w14:textId="77777777" w:rsidR="004F3997" w:rsidRPr="008D190B" w:rsidRDefault="004F3997" w:rsidP="004F3997">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B. </w:t>
      </w:r>
      <w:r w:rsidR="00244BAB" w:rsidRPr="008D190B">
        <w:rPr>
          <w:rFonts w:ascii="Aptos Narrow" w:hAnsi="Aptos Narrow" w:cstheme="majorHAnsi"/>
          <w:i/>
          <w:iCs/>
          <w:sz w:val="24"/>
          <w:szCs w:val="24"/>
        </w:rPr>
        <w:t>Validity</w:t>
      </w:r>
    </w:p>
    <w:p w14:paraId="4661C06A" w14:textId="77777777" w:rsidR="004F3997" w:rsidRPr="008D190B" w:rsidRDefault="004F3997" w:rsidP="004F3997">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C. </w:t>
      </w:r>
      <w:r w:rsidR="00244BAB" w:rsidRPr="008D190B">
        <w:rPr>
          <w:rFonts w:ascii="Aptos Narrow" w:hAnsi="Aptos Narrow" w:cstheme="majorHAnsi"/>
          <w:i/>
          <w:iCs/>
          <w:sz w:val="24"/>
          <w:szCs w:val="24"/>
        </w:rPr>
        <w:t>Consistency</w:t>
      </w:r>
    </w:p>
    <w:p w14:paraId="3D1D12C2" w14:textId="79EF08E0" w:rsidR="00244BAB" w:rsidRPr="008D190B" w:rsidRDefault="004F3997" w:rsidP="004F3997">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 xml:space="preserve">D. </w:t>
      </w:r>
      <w:r w:rsidR="00244BAB" w:rsidRPr="008D190B">
        <w:rPr>
          <w:rFonts w:ascii="Aptos Narrow" w:hAnsi="Aptos Narrow" w:cstheme="majorHAnsi"/>
          <w:i/>
          <w:iCs/>
          <w:sz w:val="24"/>
          <w:szCs w:val="24"/>
        </w:rPr>
        <w:t>Repeatability</w:t>
      </w:r>
    </w:p>
    <w:p w14:paraId="3C0D7AB1" w14:textId="724A8BC5" w:rsidR="004F3997" w:rsidRPr="008D190B" w:rsidRDefault="004F3997" w:rsidP="004F3997">
      <w:pPr>
        <w:spacing w:after="0" w:line="240" w:lineRule="auto"/>
        <w:jc w:val="both"/>
        <w:rPr>
          <w:rFonts w:ascii="Aptos Narrow" w:hAnsi="Aptos Narrow" w:cstheme="majorHAnsi"/>
          <w:i/>
          <w:iCs/>
          <w:sz w:val="24"/>
          <w:szCs w:val="24"/>
        </w:rPr>
      </w:pPr>
      <w:r w:rsidRPr="008D190B">
        <w:rPr>
          <w:rFonts w:ascii="Aptos Narrow" w:hAnsi="Aptos Narrow" w:cstheme="majorHAnsi"/>
          <w:i/>
          <w:iCs/>
          <w:sz w:val="24"/>
          <w:szCs w:val="24"/>
        </w:rPr>
        <w:t>E. User-friendly</w:t>
      </w:r>
    </w:p>
    <w:p w14:paraId="436E3BF4" w14:textId="77777777" w:rsidR="004F3997" w:rsidRPr="008D190B" w:rsidRDefault="004F3997" w:rsidP="004F3997">
      <w:pPr>
        <w:autoSpaceDE w:val="0"/>
        <w:autoSpaceDN w:val="0"/>
        <w:adjustRightInd w:val="0"/>
        <w:spacing w:after="0" w:line="240" w:lineRule="auto"/>
        <w:rPr>
          <w:rFonts w:ascii="Aptos Narrow" w:hAnsi="Aptos Narrow" w:cstheme="majorHAnsi"/>
          <w:sz w:val="18"/>
          <w:szCs w:val="18"/>
        </w:rPr>
      </w:pPr>
    </w:p>
    <w:p w14:paraId="12EBCDED" w14:textId="11D7A97B" w:rsidR="00244BAB" w:rsidRPr="008D190B" w:rsidRDefault="004F3997" w:rsidP="004F3997">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84. </w:t>
      </w:r>
      <w:r w:rsidR="00244BAB" w:rsidRPr="008D190B">
        <w:rPr>
          <w:rFonts w:ascii="Aptos Narrow" w:hAnsi="Aptos Narrow" w:cs="Times New Roman"/>
          <w:color w:val="232020"/>
          <w:sz w:val="24"/>
          <w:szCs w:val="24"/>
        </w:rPr>
        <w:t>This process enhances a relatively permanent change in behavior and human capabilities produced by experience and practice.</w:t>
      </w:r>
    </w:p>
    <w:p w14:paraId="1F8013B6" w14:textId="77777777" w:rsidR="004F3997" w:rsidRPr="008D190B" w:rsidRDefault="004F3997" w:rsidP="004F3997">
      <w:pPr>
        <w:autoSpaceDE w:val="0"/>
        <w:autoSpaceDN w:val="0"/>
        <w:adjustRightInd w:val="0"/>
        <w:spacing w:after="0" w:line="240" w:lineRule="auto"/>
        <w:ind w:firstLine="360"/>
        <w:jc w:val="both"/>
        <w:rPr>
          <w:rFonts w:ascii="Aptos Narrow" w:hAnsi="Aptos Narrow" w:cs="Times New Roman"/>
          <w:color w:val="232020"/>
          <w:sz w:val="14"/>
          <w:szCs w:val="14"/>
        </w:rPr>
      </w:pPr>
    </w:p>
    <w:p w14:paraId="751AD174" w14:textId="7777777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Learning</w:t>
      </w:r>
    </w:p>
    <w:p w14:paraId="0B6CE569" w14:textId="7777777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Training</w:t>
      </w:r>
    </w:p>
    <w:p w14:paraId="1C74967A" w14:textId="77777777"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 xml:space="preserve">Simulation </w:t>
      </w:r>
    </w:p>
    <w:p w14:paraId="3D366E40" w14:textId="4B1F6C45" w:rsidR="00244BAB"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 xml:space="preserve">Field </w:t>
      </w:r>
      <w:r w:rsidRPr="008D190B">
        <w:rPr>
          <w:rFonts w:ascii="Aptos Narrow" w:hAnsi="Aptos Narrow" w:cs="Times New Roman"/>
          <w:i/>
          <w:iCs/>
          <w:color w:val="232020"/>
          <w:sz w:val="24"/>
          <w:szCs w:val="24"/>
        </w:rPr>
        <w:t>E</w:t>
      </w:r>
      <w:r w:rsidR="00244BAB" w:rsidRPr="008D190B">
        <w:rPr>
          <w:rFonts w:ascii="Aptos Narrow" w:hAnsi="Aptos Narrow" w:cs="Times New Roman"/>
          <w:i/>
          <w:iCs/>
          <w:color w:val="232020"/>
          <w:sz w:val="24"/>
          <w:szCs w:val="24"/>
        </w:rPr>
        <w:t>xposure</w:t>
      </w:r>
    </w:p>
    <w:p w14:paraId="450ACE81" w14:textId="110B4F1F" w:rsidR="004F3997" w:rsidRPr="008D190B" w:rsidRDefault="004F3997" w:rsidP="004F3997">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E. </w:t>
      </w:r>
      <w:r w:rsidR="00BB007C" w:rsidRPr="008D190B">
        <w:rPr>
          <w:rFonts w:ascii="Aptos Narrow" w:hAnsi="Aptos Narrow" w:cs="Times New Roman"/>
          <w:i/>
          <w:iCs/>
          <w:color w:val="232020"/>
          <w:sz w:val="24"/>
          <w:szCs w:val="24"/>
        </w:rPr>
        <w:t>Development</w:t>
      </w:r>
    </w:p>
    <w:p w14:paraId="0FAAD7D6" w14:textId="77777777" w:rsidR="00BB007C" w:rsidRPr="008D190B" w:rsidRDefault="00BB007C" w:rsidP="00BB007C">
      <w:pPr>
        <w:spacing w:after="0" w:line="240" w:lineRule="auto"/>
        <w:jc w:val="both"/>
        <w:rPr>
          <w:rFonts w:ascii="Aptos Narrow" w:hAnsi="Aptos Narrow" w:cstheme="majorHAnsi"/>
          <w:sz w:val="18"/>
          <w:szCs w:val="18"/>
        </w:rPr>
      </w:pPr>
    </w:p>
    <w:p w14:paraId="18B8E5FA" w14:textId="52AC4BA4" w:rsidR="00244BAB" w:rsidRPr="008D190B" w:rsidRDefault="00BB007C" w:rsidP="00BB007C">
      <w:pPr>
        <w:spacing w:after="0" w:line="240" w:lineRule="auto"/>
        <w:ind w:firstLine="360"/>
        <w:jc w:val="both"/>
        <w:rPr>
          <w:rFonts w:ascii="Aptos Narrow" w:hAnsi="Aptos Narrow" w:cstheme="majorHAnsi"/>
          <w:sz w:val="24"/>
          <w:szCs w:val="24"/>
        </w:rPr>
      </w:pPr>
      <w:r w:rsidRPr="008D190B">
        <w:rPr>
          <w:rFonts w:ascii="Aptos Narrow" w:hAnsi="Aptos Narrow" w:cstheme="majorHAnsi"/>
          <w:sz w:val="24"/>
          <w:szCs w:val="24"/>
        </w:rPr>
        <w:t xml:space="preserve">85. </w:t>
      </w:r>
      <w:r w:rsidR="00244BAB" w:rsidRPr="008D190B">
        <w:rPr>
          <w:rFonts w:ascii="Aptos Narrow" w:hAnsi="Aptos Narrow" w:cstheme="majorHAnsi"/>
          <w:sz w:val="24"/>
          <w:szCs w:val="24"/>
        </w:rPr>
        <w:t>It is the capacity to reason, plan, and solve problems: cognitive ability.</w:t>
      </w:r>
    </w:p>
    <w:p w14:paraId="2665D9E3" w14:textId="77777777" w:rsidR="00BB007C" w:rsidRPr="008D190B" w:rsidRDefault="00BB007C" w:rsidP="00BB007C">
      <w:pPr>
        <w:spacing w:after="0" w:line="240" w:lineRule="auto"/>
        <w:ind w:firstLine="360"/>
        <w:jc w:val="both"/>
        <w:rPr>
          <w:rFonts w:ascii="Aptos Narrow" w:hAnsi="Aptos Narrow" w:cstheme="majorHAnsi"/>
          <w:sz w:val="14"/>
          <w:szCs w:val="14"/>
        </w:rPr>
      </w:pPr>
    </w:p>
    <w:p w14:paraId="0393F233" w14:textId="7777777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sz w:val="24"/>
          <w:szCs w:val="24"/>
        </w:rPr>
        <w:t xml:space="preserve">A. </w:t>
      </w:r>
      <w:r w:rsidR="00244BAB" w:rsidRPr="008D190B">
        <w:rPr>
          <w:rFonts w:ascii="Aptos Narrow" w:hAnsi="Aptos Narrow" w:cstheme="majorHAnsi"/>
          <w:i/>
          <w:iCs/>
          <w:sz w:val="24"/>
          <w:szCs w:val="24"/>
        </w:rPr>
        <w:t>Competence</w:t>
      </w:r>
    </w:p>
    <w:p w14:paraId="282AAD0B" w14:textId="7777777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B. </w:t>
      </w:r>
      <w:r w:rsidR="00244BAB" w:rsidRPr="008D190B">
        <w:rPr>
          <w:rFonts w:ascii="Aptos Narrow" w:hAnsi="Aptos Narrow" w:cstheme="majorHAnsi"/>
          <w:i/>
          <w:iCs/>
          <w:sz w:val="24"/>
          <w:szCs w:val="24"/>
        </w:rPr>
        <w:t>Intelligence</w:t>
      </w:r>
    </w:p>
    <w:p w14:paraId="48F76954" w14:textId="7777777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C. </w:t>
      </w:r>
      <w:r w:rsidR="00244BAB" w:rsidRPr="008D190B">
        <w:rPr>
          <w:rFonts w:ascii="Aptos Narrow" w:hAnsi="Aptos Narrow" w:cstheme="majorHAnsi"/>
          <w:i/>
          <w:iCs/>
          <w:sz w:val="24"/>
          <w:szCs w:val="24"/>
        </w:rPr>
        <w:t>Aptitude</w:t>
      </w:r>
    </w:p>
    <w:p w14:paraId="467894C0" w14:textId="0FF0E2F4" w:rsidR="00244BAB" w:rsidRPr="008D190B" w:rsidRDefault="00BB007C" w:rsidP="00BB007C">
      <w:pPr>
        <w:spacing w:after="0" w:line="240" w:lineRule="auto"/>
        <w:jc w:val="both"/>
        <w:rPr>
          <w:rFonts w:ascii="Aptos Narrow" w:hAnsi="Aptos Narrow" w:cstheme="majorHAnsi"/>
          <w:i/>
          <w:iCs/>
          <w:sz w:val="24"/>
          <w:szCs w:val="24"/>
        </w:rPr>
      </w:pPr>
      <w:r w:rsidRPr="008D190B">
        <w:rPr>
          <w:rFonts w:ascii="Aptos Narrow" w:hAnsi="Aptos Narrow" w:cstheme="majorHAnsi"/>
          <w:i/>
          <w:iCs/>
          <w:color w:val="232020"/>
          <w:sz w:val="24"/>
          <w:szCs w:val="24"/>
        </w:rPr>
        <w:t xml:space="preserve">D. </w:t>
      </w:r>
      <w:r w:rsidR="00244BAB" w:rsidRPr="008D190B">
        <w:rPr>
          <w:rFonts w:ascii="Aptos Narrow" w:hAnsi="Aptos Narrow" w:cstheme="majorHAnsi"/>
          <w:i/>
          <w:iCs/>
          <w:sz w:val="24"/>
          <w:szCs w:val="24"/>
        </w:rPr>
        <w:t>Mental ability</w:t>
      </w:r>
    </w:p>
    <w:p w14:paraId="45C54E2A" w14:textId="40BCAEB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sz w:val="24"/>
          <w:szCs w:val="24"/>
        </w:rPr>
        <w:t>E. Personality</w:t>
      </w:r>
    </w:p>
    <w:p w14:paraId="5416D097" w14:textId="77777777" w:rsidR="00BB007C" w:rsidRPr="008D190B" w:rsidRDefault="00BB007C" w:rsidP="00BB007C">
      <w:pPr>
        <w:spacing w:after="0" w:line="240" w:lineRule="auto"/>
        <w:jc w:val="both"/>
        <w:rPr>
          <w:rFonts w:ascii="Aptos Narrow" w:hAnsi="Aptos Narrow" w:cstheme="majorHAnsi"/>
          <w:color w:val="232020"/>
          <w:sz w:val="18"/>
          <w:szCs w:val="18"/>
        </w:rPr>
      </w:pPr>
    </w:p>
    <w:p w14:paraId="6A8203E8" w14:textId="1B65B5C9" w:rsidR="00244BAB" w:rsidRPr="008D190B" w:rsidRDefault="00BB007C" w:rsidP="00BB007C">
      <w:pPr>
        <w:spacing w:after="0" w:line="240" w:lineRule="auto"/>
        <w:ind w:firstLine="360"/>
        <w:jc w:val="both"/>
        <w:rPr>
          <w:rFonts w:ascii="Aptos Narrow" w:hAnsi="Aptos Narrow" w:cstheme="majorHAnsi"/>
          <w:color w:val="232020"/>
          <w:sz w:val="24"/>
          <w:szCs w:val="24"/>
        </w:rPr>
      </w:pPr>
      <w:r w:rsidRPr="008D190B">
        <w:rPr>
          <w:rFonts w:ascii="Aptos Narrow" w:hAnsi="Aptos Narrow" w:cstheme="majorHAnsi"/>
          <w:color w:val="232020"/>
          <w:sz w:val="24"/>
          <w:szCs w:val="24"/>
        </w:rPr>
        <w:t xml:space="preserve">86. </w:t>
      </w:r>
      <w:r w:rsidR="00244BAB" w:rsidRPr="008D190B">
        <w:rPr>
          <w:rFonts w:ascii="Aptos Narrow" w:hAnsi="Aptos Narrow" w:cstheme="majorHAnsi"/>
          <w:color w:val="232020"/>
          <w:sz w:val="24"/>
          <w:szCs w:val="24"/>
        </w:rPr>
        <w:t xml:space="preserve">___ effect is an observed phenomenon wherein intelligence continues to rise over time. It posits that individuals are getting smarter and smarter throughout their lifespan, and the new generation appears smarter than their parents. </w:t>
      </w:r>
    </w:p>
    <w:p w14:paraId="1CE7AC7C" w14:textId="77777777" w:rsidR="00BB007C" w:rsidRPr="008D190B" w:rsidRDefault="00BB007C" w:rsidP="00BB007C">
      <w:pPr>
        <w:spacing w:after="0" w:line="240" w:lineRule="auto"/>
        <w:ind w:firstLine="360"/>
        <w:jc w:val="both"/>
        <w:rPr>
          <w:rFonts w:ascii="Aptos Narrow" w:hAnsi="Aptos Narrow" w:cstheme="majorHAnsi"/>
          <w:color w:val="232020"/>
          <w:sz w:val="14"/>
          <w:szCs w:val="14"/>
        </w:rPr>
      </w:pPr>
    </w:p>
    <w:p w14:paraId="3B4DD6F1" w14:textId="7777777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A. </w:t>
      </w:r>
      <w:r w:rsidR="00244BAB" w:rsidRPr="008D190B">
        <w:rPr>
          <w:rFonts w:ascii="Aptos Narrow" w:hAnsi="Aptos Narrow" w:cstheme="majorHAnsi"/>
          <w:i/>
          <w:iCs/>
          <w:color w:val="232020"/>
          <w:sz w:val="24"/>
          <w:szCs w:val="24"/>
        </w:rPr>
        <w:t xml:space="preserve">Flynn Effect </w:t>
      </w:r>
    </w:p>
    <w:p w14:paraId="50D09DF7" w14:textId="7777777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B. </w:t>
      </w:r>
      <w:r w:rsidR="00244BAB" w:rsidRPr="008D190B">
        <w:rPr>
          <w:rFonts w:ascii="Aptos Narrow" w:hAnsi="Aptos Narrow" w:cstheme="majorHAnsi"/>
          <w:i/>
          <w:iCs/>
          <w:color w:val="232020"/>
          <w:sz w:val="24"/>
          <w:szCs w:val="24"/>
        </w:rPr>
        <w:t>Golem effect</w:t>
      </w:r>
    </w:p>
    <w:p w14:paraId="272865D9" w14:textId="77777777"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C. </w:t>
      </w:r>
      <w:r w:rsidR="00244BAB" w:rsidRPr="008D190B">
        <w:rPr>
          <w:rFonts w:ascii="Aptos Narrow" w:hAnsi="Aptos Narrow" w:cstheme="majorHAnsi"/>
          <w:i/>
          <w:iCs/>
          <w:color w:val="232020"/>
          <w:sz w:val="24"/>
          <w:szCs w:val="24"/>
        </w:rPr>
        <w:t>Rosenthal Effect</w:t>
      </w:r>
    </w:p>
    <w:p w14:paraId="7042BAF5" w14:textId="6C9EB403" w:rsidR="00244BAB"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D. </w:t>
      </w:r>
      <w:r w:rsidR="00244BAB" w:rsidRPr="008D190B">
        <w:rPr>
          <w:rFonts w:ascii="Aptos Narrow" w:hAnsi="Aptos Narrow" w:cstheme="majorHAnsi"/>
          <w:i/>
          <w:iCs/>
          <w:color w:val="232020"/>
          <w:sz w:val="24"/>
          <w:szCs w:val="24"/>
        </w:rPr>
        <w:t>Hawthorne Effect</w:t>
      </w:r>
    </w:p>
    <w:p w14:paraId="2B3EE46E" w14:textId="672A3D53" w:rsidR="00BB007C" w:rsidRPr="008D190B" w:rsidRDefault="00BB007C" w:rsidP="00BB007C">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E. Halo Effect</w:t>
      </w:r>
    </w:p>
    <w:p w14:paraId="2B270494" w14:textId="77777777" w:rsidR="00BB007C" w:rsidRPr="008D190B" w:rsidRDefault="00BB007C" w:rsidP="00BB007C">
      <w:pPr>
        <w:spacing w:after="0" w:line="240" w:lineRule="auto"/>
        <w:jc w:val="both"/>
        <w:rPr>
          <w:rFonts w:ascii="Aptos Narrow" w:hAnsi="Aptos Narrow" w:cstheme="majorHAnsi"/>
          <w:color w:val="232020"/>
          <w:sz w:val="18"/>
          <w:szCs w:val="18"/>
        </w:rPr>
      </w:pPr>
    </w:p>
    <w:p w14:paraId="07978F60" w14:textId="6F6E41A9" w:rsidR="00244BAB" w:rsidRPr="008D190B" w:rsidRDefault="00BB007C" w:rsidP="00BB007C">
      <w:pPr>
        <w:spacing w:after="0" w:line="240" w:lineRule="auto"/>
        <w:ind w:firstLine="360"/>
        <w:jc w:val="both"/>
        <w:rPr>
          <w:rFonts w:ascii="Aptos Narrow" w:hAnsi="Aptos Narrow" w:cstheme="majorHAnsi"/>
          <w:color w:val="232020"/>
          <w:sz w:val="24"/>
          <w:szCs w:val="24"/>
        </w:rPr>
      </w:pPr>
      <w:r w:rsidRPr="008D190B">
        <w:rPr>
          <w:rFonts w:ascii="Aptos Narrow" w:hAnsi="Aptos Narrow" w:cstheme="majorHAnsi"/>
          <w:color w:val="232020"/>
          <w:sz w:val="24"/>
          <w:szCs w:val="24"/>
        </w:rPr>
        <w:t xml:space="preserve">87. </w:t>
      </w:r>
      <w:r w:rsidR="00244BAB" w:rsidRPr="008D190B">
        <w:rPr>
          <w:rFonts w:ascii="Aptos Narrow" w:hAnsi="Aptos Narrow" w:cstheme="majorHAnsi"/>
          <w:color w:val="232020"/>
          <w:sz w:val="24"/>
          <w:szCs w:val="24"/>
        </w:rPr>
        <w:t>Which is not a dimension of the Five-Factor Model or the Big Five.</w:t>
      </w:r>
    </w:p>
    <w:p w14:paraId="6EF890EB" w14:textId="77777777" w:rsidR="00BB007C" w:rsidRPr="008D190B" w:rsidRDefault="00BB007C" w:rsidP="00BB007C">
      <w:pPr>
        <w:spacing w:after="0" w:line="240" w:lineRule="auto"/>
        <w:ind w:firstLine="360"/>
        <w:jc w:val="both"/>
        <w:rPr>
          <w:rFonts w:ascii="Aptos Narrow" w:hAnsi="Aptos Narrow" w:cstheme="majorHAnsi"/>
          <w:color w:val="232020"/>
          <w:sz w:val="14"/>
          <w:szCs w:val="14"/>
        </w:rPr>
      </w:pPr>
    </w:p>
    <w:p w14:paraId="6F49E203" w14:textId="77777777" w:rsidR="00BB007C" w:rsidRPr="008D190B"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openness to experience</w:t>
      </w:r>
    </w:p>
    <w:p w14:paraId="0AB2A4AD" w14:textId="77777777" w:rsidR="00BB007C" w:rsidRPr="008D190B"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competitiveness</w:t>
      </w:r>
    </w:p>
    <w:p w14:paraId="6663A636" w14:textId="77777777" w:rsidR="00BB007C" w:rsidRPr="008D190B"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extraversion</w:t>
      </w:r>
    </w:p>
    <w:p w14:paraId="15C1F09C" w14:textId="0A54E839" w:rsidR="00244BAB" w:rsidRPr="008D190B"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neuroticism</w:t>
      </w:r>
    </w:p>
    <w:p w14:paraId="7CB52D75" w14:textId="10DDA182" w:rsidR="00BB007C" w:rsidRPr="008D190B" w:rsidRDefault="00BB007C" w:rsidP="00BB007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Adaptability</w:t>
      </w:r>
    </w:p>
    <w:p w14:paraId="22E9ECB8" w14:textId="77777777" w:rsidR="00BB007C" w:rsidRPr="008D190B" w:rsidRDefault="00BB007C" w:rsidP="00BB007C">
      <w:pPr>
        <w:autoSpaceDE w:val="0"/>
        <w:autoSpaceDN w:val="0"/>
        <w:adjustRightInd w:val="0"/>
        <w:spacing w:after="0" w:line="240" w:lineRule="auto"/>
        <w:rPr>
          <w:rFonts w:ascii="Aptos Narrow" w:hAnsi="Aptos Narrow" w:cs="Times New Roman"/>
          <w:i/>
          <w:iCs/>
          <w:color w:val="232020"/>
          <w:sz w:val="18"/>
          <w:szCs w:val="18"/>
        </w:rPr>
      </w:pPr>
    </w:p>
    <w:p w14:paraId="60070887" w14:textId="05B8E9C0" w:rsidR="00561984" w:rsidRPr="008D190B" w:rsidRDefault="00561984" w:rsidP="00561984">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88. Questions of this type are directly about the demonstration of past honesty behavior, including attitudes towards various behaviors of employee theft.</w:t>
      </w:r>
    </w:p>
    <w:p w14:paraId="08DEF9E3" w14:textId="77777777" w:rsidR="00561984" w:rsidRPr="008D190B" w:rsidRDefault="00561984" w:rsidP="00561984">
      <w:pPr>
        <w:autoSpaceDE w:val="0"/>
        <w:autoSpaceDN w:val="0"/>
        <w:adjustRightInd w:val="0"/>
        <w:spacing w:after="0" w:line="240" w:lineRule="auto"/>
        <w:ind w:firstLine="360"/>
        <w:jc w:val="both"/>
        <w:rPr>
          <w:rFonts w:ascii="Aptos Narrow" w:hAnsi="Aptos Narrow" w:cs="Times New Roman"/>
          <w:color w:val="232020"/>
          <w:sz w:val="14"/>
          <w:szCs w:val="14"/>
        </w:rPr>
      </w:pPr>
    </w:p>
    <w:p w14:paraId="6D2540F2"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A. Personality-based integrity test</w:t>
      </w:r>
    </w:p>
    <w:p w14:paraId="493968B1"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Overt integrity test </w:t>
      </w:r>
    </w:p>
    <w:p w14:paraId="3A7233FB"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C. Behavior modification test</w:t>
      </w:r>
    </w:p>
    <w:p w14:paraId="4A40EA51"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D. Morality test</w:t>
      </w:r>
    </w:p>
    <w:p w14:paraId="3769FFDD"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None of the above</w:t>
      </w:r>
    </w:p>
    <w:p w14:paraId="47583DC9" w14:textId="77777777" w:rsidR="002A16EC" w:rsidRPr="008D190B" w:rsidRDefault="002A16EC" w:rsidP="002A16EC">
      <w:pPr>
        <w:autoSpaceDE w:val="0"/>
        <w:autoSpaceDN w:val="0"/>
        <w:adjustRightInd w:val="0"/>
        <w:spacing w:after="0" w:line="240" w:lineRule="auto"/>
        <w:rPr>
          <w:rFonts w:ascii="Aptos Narrow" w:hAnsi="Aptos Narrow" w:cstheme="majorHAnsi"/>
          <w:i/>
          <w:iCs/>
          <w:color w:val="232020"/>
          <w:sz w:val="18"/>
          <w:szCs w:val="18"/>
        </w:rPr>
      </w:pPr>
    </w:p>
    <w:p w14:paraId="6D8ACD83" w14:textId="02748A23" w:rsidR="00244BAB" w:rsidRPr="008D190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heme="majorHAnsi"/>
          <w:color w:val="232020"/>
          <w:sz w:val="24"/>
          <w:szCs w:val="24"/>
        </w:rPr>
        <w:t>89. T</w:t>
      </w:r>
      <w:r w:rsidR="00244BAB" w:rsidRPr="008D190B">
        <w:rPr>
          <w:rFonts w:ascii="Aptos Narrow" w:hAnsi="Aptos Narrow" w:cs="Times New Roman"/>
          <w:color w:val="232020"/>
          <w:sz w:val="24"/>
          <w:szCs w:val="24"/>
        </w:rPr>
        <w:t>his is a component of training needs analysis that identifies which individuals in an organization should receive training and what kind of instruction they need.</w:t>
      </w:r>
    </w:p>
    <w:p w14:paraId="415C74B8" w14:textId="77777777" w:rsidR="002A16EC" w:rsidRPr="008D190B"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26B31FE7"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Task analysis</w:t>
      </w:r>
    </w:p>
    <w:p w14:paraId="11F9E500"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Person analysis</w:t>
      </w:r>
    </w:p>
    <w:p w14:paraId="4EC81B74"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Position analysis</w:t>
      </w:r>
    </w:p>
    <w:p w14:paraId="7E7D05FF" w14:textId="78CEB1AB" w:rsidR="00244BAB"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Organizational analysis</w:t>
      </w:r>
    </w:p>
    <w:p w14:paraId="339594D2" w14:textId="737021B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Job analysis</w:t>
      </w:r>
    </w:p>
    <w:p w14:paraId="2D69214E" w14:textId="77777777" w:rsidR="002A16EC" w:rsidRPr="008D190B" w:rsidRDefault="002A16EC" w:rsidP="002A16EC">
      <w:pPr>
        <w:autoSpaceDE w:val="0"/>
        <w:autoSpaceDN w:val="0"/>
        <w:adjustRightInd w:val="0"/>
        <w:spacing w:after="0" w:line="240" w:lineRule="auto"/>
        <w:rPr>
          <w:rFonts w:ascii="Aptos Narrow" w:hAnsi="Aptos Narrow" w:cs="Times New Roman"/>
          <w:color w:val="232020"/>
          <w:sz w:val="18"/>
          <w:szCs w:val="18"/>
        </w:rPr>
      </w:pPr>
    </w:p>
    <w:p w14:paraId="703BC286" w14:textId="0BEC6F64" w:rsidR="002A16EC" w:rsidRPr="008D190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90. </w:t>
      </w:r>
      <w:r w:rsidR="00244BAB" w:rsidRPr="008D190B">
        <w:rPr>
          <w:rFonts w:ascii="Aptos Narrow" w:hAnsi="Aptos Narrow" w:cs="Times New Roman"/>
          <w:color w:val="232020"/>
          <w:sz w:val="24"/>
          <w:szCs w:val="24"/>
        </w:rPr>
        <w:t>This knowledge is an explicit expression and understanding of the task required to perform the job and job task.</w:t>
      </w:r>
    </w:p>
    <w:p w14:paraId="4B5D2F6C" w14:textId="77777777" w:rsidR="002A16EC" w:rsidRPr="008D190B"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431D1364"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Declarative</w:t>
      </w:r>
    </w:p>
    <w:p w14:paraId="5EF6A8B9"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Explicit</w:t>
      </w:r>
    </w:p>
    <w:p w14:paraId="57D6B22A"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Procedural</w:t>
      </w:r>
    </w:p>
    <w:p w14:paraId="373961AE" w14:textId="65493605" w:rsidR="00244BAB"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Tacit</w:t>
      </w:r>
    </w:p>
    <w:p w14:paraId="52650B59" w14:textId="3B208110"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Implicit</w:t>
      </w:r>
    </w:p>
    <w:p w14:paraId="67A07205" w14:textId="77777777" w:rsidR="002A16EC" w:rsidRPr="008D190B" w:rsidRDefault="002A16EC" w:rsidP="002A16EC">
      <w:pPr>
        <w:autoSpaceDE w:val="0"/>
        <w:autoSpaceDN w:val="0"/>
        <w:adjustRightInd w:val="0"/>
        <w:spacing w:after="0" w:line="240" w:lineRule="auto"/>
        <w:rPr>
          <w:rFonts w:ascii="Aptos Narrow" w:hAnsi="Aptos Narrow" w:cstheme="majorHAnsi"/>
          <w:i/>
          <w:iCs/>
          <w:color w:val="232020"/>
          <w:sz w:val="18"/>
          <w:szCs w:val="18"/>
        </w:rPr>
      </w:pPr>
    </w:p>
    <w:p w14:paraId="53F489F5" w14:textId="7C0B01A3" w:rsidR="00244BAB" w:rsidRPr="008D190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heme="majorHAnsi"/>
          <w:color w:val="232020"/>
          <w:sz w:val="24"/>
          <w:szCs w:val="24"/>
        </w:rPr>
        <w:t xml:space="preserve">91. </w:t>
      </w:r>
      <w:r w:rsidR="00244BAB" w:rsidRPr="008D190B">
        <w:rPr>
          <w:rFonts w:ascii="Aptos Narrow" w:hAnsi="Aptos Narrow" w:cs="Times New Roman"/>
          <w:color w:val="232020"/>
          <w:sz w:val="24"/>
          <w:szCs w:val="24"/>
        </w:rPr>
        <w:t>This collectively refers to the actions or behaviors relevant to the organization’s goals</w:t>
      </w:r>
      <w:r w:rsidR="00A50C16" w:rsidRPr="008D190B">
        <w:rPr>
          <w:rFonts w:ascii="Aptos Narrow" w:hAnsi="Aptos Narrow" w:cs="Times New Roman"/>
          <w:color w:val="232020"/>
          <w:sz w:val="24"/>
          <w:szCs w:val="24"/>
        </w:rPr>
        <w:t>,</w:t>
      </w:r>
      <w:r w:rsidR="00244BAB" w:rsidRPr="008D190B">
        <w:rPr>
          <w:rFonts w:ascii="Aptos Narrow" w:hAnsi="Aptos Narrow" w:cs="Times New Roman"/>
          <w:color w:val="232020"/>
          <w:sz w:val="24"/>
          <w:szCs w:val="24"/>
        </w:rPr>
        <w:t xml:space="preserve"> measured in terms of each individual’s proficiency.</w:t>
      </w:r>
    </w:p>
    <w:p w14:paraId="2E208D5D" w14:textId="77777777" w:rsidR="002A16EC" w:rsidRPr="008D190B"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530E4DB6"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Effectiveness</w:t>
      </w:r>
    </w:p>
    <w:p w14:paraId="5C0A8153"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Efficiency</w:t>
      </w:r>
    </w:p>
    <w:p w14:paraId="3DB92201" w14:textId="77777777"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Productivity</w:t>
      </w:r>
    </w:p>
    <w:p w14:paraId="24E18FC5" w14:textId="10F4D1B4" w:rsidR="00244BAB"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Performance</w:t>
      </w:r>
    </w:p>
    <w:p w14:paraId="59E9A837" w14:textId="5AFA9748" w:rsidR="002A16EC" w:rsidRPr="008D190B" w:rsidRDefault="002A16EC" w:rsidP="002A16EC">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Competency</w:t>
      </w:r>
    </w:p>
    <w:p w14:paraId="04BF13CC" w14:textId="77777777" w:rsidR="002A16EC" w:rsidRPr="008D190B" w:rsidRDefault="002A16EC" w:rsidP="002A16EC">
      <w:pPr>
        <w:spacing w:after="0" w:line="240" w:lineRule="auto"/>
        <w:jc w:val="both"/>
        <w:rPr>
          <w:rFonts w:ascii="Aptos Narrow" w:hAnsi="Aptos Narrow" w:cstheme="majorHAnsi"/>
          <w:color w:val="232020"/>
          <w:sz w:val="24"/>
          <w:szCs w:val="24"/>
        </w:rPr>
      </w:pPr>
    </w:p>
    <w:p w14:paraId="6EDFE19E" w14:textId="71B48710" w:rsidR="00244BAB" w:rsidRPr="008D190B" w:rsidRDefault="002A16EC" w:rsidP="002A16EC">
      <w:pPr>
        <w:spacing w:after="0" w:line="240" w:lineRule="auto"/>
        <w:ind w:firstLine="360"/>
        <w:jc w:val="both"/>
        <w:rPr>
          <w:rFonts w:ascii="Aptos Narrow" w:hAnsi="Aptos Narrow" w:cstheme="majorHAnsi"/>
          <w:color w:val="232020"/>
          <w:sz w:val="24"/>
          <w:szCs w:val="24"/>
        </w:rPr>
      </w:pPr>
      <w:r w:rsidRPr="008D190B">
        <w:rPr>
          <w:rFonts w:ascii="Aptos Narrow" w:hAnsi="Aptos Narrow" w:cstheme="majorHAnsi"/>
          <w:color w:val="232020"/>
          <w:sz w:val="24"/>
          <w:szCs w:val="24"/>
        </w:rPr>
        <w:t xml:space="preserve">92. </w:t>
      </w:r>
      <w:r w:rsidR="00244BAB" w:rsidRPr="008D190B">
        <w:rPr>
          <w:rFonts w:ascii="Aptos Narrow" w:hAnsi="Aptos Narrow" w:cstheme="majorHAnsi"/>
          <w:color w:val="232020"/>
          <w:sz w:val="24"/>
          <w:szCs w:val="24"/>
        </w:rPr>
        <w:t>A ____ test has high</w:t>
      </w:r>
      <w:r w:rsidRPr="008D190B">
        <w:rPr>
          <w:rFonts w:ascii="Aptos Narrow" w:hAnsi="Aptos Narrow" w:cstheme="majorHAnsi"/>
          <w:color w:val="232020"/>
          <w:sz w:val="24"/>
          <w:szCs w:val="24"/>
        </w:rPr>
        <w:t>, rigid,</w:t>
      </w:r>
      <w:r w:rsidR="00244BAB" w:rsidRPr="008D190B">
        <w:rPr>
          <w:rFonts w:ascii="Aptos Narrow" w:hAnsi="Aptos Narrow" w:cstheme="majorHAnsi"/>
          <w:color w:val="232020"/>
          <w:sz w:val="24"/>
          <w:szCs w:val="24"/>
        </w:rPr>
        <w:t xml:space="preserve"> and demanding time limits that most of the test takers will be unable to finish in the allotted period.</w:t>
      </w:r>
    </w:p>
    <w:p w14:paraId="00E4B030" w14:textId="77777777" w:rsidR="002A16EC" w:rsidRPr="008D190B" w:rsidRDefault="002A16EC" w:rsidP="002A16EC">
      <w:pPr>
        <w:spacing w:after="0" w:line="240" w:lineRule="auto"/>
        <w:ind w:firstLine="360"/>
        <w:jc w:val="both"/>
        <w:rPr>
          <w:rFonts w:ascii="Aptos Narrow" w:hAnsi="Aptos Narrow" w:cstheme="majorHAnsi"/>
          <w:color w:val="232020"/>
          <w:sz w:val="14"/>
          <w:szCs w:val="14"/>
        </w:rPr>
      </w:pPr>
    </w:p>
    <w:p w14:paraId="3185F098" w14:textId="77777777" w:rsidR="002A16EC" w:rsidRPr="008D190B" w:rsidRDefault="002A16EC" w:rsidP="002A16EC">
      <w:pPr>
        <w:pStyle w:val="ListParagraph"/>
        <w:spacing w:after="0" w:line="240" w:lineRule="auto"/>
        <w:ind w:left="0"/>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A. </w:t>
      </w:r>
      <w:r w:rsidR="00244BAB" w:rsidRPr="008D190B">
        <w:rPr>
          <w:rFonts w:ascii="Aptos Narrow" w:hAnsi="Aptos Narrow" w:cstheme="majorHAnsi"/>
          <w:i/>
          <w:iCs/>
          <w:color w:val="232020"/>
          <w:sz w:val="24"/>
          <w:szCs w:val="24"/>
        </w:rPr>
        <w:t>Dexterity</w:t>
      </w:r>
    </w:p>
    <w:p w14:paraId="0CB88D2A" w14:textId="77777777" w:rsidR="002A16EC" w:rsidRPr="008D190B" w:rsidRDefault="002A16EC" w:rsidP="002A16EC">
      <w:pPr>
        <w:pStyle w:val="ListParagraph"/>
        <w:spacing w:after="0" w:line="240" w:lineRule="auto"/>
        <w:ind w:left="0"/>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B. </w:t>
      </w:r>
      <w:r w:rsidR="00244BAB" w:rsidRPr="008D190B">
        <w:rPr>
          <w:rFonts w:ascii="Aptos Narrow" w:hAnsi="Aptos Narrow" w:cstheme="majorHAnsi"/>
          <w:i/>
          <w:iCs/>
          <w:color w:val="232020"/>
          <w:sz w:val="24"/>
          <w:szCs w:val="24"/>
        </w:rPr>
        <w:t>Cognitive</w:t>
      </w:r>
    </w:p>
    <w:p w14:paraId="193FC350" w14:textId="77777777" w:rsidR="002A16EC" w:rsidRPr="008D190B" w:rsidRDefault="002A16EC" w:rsidP="002A16EC">
      <w:pPr>
        <w:pStyle w:val="ListParagraph"/>
        <w:spacing w:after="0" w:line="240" w:lineRule="auto"/>
        <w:ind w:left="0"/>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C. </w:t>
      </w:r>
      <w:r w:rsidR="00244BAB" w:rsidRPr="008D190B">
        <w:rPr>
          <w:rFonts w:ascii="Aptos Narrow" w:hAnsi="Aptos Narrow" w:cstheme="majorHAnsi"/>
          <w:i/>
          <w:iCs/>
          <w:color w:val="232020"/>
          <w:sz w:val="24"/>
          <w:szCs w:val="24"/>
        </w:rPr>
        <w:t>Speed</w:t>
      </w:r>
    </w:p>
    <w:p w14:paraId="2331AE14" w14:textId="604FE37B" w:rsidR="00244BAB" w:rsidRPr="008D190B" w:rsidRDefault="002A16EC" w:rsidP="002A16EC">
      <w:pPr>
        <w:pStyle w:val="ListParagraph"/>
        <w:spacing w:after="0" w:line="240" w:lineRule="auto"/>
        <w:ind w:left="0"/>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D. </w:t>
      </w:r>
      <w:r w:rsidR="00244BAB" w:rsidRPr="008D190B">
        <w:rPr>
          <w:rFonts w:ascii="Aptos Narrow" w:hAnsi="Aptos Narrow" w:cstheme="majorHAnsi"/>
          <w:i/>
          <w:iCs/>
          <w:color w:val="232020"/>
          <w:sz w:val="24"/>
          <w:szCs w:val="24"/>
        </w:rPr>
        <w:t>Power</w:t>
      </w:r>
    </w:p>
    <w:p w14:paraId="68092292" w14:textId="12294044" w:rsidR="00A50C16" w:rsidRPr="008D190B" w:rsidRDefault="00A50C16" w:rsidP="002A16EC">
      <w:pPr>
        <w:pStyle w:val="ListParagraph"/>
        <w:spacing w:after="0" w:line="240" w:lineRule="auto"/>
        <w:ind w:left="0"/>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E. Physical</w:t>
      </w:r>
    </w:p>
    <w:p w14:paraId="42A4166D" w14:textId="77777777" w:rsidR="00A50C16" w:rsidRPr="008D190B" w:rsidRDefault="00A50C16" w:rsidP="00A50C16">
      <w:pPr>
        <w:autoSpaceDE w:val="0"/>
        <w:autoSpaceDN w:val="0"/>
        <w:adjustRightInd w:val="0"/>
        <w:spacing w:after="0" w:line="240" w:lineRule="auto"/>
        <w:rPr>
          <w:rFonts w:ascii="Aptos Narrow" w:hAnsi="Aptos Narrow" w:cs="Times New Roman"/>
          <w:color w:val="232020"/>
          <w:sz w:val="18"/>
          <w:szCs w:val="18"/>
        </w:rPr>
      </w:pPr>
    </w:p>
    <w:p w14:paraId="65BDB2D3" w14:textId="03C5B74B" w:rsidR="00244BAB" w:rsidRPr="008D190B" w:rsidRDefault="00A50C16" w:rsidP="00A50C16">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93. </w:t>
      </w:r>
      <w:r w:rsidR="00244BAB" w:rsidRPr="008D190B">
        <w:rPr>
          <w:rFonts w:ascii="Aptos Narrow" w:hAnsi="Aptos Narrow" w:cs="Times New Roman"/>
          <w:color w:val="232020"/>
          <w:sz w:val="24"/>
          <w:szCs w:val="24"/>
        </w:rPr>
        <w:t>Which is not true about performance appraisal?</w:t>
      </w:r>
    </w:p>
    <w:p w14:paraId="3490D26E" w14:textId="77777777" w:rsidR="00A50C16" w:rsidRPr="008D190B" w:rsidRDefault="00A50C16" w:rsidP="00A50C16">
      <w:pPr>
        <w:autoSpaceDE w:val="0"/>
        <w:autoSpaceDN w:val="0"/>
        <w:adjustRightInd w:val="0"/>
        <w:spacing w:after="0" w:line="240" w:lineRule="auto"/>
        <w:ind w:firstLine="360"/>
        <w:jc w:val="both"/>
        <w:rPr>
          <w:rFonts w:ascii="Aptos Narrow" w:hAnsi="Aptos Narrow" w:cs="Times New Roman"/>
          <w:color w:val="232020"/>
          <w:sz w:val="14"/>
          <w:szCs w:val="14"/>
        </w:rPr>
      </w:pPr>
    </w:p>
    <w:p w14:paraId="2422B9C9" w14:textId="77777777" w:rsidR="00A50C16" w:rsidRPr="008D190B"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It is a system developed by HR and handed to the manager.</w:t>
      </w:r>
    </w:p>
    <w:p w14:paraId="614D2D99" w14:textId="27BF8021" w:rsidR="00A50C16" w:rsidRPr="008D190B"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It is much for frequent in</w:t>
      </w:r>
      <w:r w:rsidR="006F4111">
        <w:rPr>
          <w:rFonts w:ascii="Aptos Narrow" w:hAnsi="Aptos Narrow" w:cs="Times New Roman"/>
          <w:i/>
          <w:iCs/>
          <w:color w:val="232020"/>
          <w:sz w:val="24"/>
          <w:szCs w:val="24"/>
        </w:rPr>
        <w:t>tervals</w:t>
      </w:r>
      <w:r w:rsidR="00244BAB" w:rsidRPr="008D190B">
        <w:rPr>
          <w:rFonts w:ascii="Aptos Narrow" w:hAnsi="Aptos Narrow" w:cs="Times New Roman"/>
          <w:i/>
          <w:iCs/>
          <w:color w:val="232020"/>
          <w:sz w:val="24"/>
          <w:szCs w:val="24"/>
        </w:rPr>
        <w:t xml:space="preserve"> initiated by a supervisor or subordinate.</w:t>
      </w:r>
    </w:p>
    <w:p w14:paraId="58716820" w14:textId="77777777" w:rsidR="00A50C16" w:rsidRPr="008D190B"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The appraisee is expected to accept or reject the evaluation and acknowledge areas for improvement.</w:t>
      </w:r>
    </w:p>
    <w:p w14:paraId="181FB200" w14:textId="277F0548" w:rsidR="00244BAB" w:rsidRPr="008D190B"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 xml:space="preserve">The appraiser’s role is to </w:t>
      </w:r>
      <w:r w:rsidR="006F4111">
        <w:rPr>
          <w:rFonts w:ascii="Aptos Narrow" w:hAnsi="Aptos Narrow" w:cs="Times New Roman"/>
          <w:i/>
          <w:iCs/>
          <w:color w:val="232020"/>
          <w:sz w:val="24"/>
          <w:szCs w:val="24"/>
        </w:rPr>
        <w:t>agree</w:t>
      </w:r>
      <w:r w:rsidR="00244BAB" w:rsidRPr="008D190B">
        <w:rPr>
          <w:rFonts w:ascii="Aptos Narrow" w:hAnsi="Aptos Narrow" w:cs="Times New Roman"/>
          <w:i/>
          <w:iCs/>
          <w:color w:val="232020"/>
          <w:sz w:val="24"/>
          <w:szCs w:val="24"/>
        </w:rPr>
        <w:t xml:space="preserve"> with the appraisee about the level of effectiveness displayed.</w:t>
      </w:r>
    </w:p>
    <w:p w14:paraId="7CE8192D" w14:textId="3D0FD55A" w:rsidR="00A50C16" w:rsidRPr="008D190B" w:rsidRDefault="00A50C16" w:rsidP="00A50C16">
      <w:pPr>
        <w:autoSpaceDE w:val="0"/>
        <w:autoSpaceDN w:val="0"/>
        <w:adjustRightInd w:val="0"/>
        <w:spacing w:after="0" w:line="240" w:lineRule="auto"/>
        <w:jc w:val="both"/>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None of the above</w:t>
      </w:r>
    </w:p>
    <w:p w14:paraId="68A75A21" w14:textId="77777777" w:rsidR="00A50C16" w:rsidRPr="008D190B" w:rsidRDefault="00A50C16" w:rsidP="00A50C16">
      <w:pPr>
        <w:autoSpaceDE w:val="0"/>
        <w:autoSpaceDN w:val="0"/>
        <w:adjustRightInd w:val="0"/>
        <w:spacing w:after="0" w:line="240" w:lineRule="auto"/>
        <w:jc w:val="both"/>
        <w:rPr>
          <w:rFonts w:ascii="Aptos Narrow" w:hAnsi="Aptos Narrow" w:cs="Times New Roman"/>
          <w:color w:val="232020"/>
          <w:sz w:val="18"/>
          <w:szCs w:val="18"/>
        </w:rPr>
      </w:pPr>
    </w:p>
    <w:p w14:paraId="12FC62A6" w14:textId="72A68768" w:rsidR="00244BAB"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94. </w:t>
      </w:r>
      <w:r w:rsidR="00244BAB" w:rsidRPr="008D190B">
        <w:rPr>
          <w:rFonts w:ascii="Aptos Narrow" w:hAnsi="Aptos Narrow" w:cs="Times New Roman"/>
          <w:color w:val="232020"/>
          <w:sz w:val="24"/>
          <w:szCs w:val="24"/>
        </w:rPr>
        <w:t>These are demonstrated behaviors that go beyond what is expected.</w:t>
      </w:r>
    </w:p>
    <w:p w14:paraId="4B6C273F" w14:textId="77777777" w:rsidR="00817EB6"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1427E2EB"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Organizational citizenship behavior</w:t>
      </w:r>
    </w:p>
    <w:p w14:paraId="7680D609"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Generalized compliance</w:t>
      </w:r>
    </w:p>
    <w:p w14:paraId="348141D8"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Task performance</w:t>
      </w:r>
    </w:p>
    <w:p w14:paraId="4F92C1C2" w14:textId="782CD071" w:rsidR="00244BAB" w:rsidRPr="008D190B" w:rsidRDefault="00817EB6" w:rsidP="00817EB6">
      <w:pPr>
        <w:autoSpaceDE w:val="0"/>
        <w:autoSpaceDN w:val="0"/>
        <w:adjustRightInd w:val="0"/>
        <w:spacing w:after="0" w:line="240" w:lineRule="auto"/>
        <w:rPr>
          <w:rFonts w:ascii="Aptos Narrow" w:hAnsi="Aptos Narrow" w:cs="Times New Roman"/>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Altruism</w:t>
      </w:r>
    </w:p>
    <w:p w14:paraId="075230D0" w14:textId="59DBD07B"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lastRenderedPageBreak/>
        <w:t>E. Empathy</w:t>
      </w:r>
    </w:p>
    <w:p w14:paraId="124D0440" w14:textId="77777777" w:rsidR="00817EB6" w:rsidRPr="008D190B" w:rsidRDefault="00817EB6" w:rsidP="00817EB6">
      <w:pPr>
        <w:spacing w:after="0" w:line="240" w:lineRule="auto"/>
        <w:jc w:val="both"/>
        <w:rPr>
          <w:rFonts w:ascii="Aptos Narrow" w:hAnsi="Aptos Narrow" w:cstheme="majorHAnsi"/>
          <w:color w:val="232020"/>
          <w:sz w:val="24"/>
          <w:szCs w:val="24"/>
        </w:rPr>
      </w:pPr>
    </w:p>
    <w:p w14:paraId="076513D2" w14:textId="7115EAA2" w:rsidR="00244BAB" w:rsidRPr="008D190B" w:rsidRDefault="00817EB6" w:rsidP="00817EB6">
      <w:pPr>
        <w:spacing w:after="0" w:line="240" w:lineRule="auto"/>
        <w:ind w:firstLine="360"/>
        <w:jc w:val="both"/>
        <w:rPr>
          <w:rFonts w:ascii="Aptos Narrow" w:hAnsi="Aptos Narrow" w:cstheme="majorHAnsi"/>
          <w:color w:val="232020"/>
          <w:sz w:val="24"/>
          <w:szCs w:val="24"/>
        </w:rPr>
      </w:pPr>
      <w:r w:rsidRPr="008D190B">
        <w:rPr>
          <w:rFonts w:ascii="Aptos Narrow" w:hAnsi="Aptos Narrow" w:cstheme="majorHAnsi"/>
          <w:color w:val="232020"/>
          <w:sz w:val="24"/>
          <w:szCs w:val="24"/>
        </w:rPr>
        <w:t>95. This test aim</w:t>
      </w:r>
      <w:r w:rsidR="00244BAB" w:rsidRPr="008D190B">
        <w:rPr>
          <w:rFonts w:ascii="Aptos Narrow" w:hAnsi="Aptos Narrow" w:cstheme="majorHAnsi"/>
          <w:color w:val="232020"/>
          <w:sz w:val="24"/>
          <w:szCs w:val="24"/>
        </w:rPr>
        <w:t xml:space="preserve">s to assess the extent of individual understanding of the course or the training materials </w:t>
      </w:r>
      <w:r w:rsidRPr="008D190B">
        <w:rPr>
          <w:rFonts w:ascii="Aptos Narrow" w:hAnsi="Aptos Narrow" w:cstheme="majorHAnsi"/>
          <w:color w:val="232020"/>
          <w:sz w:val="24"/>
          <w:szCs w:val="24"/>
        </w:rPr>
        <w:t>often</w:t>
      </w:r>
      <w:r w:rsidR="00244BAB" w:rsidRPr="008D190B">
        <w:rPr>
          <w:rFonts w:ascii="Aptos Narrow" w:hAnsi="Aptos Narrow" w:cstheme="majorHAnsi"/>
          <w:color w:val="232020"/>
          <w:sz w:val="24"/>
          <w:szCs w:val="24"/>
        </w:rPr>
        <w:t xml:space="preserve"> administered for licensing and certification purposes.</w:t>
      </w:r>
    </w:p>
    <w:p w14:paraId="751A5D3A" w14:textId="77777777" w:rsidR="00817EB6" w:rsidRPr="008D190B" w:rsidRDefault="00817EB6" w:rsidP="00817EB6">
      <w:pPr>
        <w:spacing w:after="0" w:line="240" w:lineRule="auto"/>
        <w:ind w:firstLine="360"/>
        <w:jc w:val="both"/>
        <w:rPr>
          <w:rFonts w:ascii="Aptos Narrow" w:hAnsi="Aptos Narrow" w:cstheme="majorHAnsi"/>
          <w:color w:val="232020"/>
          <w:sz w:val="14"/>
          <w:szCs w:val="14"/>
        </w:rPr>
      </w:pPr>
    </w:p>
    <w:p w14:paraId="5CE3CAA5" w14:textId="77777777" w:rsidR="00817EB6" w:rsidRPr="008D190B" w:rsidRDefault="00817EB6" w:rsidP="00817EB6">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A. </w:t>
      </w:r>
      <w:r w:rsidR="00244BAB" w:rsidRPr="008D190B">
        <w:rPr>
          <w:rFonts w:ascii="Aptos Narrow" w:hAnsi="Aptos Narrow" w:cstheme="majorHAnsi"/>
          <w:i/>
          <w:iCs/>
          <w:color w:val="232020"/>
          <w:sz w:val="24"/>
          <w:szCs w:val="24"/>
        </w:rPr>
        <w:t>Competency test</w:t>
      </w:r>
    </w:p>
    <w:p w14:paraId="084E4440" w14:textId="77777777" w:rsidR="00817EB6" w:rsidRPr="008D190B" w:rsidRDefault="00817EB6" w:rsidP="00817EB6">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B. </w:t>
      </w:r>
      <w:r w:rsidR="00244BAB" w:rsidRPr="008D190B">
        <w:rPr>
          <w:rFonts w:ascii="Aptos Narrow" w:hAnsi="Aptos Narrow" w:cstheme="majorHAnsi"/>
          <w:i/>
          <w:iCs/>
          <w:color w:val="232020"/>
          <w:sz w:val="24"/>
          <w:szCs w:val="24"/>
        </w:rPr>
        <w:t>Knowledge test</w:t>
      </w:r>
    </w:p>
    <w:p w14:paraId="364938A3" w14:textId="77777777" w:rsidR="00817EB6" w:rsidRPr="008D190B" w:rsidRDefault="00817EB6" w:rsidP="00817EB6">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C. </w:t>
      </w:r>
      <w:r w:rsidR="00244BAB" w:rsidRPr="008D190B">
        <w:rPr>
          <w:rFonts w:ascii="Aptos Narrow" w:hAnsi="Aptos Narrow" w:cstheme="majorHAnsi"/>
          <w:i/>
          <w:iCs/>
          <w:color w:val="232020"/>
          <w:sz w:val="24"/>
          <w:szCs w:val="24"/>
        </w:rPr>
        <w:t>Cognitive test</w:t>
      </w:r>
    </w:p>
    <w:p w14:paraId="7A276D4C" w14:textId="6E39AFF4" w:rsidR="00244BAB" w:rsidRPr="008D190B" w:rsidRDefault="00817EB6" w:rsidP="00817EB6">
      <w:pPr>
        <w:spacing w:after="0" w:line="240" w:lineRule="auto"/>
        <w:jc w:val="both"/>
        <w:rPr>
          <w:rFonts w:ascii="Aptos Narrow" w:hAnsi="Aptos Narrow" w:cstheme="majorHAnsi"/>
          <w:i/>
          <w:iCs/>
          <w:color w:val="232020"/>
          <w:sz w:val="24"/>
          <w:szCs w:val="24"/>
        </w:rPr>
      </w:pPr>
      <w:r w:rsidRPr="008D190B">
        <w:rPr>
          <w:rFonts w:ascii="Aptos Narrow" w:hAnsi="Aptos Narrow" w:cstheme="majorHAnsi"/>
          <w:i/>
          <w:iCs/>
          <w:color w:val="232020"/>
          <w:sz w:val="24"/>
          <w:szCs w:val="24"/>
        </w:rPr>
        <w:t xml:space="preserve">D. </w:t>
      </w:r>
      <w:r w:rsidR="00244BAB" w:rsidRPr="008D190B">
        <w:rPr>
          <w:rFonts w:ascii="Aptos Narrow" w:hAnsi="Aptos Narrow" w:cstheme="majorHAnsi"/>
          <w:i/>
          <w:iCs/>
          <w:color w:val="232020"/>
          <w:sz w:val="24"/>
          <w:szCs w:val="24"/>
        </w:rPr>
        <w:t>Intelligence test</w:t>
      </w:r>
    </w:p>
    <w:p w14:paraId="06519228" w14:textId="1A3F7AE4" w:rsidR="00817EB6" w:rsidRPr="008D190B" w:rsidRDefault="00817EB6" w:rsidP="00817EB6">
      <w:pPr>
        <w:spacing w:after="0" w:line="240" w:lineRule="auto"/>
        <w:jc w:val="both"/>
        <w:rPr>
          <w:rFonts w:ascii="Aptos Narrow" w:hAnsi="Aptos Narrow" w:cstheme="majorHAnsi"/>
          <w:color w:val="232020"/>
          <w:sz w:val="24"/>
          <w:szCs w:val="24"/>
        </w:rPr>
      </w:pPr>
      <w:r w:rsidRPr="008D190B">
        <w:rPr>
          <w:rFonts w:ascii="Aptos Narrow" w:hAnsi="Aptos Narrow" w:cstheme="majorHAnsi"/>
          <w:i/>
          <w:iCs/>
          <w:color w:val="232020"/>
          <w:sz w:val="24"/>
          <w:szCs w:val="24"/>
        </w:rPr>
        <w:t>E. Personality test</w:t>
      </w:r>
    </w:p>
    <w:p w14:paraId="7A74B0BD" w14:textId="77777777" w:rsidR="00817EB6" w:rsidRPr="008D190B"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6710E15D" w14:textId="224A1B00" w:rsidR="00244BAB"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96. </w:t>
      </w:r>
      <w:r w:rsidR="00244BAB" w:rsidRPr="008D190B">
        <w:rPr>
          <w:rFonts w:ascii="Aptos Narrow" w:hAnsi="Aptos Narrow" w:cs="Times New Roman"/>
          <w:color w:val="232020"/>
          <w:sz w:val="24"/>
          <w:szCs w:val="24"/>
        </w:rPr>
        <w:t>This refers to the physical functions of movement, associated with coordination, dexterity, and reaction time; also called motor or sensorimotor abilities.</w:t>
      </w:r>
    </w:p>
    <w:p w14:paraId="7F4B1F50" w14:textId="77777777" w:rsidR="00817EB6"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0DC4B8E5"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Aptitude</w:t>
      </w:r>
    </w:p>
    <w:p w14:paraId="44746B4A"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 xml:space="preserve">Psychomotor abilities </w:t>
      </w:r>
    </w:p>
    <w:p w14:paraId="0EF7526F"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Cognitive functioning</w:t>
      </w:r>
    </w:p>
    <w:p w14:paraId="075AFC58" w14:textId="4E9E9B88" w:rsidR="00244BAB"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Competency</w:t>
      </w:r>
    </w:p>
    <w:p w14:paraId="5AE1BB94" w14:textId="61169DF6"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Hard skills</w:t>
      </w:r>
    </w:p>
    <w:p w14:paraId="2020661F"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18"/>
          <w:szCs w:val="18"/>
        </w:rPr>
      </w:pPr>
    </w:p>
    <w:p w14:paraId="3F3236ED" w14:textId="756F02B0" w:rsidR="00244BAB"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97. </w:t>
      </w:r>
      <w:r w:rsidR="00244BAB" w:rsidRPr="008D190B">
        <w:rPr>
          <w:rFonts w:ascii="Aptos Narrow" w:hAnsi="Aptos Narrow" w:cs="Times New Roman"/>
          <w:color w:val="232020"/>
          <w:sz w:val="24"/>
          <w:szCs w:val="24"/>
        </w:rPr>
        <w:t>This is the process of collecting and providing a manager or executive with feedback from many sources, including supervisors, peers, subordinates, customers, and suppliers.</w:t>
      </w:r>
    </w:p>
    <w:p w14:paraId="09CA8EF2" w14:textId="77777777" w:rsidR="00817EB6"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5925F08A"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Performance appraisal</w:t>
      </w:r>
    </w:p>
    <w:p w14:paraId="4E4BA24D"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Performance management</w:t>
      </w:r>
    </w:p>
    <w:p w14:paraId="603405EA"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180-degree feedback</w:t>
      </w:r>
    </w:p>
    <w:p w14:paraId="538827EF" w14:textId="52DEEEF6" w:rsidR="00244BAB"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 xml:space="preserve">360-degree feedback </w:t>
      </w:r>
    </w:p>
    <w:p w14:paraId="17888ADC" w14:textId="0E33963B"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None of the above</w:t>
      </w:r>
    </w:p>
    <w:p w14:paraId="014FEC7B" w14:textId="77777777" w:rsidR="00817EB6" w:rsidRPr="008D190B"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1D2466D8" w14:textId="77792975" w:rsidR="00561984" w:rsidRPr="008D190B" w:rsidRDefault="00561984" w:rsidP="00561984">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98. This generally refers to the set of behaviors that are instrumental in the delivery of desired results or organizational outcomes.</w:t>
      </w:r>
    </w:p>
    <w:p w14:paraId="188A2784" w14:textId="77777777" w:rsidR="00561984" w:rsidRPr="008D190B" w:rsidRDefault="00561984" w:rsidP="00561984">
      <w:pPr>
        <w:autoSpaceDE w:val="0"/>
        <w:autoSpaceDN w:val="0"/>
        <w:adjustRightInd w:val="0"/>
        <w:spacing w:after="0" w:line="240" w:lineRule="auto"/>
        <w:ind w:firstLine="360"/>
        <w:rPr>
          <w:rFonts w:ascii="Aptos Narrow" w:hAnsi="Aptos Narrow" w:cs="Times New Roman"/>
          <w:color w:val="232020"/>
          <w:sz w:val="14"/>
          <w:szCs w:val="14"/>
        </w:rPr>
      </w:pPr>
    </w:p>
    <w:p w14:paraId="071AAB87"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A. Skills</w:t>
      </w:r>
    </w:p>
    <w:p w14:paraId="253312D7"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B. Intelligence</w:t>
      </w:r>
    </w:p>
    <w:p w14:paraId="33668FCF"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C. Attitude</w:t>
      </w:r>
    </w:p>
    <w:p w14:paraId="00A7B98A"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D. Competencies</w:t>
      </w:r>
    </w:p>
    <w:p w14:paraId="3D85A598"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Personality</w:t>
      </w:r>
    </w:p>
    <w:p w14:paraId="1AAA950A" w14:textId="77777777" w:rsidR="00561984" w:rsidRPr="008D190B" w:rsidRDefault="00561984" w:rsidP="00817EB6">
      <w:pPr>
        <w:autoSpaceDE w:val="0"/>
        <w:autoSpaceDN w:val="0"/>
        <w:adjustRightInd w:val="0"/>
        <w:spacing w:after="0" w:line="240" w:lineRule="auto"/>
        <w:rPr>
          <w:rFonts w:ascii="Aptos Narrow" w:hAnsi="Aptos Narrow" w:cs="Times New Roman"/>
          <w:color w:val="232020"/>
          <w:sz w:val="18"/>
          <w:szCs w:val="18"/>
        </w:rPr>
      </w:pPr>
    </w:p>
    <w:p w14:paraId="1EAEB4EB" w14:textId="52B6EDD5" w:rsidR="00244BAB" w:rsidRPr="008D190B" w:rsidRDefault="00561984"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99</w:t>
      </w:r>
      <w:r w:rsidR="00817EB6" w:rsidRPr="008D190B">
        <w:rPr>
          <w:rFonts w:ascii="Aptos Narrow" w:hAnsi="Aptos Narrow" w:cs="Times New Roman"/>
          <w:color w:val="232020"/>
          <w:sz w:val="24"/>
          <w:szCs w:val="24"/>
        </w:rPr>
        <w:t xml:space="preserve">. </w:t>
      </w:r>
      <w:r w:rsidR="00244BAB" w:rsidRPr="008D190B">
        <w:rPr>
          <w:rFonts w:ascii="Aptos Narrow" w:hAnsi="Aptos Narrow" w:cs="Times New Roman"/>
          <w:color w:val="232020"/>
          <w:sz w:val="24"/>
          <w:szCs w:val="24"/>
        </w:rPr>
        <w:t>An assessment procedure consists of very specific questions asked of each candidate</w:t>
      </w:r>
      <w:r w:rsidR="00817EB6" w:rsidRPr="008D190B">
        <w:rPr>
          <w:rFonts w:ascii="Aptos Narrow" w:hAnsi="Aptos Narrow" w:cs="Times New Roman"/>
          <w:color w:val="232020"/>
          <w:sz w:val="24"/>
          <w:szCs w:val="24"/>
        </w:rPr>
        <w:t>, tightly crafted scoring schemes, and detailed outlines for the interviewer regarding</w:t>
      </w:r>
      <w:r w:rsidR="00244BAB" w:rsidRPr="008D190B">
        <w:rPr>
          <w:rFonts w:ascii="Aptos Narrow" w:hAnsi="Aptos Narrow" w:cs="Times New Roman"/>
          <w:color w:val="232020"/>
          <w:sz w:val="24"/>
          <w:szCs w:val="24"/>
        </w:rPr>
        <w:t xml:space="preserve"> assigning ratings or scores based on interview performance.</w:t>
      </w:r>
    </w:p>
    <w:p w14:paraId="70CC92F0" w14:textId="77777777" w:rsidR="00817EB6" w:rsidRPr="008D190B"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44753647"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A. </w:t>
      </w:r>
      <w:r w:rsidR="00244BAB" w:rsidRPr="008D190B">
        <w:rPr>
          <w:rFonts w:ascii="Aptos Narrow" w:hAnsi="Aptos Narrow" w:cs="Times New Roman"/>
          <w:i/>
          <w:iCs/>
          <w:color w:val="232020"/>
          <w:sz w:val="24"/>
          <w:szCs w:val="24"/>
        </w:rPr>
        <w:t>Behavior-based interview</w:t>
      </w:r>
    </w:p>
    <w:p w14:paraId="461155D7"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B. </w:t>
      </w:r>
      <w:r w:rsidR="00244BAB" w:rsidRPr="008D190B">
        <w:rPr>
          <w:rFonts w:ascii="Aptos Narrow" w:hAnsi="Aptos Narrow" w:cs="Times New Roman"/>
          <w:i/>
          <w:iCs/>
          <w:color w:val="232020"/>
          <w:sz w:val="24"/>
          <w:szCs w:val="24"/>
        </w:rPr>
        <w:t>Situational interview</w:t>
      </w:r>
    </w:p>
    <w:p w14:paraId="07439ED6" w14:textId="77777777"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C. </w:t>
      </w:r>
      <w:r w:rsidR="00244BAB" w:rsidRPr="008D190B">
        <w:rPr>
          <w:rFonts w:ascii="Aptos Narrow" w:hAnsi="Aptos Narrow" w:cs="Times New Roman"/>
          <w:i/>
          <w:iCs/>
          <w:color w:val="232020"/>
          <w:sz w:val="24"/>
          <w:szCs w:val="24"/>
        </w:rPr>
        <w:t>Open-ended interview</w:t>
      </w:r>
    </w:p>
    <w:p w14:paraId="31E64299" w14:textId="10EFCBC2" w:rsidR="00244BAB"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 xml:space="preserve">D. </w:t>
      </w:r>
      <w:r w:rsidR="00244BAB" w:rsidRPr="008D190B">
        <w:rPr>
          <w:rFonts w:ascii="Aptos Narrow" w:hAnsi="Aptos Narrow" w:cs="Times New Roman"/>
          <w:i/>
          <w:iCs/>
          <w:color w:val="232020"/>
          <w:sz w:val="24"/>
          <w:szCs w:val="24"/>
        </w:rPr>
        <w:t>Structured interview</w:t>
      </w:r>
    </w:p>
    <w:p w14:paraId="78F4BCF6" w14:textId="505EE073" w:rsidR="00817EB6" w:rsidRPr="008D190B" w:rsidRDefault="00817EB6" w:rsidP="00817EB6">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One-on-one interview</w:t>
      </w:r>
    </w:p>
    <w:p w14:paraId="6995AC5D" w14:textId="77777777" w:rsidR="00244BAB" w:rsidRPr="008D190B" w:rsidRDefault="00244BAB" w:rsidP="00561984">
      <w:pPr>
        <w:autoSpaceDE w:val="0"/>
        <w:autoSpaceDN w:val="0"/>
        <w:adjustRightInd w:val="0"/>
        <w:spacing w:after="0" w:line="240" w:lineRule="auto"/>
        <w:rPr>
          <w:rFonts w:ascii="Aptos Narrow" w:hAnsi="Aptos Narrow" w:cs="Times New Roman"/>
          <w:color w:val="232020"/>
          <w:sz w:val="18"/>
          <w:szCs w:val="18"/>
        </w:rPr>
      </w:pPr>
    </w:p>
    <w:p w14:paraId="5F9F8674" w14:textId="4F60EF63" w:rsidR="00561984" w:rsidRPr="008D190B" w:rsidRDefault="00561984" w:rsidP="00561984">
      <w:pPr>
        <w:autoSpaceDE w:val="0"/>
        <w:autoSpaceDN w:val="0"/>
        <w:adjustRightInd w:val="0"/>
        <w:spacing w:after="0" w:line="240" w:lineRule="auto"/>
        <w:ind w:firstLine="360"/>
        <w:jc w:val="both"/>
        <w:rPr>
          <w:rFonts w:ascii="Aptos Narrow" w:hAnsi="Aptos Narrow" w:cs="Times New Roman"/>
          <w:color w:val="232020"/>
          <w:sz w:val="24"/>
          <w:szCs w:val="24"/>
        </w:rPr>
      </w:pPr>
      <w:r w:rsidRPr="008D190B">
        <w:rPr>
          <w:rFonts w:ascii="Aptos Narrow" w:hAnsi="Aptos Narrow" w:cs="Times New Roman"/>
          <w:color w:val="232020"/>
          <w:sz w:val="24"/>
          <w:szCs w:val="24"/>
        </w:rPr>
        <w:t xml:space="preserve">100. This occurs when raters choose a middle point on the scale to describe performance, even though a </w:t>
      </w:r>
      <w:r w:rsidRPr="008D190B">
        <w:rPr>
          <w:rFonts w:ascii="Aptos Narrow" w:hAnsi="Aptos Narrow" w:cs="Times New Roman"/>
          <w:color w:val="232020"/>
          <w:sz w:val="24"/>
          <w:szCs w:val="24"/>
        </w:rPr>
        <w:t>more extreme point might better describe the employee.</w:t>
      </w:r>
    </w:p>
    <w:p w14:paraId="05F5FFCA" w14:textId="77777777" w:rsidR="00561984" w:rsidRPr="008D190B" w:rsidRDefault="00561984" w:rsidP="00561984">
      <w:pPr>
        <w:autoSpaceDE w:val="0"/>
        <w:autoSpaceDN w:val="0"/>
        <w:adjustRightInd w:val="0"/>
        <w:spacing w:after="0" w:line="240" w:lineRule="auto"/>
        <w:ind w:firstLine="360"/>
        <w:jc w:val="both"/>
        <w:rPr>
          <w:rFonts w:ascii="Aptos Narrow" w:hAnsi="Aptos Narrow" w:cs="Times New Roman"/>
          <w:color w:val="232020"/>
          <w:sz w:val="14"/>
          <w:szCs w:val="14"/>
        </w:rPr>
      </w:pPr>
    </w:p>
    <w:p w14:paraId="49628E39"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A. Halo error</w:t>
      </w:r>
    </w:p>
    <w:p w14:paraId="64F6F021"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B. Central tendency error</w:t>
      </w:r>
    </w:p>
    <w:p w14:paraId="70671081"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C. Severity error</w:t>
      </w:r>
    </w:p>
    <w:p w14:paraId="3CF121FE"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D. Leniency error</w:t>
      </w:r>
    </w:p>
    <w:p w14:paraId="09B1F427" w14:textId="77777777" w:rsidR="00561984" w:rsidRPr="008D190B" w:rsidRDefault="00561984" w:rsidP="00561984">
      <w:pPr>
        <w:autoSpaceDE w:val="0"/>
        <w:autoSpaceDN w:val="0"/>
        <w:adjustRightInd w:val="0"/>
        <w:spacing w:after="0" w:line="240" w:lineRule="auto"/>
        <w:rPr>
          <w:rFonts w:ascii="Aptos Narrow" w:hAnsi="Aptos Narrow" w:cs="Times New Roman"/>
          <w:i/>
          <w:iCs/>
          <w:color w:val="232020"/>
          <w:sz w:val="24"/>
          <w:szCs w:val="24"/>
        </w:rPr>
      </w:pPr>
      <w:r w:rsidRPr="008D190B">
        <w:rPr>
          <w:rFonts w:ascii="Aptos Narrow" w:hAnsi="Aptos Narrow" w:cs="Times New Roman"/>
          <w:i/>
          <w:iCs/>
          <w:color w:val="232020"/>
          <w:sz w:val="24"/>
          <w:szCs w:val="24"/>
        </w:rPr>
        <w:t>E. Standard error</w:t>
      </w:r>
    </w:p>
    <w:p w14:paraId="6FCD66D1" w14:textId="77777777" w:rsidR="00561984" w:rsidRPr="008D190B" w:rsidRDefault="00561984" w:rsidP="00561984">
      <w:pPr>
        <w:autoSpaceDE w:val="0"/>
        <w:autoSpaceDN w:val="0"/>
        <w:adjustRightInd w:val="0"/>
        <w:spacing w:after="0" w:line="240" w:lineRule="auto"/>
        <w:rPr>
          <w:rFonts w:ascii="Aptos Narrow" w:hAnsi="Aptos Narrow" w:cs="Times New Roman"/>
          <w:color w:val="232020"/>
          <w:sz w:val="24"/>
          <w:szCs w:val="24"/>
        </w:rPr>
      </w:pPr>
    </w:p>
    <w:p w14:paraId="4B1E8081" w14:textId="77777777" w:rsidR="00244BAB" w:rsidRPr="008D190B" w:rsidRDefault="00244BAB" w:rsidP="00244BAB">
      <w:pPr>
        <w:autoSpaceDE w:val="0"/>
        <w:autoSpaceDN w:val="0"/>
        <w:adjustRightInd w:val="0"/>
        <w:spacing w:after="0" w:line="240" w:lineRule="auto"/>
        <w:rPr>
          <w:rFonts w:ascii="Aptos Narrow" w:hAnsi="Aptos Narrow" w:cs="AppleSystemUIFont"/>
          <w:sz w:val="24"/>
          <w:szCs w:val="24"/>
        </w:rPr>
      </w:pPr>
    </w:p>
    <w:p w14:paraId="6C34B97D" w14:textId="77777777" w:rsidR="00244BAB" w:rsidRPr="008D190B" w:rsidRDefault="00244BAB" w:rsidP="00244BAB">
      <w:pPr>
        <w:spacing w:after="0" w:line="240" w:lineRule="auto"/>
        <w:jc w:val="both"/>
        <w:rPr>
          <w:rFonts w:ascii="Aptos Narrow" w:hAnsi="Aptos Narrow"/>
          <w:sz w:val="24"/>
          <w:szCs w:val="24"/>
        </w:rPr>
      </w:pPr>
    </w:p>
    <w:p w14:paraId="443270F8" w14:textId="77777777" w:rsidR="00244BAB" w:rsidRPr="008D190B" w:rsidRDefault="00244BAB" w:rsidP="00244BAB">
      <w:pPr>
        <w:spacing w:after="0" w:line="240" w:lineRule="auto"/>
        <w:rPr>
          <w:rFonts w:ascii="Aptos Narrow" w:hAnsi="Aptos Narrow"/>
          <w:color w:val="000000" w:themeColor="text1"/>
          <w:sz w:val="24"/>
          <w:szCs w:val="24"/>
        </w:rPr>
      </w:pPr>
    </w:p>
    <w:p w14:paraId="5508BD34" w14:textId="77777777" w:rsidR="00D43BE9" w:rsidRPr="008D190B" w:rsidRDefault="00D43BE9" w:rsidP="00244BAB">
      <w:pPr>
        <w:spacing w:after="0" w:line="240" w:lineRule="auto"/>
        <w:rPr>
          <w:rFonts w:ascii="Aptos Narrow" w:hAnsi="Aptos Narrow"/>
          <w:color w:val="000000" w:themeColor="text1"/>
          <w:sz w:val="24"/>
          <w:szCs w:val="24"/>
        </w:rPr>
      </w:pPr>
    </w:p>
    <w:bookmarkEnd w:id="0"/>
    <w:bookmarkEnd w:id="1"/>
    <w:p w14:paraId="7C864D17" w14:textId="77777777" w:rsidR="005E176F" w:rsidRPr="008D190B" w:rsidRDefault="005E176F" w:rsidP="00244BAB">
      <w:pPr>
        <w:pStyle w:val="ListParagraph"/>
        <w:spacing w:after="0" w:line="240" w:lineRule="auto"/>
        <w:rPr>
          <w:rFonts w:ascii="Aptos Narrow" w:hAnsi="Aptos Narrow" w:cs="Helvetica"/>
          <w:sz w:val="24"/>
          <w:szCs w:val="24"/>
        </w:rPr>
        <w:sectPr w:rsidR="005E176F" w:rsidRPr="008D190B" w:rsidSect="00244BAB">
          <w:type w:val="continuous"/>
          <w:pgSz w:w="12240" w:h="18720"/>
          <w:pgMar w:top="1080" w:right="720" w:bottom="720" w:left="720" w:header="720" w:footer="720" w:gutter="0"/>
          <w:cols w:num="2" w:sep="1" w:space="425"/>
          <w:docGrid w:linePitch="360"/>
        </w:sectPr>
      </w:pPr>
    </w:p>
    <w:p w14:paraId="5C5646F9" w14:textId="77777777" w:rsidR="00244BAB" w:rsidRPr="008D190B" w:rsidRDefault="00244BAB" w:rsidP="00244BAB">
      <w:pPr>
        <w:pStyle w:val="ListParagraph"/>
        <w:spacing w:after="0" w:line="240" w:lineRule="auto"/>
        <w:ind w:left="1080"/>
        <w:jc w:val="center"/>
        <w:rPr>
          <w:rFonts w:ascii="Aptos Narrow" w:hAnsi="Aptos Narrow"/>
          <w:color w:val="000000" w:themeColor="text1"/>
          <w:sz w:val="24"/>
          <w:szCs w:val="24"/>
        </w:rPr>
        <w:sectPr w:rsidR="00244BAB" w:rsidRPr="008D190B" w:rsidSect="00244BAB">
          <w:type w:val="continuous"/>
          <w:pgSz w:w="12240" w:h="20160" w:code="5"/>
          <w:pgMar w:top="1080" w:right="720" w:bottom="1800" w:left="720" w:header="720" w:footer="720" w:gutter="0"/>
          <w:cols w:space="720"/>
          <w:docGrid w:linePitch="360"/>
        </w:sectPr>
      </w:pPr>
    </w:p>
    <w:p w14:paraId="52018097" w14:textId="77777777" w:rsidR="00522B89" w:rsidRPr="008D190B" w:rsidRDefault="00522B89" w:rsidP="00244BAB">
      <w:pPr>
        <w:pStyle w:val="ListParagraph"/>
        <w:spacing w:after="0" w:line="240" w:lineRule="auto"/>
        <w:ind w:left="1080"/>
        <w:jc w:val="center"/>
        <w:rPr>
          <w:rFonts w:ascii="Aptos Narrow" w:hAnsi="Aptos Narrow"/>
          <w:color w:val="000000" w:themeColor="text1"/>
          <w:sz w:val="24"/>
          <w:szCs w:val="24"/>
        </w:rPr>
      </w:pPr>
    </w:p>
    <w:sectPr w:rsidR="00522B89" w:rsidRPr="008D190B" w:rsidSect="00244BAB">
      <w:type w:val="continuous"/>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F2419" w14:textId="77777777" w:rsidR="00241628" w:rsidRDefault="00241628" w:rsidP="008C03F0">
      <w:pPr>
        <w:spacing w:after="0" w:line="240" w:lineRule="auto"/>
      </w:pPr>
      <w:r>
        <w:separator/>
      </w:r>
    </w:p>
  </w:endnote>
  <w:endnote w:type="continuationSeparator" w:id="0">
    <w:p w14:paraId="2A95C554" w14:textId="77777777" w:rsidR="00241628" w:rsidRDefault="00241628"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venir Next Condensed">
    <w:panose1 w:val="020B0506020202020204"/>
    <w:charset w:val="00"/>
    <w:family w:val="swiss"/>
    <w:pitch w:val="variable"/>
    <w:sig w:usb0="8000002F" w:usb1="5000204A" w:usb2="00000000" w:usb3="00000000" w:csb0="0000009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170C0C19" w:rsidR="00522B89" w:rsidRDefault="00817EB6">
    <w:pPr>
      <w:pStyle w:val="Footer"/>
    </w:pPr>
    <w:r>
      <w:rPr>
        <w:noProof/>
        <w:lang w:eastAsia="zh-CN"/>
      </w:rPr>
      <mc:AlternateContent>
        <mc:Choice Requires="wpg">
          <w:drawing>
            <wp:anchor distT="0" distB="0" distL="114300" distR="114300" simplePos="0" relativeHeight="251677696" behindDoc="0" locked="0" layoutInCell="1" allowOverlap="1" wp14:anchorId="4438DE11" wp14:editId="54AC1ADA">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39C33" w14:textId="30DBCD59"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 xml:space="preserve">SET </w:t>
                                </w:r>
                                <w:r w:rsidR="0060654E">
                                  <w:rPr>
                                    <w:color w:val="808080" w:themeColor="background1" w:themeShade="80"/>
                                    <w:sz w:val="20"/>
                                    <w:szCs w:val="20"/>
                                  </w:rPr>
                                  <w:t>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438DE11"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1F839C33" w14:textId="30DBCD59"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 xml:space="preserve">SET </w:t>
                          </w:r>
                          <w:r w:rsidR="0060654E">
                            <w:rPr>
                              <w:color w:val="808080" w:themeColor="background1" w:themeShade="80"/>
                              <w:sz w:val="20"/>
                              <w:szCs w:val="20"/>
                            </w:rPr>
                            <w:t>B</w:t>
                          </w:r>
                        </w:sdtContent>
                      </w:sdt>
                    </w:p>
                  </w:txbxContent>
                </v:textbox>
              </v:shape>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60BA" w14:textId="77777777" w:rsidR="00D663BF" w:rsidRDefault="00D66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99996" w14:textId="77777777" w:rsidR="00241628" w:rsidRDefault="00241628" w:rsidP="008C03F0">
      <w:pPr>
        <w:spacing w:after="0" w:line="240" w:lineRule="auto"/>
      </w:pPr>
      <w:r>
        <w:separator/>
      </w:r>
    </w:p>
  </w:footnote>
  <w:footnote w:type="continuationSeparator" w:id="0">
    <w:p w14:paraId="7741A53C" w14:textId="77777777" w:rsidR="00241628" w:rsidRDefault="00241628"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4C25BFB5" w:rsidR="00522B89" w:rsidRDefault="00241628">
    <w:pPr>
      <w:pStyle w:val="Header"/>
    </w:pPr>
    <w:r>
      <w:rPr>
        <w:noProof/>
      </w:rPr>
      <w:pict w14:anchorId="5F385D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8237" o:spid="_x0000_s1027" type="#_x0000_t136" alt="" style="position:absolute;margin-left:0;margin-top:0;width:686.85pt;height:73.75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INDUSTRIAL PSYCH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439DDE4" w:rsidR="00522B89" w:rsidRDefault="00241628">
    <w:pPr>
      <w:pStyle w:val="Header"/>
    </w:pPr>
    <w:r>
      <w:rPr>
        <w:noProof/>
      </w:rPr>
      <w:pict w14:anchorId="0B023E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8238" o:spid="_x0000_s1026" type="#_x0000_t136" alt="" style="position:absolute;margin-left:0;margin-top:0;width:686.85pt;height:73.75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INDUSTRIAL PSYCHOLOG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7AA11111" w:rsidR="00522B89" w:rsidRDefault="00241628">
    <w:pPr>
      <w:pStyle w:val="Header"/>
    </w:pPr>
    <w:r>
      <w:rPr>
        <w:noProof/>
      </w:rPr>
      <w:pict w14:anchorId="1018BD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8236" o:spid="_x0000_s1025" type="#_x0000_t136" alt="" style="position:absolute;margin-left:0;margin-top:0;width:686.85pt;height:73.75pt;rotation:315;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INDUSTRIAL PSYCHOLO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AD7C32"/>
    <w:multiLevelType w:val="hybridMultilevel"/>
    <w:tmpl w:val="9BE07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2EE0661"/>
    <w:multiLevelType w:val="hybridMultilevel"/>
    <w:tmpl w:val="5B2867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D64C5E"/>
    <w:multiLevelType w:val="hybridMultilevel"/>
    <w:tmpl w:val="E80A7E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04E60D03"/>
    <w:multiLevelType w:val="hybridMultilevel"/>
    <w:tmpl w:val="7D4C4D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41500D"/>
    <w:multiLevelType w:val="hybridMultilevel"/>
    <w:tmpl w:val="A442F3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11949"/>
    <w:multiLevelType w:val="hybridMultilevel"/>
    <w:tmpl w:val="6930E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66D4208"/>
    <w:multiLevelType w:val="hybridMultilevel"/>
    <w:tmpl w:val="CC6010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7516317"/>
    <w:multiLevelType w:val="hybridMultilevel"/>
    <w:tmpl w:val="8EC46E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A73512"/>
    <w:multiLevelType w:val="hybridMultilevel"/>
    <w:tmpl w:val="714623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9D864AF"/>
    <w:multiLevelType w:val="hybridMultilevel"/>
    <w:tmpl w:val="9BE429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A8F3FB7"/>
    <w:multiLevelType w:val="hybridMultilevel"/>
    <w:tmpl w:val="25E29F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E06E98"/>
    <w:multiLevelType w:val="hybridMultilevel"/>
    <w:tmpl w:val="2D764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B4E6C65"/>
    <w:multiLevelType w:val="hybridMultilevel"/>
    <w:tmpl w:val="43822A34"/>
    <w:lvl w:ilvl="0" w:tplc="1D5218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FA3A1F"/>
    <w:multiLevelType w:val="hybridMultilevel"/>
    <w:tmpl w:val="DF80AC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8500E9"/>
    <w:multiLevelType w:val="hybridMultilevel"/>
    <w:tmpl w:val="2FAA13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2C148A"/>
    <w:multiLevelType w:val="hybridMultilevel"/>
    <w:tmpl w:val="52DA0A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A105AF"/>
    <w:multiLevelType w:val="hybridMultilevel"/>
    <w:tmpl w:val="68CA94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DF520BB"/>
    <w:multiLevelType w:val="hybridMultilevel"/>
    <w:tmpl w:val="B79EB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E226ECD"/>
    <w:multiLevelType w:val="hybridMultilevel"/>
    <w:tmpl w:val="073CE1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2D1910"/>
    <w:multiLevelType w:val="hybridMultilevel"/>
    <w:tmpl w:val="6748C5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CB0F48"/>
    <w:multiLevelType w:val="hybridMultilevel"/>
    <w:tmpl w:val="9A8EC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E33978"/>
    <w:multiLevelType w:val="hybridMultilevel"/>
    <w:tmpl w:val="DEF891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F67D29"/>
    <w:multiLevelType w:val="hybridMultilevel"/>
    <w:tmpl w:val="71A66F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1E12AB4"/>
    <w:multiLevelType w:val="hybridMultilevel"/>
    <w:tmpl w:val="5B24DB1C"/>
    <w:lvl w:ilvl="0" w:tplc="106AFF4A">
      <w:start w:val="1"/>
      <w:numFmt w:val="lowerLetter"/>
      <w:lvlText w:val="%1."/>
      <w:lvlJc w:val="left"/>
      <w:pPr>
        <w:ind w:left="720" w:hanging="360"/>
      </w:pPr>
      <w:rPr>
        <w:rFonts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6" w15:restartNumberingAfterBreak="0">
    <w:nsid w:val="1220173E"/>
    <w:multiLevelType w:val="hybridMultilevel"/>
    <w:tmpl w:val="B96841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DE7404"/>
    <w:multiLevelType w:val="hybridMultilevel"/>
    <w:tmpl w:val="82C654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3B24DC4"/>
    <w:multiLevelType w:val="hybridMultilevel"/>
    <w:tmpl w:val="A8AA26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2"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5FD3238"/>
    <w:multiLevelType w:val="hybridMultilevel"/>
    <w:tmpl w:val="80E8A2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A44649"/>
    <w:multiLevelType w:val="hybridMultilevel"/>
    <w:tmpl w:val="3754F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7A631E"/>
    <w:multiLevelType w:val="hybridMultilevel"/>
    <w:tmpl w:val="894A6550"/>
    <w:lvl w:ilvl="0" w:tplc="4F04A6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DB6C3F"/>
    <w:multiLevelType w:val="hybridMultilevel"/>
    <w:tmpl w:val="3FEE0D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AC2674"/>
    <w:multiLevelType w:val="hybridMultilevel"/>
    <w:tmpl w:val="BDB42D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3"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DC8464B"/>
    <w:multiLevelType w:val="hybridMultilevel"/>
    <w:tmpl w:val="DBD87A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363E4D"/>
    <w:multiLevelType w:val="hybridMultilevel"/>
    <w:tmpl w:val="7B7E32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A83085"/>
    <w:multiLevelType w:val="hybridMultilevel"/>
    <w:tmpl w:val="C0CA78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0CE2AF3"/>
    <w:multiLevelType w:val="hybridMultilevel"/>
    <w:tmpl w:val="BD96D8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2"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6D4944"/>
    <w:multiLevelType w:val="hybridMultilevel"/>
    <w:tmpl w:val="12EAFE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46F7B91"/>
    <w:multiLevelType w:val="hybridMultilevel"/>
    <w:tmpl w:val="D06655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8477013"/>
    <w:multiLevelType w:val="hybridMultilevel"/>
    <w:tmpl w:val="98E06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107F66"/>
    <w:multiLevelType w:val="hybridMultilevel"/>
    <w:tmpl w:val="2C8A0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29612F6A"/>
    <w:multiLevelType w:val="hybridMultilevel"/>
    <w:tmpl w:val="682C0148"/>
    <w:lvl w:ilvl="0" w:tplc="9B1AC7B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A65B55"/>
    <w:multiLevelType w:val="hybridMultilevel"/>
    <w:tmpl w:val="318E77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3F5573"/>
    <w:multiLevelType w:val="hybridMultilevel"/>
    <w:tmpl w:val="D0D298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2C655BFC"/>
    <w:multiLevelType w:val="hybridMultilevel"/>
    <w:tmpl w:val="12709F6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F2F5C15"/>
    <w:multiLevelType w:val="hybridMultilevel"/>
    <w:tmpl w:val="C338AE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1875251"/>
    <w:multiLevelType w:val="hybridMultilevel"/>
    <w:tmpl w:val="47C49F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32C15300"/>
    <w:multiLevelType w:val="hybridMultilevel"/>
    <w:tmpl w:val="2E606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3334154D"/>
    <w:multiLevelType w:val="hybridMultilevel"/>
    <w:tmpl w:val="B8C4E9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4696C53"/>
    <w:multiLevelType w:val="hybridMultilevel"/>
    <w:tmpl w:val="055617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5A94B12"/>
    <w:multiLevelType w:val="hybridMultilevel"/>
    <w:tmpl w:val="8AC8A7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36256BF4"/>
    <w:multiLevelType w:val="hybridMultilevel"/>
    <w:tmpl w:val="642E92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68F4286"/>
    <w:multiLevelType w:val="hybridMultilevel"/>
    <w:tmpl w:val="A894D6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0" w15:restartNumberingAfterBreak="0">
    <w:nsid w:val="372A0829"/>
    <w:multiLevelType w:val="hybridMultilevel"/>
    <w:tmpl w:val="D0D0379C"/>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A5C1245"/>
    <w:multiLevelType w:val="hybridMultilevel"/>
    <w:tmpl w:val="9A3A111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9C3884BE">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D797F88"/>
    <w:multiLevelType w:val="hybridMultilevel"/>
    <w:tmpl w:val="9BE07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ED657F4"/>
    <w:multiLevelType w:val="hybridMultilevel"/>
    <w:tmpl w:val="D47C2E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F74070"/>
    <w:multiLevelType w:val="hybridMultilevel"/>
    <w:tmpl w:val="AF340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2B1F7B"/>
    <w:multiLevelType w:val="hybridMultilevel"/>
    <w:tmpl w:val="C0CA7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3FE57EE1"/>
    <w:multiLevelType w:val="hybridMultilevel"/>
    <w:tmpl w:val="895864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13417F1"/>
    <w:multiLevelType w:val="hybridMultilevel"/>
    <w:tmpl w:val="64EACC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21E375D"/>
    <w:multiLevelType w:val="hybridMultilevel"/>
    <w:tmpl w:val="4830B6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248147F"/>
    <w:multiLevelType w:val="hybridMultilevel"/>
    <w:tmpl w:val="10120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3" w15:restartNumberingAfterBreak="0">
    <w:nsid w:val="43FB452F"/>
    <w:multiLevelType w:val="hybridMultilevel"/>
    <w:tmpl w:val="B6BCFD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6" w15:restartNumberingAfterBreak="0">
    <w:nsid w:val="45C30C26"/>
    <w:multiLevelType w:val="hybridMultilevel"/>
    <w:tmpl w:val="63B0E4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46A6062B"/>
    <w:multiLevelType w:val="hybridMultilevel"/>
    <w:tmpl w:val="7AB63B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470147DA"/>
    <w:multiLevelType w:val="hybridMultilevel"/>
    <w:tmpl w:val="7FD69C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2" w15:restartNumberingAfterBreak="0">
    <w:nsid w:val="47BA6576"/>
    <w:multiLevelType w:val="hybridMultilevel"/>
    <w:tmpl w:val="62AA6C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86D3537"/>
    <w:multiLevelType w:val="hybridMultilevel"/>
    <w:tmpl w:val="5546F7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4A183EDB"/>
    <w:multiLevelType w:val="hybridMultilevel"/>
    <w:tmpl w:val="4CFE1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A8C15B9"/>
    <w:multiLevelType w:val="hybridMultilevel"/>
    <w:tmpl w:val="1C902B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BC32C70"/>
    <w:multiLevelType w:val="hybridMultilevel"/>
    <w:tmpl w:val="098C84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C0E08F0"/>
    <w:multiLevelType w:val="hybridMultilevel"/>
    <w:tmpl w:val="0470B4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2"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4EDB7CFC"/>
    <w:multiLevelType w:val="hybridMultilevel"/>
    <w:tmpl w:val="387AF1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EF6635"/>
    <w:multiLevelType w:val="hybridMultilevel"/>
    <w:tmpl w:val="9ABC8A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F692662"/>
    <w:multiLevelType w:val="hybridMultilevel"/>
    <w:tmpl w:val="8374A0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50203006"/>
    <w:multiLevelType w:val="hybridMultilevel"/>
    <w:tmpl w:val="23B2B1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9" w15:restartNumberingAfterBreak="0">
    <w:nsid w:val="51AC0867"/>
    <w:multiLevelType w:val="hybridMultilevel"/>
    <w:tmpl w:val="16AE62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25F46C7"/>
    <w:multiLevelType w:val="hybridMultilevel"/>
    <w:tmpl w:val="5922C66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04090019">
      <w:start w:val="1"/>
      <w:numFmt w:val="lowerLetter"/>
      <w:lvlText w:val="%3."/>
      <w:lvlJc w:val="lef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54475C86"/>
    <w:multiLevelType w:val="hybridMultilevel"/>
    <w:tmpl w:val="A1CA2A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6"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55207AA6"/>
    <w:multiLevelType w:val="hybridMultilevel"/>
    <w:tmpl w:val="0CF6A1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56D7396"/>
    <w:multiLevelType w:val="hybridMultilevel"/>
    <w:tmpl w:val="210E6E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0"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58F8619E"/>
    <w:multiLevelType w:val="hybridMultilevel"/>
    <w:tmpl w:val="5C267D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A4559BF"/>
    <w:multiLevelType w:val="hybridMultilevel"/>
    <w:tmpl w:val="5A6A00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B535B32"/>
    <w:multiLevelType w:val="hybridMultilevel"/>
    <w:tmpl w:val="2E7E0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92" w15:restartNumberingAfterBreak="0">
    <w:nsid w:val="5E9365E6"/>
    <w:multiLevelType w:val="hybridMultilevel"/>
    <w:tmpl w:val="A328A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4"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609504C7"/>
    <w:multiLevelType w:val="hybridMultilevel"/>
    <w:tmpl w:val="D850F7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8" w15:restartNumberingAfterBreak="0">
    <w:nsid w:val="6105406D"/>
    <w:multiLevelType w:val="hybridMultilevel"/>
    <w:tmpl w:val="A10CEC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0"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632F453B"/>
    <w:multiLevelType w:val="hybridMultilevel"/>
    <w:tmpl w:val="E1B80C90"/>
    <w:lvl w:ilvl="0" w:tplc="321CD36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3730F68"/>
    <w:multiLevelType w:val="hybridMultilevel"/>
    <w:tmpl w:val="7938E4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155185"/>
    <w:multiLevelType w:val="hybridMultilevel"/>
    <w:tmpl w:val="3EE8A7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64A309A7"/>
    <w:multiLevelType w:val="hybridMultilevel"/>
    <w:tmpl w:val="DAEE7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662C7877"/>
    <w:multiLevelType w:val="hybridMultilevel"/>
    <w:tmpl w:val="5A863C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6592EE0"/>
    <w:multiLevelType w:val="hybridMultilevel"/>
    <w:tmpl w:val="44BE9EC4"/>
    <w:lvl w:ilvl="0" w:tplc="0409000F">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1" w15:restartNumberingAfterBreak="0">
    <w:nsid w:val="672124FE"/>
    <w:multiLevelType w:val="hybridMultilevel"/>
    <w:tmpl w:val="3AA8A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67F56BB9"/>
    <w:multiLevelType w:val="hybridMultilevel"/>
    <w:tmpl w:val="D78480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8066CF4"/>
    <w:multiLevelType w:val="hybridMultilevel"/>
    <w:tmpl w:val="4EEC1B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8816E1E"/>
    <w:multiLevelType w:val="hybridMultilevel"/>
    <w:tmpl w:val="A692B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8" w15:restartNumberingAfterBreak="0">
    <w:nsid w:val="6CDC761B"/>
    <w:multiLevelType w:val="hybridMultilevel"/>
    <w:tmpl w:val="63702B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0"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703C7A58"/>
    <w:multiLevelType w:val="hybridMultilevel"/>
    <w:tmpl w:val="D0029B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7196570A"/>
    <w:multiLevelType w:val="hybridMultilevel"/>
    <w:tmpl w:val="B4164B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1B27B50"/>
    <w:multiLevelType w:val="hybridMultilevel"/>
    <w:tmpl w:val="0EA639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0" w15:restartNumberingAfterBreak="0">
    <w:nsid w:val="735A1446"/>
    <w:multiLevelType w:val="hybridMultilevel"/>
    <w:tmpl w:val="13948C12"/>
    <w:lvl w:ilvl="0" w:tplc="F860141A">
      <w:start w:val="1"/>
      <w:numFmt w:val="lowerLetter"/>
      <w:lvlText w:val="%1."/>
      <w:lvlJc w:val="left"/>
      <w:pPr>
        <w:ind w:left="720" w:hanging="360"/>
      </w:pPr>
      <w:rPr>
        <w:rFonts w:ascii="Avenir Next Condensed" w:eastAsiaTheme="minorHAnsi" w:hAnsi="Avenir Next Condensed"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35C73EB"/>
    <w:multiLevelType w:val="hybridMultilevel"/>
    <w:tmpl w:val="BA748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3" w15:restartNumberingAfterBreak="0">
    <w:nsid w:val="737773EA"/>
    <w:multiLevelType w:val="hybridMultilevel"/>
    <w:tmpl w:val="6D5E48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4053167"/>
    <w:multiLevelType w:val="hybridMultilevel"/>
    <w:tmpl w:val="FB4E6A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4AA7130"/>
    <w:multiLevelType w:val="hybridMultilevel"/>
    <w:tmpl w:val="7EAAC73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6" w15:restartNumberingAfterBreak="0">
    <w:nsid w:val="74F5245A"/>
    <w:multiLevelType w:val="hybridMultilevel"/>
    <w:tmpl w:val="8EA49D58"/>
    <w:lvl w:ilvl="0" w:tplc="1744EE6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75C67E08"/>
    <w:multiLevelType w:val="hybridMultilevel"/>
    <w:tmpl w:val="9B601B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6001F30"/>
    <w:multiLevelType w:val="hybridMultilevel"/>
    <w:tmpl w:val="3816292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76DA5AF5"/>
    <w:multiLevelType w:val="hybridMultilevel"/>
    <w:tmpl w:val="232EF6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5"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6"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78FE7809"/>
    <w:multiLevelType w:val="hybridMultilevel"/>
    <w:tmpl w:val="A22E4B9E"/>
    <w:lvl w:ilvl="0" w:tplc="7E8094CA">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A002C34"/>
    <w:multiLevelType w:val="hybridMultilevel"/>
    <w:tmpl w:val="04E4E6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7BE13C85"/>
    <w:multiLevelType w:val="hybridMultilevel"/>
    <w:tmpl w:val="E3A86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15:restartNumberingAfterBreak="0">
    <w:nsid w:val="7C2D2008"/>
    <w:multiLevelType w:val="hybridMultilevel"/>
    <w:tmpl w:val="9F9E0F4C"/>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7" w15:restartNumberingAfterBreak="0">
    <w:nsid w:val="7D0E5CB9"/>
    <w:multiLevelType w:val="hybridMultilevel"/>
    <w:tmpl w:val="4800B56A"/>
    <w:lvl w:ilvl="0" w:tplc="62D039A8">
      <w:start w:val="84"/>
      <w:numFmt w:val="decimal"/>
      <w:lvlText w:val="%1"/>
      <w:lvlJc w:val="left"/>
      <w:pPr>
        <w:ind w:left="720" w:hanging="360"/>
      </w:pPr>
      <w:rPr>
        <w:rFonts w:cstheme="maj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2543A6"/>
    <w:multiLevelType w:val="hybridMultilevel"/>
    <w:tmpl w:val="BD8417CA"/>
    <w:lvl w:ilvl="0" w:tplc="EA9C0CCE">
      <w:start w:val="1"/>
      <w:numFmt w:val="upperLetter"/>
      <w:lvlText w:val="%1&gt;"/>
      <w:lvlJc w:val="left"/>
      <w:pPr>
        <w:ind w:left="720" w:hanging="360"/>
      </w:pPr>
      <w:rPr>
        <w:rFonts w:ascii="Aptos Narrow" w:eastAsiaTheme="minorHAnsi" w:hAnsi="Aptos Narrow"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7DFB481E"/>
    <w:multiLevelType w:val="hybridMultilevel"/>
    <w:tmpl w:val="D49E46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2" w15:restartNumberingAfterBreak="0">
    <w:nsid w:val="7FA06507"/>
    <w:multiLevelType w:val="hybridMultilevel"/>
    <w:tmpl w:val="929C1910"/>
    <w:lvl w:ilvl="0" w:tplc="5260AB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FBC2D07"/>
    <w:multiLevelType w:val="hybridMultilevel"/>
    <w:tmpl w:val="214A85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FE01670"/>
    <w:multiLevelType w:val="hybridMultilevel"/>
    <w:tmpl w:val="E474DF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30"/>
  </w:num>
  <w:num w:numId="2" w16cid:durableId="130295430">
    <w:abstractNumId w:val="147"/>
  </w:num>
  <w:num w:numId="3" w16cid:durableId="1757247075">
    <w:abstractNumId w:val="194"/>
  </w:num>
  <w:num w:numId="4" w16cid:durableId="1627007236">
    <w:abstractNumId w:val="63"/>
  </w:num>
  <w:num w:numId="5" w16cid:durableId="638808450">
    <w:abstractNumId w:val="75"/>
  </w:num>
  <w:num w:numId="6" w16cid:durableId="1201019249">
    <w:abstractNumId w:val="125"/>
  </w:num>
  <w:num w:numId="7" w16cid:durableId="1499274729">
    <w:abstractNumId w:val="160"/>
  </w:num>
  <w:num w:numId="8" w16cid:durableId="2031487245">
    <w:abstractNumId w:val="251"/>
  </w:num>
  <w:num w:numId="9" w16cid:durableId="289172399">
    <w:abstractNumId w:val="216"/>
  </w:num>
  <w:num w:numId="10" w16cid:durableId="1189684237">
    <w:abstractNumId w:val="108"/>
  </w:num>
  <w:num w:numId="11" w16cid:durableId="11107554">
    <w:abstractNumId w:val="43"/>
  </w:num>
  <w:num w:numId="12" w16cid:durableId="872615228">
    <w:abstractNumId w:val="190"/>
  </w:num>
  <w:num w:numId="13" w16cid:durableId="390739288">
    <w:abstractNumId w:val="228"/>
  </w:num>
  <w:num w:numId="14" w16cid:durableId="2027094801">
    <w:abstractNumId w:val="4"/>
  </w:num>
  <w:num w:numId="15" w16cid:durableId="570236648">
    <w:abstractNumId w:val="2"/>
  </w:num>
  <w:num w:numId="16" w16cid:durableId="1234243111">
    <w:abstractNumId w:val="9"/>
  </w:num>
  <w:num w:numId="17" w16cid:durableId="636761654">
    <w:abstractNumId w:val="0"/>
  </w:num>
  <w:num w:numId="18" w16cid:durableId="621232728">
    <w:abstractNumId w:val="91"/>
  </w:num>
  <w:num w:numId="19" w16cid:durableId="793786709">
    <w:abstractNumId w:val="154"/>
  </w:num>
  <w:num w:numId="20" w16cid:durableId="2028174010">
    <w:abstractNumId w:val="259"/>
  </w:num>
  <w:num w:numId="21" w16cid:durableId="736976211">
    <w:abstractNumId w:val="22"/>
  </w:num>
  <w:num w:numId="22" w16cid:durableId="305360270">
    <w:abstractNumId w:val="207"/>
  </w:num>
  <w:num w:numId="23" w16cid:durableId="2021809048">
    <w:abstractNumId w:val="243"/>
  </w:num>
  <w:num w:numId="24" w16cid:durableId="201095026">
    <w:abstractNumId w:val="250"/>
  </w:num>
  <w:num w:numId="25" w16cid:durableId="1519543740">
    <w:abstractNumId w:val="82"/>
  </w:num>
  <w:num w:numId="26" w16cid:durableId="150026536">
    <w:abstractNumId w:val="114"/>
  </w:num>
  <w:num w:numId="27" w16cid:durableId="1205173332">
    <w:abstractNumId w:val="7"/>
  </w:num>
  <w:num w:numId="28" w16cid:durableId="502819371">
    <w:abstractNumId w:val="180"/>
  </w:num>
  <w:num w:numId="29" w16cid:durableId="199825621">
    <w:abstractNumId w:val="110"/>
  </w:num>
  <w:num w:numId="30" w16cid:durableId="1475833084">
    <w:abstractNumId w:val="102"/>
  </w:num>
  <w:num w:numId="31" w16cid:durableId="1218083500">
    <w:abstractNumId w:val="116"/>
  </w:num>
  <w:num w:numId="32" w16cid:durableId="242570214">
    <w:abstractNumId w:val="67"/>
  </w:num>
  <w:num w:numId="33" w16cid:durableId="103615090">
    <w:abstractNumId w:val="166"/>
  </w:num>
  <w:num w:numId="34" w16cid:durableId="614756380">
    <w:abstractNumId w:val="93"/>
  </w:num>
  <w:num w:numId="35" w16cid:durableId="1535575662">
    <w:abstractNumId w:val="212"/>
  </w:num>
  <w:num w:numId="36" w16cid:durableId="859063">
    <w:abstractNumId w:val="66"/>
  </w:num>
  <w:num w:numId="37" w16cid:durableId="386415872">
    <w:abstractNumId w:val="223"/>
  </w:num>
  <w:num w:numId="38" w16cid:durableId="1029645769">
    <w:abstractNumId w:val="157"/>
  </w:num>
  <w:num w:numId="39" w16cid:durableId="1283423237">
    <w:abstractNumId w:val="73"/>
  </w:num>
  <w:num w:numId="40" w16cid:durableId="1478913730">
    <w:abstractNumId w:val="34"/>
  </w:num>
  <w:num w:numId="41" w16cid:durableId="1101612124">
    <w:abstractNumId w:val="138"/>
  </w:num>
  <w:num w:numId="42" w16cid:durableId="1295910598">
    <w:abstractNumId w:val="80"/>
  </w:num>
  <w:num w:numId="43" w16cid:durableId="1029183168">
    <w:abstractNumId w:val="61"/>
  </w:num>
  <w:num w:numId="44" w16cid:durableId="1346057602">
    <w:abstractNumId w:val="220"/>
  </w:num>
  <w:num w:numId="45" w16cid:durableId="1438066261">
    <w:abstractNumId w:val="111"/>
  </w:num>
  <w:num w:numId="46" w16cid:durableId="824594045">
    <w:abstractNumId w:val="60"/>
  </w:num>
  <w:num w:numId="47" w16cid:durableId="1012996695">
    <w:abstractNumId w:val="1"/>
  </w:num>
  <w:num w:numId="48" w16cid:durableId="462886298">
    <w:abstractNumId w:val="171"/>
  </w:num>
  <w:num w:numId="49" w16cid:durableId="16935214">
    <w:abstractNumId w:val="238"/>
  </w:num>
  <w:num w:numId="50" w16cid:durableId="1872500145">
    <w:abstractNumId w:val="18"/>
  </w:num>
  <w:num w:numId="51" w16cid:durableId="1242064746">
    <w:abstractNumId w:val="255"/>
  </w:num>
  <w:num w:numId="52" w16cid:durableId="605388652">
    <w:abstractNumId w:val="181"/>
  </w:num>
  <w:num w:numId="53" w16cid:durableId="761220342">
    <w:abstractNumId w:val="14"/>
  </w:num>
  <w:num w:numId="54" w16cid:durableId="1661345419">
    <w:abstractNumId w:val="123"/>
  </w:num>
  <w:num w:numId="55" w16cid:durableId="917401290">
    <w:abstractNumId w:val="133"/>
  </w:num>
  <w:num w:numId="56" w16cid:durableId="1010177422">
    <w:abstractNumId w:val="241"/>
  </w:num>
  <w:num w:numId="57" w16cid:durableId="524713088">
    <w:abstractNumId w:val="185"/>
  </w:num>
  <w:num w:numId="58" w16cid:durableId="1197767007">
    <w:abstractNumId w:val="78"/>
  </w:num>
  <w:num w:numId="59" w16cid:durableId="260114616">
    <w:abstractNumId w:val="124"/>
  </w:num>
  <w:num w:numId="60" w16cid:durableId="173038361">
    <w:abstractNumId w:val="24"/>
  </w:num>
  <w:num w:numId="61" w16cid:durableId="1712143499">
    <w:abstractNumId w:val="200"/>
  </w:num>
  <w:num w:numId="62" w16cid:durableId="248733736">
    <w:abstractNumId w:val="206"/>
  </w:num>
  <w:num w:numId="63" w16cid:durableId="1055010738">
    <w:abstractNumId w:val="53"/>
  </w:num>
  <w:num w:numId="64" w16cid:durableId="1757171217">
    <w:abstractNumId w:val="122"/>
  </w:num>
  <w:num w:numId="65" w16cid:durableId="1829898644">
    <w:abstractNumId w:val="121"/>
  </w:num>
  <w:num w:numId="66" w16cid:durableId="1362365134">
    <w:abstractNumId w:val="139"/>
  </w:num>
  <w:num w:numId="67" w16cid:durableId="1291937291">
    <w:abstractNumId w:val="92"/>
  </w:num>
  <w:num w:numId="68" w16cid:durableId="1732465120">
    <w:abstractNumId w:val="173"/>
  </w:num>
  <w:num w:numId="69" w16cid:durableId="2023437714">
    <w:abstractNumId w:val="72"/>
  </w:num>
  <w:num w:numId="70" w16cid:durableId="1317883007">
    <w:abstractNumId w:val="8"/>
  </w:num>
  <w:num w:numId="71" w16cid:durableId="1660883653">
    <w:abstractNumId w:val="176"/>
  </w:num>
  <w:num w:numId="72" w16cid:durableId="1192494883">
    <w:abstractNumId w:val="74"/>
  </w:num>
  <w:num w:numId="73" w16cid:durableId="220094624">
    <w:abstractNumId w:val="36"/>
  </w:num>
  <w:num w:numId="74" w16cid:durableId="1518037813">
    <w:abstractNumId w:val="106"/>
  </w:num>
  <w:num w:numId="75" w16cid:durableId="829055872">
    <w:abstractNumId w:val="184"/>
  </w:num>
  <w:num w:numId="76" w16cid:durableId="1656764534">
    <w:abstractNumId w:val="195"/>
  </w:num>
  <w:num w:numId="77" w16cid:durableId="822547994">
    <w:abstractNumId w:val="189"/>
  </w:num>
  <w:num w:numId="78" w16cid:durableId="1741908159">
    <w:abstractNumId w:val="204"/>
  </w:num>
  <w:num w:numId="79" w16cid:durableId="964193511">
    <w:abstractNumId w:val="101"/>
  </w:num>
  <w:num w:numId="80" w16cid:durableId="874973623">
    <w:abstractNumId w:val="129"/>
  </w:num>
  <w:num w:numId="81" w16cid:durableId="181211019">
    <w:abstractNumId w:val="237"/>
  </w:num>
  <w:num w:numId="82" w16cid:durableId="1419063271">
    <w:abstractNumId w:val="86"/>
  </w:num>
  <w:num w:numId="83" w16cid:durableId="161237710">
    <w:abstractNumId w:val="225"/>
  </w:num>
  <w:num w:numId="84" w16cid:durableId="1162965438">
    <w:abstractNumId w:val="162"/>
  </w:num>
  <w:num w:numId="85" w16cid:durableId="1777022630">
    <w:abstractNumId w:val="253"/>
  </w:num>
  <w:num w:numId="86" w16cid:durableId="1464810071">
    <w:abstractNumId w:val="69"/>
  </w:num>
  <w:num w:numId="87" w16cid:durableId="456728593">
    <w:abstractNumId w:val="221"/>
  </w:num>
  <w:num w:numId="88" w16cid:durableId="1742436453">
    <w:abstractNumId w:val="48"/>
  </w:num>
  <w:num w:numId="89" w16cid:durableId="1635020090">
    <w:abstractNumId w:val="15"/>
  </w:num>
  <w:num w:numId="90" w16cid:durableId="1203593083">
    <w:abstractNumId w:val="128"/>
  </w:num>
  <w:num w:numId="91" w16cid:durableId="1437169810">
    <w:abstractNumId w:val="113"/>
  </w:num>
  <w:num w:numId="92" w16cid:durableId="362637438">
    <w:abstractNumId w:val="99"/>
  </w:num>
  <w:num w:numId="93" w16cid:durableId="1279989361">
    <w:abstractNumId w:val="188"/>
  </w:num>
  <w:num w:numId="94" w16cid:durableId="646664200">
    <w:abstractNumId w:val="50"/>
  </w:num>
  <w:num w:numId="95" w16cid:durableId="265037537">
    <w:abstractNumId w:val="140"/>
  </w:num>
  <w:num w:numId="96" w16cid:durableId="1168524100">
    <w:abstractNumId w:val="21"/>
  </w:num>
  <w:num w:numId="97" w16cid:durableId="1321499132">
    <w:abstractNumId w:val="149"/>
  </w:num>
  <w:num w:numId="98" w16cid:durableId="1605111174">
    <w:abstractNumId w:val="81"/>
  </w:num>
  <w:num w:numId="99" w16cid:durableId="1083724718">
    <w:abstractNumId w:val="96"/>
  </w:num>
  <w:num w:numId="100" w16cid:durableId="1829322662">
    <w:abstractNumId w:val="249"/>
  </w:num>
  <w:num w:numId="101" w16cid:durableId="935290263">
    <w:abstractNumId w:val="27"/>
  </w:num>
  <w:num w:numId="102" w16cid:durableId="558637463">
    <w:abstractNumId w:val="222"/>
  </w:num>
  <w:num w:numId="103" w16cid:durableId="1632128000">
    <w:abstractNumId w:val="265"/>
  </w:num>
  <w:num w:numId="104" w16cid:durableId="675616155">
    <w:abstractNumId w:val="191"/>
  </w:num>
  <w:num w:numId="105" w16cid:durableId="282619510">
    <w:abstractNumId w:val="45"/>
  </w:num>
  <w:num w:numId="106" w16cid:durableId="2012023582">
    <w:abstractNumId w:val="51"/>
  </w:num>
  <w:num w:numId="107" w16cid:durableId="1519848134">
    <w:abstractNumId w:val="199"/>
  </w:num>
  <w:num w:numId="108" w16cid:durableId="384523223">
    <w:abstractNumId w:val="71"/>
  </w:num>
  <w:num w:numId="109" w16cid:durableId="1227304633">
    <w:abstractNumId w:val="229"/>
  </w:num>
  <w:num w:numId="110" w16cid:durableId="1191799045">
    <w:abstractNumId w:val="10"/>
  </w:num>
  <w:num w:numId="111" w16cid:durableId="235406082">
    <w:abstractNumId w:val="151"/>
  </w:num>
  <w:num w:numId="112" w16cid:durableId="2067870915">
    <w:abstractNumId w:val="179"/>
  </w:num>
  <w:num w:numId="113" w16cid:durableId="1392073497">
    <w:abstractNumId w:val="161"/>
  </w:num>
  <w:num w:numId="114" w16cid:durableId="1171412832">
    <w:abstractNumId w:val="245"/>
  </w:num>
  <w:num w:numId="115" w16cid:durableId="298193020">
    <w:abstractNumId w:val="210"/>
  </w:num>
  <w:num w:numId="116" w16cid:durableId="750735700">
    <w:abstractNumId w:val="119"/>
  </w:num>
  <w:num w:numId="117" w16cid:durableId="1563521063">
    <w:abstractNumId w:val="42"/>
  </w:num>
  <w:num w:numId="118" w16cid:durableId="1669938452">
    <w:abstractNumId w:val="168"/>
  </w:num>
  <w:num w:numId="119" w16cid:durableId="1404640213">
    <w:abstractNumId w:val="62"/>
  </w:num>
  <w:num w:numId="120" w16cid:durableId="905338556">
    <w:abstractNumId w:val="244"/>
  </w:num>
  <w:num w:numId="121" w16cid:durableId="449669295">
    <w:abstractNumId w:val="145"/>
  </w:num>
  <w:num w:numId="122" w16cid:durableId="1608080692">
    <w:abstractNumId w:val="217"/>
  </w:num>
  <w:num w:numId="123" w16cid:durableId="941063554">
    <w:abstractNumId w:val="52"/>
  </w:num>
  <w:num w:numId="124" w16cid:durableId="1141926065">
    <w:abstractNumId w:val="142"/>
  </w:num>
  <w:num w:numId="125" w16cid:durableId="595096655">
    <w:abstractNumId w:val="261"/>
  </w:num>
  <w:num w:numId="126" w16cid:durableId="263612572">
    <w:abstractNumId w:val="105"/>
  </w:num>
  <w:num w:numId="127" w16cid:durableId="1261647428">
    <w:abstractNumId w:val="219"/>
  </w:num>
  <w:num w:numId="128" w16cid:durableId="1202743284">
    <w:abstractNumId w:val="175"/>
  </w:num>
  <w:num w:numId="129" w16cid:durableId="1376732296">
    <w:abstractNumId w:val="232"/>
  </w:num>
  <w:num w:numId="130" w16cid:durableId="702245552">
    <w:abstractNumId w:val="256"/>
  </w:num>
  <w:num w:numId="131" w16cid:durableId="2009483179">
    <w:abstractNumId w:val="83"/>
  </w:num>
  <w:num w:numId="132" w16cid:durableId="1426801994">
    <w:abstractNumId w:val="197"/>
  </w:num>
  <w:num w:numId="133" w16cid:durableId="66997497">
    <w:abstractNumId w:val="90"/>
  </w:num>
  <w:num w:numId="134" w16cid:durableId="413667389">
    <w:abstractNumId w:val="98"/>
  </w:num>
  <w:num w:numId="135" w16cid:durableId="969899568">
    <w:abstractNumId w:val="193"/>
  </w:num>
  <w:num w:numId="136" w16cid:durableId="118844729">
    <w:abstractNumId w:val="141"/>
  </w:num>
  <w:num w:numId="137" w16cid:durableId="1952122704">
    <w:abstractNumId w:val="144"/>
  </w:num>
  <w:num w:numId="138" w16cid:durableId="1445803374">
    <w:abstractNumId w:val="17"/>
  </w:num>
  <w:num w:numId="139" w16cid:durableId="119958548">
    <w:abstractNumId w:val="56"/>
  </w:num>
  <w:num w:numId="140" w16cid:durableId="291254362">
    <w:abstractNumId w:val="104"/>
  </w:num>
  <w:num w:numId="141" w16cid:durableId="540938812">
    <w:abstractNumId w:val="100"/>
  </w:num>
  <w:num w:numId="142" w16cid:durableId="600452686">
    <w:abstractNumId w:val="95"/>
  </w:num>
  <w:num w:numId="143" w16cid:durableId="227885823">
    <w:abstractNumId w:val="76"/>
  </w:num>
  <w:num w:numId="144" w16cid:durableId="1556619115">
    <w:abstractNumId w:val="187"/>
  </w:num>
  <w:num w:numId="145" w16cid:durableId="1221208085">
    <w:abstractNumId w:val="172"/>
  </w:num>
  <w:num w:numId="146" w16cid:durableId="1102381368">
    <w:abstractNumId w:val="246"/>
  </w:num>
  <w:num w:numId="147" w16cid:durableId="882669046">
    <w:abstractNumId w:val="126"/>
  </w:num>
  <w:num w:numId="148" w16cid:durableId="425660036">
    <w:abstractNumId w:val="59"/>
  </w:num>
  <w:num w:numId="149" w16cid:durableId="553275791">
    <w:abstractNumId w:val="112"/>
  </w:num>
  <w:num w:numId="150" w16cid:durableId="246115350">
    <w:abstractNumId w:val="254"/>
  </w:num>
  <w:num w:numId="151" w16cid:durableId="1117483209">
    <w:abstractNumId w:val="97"/>
  </w:num>
  <w:num w:numId="152" w16cid:durableId="475613050">
    <w:abstractNumId w:val="164"/>
  </w:num>
  <w:num w:numId="153" w16cid:durableId="1330862133">
    <w:abstractNumId w:val="87"/>
  </w:num>
  <w:num w:numId="154" w16cid:durableId="576061517">
    <w:abstractNumId w:val="115"/>
  </w:num>
  <w:num w:numId="155" w16cid:durableId="805510968">
    <w:abstractNumId w:val="227"/>
  </w:num>
  <w:num w:numId="156" w16cid:durableId="385182483">
    <w:abstractNumId w:val="248"/>
  </w:num>
  <w:num w:numId="157" w16cid:durableId="1517042181">
    <w:abstractNumId w:val="19"/>
  </w:num>
  <w:num w:numId="158" w16cid:durableId="2036030451">
    <w:abstractNumId w:val="137"/>
  </w:num>
  <w:num w:numId="159" w16cid:durableId="1230655886">
    <w:abstractNumId w:val="224"/>
  </w:num>
  <w:num w:numId="160" w16cid:durableId="578709481">
    <w:abstractNumId w:val="70"/>
  </w:num>
  <w:num w:numId="161" w16cid:durableId="286549646">
    <w:abstractNumId w:val="84"/>
  </w:num>
  <w:num w:numId="162" w16cid:durableId="1158766479">
    <w:abstractNumId w:val="109"/>
  </w:num>
  <w:num w:numId="163" w16cid:durableId="1200584535">
    <w:abstractNumId w:val="26"/>
  </w:num>
  <w:num w:numId="164" w16cid:durableId="388117551">
    <w:abstractNumId w:val="134"/>
  </w:num>
  <w:num w:numId="165" w16cid:durableId="20252775">
    <w:abstractNumId w:val="40"/>
  </w:num>
  <w:num w:numId="166" w16cid:durableId="1499805104">
    <w:abstractNumId w:val="165"/>
  </w:num>
  <w:num w:numId="167" w16cid:durableId="840849847">
    <w:abstractNumId w:val="6"/>
  </w:num>
  <w:num w:numId="168" w16cid:durableId="131876338">
    <w:abstractNumId w:val="31"/>
  </w:num>
  <w:num w:numId="169" w16cid:durableId="2127119551">
    <w:abstractNumId w:val="38"/>
  </w:num>
  <w:num w:numId="170" w16cid:durableId="990059396">
    <w:abstractNumId w:val="136"/>
  </w:num>
  <w:num w:numId="171" w16cid:durableId="1599487195">
    <w:abstractNumId w:val="169"/>
  </w:num>
  <w:num w:numId="172" w16cid:durableId="1353339558">
    <w:abstractNumId w:val="240"/>
  </w:num>
  <w:num w:numId="173" w16cid:durableId="2088451754">
    <w:abstractNumId w:val="143"/>
  </w:num>
  <w:num w:numId="174" w16cid:durableId="941762593">
    <w:abstractNumId w:val="117"/>
  </w:num>
  <w:num w:numId="175" w16cid:durableId="1432050704">
    <w:abstractNumId w:val="46"/>
  </w:num>
  <w:num w:numId="176" w16cid:durableId="1119763017">
    <w:abstractNumId w:val="153"/>
  </w:num>
  <w:num w:numId="177" w16cid:durableId="791897827">
    <w:abstractNumId w:val="205"/>
  </w:num>
  <w:num w:numId="178" w16cid:durableId="2016955126">
    <w:abstractNumId w:val="3"/>
  </w:num>
  <w:num w:numId="179" w16cid:durableId="912661171">
    <w:abstractNumId w:val="33"/>
  </w:num>
  <w:num w:numId="180" w16cid:durableId="1929148325">
    <w:abstractNumId w:val="163"/>
  </w:num>
  <w:num w:numId="181" w16cid:durableId="1244680841">
    <w:abstractNumId w:val="25"/>
  </w:num>
  <w:num w:numId="182" w16cid:durableId="586110383">
    <w:abstractNumId w:val="198"/>
  </w:num>
  <w:num w:numId="183" w16cid:durableId="1060522499">
    <w:abstractNumId w:val="20"/>
  </w:num>
  <w:num w:numId="184" w16cid:durableId="2013943942">
    <w:abstractNumId w:val="202"/>
  </w:num>
  <w:num w:numId="185" w16cid:durableId="666788818">
    <w:abstractNumId w:val="94"/>
  </w:num>
  <w:num w:numId="186" w16cid:durableId="242687786">
    <w:abstractNumId w:val="156"/>
  </w:num>
  <w:num w:numId="187" w16cid:durableId="313729374">
    <w:abstractNumId w:val="130"/>
  </w:num>
  <w:num w:numId="188" w16cid:durableId="1881940202">
    <w:abstractNumId w:val="218"/>
  </w:num>
  <w:num w:numId="189" w16cid:durableId="1879203329">
    <w:abstractNumId w:val="23"/>
  </w:num>
  <w:num w:numId="190" w16cid:durableId="491681052">
    <w:abstractNumId w:val="13"/>
  </w:num>
  <w:num w:numId="191" w16cid:durableId="1839534825">
    <w:abstractNumId w:val="55"/>
  </w:num>
  <w:num w:numId="192" w16cid:durableId="280645582">
    <w:abstractNumId w:val="214"/>
  </w:num>
  <w:num w:numId="193" w16cid:durableId="741025542">
    <w:abstractNumId w:val="150"/>
  </w:num>
  <w:num w:numId="194" w16cid:durableId="1919436991">
    <w:abstractNumId w:val="54"/>
  </w:num>
  <w:num w:numId="195" w16cid:durableId="1296136049">
    <w:abstractNumId w:val="12"/>
  </w:num>
  <w:num w:numId="196" w16cid:durableId="1165319807">
    <w:abstractNumId w:val="213"/>
  </w:num>
  <w:num w:numId="197" w16cid:durableId="1184124475">
    <w:abstractNumId w:val="201"/>
  </w:num>
  <w:num w:numId="198" w16cid:durableId="1281834356">
    <w:abstractNumId w:val="158"/>
  </w:num>
  <w:num w:numId="199" w16cid:durableId="1709642967">
    <w:abstractNumId w:val="135"/>
  </w:num>
  <w:num w:numId="200" w16cid:durableId="512032913">
    <w:abstractNumId w:val="234"/>
  </w:num>
  <w:num w:numId="201" w16cid:durableId="2114201282">
    <w:abstractNumId w:val="37"/>
  </w:num>
  <w:num w:numId="202" w16cid:durableId="1940286657">
    <w:abstractNumId w:val="260"/>
  </w:num>
  <w:num w:numId="203" w16cid:durableId="1081875057">
    <w:abstractNumId w:val="242"/>
  </w:num>
  <w:num w:numId="204" w16cid:durableId="1297224320">
    <w:abstractNumId w:val="226"/>
  </w:num>
  <w:num w:numId="205" w16cid:durableId="303119414">
    <w:abstractNumId w:val="89"/>
  </w:num>
  <w:num w:numId="206" w16cid:durableId="499274495">
    <w:abstractNumId w:val="148"/>
  </w:num>
  <w:num w:numId="207" w16cid:durableId="1947419087">
    <w:abstractNumId w:val="182"/>
  </w:num>
  <w:num w:numId="208" w16cid:durableId="117995116">
    <w:abstractNumId w:val="196"/>
  </w:num>
  <w:num w:numId="209" w16cid:durableId="1216282708">
    <w:abstractNumId w:val="159"/>
  </w:num>
  <w:num w:numId="210" w16cid:durableId="1837381255">
    <w:abstractNumId w:val="65"/>
  </w:num>
  <w:num w:numId="211" w16cid:durableId="1766346180">
    <w:abstractNumId w:val="88"/>
  </w:num>
  <w:num w:numId="212" w16cid:durableId="781655165">
    <w:abstractNumId w:val="32"/>
  </w:num>
  <w:num w:numId="213" w16cid:durableId="1511604974">
    <w:abstractNumId w:val="239"/>
  </w:num>
  <w:num w:numId="214" w16cid:durableId="115375106">
    <w:abstractNumId w:val="127"/>
  </w:num>
  <w:num w:numId="215" w16cid:durableId="1047295812">
    <w:abstractNumId w:val="103"/>
  </w:num>
  <w:num w:numId="216" w16cid:durableId="363480985">
    <w:abstractNumId w:val="247"/>
  </w:num>
  <w:num w:numId="217" w16cid:durableId="2065567256">
    <w:abstractNumId w:val="203"/>
  </w:num>
  <w:num w:numId="218" w16cid:durableId="1666546369">
    <w:abstractNumId w:val="64"/>
  </w:num>
  <w:num w:numId="219" w16cid:durableId="620914620">
    <w:abstractNumId w:val="208"/>
  </w:num>
  <w:num w:numId="220" w16cid:durableId="728578481">
    <w:abstractNumId w:val="263"/>
  </w:num>
  <w:num w:numId="221" w16cid:durableId="1907110812">
    <w:abstractNumId w:val="170"/>
  </w:num>
  <w:num w:numId="222" w16cid:durableId="1267418641">
    <w:abstractNumId w:val="167"/>
  </w:num>
  <w:num w:numId="223" w16cid:durableId="757100257">
    <w:abstractNumId w:val="230"/>
  </w:num>
  <w:num w:numId="224" w16cid:durableId="800457936">
    <w:abstractNumId w:val="177"/>
  </w:num>
  <w:num w:numId="225" w16cid:durableId="962349389">
    <w:abstractNumId w:val="79"/>
  </w:num>
  <w:num w:numId="226" w16cid:durableId="1105806644">
    <w:abstractNumId w:val="146"/>
  </w:num>
  <w:num w:numId="227" w16cid:durableId="322004640">
    <w:abstractNumId w:val="131"/>
  </w:num>
  <w:num w:numId="228" w16cid:durableId="1642156871">
    <w:abstractNumId w:val="44"/>
  </w:num>
  <w:num w:numId="229" w16cid:durableId="1852724343">
    <w:abstractNumId w:val="262"/>
  </w:num>
  <w:num w:numId="230" w16cid:durableId="578948068">
    <w:abstractNumId w:val="231"/>
  </w:num>
  <w:num w:numId="231" w16cid:durableId="2025662994">
    <w:abstractNumId w:val="41"/>
  </w:num>
  <w:num w:numId="232" w16cid:durableId="1856339766">
    <w:abstractNumId w:val="107"/>
  </w:num>
  <w:num w:numId="233" w16cid:durableId="1474715734">
    <w:abstractNumId w:val="258"/>
  </w:num>
  <w:num w:numId="234" w16cid:durableId="149368201">
    <w:abstractNumId w:val="58"/>
  </w:num>
  <w:num w:numId="235" w16cid:durableId="1496530988">
    <w:abstractNumId w:val="211"/>
  </w:num>
  <w:num w:numId="236" w16cid:durableId="1859585827">
    <w:abstractNumId w:val="252"/>
  </w:num>
  <w:num w:numId="237" w16cid:durableId="352725715">
    <w:abstractNumId w:val="236"/>
  </w:num>
  <w:num w:numId="238" w16cid:durableId="1008026793">
    <w:abstractNumId w:val="11"/>
  </w:num>
  <w:num w:numId="239" w16cid:durableId="1893731106">
    <w:abstractNumId w:val="155"/>
  </w:num>
  <w:num w:numId="240" w16cid:durableId="1228373946">
    <w:abstractNumId w:val="132"/>
  </w:num>
  <w:num w:numId="241" w16cid:durableId="460806096">
    <w:abstractNumId w:val="68"/>
  </w:num>
  <w:num w:numId="242" w16cid:durableId="113790115">
    <w:abstractNumId w:val="235"/>
  </w:num>
  <w:num w:numId="243" w16cid:durableId="1777749534">
    <w:abstractNumId w:val="57"/>
  </w:num>
  <w:num w:numId="244" w16cid:durableId="1938244468">
    <w:abstractNumId w:val="28"/>
  </w:num>
  <w:num w:numId="245" w16cid:durableId="240339080">
    <w:abstractNumId w:val="152"/>
  </w:num>
  <w:num w:numId="246" w16cid:durableId="711228097">
    <w:abstractNumId w:val="16"/>
  </w:num>
  <w:num w:numId="247" w16cid:durableId="2000577296">
    <w:abstractNumId w:val="186"/>
  </w:num>
  <w:num w:numId="248" w16cid:durableId="1444492887">
    <w:abstractNumId w:val="215"/>
  </w:num>
  <w:num w:numId="249" w16cid:durableId="1173106280">
    <w:abstractNumId w:val="29"/>
  </w:num>
  <w:num w:numId="250" w16cid:durableId="2027052457">
    <w:abstractNumId w:val="174"/>
  </w:num>
  <w:num w:numId="251" w16cid:durableId="999306647">
    <w:abstractNumId w:val="85"/>
  </w:num>
  <w:num w:numId="252" w16cid:durableId="2111319392">
    <w:abstractNumId w:val="233"/>
  </w:num>
  <w:num w:numId="253" w16cid:durableId="2125341473">
    <w:abstractNumId w:val="118"/>
  </w:num>
  <w:num w:numId="254" w16cid:durableId="1140734873">
    <w:abstractNumId w:val="35"/>
  </w:num>
  <w:num w:numId="255" w16cid:durableId="1668436534">
    <w:abstractNumId w:val="5"/>
  </w:num>
  <w:num w:numId="256" w16cid:durableId="348794274">
    <w:abstractNumId w:val="39"/>
  </w:num>
  <w:num w:numId="257" w16cid:durableId="328407349">
    <w:abstractNumId w:val="47"/>
  </w:num>
  <w:num w:numId="258" w16cid:durableId="126508264">
    <w:abstractNumId w:val="264"/>
  </w:num>
  <w:num w:numId="259" w16cid:durableId="1854421100">
    <w:abstractNumId w:val="178"/>
  </w:num>
  <w:num w:numId="260" w16cid:durableId="1560366156">
    <w:abstractNumId w:val="192"/>
  </w:num>
  <w:num w:numId="261" w16cid:durableId="522523881">
    <w:abstractNumId w:val="49"/>
  </w:num>
  <w:num w:numId="262" w16cid:durableId="1974019443">
    <w:abstractNumId w:val="183"/>
  </w:num>
  <w:num w:numId="263" w16cid:durableId="55248862">
    <w:abstractNumId w:val="77"/>
  </w:num>
  <w:num w:numId="264" w16cid:durableId="1366783666">
    <w:abstractNumId w:val="120"/>
  </w:num>
  <w:num w:numId="265" w16cid:durableId="539559743">
    <w:abstractNumId w:val="257"/>
  </w:num>
  <w:num w:numId="266" w16cid:durableId="209728102">
    <w:abstractNumId w:val="20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23549"/>
    <w:rsid w:val="00034B9F"/>
    <w:rsid w:val="0006298E"/>
    <w:rsid w:val="000836AC"/>
    <w:rsid w:val="00091977"/>
    <w:rsid w:val="000D2E80"/>
    <w:rsid w:val="000D4FD6"/>
    <w:rsid w:val="000F13C7"/>
    <w:rsid w:val="00110157"/>
    <w:rsid w:val="00121134"/>
    <w:rsid w:val="00150625"/>
    <w:rsid w:val="001577A8"/>
    <w:rsid w:val="00171838"/>
    <w:rsid w:val="00172F6D"/>
    <w:rsid w:val="001870D3"/>
    <w:rsid w:val="001A6520"/>
    <w:rsid w:val="001C663F"/>
    <w:rsid w:val="001D71CC"/>
    <w:rsid w:val="001E0CEF"/>
    <w:rsid w:val="001E10DD"/>
    <w:rsid w:val="001E4247"/>
    <w:rsid w:val="001F3331"/>
    <w:rsid w:val="001F452C"/>
    <w:rsid w:val="00203531"/>
    <w:rsid w:val="00225ED1"/>
    <w:rsid w:val="0023376A"/>
    <w:rsid w:val="00234907"/>
    <w:rsid w:val="00241628"/>
    <w:rsid w:val="00244BAB"/>
    <w:rsid w:val="00254E77"/>
    <w:rsid w:val="002704BE"/>
    <w:rsid w:val="00276B52"/>
    <w:rsid w:val="00291614"/>
    <w:rsid w:val="0029433D"/>
    <w:rsid w:val="00294F42"/>
    <w:rsid w:val="002A16EC"/>
    <w:rsid w:val="002A7693"/>
    <w:rsid w:val="002B5578"/>
    <w:rsid w:val="002C47D0"/>
    <w:rsid w:val="002E331D"/>
    <w:rsid w:val="002E7391"/>
    <w:rsid w:val="00305177"/>
    <w:rsid w:val="00311576"/>
    <w:rsid w:val="0031565B"/>
    <w:rsid w:val="00321ED5"/>
    <w:rsid w:val="00331110"/>
    <w:rsid w:val="00340DF4"/>
    <w:rsid w:val="00344C00"/>
    <w:rsid w:val="003775F5"/>
    <w:rsid w:val="00381883"/>
    <w:rsid w:val="003B5C4B"/>
    <w:rsid w:val="003B6FE9"/>
    <w:rsid w:val="00407D4D"/>
    <w:rsid w:val="004140C4"/>
    <w:rsid w:val="00437BCB"/>
    <w:rsid w:val="00437F0A"/>
    <w:rsid w:val="00450EE0"/>
    <w:rsid w:val="0045728F"/>
    <w:rsid w:val="00491507"/>
    <w:rsid w:val="004E75C9"/>
    <w:rsid w:val="004F3997"/>
    <w:rsid w:val="005055CB"/>
    <w:rsid w:val="00507091"/>
    <w:rsid w:val="005133E6"/>
    <w:rsid w:val="00522B89"/>
    <w:rsid w:val="005478C9"/>
    <w:rsid w:val="0055180D"/>
    <w:rsid w:val="00561984"/>
    <w:rsid w:val="0057152F"/>
    <w:rsid w:val="00572E50"/>
    <w:rsid w:val="005821F0"/>
    <w:rsid w:val="00591CB1"/>
    <w:rsid w:val="005C4D6E"/>
    <w:rsid w:val="005C6F8E"/>
    <w:rsid w:val="005D3066"/>
    <w:rsid w:val="005E176F"/>
    <w:rsid w:val="005E4CB8"/>
    <w:rsid w:val="005F62F9"/>
    <w:rsid w:val="0060654E"/>
    <w:rsid w:val="006133D9"/>
    <w:rsid w:val="00621D6C"/>
    <w:rsid w:val="006310ED"/>
    <w:rsid w:val="00651EEA"/>
    <w:rsid w:val="00664413"/>
    <w:rsid w:val="006716E3"/>
    <w:rsid w:val="00672EB6"/>
    <w:rsid w:val="006B706F"/>
    <w:rsid w:val="006D4CC1"/>
    <w:rsid w:val="006E474C"/>
    <w:rsid w:val="006F04C6"/>
    <w:rsid w:val="006F4111"/>
    <w:rsid w:val="006F4913"/>
    <w:rsid w:val="0070139F"/>
    <w:rsid w:val="00702500"/>
    <w:rsid w:val="00702B75"/>
    <w:rsid w:val="00721860"/>
    <w:rsid w:val="00726A2B"/>
    <w:rsid w:val="00747F73"/>
    <w:rsid w:val="007935B6"/>
    <w:rsid w:val="007A4514"/>
    <w:rsid w:val="007B66CF"/>
    <w:rsid w:val="007D6C16"/>
    <w:rsid w:val="007F026C"/>
    <w:rsid w:val="00801D40"/>
    <w:rsid w:val="00803FF0"/>
    <w:rsid w:val="00811C28"/>
    <w:rsid w:val="00817EB6"/>
    <w:rsid w:val="00820526"/>
    <w:rsid w:val="0083373F"/>
    <w:rsid w:val="0083513D"/>
    <w:rsid w:val="00845B65"/>
    <w:rsid w:val="00855455"/>
    <w:rsid w:val="008558E7"/>
    <w:rsid w:val="00861D85"/>
    <w:rsid w:val="00871685"/>
    <w:rsid w:val="00873658"/>
    <w:rsid w:val="00884995"/>
    <w:rsid w:val="00893F9B"/>
    <w:rsid w:val="00897005"/>
    <w:rsid w:val="008A0958"/>
    <w:rsid w:val="008A7650"/>
    <w:rsid w:val="008A7F5E"/>
    <w:rsid w:val="008B2C5A"/>
    <w:rsid w:val="008C03F0"/>
    <w:rsid w:val="008C0956"/>
    <w:rsid w:val="008C1921"/>
    <w:rsid w:val="008D190B"/>
    <w:rsid w:val="008D31AF"/>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52166"/>
    <w:rsid w:val="00960ADD"/>
    <w:rsid w:val="0096556A"/>
    <w:rsid w:val="00983F10"/>
    <w:rsid w:val="00996CCC"/>
    <w:rsid w:val="009A384F"/>
    <w:rsid w:val="009D2117"/>
    <w:rsid w:val="009D4474"/>
    <w:rsid w:val="009D6082"/>
    <w:rsid w:val="00A00E76"/>
    <w:rsid w:val="00A071B0"/>
    <w:rsid w:val="00A23C16"/>
    <w:rsid w:val="00A25E19"/>
    <w:rsid w:val="00A4257D"/>
    <w:rsid w:val="00A44895"/>
    <w:rsid w:val="00A50C16"/>
    <w:rsid w:val="00A65214"/>
    <w:rsid w:val="00A71754"/>
    <w:rsid w:val="00A74B5A"/>
    <w:rsid w:val="00A90393"/>
    <w:rsid w:val="00A93EA1"/>
    <w:rsid w:val="00A97B74"/>
    <w:rsid w:val="00AA3D26"/>
    <w:rsid w:val="00AA4263"/>
    <w:rsid w:val="00AA50D8"/>
    <w:rsid w:val="00AA70A8"/>
    <w:rsid w:val="00AC0C96"/>
    <w:rsid w:val="00AC317E"/>
    <w:rsid w:val="00AC46C3"/>
    <w:rsid w:val="00AC628A"/>
    <w:rsid w:val="00AD4EA7"/>
    <w:rsid w:val="00AF22E8"/>
    <w:rsid w:val="00AF7F7C"/>
    <w:rsid w:val="00B0041F"/>
    <w:rsid w:val="00B029A4"/>
    <w:rsid w:val="00B06491"/>
    <w:rsid w:val="00B21305"/>
    <w:rsid w:val="00B253D3"/>
    <w:rsid w:val="00B40C89"/>
    <w:rsid w:val="00B53091"/>
    <w:rsid w:val="00B823B5"/>
    <w:rsid w:val="00B918E1"/>
    <w:rsid w:val="00B9302B"/>
    <w:rsid w:val="00B94F43"/>
    <w:rsid w:val="00BA45E3"/>
    <w:rsid w:val="00BB007C"/>
    <w:rsid w:val="00BB62F9"/>
    <w:rsid w:val="00BC5827"/>
    <w:rsid w:val="00BD284F"/>
    <w:rsid w:val="00BE34A2"/>
    <w:rsid w:val="00BE71BF"/>
    <w:rsid w:val="00BF37E5"/>
    <w:rsid w:val="00C06D19"/>
    <w:rsid w:val="00C15830"/>
    <w:rsid w:val="00C4226F"/>
    <w:rsid w:val="00C52540"/>
    <w:rsid w:val="00CB0A0A"/>
    <w:rsid w:val="00CB407F"/>
    <w:rsid w:val="00CB7321"/>
    <w:rsid w:val="00CC228E"/>
    <w:rsid w:val="00CC27CA"/>
    <w:rsid w:val="00CE0815"/>
    <w:rsid w:val="00CE2337"/>
    <w:rsid w:val="00CE3001"/>
    <w:rsid w:val="00CE5532"/>
    <w:rsid w:val="00CF5729"/>
    <w:rsid w:val="00D21948"/>
    <w:rsid w:val="00D3462A"/>
    <w:rsid w:val="00D36714"/>
    <w:rsid w:val="00D43BE9"/>
    <w:rsid w:val="00D6419E"/>
    <w:rsid w:val="00D663BF"/>
    <w:rsid w:val="00D66EE4"/>
    <w:rsid w:val="00D67198"/>
    <w:rsid w:val="00D70530"/>
    <w:rsid w:val="00DA1562"/>
    <w:rsid w:val="00DC016E"/>
    <w:rsid w:val="00DD3726"/>
    <w:rsid w:val="00DE252C"/>
    <w:rsid w:val="00DE547B"/>
    <w:rsid w:val="00DF6032"/>
    <w:rsid w:val="00E0576D"/>
    <w:rsid w:val="00E122B9"/>
    <w:rsid w:val="00E12EF2"/>
    <w:rsid w:val="00E41474"/>
    <w:rsid w:val="00E421A6"/>
    <w:rsid w:val="00E44915"/>
    <w:rsid w:val="00E47CDB"/>
    <w:rsid w:val="00E47F1E"/>
    <w:rsid w:val="00E54ABD"/>
    <w:rsid w:val="00E722D8"/>
    <w:rsid w:val="00E91C57"/>
    <w:rsid w:val="00E9475B"/>
    <w:rsid w:val="00EA320C"/>
    <w:rsid w:val="00EA648D"/>
    <w:rsid w:val="00EA7300"/>
    <w:rsid w:val="00EB4333"/>
    <w:rsid w:val="00EC7088"/>
    <w:rsid w:val="00ED31E2"/>
    <w:rsid w:val="00EE209B"/>
    <w:rsid w:val="00EE25B6"/>
    <w:rsid w:val="00EE3BBA"/>
    <w:rsid w:val="00EE4BC2"/>
    <w:rsid w:val="00EF0CFD"/>
    <w:rsid w:val="00F03E57"/>
    <w:rsid w:val="00F04442"/>
    <w:rsid w:val="00F0670D"/>
    <w:rsid w:val="00F15F49"/>
    <w:rsid w:val="00F43C8F"/>
    <w:rsid w:val="00F52279"/>
    <w:rsid w:val="00F5665D"/>
    <w:rsid w:val="00F7339C"/>
    <w:rsid w:val="00F77D10"/>
    <w:rsid w:val="00FA42AA"/>
    <w:rsid w:val="00FC061B"/>
    <w:rsid w:val="00FC21E0"/>
    <w:rsid w:val="00FD44F6"/>
    <w:rsid w:val="00FD4767"/>
    <w:rsid w:val="00FD62A5"/>
    <w:rsid w:val="00FE0D77"/>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10</Pages>
  <Words>3834</Words>
  <Characters>21859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psychology</dc:title>
  <dc:subject>SET B</dc:subject>
  <dc:creator>dell</dc:creator>
  <cp:lastModifiedBy>Microsoft Office User</cp:lastModifiedBy>
  <cp:revision>107</cp:revision>
  <cp:lastPrinted>2024-06-17T10:35:00Z</cp:lastPrinted>
  <dcterms:created xsi:type="dcterms:W3CDTF">2024-04-30T08:50:00Z</dcterms:created>
  <dcterms:modified xsi:type="dcterms:W3CDTF">2024-06-23T06:16:00Z</dcterms:modified>
</cp:coreProperties>
</file>