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38" w:rsidRPr="00700443" w:rsidRDefault="00720038" w:rsidP="00720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i/>
          <w:color w:val="140001"/>
          <w:sz w:val="40"/>
          <w:szCs w:val="40"/>
          <w:u w:val="single"/>
          <w:lang w:eastAsia="es-ES"/>
        </w:rPr>
      </w:pPr>
      <w:r w:rsidRPr="00720038">
        <w:rPr>
          <w:rFonts w:ascii="Times New Roman" w:eastAsia="Times New Roman" w:hAnsi="Times New Roman" w:cs="Times New Roman"/>
          <w:b/>
          <w:i/>
          <w:color w:val="140001"/>
          <w:sz w:val="40"/>
          <w:szCs w:val="40"/>
          <w:u w:val="single"/>
          <w:lang w:eastAsia="es-ES"/>
        </w:rPr>
        <w:t xml:space="preserve">Introducción al problema y dominio: </w:t>
      </w:r>
      <w:proofErr w:type="spellStart"/>
      <w:r w:rsidRPr="00720038">
        <w:rPr>
          <w:rFonts w:ascii="Times New Roman" w:eastAsia="Times New Roman" w:hAnsi="Times New Roman" w:cs="Times New Roman"/>
          <w:b/>
          <w:i/>
          <w:color w:val="140001"/>
          <w:sz w:val="40"/>
          <w:szCs w:val="40"/>
          <w:u w:val="single"/>
          <w:lang w:eastAsia="es-ES"/>
        </w:rPr>
        <w:t>Openstreetmap</w:t>
      </w:r>
      <w:proofErr w:type="spellEnd"/>
      <w:r w:rsidRPr="00720038">
        <w:rPr>
          <w:rFonts w:ascii="Times New Roman" w:eastAsia="Times New Roman" w:hAnsi="Times New Roman" w:cs="Times New Roman"/>
          <w:b/>
          <w:i/>
          <w:color w:val="140001"/>
          <w:sz w:val="40"/>
          <w:szCs w:val="40"/>
          <w:u w:val="single"/>
          <w:lang w:eastAsia="es-ES"/>
        </w:rPr>
        <w:t xml:space="preserve"> </w:t>
      </w:r>
      <w:proofErr w:type="gramStart"/>
      <w:r w:rsidRPr="00720038">
        <w:rPr>
          <w:rFonts w:ascii="Times New Roman" w:eastAsia="Times New Roman" w:hAnsi="Times New Roman" w:cs="Times New Roman"/>
          <w:b/>
          <w:i/>
          <w:color w:val="140001"/>
          <w:sz w:val="40"/>
          <w:szCs w:val="40"/>
          <w:u w:val="single"/>
          <w:lang w:eastAsia="es-ES"/>
        </w:rPr>
        <w:t>y  problema</w:t>
      </w:r>
      <w:proofErr w:type="gramEnd"/>
      <w:r w:rsidRPr="00720038">
        <w:rPr>
          <w:rFonts w:ascii="Times New Roman" w:eastAsia="Times New Roman" w:hAnsi="Times New Roman" w:cs="Times New Roman"/>
          <w:b/>
          <w:i/>
          <w:color w:val="140001"/>
          <w:sz w:val="40"/>
          <w:szCs w:val="40"/>
          <w:u w:val="single"/>
          <w:lang w:eastAsia="es-ES"/>
        </w:rPr>
        <w:t xml:space="preserve"> de búsqueda de estados.</w:t>
      </w:r>
    </w:p>
    <w:p w:rsidR="00720038" w:rsidRPr="00CB272B" w:rsidRDefault="00720038" w:rsidP="0072003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 w:rsidRPr="00CB272B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En esta práctica vamos a implementar un programa capaz de establecer una ruta para salir de un punto de una calle y visitar un conjunto de lugares.</w:t>
      </w:r>
    </w:p>
    <w:p w:rsidR="00CB272B" w:rsidRDefault="00CB272B" w:rsidP="0072003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140001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noProof/>
          <w:color w:val="140001"/>
          <w:sz w:val="24"/>
          <w:szCs w:val="24"/>
          <w:lang w:eastAsia="es-ES"/>
        </w:rPr>
        <w:drawing>
          <wp:inline distT="0" distB="0" distL="0" distR="0">
            <wp:extent cx="5400040" cy="1337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38" w:rsidRPr="00CB272B" w:rsidRDefault="00720038" w:rsidP="0072003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 w:rsidRPr="00CB272B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Para ello seguiremos varias estrategias de búsqueda sobre un espacio de estados para conseguir un recorrido más corto u óptimo.</w:t>
      </w:r>
      <w:r w:rsidR="00CB272B" w:rsidRPr="00CB272B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 Las estrategias que usaremos son:</w:t>
      </w:r>
    </w:p>
    <w:p w:rsidR="00CB272B" w:rsidRPr="00CB272B" w:rsidRDefault="00CB272B" w:rsidP="00CB272B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 w:rsidRPr="00CB272B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Profundidad</w:t>
      </w:r>
    </w:p>
    <w:p w:rsidR="00CB272B" w:rsidRPr="00CB272B" w:rsidRDefault="00CB272B" w:rsidP="00CB272B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 w:rsidRPr="00CB272B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Coste Uniforme</w:t>
      </w:r>
    </w:p>
    <w:p w:rsidR="00CB272B" w:rsidRPr="00CB272B" w:rsidRDefault="00CB272B" w:rsidP="00CB272B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 w:rsidRPr="00CB272B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Anchura</w:t>
      </w:r>
    </w:p>
    <w:p w:rsidR="00CB272B" w:rsidRPr="00CB272B" w:rsidRDefault="00CB272B" w:rsidP="00CB272B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 w:rsidRPr="00CB272B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Voraz</w:t>
      </w:r>
    </w:p>
    <w:p w:rsidR="00CB272B" w:rsidRPr="00CB272B" w:rsidRDefault="00CB272B" w:rsidP="00CB272B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 w:rsidRPr="00CB272B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A*</w:t>
      </w:r>
    </w:p>
    <w:p w:rsidR="00CB272B" w:rsidRPr="00CB272B" w:rsidRDefault="00CB272B" w:rsidP="00CB272B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 w:rsidRPr="00CB272B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Posteriormente compararemos los resultados de cada estrategia para ver la complejidad de cada una y saber cuáles son las más óptimas</w:t>
      </w:r>
    </w:p>
    <w:p w:rsidR="00A908BA" w:rsidRPr="00A908BA" w:rsidRDefault="00720038" w:rsidP="00A908B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 w:rsidRPr="00CB272B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El espacio de estados sobre el que se delimitará la búsqueda </w:t>
      </w:r>
      <w:r w:rsidR="00CB272B" w:rsidRPr="00CB272B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es un trozo de mapa. Como por </w:t>
      </w:r>
      <w:r w:rsidR="00A908BA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ejemplo un trozo de Ciudad real:</w:t>
      </w:r>
    </w:p>
    <w:p w:rsidR="00CB272B" w:rsidRPr="00720038" w:rsidRDefault="00CB272B" w:rsidP="0072003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140001"/>
          <w:sz w:val="24"/>
          <w:szCs w:val="24"/>
          <w:lang w:eastAsia="es-ES"/>
        </w:rPr>
      </w:pPr>
    </w:p>
    <w:p w:rsidR="00D10FF6" w:rsidRDefault="00CB272B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4896D588" wp14:editId="5D8A8DEF">
            <wp:simplePos x="0" y="0"/>
            <wp:positionH relativeFrom="margin">
              <wp:align>center</wp:align>
            </wp:positionH>
            <wp:positionV relativeFrom="paragraph">
              <wp:posOffset>12436</wp:posOffset>
            </wp:positionV>
            <wp:extent cx="2078355" cy="27139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CB272B" w:rsidRDefault="00CB272B"/>
    <w:p w:rsidR="00CB272B" w:rsidRDefault="00CB272B"/>
    <w:p w:rsidR="00CB272B" w:rsidRDefault="00CB272B"/>
    <w:p w:rsidR="00CB272B" w:rsidRDefault="00CB272B"/>
    <w:p w:rsidR="00CB272B" w:rsidRDefault="00CB272B"/>
    <w:p w:rsidR="00CB272B" w:rsidRDefault="00CB272B"/>
    <w:p w:rsidR="00CB272B" w:rsidRDefault="00CB272B"/>
    <w:p w:rsidR="00CB272B" w:rsidRDefault="00CB272B"/>
    <w:p w:rsidR="00CB272B" w:rsidRDefault="00CB272B"/>
    <w:p w:rsidR="00CB272B" w:rsidRDefault="00CB272B" w:rsidP="00A908BA">
      <w:r>
        <w:tab/>
      </w:r>
    </w:p>
    <w:p w:rsidR="00A908BA" w:rsidRDefault="00A908BA" w:rsidP="00A90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trabajar sobre este trozo de mapa utilizaremos la herramienta de la página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OSM. Con esta herramienta conseguiremos un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osm</w:t>
      </w:r>
      <w:proofErr w:type="spellEnd"/>
      <w:r>
        <w:rPr>
          <w:rFonts w:ascii="Times New Roman" w:hAnsi="Times New Roman" w:cs="Times New Roman"/>
          <w:sz w:val="24"/>
          <w:szCs w:val="24"/>
        </w:rPr>
        <w:t>, que contiene todas las vías y nodos de ese mapa.</w:t>
      </w:r>
    </w:p>
    <w:p w:rsidR="00A908BA" w:rsidRDefault="00A908BA" w:rsidP="00A90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manejar este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osm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la librería </w:t>
      </w:r>
      <w:proofErr w:type="spellStart"/>
      <w:r>
        <w:rPr>
          <w:rFonts w:ascii="Times New Roman" w:hAnsi="Times New Roman" w:cs="Times New Roman"/>
          <w:sz w:val="24"/>
          <w:szCs w:val="24"/>
        </w:rPr>
        <w:t>osm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nos permite seleccionar los nodos y vías que queramos. </w:t>
      </w:r>
    </w:p>
    <w:p w:rsidR="00700443" w:rsidRDefault="00700443" w:rsidP="00A90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hecha la selección crearemos un grafo, que es el espacio de estados, a partir del cual haremos las correspondientes búsquedas.</w:t>
      </w:r>
    </w:p>
    <w:p w:rsidR="00700443" w:rsidRPr="00A908BA" w:rsidRDefault="00700443" w:rsidP="00A908BA">
      <w:pPr>
        <w:rPr>
          <w:rFonts w:ascii="Times New Roman" w:hAnsi="Times New Roman" w:cs="Times New Roman"/>
          <w:sz w:val="24"/>
          <w:szCs w:val="24"/>
        </w:rPr>
      </w:pPr>
    </w:p>
    <w:p w:rsidR="00700443" w:rsidRDefault="00700443" w:rsidP="00700443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i/>
          <w:color w:val="140001"/>
          <w:sz w:val="40"/>
          <w:szCs w:val="40"/>
          <w:u w:val="single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140001"/>
          <w:sz w:val="40"/>
          <w:szCs w:val="40"/>
          <w:u w:val="single"/>
          <w:lang w:eastAsia="es-ES"/>
        </w:rPr>
        <w:t>3.</w:t>
      </w:r>
      <w:r w:rsidRPr="00700443">
        <w:rPr>
          <w:rFonts w:ascii="Times New Roman" w:eastAsia="Times New Roman" w:hAnsi="Times New Roman" w:cs="Times New Roman"/>
          <w:b/>
          <w:i/>
          <w:color w:val="140001"/>
          <w:sz w:val="40"/>
          <w:szCs w:val="40"/>
          <w:u w:val="single"/>
          <w:lang w:eastAsia="es-ES"/>
        </w:rPr>
        <w:t>Estructuras</w:t>
      </w:r>
      <w:proofErr w:type="gramEnd"/>
      <w:r w:rsidRPr="00700443">
        <w:rPr>
          <w:rFonts w:ascii="Times New Roman" w:eastAsia="Times New Roman" w:hAnsi="Times New Roman" w:cs="Times New Roman"/>
          <w:b/>
          <w:i/>
          <w:color w:val="140001"/>
          <w:sz w:val="40"/>
          <w:szCs w:val="40"/>
          <w:u w:val="single"/>
          <w:lang w:eastAsia="es-ES"/>
        </w:rPr>
        <w:t xml:space="preserve"> y clases definidas y su justificación.</w:t>
      </w:r>
    </w:p>
    <w:p w:rsidR="00700443" w:rsidRDefault="00352A6A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  <w:t>Clase principal</w:t>
      </w:r>
    </w:p>
    <w:p w:rsidR="00352A6A" w:rsidRDefault="00352A6A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En la clase </w:t>
      </w:r>
      <w:proofErr w:type="gramStart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principal(</w:t>
      </w:r>
      <w:proofErr w:type="spellStart"/>
      <w:proofErr w:type="gramEnd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main</w:t>
      </w:r>
      <w:proofErr w:type="spellEnd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) realizaremos la lectura del archivo </w:t>
      </w:r>
      <w:proofErr w:type="spellStart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osm</w:t>
      </w:r>
      <w:proofErr w:type="spellEnd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. A partir de la lectura crearemos una tabla-hash con los nodos seleccionados con su respectiva longitud y latitud.</w:t>
      </w:r>
    </w:p>
    <w:p w:rsidR="00352A6A" w:rsidRDefault="00352A6A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Una vez hecho esto, crearemos el grafo a partir de la tabla-hash, que nos servirá también para ponerle peso a las aristas. </w:t>
      </w:r>
    </w:p>
    <w:p w:rsidR="00352A6A" w:rsidRDefault="00352A6A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En la clase principal es donde haremos el algoritmo de </w:t>
      </w:r>
      <w:proofErr w:type="gramStart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búsqueda  para</w:t>
      </w:r>
      <w:proofErr w:type="gramEnd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 obtener la solución. Una vez </w:t>
      </w:r>
      <w:proofErr w:type="gramStart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obtenida  la</w:t>
      </w:r>
      <w:proofErr w:type="gramEnd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 solución, creamos una función para obtener la función en un archivo </w:t>
      </w:r>
      <w:proofErr w:type="spellStart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gpx</w:t>
      </w:r>
      <w:proofErr w:type="spellEnd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.</w:t>
      </w:r>
    </w:p>
    <w:p w:rsidR="00352A6A" w:rsidRDefault="00352A6A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</w:p>
    <w:p w:rsidR="009A365F" w:rsidRDefault="009A365F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</w:p>
    <w:p w:rsidR="009A365F" w:rsidRDefault="009A365F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  <w:lastRenderedPageBreak/>
        <w:t xml:space="preserve">Clase </w:t>
      </w:r>
      <w:proofErr w:type="spellStart"/>
      <w:r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  <w:t>EspacioEstados</w:t>
      </w:r>
      <w:proofErr w:type="spellEnd"/>
    </w:p>
    <w:p w:rsidR="009A365F" w:rsidRDefault="00EA7DC7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En esta clase estableceremos como atributos </w:t>
      </w:r>
      <w:proofErr w:type="gramStart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la  longitudes</w:t>
      </w:r>
      <w:proofErr w:type="gramEnd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 y latitudes máximas y mínimas del espacio de estados.</w:t>
      </w:r>
    </w:p>
    <w:p w:rsidR="00EA7DC7" w:rsidRDefault="00EA7DC7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En esta clase podremos saber si un estado es </w:t>
      </w:r>
      <w:proofErr w:type="gramStart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válido ,</w:t>
      </w:r>
      <w:proofErr w:type="gramEnd"/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 si se ha llegado al objetivo del problema y también podemos obtener los sucesores de un nodo. Para saber los sucesores utilizaremos el grafo utilizado en la clase principal.</w:t>
      </w:r>
    </w:p>
    <w:p w:rsidR="00EA7DC7" w:rsidRDefault="00EA7DC7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  <w:t>Clase Estado</w:t>
      </w:r>
    </w:p>
    <w:p w:rsidR="00EA7DC7" w:rsidRDefault="00EA7DC7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En esta clase únicamente crearemos los atributos del objeto estado: localización, objetivos, latitud y longitud.</w:t>
      </w:r>
    </w:p>
    <w:p w:rsidR="00EA7DC7" w:rsidRDefault="00EA7DC7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  <w:t>nodoBusqueda</w:t>
      </w:r>
      <w:proofErr w:type="spellEnd"/>
    </w:p>
    <w:p w:rsidR="00EA7DC7" w:rsidRDefault="00EA7DC7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En esta clase definimos los atributos del objeto nodo: id, padre, estado, costo, acción, profundidad, valor.</w:t>
      </w:r>
    </w:p>
    <w:p w:rsidR="00EA7DC7" w:rsidRDefault="00EA7DC7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  <w:t>Clase Frontera</w:t>
      </w:r>
    </w:p>
    <w:p w:rsidR="00EA7DC7" w:rsidRDefault="00EA7DC7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En esta c</w:t>
      </w:r>
      <w:r w:rsidR="00820132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lase creamos la lista Frontera e</w:t>
      </w: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 implementamos las funciones</w:t>
      </w:r>
      <w:r w:rsidR="00820132"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 xml:space="preserve"> para crearla y modificarla.</w:t>
      </w:r>
    </w:p>
    <w:p w:rsidR="00820132" w:rsidRDefault="00820132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u w:val="single"/>
          <w:lang w:eastAsia="es-ES"/>
        </w:rPr>
        <w:t>Clase Problema</w:t>
      </w:r>
    </w:p>
    <w:p w:rsidR="00820132" w:rsidRDefault="00820132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En esta clase definimos los atributos del problema: Espacio de estados y estado inicial.</w:t>
      </w:r>
    </w:p>
    <w:p w:rsidR="00820132" w:rsidRDefault="00820132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t>Como funciones, podemos saber si un estado es el estado objetivo del problema, podemos crear la lista de nodos que añadiremos a la frontera, creamos la función para crear la solución, implementamos la función poda y la función para calcular la heurística.</w:t>
      </w:r>
    </w:p>
    <w:p w:rsidR="00820132" w:rsidRDefault="00820132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</w:p>
    <w:p w:rsidR="00820132" w:rsidRDefault="00820132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</w:p>
    <w:p w:rsidR="00820132" w:rsidRDefault="00820132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</w:p>
    <w:p w:rsidR="00820132" w:rsidRDefault="00820132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</w:p>
    <w:p w:rsidR="00820132" w:rsidRDefault="00820132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</w:p>
    <w:p w:rsidR="00820132" w:rsidRDefault="00820132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</w:p>
    <w:p w:rsidR="00820132" w:rsidRDefault="00820132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</w:p>
    <w:p w:rsidR="00820132" w:rsidRDefault="00820132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  <w:lastRenderedPageBreak/>
        <w:t>DIAGRAMA UML:</w:t>
      </w:r>
    </w:p>
    <w:p w:rsidR="00820132" w:rsidRPr="00820132" w:rsidRDefault="005B2878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140001"/>
          <w:sz w:val="24"/>
          <w:szCs w:val="24"/>
          <w:lang w:eastAsia="es-ES"/>
        </w:rPr>
        <w:drawing>
          <wp:inline distT="0" distB="0" distL="0" distR="0">
            <wp:extent cx="5400040" cy="2726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DC7" w:rsidRPr="00700443" w:rsidRDefault="00EA7DC7" w:rsidP="0070044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0001"/>
          <w:sz w:val="24"/>
          <w:szCs w:val="24"/>
          <w:lang w:eastAsia="es-ES"/>
        </w:rPr>
      </w:pPr>
    </w:p>
    <w:p w:rsidR="00CB272B" w:rsidRDefault="00CB272B"/>
    <w:p w:rsidR="00CB272B" w:rsidRDefault="00CB272B"/>
    <w:sectPr w:rsidR="00CB2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3A17"/>
    <w:multiLevelType w:val="multilevel"/>
    <w:tmpl w:val="AD8A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C1331"/>
    <w:multiLevelType w:val="multilevel"/>
    <w:tmpl w:val="F236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850C4"/>
    <w:multiLevelType w:val="hybridMultilevel"/>
    <w:tmpl w:val="2230EE5A"/>
    <w:lvl w:ilvl="0" w:tplc="146025EC">
      <w:numFmt w:val="bullet"/>
      <w:lvlText w:val="-"/>
      <w:lvlJc w:val="left"/>
      <w:pPr>
        <w:ind w:left="177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15"/>
    <w:rsid w:val="000B2315"/>
    <w:rsid w:val="00352A6A"/>
    <w:rsid w:val="005B2878"/>
    <w:rsid w:val="00700443"/>
    <w:rsid w:val="00720038"/>
    <w:rsid w:val="00820132"/>
    <w:rsid w:val="009A365F"/>
    <w:rsid w:val="00A908BA"/>
    <w:rsid w:val="00CB272B"/>
    <w:rsid w:val="00D10FF6"/>
    <w:rsid w:val="00E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AD159-B8F9-49E6-8959-D0DABBB1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2015-12-04T12:50:00Z</dcterms:created>
  <dcterms:modified xsi:type="dcterms:W3CDTF">2015-12-04T15:21:00Z</dcterms:modified>
</cp:coreProperties>
</file>