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9F80" w14:textId="11892CCE" w:rsidR="003609EE" w:rsidRPr="000A6693" w:rsidRDefault="001F73F9" w:rsidP="001E128E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PONTIFÍCIA UNIVERSIDADE CATÓLICA DE CAMPINAS</w:t>
      </w:r>
    </w:p>
    <w:p w14:paraId="3758D515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65F34977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5AFAFB2" w14:textId="62123A57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5FF41262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17227D3" w14:textId="6E504A97" w:rsidR="00AF1ED8" w:rsidRPr="00513AE6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  <w:u w:val="single"/>
        </w:rPr>
      </w:pPr>
    </w:p>
    <w:p w14:paraId="1FB628C1" w14:textId="56095C71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HELOÍSA LACERDA MARINHO</w:t>
      </w:r>
    </w:p>
    <w:p w14:paraId="036E848D" w14:textId="498FC0B2" w:rsidR="00AF1ED8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LÍVIA DE SOUZA TERRA</w:t>
      </w:r>
    </w:p>
    <w:p w14:paraId="213E5C28" w14:textId="28078F0F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MARIANA SILVA FERRAREZ</w:t>
      </w:r>
    </w:p>
    <w:p w14:paraId="51C18806" w14:textId="77777777" w:rsidR="001C29DF" w:rsidRPr="000A6693" w:rsidRDefault="001C29DF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PEDRO HENRIQUE CONTARDI SOLER</w:t>
      </w:r>
    </w:p>
    <w:p w14:paraId="693B5FFE" w14:textId="2FA18395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SOFIA DE SOU</w:t>
      </w:r>
      <w:r w:rsidR="00EB5803">
        <w:rPr>
          <w:rFonts w:cs="Arial"/>
          <w:b/>
          <w:bCs/>
          <w:szCs w:val="24"/>
        </w:rPr>
        <w:t>S</w:t>
      </w:r>
      <w:r>
        <w:rPr>
          <w:rFonts w:cs="Arial"/>
          <w:b/>
          <w:bCs/>
          <w:szCs w:val="24"/>
        </w:rPr>
        <w:t>A</w:t>
      </w:r>
    </w:p>
    <w:p w14:paraId="25BC7B85" w14:textId="3AC3D638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VINÍCIUS PANUTTI SALGADO</w:t>
      </w:r>
    </w:p>
    <w:p w14:paraId="41DFBFDB" w14:textId="3738E73F" w:rsidR="001F73F9" w:rsidRPr="000A6693" w:rsidRDefault="001F73F9" w:rsidP="00513AE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3FD01BF6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DCD7952" w14:textId="77777777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EB4072C" w14:textId="65B45343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51EB18F7" w14:textId="4329A90D" w:rsidR="00716456" w:rsidRPr="000A6693" w:rsidRDefault="0071645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0473216" w14:textId="77777777" w:rsidR="00716456" w:rsidRPr="000A6693" w:rsidRDefault="0071645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1B83E84C" w14:textId="77777777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E735FC3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1B2D7F81" w14:textId="77777777" w:rsidR="001F73F9" w:rsidRPr="000A6693" w:rsidRDefault="00E62985" w:rsidP="00FC4D64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RELATÓRIO DE PROJETO</w:t>
      </w:r>
      <w:r w:rsidR="00492EE5" w:rsidRPr="000A6693">
        <w:rPr>
          <w:rFonts w:cs="Arial"/>
          <w:b/>
          <w:bCs/>
          <w:szCs w:val="24"/>
        </w:rPr>
        <w:t>:</w:t>
      </w:r>
    </w:p>
    <w:p w14:paraId="3B812C2A" w14:textId="39B6464C" w:rsidR="00492EE5" w:rsidRPr="000A6693" w:rsidRDefault="00283FAA" w:rsidP="00FC4D64">
      <w:pPr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 De Monitoramento De Sustentabilidade Pessoal</w:t>
      </w:r>
    </w:p>
    <w:p w14:paraId="658818DA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4B978083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0E29EF5E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79D0B173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563493D8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0A4F1D20" w14:textId="118AF541" w:rsidR="001F73F9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4071D959" w14:textId="77777777" w:rsidR="00200375" w:rsidRDefault="00200375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1AEF7264" w14:textId="347FF94F" w:rsidR="001F50F0" w:rsidRDefault="001F50F0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2C8C13C8" w14:textId="38E904CB" w:rsidR="001F50F0" w:rsidRDefault="001F50F0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5E69A4C1" w14:textId="77777777" w:rsidR="001F50F0" w:rsidRPr="000A6693" w:rsidRDefault="001F50F0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2B682F28" w14:textId="77777777" w:rsidR="001F73F9" w:rsidRPr="000A6693" w:rsidRDefault="001F73F9" w:rsidP="00E5185E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CAMPINAS</w:t>
      </w:r>
    </w:p>
    <w:p w14:paraId="58414402" w14:textId="2F17CE47" w:rsidR="003154BC" w:rsidRDefault="001F73F9" w:rsidP="00E5185E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20</w:t>
      </w:r>
      <w:r w:rsidR="00F525C3" w:rsidRPr="000A6693">
        <w:rPr>
          <w:rFonts w:cs="Arial"/>
          <w:b/>
          <w:bCs/>
          <w:szCs w:val="24"/>
        </w:rPr>
        <w:t>2</w:t>
      </w:r>
      <w:r w:rsidR="007168F9">
        <w:rPr>
          <w:rFonts w:cs="Arial"/>
          <w:b/>
          <w:bCs/>
          <w:szCs w:val="24"/>
        </w:rPr>
        <w:t>5</w:t>
      </w:r>
    </w:p>
    <w:p w14:paraId="5FE09C67" w14:textId="311DF0CA" w:rsidR="00F525C3" w:rsidRPr="000A6693" w:rsidRDefault="00F525C3" w:rsidP="0073594C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lastRenderedPageBreak/>
        <w:t>PONTIFÍCIA UNIVERSIDADE CATÓLICA DE CAMPINAS</w:t>
      </w:r>
    </w:p>
    <w:p w14:paraId="0797F9BC" w14:textId="685C1ADA" w:rsidR="00F525C3" w:rsidRPr="000A6693" w:rsidRDefault="00AF57D6" w:rsidP="0073594C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ESCOLA POLITÉCNICA</w:t>
      </w:r>
    </w:p>
    <w:p w14:paraId="0C5324AE" w14:textId="64AB3F2F" w:rsidR="002A15D4" w:rsidRPr="000A6693" w:rsidRDefault="008A0DE6" w:rsidP="0073594C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ENGENHARIA DE SOFTWARE</w:t>
      </w:r>
    </w:p>
    <w:p w14:paraId="623E3697" w14:textId="47503EF9" w:rsidR="00F525C3" w:rsidRDefault="00F525C3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043CF684" w14:textId="77777777" w:rsidR="00513AE6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A590399" w14:textId="77777777" w:rsidR="00513AE6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4D20E55" w14:textId="637D5106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HELOÍSA LACERDA MARINHO</w:t>
      </w:r>
    </w:p>
    <w:p w14:paraId="797C9D48" w14:textId="4EC5491A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LÍVIA DE SOUZA TERRA</w:t>
      </w:r>
    </w:p>
    <w:p w14:paraId="3CAABB28" w14:textId="49B3A3FC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MARIANA SILVA FERRAREZ</w:t>
      </w:r>
    </w:p>
    <w:p w14:paraId="1B857B6C" w14:textId="77777777" w:rsidR="006D555D" w:rsidRPr="000A6693" w:rsidRDefault="006D555D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PEDRO HENRIQUE CONTARDI SOLER</w:t>
      </w:r>
    </w:p>
    <w:p w14:paraId="7CDACBDD" w14:textId="7D1DC1CB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SOFIA DE SOU</w:t>
      </w:r>
      <w:r w:rsidR="004116EB">
        <w:rPr>
          <w:rFonts w:cs="Arial"/>
          <w:b/>
          <w:bCs/>
          <w:szCs w:val="24"/>
        </w:rPr>
        <w:t>S</w:t>
      </w:r>
      <w:r>
        <w:rPr>
          <w:rFonts w:cs="Arial"/>
          <w:b/>
          <w:bCs/>
          <w:szCs w:val="24"/>
        </w:rPr>
        <w:t>A</w:t>
      </w:r>
    </w:p>
    <w:p w14:paraId="0EFEDBAD" w14:textId="047607C3" w:rsidR="00F525C3" w:rsidRPr="000A6693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VINÍCIUS PANUTTI SALGADO</w:t>
      </w:r>
    </w:p>
    <w:p w14:paraId="6D63F5BA" w14:textId="77777777" w:rsidR="00AF1ED8" w:rsidRDefault="00AF1ED8" w:rsidP="00513AE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76319B69" w14:textId="77777777" w:rsidR="00513AE6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4789C176" w14:textId="77777777" w:rsidR="00513AE6" w:rsidRPr="000A6693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ED6C799" w14:textId="77777777" w:rsidR="002A15D4" w:rsidRPr="000A6693" w:rsidRDefault="002A15D4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00B40922" w14:textId="77777777" w:rsidR="002A15D4" w:rsidRPr="000A6693" w:rsidRDefault="00E62985" w:rsidP="009D23E3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RELATÓRIO DE PROJETO</w:t>
      </w:r>
      <w:r w:rsidR="002A15D4" w:rsidRPr="000A6693">
        <w:rPr>
          <w:rFonts w:cs="Arial"/>
          <w:b/>
          <w:bCs/>
          <w:szCs w:val="24"/>
        </w:rPr>
        <w:t>:</w:t>
      </w:r>
    </w:p>
    <w:p w14:paraId="280AB4DF" w14:textId="1BE306C6" w:rsidR="00513AE6" w:rsidRPr="000A6693" w:rsidRDefault="003D1885" w:rsidP="009D23E3">
      <w:pPr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 De Monitoramento De Sustentabilidade Pessoal</w:t>
      </w:r>
    </w:p>
    <w:p w14:paraId="4549753B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1611B73A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40AEF8DF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138E63D2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32A64E22" w14:textId="77777777" w:rsidR="005F1AD8" w:rsidRPr="009F6A10" w:rsidRDefault="005F1AD8" w:rsidP="00C008A0">
      <w:pPr>
        <w:autoSpaceDE w:val="0"/>
        <w:autoSpaceDN w:val="0"/>
        <w:adjustRightInd w:val="0"/>
        <w:spacing w:line="240" w:lineRule="auto"/>
        <w:ind w:left="3119" w:firstLine="0"/>
        <w:rPr>
          <w:rFonts w:cs="Arial"/>
          <w:bCs/>
          <w:sz w:val="22"/>
        </w:rPr>
      </w:pPr>
      <w:r w:rsidRPr="009F6A10">
        <w:rPr>
          <w:rFonts w:cs="Arial"/>
          <w:bCs/>
          <w:sz w:val="22"/>
        </w:rPr>
        <w:t>Relatório de projeto de sistema, apresentado no componente curricular Projeto Integrador I, do curso de Engenharia de Software, da Escola Politécnica da Pontifícia Universidade Católica de Campinas.</w:t>
      </w:r>
    </w:p>
    <w:p w14:paraId="31104485" w14:textId="77777777" w:rsidR="005F1AD8" w:rsidRPr="009F6A10" w:rsidRDefault="005F1AD8" w:rsidP="00C008A0">
      <w:pPr>
        <w:autoSpaceDE w:val="0"/>
        <w:autoSpaceDN w:val="0"/>
        <w:adjustRightInd w:val="0"/>
        <w:spacing w:line="240" w:lineRule="auto"/>
        <w:ind w:left="3119" w:firstLine="0"/>
        <w:rPr>
          <w:rFonts w:cs="Arial"/>
          <w:bCs/>
          <w:sz w:val="22"/>
        </w:rPr>
      </w:pPr>
    </w:p>
    <w:p w14:paraId="582177CF" w14:textId="77777777" w:rsidR="005F1AD8" w:rsidRPr="009F6A10" w:rsidRDefault="005F1AD8" w:rsidP="00C008A0">
      <w:pPr>
        <w:autoSpaceDE w:val="0"/>
        <w:autoSpaceDN w:val="0"/>
        <w:adjustRightInd w:val="0"/>
        <w:spacing w:line="240" w:lineRule="auto"/>
        <w:ind w:left="3119" w:firstLine="0"/>
        <w:rPr>
          <w:rFonts w:cs="Arial"/>
          <w:bCs/>
          <w:sz w:val="22"/>
        </w:rPr>
      </w:pPr>
      <w:r w:rsidRPr="009F6A10">
        <w:rPr>
          <w:rFonts w:cs="Arial"/>
          <w:bCs/>
          <w:sz w:val="22"/>
        </w:rPr>
        <w:t xml:space="preserve">Orientador: José Marcelo Traina </w:t>
      </w:r>
      <w:proofErr w:type="spellStart"/>
      <w:r w:rsidRPr="009F6A10">
        <w:rPr>
          <w:rFonts w:cs="Arial"/>
          <w:bCs/>
          <w:sz w:val="22"/>
        </w:rPr>
        <w:t>Chacon</w:t>
      </w:r>
      <w:proofErr w:type="spellEnd"/>
    </w:p>
    <w:p w14:paraId="3F980FFE" w14:textId="77777777" w:rsidR="002A15D4" w:rsidRPr="000A6693" w:rsidRDefault="002A15D4" w:rsidP="005F1AD8">
      <w:pPr>
        <w:pStyle w:val="NoSpacing"/>
      </w:pPr>
    </w:p>
    <w:p w14:paraId="47AA5120" w14:textId="77777777" w:rsidR="00D97057" w:rsidRPr="000A6693" w:rsidRDefault="00D97057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6BF707E6" w14:textId="77777777" w:rsidR="00D97057" w:rsidRPr="000A6693" w:rsidRDefault="00D97057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7EF6E322" w14:textId="77777777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607494CC" w14:textId="77777777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266092A4" w14:textId="77777777" w:rsidR="002E7DA0" w:rsidRPr="000A6693" w:rsidRDefault="002E7DA0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278AED96" w14:textId="77777777" w:rsidR="00D93D49" w:rsidRPr="000A6693" w:rsidRDefault="00D93D49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2146D7AA" w14:textId="77777777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35CC4649" w14:textId="5E819F51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78B13AD4" w14:textId="77777777" w:rsidR="002A15D4" w:rsidRPr="000A6693" w:rsidRDefault="002A15D4" w:rsidP="009A7B4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CAMPINAS</w:t>
      </w:r>
    </w:p>
    <w:p w14:paraId="3D9E937E" w14:textId="77777777" w:rsidR="00167142" w:rsidRDefault="002A15D4" w:rsidP="007C2FC0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20</w:t>
      </w:r>
      <w:r w:rsidR="00884712">
        <w:rPr>
          <w:rFonts w:cs="Arial"/>
          <w:b/>
          <w:bCs/>
          <w:szCs w:val="24"/>
        </w:rPr>
        <w:t>2</w:t>
      </w:r>
      <w:r w:rsidR="007168F9">
        <w:rPr>
          <w:rFonts w:cs="Arial"/>
          <w:b/>
          <w:bCs/>
          <w:szCs w:val="24"/>
        </w:rPr>
        <w:t>5</w:t>
      </w:r>
    </w:p>
    <w:p w14:paraId="2AE63AC9" w14:textId="457F3EF2" w:rsidR="00E74BE3" w:rsidRDefault="00A809E9" w:rsidP="00144686">
      <w:pPr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S</w:t>
      </w:r>
      <w:r w:rsidR="00665E25" w:rsidRPr="000A6693">
        <w:rPr>
          <w:rFonts w:cs="Arial"/>
          <w:b/>
          <w:bCs/>
          <w:szCs w:val="24"/>
        </w:rPr>
        <w:t>UMÁRIO</w:t>
      </w:r>
    </w:p>
    <w:p w14:paraId="702D6318" w14:textId="77777777" w:rsidR="00966FB2" w:rsidRPr="000A6693" w:rsidRDefault="00966FB2" w:rsidP="00B93747">
      <w:pPr>
        <w:ind w:firstLine="0"/>
        <w:jc w:val="center"/>
        <w:rPr>
          <w:rFonts w:cs="Arial"/>
          <w:b/>
          <w:bCs/>
          <w:szCs w:val="24"/>
        </w:rPr>
      </w:pPr>
    </w:p>
    <w:sdt>
      <w:sdtPr>
        <w:rPr>
          <w:rStyle w:val="Hyperlink"/>
          <w:rFonts w:cs="Arial"/>
          <w:noProof/>
          <w:szCs w:val="24"/>
        </w:rPr>
        <w:id w:val="2006786773"/>
        <w:docPartObj>
          <w:docPartGallery w:val="Table of Contents"/>
          <w:docPartUnique/>
        </w:docPartObj>
      </w:sdtPr>
      <w:sdtEndPr>
        <w:rPr>
          <w:rStyle w:val="DefaultParagraphFont"/>
          <w:b/>
          <w:bCs/>
          <w:noProof w:val="0"/>
          <w:color w:val="auto"/>
          <w:u w:val="none"/>
        </w:rPr>
      </w:sdtEndPr>
      <w:sdtContent>
        <w:p w14:paraId="47914F24" w14:textId="1EB80343" w:rsidR="00254DF8" w:rsidRDefault="00D961CF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 w:rsidRPr="000A6693">
            <w:rPr>
              <w:rStyle w:val="Hyperlink"/>
              <w:rFonts w:cs="Arial"/>
              <w:noProof/>
              <w:szCs w:val="24"/>
            </w:rPr>
            <w:fldChar w:fldCharType="begin"/>
          </w:r>
          <w:r w:rsidRPr="000A6693">
            <w:rPr>
              <w:rStyle w:val="Hyperlink"/>
              <w:rFonts w:cs="Arial"/>
              <w:noProof/>
              <w:szCs w:val="24"/>
            </w:rPr>
            <w:instrText xml:space="preserve"> TOC \o "1-3" \h \z \u </w:instrText>
          </w:r>
          <w:r w:rsidRPr="000A6693">
            <w:rPr>
              <w:rStyle w:val="Hyperlink"/>
              <w:rFonts w:cs="Arial"/>
              <w:noProof/>
              <w:szCs w:val="24"/>
            </w:rPr>
            <w:fldChar w:fldCharType="separate"/>
          </w:r>
          <w:hyperlink w:anchor="_Toc193624999" w:history="1">
            <w:r w:rsidR="00254DF8" w:rsidRPr="0060757E">
              <w:rPr>
                <w:rStyle w:val="Hyperlink"/>
                <w:noProof/>
              </w:rPr>
              <w:t>1.</w:t>
            </w:r>
            <w:r w:rsidR="001422D3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INTRODUÇÃO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_Toc193624999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1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2C95F597" w14:textId="3B600B57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0" w:history="1">
            <w:r w:rsidR="00254DF8" w:rsidRPr="0060757E">
              <w:rPr>
                <w:rStyle w:val="Hyperlink"/>
                <w:noProof/>
              </w:rPr>
              <w:t>2.</w:t>
            </w:r>
            <w:r w:rsidR="001422D3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JUSTIFICATIVA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_Toc193625000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2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0FFB6FB6" w14:textId="0403108B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1" w:history="1">
            <w:r w:rsidR="00254DF8" w:rsidRPr="0060757E">
              <w:rPr>
                <w:rStyle w:val="Hyperlink"/>
                <w:noProof/>
              </w:rPr>
              <w:t>3.</w:t>
            </w:r>
            <w:r w:rsidR="001422D3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OBJETIVOS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_Toc193625001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3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3BF94207" w14:textId="49F23982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2" w:history="1">
            <w:r w:rsidR="00254DF8" w:rsidRPr="0060757E">
              <w:rPr>
                <w:rStyle w:val="Hyperlink"/>
                <w:noProof/>
              </w:rPr>
              <w:t>4.</w:t>
            </w:r>
            <w:r w:rsidR="001422D3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ESCOPO</w:t>
            </w:r>
            <w:r w:rsidR="006267D6">
              <w:rPr>
                <w:rStyle w:val="Hyperlink"/>
                <w:noProof/>
              </w:rPr>
              <w:t>............................................................................................................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_Toc193625002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4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6466E720" w14:textId="2C934124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3" w:history="1">
            <w:r w:rsidR="00254DF8" w:rsidRPr="0060757E">
              <w:rPr>
                <w:rStyle w:val="Hyperlink"/>
                <w:noProof/>
              </w:rPr>
              <w:t>5.</w:t>
            </w:r>
            <w:r w:rsidR="001422D3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NÃO ESCOPO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_Toc193625003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5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5ABD95A2" w14:textId="5BFB93E7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4" w:history="1">
            <w:r w:rsidR="00254DF8" w:rsidRPr="0060757E">
              <w:rPr>
                <w:rStyle w:val="Hyperlink"/>
                <w:noProof/>
              </w:rPr>
              <w:t>6.</w:t>
            </w:r>
            <w:r w:rsidR="001F796A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REQUISITOS FUNCIONAIS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_Toc193625004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6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36224DFB" w14:textId="2B4A25AE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5" w:history="1">
            <w:r w:rsidR="00254DF8" w:rsidRPr="0060757E">
              <w:rPr>
                <w:rStyle w:val="Hyperlink"/>
                <w:noProof/>
              </w:rPr>
              <w:t>7.</w:t>
            </w:r>
            <w:r w:rsidR="001F796A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REQUISITOS NÃO FUNCIONAIS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_Toc193625005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8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5D165FC3" w14:textId="13287E93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6" w:history="1">
            <w:r w:rsidR="00254DF8" w:rsidRPr="0060757E">
              <w:rPr>
                <w:rStyle w:val="Hyperlink"/>
                <w:noProof/>
              </w:rPr>
              <w:t>8.</w:t>
            </w:r>
            <w:r w:rsidR="001F796A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METODOLOGIA APLICADA AO PROJETO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_Toc193625006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9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3E64A3EA" w14:textId="0EC35A3A" w:rsidR="00254DF8" w:rsidRDefault="00000000" w:rsidP="003F3116">
          <w:pPr>
            <w:pStyle w:val="TOC1"/>
            <w:tabs>
              <w:tab w:val="left" w:pos="168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7" w:history="1">
            <w:r w:rsidR="00254DF8" w:rsidRPr="0060757E">
              <w:rPr>
                <w:rStyle w:val="Hyperlink"/>
                <w:noProof/>
              </w:rPr>
              <w:t>9.</w:t>
            </w:r>
            <w:r w:rsidR="0065123C">
              <w:rPr>
                <w:rStyle w:val="Hyperlink"/>
                <w:noProof/>
              </w:rPr>
              <w:t xml:space="preserve">   </w:t>
            </w:r>
            <w:r w:rsidR="00254DF8" w:rsidRPr="0060757E">
              <w:rPr>
                <w:rStyle w:val="Hyperlink"/>
                <w:noProof/>
              </w:rPr>
              <w:t>ACOMPANHAMENTO DA GESTÃO DO PROJETO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_Toc193625007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10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35F12D50" w14:textId="154DCDA3" w:rsidR="00254DF8" w:rsidRDefault="00000000" w:rsidP="003F3116">
          <w:pPr>
            <w:pStyle w:val="TOC1"/>
            <w:tabs>
              <w:tab w:val="left" w:pos="192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8" w:history="1">
            <w:r w:rsidR="00254DF8" w:rsidRPr="0060757E">
              <w:rPr>
                <w:rStyle w:val="Hyperlink"/>
                <w:noProof/>
              </w:rPr>
              <w:t>10.</w:t>
            </w:r>
            <w:r w:rsidR="0065123C">
              <w:rPr>
                <w:rStyle w:val="Hyperlink"/>
                <w:noProof/>
              </w:rPr>
              <w:t xml:space="preserve"> </w:t>
            </w:r>
            <w:r w:rsidR="00254DF8" w:rsidRPr="0060757E">
              <w:rPr>
                <w:rStyle w:val="Hyperlink"/>
                <w:noProof/>
              </w:rPr>
              <w:t>PREMISSAS</w:t>
            </w:r>
            <w:r w:rsidR="003108C7">
              <w:rPr>
                <w:rStyle w:val="Hyperlink"/>
                <w:noProof/>
              </w:rPr>
              <w:t>....................................................................................................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_Toc193625008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11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00641FB9" w14:textId="1B1A4736" w:rsidR="00254DF8" w:rsidRDefault="00000000" w:rsidP="003F3116">
          <w:pPr>
            <w:pStyle w:val="TOC1"/>
            <w:tabs>
              <w:tab w:val="left" w:pos="1920"/>
              <w:tab w:val="right" w:leader="dot" w:pos="8777"/>
            </w:tabs>
            <w:ind w:firstLine="0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625009" w:history="1">
            <w:r w:rsidR="00254DF8" w:rsidRPr="0060757E">
              <w:rPr>
                <w:rStyle w:val="Hyperlink"/>
                <w:noProof/>
              </w:rPr>
              <w:t>11.</w:t>
            </w:r>
            <w:r w:rsidR="0065123C">
              <w:rPr>
                <w:rStyle w:val="Hyperlink"/>
                <w:noProof/>
              </w:rPr>
              <w:t xml:space="preserve"> </w:t>
            </w:r>
            <w:r w:rsidR="00254DF8" w:rsidRPr="0060757E">
              <w:rPr>
                <w:rStyle w:val="Hyperlink"/>
                <w:noProof/>
              </w:rPr>
              <w:t>RESTRIÇÕES</w:t>
            </w:r>
            <w:r w:rsidR="00254DF8">
              <w:rPr>
                <w:noProof/>
                <w:webHidden/>
              </w:rPr>
              <w:tab/>
            </w:r>
            <w:r w:rsidR="00254DF8">
              <w:rPr>
                <w:noProof/>
                <w:webHidden/>
              </w:rPr>
              <w:fldChar w:fldCharType="begin"/>
            </w:r>
            <w:r w:rsidR="00254DF8">
              <w:rPr>
                <w:noProof/>
                <w:webHidden/>
              </w:rPr>
              <w:instrText xml:space="preserve"> PAGEREF _Toc193625009 \h </w:instrText>
            </w:r>
            <w:r w:rsidR="00254DF8">
              <w:rPr>
                <w:noProof/>
                <w:webHidden/>
              </w:rPr>
            </w:r>
            <w:r w:rsidR="00254DF8">
              <w:rPr>
                <w:noProof/>
                <w:webHidden/>
              </w:rPr>
              <w:fldChar w:fldCharType="separate"/>
            </w:r>
            <w:r w:rsidR="000025B3">
              <w:rPr>
                <w:noProof/>
                <w:webHidden/>
              </w:rPr>
              <w:t>12</w:t>
            </w:r>
            <w:r w:rsidR="00254DF8">
              <w:rPr>
                <w:noProof/>
                <w:webHidden/>
              </w:rPr>
              <w:fldChar w:fldCharType="end"/>
            </w:r>
          </w:hyperlink>
        </w:p>
        <w:p w14:paraId="76255B0C" w14:textId="1C219E87" w:rsidR="00A359D3" w:rsidRDefault="00D961CF" w:rsidP="001E78E7">
          <w:pPr>
            <w:pStyle w:val="TOC1"/>
            <w:tabs>
              <w:tab w:val="left" w:pos="440"/>
              <w:tab w:val="right" w:leader="dot" w:pos="8777"/>
            </w:tabs>
            <w:spacing w:after="0" w:line="240" w:lineRule="auto"/>
            <w:ind w:firstLine="0"/>
            <w:jc w:val="left"/>
            <w:rPr>
              <w:rFonts w:cs="Arial"/>
              <w:b/>
              <w:bCs/>
              <w:szCs w:val="24"/>
            </w:rPr>
          </w:pPr>
          <w:r w:rsidRPr="000A6693">
            <w:rPr>
              <w:rStyle w:val="Hyperlink"/>
              <w:rFonts w:cs="Arial"/>
              <w:noProof/>
              <w:szCs w:val="24"/>
            </w:rPr>
            <w:fldChar w:fldCharType="end"/>
          </w:r>
        </w:p>
      </w:sdtContent>
    </w:sdt>
    <w:p w14:paraId="1AD624C7" w14:textId="77777777" w:rsidR="00A9382A" w:rsidRDefault="00D7072D">
      <w:pPr>
        <w:spacing w:after="200" w:line="276" w:lineRule="auto"/>
        <w:ind w:firstLine="0"/>
        <w:jc w:val="left"/>
        <w:rPr>
          <w:rFonts w:cs="Arial"/>
          <w:b/>
          <w:bCs/>
          <w:szCs w:val="24"/>
        </w:rPr>
        <w:sectPr w:rsidR="00A9382A" w:rsidSect="00A27F60">
          <w:pgSz w:w="11906" w:h="16838"/>
          <w:pgMar w:top="1701" w:right="1134" w:bottom="1134" w:left="1985" w:header="709" w:footer="709" w:gutter="0"/>
          <w:cols w:space="708"/>
          <w:docGrid w:linePitch="360"/>
        </w:sectPr>
      </w:pPr>
      <w:r>
        <w:rPr>
          <w:rFonts w:cs="Arial"/>
          <w:b/>
          <w:bCs/>
          <w:szCs w:val="24"/>
        </w:rPr>
        <w:br w:type="page"/>
      </w:r>
    </w:p>
    <w:p w14:paraId="02F77537" w14:textId="6B71570C" w:rsidR="00492EE5" w:rsidRPr="00540F81" w:rsidRDefault="00492EE5" w:rsidP="002409A5">
      <w:pPr>
        <w:pStyle w:val="Heading1"/>
      </w:pPr>
      <w:bookmarkStart w:id="0" w:name="_Toc193624999"/>
      <w:r w:rsidRPr="002409A5">
        <w:lastRenderedPageBreak/>
        <w:t>INTRODUÇÃO</w:t>
      </w:r>
      <w:bookmarkEnd w:id="0"/>
    </w:p>
    <w:p w14:paraId="7FF6D18C" w14:textId="77777777" w:rsidR="0073656E" w:rsidRPr="0073656E" w:rsidRDefault="0073656E" w:rsidP="000D6B76">
      <w:r w:rsidRPr="0073656E">
        <w:t>A sustentabilidade é um tema cada vez mais importante, e muitas pessoas buscam maneiras de reduzir seu impacto ambiental. Para auxiliar nesse processo, foi criado o Sistema de Monitoramento de Sustentabilidade Pessoal, uma ferramenta que mede o nível de sustentabilidade de cada usuário, classificando-o em baixo, médio ou alto.</w:t>
      </w:r>
    </w:p>
    <w:p w14:paraId="3AD1D5DB" w14:textId="77777777" w:rsidR="0073656E" w:rsidRPr="0073656E" w:rsidRDefault="0073656E" w:rsidP="000D6B76">
      <w:r w:rsidRPr="0073656E">
        <w:t>O sistema coleta e analisa dados sobre consumo de energia, uso de água, produção de resíduos e outros hábitos diários, utilizando um algoritmo que avalia o impacto ambiental dessas práticas. A partir dessas informações, ele gera um relatório personalizado, permitindo que cada usuário visualize seu desempenho e identifique áreas para melhorias.</w:t>
      </w:r>
    </w:p>
    <w:p w14:paraId="1F05FEEA" w14:textId="77777777" w:rsidR="0073656E" w:rsidRPr="0073656E" w:rsidRDefault="0073656E" w:rsidP="000D6B76">
      <w:r w:rsidRPr="0073656E">
        <w:t>Com essa ferramenta, cada pessoa pode registrar seus gastos e estabelecer metas para a redução do consumo e desperdício.</w:t>
      </w:r>
    </w:p>
    <w:p w14:paraId="283099E8" w14:textId="502B1E8A" w:rsidR="00B5196C" w:rsidRDefault="0073656E" w:rsidP="000D6B76">
      <w:r w:rsidRPr="0073656E">
        <w:t>Além disso, o sistema incentiva a responsabilidade pessoal e o engajamento com a sustentabilidade. Dessa forma, a ferramenta contribui para a formação de uma sociedade mais consciente e preparada para os desafios ambientais do futuro.</w:t>
      </w:r>
    </w:p>
    <w:p w14:paraId="205CBB8D" w14:textId="77777777" w:rsidR="00B5196C" w:rsidRDefault="00B5196C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2B3EC" w14:textId="77777777" w:rsidR="001807C5" w:rsidRDefault="001807C5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3CC1C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272911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1D3B3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15BFDA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AA093" w14:textId="77777777" w:rsidR="004A1F0C" w:rsidRDefault="004A1F0C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9333C" w14:textId="77777777" w:rsidR="00D51981" w:rsidRDefault="00D51981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D3F483" w14:textId="77777777" w:rsidR="008F7536" w:rsidRDefault="008F7536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F9D37D" w14:textId="77777777" w:rsidR="00F44CF7" w:rsidRDefault="00F44CF7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E1E5BD" w14:textId="0F42A79C" w:rsidR="00D55E5E" w:rsidRPr="000512AE" w:rsidRDefault="00651A05" w:rsidP="000512AE">
      <w:pPr>
        <w:pStyle w:val="Heading1"/>
      </w:pPr>
      <w:bookmarkStart w:id="1" w:name="_Toc193625000"/>
      <w:r w:rsidRPr="00D55E5E">
        <w:lastRenderedPageBreak/>
        <w:t>JUSTIFICATIVA</w:t>
      </w:r>
      <w:bookmarkEnd w:id="1"/>
    </w:p>
    <w:p w14:paraId="4BFCAC1C" w14:textId="77777777" w:rsidR="0060382E" w:rsidRDefault="0060382E" w:rsidP="0060382E">
      <w:r>
        <w:t>O consumo excessivo de recursos naturais, como água e energia, e a geração crescente de resíduos são problemas ambientais urgentes. Muitas pessoas querem adotar hábitos mais sustentáveis, mas não possuem ferramentas para monitorar seu impacto ambiental e tomar decisões informadas. Segundo o IBGE, o consumo médio de água no Brasil ultrapassa 150 litros diários por pessoa, acima do recomendado pela ONU, e a Agência Internacional de Energia alerta para o aumento do consumo global de eletricidade.</w:t>
      </w:r>
    </w:p>
    <w:p w14:paraId="5D9DB7B6" w14:textId="3FA6B6E9" w:rsidR="004A1F0C" w:rsidRDefault="0060382E" w:rsidP="0060382E">
      <w:r>
        <w:t xml:space="preserve">Ao oferecer informações detalhadas sobre o impacto ambiental de cada indivíduo, o Sistema de Monitoramento de Sustentabilidade Pessoal auxilia na tomada de decisões conscientes e na adoção de hábitos mais sustentáveis, permitindo que os usuários acompanhem seu consumo de recursos, classifiquem seu nível de sustentabilidade (baixo, médio ou alto) e adotem metas de </w:t>
      </w:r>
      <w:r w:rsidR="00C70D51">
        <w:t>redução.</w:t>
      </w:r>
      <w:r>
        <w:t xml:space="preserve"> Pequenas mudanças individuais, quando multiplicadas, podem gerar um impacto significativo no meio ambiente, contribuindo para um futuro mais equilibrado e responsável.</w:t>
      </w:r>
    </w:p>
    <w:p w14:paraId="67CCF4FC" w14:textId="77777777" w:rsidR="004A1F0C" w:rsidRDefault="004A1F0C" w:rsidP="004A1F0C"/>
    <w:p w14:paraId="5D5D734E" w14:textId="77777777" w:rsidR="004A1F0C" w:rsidRDefault="004A1F0C" w:rsidP="004A1F0C"/>
    <w:p w14:paraId="3429D5B5" w14:textId="77777777" w:rsidR="004A1F0C" w:rsidRDefault="004A1F0C" w:rsidP="004A1F0C"/>
    <w:p w14:paraId="25E1371F" w14:textId="77777777" w:rsidR="004A1F0C" w:rsidRDefault="004A1F0C" w:rsidP="004A1F0C"/>
    <w:p w14:paraId="14229B3A" w14:textId="77777777" w:rsidR="004A1F0C" w:rsidRDefault="004A1F0C" w:rsidP="004A1F0C"/>
    <w:p w14:paraId="1F8211B9" w14:textId="77777777" w:rsidR="004A1F0C" w:rsidRDefault="004A1F0C" w:rsidP="004A1F0C"/>
    <w:p w14:paraId="6E53802C" w14:textId="77777777" w:rsidR="004A1F0C" w:rsidRDefault="004A1F0C" w:rsidP="004A1F0C"/>
    <w:p w14:paraId="1B11A662" w14:textId="77777777" w:rsidR="004A1F0C" w:rsidRDefault="004A1F0C" w:rsidP="004A1F0C"/>
    <w:p w14:paraId="6A5CB3A9" w14:textId="77777777" w:rsidR="007E5365" w:rsidRDefault="007E5365" w:rsidP="004A1F0C"/>
    <w:p w14:paraId="4DA55CD5" w14:textId="77777777" w:rsidR="007E5365" w:rsidRDefault="007E5365" w:rsidP="004A1F0C"/>
    <w:p w14:paraId="57E9D1FC" w14:textId="77777777" w:rsidR="003B44EA" w:rsidRDefault="003B44EA" w:rsidP="004A1F0C"/>
    <w:p w14:paraId="7116D1F2" w14:textId="77777777" w:rsidR="00553471" w:rsidRDefault="00553471" w:rsidP="004A1F0C"/>
    <w:p w14:paraId="7A5BC6DF" w14:textId="77777777" w:rsidR="005A73E0" w:rsidRPr="00D55E5E" w:rsidRDefault="005A73E0" w:rsidP="004A1F0C"/>
    <w:p w14:paraId="46B9CA6A" w14:textId="77777777" w:rsidR="00D55E5E" w:rsidRPr="00D55E5E" w:rsidRDefault="00D55E5E" w:rsidP="00D55E5E">
      <w:pPr>
        <w:rPr>
          <w:rFonts w:cs="Arial"/>
          <w:b/>
          <w:bCs/>
          <w:szCs w:val="24"/>
        </w:rPr>
      </w:pPr>
    </w:p>
    <w:p w14:paraId="5D0280B5" w14:textId="5360F584" w:rsidR="005B37A0" w:rsidRPr="00733AAF" w:rsidRDefault="005B37A0" w:rsidP="00733AAF">
      <w:pPr>
        <w:pStyle w:val="Heading1"/>
      </w:pPr>
      <w:bookmarkStart w:id="2" w:name="_Toc193625001"/>
      <w:r w:rsidRPr="006F3556">
        <w:lastRenderedPageBreak/>
        <w:t>OBJETIVOS</w:t>
      </w:r>
      <w:bookmarkEnd w:id="2"/>
    </w:p>
    <w:p w14:paraId="45E937D3" w14:textId="77777777" w:rsidR="00C3026A" w:rsidRPr="00C3026A" w:rsidRDefault="00C3026A" w:rsidP="00C3026A">
      <w:pPr>
        <w:rPr>
          <w:b/>
          <w:bCs/>
        </w:rPr>
      </w:pPr>
      <w:r w:rsidRPr="00C3026A">
        <w:rPr>
          <w:b/>
          <w:bCs/>
        </w:rPr>
        <w:t>Objetivo Geral:</w:t>
      </w:r>
    </w:p>
    <w:p w14:paraId="1F0F6F39" w14:textId="68D66409" w:rsidR="00C3026A" w:rsidRPr="00C3026A" w:rsidRDefault="00C3026A" w:rsidP="00C3026A">
      <w:r w:rsidRPr="00C3026A">
        <w:t>Desenvolver um sistema de monitoramento de sustentabilidade pessoal que avalie o impacto ambiental com base em métricas de consumo de água, geração de resíduos, consumo de energia elétrica e uso de transporte, incentivando a adoção de hábitos mais sustentáveis.</w:t>
      </w:r>
    </w:p>
    <w:p w14:paraId="2E2AA1D1" w14:textId="77777777" w:rsidR="00C3026A" w:rsidRPr="00C3026A" w:rsidRDefault="00C3026A" w:rsidP="00C3026A">
      <w:pPr>
        <w:rPr>
          <w:b/>
          <w:bCs/>
        </w:rPr>
      </w:pPr>
      <w:r w:rsidRPr="00C3026A">
        <w:rPr>
          <w:b/>
          <w:bCs/>
        </w:rPr>
        <w:t>Objetivos Específicos:</w:t>
      </w:r>
    </w:p>
    <w:p w14:paraId="348EAD09" w14:textId="77777777" w:rsidR="00C3026A" w:rsidRPr="00C3026A" w:rsidRDefault="00C3026A" w:rsidP="00C3026A">
      <w:pPr>
        <w:numPr>
          <w:ilvl w:val="0"/>
          <w:numId w:val="34"/>
        </w:numPr>
      </w:pPr>
      <w:r w:rsidRPr="00057110">
        <w:rPr>
          <w:b/>
          <w:bCs/>
        </w:rPr>
        <w:t>Planejamento:</w:t>
      </w:r>
      <w:r w:rsidRPr="00C3026A">
        <w:t xml:space="preserve"> Definir os requisitos funcionais e não funcionais do sistema, organizando as tarefas e a distribuição de responsabilidades entre os membros da equipe.</w:t>
      </w:r>
    </w:p>
    <w:p w14:paraId="60911180" w14:textId="77777777" w:rsidR="00C3026A" w:rsidRPr="00C3026A" w:rsidRDefault="00C3026A" w:rsidP="00C3026A">
      <w:pPr>
        <w:numPr>
          <w:ilvl w:val="0"/>
          <w:numId w:val="34"/>
        </w:numPr>
      </w:pPr>
      <w:r w:rsidRPr="00C3026A">
        <w:rPr>
          <w:b/>
          <w:bCs/>
        </w:rPr>
        <w:t>Desenvolvimento:</w:t>
      </w:r>
      <w:r w:rsidRPr="00C3026A">
        <w:t xml:space="preserve"> Implementar o sistema sustentável, garantindo a usabilidade e a correta categorização dos níveis de sustentabilidade.</w:t>
      </w:r>
    </w:p>
    <w:p w14:paraId="38595688" w14:textId="77777777" w:rsidR="00C3026A" w:rsidRPr="00C3026A" w:rsidRDefault="00C3026A" w:rsidP="00C3026A">
      <w:pPr>
        <w:numPr>
          <w:ilvl w:val="0"/>
          <w:numId w:val="34"/>
        </w:numPr>
      </w:pPr>
      <w:r w:rsidRPr="00C3026A">
        <w:rPr>
          <w:b/>
          <w:bCs/>
        </w:rPr>
        <w:t>Revisão:</w:t>
      </w:r>
      <w:r w:rsidRPr="00C3026A">
        <w:t xml:space="preserve"> Testar e validar a funcionalidade do sistema, ajustando possíveis inconsistências com base nas métricas estabelecidas.</w:t>
      </w:r>
    </w:p>
    <w:p w14:paraId="565982FC" w14:textId="77777777" w:rsidR="00C3026A" w:rsidRPr="00C3026A" w:rsidRDefault="00C3026A" w:rsidP="00C3026A">
      <w:pPr>
        <w:numPr>
          <w:ilvl w:val="0"/>
          <w:numId w:val="34"/>
        </w:numPr>
      </w:pPr>
      <w:r w:rsidRPr="00C3026A">
        <w:rPr>
          <w:b/>
          <w:bCs/>
        </w:rPr>
        <w:t>Finalização:</w:t>
      </w:r>
      <w:r w:rsidRPr="00C3026A">
        <w:t xml:space="preserve"> Refinar o sistema, garantindo sua eficiência e preparando a documentação técnica e de apresentação.</w:t>
      </w:r>
    </w:p>
    <w:p w14:paraId="4302E6BF" w14:textId="77777777" w:rsidR="00C3026A" w:rsidRPr="00C3026A" w:rsidRDefault="00C3026A" w:rsidP="00C3026A">
      <w:pPr>
        <w:numPr>
          <w:ilvl w:val="0"/>
          <w:numId w:val="34"/>
        </w:numPr>
      </w:pPr>
      <w:r w:rsidRPr="00C3026A">
        <w:rPr>
          <w:b/>
          <w:bCs/>
        </w:rPr>
        <w:t>Apresentação:</w:t>
      </w:r>
      <w:r w:rsidRPr="00C3026A">
        <w:t xml:space="preserve"> Expor o projeto e demonstrar o funcionamento do sistema para avaliação final.</w:t>
      </w:r>
    </w:p>
    <w:p w14:paraId="023C6E38" w14:textId="77777777" w:rsidR="00400F6E" w:rsidRDefault="00400F6E" w:rsidP="004A1F0C"/>
    <w:p w14:paraId="4A68E796" w14:textId="77777777" w:rsidR="00400F6E" w:rsidRDefault="00400F6E" w:rsidP="004A1F0C"/>
    <w:p w14:paraId="7CEFDF49" w14:textId="77777777" w:rsidR="00F04F88" w:rsidRDefault="00F04F88" w:rsidP="004A1F0C"/>
    <w:p w14:paraId="6C247F00" w14:textId="77777777" w:rsidR="00400F6E" w:rsidRDefault="00400F6E" w:rsidP="004A1F0C"/>
    <w:p w14:paraId="73644B3F" w14:textId="77777777" w:rsidR="00400F6E" w:rsidRDefault="00400F6E" w:rsidP="004A1F0C"/>
    <w:p w14:paraId="5D6F3E51" w14:textId="77777777" w:rsidR="00400F6E" w:rsidRDefault="00400F6E" w:rsidP="004A1F0C"/>
    <w:p w14:paraId="3B52EB21" w14:textId="77777777" w:rsidR="00C00019" w:rsidRDefault="00C00019" w:rsidP="004A1F0C"/>
    <w:p w14:paraId="265FF229" w14:textId="77777777" w:rsidR="00C00019" w:rsidRDefault="00C00019" w:rsidP="004A1F0C"/>
    <w:p w14:paraId="436F97C2" w14:textId="77777777" w:rsidR="00C00019" w:rsidRDefault="00C00019" w:rsidP="004A1F0C"/>
    <w:p w14:paraId="32710935" w14:textId="77777777" w:rsidR="00C00019" w:rsidRDefault="00C00019" w:rsidP="004A1F0C"/>
    <w:p w14:paraId="4CFFDC12" w14:textId="77777777" w:rsidR="00C00019" w:rsidRDefault="00C00019" w:rsidP="004A1F0C"/>
    <w:p w14:paraId="3F0F396F" w14:textId="77777777" w:rsidR="00C00019" w:rsidRDefault="00C00019" w:rsidP="004A1F0C"/>
    <w:p w14:paraId="4703942C" w14:textId="77777777" w:rsidR="00A91268" w:rsidRDefault="00A91268" w:rsidP="004A1F0C"/>
    <w:p w14:paraId="688031BE" w14:textId="77777777" w:rsidR="00400F6E" w:rsidRDefault="00400F6E" w:rsidP="004A1F0C"/>
    <w:p w14:paraId="25BB4DC1" w14:textId="2C41DE46" w:rsidR="00D219F9" w:rsidRPr="00D154B0" w:rsidRDefault="00FC63CC" w:rsidP="00D154B0">
      <w:pPr>
        <w:pStyle w:val="Heading1"/>
      </w:pPr>
      <w:bookmarkStart w:id="3" w:name="_Toc193625002"/>
      <w:r w:rsidRPr="00D219F9">
        <w:lastRenderedPageBreak/>
        <w:t>ESCOPO</w:t>
      </w:r>
      <w:bookmarkEnd w:id="3"/>
    </w:p>
    <w:p w14:paraId="3F1D744A" w14:textId="205DC553" w:rsidR="002E22C9" w:rsidRDefault="002E22C9" w:rsidP="00746980">
      <w:r w:rsidRPr="002E22C9">
        <w:t xml:space="preserve">O </w:t>
      </w:r>
      <w:r w:rsidRPr="00A700F9">
        <w:t>Sistema de Monitoramento de Sustentabilidade Pessoal</w:t>
      </w:r>
      <w:r w:rsidRPr="002E22C9">
        <w:t xml:space="preserve"> tem como objetivo ajudar indivíduos a acompanhar e reduzir seu impacto ambiental de forma prática e eficiente. Desenvolvido em </w:t>
      </w:r>
      <w:r w:rsidRPr="00BB4099">
        <w:t>Python</w:t>
      </w:r>
      <w:r w:rsidRPr="002E22C9">
        <w:t xml:space="preserve">, o sistema contará com </w:t>
      </w:r>
      <w:r w:rsidRPr="00C01C27">
        <w:t xml:space="preserve">criptografia </w:t>
      </w:r>
      <w:r w:rsidRPr="002E22C9">
        <w:t xml:space="preserve">para garantir a segurança dos dados dos usuários. Além disso, permitirá o registro de informações </w:t>
      </w:r>
      <w:r w:rsidR="00785CD9">
        <w:t>e dados</w:t>
      </w:r>
      <w:r w:rsidRPr="002E22C9">
        <w:t xml:space="preserve">, como </w:t>
      </w:r>
      <w:r w:rsidRPr="0018046B">
        <w:t>consumo de água, energia elétrica, geração de resíduos e uso de transporte</w:t>
      </w:r>
      <w:r w:rsidRPr="002E22C9">
        <w:t>.</w:t>
      </w:r>
    </w:p>
    <w:p w14:paraId="22A18CEE" w14:textId="0B6BBC24" w:rsidR="00746980" w:rsidRPr="00746980" w:rsidRDefault="00746980" w:rsidP="00746980">
      <w:pPr>
        <w:rPr>
          <w:b/>
          <w:bCs/>
        </w:rPr>
      </w:pPr>
      <w:r w:rsidRPr="00746980">
        <w:rPr>
          <w:b/>
          <w:bCs/>
        </w:rPr>
        <w:t>Dados Relevantes (Macro Informações):</w:t>
      </w:r>
    </w:p>
    <w:p w14:paraId="2AA85716" w14:textId="00C7220B" w:rsidR="00746980" w:rsidRPr="00746980" w:rsidRDefault="00746980" w:rsidP="00746980">
      <w:pPr>
        <w:numPr>
          <w:ilvl w:val="0"/>
          <w:numId w:val="36"/>
        </w:numPr>
      </w:pPr>
      <w:r w:rsidRPr="00746980">
        <w:t xml:space="preserve">Consumo de Água: </w:t>
      </w:r>
      <w:r w:rsidR="008D6B1D">
        <w:t>Acompanhamento</w:t>
      </w:r>
      <w:r w:rsidRPr="00746980">
        <w:t xml:space="preserve"> do consumo de água.</w:t>
      </w:r>
    </w:p>
    <w:p w14:paraId="1721AB8E" w14:textId="77777777" w:rsidR="00746980" w:rsidRPr="00746980" w:rsidRDefault="00746980" w:rsidP="00746980">
      <w:pPr>
        <w:numPr>
          <w:ilvl w:val="0"/>
          <w:numId w:val="36"/>
        </w:numPr>
      </w:pPr>
      <w:r w:rsidRPr="00746980">
        <w:t>Consumo de Energia Elétrica: Acompanhamento do consumo diário de energia elétrica.</w:t>
      </w:r>
    </w:p>
    <w:p w14:paraId="01BF21C9" w14:textId="77777777" w:rsidR="00746980" w:rsidRPr="00746980" w:rsidRDefault="00746980" w:rsidP="00746980">
      <w:pPr>
        <w:numPr>
          <w:ilvl w:val="0"/>
          <w:numId w:val="36"/>
        </w:numPr>
      </w:pPr>
      <w:r w:rsidRPr="00746980">
        <w:t>Geração de Resíduos: Quantificação dos resíduos não recicláveis e recicláveis gerados.</w:t>
      </w:r>
    </w:p>
    <w:p w14:paraId="1C7FBC2B" w14:textId="77777777" w:rsidR="00746980" w:rsidRPr="00746980" w:rsidRDefault="00746980" w:rsidP="00746980">
      <w:pPr>
        <w:numPr>
          <w:ilvl w:val="0"/>
          <w:numId w:val="36"/>
        </w:numPr>
      </w:pPr>
      <w:r w:rsidRPr="00746980">
        <w:t>Uso de Transporte: Tipos de transporte utilizados (bicicleta, transporte público, carros a combustíveis fósseis ou elétricos).</w:t>
      </w:r>
    </w:p>
    <w:p w14:paraId="6B626E2D" w14:textId="77777777" w:rsidR="00746980" w:rsidRPr="00746980" w:rsidRDefault="00746980" w:rsidP="00746980">
      <w:pPr>
        <w:rPr>
          <w:b/>
          <w:bCs/>
        </w:rPr>
      </w:pPr>
      <w:r w:rsidRPr="00746980">
        <w:rPr>
          <w:b/>
          <w:bCs/>
        </w:rPr>
        <w:t>Fontes e Destino dos Dados:</w:t>
      </w:r>
    </w:p>
    <w:p w14:paraId="3A2999CD" w14:textId="77777777" w:rsidR="00746980" w:rsidRPr="00746980" w:rsidRDefault="00746980" w:rsidP="00746980">
      <w:pPr>
        <w:numPr>
          <w:ilvl w:val="0"/>
          <w:numId w:val="37"/>
        </w:numPr>
      </w:pPr>
      <w:r w:rsidRPr="00746980">
        <w:t>Origem dos Dados: Os dados serão fornecidos diretamente pelos usuários, que inserirão suas informações no sistema.</w:t>
      </w:r>
    </w:p>
    <w:p w14:paraId="68FE2536" w14:textId="79A959C3" w:rsidR="00746980" w:rsidRDefault="00746980" w:rsidP="00746980">
      <w:pPr>
        <w:numPr>
          <w:ilvl w:val="0"/>
          <w:numId w:val="37"/>
        </w:numPr>
      </w:pPr>
      <w:r w:rsidRPr="00746980">
        <w:t xml:space="preserve">Destino dos Dados: Os dados inseridos serão processados pelo sistema para gerar </w:t>
      </w:r>
      <w:r w:rsidR="00EA1CD9">
        <w:t>os resultados</w:t>
      </w:r>
      <w:r w:rsidR="00CD4801">
        <w:t xml:space="preserve"> dos níveis</w:t>
      </w:r>
      <w:r w:rsidRPr="00746980">
        <w:t xml:space="preserve"> de sustentabilidade. </w:t>
      </w:r>
    </w:p>
    <w:p w14:paraId="27F19224" w14:textId="77777777" w:rsidR="00631A07" w:rsidRDefault="00631A07" w:rsidP="00631A07">
      <w:pPr>
        <w:ind w:left="720" w:firstLine="0"/>
      </w:pPr>
    </w:p>
    <w:p w14:paraId="78E67D5A" w14:textId="77777777" w:rsidR="00746980" w:rsidRPr="00746980" w:rsidRDefault="00746980" w:rsidP="00746980">
      <w:pPr>
        <w:rPr>
          <w:b/>
          <w:bCs/>
        </w:rPr>
      </w:pPr>
      <w:r w:rsidRPr="00746980">
        <w:rPr>
          <w:b/>
          <w:bCs/>
        </w:rPr>
        <w:t>Eventos e Fluxo de Trabalho:</w:t>
      </w:r>
    </w:p>
    <w:p w14:paraId="3D63E5C0" w14:textId="77777777" w:rsidR="00746980" w:rsidRPr="00746980" w:rsidRDefault="00746980" w:rsidP="00746980">
      <w:pPr>
        <w:numPr>
          <w:ilvl w:val="0"/>
          <w:numId w:val="38"/>
        </w:numPr>
        <w:rPr>
          <w:b/>
          <w:bCs/>
        </w:rPr>
      </w:pPr>
      <w:r w:rsidRPr="00746980">
        <w:t>Entrada de Dados: O usuário fornecerá informações relacionadas aos parâmetros de sustentabilidade, como consumo de água e energia, geração de resíduos e transporte</w:t>
      </w:r>
      <w:r w:rsidRPr="00746980">
        <w:rPr>
          <w:b/>
          <w:bCs/>
        </w:rPr>
        <w:t>.</w:t>
      </w:r>
    </w:p>
    <w:p w14:paraId="5F9BD590" w14:textId="3B6AE095" w:rsidR="007A57AB" w:rsidRDefault="00746980" w:rsidP="00776826">
      <w:pPr>
        <w:numPr>
          <w:ilvl w:val="0"/>
          <w:numId w:val="38"/>
        </w:numPr>
      </w:pPr>
      <w:r w:rsidRPr="00746980">
        <w:t>Processamento de Dados: O sistema calculará e classificará os dados de acordo com os níveis de sustentabilidade (alta, moderada, baixa).</w:t>
      </w:r>
    </w:p>
    <w:p w14:paraId="623EF9E5" w14:textId="77777777" w:rsidR="002249B6" w:rsidRDefault="002249B6" w:rsidP="002249B6"/>
    <w:p w14:paraId="5252F544" w14:textId="65563609" w:rsidR="003E3F85" w:rsidRPr="003E3F85" w:rsidRDefault="00B94009" w:rsidP="00FD08AC">
      <w:pPr>
        <w:pStyle w:val="Heading1"/>
      </w:pPr>
      <w:bookmarkStart w:id="4" w:name="_Toc193625003"/>
      <w:r w:rsidRPr="00E1497D">
        <w:lastRenderedPageBreak/>
        <w:t>NÃO ESCOPO</w:t>
      </w:r>
      <w:bookmarkEnd w:id="4"/>
      <w:r w:rsidRPr="00E1497D">
        <w:t xml:space="preserve">  </w:t>
      </w:r>
    </w:p>
    <w:p w14:paraId="19BCEB8A" w14:textId="533AA788" w:rsidR="00D219F9" w:rsidRPr="00D219F9" w:rsidRDefault="003E3F85" w:rsidP="00EE2782">
      <w:r w:rsidRPr="003E3F85">
        <w:t xml:space="preserve">No desenvolvimento do </w:t>
      </w:r>
      <w:r w:rsidRPr="00BC544A">
        <w:t>Sistema de Monitoramento de Sustentabilidade Pessoal</w:t>
      </w:r>
      <w:r w:rsidRPr="003E3F85">
        <w:t xml:space="preserve">, é fundamental delimitar as funcionalidades que </w:t>
      </w:r>
      <w:r w:rsidRPr="00523D5E">
        <w:t>não</w:t>
      </w:r>
      <w:r w:rsidRPr="003E3F85">
        <w:t xml:space="preserve"> serão contempladas no projeto. Esses itens, não fazem parte do escopo atual</w:t>
      </w:r>
    </w:p>
    <w:p w14:paraId="754199A8" w14:textId="0F0DA699" w:rsidR="00261299" w:rsidRPr="00D219F9" w:rsidRDefault="00261299" w:rsidP="00597EC1">
      <w:r w:rsidRPr="00D219F9">
        <w:t>• Login de usuário</w:t>
      </w:r>
    </w:p>
    <w:p w14:paraId="70B0C3BB" w14:textId="77777777" w:rsidR="00261299" w:rsidRPr="00D219F9" w:rsidRDefault="00261299" w:rsidP="00597EC1">
      <w:r w:rsidRPr="00D219F9">
        <w:t>• Recuperação de senha</w:t>
      </w:r>
    </w:p>
    <w:p w14:paraId="4851C6F5" w14:textId="77777777" w:rsidR="00261299" w:rsidRPr="00D219F9" w:rsidRDefault="00261299" w:rsidP="00597EC1">
      <w:r w:rsidRPr="00D219F9">
        <w:t>• Informações complementares (telefone, e-mail e dentre outras demais)</w:t>
      </w:r>
    </w:p>
    <w:p w14:paraId="7A4E9477" w14:textId="5517AFCE" w:rsidR="00597EC1" w:rsidRDefault="00261299" w:rsidP="00597EC1">
      <w:r w:rsidRPr="00D219F9">
        <w:t>• Anexo de arquivos</w:t>
      </w:r>
    </w:p>
    <w:p w14:paraId="7DE28024" w14:textId="77777777" w:rsidR="00597EC1" w:rsidRDefault="00597EC1" w:rsidP="00597EC1"/>
    <w:p w14:paraId="3C59DEA0" w14:textId="77777777" w:rsidR="00597EC1" w:rsidRDefault="00597EC1" w:rsidP="00597EC1"/>
    <w:p w14:paraId="4912702A" w14:textId="77777777" w:rsidR="00597EC1" w:rsidRDefault="00597EC1" w:rsidP="00597EC1"/>
    <w:p w14:paraId="56B81A37" w14:textId="77777777" w:rsidR="00597EC1" w:rsidRDefault="00597EC1" w:rsidP="00597EC1"/>
    <w:p w14:paraId="7D81F1FD" w14:textId="77777777" w:rsidR="00597EC1" w:rsidRDefault="00597EC1" w:rsidP="00597EC1"/>
    <w:p w14:paraId="53D7E9F0" w14:textId="77777777" w:rsidR="00597EC1" w:rsidRDefault="00597EC1" w:rsidP="00597EC1"/>
    <w:p w14:paraId="4B3CA06A" w14:textId="77777777" w:rsidR="00043EDA" w:rsidRDefault="00043EDA" w:rsidP="00597EC1"/>
    <w:p w14:paraId="13463BEB" w14:textId="77777777" w:rsidR="00043EDA" w:rsidRDefault="00043EDA" w:rsidP="00597EC1"/>
    <w:p w14:paraId="26999365" w14:textId="77777777" w:rsidR="00043EDA" w:rsidRDefault="00043EDA" w:rsidP="00597EC1"/>
    <w:p w14:paraId="0AAEC55D" w14:textId="77777777" w:rsidR="00043EDA" w:rsidRDefault="00043EDA" w:rsidP="00597EC1"/>
    <w:p w14:paraId="3E9B0C73" w14:textId="77777777" w:rsidR="00043EDA" w:rsidRDefault="00043EDA" w:rsidP="00597EC1"/>
    <w:p w14:paraId="4849C3E5" w14:textId="77777777" w:rsidR="00043EDA" w:rsidRDefault="00043EDA" w:rsidP="00597EC1"/>
    <w:p w14:paraId="71332426" w14:textId="77777777" w:rsidR="00043EDA" w:rsidRDefault="00043EDA" w:rsidP="00597EC1"/>
    <w:p w14:paraId="5C00B5C0" w14:textId="77777777" w:rsidR="00043EDA" w:rsidRDefault="00043EDA" w:rsidP="00597EC1"/>
    <w:p w14:paraId="0899F44C" w14:textId="77777777" w:rsidR="00043EDA" w:rsidRDefault="00043EDA" w:rsidP="00597EC1"/>
    <w:p w14:paraId="53920A15" w14:textId="77777777" w:rsidR="00043EDA" w:rsidRDefault="00043EDA" w:rsidP="00597EC1"/>
    <w:p w14:paraId="3813259B" w14:textId="77777777" w:rsidR="00043EDA" w:rsidRDefault="00043EDA" w:rsidP="00597EC1"/>
    <w:p w14:paraId="726517F3" w14:textId="77777777" w:rsidR="00043EDA" w:rsidRDefault="00043EDA" w:rsidP="00597EC1"/>
    <w:p w14:paraId="61C045ED" w14:textId="77777777" w:rsidR="00822B35" w:rsidRDefault="00822B35" w:rsidP="00597EC1"/>
    <w:p w14:paraId="5C4EA71E" w14:textId="77777777" w:rsidR="00822B35" w:rsidRDefault="00822B35" w:rsidP="00597EC1"/>
    <w:p w14:paraId="0DDC1414" w14:textId="77777777" w:rsidR="00043EDA" w:rsidRDefault="00043EDA" w:rsidP="00597EC1"/>
    <w:p w14:paraId="4E29BF1E" w14:textId="78C473B8" w:rsidR="00B258D2" w:rsidRDefault="000B5CBC" w:rsidP="002E148E">
      <w:pPr>
        <w:pStyle w:val="Heading1"/>
      </w:pPr>
      <w:bookmarkStart w:id="5" w:name="_Toc193625004"/>
      <w:r w:rsidRPr="00D219F9">
        <w:lastRenderedPageBreak/>
        <w:t>REQUISITOS FUNCIONAIS</w:t>
      </w:r>
      <w:bookmarkEnd w:id="5"/>
    </w:p>
    <w:p w14:paraId="10766751" w14:textId="2F802240" w:rsidR="00AB7815" w:rsidRDefault="000D1E8B" w:rsidP="00597EC1">
      <w:r w:rsidRPr="0052735E">
        <w:rPr>
          <w:b/>
          <w:bCs/>
        </w:rPr>
        <w:t>RF_F1:</w:t>
      </w:r>
      <w:r w:rsidRPr="000D1E8B">
        <w:t xml:space="preserve"> Cadastro de </w:t>
      </w:r>
      <w:r w:rsidR="00827103">
        <w:t>Informações</w:t>
      </w:r>
      <w:r w:rsidRPr="000D1E8B">
        <w:t xml:space="preserve"> de Sustentabilidade</w:t>
      </w:r>
    </w:p>
    <w:p w14:paraId="1C0A0615" w14:textId="77777777" w:rsidR="00CD3BB4" w:rsidRPr="00CD3BB4" w:rsidRDefault="00CD3BB4" w:rsidP="00CD3BB4">
      <w:pPr>
        <w:spacing w:after="200"/>
        <w:ind w:firstLine="709"/>
      </w:pPr>
      <w:r w:rsidRPr="00CD3BB4">
        <w:rPr>
          <w:b/>
          <w:bCs/>
        </w:rPr>
        <w:t>Descrição:</w:t>
      </w:r>
      <w:r w:rsidRPr="00CD3BB4">
        <w:br/>
        <w:t>Quando o usuário acessar o sistema, ele poderá inserir dados sobre seu consumo e hábitos sustentáveis, incluindo:</w:t>
      </w:r>
    </w:p>
    <w:p w14:paraId="47981B09" w14:textId="08271E41" w:rsidR="00CD3BB4" w:rsidRPr="00CD3BB4" w:rsidRDefault="00CD3BB4" w:rsidP="00CD3BB4">
      <w:pPr>
        <w:numPr>
          <w:ilvl w:val="0"/>
          <w:numId w:val="44"/>
        </w:numPr>
        <w:spacing w:after="200"/>
      </w:pPr>
      <w:r w:rsidRPr="00CD3BB4">
        <w:t xml:space="preserve">Consumo de água </w:t>
      </w:r>
    </w:p>
    <w:p w14:paraId="31520615" w14:textId="5FC0627A" w:rsidR="00CD3BB4" w:rsidRPr="00CD3BB4" w:rsidRDefault="00CD3BB4" w:rsidP="00CD3BB4">
      <w:pPr>
        <w:numPr>
          <w:ilvl w:val="0"/>
          <w:numId w:val="44"/>
        </w:numPr>
        <w:spacing w:after="200"/>
      </w:pPr>
      <w:r w:rsidRPr="00CD3BB4">
        <w:t xml:space="preserve">Consumo de energia </w:t>
      </w:r>
    </w:p>
    <w:p w14:paraId="32C016FE" w14:textId="728ECB5E" w:rsidR="00CD3BB4" w:rsidRPr="00CD3BB4" w:rsidRDefault="00CD3BB4" w:rsidP="00CD3BB4">
      <w:pPr>
        <w:numPr>
          <w:ilvl w:val="0"/>
          <w:numId w:val="44"/>
        </w:numPr>
        <w:spacing w:after="200"/>
      </w:pPr>
      <w:r w:rsidRPr="00CD3BB4">
        <w:t xml:space="preserve">Geração de resíduos </w:t>
      </w:r>
    </w:p>
    <w:p w14:paraId="032DEA7B" w14:textId="1F0CEE4D" w:rsidR="00AB7815" w:rsidRDefault="00CD3BB4" w:rsidP="007B3B0B">
      <w:pPr>
        <w:numPr>
          <w:ilvl w:val="0"/>
          <w:numId w:val="44"/>
        </w:numPr>
      </w:pPr>
      <w:r w:rsidRPr="00CD3BB4">
        <w:t>Uso de transporte</w:t>
      </w:r>
    </w:p>
    <w:p w14:paraId="7A53509C" w14:textId="2F48C130" w:rsidR="007B3B0B" w:rsidRPr="007B3B0B" w:rsidRDefault="007B3B0B" w:rsidP="004841ED">
      <w:pPr>
        <w:spacing w:after="200"/>
        <w:ind w:firstLine="709"/>
        <w:jc w:val="left"/>
      </w:pPr>
      <w:r w:rsidRPr="007B3B0B">
        <w:rPr>
          <w:b/>
          <w:bCs/>
        </w:rPr>
        <w:t>Ator</w:t>
      </w:r>
      <w:r w:rsidR="004841ED">
        <w:rPr>
          <w:b/>
          <w:bCs/>
        </w:rPr>
        <w:t xml:space="preserve"> </w:t>
      </w:r>
      <w:r w:rsidRPr="007B3B0B">
        <w:rPr>
          <w:b/>
          <w:bCs/>
        </w:rPr>
        <w:t>principal:</w:t>
      </w:r>
      <w:r w:rsidRPr="007B3B0B">
        <w:br/>
      </w:r>
      <w:r w:rsidR="00E110F6">
        <w:t>Cliente</w:t>
      </w:r>
    </w:p>
    <w:p w14:paraId="69486F13" w14:textId="78C1EC8E" w:rsidR="007B3B0B" w:rsidRPr="007B3B0B" w:rsidRDefault="007B3B0B" w:rsidP="007B3B0B">
      <w:pPr>
        <w:spacing w:after="200"/>
        <w:ind w:firstLine="709"/>
      </w:pPr>
      <w:r w:rsidRPr="007B3B0B">
        <w:rPr>
          <w:b/>
          <w:bCs/>
        </w:rPr>
        <w:t>Pré-condições:</w:t>
      </w:r>
      <w:r w:rsidRPr="007B3B0B">
        <w:br/>
        <w:t xml:space="preserve">O usuário precisa ter acesso a um computador com </w:t>
      </w:r>
      <w:r w:rsidR="009476FC">
        <w:t>o sistema</w:t>
      </w:r>
      <w:r w:rsidRPr="007B3B0B">
        <w:t>.</w:t>
      </w:r>
    </w:p>
    <w:p w14:paraId="1ADA163A" w14:textId="77777777" w:rsidR="007B3B0B" w:rsidRPr="007B3B0B" w:rsidRDefault="007B3B0B" w:rsidP="007B3B0B">
      <w:pPr>
        <w:spacing w:after="200"/>
        <w:ind w:firstLine="709"/>
      </w:pPr>
      <w:r w:rsidRPr="007B3B0B">
        <w:rPr>
          <w:b/>
          <w:bCs/>
        </w:rPr>
        <w:t>Validações:</w:t>
      </w:r>
      <w:r w:rsidRPr="007B3B0B">
        <w:br/>
        <w:t>Os valores informados devem ser numéricos e positivos, com exceção da origem dos alimentos, que pode conter texto.</w:t>
      </w:r>
    </w:p>
    <w:p w14:paraId="3B937F3F" w14:textId="77777777" w:rsidR="007B3B0B" w:rsidRPr="007B3B0B" w:rsidRDefault="007B3B0B" w:rsidP="009A5526">
      <w:pPr>
        <w:spacing w:after="200"/>
        <w:ind w:firstLine="709"/>
        <w:jc w:val="left"/>
      </w:pPr>
      <w:r w:rsidRPr="007B3B0B">
        <w:rPr>
          <w:b/>
          <w:bCs/>
        </w:rPr>
        <w:t>Requisitos Especiais:</w:t>
      </w:r>
      <w:r w:rsidRPr="007B3B0B">
        <w:br/>
        <w:t>Não se aplica.</w:t>
      </w:r>
    </w:p>
    <w:p w14:paraId="24855500" w14:textId="77777777" w:rsidR="007B3B0B" w:rsidRPr="007B3B0B" w:rsidRDefault="007B3B0B" w:rsidP="007B3B0B">
      <w:pPr>
        <w:spacing w:after="200"/>
        <w:ind w:firstLine="709"/>
      </w:pPr>
      <w:r w:rsidRPr="007B3B0B">
        <w:rPr>
          <w:b/>
          <w:bCs/>
        </w:rPr>
        <w:t>Fluxo principal: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3"/>
        <w:gridCol w:w="4464"/>
      </w:tblGrid>
      <w:tr w:rsidR="00320730" w14:paraId="6BB9BEEA" w14:textId="77777777" w:rsidTr="00320730">
        <w:tc>
          <w:tcPr>
            <w:tcW w:w="4463" w:type="dxa"/>
          </w:tcPr>
          <w:p w14:paraId="065CC11C" w14:textId="5411C62E" w:rsidR="00320730" w:rsidRPr="00E96A87" w:rsidRDefault="001108CD" w:rsidP="00E96A87">
            <w:pPr>
              <w:ind w:firstLine="0"/>
              <w:jc w:val="center"/>
              <w:rPr>
                <w:b/>
                <w:bCs/>
              </w:rPr>
            </w:pPr>
            <w:r w:rsidRPr="00E96A87">
              <w:rPr>
                <w:b/>
                <w:bCs/>
              </w:rPr>
              <w:t>Ações do Ator</w:t>
            </w:r>
          </w:p>
        </w:tc>
        <w:tc>
          <w:tcPr>
            <w:tcW w:w="4464" w:type="dxa"/>
          </w:tcPr>
          <w:p w14:paraId="2F690A37" w14:textId="141C267D" w:rsidR="00320730" w:rsidRPr="003869EF" w:rsidRDefault="008764B4" w:rsidP="003869EF">
            <w:pPr>
              <w:ind w:firstLine="0"/>
              <w:jc w:val="center"/>
              <w:rPr>
                <w:b/>
                <w:bCs/>
              </w:rPr>
            </w:pPr>
            <w:r w:rsidRPr="003869EF">
              <w:rPr>
                <w:b/>
                <w:bCs/>
              </w:rPr>
              <w:t>Ações do Sistema</w:t>
            </w:r>
          </w:p>
        </w:tc>
      </w:tr>
      <w:tr w:rsidR="00320730" w14:paraId="6A5AFA3B" w14:textId="77777777" w:rsidTr="00320730">
        <w:tc>
          <w:tcPr>
            <w:tcW w:w="4463" w:type="dxa"/>
          </w:tcPr>
          <w:p w14:paraId="4FDDF62B" w14:textId="404E86AC" w:rsidR="00320730" w:rsidRDefault="00320730" w:rsidP="00597EC1">
            <w:pPr>
              <w:ind w:firstLine="0"/>
            </w:pPr>
          </w:p>
        </w:tc>
        <w:tc>
          <w:tcPr>
            <w:tcW w:w="4464" w:type="dxa"/>
          </w:tcPr>
          <w:p w14:paraId="11399D7A" w14:textId="0D9F32C7" w:rsidR="00320730" w:rsidRDefault="00D61AAB" w:rsidP="00597EC1">
            <w:pPr>
              <w:ind w:firstLine="0"/>
            </w:pPr>
            <w:r>
              <w:t>Solicita as entradas</w:t>
            </w:r>
          </w:p>
        </w:tc>
      </w:tr>
      <w:tr w:rsidR="00320730" w14:paraId="38CF86FF" w14:textId="77777777" w:rsidTr="00320730">
        <w:tc>
          <w:tcPr>
            <w:tcW w:w="4463" w:type="dxa"/>
          </w:tcPr>
          <w:p w14:paraId="3F3E8A04" w14:textId="78252359" w:rsidR="00320730" w:rsidRDefault="00B265EA" w:rsidP="00597EC1">
            <w:pPr>
              <w:ind w:firstLine="0"/>
            </w:pPr>
            <w:r>
              <w:t>Insere as entradas</w:t>
            </w:r>
          </w:p>
        </w:tc>
        <w:tc>
          <w:tcPr>
            <w:tcW w:w="4464" w:type="dxa"/>
          </w:tcPr>
          <w:p w14:paraId="5D419A76" w14:textId="57BBB540" w:rsidR="00320730" w:rsidRDefault="00320730" w:rsidP="00597EC1">
            <w:pPr>
              <w:ind w:firstLine="0"/>
            </w:pPr>
          </w:p>
        </w:tc>
      </w:tr>
      <w:tr w:rsidR="00320730" w14:paraId="462A6A64" w14:textId="77777777" w:rsidTr="00320730">
        <w:tc>
          <w:tcPr>
            <w:tcW w:w="4463" w:type="dxa"/>
          </w:tcPr>
          <w:p w14:paraId="0C7AAE38" w14:textId="2E7A825A" w:rsidR="00320730" w:rsidRDefault="00320730" w:rsidP="00597EC1">
            <w:pPr>
              <w:ind w:firstLine="0"/>
            </w:pPr>
          </w:p>
        </w:tc>
        <w:tc>
          <w:tcPr>
            <w:tcW w:w="4464" w:type="dxa"/>
          </w:tcPr>
          <w:p w14:paraId="597A5C0E" w14:textId="49997FD1" w:rsidR="00320730" w:rsidRDefault="003E357B" w:rsidP="00597EC1">
            <w:pPr>
              <w:ind w:firstLine="0"/>
            </w:pPr>
            <w:r>
              <w:t>Processa a soma</w:t>
            </w:r>
          </w:p>
        </w:tc>
      </w:tr>
      <w:tr w:rsidR="00A830BD" w14:paraId="0A0C7FCB" w14:textId="77777777" w:rsidTr="00320730">
        <w:tc>
          <w:tcPr>
            <w:tcW w:w="4463" w:type="dxa"/>
          </w:tcPr>
          <w:p w14:paraId="75C20E5A" w14:textId="77777777" w:rsidR="00A830BD" w:rsidRDefault="00A830BD" w:rsidP="00597EC1">
            <w:pPr>
              <w:ind w:firstLine="0"/>
            </w:pPr>
          </w:p>
        </w:tc>
        <w:tc>
          <w:tcPr>
            <w:tcW w:w="4464" w:type="dxa"/>
          </w:tcPr>
          <w:p w14:paraId="30AD7920" w14:textId="65674A25" w:rsidR="00A830BD" w:rsidRDefault="00A830BD" w:rsidP="00597EC1">
            <w:pPr>
              <w:ind w:firstLine="0"/>
            </w:pPr>
            <w:r>
              <w:t>Mostra o resultado</w:t>
            </w:r>
          </w:p>
        </w:tc>
      </w:tr>
    </w:tbl>
    <w:p w14:paraId="360A9776" w14:textId="77777777" w:rsidR="008026D5" w:rsidRDefault="008026D5" w:rsidP="00145EC5">
      <w:pPr>
        <w:spacing w:after="200"/>
        <w:ind w:firstLine="709"/>
        <w:rPr>
          <w:b/>
          <w:bCs/>
        </w:rPr>
      </w:pPr>
    </w:p>
    <w:p w14:paraId="4C86C7D3" w14:textId="77777777" w:rsidR="00F75655" w:rsidRDefault="00F75655" w:rsidP="00145EC5">
      <w:pPr>
        <w:spacing w:after="200"/>
        <w:ind w:firstLine="709"/>
        <w:rPr>
          <w:b/>
          <w:bCs/>
        </w:rPr>
      </w:pPr>
    </w:p>
    <w:p w14:paraId="2EA0D7A3" w14:textId="77777777" w:rsidR="00F75655" w:rsidRDefault="00F75655" w:rsidP="00145EC5">
      <w:pPr>
        <w:spacing w:after="200"/>
        <w:ind w:firstLine="709"/>
        <w:rPr>
          <w:b/>
          <w:bCs/>
        </w:rPr>
      </w:pPr>
    </w:p>
    <w:p w14:paraId="66F00047" w14:textId="445F70D8" w:rsidR="008026D5" w:rsidRPr="002B432D" w:rsidRDefault="002B432D" w:rsidP="00145EC5">
      <w:pPr>
        <w:spacing w:after="200"/>
        <w:ind w:firstLine="709"/>
        <w:rPr>
          <w:b/>
          <w:bCs/>
        </w:rPr>
      </w:pPr>
      <w:r>
        <w:rPr>
          <w:b/>
          <w:bCs/>
        </w:rPr>
        <w:lastRenderedPageBreak/>
        <w:t>Fluxo secundário: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3"/>
        <w:gridCol w:w="4464"/>
      </w:tblGrid>
      <w:tr w:rsidR="00F75655" w14:paraId="2081CD69" w14:textId="77777777" w:rsidTr="00F75655">
        <w:tc>
          <w:tcPr>
            <w:tcW w:w="4463" w:type="dxa"/>
          </w:tcPr>
          <w:p w14:paraId="0A12F55E" w14:textId="4D813B11" w:rsidR="00F75655" w:rsidRPr="001D2853" w:rsidRDefault="00A56CBF" w:rsidP="001D2853">
            <w:pPr>
              <w:spacing w:after="200"/>
              <w:ind w:firstLine="0"/>
              <w:jc w:val="center"/>
              <w:rPr>
                <w:b/>
                <w:bCs/>
              </w:rPr>
            </w:pPr>
            <w:r w:rsidRPr="001D2853">
              <w:rPr>
                <w:b/>
                <w:bCs/>
              </w:rPr>
              <w:t>Ações do Ator</w:t>
            </w:r>
          </w:p>
        </w:tc>
        <w:tc>
          <w:tcPr>
            <w:tcW w:w="4464" w:type="dxa"/>
          </w:tcPr>
          <w:p w14:paraId="145BCADA" w14:textId="2725B384" w:rsidR="00F75655" w:rsidRPr="00436280" w:rsidRDefault="001D2853" w:rsidP="00436280">
            <w:pPr>
              <w:spacing w:after="200"/>
              <w:ind w:firstLine="0"/>
              <w:jc w:val="center"/>
              <w:rPr>
                <w:b/>
                <w:bCs/>
              </w:rPr>
            </w:pPr>
            <w:r w:rsidRPr="00436280">
              <w:rPr>
                <w:b/>
                <w:bCs/>
              </w:rPr>
              <w:t>Ações do Sistema</w:t>
            </w:r>
          </w:p>
        </w:tc>
      </w:tr>
      <w:tr w:rsidR="00F75655" w14:paraId="65ADA16E" w14:textId="77777777" w:rsidTr="00F75655">
        <w:tc>
          <w:tcPr>
            <w:tcW w:w="4463" w:type="dxa"/>
          </w:tcPr>
          <w:p w14:paraId="2EB2022C" w14:textId="77777777" w:rsidR="00F75655" w:rsidRDefault="00F75655" w:rsidP="00145EC5">
            <w:pPr>
              <w:spacing w:after="200"/>
              <w:ind w:firstLine="0"/>
            </w:pPr>
          </w:p>
        </w:tc>
        <w:tc>
          <w:tcPr>
            <w:tcW w:w="4464" w:type="dxa"/>
          </w:tcPr>
          <w:p w14:paraId="7E0A2154" w14:textId="4E2EB664" w:rsidR="00F75655" w:rsidRDefault="00FC6E67" w:rsidP="00145EC5">
            <w:pPr>
              <w:spacing w:after="200"/>
              <w:ind w:firstLine="0"/>
            </w:pPr>
            <w:r>
              <w:t xml:space="preserve">No item do fluxo principal as entradas são inválidas, mostrar </w:t>
            </w:r>
            <w:r w:rsidR="004C61D9">
              <w:t>o erro para usuário</w:t>
            </w:r>
          </w:p>
        </w:tc>
      </w:tr>
      <w:tr w:rsidR="00F75655" w14:paraId="06BB0716" w14:textId="77777777" w:rsidTr="00F75655">
        <w:tc>
          <w:tcPr>
            <w:tcW w:w="4463" w:type="dxa"/>
          </w:tcPr>
          <w:p w14:paraId="5116D400" w14:textId="7028D932" w:rsidR="00F75655" w:rsidRDefault="003804EF" w:rsidP="00145EC5">
            <w:pPr>
              <w:spacing w:after="200"/>
              <w:ind w:firstLine="0"/>
            </w:pPr>
            <w:r>
              <w:t>Usuário insere os dados solicitados</w:t>
            </w:r>
          </w:p>
        </w:tc>
        <w:tc>
          <w:tcPr>
            <w:tcW w:w="4464" w:type="dxa"/>
          </w:tcPr>
          <w:p w14:paraId="73CFD213" w14:textId="77777777" w:rsidR="00F75655" w:rsidRDefault="00F75655" w:rsidP="00145EC5">
            <w:pPr>
              <w:spacing w:after="200"/>
              <w:ind w:firstLine="0"/>
            </w:pPr>
          </w:p>
        </w:tc>
      </w:tr>
      <w:tr w:rsidR="00F75655" w14:paraId="7B4C412E" w14:textId="77777777" w:rsidTr="00F75655">
        <w:tc>
          <w:tcPr>
            <w:tcW w:w="4463" w:type="dxa"/>
          </w:tcPr>
          <w:p w14:paraId="500B84EC" w14:textId="77777777" w:rsidR="00F75655" w:rsidRDefault="00F75655" w:rsidP="00145EC5">
            <w:pPr>
              <w:spacing w:after="200"/>
              <w:ind w:firstLine="0"/>
            </w:pPr>
          </w:p>
        </w:tc>
        <w:tc>
          <w:tcPr>
            <w:tcW w:w="4464" w:type="dxa"/>
          </w:tcPr>
          <w:p w14:paraId="64F738D5" w14:textId="3EAC7CCF" w:rsidR="00F75655" w:rsidRDefault="003C2650" w:rsidP="00145EC5">
            <w:pPr>
              <w:spacing w:after="200"/>
              <w:ind w:firstLine="0"/>
            </w:pPr>
            <w:r>
              <w:t>Retomar para o fluxo principal</w:t>
            </w:r>
          </w:p>
        </w:tc>
      </w:tr>
    </w:tbl>
    <w:p w14:paraId="72F052E8" w14:textId="77777777" w:rsidR="008026D5" w:rsidRDefault="008026D5" w:rsidP="00145EC5">
      <w:pPr>
        <w:spacing w:after="200"/>
        <w:ind w:firstLine="709"/>
      </w:pPr>
    </w:p>
    <w:p w14:paraId="5EDE87D2" w14:textId="77777777" w:rsidR="00E545C9" w:rsidRDefault="00E545C9" w:rsidP="00145EC5">
      <w:pPr>
        <w:spacing w:after="200"/>
        <w:ind w:firstLine="709"/>
      </w:pPr>
    </w:p>
    <w:p w14:paraId="11132620" w14:textId="77777777" w:rsidR="00E545C9" w:rsidRDefault="00E545C9" w:rsidP="00145EC5">
      <w:pPr>
        <w:spacing w:after="200"/>
        <w:ind w:firstLine="709"/>
      </w:pPr>
    </w:p>
    <w:p w14:paraId="071B7E5F" w14:textId="77777777" w:rsidR="00E545C9" w:rsidRDefault="00E545C9" w:rsidP="00145EC5">
      <w:pPr>
        <w:spacing w:after="200"/>
        <w:ind w:firstLine="709"/>
      </w:pPr>
    </w:p>
    <w:p w14:paraId="677294D2" w14:textId="77777777" w:rsidR="00E545C9" w:rsidRDefault="00E545C9" w:rsidP="00145EC5">
      <w:pPr>
        <w:spacing w:after="200"/>
        <w:ind w:firstLine="709"/>
      </w:pPr>
    </w:p>
    <w:p w14:paraId="2FF5D382" w14:textId="77777777" w:rsidR="00E545C9" w:rsidRDefault="00E545C9" w:rsidP="00145EC5">
      <w:pPr>
        <w:spacing w:after="200"/>
        <w:ind w:firstLine="709"/>
      </w:pPr>
    </w:p>
    <w:p w14:paraId="5317133B" w14:textId="77777777" w:rsidR="00E545C9" w:rsidRDefault="00E545C9" w:rsidP="00145EC5">
      <w:pPr>
        <w:spacing w:after="200"/>
        <w:ind w:firstLine="709"/>
      </w:pPr>
    </w:p>
    <w:p w14:paraId="67B97119" w14:textId="77777777" w:rsidR="00E545C9" w:rsidRDefault="00E545C9" w:rsidP="00145EC5">
      <w:pPr>
        <w:spacing w:after="200"/>
        <w:ind w:firstLine="709"/>
      </w:pPr>
    </w:p>
    <w:p w14:paraId="757FD5C5" w14:textId="77777777" w:rsidR="00E545C9" w:rsidRDefault="00E545C9" w:rsidP="00145EC5">
      <w:pPr>
        <w:spacing w:after="200"/>
        <w:ind w:firstLine="709"/>
      </w:pPr>
    </w:p>
    <w:p w14:paraId="7E5A57A2" w14:textId="77777777" w:rsidR="00E545C9" w:rsidRDefault="00E545C9" w:rsidP="00145EC5">
      <w:pPr>
        <w:spacing w:after="200"/>
        <w:ind w:firstLine="709"/>
      </w:pPr>
    </w:p>
    <w:p w14:paraId="27B8744E" w14:textId="77777777" w:rsidR="00E545C9" w:rsidRDefault="00E545C9" w:rsidP="00145EC5">
      <w:pPr>
        <w:spacing w:after="200"/>
        <w:ind w:firstLine="709"/>
      </w:pPr>
    </w:p>
    <w:p w14:paraId="0E1046C5" w14:textId="77777777" w:rsidR="00E545C9" w:rsidRDefault="00E545C9" w:rsidP="00145EC5">
      <w:pPr>
        <w:spacing w:after="200"/>
        <w:ind w:firstLine="709"/>
      </w:pPr>
    </w:p>
    <w:p w14:paraId="65D67DA3" w14:textId="77777777" w:rsidR="00E545C9" w:rsidRDefault="00E545C9" w:rsidP="00145EC5">
      <w:pPr>
        <w:spacing w:after="200"/>
        <w:ind w:firstLine="709"/>
      </w:pPr>
    </w:p>
    <w:p w14:paraId="05C015D2" w14:textId="77777777" w:rsidR="00E545C9" w:rsidRDefault="00E545C9" w:rsidP="00145EC5">
      <w:pPr>
        <w:spacing w:after="200"/>
        <w:ind w:firstLine="709"/>
      </w:pPr>
    </w:p>
    <w:p w14:paraId="03D29845" w14:textId="77777777" w:rsidR="00E545C9" w:rsidRPr="00716DD9" w:rsidRDefault="00E545C9" w:rsidP="00145EC5">
      <w:pPr>
        <w:spacing w:after="200"/>
        <w:ind w:firstLine="709"/>
      </w:pPr>
    </w:p>
    <w:p w14:paraId="2D8043B3" w14:textId="67541066" w:rsidR="00D219F9" w:rsidRPr="00451AA1" w:rsidRDefault="000B5CBC" w:rsidP="00451AA1">
      <w:pPr>
        <w:pStyle w:val="Heading1"/>
      </w:pPr>
      <w:bookmarkStart w:id="6" w:name="_Toc193625005"/>
      <w:r w:rsidRPr="00D219F9">
        <w:lastRenderedPageBreak/>
        <w:t>REQUISITOS NÃO FUNCIONAIS</w:t>
      </w:r>
      <w:bookmarkEnd w:id="6"/>
    </w:p>
    <w:p w14:paraId="29C2622B" w14:textId="284B4470" w:rsidR="00042764" w:rsidRPr="000462A7" w:rsidRDefault="00042764" w:rsidP="00042764">
      <w:pPr>
        <w:tabs>
          <w:tab w:val="num" w:pos="993"/>
        </w:tabs>
        <w:rPr>
          <w:b/>
          <w:bCs/>
        </w:rPr>
      </w:pPr>
      <w:r w:rsidRPr="000462A7">
        <w:rPr>
          <w:b/>
          <w:bCs/>
        </w:rPr>
        <w:t>RN_01</w:t>
      </w:r>
      <w:r w:rsidR="00F77060" w:rsidRPr="000462A7">
        <w:rPr>
          <w:b/>
          <w:bCs/>
        </w:rPr>
        <w:t>:</w:t>
      </w:r>
      <w:r w:rsidRPr="000462A7">
        <w:rPr>
          <w:b/>
          <w:bCs/>
        </w:rPr>
        <w:t xml:space="preserve"> Segurança dos Dados</w:t>
      </w:r>
    </w:p>
    <w:p w14:paraId="213CD6DA" w14:textId="77777777" w:rsidR="00042764" w:rsidRDefault="00042764" w:rsidP="00042764">
      <w:pPr>
        <w:tabs>
          <w:tab w:val="num" w:pos="993"/>
        </w:tabs>
      </w:pPr>
      <w:r>
        <w:t>O sistema deve garantir a proteção das informações do usuário por meio de criptografia.</w:t>
      </w:r>
    </w:p>
    <w:p w14:paraId="360B2AC2" w14:textId="77777777" w:rsidR="00042764" w:rsidRDefault="00042764" w:rsidP="00042764">
      <w:pPr>
        <w:tabs>
          <w:tab w:val="num" w:pos="993"/>
        </w:tabs>
      </w:pPr>
    </w:p>
    <w:p w14:paraId="65742BD7" w14:textId="02FDFE80" w:rsidR="00042764" w:rsidRPr="00C75068" w:rsidRDefault="00042764" w:rsidP="00042764">
      <w:pPr>
        <w:tabs>
          <w:tab w:val="num" w:pos="993"/>
        </w:tabs>
        <w:rPr>
          <w:b/>
          <w:bCs/>
        </w:rPr>
      </w:pPr>
      <w:r w:rsidRPr="00C75068">
        <w:rPr>
          <w:b/>
          <w:bCs/>
        </w:rPr>
        <w:t>RN_02</w:t>
      </w:r>
      <w:r w:rsidR="00707400" w:rsidRPr="00C75068">
        <w:rPr>
          <w:b/>
          <w:bCs/>
        </w:rPr>
        <w:t>:</w:t>
      </w:r>
      <w:r w:rsidRPr="00C75068">
        <w:rPr>
          <w:b/>
          <w:bCs/>
        </w:rPr>
        <w:t xml:space="preserve"> Performance</w:t>
      </w:r>
    </w:p>
    <w:p w14:paraId="34C2CF5E" w14:textId="77777777" w:rsidR="00042764" w:rsidRDefault="00042764" w:rsidP="00042764">
      <w:pPr>
        <w:tabs>
          <w:tab w:val="num" w:pos="993"/>
        </w:tabs>
      </w:pPr>
      <w:r>
        <w:t>O sistema deve ser capaz de armazenar e processar os dados dos usuários sem degradação de desempenho.</w:t>
      </w:r>
    </w:p>
    <w:p w14:paraId="309A1115" w14:textId="77777777" w:rsidR="00042764" w:rsidRDefault="00042764" w:rsidP="00042764">
      <w:pPr>
        <w:tabs>
          <w:tab w:val="num" w:pos="993"/>
        </w:tabs>
      </w:pPr>
    </w:p>
    <w:p w14:paraId="218E147E" w14:textId="5744DE1E" w:rsidR="00042764" w:rsidRPr="007D0078" w:rsidRDefault="00042764" w:rsidP="00042764">
      <w:pPr>
        <w:tabs>
          <w:tab w:val="num" w:pos="993"/>
        </w:tabs>
        <w:rPr>
          <w:b/>
          <w:bCs/>
        </w:rPr>
      </w:pPr>
      <w:r w:rsidRPr="007D0078">
        <w:rPr>
          <w:b/>
          <w:bCs/>
        </w:rPr>
        <w:t>RN_03</w:t>
      </w:r>
      <w:r w:rsidR="00C36DA2" w:rsidRPr="007D0078">
        <w:rPr>
          <w:b/>
          <w:bCs/>
        </w:rPr>
        <w:t>:</w:t>
      </w:r>
      <w:r w:rsidRPr="007D0078">
        <w:rPr>
          <w:b/>
          <w:bCs/>
        </w:rPr>
        <w:t xml:space="preserve"> Compatibilidade</w:t>
      </w:r>
    </w:p>
    <w:p w14:paraId="62B4F2A6" w14:textId="77777777" w:rsidR="00042764" w:rsidRDefault="00042764" w:rsidP="00042764">
      <w:pPr>
        <w:tabs>
          <w:tab w:val="num" w:pos="993"/>
        </w:tabs>
      </w:pPr>
      <w:r>
        <w:t>O sistema deve ser responsivo e funcionar em diferentes sistemas operacionais (Windows, Linux, Mac OS, etc.).</w:t>
      </w:r>
    </w:p>
    <w:p w14:paraId="52CDB214" w14:textId="77777777" w:rsidR="00042764" w:rsidRDefault="00042764" w:rsidP="00042764">
      <w:pPr>
        <w:tabs>
          <w:tab w:val="num" w:pos="993"/>
        </w:tabs>
      </w:pPr>
    </w:p>
    <w:p w14:paraId="7C1A5CD3" w14:textId="7916D027" w:rsidR="007E400A" w:rsidRPr="00CC1DA5" w:rsidRDefault="00CC1DA5" w:rsidP="00CC1DA5">
      <w:pPr>
        <w:spacing w:after="200" w:line="276" w:lineRule="auto"/>
        <w:ind w:firstLine="0"/>
        <w:jc w:val="left"/>
      </w:pPr>
      <w:r>
        <w:br w:type="page"/>
      </w:r>
    </w:p>
    <w:p w14:paraId="1B4DA5AA" w14:textId="32B76843" w:rsidR="003A0812" w:rsidRPr="00F706A3" w:rsidRDefault="003D0C27" w:rsidP="00F706A3">
      <w:pPr>
        <w:pStyle w:val="Heading1"/>
      </w:pPr>
      <w:bookmarkStart w:id="7" w:name="_Toc193625006"/>
      <w:r w:rsidRPr="005165DE">
        <w:lastRenderedPageBreak/>
        <w:t xml:space="preserve">METODOLOGIA </w:t>
      </w:r>
      <w:r w:rsidR="003B79A8" w:rsidRPr="005165DE">
        <w:t>APLICAD</w:t>
      </w:r>
      <w:r w:rsidR="003154BC" w:rsidRPr="005165DE">
        <w:t>A</w:t>
      </w:r>
      <w:r w:rsidR="003B79A8" w:rsidRPr="005165DE">
        <w:t xml:space="preserve"> AO PROJETO</w:t>
      </w:r>
      <w:bookmarkEnd w:id="7"/>
    </w:p>
    <w:p w14:paraId="41D42BBB" w14:textId="77777777" w:rsidR="00D219F9" w:rsidRPr="00D219F9" w:rsidRDefault="00D219F9" w:rsidP="000E0C91">
      <w:r w:rsidRPr="00D219F9">
        <w:t>Este projeto foi desenvolvido com a Metodologia de Aprendizagem Baseada em Projetos (PBL), onde os alunos trabalharam em equipes de cinco integrantes, seguindo as etapas: Planejamento, Coleta, Desenvolvimento, Revisão, Finalização e Apresentação.</w:t>
      </w:r>
    </w:p>
    <w:p w14:paraId="039E7543" w14:textId="77777777" w:rsidR="00D219F9" w:rsidRPr="00D219F9" w:rsidRDefault="00D219F9" w:rsidP="000E0C91"/>
    <w:p w14:paraId="71053406" w14:textId="77777777" w:rsidR="00D219F9" w:rsidRPr="008A10DF" w:rsidRDefault="00D219F9" w:rsidP="000E0C91">
      <w:pPr>
        <w:rPr>
          <w:b/>
          <w:bCs/>
        </w:rPr>
      </w:pPr>
      <w:r w:rsidRPr="008A10DF">
        <w:rPr>
          <w:b/>
          <w:bCs/>
        </w:rPr>
        <w:t xml:space="preserve">Etapas do projeto - </w:t>
      </w:r>
    </w:p>
    <w:p w14:paraId="6FA9BC38" w14:textId="77777777" w:rsidR="00D219F9" w:rsidRPr="00D219F9" w:rsidRDefault="00D219F9" w:rsidP="000E0C91"/>
    <w:p w14:paraId="5DA69BDD" w14:textId="7D516CDB" w:rsidR="00D219F9" w:rsidRPr="00D219F9" w:rsidRDefault="00D219F9" w:rsidP="000E0C91">
      <w:r w:rsidRPr="00D219F9">
        <w:t>•</w:t>
      </w:r>
      <w:r w:rsidR="00F60759">
        <w:t xml:space="preserve"> </w:t>
      </w:r>
      <w:r w:rsidRPr="00D219F9">
        <w:t>Planejamento: Formação dos times, definição do tema e requisitos básicos do sistema sustentável, além da organização do cronograma.</w:t>
      </w:r>
    </w:p>
    <w:p w14:paraId="5BB6604C" w14:textId="06B5DB1E" w:rsidR="00D219F9" w:rsidRPr="00D219F9" w:rsidRDefault="00D219F9" w:rsidP="000E0C91">
      <w:r w:rsidRPr="00D219F9">
        <w:t xml:space="preserve">• Coleta: Pesquisa de requisitos com base em referências acadêmicas e escolha das ferramentas de apoio (Word, Excel, </w:t>
      </w:r>
      <w:proofErr w:type="spellStart"/>
      <w:r w:rsidRPr="00D219F9">
        <w:t>Canva</w:t>
      </w:r>
      <w:proofErr w:type="spellEnd"/>
      <w:r w:rsidRPr="00D219F9">
        <w:t>, etc.). Definição das atividades e responsáveis.</w:t>
      </w:r>
    </w:p>
    <w:p w14:paraId="7E993CD7" w14:textId="09A3B158" w:rsidR="00D219F9" w:rsidRPr="00D219F9" w:rsidRDefault="00D219F9" w:rsidP="000E0C91">
      <w:r w:rsidRPr="00D219F9">
        <w:t>• Desenvolvimento: Implementação do sistema sustentável, documentação e reuniões periódicas com o professor para avaliação.</w:t>
      </w:r>
    </w:p>
    <w:p w14:paraId="57C00043" w14:textId="0CCD4A6F" w:rsidR="00D219F9" w:rsidRPr="00D219F9" w:rsidRDefault="00D219F9" w:rsidP="000E0C91">
      <w:r w:rsidRPr="00D219F9">
        <w:t>•</w:t>
      </w:r>
      <w:r w:rsidR="00D02132">
        <w:t xml:space="preserve"> </w:t>
      </w:r>
      <w:r w:rsidRPr="00D219F9">
        <w:t>Revisão: Correção de pontos indicados pelo professor, ajustes na implementação e aprofundamento dos estudos, se necessário.</w:t>
      </w:r>
    </w:p>
    <w:p w14:paraId="7BD6E36D" w14:textId="40755169" w:rsidR="00D219F9" w:rsidRPr="00D219F9" w:rsidRDefault="00D219F9" w:rsidP="000E0C91">
      <w:r w:rsidRPr="00D219F9">
        <w:t>•</w:t>
      </w:r>
      <w:r w:rsidR="009A23EC">
        <w:t xml:space="preserve"> </w:t>
      </w:r>
      <w:r w:rsidRPr="00D219F9">
        <w:t>Finalização: Refinamento do sistema, testes finais e preparação da apresentação.</w:t>
      </w:r>
    </w:p>
    <w:p w14:paraId="7DDFCBAC" w14:textId="02799348" w:rsidR="00D219F9" w:rsidRPr="00D219F9" w:rsidRDefault="00D219F9" w:rsidP="000E0C91">
      <w:r w:rsidRPr="00D219F9">
        <w:t>•</w:t>
      </w:r>
      <w:r w:rsidR="005F50A0">
        <w:t xml:space="preserve"> </w:t>
      </w:r>
      <w:r w:rsidRPr="00D219F9">
        <w:t>Apresentação: Exposição do projeto, sendo avaliado pelo professor.</w:t>
      </w:r>
    </w:p>
    <w:p w14:paraId="0D958816" w14:textId="77777777" w:rsidR="00D219F9" w:rsidRPr="00D219F9" w:rsidRDefault="00D219F9" w:rsidP="000E0C91"/>
    <w:p w14:paraId="1B95BEF5" w14:textId="77777777" w:rsidR="007760E6" w:rsidRDefault="00500596" w:rsidP="00931623">
      <w:r w:rsidRPr="00500596">
        <w:t>O projeto teve como foco a criação de um sistema sustentável, visando otimizar recursos e minimizar impactos ambientais, aplicando conceitos de tecnologia verde e eficiência energética.</w:t>
      </w:r>
    </w:p>
    <w:p w14:paraId="5C20CF98" w14:textId="6642F788" w:rsidR="00FA4E2E" w:rsidRPr="00F706A3" w:rsidRDefault="008B5252" w:rsidP="00F706A3">
      <w:pPr>
        <w:pStyle w:val="Heading1"/>
      </w:pPr>
      <w:bookmarkStart w:id="8" w:name="_Toc193625007"/>
      <w:r w:rsidRPr="00AA15A0">
        <w:lastRenderedPageBreak/>
        <w:t>ACOMPANHAMENTO DA GESTÃO DO PROJETO</w:t>
      </w:r>
      <w:bookmarkEnd w:id="8"/>
    </w:p>
    <w:p w14:paraId="392F3CCE" w14:textId="04222792" w:rsidR="00D219F9" w:rsidRDefault="0026271A" w:rsidP="00D07536">
      <w:pPr>
        <w:ind w:firstLine="0"/>
        <w:jc w:val="center"/>
        <w:rPr>
          <w:rFonts w:cs="Arial"/>
          <w:color w:val="95B3D7" w:themeColor="accent1" w:themeTint="99"/>
          <w:szCs w:val="24"/>
        </w:rPr>
      </w:pPr>
      <w:r>
        <w:rPr>
          <w:noProof/>
        </w:rPr>
        <w:drawing>
          <wp:inline distT="0" distB="0" distL="0" distR="0" wp14:anchorId="2D54BE78" wp14:editId="0BC8A891">
            <wp:extent cx="5334000" cy="2286000"/>
            <wp:effectExtent l="0" t="0" r="0" b="0"/>
            <wp:docPr id="1" name="Imagem 1236814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2368147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9DFCF0" w14:textId="77777777" w:rsidR="00751EA3" w:rsidRPr="00751EA3" w:rsidRDefault="00751EA3" w:rsidP="00751EA3">
      <w:pPr>
        <w:ind w:firstLine="709"/>
      </w:pPr>
      <w:r w:rsidRPr="00751EA3">
        <w:t xml:space="preserve">Para o fluxo de organização de trabalho da equipe, usaremos o </w:t>
      </w:r>
      <w:proofErr w:type="spellStart"/>
      <w:r w:rsidRPr="00751EA3">
        <w:t>Trello</w:t>
      </w:r>
      <w:proofErr w:type="spellEnd"/>
      <w:r w:rsidRPr="00751EA3">
        <w:t>. E por lá convidaremos também os professores orientadores no nosso projeto para que possam acompanhar de perto e nos instruir da melhor forma caso haja algum equívoco em alguma das atividades em qualquer estágio de conclusão, seja: Para fazer, em andamento ou concluído.</w:t>
      </w:r>
    </w:p>
    <w:p w14:paraId="34FD6B90" w14:textId="77777777" w:rsidR="00751EA3" w:rsidRPr="00751EA3" w:rsidRDefault="00751EA3" w:rsidP="00751EA3">
      <w:pPr>
        <w:ind w:firstLine="709"/>
      </w:pPr>
      <w:r w:rsidRPr="00751EA3">
        <w:t xml:space="preserve">Aqui há uma breve apresentação de como está nosso aplicativo </w:t>
      </w:r>
      <w:proofErr w:type="spellStart"/>
      <w:r w:rsidRPr="00751EA3">
        <w:t>Trello</w:t>
      </w:r>
      <w:proofErr w:type="spellEnd"/>
      <w:r w:rsidRPr="00751EA3">
        <w:t xml:space="preserve"> no momento, com todos os integrantes da equipe já reunidos por lá. Ainda há muito o que atualizar para monitorarmos o desenvolvimento ao longo do projeto para fazermos acontecer.</w:t>
      </w:r>
    </w:p>
    <w:p w14:paraId="79144E1F" w14:textId="0C7CC346" w:rsidR="00751EA3" w:rsidRPr="00751EA3" w:rsidRDefault="00751EA3" w:rsidP="00751EA3">
      <w:pPr>
        <w:ind w:firstLine="709"/>
      </w:pPr>
      <w:r w:rsidRPr="00751EA3">
        <w:t xml:space="preserve">Deixaremos de lado as boas práticas do uso de </w:t>
      </w:r>
      <w:r w:rsidR="00795A40" w:rsidRPr="00751EA3">
        <w:t>Microsoft</w:t>
      </w:r>
      <w:r w:rsidRPr="00751EA3">
        <w:t xml:space="preserve"> </w:t>
      </w:r>
      <w:r w:rsidR="00795A40" w:rsidRPr="00751EA3">
        <w:t>Project</w:t>
      </w:r>
      <w:r w:rsidRPr="00751EA3">
        <w:t xml:space="preserve"> recomendadas pelo professor – por orientar não serem obrigatórias ao uso.</w:t>
      </w:r>
    </w:p>
    <w:p w14:paraId="0206B792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2D5C9463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7359554E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0E0CC239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4CBEB7E8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24DB69BD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3FB08803" w14:textId="4BA21A65" w:rsidR="007B4B43" w:rsidRDefault="00D219F9" w:rsidP="00D219F9">
      <w:pPr>
        <w:rPr>
          <w:rFonts w:cs="Arial"/>
          <w:color w:val="95B3D7" w:themeColor="accent1" w:themeTint="99"/>
          <w:szCs w:val="24"/>
        </w:rPr>
      </w:pPr>
      <w:r w:rsidRPr="00D219F9">
        <w:rPr>
          <w:rFonts w:cs="Arial"/>
          <w:color w:val="95B3D7" w:themeColor="accent1" w:themeTint="99"/>
          <w:szCs w:val="24"/>
        </w:rPr>
        <w:br/>
      </w:r>
    </w:p>
    <w:p w14:paraId="23DB3B7B" w14:textId="345D19E6" w:rsidR="00D219F9" w:rsidRPr="00D219F9" w:rsidRDefault="00FA4E2E" w:rsidP="00E87F4E">
      <w:pPr>
        <w:pStyle w:val="Heading1"/>
      </w:pPr>
      <w:bookmarkStart w:id="9" w:name="_Toc193625008"/>
      <w:r w:rsidRPr="00734F91">
        <w:lastRenderedPageBreak/>
        <w:t>PREMISSAS</w:t>
      </w:r>
      <w:bookmarkEnd w:id="9"/>
      <w:r w:rsidRPr="00734F91">
        <w:t xml:space="preserve"> </w:t>
      </w:r>
    </w:p>
    <w:p w14:paraId="75F983DC" w14:textId="63F94A47" w:rsidR="00662C46" w:rsidRPr="00662C46" w:rsidRDefault="00662C46" w:rsidP="00662C46">
      <w:pPr>
        <w:spacing w:after="200"/>
        <w:ind w:firstLine="709"/>
      </w:pPr>
      <w:r w:rsidRPr="00662C46">
        <w:t xml:space="preserve">Tomemos como definição que premissas são pressuposições sobre </w:t>
      </w:r>
      <w:r w:rsidR="00D0542A" w:rsidRPr="00662C46">
        <w:t>o projeto</w:t>
      </w:r>
      <w:r w:rsidRPr="00662C46">
        <w:t>, que podemos alegar sem dizer ser ou não verdadeiro ou falso. Este tópico de premissas, diz respeito à um levantamento do que foi apresentado no escopo do projeto acima e do que levantaremos em nosso sistema;</w:t>
      </w:r>
    </w:p>
    <w:p w14:paraId="004489F5" w14:textId="77777777" w:rsidR="00662C46" w:rsidRPr="00662C46" w:rsidRDefault="00662C46" w:rsidP="00662C46">
      <w:pPr>
        <w:numPr>
          <w:ilvl w:val="0"/>
          <w:numId w:val="43"/>
        </w:numPr>
        <w:spacing w:after="200"/>
      </w:pPr>
      <w:r w:rsidRPr="00662C46">
        <w:t>O sistema será desenvolvido em Python.</w:t>
      </w:r>
    </w:p>
    <w:p w14:paraId="606D395E" w14:textId="77777777" w:rsidR="00662C46" w:rsidRPr="00662C46" w:rsidRDefault="00662C46" w:rsidP="00662C46">
      <w:pPr>
        <w:numPr>
          <w:ilvl w:val="0"/>
          <w:numId w:val="43"/>
        </w:numPr>
        <w:spacing w:after="200"/>
      </w:pPr>
      <w:r w:rsidRPr="00662C46">
        <w:t>A segurança dos dados será garantida por criptografia.</w:t>
      </w:r>
    </w:p>
    <w:p w14:paraId="593EC249" w14:textId="77777777" w:rsidR="00662C46" w:rsidRPr="00662C46" w:rsidRDefault="00662C46" w:rsidP="00662C46">
      <w:pPr>
        <w:numPr>
          <w:ilvl w:val="0"/>
          <w:numId w:val="43"/>
        </w:numPr>
        <w:spacing w:after="200"/>
      </w:pPr>
      <w:r w:rsidRPr="00662C46">
        <w:t>Os usuários inserirão manualmente seus dados de sustentabilidade.</w:t>
      </w:r>
    </w:p>
    <w:p w14:paraId="57B04B67" w14:textId="77777777" w:rsidR="00662C46" w:rsidRPr="00662C46" w:rsidRDefault="00662C46" w:rsidP="00662C46">
      <w:pPr>
        <w:numPr>
          <w:ilvl w:val="0"/>
          <w:numId w:val="43"/>
        </w:numPr>
        <w:spacing w:after="200"/>
      </w:pPr>
      <w:r w:rsidRPr="00662C46">
        <w:t>Qualquer membro da família pode usar o sistema.</w:t>
      </w:r>
    </w:p>
    <w:p w14:paraId="214982F0" w14:textId="77777777" w:rsidR="00662C46" w:rsidRPr="00662C46" w:rsidRDefault="00662C46" w:rsidP="00662C46">
      <w:pPr>
        <w:numPr>
          <w:ilvl w:val="0"/>
          <w:numId w:val="43"/>
        </w:numPr>
        <w:spacing w:after="200"/>
      </w:pPr>
      <w:r w:rsidRPr="00662C46">
        <w:t>O sistema analisará consumo de água, energia, resíduos e transporte.</w:t>
      </w:r>
    </w:p>
    <w:p w14:paraId="1C3106D5" w14:textId="77777777" w:rsidR="00662C46" w:rsidRPr="00662C46" w:rsidRDefault="00662C46" w:rsidP="00662C46">
      <w:pPr>
        <w:numPr>
          <w:ilvl w:val="0"/>
          <w:numId w:val="43"/>
        </w:numPr>
        <w:spacing w:after="200"/>
      </w:pPr>
      <w:r w:rsidRPr="00662C46">
        <w:t>O impacto ambiental será classificado em alta, moderada ou baixa sustentabilidade.</w:t>
      </w:r>
    </w:p>
    <w:p w14:paraId="267F30DC" w14:textId="77777777" w:rsidR="00B95470" w:rsidRDefault="00B95470" w:rsidP="00BE5EE4"/>
    <w:p w14:paraId="180A486C" w14:textId="77777777" w:rsidR="00A45E9F" w:rsidRDefault="00A45E9F" w:rsidP="00BE5EE4"/>
    <w:p w14:paraId="70C8331E" w14:textId="77777777" w:rsidR="00A45E9F" w:rsidRDefault="00A45E9F" w:rsidP="00BE5EE4"/>
    <w:p w14:paraId="705C4DC8" w14:textId="77777777" w:rsidR="00A45E9F" w:rsidRDefault="00A45E9F" w:rsidP="00BE5EE4"/>
    <w:p w14:paraId="263CACAD" w14:textId="77777777" w:rsidR="00A45E9F" w:rsidRDefault="00A45E9F" w:rsidP="00BE5EE4"/>
    <w:p w14:paraId="10021963" w14:textId="77777777" w:rsidR="00B95470" w:rsidRDefault="00B95470" w:rsidP="00BE5EE4"/>
    <w:p w14:paraId="52D0C138" w14:textId="77777777" w:rsidR="00B95470" w:rsidRDefault="00B95470" w:rsidP="00BE5EE4"/>
    <w:p w14:paraId="5906AD45" w14:textId="77777777" w:rsidR="00502933" w:rsidRDefault="00502933" w:rsidP="00BE5EE4"/>
    <w:p w14:paraId="549644A7" w14:textId="77777777" w:rsidR="00D81CFC" w:rsidRDefault="00D81CFC" w:rsidP="00BE5EE4"/>
    <w:p w14:paraId="4B0BF6F2" w14:textId="77777777" w:rsidR="00502933" w:rsidRDefault="00502933" w:rsidP="00BE5EE4"/>
    <w:p w14:paraId="13FE3C13" w14:textId="77777777" w:rsidR="00CD0580" w:rsidRDefault="00CD0580" w:rsidP="00BE5EE4"/>
    <w:p w14:paraId="3C6E9C0F" w14:textId="77777777" w:rsidR="00502933" w:rsidRDefault="00502933" w:rsidP="00BE5EE4"/>
    <w:p w14:paraId="51A44AE5" w14:textId="1DA7B8AB" w:rsidR="00D219F9" w:rsidRDefault="00BA07DD" w:rsidP="006325D2">
      <w:pPr>
        <w:pStyle w:val="Heading1"/>
      </w:pPr>
      <w:bookmarkStart w:id="10" w:name="_Toc193625009"/>
      <w:r w:rsidRPr="00D219F9">
        <w:lastRenderedPageBreak/>
        <w:t>RESTRIÇÕES</w:t>
      </w:r>
      <w:bookmarkEnd w:id="10"/>
      <w:r w:rsidRPr="00D219F9">
        <w:t xml:space="preserve"> </w:t>
      </w:r>
    </w:p>
    <w:p w14:paraId="7329F720" w14:textId="77777777" w:rsidR="00D219F9" w:rsidRPr="00D219F9" w:rsidRDefault="00D219F9" w:rsidP="00B95470">
      <w:r w:rsidRPr="00D219F9">
        <w:t>O projeto deve ser concluído até o dia 08/06/2025, garantindo que todas as etapas de desenvolvimento e ajustes estejam finalizadas dentro desse período.</w:t>
      </w:r>
    </w:p>
    <w:p w14:paraId="43F3D1B2" w14:textId="77777777" w:rsidR="00D219F9" w:rsidRPr="00D219F9" w:rsidRDefault="00D219F9" w:rsidP="00B95470">
      <w:r w:rsidRPr="00D219F9">
        <w:t>• A ausência de algum integrante da equipe pode comprometer o prazo para conclusão do projeto, assim como o seu desenvolvimento. A distribuição de tarefas será planejada para minimizar esses impactos.</w:t>
      </w:r>
    </w:p>
    <w:p w14:paraId="209A935B" w14:textId="77777777" w:rsidR="00D219F9" w:rsidRPr="00D219F9" w:rsidRDefault="00D219F9" w:rsidP="00B95470">
      <w:r w:rsidRPr="00D219F9">
        <w:t>• O acesso a softwares e demais ferramentas é necessário para o desenvolvimento, qualquer falha ou indisponibilidade pode comprometer o prazo de entrega e a qualidade final do sistema.</w:t>
      </w:r>
    </w:p>
    <w:p w14:paraId="46180BDE" w14:textId="77777777" w:rsidR="00D219F9" w:rsidRPr="00D219F9" w:rsidRDefault="00D219F9" w:rsidP="00B95470">
      <w:r w:rsidRPr="00D219F9">
        <w:t>• Após a conclusão do desenvolvimento, a manutenção e possíveis atualizações do sistema dependerão da disponibilidade da equipe. Melhorias e correções poderão ser realizadas conforme a necessidade.</w:t>
      </w:r>
    </w:p>
    <w:p w14:paraId="4F5A2CD8" w14:textId="77777777" w:rsidR="00D219F9" w:rsidRPr="00D219F9" w:rsidRDefault="00D219F9" w:rsidP="00B95470">
      <w:r w:rsidRPr="00D219F9">
        <w:t>• O desenvolvimento do sistema depende de acesso contínuo à internet e da disponibilidade de computadores funcionais com desempenho adequado. A ausência desses recursos essenciais inviabilizará a execução do projeto, podendo ocasionar até mesmo a sua interrupção.</w:t>
      </w:r>
    </w:p>
    <w:p w14:paraId="438C471E" w14:textId="6483535A" w:rsidR="000446DA" w:rsidRPr="00D219F9" w:rsidRDefault="00D219F9" w:rsidP="00B95470">
      <w:pPr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19F9">
        <w:t>• A conclusão do projeto depende da colaboração entre todos os membros da equipe. A ocorrência de conflitos de cunho pessoal pode prejudicar o ambiente de trabalho, afetando a tomada de decisões tanto quanto a produtividade.</w:t>
      </w:r>
      <w:r w:rsidR="00072D29" w:rsidRPr="00D219F9">
        <w:t xml:space="preserve"> </w:t>
      </w:r>
    </w:p>
    <w:sectPr w:rsidR="000446DA" w:rsidRPr="00D219F9" w:rsidSect="00A27F60">
      <w:headerReference w:type="default" r:id="rId12"/>
      <w:pgSz w:w="11906" w:h="16838"/>
      <w:pgMar w:top="1701" w:right="1134" w:bottom="1134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E7A02" w14:textId="77777777" w:rsidR="002F510F" w:rsidRDefault="002F510F" w:rsidP="00492EE5">
      <w:pPr>
        <w:spacing w:line="240" w:lineRule="auto"/>
      </w:pPr>
      <w:r>
        <w:separator/>
      </w:r>
    </w:p>
  </w:endnote>
  <w:endnote w:type="continuationSeparator" w:id="0">
    <w:p w14:paraId="51C09B8D" w14:textId="77777777" w:rsidR="002F510F" w:rsidRDefault="002F510F" w:rsidP="00492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8FA25" w14:textId="77777777" w:rsidR="002F510F" w:rsidRDefault="002F510F" w:rsidP="00492EE5">
      <w:pPr>
        <w:spacing w:line="240" w:lineRule="auto"/>
      </w:pPr>
      <w:r>
        <w:separator/>
      </w:r>
    </w:p>
  </w:footnote>
  <w:footnote w:type="continuationSeparator" w:id="0">
    <w:p w14:paraId="22C5199B" w14:textId="77777777" w:rsidR="002F510F" w:rsidRDefault="002F510F" w:rsidP="00492E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60069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069FC5" w14:textId="1DC1A9C5" w:rsidR="00DE7D17" w:rsidRDefault="00DE7D1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5ABECA" w14:textId="77777777" w:rsidR="00DE7D17" w:rsidRDefault="00DE7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0B5"/>
    <w:multiLevelType w:val="multilevel"/>
    <w:tmpl w:val="9D7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770A"/>
    <w:multiLevelType w:val="hybridMultilevel"/>
    <w:tmpl w:val="2E6645D4"/>
    <w:lvl w:ilvl="0" w:tplc="A0FA2A64">
      <w:start w:val="1"/>
      <w:numFmt w:val="decimal"/>
      <w:pStyle w:val="Heading1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AF3C5B"/>
    <w:multiLevelType w:val="hybridMultilevel"/>
    <w:tmpl w:val="3B1A9F2C"/>
    <w:lvl w:ilvl="0" w:tplc="65500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B3B6E"/>
    <w:multiLevelType w:val="hybridMultilevel"/>
    <w:tmpl w:val="55E49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50535"/>
    <w:multiLevelType w:val="hybridMultilevel"/>
    <w:tmpl w:val="CA268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C5B98"/>
    <w:multiLevelType w:val="hybridMultilevel"/>
    <w:tmpl w:val="D7B8508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5D78"/>
    <w:multiLevelType w:val="hybridMultilevel"/>
    <w:tmpl w:val="FB360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0032B"/>
    <w:multiLevelType w:val="multilevel"/>
    <w:tmpl w:val="9164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22A58"/>
    <w:multiLevelType w:val="hybridMultilevel"/>
    <w:tmpl w:val="601C9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26A17"/>
    <w:multiLevelType w:val="hybridMultilevel"/>
    <w:tmpl w:val="8DC8DC8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2122F7"/>
    <w:multiLevelType w:val="hybridMultilevel"/>
    <w:tmpl w:val="3EB8A02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D920F5F"/>
    <w:multiLevelType w:val="multilevel"/>
    <w:tmpl w:val="C5968662"/>
    <w:lvl w:ilvl="0">
      <w:start w:val="1"/>
      <w:numFmt w:val="decimal"/>
      <w:lvlText w:val="%1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4E801F9"/>
    <w:multiLevelType w:val="hybridMultilevel"/>
    <w:tmpl w:val="BCF8F680"/>
    <w:lvl w:ilvl="0" w:tplc="4A16820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89A4B8F"/>
    <w:multiLevelType w:val="multilevel"/>
    <w:tmpl w:val="D6A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414CF"/>
    <w:multiLevelType w:val="multilevel"/>
    <w:tmpl w:val="D5B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311AC"/>
    <w:multiLevelType w:val="hybridMultilevel"/>
    <w:tmpl w:val="2D3A94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75A32DE"/>
    <w:multiLevelType w:val="hybridMultilevel"/>
    <w:tmpl w:val="7E7C0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F7C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3D5FCA"/>
    <w:multiLevelType w:val="multilevel"/>
    <w:tmpl w:val="39840B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F747447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507E46"/>
    <w:multiLevelType w:val="hybridMultilevel"/>
    <w:tmpl w:val="0A7460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E5F76"/>
    <w:multiLevelType w:val="hybridMultilevel"/>
    <w:tmpl w:val="FA94C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F2423"/>
    <w:multiLevelType w:val="multilevel"/>
    <w:tmpl w:val="1940361C"/>
    <w:lvl w:ilvl="0"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5E225BB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1B0024E"/>
    <w:multiLevelType w:val="multilevel"/>
    <w:tmpl w:val="7B0AB342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4" w:hanging="1440"/>
      </w:pPr>
      <w:rPr>
        <w:rFonts w:hint="default"/>
      </w:rPr>
    </w:lvl>
  </w:abstractNum>
  <w:abstractNum w:abstractNumId="25" w15:restartNumberingAfterBreak="0">
    <w:nsid w:val="51E32C7A"/>
    <w:multiLevelType w:val="hybridMultilevel"/>
    <w:tmpl w:val="3AC6458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FD6AD8"/>
    <w:multiLevelType w:val="hybridMultilevel"/>
    <w:tmpl w:val="407AF2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D4185"/>
    <w:multiLevelType w:val="hybridMultilevel"/>
    <w:tmpl w:val="A210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13C90"/>
    <w:multiLevelType w:val="hybridMultilevel"/>
    <w:tmpl w:val="2486B58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8172369"/>
    <w:multiLevelType w:val="hybridMultilevel"/>
    <w:tmpl w:val="64C0889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A595470"/>
    <w:multiLevelType w:val="hybridMultilevel"/>
    <w:tmpl w:val="F4EA700C"/>
    <w:lvl w:ilvl="0" w:tplc="39CA7B4E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6373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6A4925"/>
    <w:multiLevelType w:val="hybridMultilevel"/>
    <w:tmpl w:val="C63095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F029EB"/>
    <w:multiLevelType w:val="hybridMultilevel"/>
    <w:tmpl w:val="B26A22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B51F73"/>
    <w:multiLevelType w:val="hybridMultilevel"/>
    <w:tmpl w:val="8B723E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B10BF"/>
    <w:multiLevelType w:val="hybridMultilevel"/>
    <w:tmpl w:val="483CA5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F56203"/>
    <w:multiLevelType w:val="hybridMultilevel"/>
    <w:tmpl w:val="D7B6201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 w15:restartNumberingAfterBreak="0">
    <w:nsid w:val="702A4674"/>
    <w:multiLevelType w:val="hybridMultilevel"/>
    <w:tmpl w:val="390AA46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AD3893"/>
    <w:multiLevelType w:val="multilevel"/>
    <w:tmpl w:val="338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90756"/>
    <w:multiLevelType w:val="hybridMultilevel"/>
    <w:tmpl w:val="27902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A4289"/>
    <w:multiLevelType w:val="multilevel"/>
    <w:tmpl w:val="69A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31D0C"/>
    <w:multiLevelType w:val="hybridMultilevel"/>
    <w:tmpl w:val="89DADCE8"/>
    <w:lvl w:ilvl="0" w:tplc="B8BA3A9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B2E6894"/>
    <w:multiLevelType w:val="hybridMultilevel"/>
    <w:tmpl w:val="A9D86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711664">
    <w:abstractNumId w:val="18"/>
  </w:num>
  <w:num w:numId="2" w16cid:durableId="692919619">
    <w:abstractNumId w:val="33"/>
  </w:num>
  <w:num w:numId="3" w16cid:durableId="962885869">
    <w:abstractNumId w:val="9"/>
  </w:num>
  <w:num w:numId="4" w16cid:durableId="1625771763">
    <w:abstractNumId w:val="3"/>
  </w:num>
  <w:num w:numId="5" w16cid:durableId="184367752">
    <w:abstractNumId w:val="30"/>
  </w:num>
  <w:num w:numId="6" w16cid:durableId="1266884175">
    <w:abstractNumId w:val="17"/>
  </w:num>
  <w:num w:numId="7" w16cid:durableId="965545460">
    <w:abstractNumId w:val="31"/>
  </w:num>
  <w:num w:numId="8" w16cid:durableId="1713964914">
    <w:abstractNumId w:val="11"/>
  </w:num>
  <w:num w:numId="9" w16cid:durableId="786583685">
    <w:abstractNumId w:val="24"/>
  </w:num>
  <w:num w:numId="10" w16cid:durableId="793641979">
    <w:abstractNumId w:val="41"/>
  </w:num>
  <w:num w:numId="11" w16cid:durableId="858737356">
    <w:abstractNumId w:val="19"/>
  </w:num>
  <w:num w:numId="12" w16cid:durableId="1004012843">
    <w:abstractNumId w:val="12"/>
  </w:num>
  <w:num w:numId="13" w16cid:durableId="174808270">
    <w:abstractNumId w:val="6"/>
  </w:num>
  <w:num w:numId="14" w16cid:durableId="754058018">
    <w:abstractNumId w:val="2"/>
  </w:num>
  <w:num w:numId="15" w16cid:durableId="1810855669">
    <w:abstractNumId w:val="23"/>
  </w:num>
  <w:num w:numId="16" w16cid:durableId="1783300317">
    <w:abstractNumId w:val="32"/>
  </w:num>
  <w:num w:numId="17" w16cid:durableId="336887538">
    <w:abstractNumId w:val="27"/>
  </w:num>
  <w:num w:numId="18" w16cid:durableId="426122558">
    <w:abstractNumId w:val="39"/>
  </w:num>
  <w:num w:numId="19" w16cid:durableId="1577008311">
    <w:abstractNumId w:val="1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1538201663">
    <w:abstractNumId w:val="26"/>
  </w:num>
  <w:num w:numId="21" w16cid:durableId="1705403922">
    <w:abstractNumId w:val="20"/>
  </w:num>
  <w:num w:numId="22" w16cid:durableId="1769614599">
    <w:abstractNumId w:val="4"/>
  </w:num>
  <w:num w:numId="23" w16cid:durableId="107625224">
    <w:abstractNumId w:val="34"/>
  </w:num>
  <w:num w:numId="24" w16cid:durableId="938828337">
    <w:abstractNumId w:val="16"/>
  </w:num>
  <w:num w:numId="25" w16cid:durableId="520555989">
    <w:abstractNumId w:val="21"/>
  </w:num>
  <w:num w:numId="26" w16cid:durableId="33703431">
    <w:abstractNumId w:val="42"/>
  </w:num>
  <w:num w:numId="27" w16cid:durableId="287398147">
    <w:abstractNumId w:val="10"/>
  </w:num>
  <w:num w:numId="28" w16cid:durableId="1873297344">
    <w:abstractNumId w:val="29"/>
  </w:num>
  <w:num w:numId="29" w16cid:durableId="2117821947">
    <w:abstractNumId w:val="8"/>
  </w:num>
  <w:num w:numId="30" w16cid:durableId="417946344">
    <w:abstractNumId w:val="15"/>
  </w:num>
  <w:num w:numId="31" w16cid:durableId="1972247192">
    <w:abstractNumId w:val="36"/>
  </w:num>
  <w:num w:numId="32" w16cid:durableId="1782145306">
    <w:abstractNumId w:val="5"/>
  </w:num>
  <w:num w:numId="33" w16cid:durableId="1395203557">
    <w:abstractNumId w:val="1"/>
  </w:num>
  <w:num w:numId="34" w16cid:durableId="1445805836">
    <w:abstractNumId w:val="38"/>
  </w:num>
  <w:num w:numId="35" w16cid:durableId="508714533">
    <w:abstractNumId w:val="14"/>
  </w:num>
  <w:num w:numId="36" w16cid:durableId="77792554">
    <w:abstractNumId w:val="0"/>
  </w:num>
  <w:num w:numId="37" w16cid:durableId="835803467">
    <w:abstractNumId w:val="40"/>
  </w:num>
  <w:num w:numId="38" w16cid:durableId="1159880487">
    <w:abstractNumId w:val="7"/>
  </w:num>
  <w:num w:numId="39" w16cid:durableId="122313142">
    <w:abstractNumId w:val="25"/>
  </w:num>
  <w:num w:numId="40" w16cid:durableId="142698552">
    <w:abstractNumId w:val="35"/>
  </w:num>
  <w:num w:numId="41" w16cid:durableId="995036990">
    <w:abstractNumId w:val="37"/>
  </w:num>
  <w:num w:numId="42" w16cid:durableId="68508643">
    <w:abstractNumId w:val="28"/>
  </w:num>
  <w:num w:numId="43" w16cid:durableId="1618903011">
    <w:abstractNumId w:val="22"/>
  </w:num>
  <w:num w:numId="44" w16cid:durableId="1479612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73F9"/>
    <w:rsid w:val="000025B3"/>
    <w:rsid w:val="00007886"/>
    <w:rsid w:val="0001126B"/>
    <w:rsid w:val="00011B8E"/>
    <w:rsid w:val="000128EA"/>
    <w:rsid w:val="00017962"/>
    <w:rsid w:val="00022078"/>
    <w:rsid w:val="0002436C"/>
    <w:rsid w:val="00042764"/>
    <w:rsid w:val="00043EDA"/>
    <w:rsid w:val="000446DA"/>
    <w:rsid w:val="00044A58"/>
    <w:rsid w:val="000462A7"/>
    <w:rsid w:val="000512AE"/>
    <w:rsid w:val="00052015"/>
    <w:rsid w:val="00054666"/>
    <w:rsid w:val="00057110"/>
    <w:rsid w:val="00072D29"/>
    <w:rsid w:val="00073451"/>
    <w:rsid w:val="0007698B"/>
    <w:rsid w:val="00080AAD"/>
    <w:rsid w:val="00091065"/>
    <w:rsid w:val="00091929"/>
    <w:rsid w:val="00093316"/>
    <w:rsid w:val="0009680D"/>
    <w:rsid w:val="000A05AF"/>
    <w:rsid w:val="000A5CD4"/>
    <w:rsid w:val="000A6693"/>
    <w:rsid w:val="000B0C45"/>
    <w:rsid w:val="000B5CBC"/>
    <w:rsid w:val="000C77DC"/>
    <w:rsid w:val="000D03FB"/>
    <w:rsid w:val="000D1E8B"/>
    <w:rsid w:val="000D6B76"/>
    <w:rsid w:val="000D6E57"/>
    <w:rsid w:val="000D7331"/>
    <w:rsid w:val="000E0C91"/>
    <w:rsid w:val="000E4396"/>
    <w:rsid w:val="000E6368"/>
    <w:rsid w:val="000F50AC"/>
    <w:rsid w:val="000F693F"/>
    <w:rsid w:val="001108CD"/>
    <w:rsid w:val="00122050"/>
    <w:rsid w:val="00126FAF"/>
    <w:rsid w:val="00137E65"/>
    <w:rsid w:val="0014091A"/>
    <w:rsid w:val="001422D3"/>
    <w:rsid w:val="001425AB"/>
    <w:rsid w:val="00144686"/>
    <w:rsid w:val="00145D65"/>
    <w:rsid w:val="00145EC5"/>
    <w:rsid w:val="001521B2"/>
    <w:rsid w:val="00153E97"/>
    <w:rsid w:val="00155187"/>
    <w:rsid w:val="00156088"/>
    <w:rsid w:val="00167142"/>
    <w:rsid w:val="001769D4"/>
    <w:rsid w:val="0018046B"/>
    <w:rsid w:val="001807C5"/>
    <w:rsid w:val="00187A95"/>
    <w:rsid w:val="00187DEE"/>
    <w:rsid w:val="0019284D"/>
    <w:rsid w:val="001940FE"/>
    <w:rsid w:val="001A5072"/>
    <w:rsid w:val="001B3BE8"/>
    <w:rsid w:val="001C270B"/>
    <w:rsid w:val="001C29DF"/>
    <w:rsid w:val="001C4B64"/>
    <w:rsid w:val="001C7B7F"/>
    <w:rsid w:val="001D0379"/>
    <w:rsid w:val="001D2853"/>
    <w:rsid w:val="001E128E"/>
    <w:rsid w:val="001E78E7"/>
    <w:rsid w:val="001F44EB"/>
    <w:rsid w:val="001F50F0"/>
    <w:rsid w:val="001F73F9"/>
    <w:rsid w:val="001F796A"/>
    <w:rsid w:val="00200375"/>
    <w:rsid w:val="00217DFC"/>
    <w:rsid w:val="0022445B"/>
    <w:rsid w:val="002249B6"/>
    <w:rsid w:val="00227957"/>
    <w:rsid w:val="002323CE"/>
    <w:rsid w:val="002346D7"/>
    <w:rsid w:val="002409A5"/>
    <w:rsid w:val="002425A1"/>
    <w:rsid w:val="00242AB1"/>
    <w:rsid w:val="00253C83"/>
    <w:rsid w:val="00254DF8"/>
    <w:rsid w:val="00256146"/>
    <w:rsid w:val="00260E09"/>
    <w:rsid w:val="00261299"/>
    <w:rsid w:val="0026271A"/>
    <w:rsid w:val="002658BD"/>
    <w:rsid w:val="002717CA"/>
    <w:rsid w:val="00275171"/>
    <w:rsid w:val="002772A1"/>
    <w:rsid w:val="00277FB1"/>
    <w:rsid w:val="00283FAA"/>
    <w:rsid w:val="00287C0B"/>
    <w:rsid w:val="002948B2"/>
    <w:rsid w:val="002A15D4"/>
    <w:rsid w:val="002A6CF8"/>
    <w:rsid w:val="002B3552"/>
    <w:rsid w:val="002B3D6E"/>
    <w:rsid w:val="002B432D"/>
    <w:rsid w:val="002B4844"/>
    <w:rsid w:val="002C28B3"/>
    <w:rsid w:val="002C40D8"/>
    <w:rsid w:val="002C54B0"/>
    <w:rsid w:val="002E148E"/>
    <w:rsid w:val="002E22C9"/>
    <w:rsid w:val="002E3969"/>
    <w:rsid w:val="002E7DA0"/>
    <w:rsid w:val="002F1A30"/>
    <w:rsid w:val="002F510F"/>
    <w:rsid w:val="0030297C"/>
    <w:rsid w:val="003033A8"/>
    <w:rsid w:val="00304EE4"/>
    <w:rsid w:val="003108C7"/>
    <w:rsid w:val="003154BC"/>
    <w:rsid w:val="00320730"/>
    <w:rsid w:val="003224CA"/>
    <w:rsid w:val="003410FC"/>
    <w:rsid w:val="00345EB8"/>
    <w:rsid w:val="0035598B"/>
    <w:rsid w:val="00356F6D"/>
    <w:rsid w:val="003609EE"/>
    <w:rsid w:val="0037558D"/>
    <w:rsid w:val="00376593"/>
    <w:rsid w:val="003804EF"/>
    <w:rsid w:val="003869EF"/>
    <w:rsid w:val="003A0812"/>
    <w:rsid w:val="003A36CE"/>
    <w:rsid w:val="003B44EA"/>
    <w:rsid w:val="003B79A8"/>
    <w:rsid w:val="003C1393"/>
    <w:rsid w:val="003C1DB4"/>
    <w:rsid w:val="003C2650"/>
    <w:rsid w:val="003C4376"/>
    <w:rsid w:val="003C5E05"/>
    <w:rsid w:val="003C6CF3"/>
    <w:rsid w:val="003D0C27"/>
    <w:rsid w:val="003D1885"/>
    <w:rsid w:val="003D59DB"/>
    <w:rsid w:val="003D7853"/>
    <w:rsid w:val="003E101D"/>
    <w:rsid w:val="003E357B"/>
    <w:rsid w:val="003E3F85"/>
    <w:rsid w:val="003E4CA7"/>
    <w:rsid w:val="003E6E33"/>
    <w:rsid w:val="003F2BDF"/>
    <w:rsid w:val="003F3116"/>
    <w:rsid w:val="003F4716"/>
    <w:rsid w:val="00400F6E"/>
    <w:rsid w:val="004052B0"/>
    <w:rsid w:val="00410ED6"/>
    <w:rsid w:val="004116EB"/>
    <w:rsid w:val="00412021"/>
    <w:rsid w:val="0041474C"/>
    <w:rsid w:val="00414995"/>
    <w:rsid w:val="00416495"/>
    <w:rsid w:val="00417A3A"/>
    <w:rsid w:val="00420F6B"/>
    <w:rsid w:val="00422F1E"/>
    <w:rsid w:val="0042688D"/>
    <w:rsid w:val="00426AB5"/>
    <w:rsid w:val="00427BA6"/>
    <w:rsid w:val="00431BDF"/>
    <w:rsid w:val="00432440"/>
    <w:rsid w:val="004346CF"/>
    <w:rsid w:val="00436280"/>
    <w:rsid w:val="00441F74"/>
    <w:rsid w:val="00451AA1"/>
    <w:rsid w:val="00461424"/>
    <w:rsid w:val="00461C0C"/>
    <w:rsid w:val="00464ABC"/>
    <w:rsid w:val="0047401C"/>
    <w:rsid w:val="00474A2C"/>
    <w:rsid w:val="00474D38"/>
    <w:rsid w:val="00475413"/>
    <w:rsid w:val="00482D80"/>
    <w:rsid w:val="004841ED"/>
    <w:rsid w:val="00485066"/>
    <w:rsid w:val="00491C4A"/>
    <w:rsid w:val="00492EE5"/>
    <w:rsid w:val="004A1F0C"/>
    <w:rsid w:val="004A2491"/>
    <w:rsid w:val="004A5C85"/>
    <w:rsid w:val="004A6212"/>
    <w:rsid w:val="004B7CB3"/>
    <w:rsid w:val="004C1B5F"/>
    <w:rsid w:val="004C1C09"/>
    <w:rsid w:val="004C296F"/>
    <w:rsid w:val="004C61D9"/>
    <w:rsid w:val="004D3D13"/>
    <w:rsid w:val="004D7E56"/>
    <w:rsid w:val="004E1C91"/>
    <w:rsid w:val="004E313D"/>
    <w:rsid w:val="004E4896"/>
    <w:rsid w:val="004E6DBA"/>
    <w:rsid w:val="004E70C0"/>
    <w:rsid w:val="004E7ACF"/>
    <w:rsid w:val="004F57DA"/>
    <w:rsid w:val="00500596"/>
    <w:rsid w:val="00502933"/>
    <w:rsid w:val="005123D5"/>
    <w:rsid w:val="00513AE6"/>
    <w:rsid w:val="005148A5"/>
    <w:rsid w:val="005165DE"/>
    <w:rsid w:val="005208DD"/>
    <w:rsid w:val="0052354E"/>
    <w:rsid w:val="00523D5E"/>
    <w:rsid w:val="0052735E"/>
    <w:rsid w:val="00530618"/>
    <w:rsid w:val="00531307"/>
    <w:rsid w:val="00531E06"/>
    <w:rsid w:val="00534A63"/>
    <w:rsid w:val="0054025C"/>
    <w:rsid w:val="00540F81"/>
    <w:rsid w:val="005472DE"/>
    <w:rsid w:val="00551DDD"/>
    <w:rsid w:val="00553471"/>
    <w:rsid w:val="005541E6"/>
    <w:rsid w:val="00555F53"/>
    <w:rsid w:val="00556DA9"/>
    <w:rsid w:val="005616C3"/>
    <w:rsid w:val="00582478"/>
    <w:rsid w:val="00585EC8"/>
    <w:rsid w:val="005939B9"/>
    <w:rsid w:val="00597003"/>
    <w:rsid w:val="00597A64"/>
    <w:rsid w:val="00597EC1"/>
    <w:rsid w:val="005A2AAE"/>
    <w:rsid w:val="005A3ED6"/>
    <w:rsid w:val="005A73E0"/>
    <w:rsid w:val="005B01A5"/>
    <w:rsid w:val="005B37A0"/>
    <w:rsid w:val="005C2D21"/>
    <w:rsid w:val="005C6E34"/>
    <w:rsid w:val="005D53D5"/>
    <w:rsid w:val="005F1AD8"/>
    <w:rsid w:val="005F2D1C"/>
    <w:rsid w:val="005F50A0"/>
    <w:rsid w:val="0060382E"/>
    <w:rsid w:val="006050AD"/>
    <w:rsid w:val="0061031C"/>
    <w:rsid w:val="006117DB"/>
    <w:rsid w:val="00612071"/>
    <w:rsid w:val="006267D6"/>
    <w:rsid w:val="006272A6"/>
    <w:rsid w:val="0063034D"/>
    <w:rsid w:val="00631A07"/>
    <w:rsid w:val="006325D2"/>
    <w:rsid w:val="0063533F"/>
    <w:rsid w:val="00636C22"/>
    <w:rsid w:val="00646B28"/>
    <w:rsid w:val="0065123C"/>
    <w:rsid w:val="00651A05"/>
    <w:rsid w:val="00654BCE"/>
    <w:rsid w:val="00662C46"/>
    <w:rsid w:val="0066329D"/>
    <w:rsid w:val="00664131"/>
    <w:rsid w:val="00665E25"/>
    <w:rsid w:val="006747B3"/>
    <w:rsid w:val="00683506"/>
    <w:rsid w:val="006858B6"/>
    <w:rsid w:val="00692498"/>
    <w:rsid w:val="006953AE"/>
    <w:rsid w:val="00696978"/>
    <w:rsid w:val="006A0DBA"/>
    <w:rsid w:val="006A21AE"/>
    <w:rsid w:val="006A29FD"/>
    <w:rsid w:val="006A2DEF"/>
    <w:rsid w:val="006B292F"/>
    <w:rsid w:val="006B39D5"/>
    <w:rsid w:val="006B42F7"/>
    <w:rsid w:val="006B6187"/>
    <w:rsid w:val="006D194D"/>
    <w:rsid w:val="006D555D"/>
    <w:rsid w:val="006E4B7D"/>
    <w:rsid w:val="006F3556"/>
    <w:rsid w:val="006F3D9D"/>
    <w:rsid w:val="00702009"/>
    <w:rsid w:val="00707400"/>
    <w:rsid w:val="00712962"/>
    <w:rsid w:val="00712E87"/>
    <w:rsid w:val="00716456"/>
    <w:rsid w:val="007168F9"/>
    <w:rsid w:val="00716DD9"/>
    <w:rsid w:val="00733AAF"/>
    <w:rsid w:val="00734F91"/>
    <w:rsid w:val="0073594C"/>
    <w:rsid w:val="0073656E"/>
    <w:rsid w:val="00746980"/>
    <w:rsid w:val="00747694"/>
    <w:rsid w:val="00750B4B"/>
    <w:rsid w:val="00750F37"/>
    <w:rsid w:val="00751EA3"/>
    <w:rsid w:val="00753098"/>
    <w:rsid w:val="007562B6"/>
    <w:rsid w:val="007723CC"/>
    <w:rsid w:val="007760E6"/>
    <w:rsid w:val="00776E01"/>
    <w:rsid w:val="00785CD9"/>
    <w:rsid w:val="00795A40"/>
    <w:rsid w:val="007A2FF8"/>
    <w:rsid w:val="007A57AB"/>
    <w:rsid w:val="007B3B0B"/>
    <w:rsid w:val="007B3D04"/>
    <w:rsid w:val="007B4B43"/>
    <w:rsid w:val="007C28F8"/>
    <w:rsid w:val="007C2FC0"/>
    <w:rsid w:val="007D0078"/>
    <w:rsid w:val="007D053C"/>
    <w:rsid w:val="007D176E"/>
    <w:rsid w:val="007D27AA"/>
    <w:rsid w:val="007D3D6E"/>
    <w:rsid w:val="007E400A"/>
    <w:rsid w:val="007E5365"/>
    <w:rsid w:val="007E64B8"/>
    <w:rsid w:val="007F5190"/>
    <w:rsid w:val="007F7924"/>
    <w:rsid w:val="008026D5"/>
    <w:rsid w:val="00802DFD"/>
    <w:rsid w:val="008065AB"/>
    <w:rsid w:val="00810421"/>
    <w:rsid w:val="00812C92"/>
    <w:rsid w:val="008179FA"/>
    <w:rsid w:val="00817FBB"/>
    <w:rsid w:val="008208D5"/>
    <w:rsid w:val="00822B35"/>
    <w:rsid w:val="00827103"/>
    <w:rsid w:val="0083091C"/>
    <w:rsid w:val="008321F8"/>
    <w:rsid w:val="00840E39"/>
    <w:rsid w:val="00841F9B"/>
    <w:rsid w:val="008423E7"/>
    <w:rsid w:val="008435C6"/>
    <w:rsid w:val="00853356"/>
    <w:rsid w:val="008564E6"/>
    <w:rsid w:val="008579C3"/>
    <w:rsid w:val="008715D8"/>
    <w:rsid w:val="00875931"/>
    <w:rsid w:val="008764B4"/>
    <w:rsid w:val="0088002C"/>
    <w:rsid w:val="00880106"/>
    <w:rsid w:val="00880E4F"/>
    <w:rsid w:val="00884712"/>
    <w:rsid w:val="00885843"/>
    <w:rsid w:val="00885A19"/>
    <w:rsid w:val="00895F8F"/>
    <w:rsid w:val="008A0DE6"/>
    <w:rsid w:val="008A10DF"/>
    <w:rsid w:val="008A4060"/>
    <w:rsid w:val="008A4F58"/>
    <w:rsid w:val="008B5252"/>
    <w:rsid w:val="008C761A"/>
    <w:rsid w:val="008D497E"/>
    <w:rsid w:val="008D6B1D"/>
    <w:rsid w:val="008E6F1C"/>
    <w:rsid w:val="008F11BB"/>
    <w:rsid w:val="008F5A6D"/>
    <w:rsid w:val="008F6343"/>
    <w:rsid w:val="008F7536"/>
    <w:rsid w:val="00900D27"/>
    <w:rsid w:val="00900F69"/>
    <w:rsid w:val="0090193B"/>
    <w:rsid w:val="00902993"/>
    <w:rsid w:val="00913809"/>
    <w:rsid w:val="00914167"/>
    <w:rsid w:val="00917CE1"/>
    <w:rsid w:val="009228F9"/>
    <w:rsid w:val="00925324"/>
    <w:rsid w:val="00927CD0"/>
    <w:rsid w:val="009300F9"/>
    <w:rsid w:val="009309E0"/>
    <w:rsid w:val="00931623"/>
    <w:rsid w:val="00936A48"/>
    <w:rsid w:val="00942B23"/>
    <w:rsid w:val="0094593A"/>
    <w:rsid w:val="009476FC"/>
    <w:rsid w:val="00947C70"/>
    <w:rsid w:val="0095093B"/>
    <w:rsid w:val="00951C36"/>
    <w:rsid w:val="0095413E"/>
    <w:rsid w:val="00954E31"/>
    <w:rsid w:val="00957749"/>
    <w:rsid w:val="00964BE5"/>
    <w:rsid w:val="00965F68"/>
    <w:rsid w:val="00966FB2"/>
    <w:rsid w:val="009678D5"/>
    <w:rsid w:val="0097270E"/>
    <w:rsid w:val="0098387C"/>
    <w:rsid w:val="00985A57"/>
    <w:rsid w:val="00985F05"/>
    <w:rsid w:val="009911ED"/>
    <w:rsid w:val="009919EB"/>
    <w:rsid w:val="00993C0D"/>
    <w:rsid w:val="00995DDA"/>
    <w:rsid w:val="009962DB"/>
    <w:rsid w:val="009966EC"/>
    <w:rsid w:val="009A23EC"/>
    <w:rsid w:val="009A5526"/>
    <w:rsid w:val="009A7B4D"/>
    <w:rsid w:val="009C35A8"/>
    <w:rsid w:val="009D23E3"/>
    <w:rsid w:val="009E004D"/>
    <w:rsid w:val="009E03ED"/>
    <w:rsid w:val="009E4963"/>
    <w:rsid w:val="009F3954"/>
    <w:rsid w:val="009F4D47"/>
    <w:rsid w:val="009F6A10"/>
    <w:rsid w:val="00A01005"/>
    <w:rsid w:val="00A04D00"/>
    <w:rsid w:val="00A112CA"/>
    <w:rsid w:val="00A12E26"/>
    <w:rsid w:val="00A27F60"/>
    <w:rsid w:val="00A34AC3"/>
    <w:rsid w:val="00A34BCC"/>
    <w:rsid w:val="00A359D3"/>
    <w:rsid w:val="00A35EA3"/>
    <w:rsid w:val="00A37D53"/>
    <w:rsid w:val="00A409CF"/>
    <w:rsid w:val="00A41A32"/>
    <w:rsid w:val="00A42384"/>
    <w:rsid w:val="00A45E9F"/>
    <w:rsid w:val="00A50741"/>
    <w:rsid w:val="00A50F1B"/>
    <w:rsid w:val="00A51588"/>
    <w:rsid w:val="00A531E9"/>
    <w:rsid w:val="00A56CBF"/>
    <w:rsid w:val="00A60EF6"/>
    <w:rsid w:val="00A6785B"/>
    <w:rsid w:val="00A700F9"/>
    <w:rsid w:val="00A7034B"/>
    <w:rsid w:val="00A72D1B"/>
    <w:rsid w:val="00A73E20"/>
    <w:rsid w:val="00A809E9"/>
    <w:rsid w:val="00A830BD"/>
    <w:rsid w:val="00A9085C"/>
    <w:rsid w:val="00A91268"/>
    <w:rsid w:val="00A9382A"/>
    <w:rsid w:val="00A9391D"/>
    <w:rsid w:val="00A94AC8"/>
    <w:rsid w:val="00AA118B"/>
    <w:rsid w:val="00AA15A0"/>
    <w:rsid w:val="00AA23E0"/>
    <w:rsid w:val="00AB022C"/>
    <w:rsid w:val="00AB11DF"/>
    <w:rsid w:val="00AB1EBA"/>
    <w:rsid w:val="00AB58DF"/>
    <w:rsid w:val="00AB7815"/>
    <w:rsid w:val="00AC2F28"/>
    <w:rsid w:val="00AC460B"/>
    <w:rsid w:val="00AC5F28"/>
    <w:rsid w:val="00AD58C3"/>
    <w:rsid w:val="00AE1EAA"/>
    <w:rsid w:val="00AE4221"/>
    <w:rsid w:val="00AE53D7"/>
    <w:rsid w:val="00AF1ED8"/>
    <w:rsid w:val="00AF531E"/>
    <w:rsid w:val="00AF57D6"/>
    <w:rsid w:val="00B01A87"/>
    <w:rsid w:val="00B030E7"/>
    <w:rsid w:val="00B04A1A"/>
    <w:rsid w:val="00B119AD"/>
    <w:rsid w:val="00B236EB"/>
    <w:rsid w:val="00B258D2"/>
    <w:rsid w:val="00B265EA"/>
    <w:rsid w:val="00B31D26"/>
    <w:rsid w:val="00B32767"/>
    <w:rsid w:val="00B3372C"/>
    <w:rsid w:val="00B34797"/>
    <w:rsid w:val="00B3714A"/>
    <w:rsid w:val="00B4135F"/>
    <w:rsid w:val="00B41808"/>
    <w:rsid w:val="00B4795E"/>
    <w:rsid w:val="00B5146F"/>
    <w:rsid w:val="00B5196C"/>
    <w:rsid w:val="00B5756F"/>
    <w:rsid w:val="00B620B7"/>
    <w:rsid w:val="00B643B8"/>
    <w:rsid w:val="00B6629C"/>
    <w:rsid w:val="00B7576F"/>
    <w:rsid w:val="00B77CB1"/>
    <w:rsid w:val="00B93747"/>
    <w:rsid w:val="00B94009"/>
    <w:rsid w:val="00B95470"/>
    <w:rsid w:val="00BA07DD"/>
    <w:rsid w:val="00BB2A53"/>
    <w:rsid w:val="00BB4099"/>
    <w:rsid w:val="00BB57DC"/>
    <w:rsid w:val="00BB7E6A"/>
    <w:rsid w:val="00BC178A"/>
    <w:rsid w:val="00BC1D52"/>
    <w:rsid w:val="00BC38DA"/>
    <w:rsid w:val="00BC544A"/>
    <w:rsid w:val="00BC56F1"/>
    <w:rsid w:val="00BD0FCD"/>
    <w:rsid w:val="00BD350B"/>
    <w:rsid w:val="00BD4398"/>
    <w:rsid w:val="00BE1430"/>
    <w:rsid w:val="00BE2C97"/>
    <w:rsid w:val="00BE5D42"/>
    <w:rsid w:val="00BE5EE4"/>
    <w:rsid w:val="00BE5F15"/>
    <w:rsid w:val="00BF12FC"/>
    <w:rsid w:val="00C00019"/>
    <w:rsid w:val="00C008A0"/>
    <w:rsid w:val="00C01C0A"/>
    <w:rsid w:val="00C01C27"/>
    <w:rsid w:val="00C064FC"/>
    <w:rsid w:val="00C10F23"/>
    <w:rsid w:val="00C16FA4"/>
    <w:rsid w:val="00C17DD2"/>
    <w:rsid w:val="00C23243"/>
    <w:rsid w:val="00C26144"/>
    <w:rsid w:val="00C3026A"/>
    <w:rsid w:val="00C35455"/>
    <w:rsid w:val="00C36DA2"/>
    <w:rsid w:val="00C42512"/>
    <w:rsid w:val="00C51D35"/>
    <w:rsid w:val="00C61F07"/>
    <w:rsid w:val="00C66274"/>
    <w:rsid w:val="00C70D51"/>
    <w:rsid w:val="00C75068"/>
    <w:rsid w:val="00C844FF"/>
    <w:rsid w:val="00C9423B"/>
    <w:rsid w:val="00C943C4"/>
    <w:rsid w:val="00C959C4"/>
    <w:rsid w:val="00CA250E"/>
    <w:rsid w:val="00CA6377"/>
    <w:rsid w:val="00CB0CCD"/>
    <w:rsid w:val="00CC0AC9"/>
    <w:rsid w:val="00CC1DA5"/>
    <w:rsid w:val="00CD0580"/>
    <w:rsid w:val="00CD19E7"/>
    <w:rsid w:val="00CD3BB4"/>
    <w:rsid w:val="00CD4703"/>
    <w:rsid w:val="00CD4801"/>
    <w:rsid w:val="00CE48A7"/>
    <w:rsid w:val="00CE549D"/>
    <w:rsid w:val="00CE61C2"/>
    <w:rsid w:val="00CF3134"/>
    <w:rsid w:val="00D016EE"/>
    <w:rsid w:val="00D02132"/>
    <w:rsid w:val="00D0542A"/>
    <w:rsid w:val="00D07536"/>
    <w:rsid w:val="00D11ECE"/>
    <w:rsid w:val="00D13F20"/>
    <w:rsid w:val="00D154B0"/>
    <w:rsid w:val="00D219F9"/>
    <w:rsid w:val="00D26358"/>
    <w:rsid w:val="00D34257"/>
    <w:rsid w:val="00D36D21"/>
    <w:rsid w:val="00D3741F"/>
    <w:rsid w:val="00D44E69"/>
    <w:rsid w:val="00D45247"/>
    <w:rsid w:val="00D51981"/>
    <w:rsid w:val="00D55E5E"/>
    <w:rsid w:val="00D61AAB"/>
    <w:rsid w:val="00D6556F"/>
    <w:rsid w:val="00D66A29"/>
    <w:rsid w:val="00D672A4"/>
    <w:rsid w:val="00D7072D"/>
    <w:rsid w:val="00D70EFD"/>
    <w:rsid w:val="00D81CFC"/>
    <w:rsid w:val="00D9136F"/>
    <w:rsid w:val="00D922D3"/>
    <w:rsid w:val="00D929D9"/>
    <w:rsid w:val="00D93D49"/>
    <w:rsid w:val="00D961CF"/>
    <w:rsid w:val="00D96A36"/>
    <w:rsid w:val="00D97057"/>
    <w:rsid w:val="00D976C2"/>
    <w:rsid w:val="00DA2D7E"/>
    <w:rsid w:val="00DA411C"/>
    <w:rsid w:val="00DA6D85"/>
    <w:rsid w:val="00DA7B12"/>
    <w:rsid w:val="00DB01F2"/>
    <w:rsid w:val="00DB552A"/>
    <w:rsid w:val="00DB5AAB"/>
    <w:rsid w:val="00DB5F8D"/>
    <w:rsid w:val="00DB73CA"/>
    <w:rsid w:val="00DC3918"/>
    <w:rsid w:val="00DC539B"/>
    <w:rsid w:val="00DD5AE9"/>
    <w:rsid w:val="00DE5D6A"/>
    <w:rsid w:val="00DE7D17"/>
    <w:rsid w:val="00DF184B"/>
    <w:rsid w:val="00E07094"/>
    <w:rsid w:val="00E110F6"/>
    <w:rsid w:val="00E1497D"/>
    <w:rsid w:val="00E327BB"/>
    <w:rsid w:val="00E35741"/>
    <w:rsid w:val="00E5185E"/>
    <w:rsid w:val="00E5246E"/>
    <w:rsid w:val="00E545C9"/>
    <w:rsid w:val="00E57863"/>
    <w:rsid w:val="00E6059C"/>
    <w:rsid w:val="00E62985"/>
    <w:rsid w:val="00E65DAC"/>
    <w:rsid w:val="00E66365"/>
    <w:rsid w:val="00E74BE3"/>
    <w:rsid w:val="00E75B10"/>
    <w:rsid w:val="00E84CC6"/>
    <w:rsid w:val="00E87F4E"/>
    <w:rsid w:val="00E911A6"/>
    <w:rsid w:val="00E942D2"/>
    <w:rsid w:val="00E947CF"/>
    <w:rsid w:val="00E948C5"/>
    <w:rsid w:val="00E950F4"/>
    <w:rsid w:val="00E9563D"/>
    <w:rsid w:val="00E96A87"/>
    <w:rsid w:val="00EA1CD9"/>
    <w:rsid w:val="00EB34E8"/>
    <w:rsid w:val="00EB3588"/>
    <w:rsid w:val="00EB40B1"/>
    <w:rsid w:val="00EB48D1"/>
    <w:rsid w:val="00EB5803"/>
    <w:rsid w:val="00EB6770"/>
    <w:rsid w:val="00EB7704"/>
    <w:rsid w:val="00EC6C67"/>
    <w:rsid w:val="00EE2782"/>
    <w:rsid w:val="00EE4698"/>
    <w:rsid w:val="00EF7E62"/>
    <w:rsid w:val="00F042A8"/>
    <w:rsid w:val="00F04F88"/>
    <w:rsid w:val="00F0551A"/>
    <w:rsid w:val="00F431BD"/>
    <w:rsid w:val="00F43AFE"/>
    <w:rsid w:val="00F44CF7"/>
    <w:rsid w:val="00F51AD8"/>
    <w:rsid w:val="00F525C3"/>
    <w:rsid w:val="00F529FB"/>
    <w:rsid w:val="00F53277"/>
    <w:rsid w:val="00F60759"/>
    <w:rsid w:val="00F63965"/>
    <w:rsid w:val="00F706A3"/>
    <w:rsid w:val="00F75655"/>
    <w:rsid w:val="00F77060"/>
    <w:rsid w:val="00F85EB1"/>
    <w:rsid w:val="00F90DE0"/>
    <w:rsid w:val="00F91BB3"/>
    <w:rsid w:val="00F96096"/>
    <w:rsid w:val="00F96E78"/>
    <w:rsid w:val="00FA4E2E"/>
    <w:rsid w:val="00FB0031"/>
    <w:rsid w:val="00FB0D90"/>
    <w:rsid w:val="00FB63B4"/>
    <w:rsid w:val="00FC2244"/>
    <w:rsid w:val="00FC4D64"/>
    <w:rsid w:val="00FC63CC"/>
    <w:rsid w:val="00FC6E67"/>
    <w:rsid w:val="00FD08AC"/>
    <w:rsid w:val="00FD2A72"/>
    <w:rsid w:val="00FD5341"/>
    <w:rsid w:val="00FD73D0"/>
    <w:rsid w:val="00F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174C3"/>
  <w15:docId w15:val="{E9D1468B-EBEC-E44E-9014-B5E2C5FB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F3"/>
    <w:pPr>
      <w:spacing w:after="0" w:line="360" w:lineRule="auto"/>
      <w:ind w:firstLine="1134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716"/>
    <w:pPr>
      <w:keepNext/>
      <w:keepLines/>
      <w:numPr>
        <w:numId w:val="33"/>
      </w:numPr>
      <w:spacing w:before="480" w:line="720" w:lineRule="auto"/>
      <w:ind w:left="0" w:firstLine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link w:val="Heading2Char"/>
    <w:uiPriority w:val="9"/>
    <w:qFormat/>
    <w:rsid w:val="001F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3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DefaultParagraphFont"/>
    <w:rsid w:val="001F73F9"/>
  </w:style>
  <w:style w:type="paragraph" w:styleId="FootnoteText">
    <w:name w:val="footnote text"/>
    <w:basedOn w:val="Normal"/>
    <w:link w:val="FootnoteTextChar"/>
    <w:semiHidden/>
    <w:rsid w:val="00492EE5"/>
    <w:pPr>
      <w:spacing w:line="240" w:lineRule="auto"/>
    </w:pPr>
    <w:rPr>
      <w:rFonts w:eastAsia="Times New Roman" w:cs="Times New Roman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FootnoteReference">
    <w:name w:val="footnote reference"/>
    <w:semiHidden/>
    <w:rsid w:val="00492EE5"/>
    <w:rPr>
      <w:vertAlign w:val="superscript"/>
    </w:rPr>
  </w:style>
  <w:style w:type="paragraph" w:styleId="ListParagraph">
    <w:name w:val="List Paragraph"/>
    <w:basedOn w:val="Normal"/>
    <w:qFormat/>
    <w:rsid w:val="00492E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139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393"/>
  </w:style>
  <w:style w:type="paragraph" w:styleId="Footer">
    <w:name w:val="footer"/>
    <w:basedOn w:val="Normal"/>
    <w:link w:val="FooterChar"/>
    <w:uiPriority w:val="99"/>
    <w:unhideWhenUsed/>
    <w:rsid w:val="003C139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393"/>
  </w:style>
  <w:style w:type="character" w:customStyle="1" w:styleId="Heading1Char">
    <w:name w:val="Heading 1 Char"/>
    <w:basedOn w:val="DefaultParagraphFont"/>
    <w:link w:val="Heading1"/>
    <w:uiPriority w:val="9"/>
    <w:rsid w:val="003F4716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961CF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61C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1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1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20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F1AD8"/>
    <w:pPr>
      <w:spacing w:after="0" w:line="240" w:lineRule="auto"/>
      <w:ind w:firstLine="1134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5ff1b6-030e-43d1-b112-3564ab98bc6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9D40DB53E56B4EB360E635F8F69FBA" ma:contentTypeVersion="10" ma:contentTypeDescription="Crie um novo documento." ma:contentTypeScope="" ma:versionID="24da62c6aaef01edc5d9addd1436737b">
  <xsd:schema xmlns:xsd="http://www.w3.org/2001/XMLSchema" xmlns:xs="http://www.w3.org/2001/XMLSchema" xmlns:p="http://schemas.microsoft.com/office/2006/metadata/properties" xmlns:ns3="cc5ff1b6-030e-43d1-b112-3564ab98bc6e" targetNamespace="http://schemas.microsoft.com/office/2006/metadata/properties" ma:root="true" ma:fieldsID="9133e91d85f59fee8e8e92d5b0001de3" ns3:_="">
    <xsd:import namespace="cc5ff1b6-030e-43d1-b112-3564ab98bc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ff1b6-030e-43d1-b112-3564ab98bc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E1375-5AC4-4D24-B55F-4008B0D13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BAA7DC-BD2C-4E52-B5D7-F428764F17D8}">
  <ds:schemaRefs>
    <ds:schemaRef ds:uri="http://schemas.microsoft.com/office/2006/metadata/properties"/>
    <ds:schemaRef ds:uri="http://schemas.microsoft.com/office/infopath/2007/PartnerControls"/>
    <ds:schemaRef ds:uri="cc5ff1b6-030e-43d1-b112-3564ab98bc6e"/>
  </ds:schemaRefs>
</ds:datastoreItem>
</file>

<file path=customXml/itemProps3.xml><?xml version="1.0" encoding="utf-8"?>
<ds:datastoreItem xmlns:ds="http://schemas.openxmlformats.org/officeDocument/2006/customXml" ds:itemID="{B498CCAA-4F85-4EAB-834A-DFE6EB46C0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6FC8A0-8BE4-4B84-9B99-65981906B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5ff1b6-030e-43d1-b112-3564ab98b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15</Pages>
  <Words>1888</Words>
  <Characters>10201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Pedro Soler</cp:lastModifiedBy>
  <cp:revision>481</cp:revision>
  <cp:lastPrinted>2025-03-23T19:48:00Z</cp:lastPrinted>
  <dcterms:created xsi:type="dcterms:W3CDTF">2025-03-17T14:02:00Z</dcterms:created>
  <dcterms:modified xsi:type="dcterms:W3CDTF">2025-03-23T19:50:00Z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0x010100209D40DB53E56B4EB360E635F8F69FBA</vt:lpwstr>
  </property>
</Properties>
</file>