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Слесарева Елена Витальевна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19 участия в долевом строительстве от 15 января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Слесарева Елена Витальевна</w:t>
                    <w:br/>
                    <w:t>Дата рождения 27.03.1966</w:t>
                    <w:br/>
                    <w:t>Паспорт 2510491843</w:t>
                    <w:br/>
                    <w:t>Выдан 04.05.2011 Отделением УФМС России по Иркутской области в гор. Усть- Куте</w:t>
                    <w:br/>
                    <w:t>Код подразделения 380-030</w:t>
                    <w:br/>
                    <w:t>ИНН: {{ИНН}}</w:t>
                    <w:br/>
                    <w:t>СНИЛС: {{СНИЛС}}</w:t>
                    <w:br/>
                    <w:t>Адрес регистрации: Новосибирская обл., Новосибирский район, с/с Плотниковский, тер. ТСН Солнечное, дом 8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