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5C798D" w:rsidRPr="005C798D" w:rsidTr="005C798D">
        <w:tc>
          <w:tcPr>
            <w:tcW w:w="993" w:type="dxa"/>
          </w:tcPr>
          <w:p w:rsidR="008B2F01" w:rsidRPr="005C798D" w:rsidRDefault="008B2F01" w:rsidP="005C798D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93" w:type="dxa"/>
          </w:tcPr>
          <w:p w:rsidR="008B2F01" w:rsidRPr="005C798D" w:rsidRDefault="008B2F01" w:rsidP="005C798D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93" w:type="dxa"/>
          </w:tcPr>
          <w:p w:rsidR="008B2F01" w:rsidRDefault="008B2F01" w:rsidP="005C798D">
            <w:r w:rsidRPr="008B2F01">
              <w:t>(34,8), (34,32), (34,21), (64,51), (64,32),  (64,21), (51,32), (51,21), 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(34,32)(34,21)(64,51)(64,32)(64,21)(51,32)(51,21)(32,21)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(34,32)(34,21)(51,32)(51,21)(64,32)(64,21)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6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3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(34,32)(34,21)(51,32)(51,21)(32,21)(64,51)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6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4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5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5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</w:t>
            </w:r>
            <w:r w:rsidR="005C798D">
              <w:t>32,21</w:t>
            </w:r>
            <w:r>
              <w:t>)(51,21)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4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6</w:t>
            </w:r>
          </w:p>
        </w:tc>
        <w:tc>
          <w:tcPr>
            <w:tcW w:w="5793" w:type="dxa"/>
          </w:tcPr>
          <w:p w:rsidR="008B2F01" w:rsidRDefault="005C798D" w:rsidP="005C798D">
            <w:r>
              <w:t>(34,32)(34,21)(32,21)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3</w:t>
            </w:r>
          </w:p>
        </w:tc>
      </w:tr>
      <w:tr w:rsidR="008B2F01" w:rsidTr="005C798D">
        <w:tc>
          <w:tcPr>
            <w:tcW w:w="993" w:type="dxa"/>
          </w:tcPr>
          <w:p w:rsidR="008B2F01" w:rsidRPr="005C798D" w:rsidRDefault="005C798D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7</w:t>
            </w:r>
          </w:p>
        </w:tc>
        <w:tc>
          <w:tcPr>
            <w:tcW w:w="5793" w:type="dxa"/>
          </w:tcPr>
          <w:p w:rsidR="008B2F01" w:rsidRDefault="005C798D" w:rsidP="005C798D">
            <w:r>
              <w:t>(34,21)(32,21)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2</w:t>
            </w:r>
          </w:p>
        </w:tc>
      </w:tr>
      <w:tr w:rsidR="008B2F01" w:rsidTr="005C798D">
        <w:tc>
          <w:tcPr>
            <w:tcW w:w="993" w:type="dxa"/>
            <w:tcBorders>
              <w:bottom w:val="single" w:sz="4" w:space="0" w:color="auto"/>
            </w:tcBorders>
          </w:tcPr>
          <w:p w:rsidR="008B2F01" w:rsidRPr="005C798D" w:rsidRDefault="005C798D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8</w:t>
            </w:r>
          </w:p>
        </w:tc>
        <w:tc>
          <w:tcPr>
            <w:tcW w:w="5793" w:type="dxa"/>
          </w:tcPr>
          <w:p w:rsidR="008B2F01" w:rsidRDefault="005C798D" w:rsidP="005C798D">
            <w:r>
              <w:t>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1</w:t>
            </w:r>
          </w:p>
        </w:tc>
      </w:tr>
      <w:tr w:rsidR="008B2F01" w:rsidTr="005C798D">
        <w:tc>
          <w:tcPr>
            <w:tcW w:w="993" w:type="dxa"/>
            <w:tcBorders>
              <w:right w:val="nil"/>
            </w:tcBorders>
          </w:tcPr>
          <w:p w:rsidR="008B2F01" w:rsidRDefault="008B2F01" w:rsidP="005C798D"/>
        </w:tc>
        <w:tc>
          <w:tcPr>
            <w:tcW w:w="5793" w:type="dxa"/>
            <w:tcBorders>
              <w:left w:val="nil"/>
            </w:tcBorders>
          </w:tcPr>
          <w:p w:rsidR="008B2F01" w:rsidRDefault="005C798D" w:rsidP="005C798D">
            <w:r>
              <w:t>Total Inversion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44</w:t>
            </w:r>
          </w:p>
        </w:tc>
      </w:tr>
    </w:tbl>
    <w:p w:rsidR="006B0602" w:rsidRDefault="006B0602"/>
    <w:p w:rsidR="001567CE" w:rsidRPr="00DF2C78" w:rsidRDefault="00DF2C78">
      <w:pPr>
        <w:rPr>
          <w:b/>
          <w:sz w:val="24"/>
          <w:szCs w:val="24"/>
          <w:u w:val="single"/>
        </w:rPr>
      </w:pPr>
      <w:r w:rsidRPr="00DF2C78">
        <w:rPr>
          <w:b/>
          <w:sz w:val="24"/>
          <w:szCs w:val="24"/>
          <w:u w:val="single"/>
        </w:rPr>
        <w:t>Question 1:</w:t>
      </w:r>
    </w:p>
    <w:p w:rsidR="005C798D" w:rsidRDefault="005C798D" w:rsidP="001567CE">
      <w:pPr>
        <w:ind w:left="720"/>
        <w:rPr>
          <w:b/>
        </w:rPr>
      </w:pPr>
      <w:r w:rsidRPr="005C798D">
        <w:rPr>
          <w:b/>
        </w:rPr>
        <w:t>Bubble Sort:</w:t>
      </w: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Pr="005C798D" w:rsidRDefault="005C798D" w:rsidP="001567CE">
      <w:pPr>
        <w:ind w:left="720"/>
        <w:rPr>
          <w:b/>
          <w:sz w:val="24"/>
          <w:szCs w:val="24"/>
        </w:rPr>
      </w:pPr>
      <w:r w:rsidRPr="005C798D">
        <w:rPr>
          <w:b/>
          <w:sz w:val="24"/>
          <w:szCs w:val="24"/>
        </w:rPr>
        <w:t>Selection Sort:</w:t>
      </w:r>
    </w:p>
    <w:p w:rsidR="005C798D" w:rsidRDefault="005C798D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797787" w:rsidRPr="005C798D" w:rsidTr="00EA0017">
        <w:tc>
          <w:tcPr>
            <w:tcW w:w="1088" w:type="dxa"/>
          </w:tcPr>
          <w:p w:rsidR="00797787" w:rsidRPr="005C798D" w:rsidRDefault="00797787" w:rsidP="00EA0017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70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70" w:type="dxa"/>
          </w:tcPr>
          <w:p w:rsidR="00797787" w:rsidRDefault="00797787" w:rsidP="00EA0017">
            <w:r w:rsidRPr="008B2F01">
              <w:t>(34,8), (34,32), (34,21), (64,51), (64,32),  (64,21), (51,32), (51,21), 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70" w:type="dxa"/>
          </w:tcPr>
          <w:p w:rsidR="00797787" w:rsidRDefault="00797787" w:rsidP="00EA0017">
            <w:r>
              <w:t>(34,32)(34,21)(64,51)(64,32)(64,21)(51,32)(51,21)(32,21)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70" w:type="dxa"/>
          </w:tcPr>
          <w:p w:rsidR="00797787" w:rsidRDefault="00797787" w:rsidP="00EA0017">
            <w:r>
              <w:t>(61,51)(64,32)(64,34)(51,32)(51,34)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3</w:t>
            </w:r>
          </w:p>
        </w:tc>
        <w:tc>
          <w:tcPr>
            <w:tcW w:w="5770" w:type="dxa"/>
          </w:tcPr>
          <w:p w:rsidR="00797787" w:rsidRDefault="00797787" w:rsidP="00EA0017">
            <w:r>
              <w:t>(51,34))(64,34)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4</w:t>
            </w:r>
          </w:p>
        </w:tc>
        <w:tc>
          <w:tcPr>
            <w:tcW w:w="5770" w:type="dxa"/>
          </w:tcPr>
          <w:p w:rsidR="00797787" w:rsidRDefault="00797787" w:rsidP="00EA0017">
            <w:r>
              <w:t>(64,51)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97787" w:rsidTr="00EA0017">
        <w:tc>
          <w:tcPr>
            <w:tcW w:w="1088" w:type="dxa"/>
            <w:tcBorders>
              <w:right w:val="nil"/>
            </w:tcBorders>
          </w:tcPr>
          <w:p w:rsidR="00797787" w:rsidRDefault="00797787" w:rsidP="00EA0017"/>
        </w:tc>
        <w:tc>
          <w:tcPr>
            <w:tcW w:w="5770" w:type="dxa"/>
            <w:tcBorders>
              <w:left w:val="nil"/>
            </w:tcBorders>
          </w:tcPr>
          <w:p w:rsidR="00797787" w:rsidRDefault="00797787" w:rsidP="00EA0017">
            <w:r>
              <w:t>Total 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</w:tr>
    </w:tbl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Pr="001567CE" w:rsidRDefault="00797787" w:rsidP="001567CE">
      <w:pPr>
        <w:ind w:left="720"/>
        <w:rPr>
          <w:b/>
          <w:sz w:val="24"/>
          <w:szCs w:val="24"/>
        </w:rPr>
      </w:pPr>
      <w:r w:rsidRPr="001567CE">
        <w:rPr>
          <w:b/>
          <w:sz w:val="24"/>
          <w:szCs w:val="24"/>
        </w:rPr>
        <w:t>Insertion Sort:</w:t>
      </w:r>
    </w:p>
    <w:p w:rsidR="00797787" w:rsidRDefault="00797787">
      <w:pPr>
        <w:rPr>
          <w:b/>
        </w:rPr>
      </w:pPr>
    </w:p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797787" w:rsidRPr="005C798D" w:rsidTr="00EA0017">
        <w:tc>
          <w:tcPr>
            <w:tcW w:w="1088" w:type="dxa"/>
          </w:tcPr>
          <w:p w:rsidR="00797787" w:rsidRPr="005C798D" w:rsidRDefault="00797787" w:rsidP="00EA0017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70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70" w:type="dxa"/>
          </w:tcPr>
          <w:p w:rsidR="00797787" w:rsidRDefault="00797787" w:rsidP="00EA0017">
            <w:r w:rsidRPr="008B2F01">
              <w:t>(34,8), (34,32), (34,21), (64,51), (64,32),  (64,21), (51,32), (51,21), 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70" w:type="dxa"/>
          </w:tcPr>
          <w:p w:rsidR="00797787" w:rsidRDefault="00797787" w:rsidP="00EA0017">
            <w:r>
              <w:t>(34,32)(34,21)(64,51)(64,32)(64,21)(51,32)(51,21)(32,21)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70" w:type="dxa"/>
          </w:tcPr>
          <w:p w:rsidR="00797787" w:rsidRDefault="00797787" w:rsidP="00EA0017">
            <w:r>
              <w:t>(32,21)(64,51)(64,21)(</w:t>
            </w:r>
            <w:r w:rsidR="0039027B">
              <w:t>51,21</w:t>
            </w:r>
            <w:r>
              <w:t>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39027B" w:rsidP="00EA001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70" w:type="dxa"/>
          </w:tcPr>
          <w:p w:rsidR="00797787" w:rsidRDefault="00797787" w:rsidP="00EA0017">
            <w:r>
              <w:t>(64,51)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97787" w:rsidTr="00EA0017">
        <w:tc>
          <w:tcPr>
            <w:tcW w:w="1088" w:type="dxa"/>
            <w:tcBorders>
              <w:right w:val="nil"/>
            </w:tcBorders>
          </w:tcPr>
          <w:p w:rsidR="00797787" w:rsidRDefault="00797787" w:rsidP="00EA0017"/>
        </w:tc>
        <w:tc>
          <w:tcPr>
            <w:tcW w:w="5770" w:type="dxa"/>
            <w:tcBorders>
              <w:left w:val="nil"/>
            </w:tcBorders>
          </w:tcPr>
          <w:p w:rsidR="00797787" w:rsidRDefault="00797787" w:rsidP="00EA0017">
            <w:r>
              <w:t>Total Inversion</w:t>
            </w:r>
          </w:p>
        </w:tc>
        <w:tc>
          <w:tcPr>
            <w:tcW w:w="2718" w:type="dxa"/>
          </w:tcPr>
          <w:p w:rsidR="00797787" w:rsidRPr="005C798D" w:rsidRDefault="0039027B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</w:tr>
    </w:tbl>
    <w:p w:rsidR="00797787" w:rsidRDefault="00797787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1567CE" w:rsidRDefault="001567CE">
      <w:pPr>
        <w:rPr>
          <w:b/>
          <w:sz w:val="24"/>
          <w:szCs w:val="24"/>
          <w:u w:val="single"/>
        </w:rPr>
      </w:pPr>
    </w:p>
    <w:p w:rsidR="00DF2C78" w:rsidRPr="001567CE" w:rsidRDefault="00DF2C78">
      <w:pPr>
        <w:rPr>
          <w:b/>
          <w:sz w:val="28"/>
          <w:szCs w:val="28"/>
          <w:u w:val="single"/>
        </w:rPr>
      </w:pPr>
      <w:r w:rsidRPr="001567CE">
        <w:rPr>
          <w:b/>
          <w:sz w:val="28"/>
          <w:szCs w:val="28"/>
          <w:u w:val="single"/>
        </w:rPr>
        <w:t>Question 2:</w:t>
      </w:r>
      <w:r w:rsidRPr="001567CE">
        <w:rPr>
          <w:b/>
          <w:sz w:val="28"/>
          <w:szCs w:val="28"/>
          <w:u w:val="single"/>
        </w:rPr>
        <w:br/>
      </w:r>
    </w:p>
    <w:tbl>
      <w:tblPr>
        <w:tblStyle w:val="TableGrid"/>
        <w:tblpPr w:leftFromText="180" w:rightFromText="180" w:vertAnchor="page" w:horzAnchor="margin" w:tblpY="3136"/>
        <w:tblW w:w="9622" w:type="dxa"/>
        <w:tblLook w:val="04A0" w:firstRow="1" w:lastRow="0" w:firstColumn="1" w:lastColumn="0" w:noHBand="0" w:noVBand="1"/>
      </w:tblPr>
      <w:tblGrid>
        <w:gridCol w:w="1013"/>
        <w:gridCol w:w="1447"/>
        <w:gridCol w:w="2351"/>
        <w:gridCol w:w="1899"/>
        <w:gridCol w:w="1447"/>
        <w:gridCol w:w="1465"/>
      </w:tblGrid>
      <w:tr w:rsidR="00DF5E9C" w:rsidRPr="00DF5E9C" w:rsidTr="001567CE">
        <w:trPr>
          <w:trHeight w:val="313"/>
        </w:trPr>
        <w:tc>
          <w:tcPr>
            <w:tcW w:w="1013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Item#</w:t>
            </w:r>
          </w:p>
        </w:tc>
        <w:tc>
          <w:tcPr>
            <w:tcW w:w="1447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Operation</w:t>
            </w:r>
          </w:p>
        </w:tc>
        <w:tc>
          <w:tcPr>
            <w:tcW w:w="2351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Cost for us</w:t>
            </w:r>
          </w:p>
        </w:tc>
        <w:tc>
          <w:tcPr>
            <w:tcW w:w="1899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Customer paid</w:t>
            </w:r>
          </w:p>
        </w:tc>
        <w:tc>
          <w:tcPr>
            <w:tcW w:w="1447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Profit</w:t>
            </w:r>
          </w:p>
        </w:tc>
        <w:tc>
          <w:tcPr>
            <w:tcW w:w="1465" w:type="dxa"/>
          </w:tcPr>
          <w:p w:rsidR="000B7351" w:rsidRPr="00DF5E9C" w:rsidRDefault="000B7351" w:rsidP="001567C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DF5E9C">
              <w:rPr>
                <w:b/>
                <w:color w:val="548DD4" w:themeColor="text2" w:themeTint="99"/>
                <w:sz w:val="24"/>
                <w:szCs w:val="24"/>
              </w:rPr>
              <w:t>balance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21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 to add</w:t>
            </w:r>
          </w:p>
        </w:tc>
        <w:tc>
          <w:tcPr>
            <w:tcW w:w="1899" w:type="dxa"/>
          </w:tcPr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27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3(8) to resize</w:t>
            </w:r>
          </w:p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We have 16 slot</w:t>
            </w:r>
          </w:p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DF5E9C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</w:t>
            </w: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9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15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21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27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33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39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45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51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0B7351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3(16) to resize</w:t>
            </w:r>
          </w:p>
          <w:p w:rsidR="001567CE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We have 32 slot</w:t>
            </w:r>
          </w:p>
          <w:p w:rsidR="001567CE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DF5E9C" w:rsidRDefault="00DF5E9C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</w:t>
            </w: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9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DF5E9C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DF5E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15</w:t>
            </w:r>
          </w:p>
        </w:tc>
      </w:tr>
    </w:tbl>
    <w:p w:rsidR="00DF2C78" w:rsidRPr="00DF2C78" w:rsidRDefault="00DF2C78">
      <w:pPr>
        <w:rPr>
          <w:b/>
          <w:sz w:val="24"/>
          <w:szCs w:val="24"/>
          <w:u w:val="single"/>
        </w:rPr>
      </w:pPr>
    </w:p>
    <w:sectPr w:rsidR="00DF2C78" w:rsidRPr="00DF2C78" w:rsidSect="001567CE">
      <w:headerReference w:type="default" r:id="rId7"/>
      <w:pgSz w:w="12240" w:h="15840"/>
      <w:pgMar w:top="1440" w:right="1440" w:bottom="1440" w:left="144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395" w:rsidRDefault="00225395" w:rsidP="005C798D">
      <w:pPr>
        <w:spacing w:after="0" w:line="240" w:lineRule="auto"/>
      </w:pPr>
      <w:r>
        <w:separator/>
      </w:r>
    </w:p>
  </w:endnote>
  <w:endnote w:type="continuationSeparator" w:id="0">
    <w:p w:rsidR="00225395" w:rsidRDefault="00225395" w:rsidP="005C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395" w:rsidRDefault="00225395" w:rsidP="005C798D">
      <w:pPr>
        <w:spacing w:after="0" w:line="240" w:lineRule="auto"/>
      </w:pPr>
      <w:r>
        <w:separator/>
      </w:r>
    </w:p>
  </w:footnote>
  <w:footnote w:type="continuationSeparator" w:id="0">
    <w:p w:rsidR="00225395" w:rsidRDefault="00225395" w:rsidP="005C7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116"/>
    </w:tblGrid>
    <w:tr w:rsidR="001567CE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1567CE" w:rsidRDefault="001567CE">
          <w:pPr>
            <w:pStyle w:val="Foot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F5E9C" w:rsidRPr="00DF5E9C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D0939DB205E24B978D22C55A0204F09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1567CE" w:rsidRDefault="001567CE" w:rsidP="001567CE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Algorithm Assignment 4</w:t>
              </w:r>
            </w:p>
          </w:tc>
        </w:sdtContent>
      </w:sdt>
    </w:tr>
  </w:tbl>
  <w:p w:rsidR="005C798D" w:rsidRDefault="005C79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02"/>
    <w:rsid w:val="00067EDA"/>
    <w:rsid w:val="000B7351"/>
    <w:rsid w:val="001567CE"/>
    <w:rsid w:val="002239E9"/>
    <w:rsid w:val="00225395"/>
    <w:rsid w:val="0039027B"/>
    <w:rsid w:val="004F3BF2"/>
    <w:rsid w:val="005C798D"/>
    <w:rsid w:val="006B0602"/>
    <w:rsid w:val="00797787"/>
    <w:rsid w:val="00801D34"/>
    <w:rsid w:val="008B2F01"/>
    <w:rsid w:val="00C41BFC"/>
    <w:rsid w:val="00DF2C78"/>
    <w:rsid w:val="00D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8D"/>
  </w:style>
  <w:style w:type="paragraph" w:styleId="Footer">
    <w:name w:val="footer"/>
    <w:basedOn w:val="Normal"/>
    <w:link w:val="Foot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8D"/>
  </w:style>
  <w:style w:type="paragraph" w:styleId="BalloonText">
    <w:name w:val="Balloon Text"/>
    <w:basedOn w:val="Normal"/>
    <w:link w:val="BalloonTextChar"/>
    <w:uiPriority w:val="99"/>
    <w:semiHidden/>
    <w:unhideWhenUsed/>
    <w:rsid w:val="0015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8D"/>
  </w:style>
  <w:style w:type="paragraph" w:styleId="Footer">
    <w:name w:val="footer"/>
    <w:basedOn w:val="Normal"/>
    <w:link w:val="Foot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8D"/>
  </w:style>
  <w:style w:type="paragraph" w:styleId="BalloonText">
    <w:name w:val="Balloon Text"/>
    <w:basedOn w:val="Normal"/>
    <w:link w:val="BalloonTextChar"/>
    <w:uiPriority w:val="99"/>
    <w:semiHidden/>
    <w:unhideWhenUsed/>
    <w:rsid w:val="0015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939DB205E24B978D22C55A0204F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D93F1-9969-4779-B590-758FCE5CD375}"/>
      </w:docPartPr>
      <w:docPartBody>
        <w:p w:rsidR="009F5C35" w:rsidRDefault="007042CB" w:rsidP="007042CB">
          <w:pPr>
            <w:pStyle w:val="D0939DB205E24B978D22C55A0204F09F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CB"/>
    <w:rsid w:val="002144E1"/>
    <w:rsid w:val="006355FF"/>
    <w:rsid w:val="007042CB"/>
    <w:rsid w:val="009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AA774CDAE44359E50711B70B0431A">
    <w:name w:val="A5AAA774CDAE44359E50711B70B0431A"/>
    <w:rsid w:val="007042CB"/>
  </w:style>
  <w:style w:type="paragraph" w:customStyle="1" w:styleId="A3D581CC1AAC49958AB125ABF7B44105">
    <w:name w:val="A3D581CC1AAC49958AB125ABF7B44105"/>
    <w:rsid w:val="007042CB"/>
  </w:style>
  <w:style w:type="paragraph" w:customStyle="1" w:styleId="D0939DB205E24B978D22C55A0204F09F">
    <w:name w:val="D0939DB205E24B978D22C55A0204F09F"/>
    <w:rsid w:val="007042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AA774CDAE44359E50711B70B0431A">
    <w:name w:val="A5AAA774CDAE44359E50711B70B0431A"/>
    <w:rsid w:val="007042CB"/>
  </w:style>
  <w:style w:type="paragraph" w:customStyle="1" w:styleId="A3D581CC1AAC49958AB125ABF7B44105">
    <w:name w:val="A3D581CC1AAC49958AB125ABF7B44105"/>
    <w:rsid w:val="007042CB"/>
  </w:style>
  <w:style w:type="paragraph" w:customStyle="1" w:styleId="D0939DB205E24B978D22C55A0204F09F">
    <w:name w:val="D0939DB205E24B978D22C55A0204F09F"/>
    <w:rsid w:val="00704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Assignment 4</dc:title>
  <dc:creator>Meles Solomon</dc:creator>
  <cp:lastModifiedBy>Meles Solomon</cp:lastModifiedBy>
  <cp:revision>4</cp:revision>
  <dcterms:created xsi:type="dcterms:W3CDTF">2018-11-29T01:56:00Z</dcterms:created>
  <dcterms:modified xsi:type="dcterms:W3CDTF">2018-12-01T03:17:00Z</dcterms:modified>
</cp:coreProperties>
</file>