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5DA" w14:textId="6DA39CA1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38BCCA38" w14:textId="12136859" w:rsidR="00312F98" w:rsidRDefault="00312F98" w:rsidP="00312F98">
      <w:pPr>
        <w:spacing w:after="120"/>
      </w:pPr>
      <w:r>
        <w:t>1643-B S Hayes Street, Arlington, VA 22202 | (202) 702-1004 | swang5@imf.org</w:t>
      </w:r>
    </w:p>
    <w:p>
      <w:r>
        <w:br/>
        <w:br/>
        <w:t>Dear World Bank Hiring Committee,</w:t>
        <w:br/>
        <w:br/>
        <w:t>I am writing in response to the opening for a Social Protection Specialist at the World Bank. With over five years of experience in policy, program evaluation, and operational implementation, I am confident that my expertise can make a major contribution to this role.</w:t>
        <w:br/>
        <w:br/>
        <w:t>My education and experience make me an ideal candidate for the Social Protection Specialist role. I recently earned my master's degree in economics and have direct knowledge in analytics, evidence and practice of social protection and specifically of pensions and social insurance. I am proficient with PROST and various other pension actuarial models and have a solid understanding of policy-making processes related to social protection, social insurance, and pensions. Further, I am well-versed in the dynamics of program evaluation, policy formulation, and operational implementations. I even have operational experience, having served as a co-TTL and demanding more from myself and my team.</w:t>
        <w:br/>
        <w:br/>
        <w:t>In addition to my technical qualifications, I possess the necessary skills for working in a cross-cultural setting. With all of my current and past work, I have demonstrated exceptional communication and writing skills in both English and my native language. As I engage with various stakeholders, I bring tact and a knack for understanding the situation and crafting impactful solutions. During policy discussions, I adapt and adjust my ideas, keeping in budget and mission parameters. I am results-oriented, and I strive to constantly provide meaningful solutions that promote financial, environmental, and social sustainability.</w:t>
        <w:br/>
        <w:br/>
        <w:t>I am excited at the prospect of utilizing my expertise to contribute to the overall mission of the World Bank. I am confident that I possess the professional expertise, skillset, and passion to excel in the roles and responsibilities of the Social Protection Specialist and be an integral part of the team.</w:t>
        <w:br/>
        <w:br/>
        <w:t>Thank you for your consideration.</w:t>
        <w:br/>
        <w:br/>
        <w:t>Sincerely,</w:t>
        <w:br/>
        <w:br/>
        <w:t>[Your Name]</w:t>
      </w:r>
    </w:p>
    <w:p w14:paraId="615AF3D2" w14:textId="77777777" w:rsidR="00CB6B09" w:rsidRDefault="00CB6B09" w:rsidP="0061362B">
      <w:pPr>
        <w:spacing w:after="360"/>
        <w:ind w:right="1320"/>
      </w:pPr>
    </w:p>
    <w:p w14:paraId="11C7F333" w14:textId="5276BA64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1C4" w14:textId="77777777" w:rsidR="00781DC0" w:rsidRDefault="00781DC0" w:rsidP="00B909D3">
      <w:pPr>
        <w:spacing w:after="0" w:line="240" w:lineRule="auto"/>
      </w:pPr>
      <w:r>
        <w:separator/>
      </w:r>
    </w:p>
  </w:endnote>
  <w:endnote w:type="continuationSeparator" w:id="0">
    <w:p w14:paraId="42F5105E" w14:textId="77777777" w:rsidR="00781DC0" w:rsidRDefault="00781DC0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E18" w14:textId="77777777" w:rsidR="00781DC0" w:rsidRDefault="00781DC0" w:rsidP="00B909D3">
      <w:pPr>
        <w:spacing w:after="0" w:line="240" w:lineRule="auto"/>
      </w:pPr>
      <w:r>
        <w:separator/>
      </w:r>
    </w:p>
  </w:footnote>
  <w:footnote w:type="continuationSeparator" w:id="0">
    <w:p w14:paraId="0FFEFE4B" w14:textId="77777777" w:rsidR="00781DC0" w:rsidRDefault="00781DC0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557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33</cp:revision>
  <dcterms:created xsi:type="dcterms:W3CDTF">2023-01-17T16:58:00Z</dcterms:created>
  <dcterms:modified xsi:type="dcterms:W3CDTF">2023-02-25T00:16:00Z</dcterms:modified>
</cp:coreProperties>
</file>