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9B5D" w14:textId="1A260EC9" w:rsidR="002A5A7F" w:rsidRDefault="00CA0C16">
      <w:r>
        <w:t>ER Diagram:</w:t>
      </w:r>
    </w:p>
    <w:p w14:paraId="41120771" w14:textId="7C8EDF7C" w:rsidR="00B94429" w:rsidRDefault="00A30307">
      <w:r>
        <w:rPr>
          <w:noProof/>
        </w:rPr>
        <w:drawing>
          <wp:inline distT="0" distB="0" distL="0" distR="0" wp14:anchorId="17DA527E" wp14:editId="002F0C2B">
            <wp:extent cx="10004288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3744" cy="350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429" w:rsidSect="00A3030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93"/>
    <w:rsid w:val="002A5A7F"/>
    <w:rsid w:val="00A11F93"/>
    <w:rsid w:val="00A30307"/>
    <w:rsid w:val="00B54493"/>
    <w:rsid w:val="00B94429"/>
    <w:rsid w:val="00C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A15C"/>
  <w15:chartTrackingRefBased/>
  <w15:docId w15:val="{F09A6E40-DA65-9D48-A734-599CDC59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Liza (CMP - Staff)</dc:creator>
  <cp:keywords/>
  <dc:description/>
  <cp:lastModifiedBy>Luke Kelly (CMP - Student)</cp:lastModifiedBy>
  <cp:revision>4</cp:revision>
  <dcterms:created xsi:type="dcterms:W3CDTF">2022-10-25T06:23:00Z</dcterms:created>
  <dcterms:modified xsi:type="dcterms:W3CDTF">2023-12-13T12:30:00Z</dcterms:modified>
</cp:coreProperties>
</file>