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71C" w:rsidRDefault="00E14669">
      <w:r>
        <w:t>Problem Statement:</w:t>
      </w:r>
    </w:p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327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2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proofErr w:type="spellStart"/>
      <w:r>
        <w:lastRenderedPageBreak/>
        <w:t>Concat</w:t>
      </w:r>
      <w:proofErr w:type="spellEnd"/>
      <w:r>
        <w:t>:</w:t>
      </w:r>
    </w:p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232400" cy="3924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>
      <w:r>
        <w:rPr>
          <w:noProof/>
        </w:rPr>
        <w:lastRenderedPageBreak/>
        <w:drawing>
          <wp:inline distT="0" distB="0" distL="0" distR="0">
            <wp:extent cx="5362575" cy="4021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a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822" cy="40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75300" cy="41814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a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>
      <w:r>
        <w:lastRenderedPageBreak/>
        <w:t>Tokenize:</w:t>
      </w:r>
    </w:p>
    <w:p w:rsidR="00E14669" w:rsidRDefault="00E14669"/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lastRenderedPageBreak/>
        <w:drawing>
          <wp:inline distT="0" distB="0" distL="0" distR="0">
            <wp:extent cx="5133975" cy="38504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keniz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89" cy="38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56200" cy="3867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keniz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>
      <w:r>
        <w:lastRenderedPageBreak/>
        <w:t>Sum:</w:t>
      </w:r>
    </w:p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lastRenderedPageBreak/>
        <w:drawing>
          <wp:inline distT="0" distB="0" distL="0" distR="0">
            <wp:extent cx="5343525" cy="40076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6" cy="40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3700" cy="4105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m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700" cy="41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>
      <w:r>
        <w:lastRenderedPageBreak/>
        <w:t>Min:</w:t>
      </w:r>
    </w:p>
    <w:p w:rsidR="00E14669" w:rsidRDefault="00E14669"/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lastRenderedPageBreak/>
        <w:drawing>
          <wp:inline distT="0" distB="0" distL="0" distR="0">
            <wp:extent cx="5267325" cy="3950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873" cy="39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59400" cy="401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n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>
      <w:r>
        <w:lastRenderedPageBreak/>
        <w:t>Max:</w:t>
      </w:r>
    </w:p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lastRenderedPageBreak/>
        <w:drawing>
          <wp:inline distT="0" distB="0" distL="0" distR="0">
            <wp:extent cx="5391150" cy="40433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x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72" cy="40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2600" cy="417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x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91702F">
      <w:r>
        <w:lastRenderedPageBreak/>
        <w:t>Limit:</w:t>
      </w:r>
    </w:p>
    <w:p w:rsidR="0091702F" w:rsidRDefault="0091702F"/>
    <w:p w:rsidR="0091702F" w:rsidRDefault="009170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mi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lastRenderedPageBreak/>
        <w:t>Store:</w:t>
      </w:r>
    </w:p>
    <w:p w:rsidR="0091702F" w:rsidRDefault="0091702F"/>
    <w:p w:rsidR="0091702F" w:rsidRDefault="0091702F"/>
    <w:p w:rsidR="0091702F" w:rsidRDefault="009170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or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o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lastRenderedPageBreak/>
        <w:t>Distinct:</w:t>
      </w:r>
    </w:p>
    <w:p w:rsidR="0091702F" w:rsidRDefault="0091702F"/>
    <w:p w:rsidR="0091702F" w:rsidRDefault="009170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rPr>
          <w:noProof/>
        </w:rPr>
        <w:lastRenderedPageBreak/>
        <w:drawing>
          <wp:inline distT="0" distB="0" distL="0" distR="0">
            <wp:extent cx="5372100" cy="4029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stinct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139" cy="40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2600" cy="417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stinc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>
      <w:r>
        <w:lastRenderedPageBreak/>
        <w:t>Flatten:</w:t>
      </w:r>
    </w:p>
    <w:p w:rsidR="0091702F" w:rsidRDefault="0091702F"/>
    <w:p w:rsidR="0091702F" w:rsidRDefault="009170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rPr>
          <w:noProof/>
        </w:rPr>
        <w:lastRenderedPageBreak/>
        <w:drawing>
          <wp:inline distT="0" distB="0" distL="0" distR="0">
            <wp:extent cx="5191125" cy="38933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latten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63" cy="38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727700" cy="4295775"/>
            <wp:effectExtent l="0" t="0" r="635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atten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02F" w:rsidSect="00FB7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14669"/>
    <w:rsid w:val="004A171C"/>
    <w:rsid w:val="00797038"/>
    <w:rsid w:val="0091702F"/>
    <w:rsid w:val="00E14669"/>
    <w:rsid w:val="00FB79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9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7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0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2017-05-25T16:42:00Z</dcterms:created>
  <dcterms:modified xsi:type="dcterms:W3CDTF">2017-05-25T16:42:00Z</dcterms:modified>
</cp:coreProperties>
</file>