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13069" w14:textId="6569BC8B" w:rsidR="00BE1BB8" w:rsidRPr="00A9135B" w:rsidRDefault="00F27C04" w:rsidP="0051747A">
      <w:pPr>
        <w:spacing w:line="360" w:lineRule="auto"/>
        <w:jc w:val="both"/>
        <w:rPr>
          <w:rFonts w:ascii="Aptos" w:hAnsi="Aptos"/>
          <w:b/>
          <w:bCs/>
          <w:color w:val="365F91" w:themeColor="accent1" w:themeShade="BF"/>
          <w:sz w:val="48"/>
          <w:szCs w:val="48"/>
          <w:lang w:val="en-US"/>
        </w:rPr>
      </w:pPr>
      <w:r w:rsidRPr="00A9135B">
        <w:rPr>
          <w:rFonts w:ascii="Aptos" w:hAnsi="Aptos"/>
          <w:b/>
          <w:bCs/>
          <w:color w:val="365F91" w:themeColor="accent1" w:themeShade="BF"/>
          <w:sz w:val="48"/>
          <w:szCs w:val="48"/>
          <w:lang w:val="en-US"/>
        </w:rPr>
        <w:t xml:space="preserve">DATA ANALYTICS PROJECT </w:t>
      </w:r>
      <w:r w:rsidR="008F0DE0" w:rsidRPr="00A9135B">
        <w:rPr>
          <w:rFonts w:ascii="Aptos" w:hAnsi="Aptos"/>
          <w:b/>
          <w:bCs/>
          <w:color w:val="365F91" w:themeColor="accent1" w:themeShade="BF"/>
          <w:sz w:val="48"/>
          <w:szCs w:val="48"/>
          <w:lang w:val="en-US"/>
        </w:rPr>
        <w:t>PORTFOLIO</w:t>
      </w:r>
    </w:p>
    <w:p w14:paraId="6BB812DE" w14:textId="1F923623" w:rsidR="008F0DE0" w:rsidRDefault="005A06CC" w:rsidP="00245ED7">
      <w:pPr>
        <w:rPr>
          <w:sz w:val="24"/>
          <w:szCs w:val="24"/>
          <w:lang w:val="en-US"/>
        </w:rPr>
      </w:pPr>
      <w:r w:rsidRPr="00456E86">
        <w:rPr>
          <w:rFonts w:ascii="Aptos" w:hAnsi="Aptos"/>
          <w:b/>
          <w:bCs/>
          <w:color w:val="365F91" w:themeColor="accent1" w:themeShade="BF"/>
          <w:sz w:val="28"/>
          <w:szCs w:val="28"/>
          <w:lang w:val="en-US"/>
        </w:rPr>
        <w:t>Su</w:t>
      </w:r>
      <w:r w:rsidR="000D3326" w:rsidRPr="00456E86">
        <w:rPr>
          <w:rFonts w:ascii="Aptos" w:hAnsi="Aptos"/>
          <w:b/>
          <w:bCs/>
          <w:color w:val="365F91" w:themeColor="accent1" w:themeShade="BF"/>
          <w:sz w:val="28"/>
          <w:szCs w:val="28"/>
          <w:lang w:val="en-US"/>
        </w:rPr>
        <w:t>bmitted By</w:t>
      </w:r>
      <w:r w:rsidR="008F0DE0" w:rsidRPr="002E2C5C">
        <w:rPr>
          <w:sz w:val="24"/>
          <w:szCs w:val="24"/>
          <w:lang w:val="en-US"/>
        </w:rPr>
        <w:t>: Sonal Sharma</w:t>
      </w:r>
    </w:p>
    <w:p w14:paraId="7D010DB0" w14:textId="1F4A703E" w:rsidR="00395057" w:rsidRPr="002E2C5C" w:rsidRDefault="004218AA" w:rsidP="00245ED7">
      <w:pPr>
        <w:rPr>
          <w:sz w:val="24"/>
          <w:szCs w:val="24"/>
          <w:lang w:val="en-US"/>
        </w:rPr>
      </w:pPr>
      <w:r w:rsidRPr="00456E86">
        <w:rPr>
          <w:rFonts w:ascii="Aptos" w:hAnsi="Aptos"/>
          <w:b/>
          <w:bCs/>
          <w:color w:val="365F91" w:themeColor="accent1" w:themeShade="BF"/>
          <w:sz w:val="28"/>
          <w:szCs w:val="28"/>
          <w:lang w:val="en-US"/>
        </w:rPr>
        <w:t>Completion Date</w:t>
      </w:r>
      <w:r>
        <w:rPr>
          <w:sz w:val="24"/>
          <w:szCs w:val="24"/>
          <w:lang w:val="en-US"/>
        </w:rPr>
        <w:t xml:space="preserve">: </w:t>
      </w:r>
      <w:r w:rsidR="00702061">
        <w:rPr>
          <w:sz w:val="24"/>
          <w:szCs w:val="24"/>
          <w:lang w:val="en-US"/>
        </w:rPr>
        <w:t>03-08-2026</w:t>
      </w:r>
    </w:p>
    <w:p w14:paraId="19C893FE" w14:textId="27980EC7" w:rsidR="008F0DE0" w:rsidRPr="002E2C5C" w:rsidRDefault="008F0DE0" w:rsidP="00245ED7">
      <w:pPr>
        <w:rPr>
          <w:sz w:val="24"/>
          <w:szCs w:val="24"/>
          <w:lang w:val="en-US"/>
        </w:rPr>
      </w:pPr>
      <w:r w:rsidRPr="00456E86">
        <w:rPr>
          <w:rFonts w:ascii="Aptos" w:hAnsi="Aptos"/>
          <w:b/>
          <w:bCs/>
          <w:color w:val="365F91" w:themeColor="accent1" w:themeShade="BF"/>
          <w:sz w:val="28"/>
          <w:szCs w:val="28"/>
          <w:lang w:val="en-US"/>
        </w:rPr>
        <w:t>Role</w:t>
      </w:r>
      <w:r w:rsidRPr="002E2C5C">
        <w:rPr>
          <w:sz w:val="24"/>
          <w:szCs w:val="24"/>
          <w:lang w:val="en-US"/>
        </w:rPr>
        <w:t>: Aspiring</w:t>
      </w:r>
      <w:r w:rsidR="001060F3" w:rsidRPr="002E2C5C">
        <w:rPr>
          <w:sz w:val="24"/>
          <w:szCs w:val="24"/>
          <w:lang w:val="en-US"/>
        </w:rPr>
        <w:t xml:space="preserve"> Business Analyst/ Data Analyst</w:t>
      </w:r>
    </w:p>
    <w:p w14:paraId="72FC3ECC" w14:textId="5DF2DEDF" w:rsidR="00586504" w:rsidRPr="002D5C85" w:rsidRDefault="00586504" w:rsidP="00245ED7">
      <w:pPr>
        <w:rPr>
          <w:b/>
          <w:bCs/>
          <w:color w:val="365F91" w:themeColor="accent1" w:themeShade="BF"/>
          <w:sz w:val="28"/>
          <w:szCs w:val="28"/>
          <w:lang w:val="en-US"/>
        </w:rPr>
      </w:pPr>
      <w:r w:rsidRPr="00456E86">
        <w:rPr>
          <w:rFonts w:ascii="Aptos" w:hAnsi="Aptos"/>
          <w:b/>
          <w:bCs/>
          <w:color w:val="365F91" w:themeColor="accent1" w:themeShade="BF"/>
          <w:sz w:val="28"/>
          <w:szCs w:val="28"/>
          <w:lang w:val="en-US"/>
        </w:rPr>
        <w:t xml:space="preserve">Total </w:t>
      </w:r>
      <w:r w:rsidR="00BE21E4" w:rsidRPr="00456E86">
        <w:rPr>
          <w:rFonts w:ascii="Aptos" w:hAnsi="Aptos"/>
          <w:b/>
          <w:bCs/>
          <w:color w:val="365F91" w:themeColor="accent1" w:themeShade="BF"/>
          <w:sz w:val="28"/>
          <w:szCs w:val="28"/>
          <w:lang w:val="en-US"/>
        </w:rPr>
        <w:t>Deliverables</w:t>
      </w:r>
      <w:r w:rsidRPr="002D5C85">
        <w:rPr>
          <w:b/>
          <w:bCs/>
          <w:color w:val="365F91" w:themeColor="accent1" w:themeShade="BF"/>
          <w:sz w:val="28"/>
          <w:szCs w:val="28"/>
          <w:lang w:val="en-US"/>
        </w:rPr>
        <w:t>:</w:t>
      </w:r>
    </w:p>
    <w:p w14:paraId="5B67B43D" w14:textId="5CC00EF2" w:rsidR="00586504" w:rsidRDefault="00586504" w:rsidP="00245ED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2E2C5C">
        <w:rPr>
          <w:sz w:val="24"/>
          <w:szCs w:val="24"/>
          <w:lang w:val="en-US"/>
        </w:rPr>
        <w:t>1</w:t>
      </w:r>
      <w:r w:rsidR="00DE64C2">
        <w:rPr>
          <w:sz w:val="24"/>
          <w:szCs w:val="24"/>
          <w:lang w:val="en-US"/>
        </w:rPr>
        <w:t>3</w:t>
      </w:r>
      <w:r w:rsidRPr="002E2C5C">
        <w:rPr>
          <w:sz w:val="24"/>
          <w:szCs w:val="24"/>
          <w:lang w:val="en-US"/>
        </w:rPr>
        <w:t xml:space="preserve"> Python EDA Pro</w:t>
      </w:r>
      <w:r w:rsidR="006C7D1E" w:rsidRPr="002E2C5C">
        <w:rPr>
          <w:sz w:val="24"/>
          <w:szCs w:val="24"/>
          <w:lang w:val="en-US"/>
        </w:rPr>
        <w:t>jec</w:t>
      </w:r>
      <w:r w:rsidRPr="002E2C5C">
        <w:rPr>
          <w:sz w:val="24"/>
          <w:szCs w:val="24"/>
          <w:lang w:val="en-US"/>
        </w:rPr>
        <w:t>ts</w:t>
      </w:r>
      <w:r w:rsidR="00DE64C2">
        <w:rPr>
          <w:sz w:val="24"/>
          <w:szCs w:val="24"/>
          <w:lang w:val="en-US"/>
        </w:rPr>
        <w:t xml:space="preserve"> (Kaggle)</w:t>
      </w:r>
    </w:p>
    <w:p w14:paraId="4E10B968" w14:textId="56504304" w:rsidR="00E519EF" w:rsidRDefault="00BE21E4" w:rsidP="00245ED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 Excel Projects</w:t>
      </w:r>
    </w:p>
    <w:p w14:paraId="7A7BB931" w14:textId="77777777" w:rsidR="007947D7" w:rsidRPr="002E2C5C" w:rsidRDefault="007947D7" w:rsidP="007947D7">
      <w:pPr>
        <w:pStyle w:val="ListParagraph"/>
        <w:rPr>
          <w:sz w:val="24"/>
          <w:szCs w:val="24"/>
          <w:lang w:val="en-US"/>
        </w:rPr>
      </w:pPr>
    </w:p>
    <w:tbl>
      <w:tblPr>
        <w:tblStyle w:val="GridTable5Dark-Accent1"/>
        <w:tblW w:w="10311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099"/>
        <w:gridCol w:w="1452"/>
        <w:gridCol w:w="5528"/>
        <w:gridCol w:w="2232"/>
      </w:tblGrid>
      <w:tr w:rsidR="006462B9" w14:paraId="01535166" w14:textId="37E71E02" w:rsidTr="006462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9" w:type="dxa"/>
          </w:tcPr>
          <w:p w14:paraId="2C30390B" w14:textId="5B9EEF09" w:rsidR="006462B9" w:rsidRPr="007947D7" w:rsidRDefault="006462B9" w:rsidP="00D81363">
            <w:pPr>
              <w:rPr>
                <w:sz w:val="28"/>
                <w:szCs w:val="28"/>
                <w:lang w:val="en-US"/>
              </w:rPr>
            </w:pPr>
            <w:r w:rsidRPr="007947D7">
              <w:rPr>
                <w:sz w:val="28"/>
                <w:szCs w:val="28"/>
                <w:lang w:val="en-US"/>
              </w:rPr>
              <w:t>Project Name</w:t>
            </w:r>
          </w:p>
        </w:tc>
        <w:tc>
          <w:tcPr>
            <w:tcW w:w="1452" w:type="dxa"/>
          </w:tcPr>
          <w:p w14:paraId="51092DA4" w14:textId="241E24D5" w:rsidR="006462B9" w:rsidRPr="007947D7" w:rsidRDefault="006462B9" w:rsidP="00D813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7947D7">
              <w:rPr>
                <w:sz w:val="28"/>
                <w:szCs w:val="28"/>
                <w:lang w:val="en-US"/>
              </w:rPr>
              <w:t>Project Statement</w:t>
            </w:r>
          </w:p>
        </w:tc>
        <w:tc>
          <w:tcPr>
            <w:tcW w:w="5528" w:type="dxa"/>
          </w:tcPr>
          <w:p w14:paraId="13058824" w14:textId="4C8FFE70" w:rsidR="006462B9" w:rsidRPr="007947D7" w:rsidRDefault="006462B9" w:rsidP="00D813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7947D7">
              <w:rPr>
                <w:sz w:val="28"/>
                <w:szCs w:val="28"/>
                <w:lang w:val="en-US"/>
              </w:rPr>
              <w:t>Submission Folder</w:t>
            </w:r>
          </w:p>
        </w:tc>
        <w:tc>
          <w:tcPr>
            <w:tcW w:w="2232" w:type="dxa"/>
          </w:tcPr>
          <w:p w14:paraId="3876FFC1" w14:textId="3C13742C" w:rsidR="006462B9" w:rsidRPr="007947D7" w:rsidRDefault="006462B9" w:rsidP="00D813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7947D7">
              <w:rPr>
                <w:sz w:val="28"/>
                <w:szCs w:val="28"/>
                <w:lang w:val="en-US"/>
              </w:rPr>
              <w:t>Tools used</w:t>
            </w:r>
          </w:p>
        </w:tc>
      </w:tr>
      <w:tr w:rsidR="006462B9" w:rsidRPr="006B1FB0" w14:paraId="26C0D166" w14:textId="65DB2FC2" w:rsidTr="00646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9" w:type="dxa"/>
          </w:tcPr>
          <w:p w14:paraId="1689C7FD" w14:textId="6DA79B3D" w:rsidR="006462B9" w:rsidRPr="001147B4" w:rsidRDefault="006462B9" w:rsidP="004B0667">
            <w:pPr>
              <w:rPr>
                <w:sz w:val="28"/>
                <w:szCs w:val="28"/>
                <w:lang w:val="en-US"/>
              </w:rPr>
            </w:pPr>
            <w:r w:rsidRPr="001147B4">
              <w:rPr>
                <w:sz w:val="28"/>
                <w:szCs w:val="28"/>
                <w:lang w:val="en-US"/>
              </w:rPr>
              <w:t>EDA Project</w:t>
            </w:r>
          </w:p>
        </w:tc>
        <w:tc>
          <w:tcPr>
            <w:tcW w:w="1452" w:type="dxa"/>
          </w:tcPr>
          <w:p w14:paraId="3EC9FBB8" w14:textId="21FB55CE" w:rsidR="006462B9" w:rsidRPr="00BC43C2" w:rsidRDefault="006462B9" w:rsidP="004B0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hyperlink r:id="rId6" w:history="1">
              <w:r w:rsidRPr="00BC43C2">
                <w:rPr>
                  <w:rStyle w:val="Hyperlink"/>
                  <w:sz w:val="24"/>
                  <w:szCs w:val="24"/>
                </w:rPr>
                <w:t>EDA Projects.docx</w:t>
              </w:r>
            </w:hyperlink>
          </w:p>
        </w:tc>
        <w:tc>
          <w:tcPr>
            <w:tcW w:w="5528" w:type="dxa"/>
          </w:tcPr>
          <w:p w14:paraId="4C0F912D" w14:textId="7E5CC7A2" w:rsidR="006462B9" w:rsidRPr="00BC43C2" w:rsidRDefault="006462B9" w:rsidP="004B0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BC43C2">
              <w:rPr>
                <w:sz w:val="24"/>
                <w:szCs w:val="24"/>
                <w:lang w:val="en-US"/>
              </w:rPr>
              <w:t>https://www.kaggle.com/work/collections/18890880</w:t>
            </w:r>
          </w:p>
        </w:tc>
        <w:tc>
          <w:tcPr>
            <w:tcW w:w="2232" w:type="dxa"/>
            <w:vMerge w:val="restart"/>
          </w:tcPr>
          <w:p w14:paraId="24C40BFB" w14:textId="727FE8EA" w:rsidR="006462B9" w:rsidRPr="00BC43C2" w:rsidRDefault="006462B9" w:rsidP="00DE64C2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  <w:sz w:val="24"/>
                <w:szCs w:val="24"/>
              </w:rPr>
            </w:pPr>
            <w:r w:rsidRPr="00BC43C2">
              <w:rPr>
                <w:rStyle w:val="SubtleEmphasis"/>
                <w:i w:val="0"/>
                <w:iCs w:val="0"/>
                <w:sz w:val="24"/>
                <w:szCs w:val="24"/>
              </w:rPr>
              <w:t>Python, Pandas, NumPy, Matplotlib, Seaborn, Kaggle</w:t>
            </w:r>
          </w:p>
        </w:tc>
      </w:tr>
      <w:tr w:rsidR="006462B9" w:rsidRPr="006B1FB0" w14:paraId="018310B1" w14:textId="169C7274" w:rsidTr="00646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9" w:type="dxa"/>
          </w:tcPr>
          <w:p w14:paraId="53A3E9B9" w14:textId="05795776" w:rsidR="006462B9" w:rsidRPr="001147B4" w:rsidRDefault="006462B9" w:rsidP="004B0667">
            <w:pPr>
              <w:rPr>
                <w:sz w:val="28"/>
                <w:szCs w:val="28"/>
                <w:lang w:val="en-US"/>
              </w:rPr>
            </w:pPr>
            <w:r w:rsidRPr="001147B4">
              <w:rPr>
                <w:sz w:val="28"/>
                <w:szCs w:val="28"/>
                <w:lang w:val="en-US"/>
              </w:rPr>
              <w:t>Data EDA Project</w:t>
            </w:r>
          </w:p>
        </w:tc>
        <w:tc>
          <w:tcPr>
            <w:tcW w:w="1452" w:type="dxa"/>
          </w:tcPr>
          <w:p w14:paraId="524A3A85" w14:textId="42177AF4" w:rsidR="006462B9" w:rsidRPr="00BC43C2" w:rsidRDefault="006462B9" w:rsidP="004B0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hyperlink r:id="rId7" w:history="1">
              <w:r w:rsidRPr="00BC43C2">
                <w:rPr>
                  <w:rStyle w:val="Hyperlink"/>
                  <w:sz w:val="24"/>
                  <w:szCs w:val="24"/>
                </w:rPr>
                <w:t>Data EDA Projects.xlsx</w:t>
              </w:r>
            </w:hyperlink>
          </w:p>
        </w:tc>
        <w:tc>
          <w:tcPr>
            <w:tcW w:w="5528" w:type="dxa"/>
          </w:tcPr>
          <w:p w14:paraId="5D694620" w14:textId="1C00881A" w:rsidR="006462B9" w:rsidRPr="00BC43C2" w:rsidRDefault="006462B9" w:rsidP="004B0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BC43C2">
              <w:rPr>
                <w:sz w:val="24"/>
                <w:szCs w:val="24"/>
                <w:lang w:val="en-US"/>
              </w:rPr>
              <w:t>https://www.kaggle.com/work/collections/18892516</w:t>
            </w:r>
          </w:p>
        </w:tc>
        <w:tc>
          <w:tcPr>
            <w:tcW w:w="2232" w:type="dxa"/>
            <w:vMerge/>
          </w:tcPr>
          <w:p w14:paraId="0ADF8431" w14:textId="77777777" w:rsidR="006462B9" w:rsidRPr="00BC43C2" w:rsidRDefault="006462B9" w:rsidP="00DE64C2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i w:val="0"/>
                <w:iCs w:val="0"/>
                <w:sz w:val="24"/>
                <w:szCs w:val="24"/>
              </w:rPr>
            </w:pPr>
          </w:p>
        </w:tc>
      </w:tr>
      <w:tr w:rsidR="006462B9" w:rsidRPr="006B1FB0" w14:paraId="3F904312" w14:textId="08A7460F" w:rsidTr="00646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9" w:type="dxa"/>
            <w:vMerge w:val="restart"/>
          </w:tcPr>
          <w:p w14:paraId="2DB4A7AD" w14:textId="7EF17C14" w:rsidR="006462B9" w:rsidRPr="001147B4" w:rsidRDefault="006462B9" w:rsidP="004B0667">
            <w:pPr>
              <w:rPr>
                <w:sz w:val="28"/>
                <w:szCs w:val="28"/>
                <w:lang w:val="en-US"/>
              </w:rPr>
            </w:pPr>
            <w:r w:rsidRPr="001147B4">
              <w:rPr>
                <w:sz w:val="28"/>
                <w:szCs w:val="28"/>
              </w:rPr>
              <w:t>Data Excel Project</w:t>
            </w:r>
          </w:p>
        </w:tc>
        <w:tc>
          <w:tcPr>
            <w:tcW w:w="1452" w:type="dxa"/>
            <w:vMerge w:val="restart"/>
          </w:tcPr>
          <w:p w14:paraId="06915388" w14:textId="19D4C88C" w:rsidR="006462B9" w:rsidRPr="00BC43C2" w:rsidRDefault="006462B9" w:rsidP="004B0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hyperlink r:id="rId8" w:history="1">
              <w:r w:rsidRPr="00BC43C2">
                <w:rPr>
                  <w:rStyle w:val="Hyperlink"/>
                  <w:sz w:val="24"/>
                  <w:szCs w:val="24"/>
                </w:rPr>
                <w:t>Data Excel Project.xlsx</w:t>
              </w:r>
            </w:hyperlink>
          </w:p>
        </w:tc>
        <w:tc>
          <w:tcPr>
            <w:tcW w:w="5528" w:type="dxa"/>
          </w:tcPr>
          <w:p w14:paraId="7EFD542F" w14:textId="62E61162" w:rsidR="006462B9" w:rsidRPr="00BC43C2" w:rsidRDefault="001F7387" w:rsidP="004B0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1F7387">
              <w:rPr>
                <w:sz w:val="24"/>
                <w:szCs w:val="24"/>
                <w:lang w:val="en-US"/>
              </w:rPr>
              <w:t>https://drive.google.com/file/d/1JwW1BEHgUdKXzB-2G9GQf5152AaeYKPp/view?usp=sharing</w:t>
            </w:r>
          </w:p>
        </w:tc>
        <w:tc>
          <w:tcPr>
            <w:tcW w:w="2232" w:type="dxa"/>
            <w:vMerge w:val="restart"/>
          </w:tcPr>
          <w:p w14:paraId="14376247" w14:textId="4C14A344" w:rsidR="006462B9" w:rsidRPr="00BC43C2" w:rsidRDefault="006462B9" w:rsidP="00DE64C2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  <w:sz w:val="24"/>
                <w:szCs w:val="24"/>
              </w:rPr>
            </w:pPr>
            <w:r w:rsidRPr="00BC43C2">
              <w:rPr>
                <w:rStyle w:val="SubtleEmphasis"/>
                <w:i w:val="0"/>
                <w:iCs w:val="0"/>
                <w:sz w:val="24"/>
                <w:szCs w:val="24"/>
              </w:rPr>
              <w:t>Pivot Table, Power Query, Charts, Lookup Functions, Excel, etc.</w:t>
            </w:r>
          </w:p>
        </w:tc>
      </w:tr>
      <w:tr w:rsidR="006462B9" w:rsidRPr="006B1FB0" w14:paraId="6A2F4D1A" w14:textId="39AFEBE1" w:rsidTr="006462B9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9" w:type="dxa"/>
            <w:vMerge/>
          </w:tcPr>
          <w:p w14:paraId="5DCE5A62" w14:textId="77777777" w:rsidR="006462B9" w:rsidRPr="006B1FB0" w:rsidRDefault="006462B9" w:rsidP="004B0667">
            <w:pPr>
              <w:rPr>
                <w:sz w:val="24"/>
                <w:szCs w:val="24"/>
              </w:rPr>
            </w:pPr>
          </w:p>
        </w:tc>
        <w:tc>
          <w:tcPr>
            <w:tcW w:w="1452" w:type="dxa"/>
            <w:vMerge/>
          </w:tcPr>
          <w:p w14:paraId="506E4C39" w14:textId="77777777" w:rsidR="006462B9" w:rsidRPr="006B1FB0" w:rsidRDefault="006462B9" w:rsidP="004B0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5528" w:type="dxa"/>
          </w:tcPr>
          <w:p w14:paraId="326F12C1" w14:textId="6DAB1FAB" w:rsidR="006462B9" w:rsidRPr="006B1FB0" w:rsidRDefault="005C286E" w:rsidP="004B0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5C286E">
              <w:rPr>
                <w:sz w:val="24"/>
                <w:szCs w:val="24"/>
                <w:lang w:val="en-US"/>
              </w:rPr>
              <w:t>https://docs.google.com/spreadsheets/d/18ZBhSE2vcnLg63mI8w_u4af3q9fiMpRo/edit?usp=sharing&amp;ouid=104068482214560027084&amp;rtpof=true&amp;sd=true</w:t>
            </w:r>
          </w:p>
        </w:tc>
        <w:tc>
          <w:tcPr>
            <w:tcW w:w="2232" w:type="dxa"/>
            <w:vMerge/>
          </w:tcPr>
          <w:p w14:paraId="2CF8EFD4" w14:textId="77777777" w:rsidR="006462B9" w:rsidRPr="006B1FB0" w:rsidRDefault="006462B9" w:rsidP="004B0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6462B9" w:rsidRPr="006B1FB0" w14:paraId="768A3B73" w14:textId="4BFE6C76" w:rsidTr="00646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9" w:type="dxa"/>
            <w:vMerge/>
          </w:tcPr>
          <w:p w14:paraId="2F99BF9C" w14:textId="77777777" w:rsidR="006462B9" w:rsidRPr="006B1FB0" w:rsidRDefault="006462B9" w:rsidP="004B0667">
            <w:pPr>
              <w:rPr>
                <w:sz w:val="24"/>
                <w:szCs w:val="24"/>
              </w:rPr>
            </w:pPr>
          </w:p>
        </w:tc>
        <w:tc>
          <w:tcPr>
            <w:tcW w:w="1452" w:type="dxa"/>
            <w:vMerge/>
          </w:tcPr>
          <w:p w14:paraId="385883A9" w14:textId="77777777" w:rsidR="006462B9" w:rsidRPr="006B1FB0" w:rsidRDefault="006462B9" w:rsidP="004B0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5528" w:type="dxa"/>
          </w:tcPr>
          <w:p w14:paraId="36BFC8E1" w14:textId="623CB7F6" w:rsidR="006462B9" w:rsidRPr="006B1FB0" w:rsidRDefault="00507F6B" w:rsidP="004B0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507F6B">
              <w:rPr>
                <w:sz w:val="24"/>
                <w:szCs w:val="24"/>
                <w:lang w:val="en-US"/>
              </w:rPr>
              <w:t>https://docs.google.com/spreadsheets/d/1DVWe3LGIPSNwRzDaL-bL6iNPQYViWk7N/edit?usp=sharing&amp;ouid=104068482214560027084&amp;rtpof=true&amp;sd=true</w:t>
            </w:r>
          </w:p>
        </w:tc>
        <w:tc>
          <w:tcPr>
            <w:tcW w:w="2232" w:type="dxa"/>
            <w:vMerge/>
          </w:tcPr>
          <w:p w14:paraId="7A93D9D6" w14:textId="77777777" w:rsidR="006462B9" w:rsidRPr="006B1FB0" w:rsidRDefault="006462B9" w:rsidP="004B0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</w:tbl>
    <w:p w14:paraId="035CF7BC" w14:textId="77777777" w:rsidR="00586504" w:rsidRPr="006B1FB0" w:rsidRDefault="00586504" w:rsidP="000B6BD0">
      <w:pPr>
        <w:rPr>
          <w:sz w:val="24"/>
          <w:szCs w:val="24"/>
          <w:lang w:val="en-US"/>
        </w:rPr>
      </w:pPr>
    </w:p>
    <w:p w14:paraId="4346526C" w14:textId="77777777" w:rsidR="00586504" w:rsidRDefault="00586504" w:rsidP="00586504">
      <w:pPr>
        <w:pStyle w:val="ListParagraph"/>
        <w:rPr>
          <w:lang w:val="en-US"/>
        </w:rPr>
      </w:pPr>
    </w:p>
    <w:p w14:paraId="2DFA59DA" w14:textId="77777777" w:rsidR="00586504" w:rsidRDefault="00586504" w:rsidP="00586504">
      <w:pPr>
        <w:pStyle w:val="ListParagraph"/>
        <w:rPr>
          <w:lang w:val="en-US"/>
        </w:rPr>
      </w:pPr>
    </w:p>
    <w:p w14:paraId="0FD6E5BD" w14:textId="77777777" w:rsidR="00586504" w:rsidRPr="00586504" w:rsidRDefault="00586504" w:rsidP="00586504">
      <w:pPr>
        <w:pStyle w:val="ListParagraph"/>
        <w:rPr>
          <w:lang w:val="en-US"/>
        </w:rPr>
      </w:pPr>
    </w:p>
    <w:sectPr w:rsidR="00586504" w:rsidRPr="00586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47662"/>
    <w:multiLevelType w:val="hybridMultilevel"/>
    <w:tmpl w:val="DB7CCCB8"/>
    <w:lvl w:ilvl="0" w:tplc="40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" w15:restartNumberingAfterBreak="0">
    <w:nsid w:val="347D6CE6"/>
    <w:multiLevelType w:val="hybridMultilevel"/>
    <w:tmpl w:val="EB70DE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815921"/>
    <w:multiLevelType w:val="hybridMultilevel"/>
    <w:tmpl w:val="C2D632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8851A3"/>
    <w:multiLevelType w:val="hybridMultilevel"/>
    <w:tmpl w:val="5CB06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908772">
    <w:abstractNumId w:val="2"/>
  </w:num>
  <w:num w:numId="2" w16cid:durableId="932131647">
    <w:abstractNumId w:val="1"/>
  </w:num>
  <w:num w:numId="3" w16cid:durableId="280845795">
    <w:abstractNumId w:val="0"/>
  </w:num>
  <w:num w:numId="4" w16cid:durableId="8815248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04F"/>
    <w:rsid w:val="00005BB2"/>
    <w:rsid w:val="000715DC"/>
    <w:rsid w:val="000A2E93"/>
    <w:rsid w:val="000B6BD0"/>
    <w:rsid w:val="000D3326"/>
    <w:rsid w:val="001060F3"/>
    <w:rsid w:val="001147B4"/>
    <w:rsid w:val="00122596"/>
    <w:rsid w:val="001311A8"/>
    <w:rsid w:val="001F7387"/>
    <w:rsid w:val="00245ED7"/>
    <w:rsid w:val="002622E1"/>
    <w:rsid w:val="002668BE"/>
    <w:rsid w:val="0026704F"/>
    <w:rsid w:val="002D5C85"/>
    <w:rsid w:val="002E2C5C"/>
    <w:rsid w:val="00316E79"/>
    <w:rsid w:val="00392176"/>
    <w:rsid w:val="00395057"/>
    <w:rsid w:val="003B07A6"/>
    <w:rsid w:val="004218AA"/>
    <w:rsid w:val="00435858"/>
    <w:rsid w:val="00456E86"/>
    <w:rsid w:val="00467AE1"/>
    <w:rsid w:val="004B0667"/>
    <w:rsid w:val="00507F6B"/>
    <w:rsid w:val="0051747A"/>
    <w:rsid w:val="00586504"/>
    <w:rsid w:val="00596516"/>
    <w:rsid w:val="005A06CC"/>
    <w:rsid w:val="005C286E"/>
    <w:rsid w:val="005C409D"/>
    <w:rsid w:val="005D075C"/>
    <w:rsid w:val="005E1E93"/>
    <w:rsid w:val="005F1538"/>
    <w:rsid w:val="00606E1B"/>
    <w:rsid w:val="00635688"/>
    <w:rsid w:val="006462B9"/>
    <w:rsid w:val="006B1FB0"/>
    <w:rsid w:val="006C7D1E"/>
    <w:rsid w:val="006D15F4"/>
    <w:rsid w:val="006E73C7"/>
    <w:rsid w:val="00702061"/>
    <w:rsid w:val="007605D7"/>
    <w:rsid w:val="007947D7"/>
    <w:rsid w:val="007E27BA"/>
    <w:rsid w:val="007E7EB5"/>
    <w:rsid w:val="007F102A"/>
    <w:rsid w:val="0080747F"/>
    <w:rsid w:val="0084437E"/>
    <w:rsid w:val="008449AE"/>
    <w:rsid w:val="008B4D0D"/>
    <w:rsid w:val="008F0DE0"/>
    <w:rsid w:val="00906447"/>
    <w:rsid w:val="009067FE"/>
    <w:rsid w:val="00A17C4B"/>
    <w:rsid w:val="00A21180"/>
    <w:rsid w:val="00A9135B"/>
    <w:rsid w:val="00B25258"/>
    <w:rsid w:val="00BC43C2"/>
    <w:rsid w:val="00BC67E6"/>
    <w:rsid w:val="00BE1BB8"/>
    <w:rsid w:val="00BE21E4"/>
    <w:rsid w:val="00BF354F"/>
    <w:rsid w:val="00C1762C"/>
    <w:rsid w:val="00C547D6"/>
    <w:rsid w:val="00CA3F6C"/>
    <w:rsid w:val="00CF55CC"/>
    <w:rsid w:val="00D81363"/>
    <w:rsid w:val="00D8709D"/>
    <w:rsid w:val="00DA1ED1"/>
    <w:rsid w:val="00DB4920"/>
    <w:rsid w:val="00DE64C2"/>
    <w:rsid w:val="00E11DF7"/>
    <w:rsid w:val="00E23176"/>
    <w:rsid w:val="00E519EF"/>
    <w:rsid w:val="00E661F2"/>
    <w:rsid w:val="00E844D8"/>
    <w:rsid w:val="00EC6987"/>
    <w:rsid w:val="00EE5658"/>
    <w:rsid w:val="00F05C00"/>
    <w:rsid w:val="00F10FE4"/>
    <w:rsid w:val="00F27C04"/>
    <w:rsid w:val="00F60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6590F"/>
  <w15:chartTrackingRefBased/>
  <w15:docId w15:val="{9BB7F66D-327C-4D24-8B44-9CAE104BC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37E"/>
  </w:style>
  <w:style w:type="paragraph" w:styleId="Heading1">
    <w:name w:val="heading 1"/>
    <w:basedOn w:val="Normal"/>
    <w:next w:val="Normal"/>
    <w:link w:val="Heading1Char"/>
    <w:uiPriority w:val="9"/>
    <w:qFormat/>
    <w:rsid w:val="0084437E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37E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37E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37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37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37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79646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37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F79646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37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37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37E"/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37E"/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37E"/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37E"/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37E"/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37E"/>
    <w:rPr>
      <w:rFonts w:asciiTheme="majorHAnsi" w:eastAsiaTheme="majorEastAsia" w:hAnsiTheme="majorHAnsi" w:cstheme="majorBidi"/>
      <w:color w:val="F79646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37E"/>
    <w:rPr>
      <w:rFonts w:asciiTheme="majorHAnsi" w:eastAsiaTheme="majorEastAsia" w:hAnsiTheme="majorHAnsi" w:cstheme="majorBidi"/>
      <w:b/>
      <w:bCs/>
      <w:color w:val="F79646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37E"/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37E"/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4437E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84437E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37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4437E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84437E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84437E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26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37E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37E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37E"/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84437E"/>
    <w:rPr>
      <w:b/>
      <w:bCs/>
      <w:smallCaps/>
      <w:color w:val="F79646" w:themeColor="accent6"/>
    </w:rPr>
  </w:style>
  <w:style w:type="table" w:styleId="TableGrid">
    <w:name w:val="Table Grid"/>
    <w:basedOn w:val="TableNormal"/>
    <w:uiPriority w:val="59"/>
    <w:rsid w:val="000B6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605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05D7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8B4D0D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Caption">
    <w:name w:val="caption"/>
    <w:basedOn w:val="Normal"/>
    <w:next w:val="Normal"/>
    <w:uiPriority w:val="35"/>
    <w:semiHidden/>
    <w:unhideWhenUsed/>
    <w:qFormat/>
    <w:rsid w:val="0084437E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84437E"/>
    <w:rPr>
      <w:b/>
      <w:bCs/>
    </w:rPr>
  </w:style>
  <w:style w:type="character" w:styleId="Emphasis">
    <w:name w:val="Emphasis"/>
    <w:basedOn w:val="DefaultParagraphFont"/>
    <w:uiPriority w:val="20"/>
    <w:qFormat/>
    <w:rsid w:val="0084437E"/>
    <w:rPr>
      <w:i/>
      <w:iCs/>
      <w:color w:val="F79646" w:themeColor="accent6"/>
    </w:rPr>
  </w:style>
  <w:style w:type="paragraph" w:styleId="NoSpacing">
    <w:name w:val="No Spacing"/>
    <w:uiPriority w:val="1"/>
    <w:qFormat/>
    <w:rsid w:val="0084437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4437E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84437E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84437E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4437E"/>
    <w:pPr>
      <w:outlineLvl w:val="9"/>
    </w:pPr>
  </w:style>
  <w:style w:type="table" w:styleId="GridTable5Dark-Accent1">
    <w:name w:val="Grid Table 5 Dark Accent 1"/>
    <w:basedOn w:val="TableNormal"/>
    <w:uiPriority w:val="50"/>
    <w:rsid w:val="00B2525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1F738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drv.ms/x/c/65708574d596e9e1/IQAF7zXqFP2NSblJB4vFxTwQAS3xJqbyfSMzU_3In78P-Ck?e=AXh0gD" TargetMode="External"/><Relationship Id="rId3" Type="http://schemas.openxmlformats.org/officeDocument/2006/relationships/styles" Target="styles.xml"/><Relationship Id="rId7" Type="http://schemas.openxmlformats.org/officeDocument/2006/relationships/hyperlink" Target="https://1drv.ms/x/c/65708574d596e9e1/IQCO6V2ekxgfRrrsSBmNTseoAXoaLsl3QtDVkVN4dpuimXU?e=mml5u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1drv.ms/w/c/65708574d596e9e1/IQCGEN5oxnUbS6EXWMYR9cK9AUMW1ku5R6AYk14AvuJKMus?e=els34K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385503-C227-4DD6-978C-605082AEE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 sharma</dc:creator>
  <cp:keywords/>
  <dc:description/>
  <cp:lastModifiedBy>sonal sharma</cp:lastModifiedBy>
  <cp:revision>2</cp:revision>
  <dcterms:created xsi:type="dcterms:W3CDTF">2026-08-07T07:17:00Z</dcterms:created>
  <dcterms:modified xsi:type="dcterms:W3CDTF">2026-08-07T07:17:00Z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f1472cb3-cf2c-493f-bf8e-db32c3c70161</vt:lpwstr>
  </property>
</Properties>
</file>