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Hello world program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nllabc2d22@nllabc2d-22:~/opt/openmpi/bin$ gedit hello.c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"mpi.h"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rank, size, len;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MPI_Init(&amp;argc, &amp;argv);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MPI_Comm_rank(MPI_COMM_WORLD, &amp;rank);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MPI_Comm_size(MPI_COMM_WORLD, &amp;size);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printf("Hello, world, I am %d of %d\n",rank, size);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MPI_Finalize();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to transfer data from core 0 to core 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nllabc2d22@nllabc2d-22:~/opt/openmpi/bin$ gedit assi03.c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"mpi.h"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rank, size, len;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num=10;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MPI_Init(&amp;argc, &amp;argv);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MPI_Comm_rank(MPI_COMM_WORLD, &amp;rank);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MPI_Comm_size(MPI_COMM_WORLD, &amp;size);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if(rank == 0)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printf("Sending message containing: %d from rank %d\n", num,rank);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MPI_Send(&amp;num, 1, MPI_INT, 1, 1, MPI_COMM_WORLD);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 at rank %d\n",rank);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MPI_Recv(&amp;num, 1, MPI_INT, 0, 1, MPI_COMM_WORLD, MPI_STATUS_IGNORE);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printf("Received message containing: %d at rank %d\n", num,rank);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MPI_Finalize();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Assignment program: Add 20 numbers in an array using 4 cores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nllabc2d22@nllabc2d-22:~/opt/openmpi/bin$ gedit addition.c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"mpi.h"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rank, size;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num[20]; //N=20, n=4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MPI_Init(&amp;argc, &amp;argv);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MPI_Comm_rank(MPI_COMM_WORLD, &amp;rank);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MPI_Comm_size(MPI_COMM_WORLD, &amp;size);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i=0;i&lt;20;i++)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num[i]=i+1;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if(rank == 0){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s[4];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printf("Distribution at rank %d \n", rank);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i=1;i&lt;4;i++)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MPI_Send(&amp;num[i*5], 5, MPI_INT, i, 1, MPI_COMM_WORLD); //N/n i.e. 20/4=5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sum=0, local_sum=0;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i=0;i&lt;5;i++)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local_sum=local_sum+num[i];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i=1;i&lt;4;i++)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MPI_Recv(&amp;s[i], 1, MPI_INT, i, 1, MPI_COMM_WORLD, MPI_STATUS_IGNORE);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printf("local sum at rank %d is %d\n", rank,local_sum);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sum=local_sum;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i=1;i&lt;4;i++)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sum=sum+s[i];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printf("final sum = %d\n\n",sum);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k[5];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MPI_Recv(k, 5, MPI_INT, 0, 1, MPI_COMM_WORLD, MPI_STATUS_IGNORE);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local_sum=0;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for(int i=0;i&lt;5;i++)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local_sum=local_sum+k[i];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printf("local sum at rank %d is %d\n", rank, local_sum);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MPI_Send(&amp;local_sum, 1, MPI_INT, 0, 1, MPI_COMM_WORLD);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MPI_Finalize();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0;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