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tbl>
      <w:tblPr>
        <w:tblStyle w:val="a3"/>
        <w:tblpPr w:leftFromText="142" w:rightFromText="142" w:vertAnchor="page" w:horzAnchor="margin" w:tblpY="470"/>
        <w:tblW w:w="11331" w:type="dxa"/>
        <w:tblLook w:val="04A0" w:firstRow="1" w:lastRow="0" w:firstColumn="1" w:lastColumn="0" w:noHBand="0" w:noVBand="1"/>
      </w:tblPr>
      <w:tblGrid>
        <w:gridCol w:w="550"/>
        <w:gridCol w:w="1646"/>
        <w:gridCol w:w="739"/>
        <w:gridCol w:w="3182"/>
        <w:gridCol w:w="999"/>
        <w:gridCol w:w="250"/>
        <w:gridCol w:w="1134"/>
        <w:gridCol w:w="224"/>
        <w:gridCol w:w="2607"/>
      </w:tblGrid>
      <w:tr w:rsidRPr="00324BEB" w:rsidR="00887138" w:rsidTr="6D4DEA56" w14:paraId="72F0A11C" w14:textId="77777777">
        <w:tc>
          <w:tcPr>
            <w:tcW w:w="550" w:type="dxa"/>
            <w:vMerge w:val="restart"/>
            <w:tcMar/>
          </w:tcPr>
          <w:p w:rsidRPr="00324BEB" w:rsidR="00887138" w:rsidP="002D0847" w:rsidRDefault="00887138" w14:paraId="672A6659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1646" w:type="dxa"/>
            <w:vMerge w:val="restart"/>
            <w:tcMar/>
          </w:tcPr>
          <w:p w:rsidRPr="00324BEB" w:rsidR="00887138" w:rsidP="002D0847" w:rsidRDefault="00887138" w14:paraId="78323D14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proofErr w:type="spellStart"/>
            <w:r w:rsidRPr="00324BEB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변수명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324BEB" w:rsidR="00887138" w:rsidP="002D0847" w:rsidRDefault="00887138" w14:paraId="18EB6CC8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유형</w:t>
            </w:r>
          </w:p>
        </w:tc>
        <w:tc>
          <w:tcPr>
            <w:tcW w:w="8396" w:type="dxa"/>
            <w:gridSpan w:val="6"/>
            <w:tcMar/>
          </w:tcPr>
          <w:p w:rsidRPr="00324BEB" w:rsidR="00887138" w:rsidP="002D0847" w:rsidRDefault="00887138" w14:paraId="6995A8E6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변수 설명</w:t>
            </w:r>
          </w:p>
        </w:tc>
      </w:tr>
      <w:tr w:rsidRPr="00324BEB" w:rsidR="00887138" w:rsidTr="6D4DEA56" w14:paraId="5A437CA7" w14:textId="77777777">
        <w:tc>
          <w:tcPr>
            <w:tcW w:w="550" w:type="dxa"/>
            <w:vMerge/>
            <w:tcMar/>
          </w:tcPr>
          <w:p w:rsidRPr="00324BEB" w:rsidR="00887138" w:rsidP="002D0847" w:rsidRDefault="00887138" w14:paraId="0A37501D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887138" w:rsidP="002D0847" w:rsidRDefault="00887138" w14:paraId="5DAB6C7B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887138" w:rsidP="002D0847" w:rsidRDefault="00887138" w14:paraId="02EB378F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3182" w:type="dxa"/>
            <w:tcMar/>
          </w:tcPr>
          <w:p w:rsidRPr="00324BEB" w:rsidR="00887138" w:rsidP="002D0847" w:rsidRDefault="00887138" w14:paraId="4F34414F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>
              <w:rPr>
                <w:rFonts w:asciiTheme="majorHAnsi" w:hAnsiTheme="majorHAnsi" w:eastAsiaTheme="majorHAnsi"/>
                <w:color w:val="000000" w:themeColor="text1"/>
                <w:szCs w:val="20"/>
              </w:rPr>
              <w:t xml:space="preserve">Kaggle </w:t>
            </w: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 xml:space="preserve">사이트 </w:t>
            </w:r>
            <w:r>
              <w:rPr>
                <w:rFonts w:asciiTheme="majorHAnsi" w:hAnsiTheme="majorHAnsi" w:eastAsiaTheme="majorHAnsi"/>
                <w:color w:val="000000" w:themeColor="text1"/>
                <w:szCs w:val="20"/>
              </w:rPr>
              <w:t>(</w:t>
            </w: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데이터</w:t>
            </w:r>
            <w:r w:rsidR="00B446F2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 xml:space="preserve"> 탭</w:t>
            </w: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)</w:t>
            </w:r>
          </w:p>
        </w:tc>
        <w:tc>
          <w:tcPr>
            <w:tcW w:w="5214" w:type="dxa"/>
            <w:gridSpan w:val="5"/>
            <w:tcMar/>
          </w:tcPr>
          <w:p w:rsidRPr="00324BEB" w:rsidR="00887138" w:rsidP="002D0847" w:rsidRDefault="00F93B5D" w14:paraId="1A62F6B5" w14:textId="77777777">
            <w:pPr>
              <w:tabs>
                <w:tab w:val="left" w:pos="1985"/>
                <w:tab w:val="center" w:pos="2258"/>
              </w:tabs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 w:rsidRPr="00F93B5D">
              <w:rPr>
                <w:rFonts w:asciiTheme="majorHAnsi" w:hAnsiTheme="majorHAnsi" w:eastAsiaTheme="majorHAnsi"/>
                <w:color w:val="000000" w:themeColor="text1"/>
                <w:szCs w:val="20"/>
              </w:rPr>
              <w:t>data_description</w:t>
            </w:r>
            <w:r>
              <w:rPr>
                <w:rFonts w:asciiTheme="majorHAnsi" w:hAnsiTheme="majorHAnsi" w:eastAsiaTheme="majorHAnsi"/>
                <w:color w:val="000000" w:themeColor="text1"/>
                <w:szCs w:val="20"/>
              </w:rPr>
              <w:t>.</w:t>
            </w:r>
            <w:r w:rsidR="00887138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t</w:t>
            </w:r>
            <w:r w:rsidR="00887138">
              <w:rPr>
                <w:rFonts w:asciiTheme="majorHAnsi" w:hAnsiTheme="majorHAnsi" w:eastAsiaTheme="majorHAnsi"/>
                <w:color w:val="000000" w:themeColor="text1"/>
                <w:szCs w:val="20"/>
              </w:rPr>
              <w:t>xt</w:t>
            </w:r>
          </w:p>
        </w:tc>
      </w:tr>
      <w:tr w:rsidRPr="00324BEB" w:rsidR="00583D36" w:rsidTr="6D4DEA56" w14:paraId="022210CD" w14:textId="77777777">
        <w:trPr>
          <w:trHeight w:val="114"/>
        </w:trPr>
        <w:tc>
          <w:tcPr>
            <w:tcW w:w="550" w:type="dxa"/>
            <w:vMerge w:val="restart"/>
            <w:tcMar/>
          </w:tcPr>
          <w:p w:rsidRPr="00324BEB" w:rsidR="00583D36" w:rsidP="138C781F" w:rsidRDefault="00583D36" w14:paraId="649841BE" w14:textId="6FAB728D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1</w:t>
            </w:r>
            <w:r>
              <w:rPr>
                <w:rFonts w:asciiTheme="majorHAnsi" w:hAnsiTheme="majorHAnsi" w:eastAsiaTheme="majorEastAsia"/>
              </w:rPr>
              <w:t>7</w:t>
            </w:r>
          </w:p>
        </w:tc>
        <w:tc>
          <w:tcPr>
            <w:tcW w:w="1646" w:type="dxa"/>
            <w:vMerge w:val="restart"/>
            <w:tcMar/>
          </w:tcPr>
          <w:p w:rsidRPr="00324BEB" w:rsidR="00583D36" w:rsidP="002D0847" w:rsidRDefault="00583D36" w14:paraId="071189E6" w14:textId="42291338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C51AE7">
              <w:rPr>
                <w:rFonts w:asciiTheme="majorHAnsi" w:hAnsiTheme="majorHAnsi" w:eastAsiaTheme="majorHAnsi"/>
                <w:szCs w:val="20"/>
              </w:rPr>
              <w:t>OverallQual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2C6402" w:rsidR="00583D36" w:rsidP="002D0847" w:rsidRDefault="00583D36" w14:paraId="5F3201B0" w14:textId="2D4E6F03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82" w:type="dxa"/>
            <w:vMerge w:val="restart"/>
            <w:tcMar/>
          </w:tcPr>
          <w:p w:rsidR="00583D36" w:rsidP="002D0847" w:rsidRDefault="00583D36" w14:paraId="19C835E4" w14:textId="5A9154D6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주택의 전체 재료와 마감 등급 </w:t>
            </w:r>
          </w:p>
          <w:p w:rsidRPr="00324BEB" w:rsidR="00583D36" w:rsidP="2DF82973" w:rsidRDefault="00583D36" w14:paraId="6A05A809" w14:textId="47FFB91F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2383" w:type="dxa"/>
            <w:gridSpan w:val="3"/>
            <w:tcMar/>
          </w:tcPr>
          <w:p w:rsidRPr="00583D36" w:rsidR="00583D36" w:rsidP="00854FB9" w:rsidRDefault="00583D36" w14:paraId="778629B0" w14:textId="233E32D6">
            <w:r w:rsidRPr="005F3A2F">
              <w:rPr>
                <w:rFonts w:asciiTheme="majorHAnsi" w:hAnsiTheme="majorHAnsi" w:eastAsiaTheme="majorHAnsi"/>
                <w:szCs w:val="20"/>
              </w:rPr>
              <w:t>10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Very Excellent</w:t>
            </w:r>
          </w:p>
        </w:tc>
        <w:tc>
          <w:tcPr>
            <w:tcW w:w="2831" w:type="dxa"/>
            <w:gridSpan w:val="2"/>
            <w:tcMar/>
          </w:tcPr>
          <w:p w:rsidRPr="00583D36" w:rsidR="00583D36" w:rsidP="00854FB9" w:rsidRDefault="00583D36" w14:paraId="12E38218" w14:textId="7E212024">
            <w:r w:rsidRPr="005F3A2F">
              <w:rPr>
                <w:rFonts w:asciiTheme="majorHAnsi" w:hAnsiTheme="majorHAnsi" w:eastAsiaTheme="majorHAnsi"/>
                <w:szCs w:val="20"/>
              </w:rPr>
              <w:t>5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Average</w:t>
            </w:r>
          </w:p>
        </w:tc>
      </w:tr>
      <w:tr w:rsidRPr="00324BEB" w:rsidR="00583D36" w:rsidTr="6D4DEA56" w14:paraId="7DEA57B9" w14:textId="77777777">
        <w:trPr>
          <w:trHeight w:val="112"/>
        </w:trPr>
        <w:tc>
          <w:tcPr>
            <w:tcW w:w="550" w:type="dxa"/>
            <w:vMerge/>
            <w:tcMar/>
          </w:tcPr>
          <w:p w:rsidRPr="138C781F" w:rsidR="00583D36" w:rsidP="138C781F" w:rsidRDefault="00583D36" w14:paraId="6DD8D436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C51AE7" w:rsidR="00583D36" w:rsidP="002D0847" w:rsidRDefault="00583D36" w14:paraId="3251FB0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583D36" w:rsidP="002D0847" w:rsidRDefault="00583D36" w14:paraId="0E1711AF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583D36" w:rsidP="002D0847" w:rsidRDefault="00583D36" w14:paraId="260E228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383" w:type="dxa"/>
            <w:gridSpan w:val="3"/>
            <w:tcMar/>
          </w:tcPr>
          <w:p w:rsidRPr="00583D36" w:rsidR="00583D36" w:rsidP="00854FB9" w:rsidRDefault="00583D36" w14:paraId="1A84AEF7" w14:textId="7E7A5AC2">
            <w:r w:rsidRPr="005F3A2F">
              <w:rPr>
                <w:rFonts w:asciiTheme="majorHAnsi" w:hAnsiTheme="majorHAnsi" w:eastAsiaTheme="majorHAnsi"/>
                <w:szCs w:val="20"/>
              </w:rPr>
              <w:t>9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Excellent</w:t>
            </w:r>
          </w:p>
        </w:tc>
        <w:tc>
          <w:tcPr>
            <w:tcW w:w="2831" w:type="dxa"/>
            <w:gridSpan w:val="2"/>
            <w:tcMar/>
          </w:tcPr>
          <w:p w:rsidRPr="00583D36" w:rsidR="00583D36" w:rsidP="00854FB9" w:rsidRDefault="00583D36" w14:paraId="074F07C9" w14:textId="09DECF3F">
            <w:r w:rsidRPr="005F3A2F">
              <w:rPr>
                <w:rFonts w:asciiTheme="majorHAnsi" w:hAnsiTheme="majorHAnsi" w:eastAsiaTheme="majorHAnsi"/>
                <w:szCs w:val="20"/>
              </w:rPr>
              <w:t>4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Below Average</w:t>
            </w:r>
          </w:p>
        </w:tc>
      </w:tr>
      <w:tr w:rsidRPr="00324BEB" w:rsidR="00583D36" w:rsidTr="6D4DEA56" w14:paraId="2C0B6546" w14:textId="77777777">
        <w:trPr>
          <w:trHeight w:val="112"/>
        </w:trPr>
        <w:tc>
          <w:tcPr>
            <w:tcW w:w="550" w:type="dxa"/>
            <w:vMerge/>
            <w:tcMar/>
          </w:tcPr>
          <w:p w:rsidRPr="138C781F" w:rsidR="00583D36" w:rsidP="138C781F" w:rsidRDefault="00583D36" w14:paraId="22344CC5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C51AE7" w:rsidR="00583D36" w:rsidP="002D0847" w:rsidRDefault="00583D36" w14:paraId="4B71DF1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583D36" w:rsidP="002D0847" w:rsidRDefault="00583D36" w14:paraId="6A880756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583D36" w:rsidP="002D0847" w:rsidRDefault="00583D36" w14:paraId="7F8E5ED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383" w:type="dxa"/>
            <w:gridSpan w:val="3"/>
            <w:tcMar/>
          </w:tcPr>
          <w:p w:rsidRPr="00583D36" w:rsidR="00583D36" w:rsidP="00854FB9" w:rsidRDefault="00583D36" w14:paraId="1A03F51C" w14:textId="34673D52">
            <w:r w:rsidRPr="005F3A2F">
              <w:rPr>
                <w:rFonts w:asciiTheme="majorHAnsi" w:hAnsiTheme="majorHAnsi" w:eastAsiaTheme="majorHAnsi"/>
                <w:szCs w:val="20"/>
              </w:rPr>
              <w:t>8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Very Good</w:t>
            </w:r>
          </w:p>
        </w:tc>
        <w:tc>
          <w:tcPr>
            <w:tcW w:w="2831" w:type="dxa"/>
            <w:gridSpan w:val="2"/>
            <w:tcMar/>
          </w:tcPr>
          <w:p w:rsidRPr="00583D36" w:rsidR="00583D36" w:rsidP="00854FB9" w:rsidRDefault="00583D36" w14:paraId="13D9F7FD" w14:textId="73400FA5">
            <w:r w:rsidRPr="005F3A2F">
              <w:rPr>
                <w:rFonts w:asciiTheme="majorHAnsi" w:hAnsiTheme="majorHAnsi" w:eastAsiaTheme="majorHAnsi"/>
                <w:szCs w:val="20"/>
              </w:rPr>
              <w:t>3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Fair</w:t>
            </w:r>
          </w:p>
        </w:tc>
      </w:tr>
      <w:tr w:rsidRPr="00324BEB" w:rsidR="00583D36" w:rsidTr="6D4DEA56" w14:paraId="321F347B" w14:textId="77777777">
        <w:trPr>
          <w:trHeight w:val="112"/>
        </w:trPr>
        <w:tc>
          <w:tcPr>
            <w:tcW w:w="550" w:type="dxa"/>
            <w:vMerge/>
            <w:tcMar/>
          </w:tcPr>
          <w:p w:rsidRPr="138C781F" w:rsidR="00583D36" w:rsidP="138C781F" w:rsidRDefault="00583D36" w14:paraId="4C390964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C51AE7" w:rsidR="00583D36" w:rsidP="002D0847" w:rsidRDefault="00583D36" w14:paraId="432A2EC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583D36" w:rsidP="002D0847" w:rsidRDefault="00583D36" w14:paraId="44523069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583D36" w:rsidP="002D0847" w:rsidRDefault="00583D36" w14:paraId="2017FFF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383" w:type="dxa"/>
            <w:gridSpan w:val="3"/>
            <w:tcMar/>
          </w:tcPr>
          <w:p w:rsidRPr="00583D36" w:rsidR="00583D36" w:rsidP="00854FB9" w:rsidRDefault="00583D36" w14:paraId="01C317BB" w14:textId="5BE3E44D">
            <w:r w:rsidRPr="005F3A2F">
              <w:rPr>
                <w:rFonts w:asciiTheme="majorHAnsi" w:hAnsiTheme="majorHAnsi" w:eastAsiaTheme="majorHAnsi"/>
                <w:szCs w:val="20"/>
              </w:rPr>
              <w:t>7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Good</w:t>
            </w:r>
          </w:p>
        </w:tc>
        <w:tc>
          <w:tcPr>
            <w:tcW w:w="2831" w:type="dxa"/>
            <w:gridSpan w:val="2"/>
            <w:tcMar/>
          </w:tcPr>
          <w:p w:rsidRPr="00583D36" w:rsidR="00583D36" w:rsidP="00854FB9" w:rsidRDefault="00583D36" w14:paraId="53C47090" w14:textId="6A69F1D0">
            <w:r w:rsidRPr="005F3A2F">
              <w:rPr>
                <w:rFonts w:asciiTheme="majorHAnsi" w:hAnsiTheme="majorHAnsi" w:eastAsiaTheme="majorHAnsi"/>
                <w:szCs w:val="20"/>
              </w:rPr>
              <w:t>2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Poor</w:t>
            </w:r>
          </w:p>
        </w:tc>
      </w:tr>
      <w:tr w:rsidRPr="00324BEB" w:rsidR="00583D36" w:rsidTr="6D4DEA56" w14:paraId="6113A849" w14:textId="77777777">
        <w:trPr>
          <w:trHeight w:val="112"/>
        </w:trPr>
        <w:tc>
          <w:tcPr>
            <w:tcW w:w="550" w:type="dxa"/>
            <w:vMerge/>
            <w:tcMar/>
          </w:tcPr>
          <w:p w:rsidRPr="138C781F" w:rsidR="00583D36" w:rsidP="138C781F" w:rsidRDefault="00583D36" w14:paraId="722D294C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C51AE7" w:rsidR="00583D36" w:rsidP="002D0847" w:rsidRDefault="00583D36" w14:paraId="499647E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583D36" w:rsidP="002D0847" w:rsidRDefault="00583D36" w14:paraId="2551A6DD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583D36" w:rsidP="002D0847" w:rsidRDefault="00583D36" w14:paraId="487B315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383" w:type="dxa"/>
            <w:gridSpan w:val="3"/>
            <w:tcMar/>
          </w:tcPr>
          <w:p w:rsidRPr="00583D36" w:rsidR="00583D36" w:rsidP="00854FB9" w:rsidRDefault="00583D36" w14:paraId="267FEC29" w14:textId="3190605B">
            <w:r w:rsidRPr="005F3A2F">
              <w:rPr>
                <w:rFonts w:asciiTheme="majorHAnsi" w:hAnsiTheme="majorHAnsi" w:eastAsiaTheme="majorHAnsi"/>
                <w:szCs w:val="20"/>
              </w:rPr>
              <w:t>6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Above Average</w:t>
            </w:r>
          </w:p>
        </w:tc>
        <w:tc>
          <w:tcPr>
            <w:tcW w:w="2831" w:type="dxa"/>
            <w:gridSpan w:val="2"/>
            <w:tcMar/>
          </w:tcPr>
          <w:p w:rsidRPr="00583D36" w:rsidR="00583D36" w:rsidP="00854FB9" w:rsidRDefault="00583D36" w14:paraId="3921CF1F" w14:textId="5AC6689D">
            <w:r w:rsidRPr="005F3A2F">
              <w:rPr>
                <w:rFonts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Very Poor</w:t>
            </w:r>
          </w:p>
        </w:tc>
      </w:tr>
      <w:tr w:rsidRPr="00324BEB" w:rsidR="00583D36" w:rsidTr="6D4DEA56" w14:paraId="6013B11F" w14:textId="77777777">
        <w:trPr>
          <w:trHeight w:val="38"/>
        </w:trPr>
        <w:tc>
          <w:tcPr>
            <w:tcW w:w="550" w:type="dxa"/>
            <w:vMerge w:val="restart"/>
            <w:tcMar/>
          </w:tcPr>
          <w:p w:rsidRPr="00324BEB" w:rsidR="00583D36" w:rsidP="00583D36" w:rsidRDefault="00583D36" w14:paraId="18F999B5" w14:textId="652DD468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1</w:t>
            </w:r>
            <w:r>
              <w:rPr>
                <w:rFonts w:asciiTheme="majorHAnsi" w:hAnsiTheme="majorHAnsi" w:eastAsiaTheme="majorEastAsia"/>
              </w:rPr>
              <w:t>8</w:t>
            </w:r>
          </w:p>
        </w:tc>
        <w:tc>
          <w:tcPr>
            <w:tcW w:w="1646" w:type="dxa"/>
            <w:vMerge w:val="restart"/>
            <w:tcMar/>
          </w:tcPr>
          <w:p w:rsidRPr="00324BEB" w:rsidR="00583D36" w:rsidP="00583D36" w:rsidRDefault="00583D36" w14:paraId="2F420FAE" w14:textId="43974B8A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5F3A2F">
              <w:rPr>
                <w:rFonts w:asciiTheme="majorHAnsi" w:hAnsiTheme="majorHAnsi" w:eastAsiaTheme="majorHAnsi"/>
                <w:szCs w:val="20"/>
              </w:rPr>
              <w:t>OverallCond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2C6402" w:rsidR="00583D36" w:rsidP="00583D36" w:rsidRDefault="00583D36" w14:paraId="211A1414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82" w:type="dxa"/>
            <w:vMerge w:val="restart"/>
            <w:tcMar/>
          </w:tcPr>
          <w:p w:rsidRPr="00C30CED" w:rsidR="00583D36" w:rsidP="00583D36" w:rsidRDefault="00583D36" w14:paraId="3BBFAEF8" w14:textId="3B32F4BC">
            <w:pPr>
              <w:jc w:val="center"/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</w:pPr>
            <w:r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  <w:t xml:space="preserve">주택의 </w:t>
            </w:r>
            <w:r>
              <w:rPr>
                <w:rFonts w:hint="eastAsia" w:cs="Arial" w:asciiTheme="majorHAnsi" w:hAnsiTheme="majorHAnsi" w:eastAsiaTheme="majorHAnsi"/>
                <w:szCs w:val="20"/>
                <w:shd w:val="clear" w:color="auto" w:fill="FFFFFF"/>
              </w:rPr>
              <w:t xml:space="preserve">전체적인 상태 등급  </w:t>
            </w:r>
          </w:p>
        </w:tc>
        <w:tc>
          <w:tcPr>
            <w:tcW w:w="2383" w:type="dxa"/>
            <w:gridSpan w:val="3"/>
            <w:tcMar/>
          </w:tcPr>
          <w:p w:rsidRPr="00324BEB" w:rsidR="00583D36" w:rsidP="00583D36" w:rsidRDefault="00583D36" w14:paraId="49548D11" w14:textId="431DFC1B">
            <w:pPr>
              <w:rPr>
                <w:rFonts w:asciiTheme="majorHAnsi" w:hAnsiTheme="majorHAnsi" w:eastAsiaTheme="majorEastAsia"/>
              </w:rPr>
            </w:pPr>
            <w:r w:rsidRPr="005F3A2F">
              <w:rPr>
                <w:rFonts w:asciiTheme="majorHAnsi" w:hAnsiTheme="majorHAnsi" w:eastAsiaTheme="majorHAnsi"/>
                <w:szCs w:val="20"/>
              </w:rPr>
              <w:t>10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Very Excellent</w:t>
            </w:r>
          </w:p>
        </w:tc>
        <w:tc>
          <w:tcPr>
            <w:tcW w:w="2831" w:type="dxa"/>
            <w:gridSpan w:val="2"/>
            <w:tcMar/>
          </w:tcPr>
          <w:p w:rsidRPr="00324BEB" w:rsidR="00583D36" w:rsidP="00583D36" w:rsidRDefault="00583D36" w14:paraId="64E025A3" w14:textId="705D7A43">
            <w:pPr>
              <w:rPr>
                <w:rFonts w:asciiTheme="majorHAnsi" w:hAnsiTheme="majorHAnsi" w:eastAsiaTheme="majorEastAsia"/>
              </w:rPr>
            </w:pPr>
            <w:r w:rsidRPr="005F3A2F">
              <w:rPr>
                <w:rFonts w:asciiTheme="majorHAnsi" w:hAnsiTheme="majorHAnsi" w:eastAsiaTheme="majorHAnsi"/>
                <w:szCs w:val="20"/>
              </w:rPr>
              <w:t>5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Average</w:t>
            </w:r>
          </w:p>
        </w:tc>
      </w:tr>
      <w:tr w:rsidRPr="00324BEB" w:rsidR="00583D36" w:rsidTr="6D4DEA56" w14:paraId="0DC26DB5" w14:textId="77777777">
        <w:trPr>
          <w:trHeight w:val="36"/>
        </w:trPr>
        <w:tc>
          <w:tcPr>
            <w:tcW w:w="550" w:type="dxa"/>
            <w:vMerge/>
            <w:tcMar/>
          </w:tcPr>
          <w:p w:rsidR="00583D36" w:rsidP="00583D36" w:rsidRDefault="00583D36" w14:paraId="73006400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5F3A2F" w:rsidR="00583D36" w:rsidP="00583D36" w:rsidRDefault="00583D36" w14:paraId="71094B5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583D36" w:rsidP="00583D36" w:rsidRDefault="00583D36" w14:paraId="0C9CEFE7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583D36" w:rsidP="00583D36" w:rsidRDefault="00583D36" w14:paraId="7BAC1E8C" w14:textId="77777777">
            <w:pPr>
              <w:jc w:val="center"/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</w:pPr>
          </w:p>
        </w:tc>
        <w:tc>
          <w:tcPr>
            <w:tcW w:w="2383" w:type="dxa"/>
            <w:gridSpan w:val="3"/>
            <w:tcMar/>
          </w:tcPr>
          <w:p w:rsidRPr="00324BEB" w:rsidR="00583D36" w:rsidP="00583D36" w:rsidRDefault="00583D36" w14:paraId="745FFDDC" w14:textId="4D28501B">
            <w:pPr>
              <w:rPr>
                <w:rFonts w:asciiTheme="majorHAnsi" w:hAnsiTheme="majorHAnsi" w:eastAsiaTheme="majorEastAsia"/>
              </w:rPr>
            </w:pPr>
            <w:r w:rsidRPr="005F3A2F">
              <w:rPr>
                <w:rFonts w:asciiTheme="majorHAnsi" w:hAnsiTheme="majorHAnsi" w:eastAsiaTheme="majorHAnsi"/>
                <w:szCs w:val="20"/>
              </w:rPr>
              <w:t>9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Excellent</w:t>
            </w:r>
          </w:p>
        </w:tc>
        <w:tc>
          <w:tcPr>
            <w:tcW w:w="2831" w:type="dxa"/>
            <w:gridSpan w:val="2"/>
            <w:tcMar/>
          </w:tcPr>
          <w:p w:rsidRPr="00324BEB" w:rsidR="00583D36" w:rsidP="00583D36" w:rsidRDefault="00583D36" w14:paraId="151CD274" w14:textId="1E95E7B7">
            <w:pPr>
              <w:rPr>
                <w:rFonts w:asciiTheme="majorHAnsi" w:hAnsiTheme="majorHAnsi" w:eastAsiaTheme="majorEastAsia"/>
              </w:rPr>
            </w:pPr>
            <w:r w:rsidRPr="005F3A2F">
              <w:rPr>
                <w:rFonts w:asciiTheme="majorHAnsi" w:hAnsiTheme="majorHAnsi" w:eastAsiaTheme="majorHAnsi"/>
                <w:szCs w:val="20"/>
              </w:rPr>
              <w:t>4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Below Average</w:t>
            </w:r>
          </w:p>
        </w:tc>
      </w:tr>
      <w:tr w:rsidRPr="00324BEB" w:rsidR="00583D36" w:rsidTr="6D4DEA56" w14:paraId="6D1E2BEA" w14:textId="77777777">
        <w:trPr>
          <w:trHeight w:val="36"/>
        </w:trPr>
        <w:tc>
          <w:tcPr>
            <w:tcW w:w="550" w:type="dxa"/>
            <w:vMerge/>
            <w:tcMar/>
          </w:tcPr>
          <w:p w:rsidR="00583D36" w:rsidP="00583D36" w:rsidRDefault="00583D36" w14:paraId="76F769C1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5F3A2F" w:rsidR="00583D36" w:rsidP="00583D36" w:rsidRDefault="00583D36" w14:paraId="0CA1096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583D36" w:rsidP="00583D36" w:rsidRDefault="00583D36" w14:paraId="18F16FE2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583D36" w:rsidP="00583D36" w:rsidRDefault="00583D36" w14:paraId="015DF9F0" w14:textId="77777777">
            <w:pPr>
              <w:jc w:val="center"/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</w:pPr>
          </w:p>
        </w:tc>
        <w:tc>
          <w:tcPr>
            <w:tcW w:w="2383" w:type="dxa"/>
            <w:gridSpan w:val="3"/>
            <w:tcMar/>
          </w:tcPr>
          <w:p w:rsidRPr="00324BEB" w:rsidR="00583D36" w:rsidP="00583D36" w:rsidRDefault="00583D36" w14:paraId="0C99AD20" w14:textId="77E70B07">
            <w:pPr>
              <w:rPr>
                <w:rFonts w:asciiTheme="majorHAnsi" w:hAnsiTheme="majorHAnsi" w:eastAsiaTheme="majorEastAsia"/>
              </w:rPr>
            </w:pPr>
            <w:r w:rsidRPr="005F3A2F">
              <w:rPr>
                <w:rFonts w:asciiTheme="majorHAnsi" w:hAnsiTheme="majorHAnsi" w:eastAsiaTheme="majorHAnsi"/>
                <w:szCs w:val="20"/>
              </w:rPr>
              <w:t>8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Very Good</w:t>
            </w:r>
          </w:p>
        </w:tc>
        <w:tc>
          <w:tcPr>
            <w:tcW w:w="2831" w:type="dxa"/>
            <w:gridSpan w:val="2"/>
            <w:tcMar/>
          </w:tcPr>
          <w:p w:rsidRPr="00324BEB" w:rsidR="00583D36" w:rsidP="00583D36" w:rsidRDefault="00583D36" w14:paraId="0D4A0E95" w14:textId="759F0A8B">
            <w:pPr>
              <w:rPr>
                <w:rFonts w:asciiTheme="majorHAnsi" w:hAnsiTheme="majorHAnsi" w:eastAsiaTheme="majorEastAsia"/>
              </w:rPr>
            </w:pPr>
            <w:r w:rsidRPr="005F3A2F">
              <w:rPr>
                <w:rFonts w:asciiTheme="majorHAnsi" w:hAnsiTheme="majorHAnsi" w:eastAsiaTheme="majorHAnsi"/>
                <w:szCs w:val="20"/>
              </w:rPr>
              <w:t>3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Fair</w:t>
            </w:r>
          </w:p>
        </w:tc>
      </w:tr>
      <w:tr w:rsidRPr="00324BEB" w:rsidR="00583D36" w:rsidTr="6D4DEA56" w14:paraId="79169B13" w14:textId="77777777">
        <w:trPr>
          <w:trHeight w:val="36"/>
        </w:trPr>
        <w:tc>
          <w:tcPr>
            <w:tcW w:w="550" w:type="dxa"/>
            <w:vMerge/>
            <w:tcMar/>
          </w:tcPr>
          <w:p w:rsidR="00583D36" w:rsidP="00583D36" w:rsidRDefault="00583D36" w14:paraId="3987A7C8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5F3A2F" w:rsidR="00583D36" w:rsidP="00583D36" w:rsidRDefault="00583D36" w14:paraId="243C77F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583D36" w:rsidP="00583D36" w:rsidRDefault="00583D36" w14:paraId="3ED28C61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583D36" w:rsidP="00583D36" w:rsidRDefault="00583D36" w14:paraId="2E603CAE" w14:textId="77777777">
            <w:pPr>
              <w:jc w:val="center"/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</w:pPr>
          </w:p>
        </w:tc>
        <w:tc>
          <w:tcPr>
            <w:tcW w:w="2383" w:type="dxa"/>
            <w:gridSpan w:val="3"/>
            <w:tcMar/>
          </w:tcPr>
          <w:p w:rsidRPr="00324BEB" w:rsidR="00583D36" w:rsidP="00583D36" w:rsidRDefault="00583D36" w14:paraId="2BDA6C41" w14:textId="71647233">
            <w:pPr>
              <w:rPr>
                <w:rFonts w:asciiTheme="majorHAnsi" w:hAnsiTheme="majorHAnsi" w:eastAsiaTheme="majorEastAsia"/>
              </w:rPr>
            </w:pPr>
            <w:r w:rsidRPr="005F3A2F">
              <w:rPr>
                <w:rFonts w:asciiTheme="majorHAnsi" w:hAnsiTheme="majorHAnsi" w:eastAsiaTheme="majorHAnsi"/>
                <w:szCs w:val="20"/>
              </w:rPr>
              <w:t>7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Good</w:t>
            </w:r>
          </w:p>
        </w:tc>
        <w:tc>
          <w:tcPr>
            <w:tcW w:w="2831" w:type="dxa"/>
            <w:gridSpan w:val="2"/>
            <w:tcMar/>
          </w:tcPr>
          <w:p w:rsidRPr="00324BEB" w:rsidR="00583D36" w:rsidP="00583D36" w:rsidRDefault="00583D36" w14:paraId="3D04B814" w14:textId="357E0A89">
            <w:pPr>
              <w:rPr>
                <w:rFonts w:asciiTheme="majorHAnsi" w:hAnsiTheme="majorHAnsi" w:eastAsiaTheme="majorEastAsia"/>
              </w:rPr>
            </w:pPr>
            <w:r w:rsidRPr="005F3A2F">
              <w:rPr>
                <w:rFonts w:asciiTheme="majorHAnsi" w:hAnsiTheme="majorHAnsi" w:eastAsiaTheme="majorHAnsi"/>
                <w:szCs w:val="20"/>
              </w:rPr>
              <w:t>2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Poor</w:t>
            </w:r>
          </w:p>
        </w:tc>
      </w:tr>
      <w:tr w:rsidRPr="00324BEB" w:rsidR="00583D36" w:rsidTr="6D4DEA56" w14:paraId="1F6EE6AD" w14:textId="77777777">
        <w:trPr>
          <w:trHeight w:val="36"/>
        </w:trPr>
        <w:tc>
          <w:tcPr>
            <w:tcW w:w="550" w:type="dxa"/>
            <w:vMerge/>
            <w:tcMar/>
          </w:tcPr>
          <w:p w:rsidR="00583D36" w:rsidP="00583D36" w:rsidRDefault="00583D36" w14:paraId="73481080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5F3A2F" w:rsidR="00583D36" w:rsidP="00583D36" w:rsidRDefault="00583D36" w14:paraId="2EADEE3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583D36" w:rsidP="00583D36" w:rsidRDefault="00583D36" w14:paraId="6198AD96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583D36" w:rsidP="00583D36" w:rsidRDefault="00583D36" w14:paraId="39484C21" w14:textId="77777777">
            <w:pPr>
              <w:jc w:val="center"/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</w:pPr>
          </w:p>
        </w:tc>
        <w:tc>
          <w:tcPr>
            <w:tcW w:w="2383" w:type="dxa"/>
            <w:gridSpan w:val="3"/>
            <w:tcMar/>
          </w:tcPr>
          <w:p w:rsidRPr="00324BEB" w:rsidR="00583D36" w:rsidP="00583D36" w:rsidRDefault="00583D36" w14:paraId="5E8EB2C5" w14:textId="3F66F4EC">
            <w:pPr>
              <w:rPr>
                <w:rFonts w:asciiTheme="majorHAnsi" w:hAnsiTheme="majorHAnsi" w:eastAsiaTheme="majorEastAsia"/>
              </w:rPr>
            </w:pPr>
            <w:r w:rsidRPr="005F3A2F">
              <w:rPr>
                <w:rFonts w:asciiTheme="majorHAnsi" w:hAnsiTheme="majorHAnsi" w:eastAsiaTheme="majorHAnsi"/>
                <w:szCs w:val="20"/>
              </w:rPr>
              <w:t>6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Above Average</w:t>
            </w:r>
          </w:p>
        </w:tc>
        <w:tc>
          <w:tcPr>
            <w:tcW w:w="2831" w:type="dxa"/>
            <w:gridSpan w:val="2"/>
            <w:tcMar/>
          </w:tcPr>
          <w:p w:rsidRPr="00324BEB" w:rsidR="00583D36" w:rsidP="00583D36" w:rsidRDefault="00583D36" w14:paraId="259D5266" w14:textId="6BCEE2B0">
            <w:pPr>
              <w:rPr>
                <w:rFonts w:asciiTheme="majorHAnsi" w:hAnsiTheme="majorHAnsi" w:eastAsiaTheme="majorEastAsia"/>
              </w:rPr>
            </w:pPr>
            <w:r w:rsidRPr="005F3A2F">
              <w:rPr>
                <w:rFonts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5F3A2F">
              <w:rPr>
                <w:rFonts w:asciiTheme="majorHAnsi" w:hAnsiTheme="majorHAnsi" w:eastAsiaTheme="majorHAnsi"/>
                <w:szCs w:val="20"/>
              </w:rPr>
              <w:t>Very Poor</w:t>
            </w:r>
          </w:p>
        </w:tc>
      </w:tr>
      <w:tr w:rsidRPr="00324BEB" w:rsidR="00583D36" w:rsidTr="6D4DEA56" w14:paraId="7B048BFB" w14:textId="77777777">
        <w:tc>
          <w:tcPr>
            <w:tcW w:w="550" w:type="dxa"/>
            <w:tcMar/>
          </w:tcPr>
          <w:p w:rsidRPr="00324BEB" w:rsidR="00583D36" w:rsidP="00583D36" w:rsidRDefault="00583D36" w14:paraId="5FCD5EC4" w14:textId="357BED78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1</w:t>
            </w:r>
            <w:r>
              <w:rPr>
                <w:rFonts w:asciiTheme="majorHAnsi" w:hAnsiTheme="majorHAnsi" w:eastAsiaTheme="majorEastAsia"/>
              </w:rPr>
              <w:t>9</w:t>
            </w:r>
          </w:p>
        </w:tc>
        <w:tc>
          <w:tcPr>
            <w:tcW w:w="1646" w:type="dxa"/>
            <w:tcMar/>
          </w:tcPr>
          <w:p w:rsidRPr="00324BEB" w:rsidR="00583D36" w:rsidP="00583D36" w:rsidRDefault="00583D36" w14:paraId="6B574C4E" w14:textId="37CEEF46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5F3A2F">
              <w:rPr>
                <w:rFonts w:asciiTheme="majorHAnsi" w:hAnsiTheme="majorHAnsi" w:eastAsiaTheme="majorHAnsi"/>
                <w:szCs w:val="20"/>
              </w:rPr>
              <w:t>YearBuilt</w:t>
            </w:r>
            <w:proofErr w:type="spellEnd"/>
          </w:p>
        </w:tc>
        <w:tc>
          <w:tcPr>
            <w:tcW w:w="739" w:type="dxa"/>
            <w:tcMar/>
          </w:tcPr>
          <w:p w:rsidRPr="002C6402" w:rsidR="00583D36" w:rsidP="00583D36" w:rsidRDefault="00583D36" w14:paraId="42BDFF74" w14:textId="0495B529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tcMar/>
          </w:tcPr>
          <w:p w:rsidRPr="00324BEB" w:rsidR="00583D36" w:rsidP="00583D36" w:rsidRDefault="00583D36" w14:paraId="65F855FE" w14:textId="4666EC87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cs="Arial" w:asciiTheme="majorHAnsi" w:hAnsiTheme="majorHAnsi" w:eastAsiaTheme="majorEastAsia"/>
                <w:shd w:val="clear" w:color="auto" w:fill="FFFFFF"/>
              </w:rPr>
              <w:t>건물을 지은 연도(시공일)</w:t>
            </w:r>
          </w:p>
        </w:tc>
        <w:tc>
          <w:tcPr>
            <w:tcW w:w="5214" w:type="dxa"/>
            <w:gridSpan w:val="5"/>
            <w:tcMar/>
          </w:tcPr>
          <w:p w:rsidRPr="00324BEB" w:rsidR="00583D36" w:rsidP="00583D36" w:rsidRDefault="00583D36" w14:paraId="20F48AFD" w14:textId="767C858F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>872</w:t>
            </w:r>
            <w:r>
              <w:rPr>
                <w:rFonts w:hint="eastAsia" w:asciiTheme="majorHAnsi" w:hAnsiTheme="majorHAnsi" w:eastAsiaTheme="majorHAnsi"/>
                <w:szCs w:val="20"/>
              </w:rPr>
              <w:t xml:space="preserve">년 </w:t>
            </w:r>
            <w:r>
              <w:rPr>
                <w:rFonts w:asciiTheme="majorHAnsi" w:hAnsiTheme="majorHAnsi" w:eastAsiaTheme="majorHAnsi"/>
                <w:szCs w:val="20"/>
              </w:rPr>
              <w:t>~ 2010</w:t>
            </w:r>
            <w:r>
              <w:rPr>
                <w:rFonts w:hint="eastAsia" w:asciiTheme="majorHAnsi" w:hAnsiTheme="majorHAnsi" w:eastAsiaTheme="majorHAnsi"/>
                <w:szCs w:val="20"/>
              </w:rPr>
              <w:t>년</w:t>
            </w:r>
          </w:p>
        </w:tc>
      </w:tr>
      <w:tr w:rsidRPr="00324BEB" w:rsidR="00583D36" w:rsidTr="6D4DEA56" w14:paraId="57984931" w14:textId="77777777">
        <w:tc>
          <w:tcPr>
            <w:tcW w:w="550" w:type="dxa"/>
            <w:tcMar/>
          </w:tcPr>
          <w:p w:rsidRPr="00324BEB" w:rsidR="00583D36" w:rsidP="00583D36" w:rsidRDefault="00A47844" w14:paraId="2598DEE6" w14:textId="0678B2EF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2</w:t>
            </w:r>
            <w:r>
              <w:rPr>
                <w:rFonts w:asciiTheme="majorHAnsi" w:hAnsiTheme="majorHAnsi" w:eastAsiaTheme="majorEastAsia"/>
              </w:rPr>
              <w:t>0</w:t>
            </w:r>
          </w:p>
        </w:tc>
        <w:tc>
          <w:tcPr>
            <w:tcW w:w="1646" w:type="dxa"/>
            <w:tcMar/>
            <w:vAlign w:val="center"/>
          </w:tcPr>
          <w:p w:rsidRPr="00324BEB" w:rsidR="00583D36" w:rsidP="00583D36" w:rsidRDefault="00583D36" w14:paraId="1B76D962" w14:textId="3F380F34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5F3A2F">
              <w:rPr>
                <w:rFonts w:asciiTheme="majorHAnsi" w:hAnsiTheme="majorHAnsi" w:eastAsiaTheme="majorHAnsi"/>
                <w:szCs w:val="20"/>
              </w:rPr>
              <w:t>YearRemodAdd</w:t>
            </w:r>
            <w:proofErr w:type="spellEnd"/>
          </w:p>
        </w:tc>
        <w:tc>
          <w:tcPr>
            <w:tcW w:w="739" w:type="dxa"/>
            <w:tcMar/>
          </w:tcPr>
          <w:p w:rsidRPr="002C6402" w:rsidR="00583D36" w:rsidP="00583D36" w:rsidRDefault="00583D36" w14:paraId="0B0522CD" w14:textId="6566C341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tcMar/>
          </w:tcPr>
          <w:p w:rsidR="00583D36" w:rsidP="00583D36" w:rsidRDefault="00583D36" w14:paraId="3B32421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리모델링한 날짜</w:t>
            </w:r>
          </w:p>
          <w:p w:rsidRPr="00324BEB" w:rsidR="00583D36" w:rsidP="00583D36" w:rsidRDefault="00583D36" w14:paraId="3DEEC669" w14:textId="3ADA323C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A47844">
              <w:rPr>
                <w:rFonts w:hint="eastAsia" w:asciiTheme="majorHAnsi" w:hAnsiTheme="majorHAnsi" w:eastAsiaTheme="majorHAnsi"/>
                <w:sz w:val="16"/>
                <w:szCs w:val="20"/>
              </w:rPr>
              <w:t>(리모델링 없는 경우 시공일과 동일</w:t>
            </w:r>
            <w:r w:rsidR="00A47844">
              <w:rPr>
                <w:rFonts w:hint="eastAsia" w:asciiTheme="majorHAnsi" w:hAnsiTheme="majorHAnsi" w:eastAsiaTheme="majorHAnsi"/>
                <w:sz w:val="16"/>
                <w:szCs w:val="20"/>
              </w:rPr>
              <w:t>)</w:t>
            </w:r>
          </w:p>
        </w:tc>
        <w:tc>
          <w:tcPr>
            <w:tcW w:w="5214" w:type="dxa"/>
            <w:gridSpan w:val="5"/>
            <w:tcMar/>
          </w:tcPr>
          <w:p w:rsidRPr="00324BEB" w:rsidR="00583D36" w:rsidP="00583D36" w:rsidRDefault="00A47844" w14:paraId="0FC62F18" w14:textId="0752D61C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Theme="majorHAnsi" w:hAnsiTheme="majorHAnsi" w:eastAsiaTheme="majorHAnsi"/>
                <w:szCs w:val="20"/>
              </w:rPr>
              <w:t>1950</w:t>
            </w:r>
            <w:r>
              <w:rPr>
                <w:rFonts w:hint="eastAsia" w:asciiTheme="majorHAnsi" w:hAnsiTheme="majorHAnsi" w:eastAsiaTheme="majorHAnsi"/>
                <w:szCs w:val="20"/>
              </w:rPr>
              <w:t xml:space="preserve">년 </w:t>
            </w:r>
            <w:r>
              <w:rPr>
                <w:rFonts w:asciiTheme="majorHAnsi" w:hAnsiTheme="majorHAnsi" w:eastAsiaTheme="majorHAnsi"/>
                <w:szCs w:val="20"/>
              </w:rPr>
              <w:t>~ 2010</w:t>
            </w:r>
            <w:r>
              <w:rPr>
                <w:rFonts w:hint="eastAsia" w:asciiTheme="majorHAnsi" w:hAnsiTheme="majorHAnsi" w:eastAsiaTheme="majorHAnsi"/>
                <w:szCs w:val="20"/>
              </w:rPr>
              <w:t>년</w:t>
            </w:r>
          </w:p>
        </w:tc>
      </w:tr>
      <w:tr w:rsidRPr="00324BEB" w:rsidR="00A47844" w:rsidTr="6D4DEA56" w14:paraId="7819C49C" w14:textId="77777777">
        <w:trPr>
          <w:trHeight w:val="184"/>
        </w:trPr>
        <w:tc>
          <w:tcPr>
            <w:tcW w:w="550" w:type="dxa"/>
            <w:vMerge w:val="restart"/>
            <w:tcMar/>
          </w:tcPr>
          <w:p w:rsidRPr="00324BEB" w:rsidR="00A47844" w:rsidP="00A47844" w:rsidRDefault="00A47844" w14:paraId="78941E47" w14:textId="16381407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2</w:t>
            </w:r>
            <w:r>
              <w:rPr>
                <w:rFonts w:asciiTheme="majorHAnsi" w:hAnsiTheme="majorHAnsi" w:eastAsiaTheme="majorHAnsi"/>
                <w:szCs w:val="20"/>
              </w:rPr>
              <w:t>1</w:t>
            </w:r>
          </w:p>
        </w:tc>
        <w:tc>
          <w:tcPr>
            <w:tcW w:w="1646" w:type="dxa"/>
            <w:vMerge w:val="restart"/>
            <w:tcMar/>
          </w:tcPr>
          <w:p w:rsidRPr="00324BEB" w:rsidR="00A47844" w:rsidP="00A47844" w:rsidRDefault="00A47844" w14:paraId="7A0B3458" w14:textId="3A0883BA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A50D4D">
              <w:rPr>
                <w:rFonts w:asciiTheme="majorHAnsi" w:hAnsiTheme="majorHAnsi" w:eastAsiaTheme="majorHAnsi"/>
                <w:szCs w:val="20"/>
              </w:rPr>
              <w:t>RoofStyle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2C6402" w:rsidR="00A47844" w:rsidP="00A47844" w:rsidRDefault="00A47844" w14:paraId="718DEED4" w14:textId="793BAC06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="00A47844" w:rsidP="00A47844" w:rsidRDefault="00A47844" w14:paraId="190EFC52" w14:textId="77777777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지붕의 형태</w:t>
            </w:r>
          </w:p>
          <w:p w:rsidRPr="00324BEB" w:rsidR="00A47844" w:rsidP="00A47844" w:rsidRDefault="00A47844" w14:paraId="3656B9AB" w14:textId="600506B3">
            <w:pPr>
              <w:jc w:val="center"/>
              <w:rPr>
                <w:rFonts w:asciiTheme="majorHAnsi" w:hAnsiTheme="majorHAnsi" w:eastAsiaTheme="majorEastAsia"/>
              </w:rPr>
            </w:pPr>
            <w:r w:rsidRPr="00A50D4D">
              <w:rPr>
                <w:rFonts w:asciiTheme="majorHAnsi" w:hAnsiTheme="majorHAnsi" w:eastAsiaTheme="majorEastAsia"/>
                <w:noProof/>
              </w:rPr>
              <w:drawing>
                <wp:inline distT="0" distB="0" distL="0" distR="0" wp14:anchorId="3BDEF697" wp14:editId="73A6D878">
                  <wp:extent cx="1539240" cy="1084119"/>
                  <wp:effectExtent l="0" t="0" r="381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957" cy="108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2F101ABA" w14:textId="3826F7C6">
            <w:pPr>
              <w:rPr>
                <w:rFonts w:asciiTheme="majorHAnsi" w:hAnsiTheme="majorHAnsi" w:eastAsiaTheme="majorHAnsi"/>
                <w:szCs w:val="20"/>
              </w:rPr>
            </w:pPr>
            <w:r w:rsidRPr="00A50D4D">
              <w:rPr>
                <w:rFonts w:asciiTheme="majorHAnsi" w:hAnsiTheme="majorHAnsi" w:eastAsiaTheme="majorHAnsi"/>
                <w:szCs w:val="20"/>
              </w:rPr>
              <w:t>Flat</w:t>
            </w:r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3D69F3B1" w14:textId="49FC4710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평평한</w:t>
            </w:r>
          </w:p>
        </w:tc>
      </w:tr>
      <w:tr w:rsidRPr="00324BEB" w:rsidR="00A47844" w:rsidTr="6D4DEA56" w14:paraId="5C790DBD" w14:textId="77777777">
        <w:trPr>
          <w:trHeight w:val="180"/>
        </w:trPr>
        <w:tc>
          <w:tcPr>
            <w:tcW w:w="550" w:type="dxa"/>
            <w:vMerge/>
            <w:tcMar/>
          </w:tcPr>
          <w:p w:rsidR="00A47844" w:rsidP="00A47844" w:rsidRDefault="00A47844" w14:paraId="15B61E2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06AF4B2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0DE21B17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3635FCA0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0F56934D" w14:textId="6E3F0C5F">
            <w:pPr>
              <w:rPr>
                <w:rFonts w:asciiTheme="majorHAnsi" w:hAnsiTheme="majorHAnsi" w:eastAsiaTheme="majorHAnsi"/>
                <w:szCs w:val="20"/>
              </w:rPr>
            </w:pPr>
            <w:r w:rsidRPr="00A50D4D">
              <w:rPr>
                <w:rFonts w:asciiTheme="majorHAnsi" w:hAnsiTheme="majorHAnsi" w:eastAsiaTheme="majorHAnsi"/>
                <w:szCs w:val="20"/>
              </w:rPr>
              <w:t>Gable</w:t>
            </w:r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5029539A" w14:textId="03CA975F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합각,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박공</w:t>
            </w:r>
            <w:proofErr w:type="spellEnd"/>
          </w:p>
        </w:tc>
      </w:tr>
      <w:tr w:rsidRPr="00324BEB" w:rsidR="00A47844" w:rsidTr="6D4DEA56" w14:paraId="5B57D15B" w14:textId="77777777">
        <w:trPr>
          <w:trHeight w:val="180"/>
        </w:trPr>
        <w:tc>
          <w:tcPr>
            <w:tcW w:w="550" w:type="dxa"/>
            <w:vMerge/>
            <w:tcMar/>
          </w:tcPr>
          <w:p w:rsidR="00A47844" w:rsidP="00A47844" w:rsidRDefault="00A47844" w14:paraId="2B1100D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465A61F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146D3878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3D1C111C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5FD7FBA6" w14:textId="0E1DB88F">
            <w:pPr>
              <w:rPr>
                <w:rFonts w:asciiTheme="majorHAnsi" w:hAnsiTheme="majorHAnsi" w:eastAsiaTheme="majorHAnsi"/>
                <w:szCs w:val="20"/>
              </w:rPr>
            </w:pPr>
            <w:r w:rsidRPr="00A50D4D">
              <w:rPr>
                <w:rFonts w:asciiTheme="majorHAnsi" w:hAnsiTheme="majorHAnsi" w:eastAsiaTheme="majorHAnsi"/>
                <w:szCs w:val="20"/>
              </w:rPr>
              <w:t>Gambrel</w:t>
            </w:r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78C93DE1" w14:textId="253DFD66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2단 </w:t>
            </w: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박공지붕</w:t>
            </w:r>
            <w:proofErr w:type="spellEnd"/>
          </w:p>
        </w:tc>
      </w:tr>
      <w:tr w:rsidRPr="00324BEB" w:rsidR="00A47844" w:rsidTr="6D4DEA56" w14:paraId="2EEAF290" w14:textId="77777777">
        <w:trPr>
          <w:trHeight w:val="180"/>
        </w:trPr>
        <w:tc>
          <w:tcPr>
            <w:tcW w:w="550" w:type="dxa"/>
            <w:vMerge/>
            <w:tcMar/>
          </w:tcPr>
          <w:p w:rsidR="00A47844" w:rsidP="00A47844" w:rsidRDefault="00A47844" w14:paraId="53076A3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5E81EDB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39892806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5DD13DE7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50E6935E" w14:textId="562EF56A">
            <w:pPr>
              <w:rPr>
                <w:rFonts w:asciiTheme="majorHAnsi" w:hAnsiTheme="majorHAnsi" w:eastAsiaTheme="majorHAnsi"/>
                <w:szCs w:val="20"/>
              </w:rPr>
            </w:pPr>
            <w:r w:rsidRPr="00A50D4D">
              <w:rPr>
                <w:rFonts w:asciiTheme="majorHAnsi" w:hAnsiTheme="majorHAnsi" w:eastAsiaTheme="majorHAnsi"/>
                <w:szCs w:val="20"/>
              </w:rPr>
              <w:t>Hip</w:t>
            </w:r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3F40AAF3" w14:textId="6289C8A9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우진각</w:t>
            </w:r>
            <w:proofErr w:type="spellEnd"/>
            <w:r>
              <w:rPr>
                <w:rFonts w:hint="eastAsia" w:asciiTheme="majorHAnsi" w:hAnsiTheme="majorHAnsi" w:eastAsiaTheme="majorHAnsi"/>
                <w:szCs w:val="20"/>
              </w:rPr>
              <w:t xml:space="preserve"> 지붕(다각형 지붕)</w:t>
            </w:r>
          </w:p>
        </w:tc>
      </w:tr>
      <w:tr w:rsidRPr="00324BEB" w:rsidR="00A47844" w:rsidTr="6D4DEA56" w14:paraId="4F32D89A" w14:textId="77777777">
        <w:trPr>
          <w:trHeight w:val="180"/>
        </w:trPr>
        <w:tc>
          <w:tcPr>
            <w:tcW w:w="550" w:type="dxa"/>
            <w:vMerge/>
            <w:tcMar/>
          </w:tcPr>
          <w:p w:rsidR="00A47844" w:rsidP="00A47844" w:rsidRDefault="00A47844" w14:paraId="0668405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68788AF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73780543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5E6ECBE1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09F77B4B" w14:textId="5AE3DD79">
            <w:pPr>
              <w:rPr>
                <w:rFonts w:asciiTheme="majorHAnsi" w:hAnsiTheme="majorHAnsi" w:eastAsiaTheme="majorHAnsi"/>
                <w:szCs w:val="20"/>
              </w:rPr>
            </w:pPr>
            <w:r w:rsidRPr="00A50D4D">
              <w:rPr>
                <w:rFonts w:asciiTheme="majorHAnsi" w:hAnsiTheme="majorHAnsi" w:eastAsiaTheme="majorHAnsi"/>
                <w:szCs w:val="20"/>
              </w:rPr>
              <w:t>Mansard</w:t>
            </w:r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5B907058" w14:textId="72B4623D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망사르드</w:t>
            </w:r>
            <w:proofErr w:type="spellEnd"/>
            <w:r>
              <w:rPr>
                <w:rFonts w:hint="eastAsia" w:asciiTheme="majorHAnsi" w:hAnsiTheme="majorHAnsi" w:eastAsiaTheme="majorHAnsi"/>
                <w:szCs w:val="20"/>
              </w:rPr>
              <w:t xml:space="preserve"> 지붕</w:t>
            </w:r>
          </w:p>
        </w:tc>
      </w:tr>
      <w:tr w:rsidRPr="00324BEB" w:rsidR="00A47844" w:rsidTr="6D4DEA56" w14:paraId="359ADCF1" w14:textId="77777777">
        <w:trPr>
          <w:trHeight w:val="180"/>
        </w:trPr>
        <w:tc>
          <w:tcPr>
            <w:tcW w:w="550" w:type="dxa"/>
            <w:vMerge/>
            <w:tcMar/>
          </w:tcPr>
          <w:p w:rsidR="00A47844" w:rsidP="00A47844" w:rsidRDefault="00A47844" w14:paraId="6CAC76B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2F53447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287657FB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5F1A0E59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01ACB195" w14:textId="0D29C4F6">
            <w:pPr>
              <w:rPr>
                <w:rFonts w:asciiTheme="majorHAnsi" w:hAnsiTheme="majorHAnsi" w:eastAsiaTheme="majorHAnsi"/>
                <w:szCs w:val="20"/>
              </w:rPr>
            </w:pPr>
            <w:r w:rsidRPr="00A50D4D">
              <w:rPr>
                <w:rFonts w:asciiTheme="majorHAnsi" w:hAnsiTheme="majorHAnsi" w:eastAsiaTheme="majorHAnsi"/>
                <w:szCs w:val="20"/>
              </w:rPr>
              <w:t>Shed</w:t>
            </w:r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05A56831" w14:textId="1675BC2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외쪽 지붕</w:t>
            </w:r>
          </w:p>
        </w:tc>
      </w:tr>
      <w:tr w:rsidRPr="00324BEB" w:rsidR="00A47844" w:rsidTr="6D4DEA56" w14:paraId="7B40739C" w14:textId="77777777">
        <w:trPr>
          <w:trHeight w:val="49"/>
        </w:trPr>
        <w:tc>
          <w:tcPr>
            <w:tcW w:w="550" w:type="dxa"/>
            <w:vMerge w:val="restart"/>
            <w:tcMar/>
          </w:tcPr>
          <w:p w:rsidRPr="00324BEB" w:rsidR="00A47844" w:rsidP="00A47844" w:rsidRDefault="00A47844" w14:paraId="29B4EA11" w14:textId="79011B86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2</w:t>
            </w:r>
            <w:r>
              <w:rPr>
                <w:rFonts w:asciiTheme="majorHAnsi" w:hAnsiTheme="majorHAnsi" w:eastAsiaTheme="majorEastAsia"/>
              </w:rPr>
              <w:t>2</w:t>
            </w:r>
          </w:p>
        </w:tc>
        <w:tc>
          <w:tcPr>
            <w:tcW w:w="1646" w:type="dxa"/>
            <w:vMerge w:val="restart"/>
            <w:tcMar/>
          </w:tcPr>
          <w:p w:rsidRPr="00324BEB" w:rsidR="00A47844" w:rsidP="00A47844" w:rsidRDefault="00A47844" w14:paraId="575AB2EB" w14:textId="2D738E3D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A50D4D">
              <w:rPr>
                <w:rFonts w:asciiTheme="majorHAnsi" w:hAnsiTheme="majorHAnsi" w:eastAsiaTheme="majorHAnsi"/>
                <w:szCs w:val="20"/>
              </w:rPr>
              <w:t>RoofMatl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2C6402" w:rsidR="00A47844" w:rsidP="00A47844" w:rsidRDefault="00A47844" w14:paraId="05CEEE62" w14:textId="488C7205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="00A47844" w:rsidP="00A47844" w:rsidRDefault="00A47844" w14:paraId="168AFD1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지붕의 재료</w:t>
            </w:r>
          </w:p>
          <w:p w:rsidRPr="00324BEB" w:rsidR="00A47844" w:rsidP="00A47844" w:rsidRDefault="00A47844" w14:paraId="45FB0818" w14:textId="11C1673D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483927A0" w14:textId="71CAA7D1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ClyTile</w:t>
            </w:r>
            <w:proofErr w:type="spellEnd"/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1D5AA1C1" w14:textId="0695036D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Clay or Tile(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점토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기와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 xml:space="preserve">?)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또는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타일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)</w:t>
            </w:r>
          </w:p>
        </w:tc>
      </w:tr>
      <w:tr w:rsidRPr="00324BEB" w:rsidR="00A47844" w:rsidTr="6D4DEA56" w14:paraId="48B6E221" w14:textId="77777777">
        <w:trPr>
          <w:trHeight w:val="45"/>
        </w:trPr>
        <w:tc>
          <w:tcPr>
            <w:tcW w:w="550" w:type="dxa"/>
            <w:vMerge/>
            <w:tcMar/>
          </w:tcPr>
          <w:p w:rsidR="00A47844" w:rsidP="00A47844" w:rsidRDefault="00A47844" w14:paraId="68E84339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3167DAA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783BA5DC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2356D26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1D27E138" w14:textId="1DB121E0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CompShg</w:t>
            </w:r>
            <w:proofErr w:type="spellEnd"/>
          </w:p>
        </w:tc>
        <w:tc>
          <w:tcPr>
            <w:tcW w:w="3965" w:type="dxa"/>
            <w:gridSpan w:val="3"/>
            <w:tcMar/>
            <w:vAlign w:val="center"/>
          </w:tcPr>
          <w:p w:rsidR="00A47844" w:rsidP="00A47844" w:rsidRDefault="00A47844" w14:paraId="2F6D4779" w14:textId="77777777">
            <w:pPr>
              <w:ind w:firstLine="180" w:firstLineChars="100"/>
              <w:jc w:val="center"/>
              <w:rPr>
                <w:rFonts w:ascii="Helvetica" w:hAnsi="Helvetica" w:cs="Helvetica"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 xml:space="preserve">Standard (Composite) Shingle </w:t>
            </w:r>
          </w:p>
          <w:p w:rsidRPr="00324BEB" w:rsidR="00A47844" w:rsidP="00A47844" w:rsidRDefault="00A47844" w14:paraId="54D3497B" w14:textId="0E5BB02C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표준</w:t>
            </w: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합성물</w:t>
            </w:r>
          </w:p>
        </w:tc>
      </w:tr>
      <w:tr w:rsidRPr="00324BEB" w:rsidR="00A47844" w:rsidTr="6D4DEA56" w14:paraId="129264CF" w14:textId="77777777">
        <w:trPr>
          <w:trHeight w:val="45"/>
        </w:trPr>
        <w:tc>
          <w:tcPr>
            <w:tcW w:w="550" w:type="dxa"/>
            <w:vMerge/>
            <w:tcMar/>
          </w:tcPr>
          <w:p w:rsidR="00A47844" w:rsidP="00A47844" w:rsidRDefault="00A47844" w14:paraId="2B0DDBCA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4DB5990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4ABC16FA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2CCA5D9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294DCB57" w14:textId="6E8238D6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Membran</w:t>
            </w:r>
            <w:proofErr w:type="spellEnd"/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6A748154" w14:textId="14CB541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Membrane(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막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)</w:t>
            </w:r>
          </w:p>
        </w:tc>
      </w:tr>
      <w:tr w:rsidRPr="00324BEB" w:rsidR="00A47844" w:rsidTr="6D4DEA56" w14:paraId="0B9C767B" w14:textId="77777777">
        <w:trPr>
          <w:trHeight w:val="45"/>
        </w:trPr>
        <w:tc>
          <w:tcPr>
            <w:tcW w:w="550" w:type="dxa"/>
            <w:vMerge/>
            <w:tcMar/>
          </w:tcPr>
          <w:p w:rsidR="00A47844" w:rsidP="00A47844" w:rsidRDefault="00A47844" w14:paraId="15322541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3FCBF01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0DC6E5D9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226C657D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78897180" w14:textId="5764E06C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Metal</w:t>
            </w:r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337E33F8" w14:textId="54027DAE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Metal</w:t>
            </w:r>
          </w:p>
        </w:tc>
      </w:tr>
      <w:tr w:rsidRPr="00324BEB" w:rsidR="00A47844" w:rsidTr="6D4DEA56" w14:paraId="6008DF6B" w14:textId="77777777">
        <w:trPr>
          <w:trHeight w:val="45"/>
        </w:trPr>
        <w:tc>
          <w:tcPr>
            <w:tcW w:w="550" w:type="dxa"/>
            <w:vMerge/>
            <w:tcMar/>
          </w:tcPr>
          <w:p w:rsidR="00A47844" w:rsidP="00A47844" w:rsidRDefault="00A47844" w14:paraId="0C7A07CE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408A296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0F6222EB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42E2391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429DAECD" w14:textId="7E9C4C0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Roll</w:t>
            </w:r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7BB4BECE" w14:textId="4D1CD3B9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Rol</w:t>
            </w:r>
            <w:r>
              <w:rPr>
                <w:rFonts w:hint="eastAsia"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l</w:t>
            </w:r>
          </w:p>
        </w:tc>
      </w:tr>
      <w:tr w:rsidRPr="00324BEB" w:rsidR="00A47844" w:rsidTr="6D4DEA56" w14:paraId="2DE73AA4" w14:textId="77777777">
        <w:trPr>
          <w:trHeight w:val="45"/>
        </w:trPr>
        <w:tc>
          <w:tcPr>
            <w:tcW w:w="550" w:type="dxa"/>
            <w:vMerge/>
            <w:tcMar/>
          </w:tcPr>
          <w:p w:rsidR="00A47844" w:rsidP="00A47844" w:rsidRDefault="00A47844" w14:paraId="4F6FEC01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13BDBDE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712C0596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40DF393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6C06D811" w14:textId="65F348BB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Tar&amp;Grv</w:t>
            </w:r>
            <w:proofErr w:type="spellEnd"/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4EA1BD47" w14:textId="413A16AF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Gravel &amp; Tar(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자갈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 xml:space="preserve"> &amp;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타르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  <w:tr w:rsidRPr="00324BEB" w:rsidR="00A47844" w:rsidTr="6D4DEA56" w14:paraId="7F97D74D" w14:textId="77777777">
        <w:trPr>
          <w:trHeight w:val="45"/>
        </w:trPr>
        <w:tc>
          <w:tcPr>
            <w:tcW w:w="550" w:type="dxa"/>
            <w:vMerge/>
            <w:tcMar/>
          </w:tcPr>
          <w:p w:rsidR="00A47844" w:rsidP="00A47844" w:rsidRDefault="00A47844" w14:paraId="1AC163FF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0825ECE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31FD32E7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5996A67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753ADB34" w14:textId="6C850EDD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WdShake</w:t>
            </w:r>
            <w:proofErr w:type="spellEnd"/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037D7901" w14:textId="47982594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 xml:space="preserve">Wood Shakes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울퉁불퉁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나무재질</w:t>
            </w:r>
          </w:p>
        </w:tc>
      </w:tr>
      <w:tr w:rsidRPr="00324BEB" w:rsidR="00A47844" w:rsidTr="6D4DEA56" w14:paraId="2183A403" w14:textId="77777777">
        <w:trPr>
          <w:trHeight w:val="45"/>
        </w:trPr>
        <w:tc>
          <w:tcPr>
            <w:tcW w:w="550" w:type="dxa"/>
            <w:vMerge/>
            <w:tcMar/>
          </w:tcPr>
          <w:p w:rsidR="00A47844" w:rsidP="00A47844" w:rsidRDefault="00A47844" w14:paraId="7F2BB129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A47844" w:rsidP="00A47844" w:rsidRDefault="00A47844" w14:paraId="4A386C6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A47844" w:rsidP="00A47844" w:rsidRDefault="00A47844" w14:paraId="71A384A8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A47844" w:rsidP="00A47844" w:rsidRDefault="00A47844" w14:paraId="292507A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2"/>
            <w:tcMar/>
            <w:vAlign w:val="center"/>
          </w:tcPr>
          <w:p w:rsidRPr="00324BEB" w:rsidR="00A47844" w:rsidP="00A47844" w:rsidRDefault="00A47844" w14:paraId="30B2D278" w14:textId="32E66AD2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WdShngl</w:t>
            </w:r>
            <w:proofErr w:type="spellEnd"/>
          </w:p>
        </w:tc>
        <w:tc>
          <w:tcPr>
            <w:tcW w:w="3965" w:type="dxa"/>
            <w:gridSpan w:val="3"/>
            <w:tcMar/>
            <w:vAlign w:val="center"/>
          </w:tcPr>
          <w:p w:rsidRPr="00324BEB" w:rsidR="00A47844" w:rsidP="00A47844" w:rsidRDefault="00A47844" w14:paraId="0CA498B9" w14:textId="4C9CBBC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 xml:space="preserve">Wood Shingles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평평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나무재질</w:t>
            </w:r>
          </w:p>
        </w:tc>
      </w:tr>
      <w:tr w:rsidRPr="00324BEB" w:rsidR="00952F56" w:rsidTr="6D4DEA56" w14:paraId="10CFEF7C" w14:textId="77777777">
        <w:trPr>
          <w:trHeight w:val="45"/>
        </w:trPr>
        <w:tc>
          <w:tcPr>
            <w:tcW w:w="550" w:type="dxa"/>
            <w:vMerge w:val="restart"/>
            <w:tcMar/>
          </w:tcPr>
          <w:p w:rsidRPr="00324BEB" w:rsidR="00952F56" w:rsidP="00A47844" w:rsidRDefault="00952F56" w14:paraId="75697EEC" w14:textId="5B811945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2</w:t>
            </w:r>
            <w:r>
              <w:rPr>
                <w:rFonts w:asciiTheme="majorHAnsi" w:hAnsiTheme="majorHAnsi" w:eastAsiaTheme="majorEastAsia"/>
              </w:rPr>
              <w:t>3</w:t>
            </w:r>
          </w:p>
        </w:tc>
        <w:tc>
          <w:tcPr>
            <w:tcW w:w="1646" w:type="dxa"/>
            <w:vMerge w:val="restart"/>
            <w:tcMar/>
          </w:tcPr>
          <w:p w:rsidRPr="00324BEB" w:rsidR="00952F56" w:rsidP="00A47844" w:rsidRDefault="00952F56" w14:paraId="78D4EA31" w14:textId="6F39CBC5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A50D4D">
              <w:rPr>
                <w:rFonts w:asciiTheme="majorHAnsi" w:hAnsiTheme="majorHAnsi" w:eastAsiaTheme="majorHAnsi"/>
                <w:szCs w:val="20"/>
              </w:rPr>
              <w:t>Exterior1st</w:t>
            </w:r>
          </w:p>
        </w:tc>
        <w:tc>
          <w:tcPr>
            <w:tcW w:w="739" w:type="dxa"/>
            <w:vMerge w:val="restart"/>
            <w:tcMar/>
          </w:tcPr>
          <w:p w:rsidRPr="002C6402" w:rsidR="00952F56" w:rsidP="00A47844" w:rsidRDefault="00952F56" w14:paraId="4FCCE3D5" w14:textId="6543B7BA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="00952F56" w:rsidP="00A47844" w:rsidRDefault="00952F56" w14:paraId="495BE8C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집 </w:t>
            </w: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외장용</w:t>
            </w:r>
            <w:proofErr w:type="spellEnd"/>
            <w:r>
              <w:rPr>
                <w:rFonts w:hint="eastAsia" w:asciiTheme="majorHAnsi" w:hAnsiTheme="majorHAnsi" w:eastAsiaTheme="majorHAnsi"/>
                <w:szCs w:val="20"/>
              </w:rPr>
              <w:t xml:space="preserve"> 자재</w:t>
            </w:r>
          </w:p>
          <w:p w:rsidRPr="00324BEB" w:rsidR="00952F56" w:rsidP="00A47844" w:rsidRDefault="00952F56" w14:paraId="049F31CB" w14:textId="54770ED2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A47844">
              <w:rPr>
                <w:rFonts w:hint="eastAsia" w:asciiTheme="majorHAnsi" w:hAnsiTheme="majorHAnsi" w:eastAsiaTheme="majorHAnsi"/>
                <w:sz w:val="16"/>
                <w:szCs w:val="20"/>
              </w:rPr>
              <w:t>(건물의 외부 마감재)</w:t>
            </w:r>
          </w:p>
        </w:tc>
        <w:tc>
          <w:tcPr>
            <w:tcW w:w="2607" w:type="dxa"/>
            <w:gridSpan w:val="4"/>
            <w:tcMar/>
          </w:tcPr>
          <w:p w:rsidR="00952F56" w:rsidP="00A47844" w:rsidRDefault="00952F56" w14:paraId="7644DA96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A47844">
              <w:rPr>
                <w:rFonts w:asciiTheme="majorHAnsi" w:hAnsiTheme="majorHAnsi" w:eastAsiaTheme="majorEastAsia"/>
              </w:rPr>
              <w:t xml:space="preserve">Asbestos Shingles </w:t>
            </w:r>
          </w:p>
          <w:p w:rsidRPr="00324BEB" w:rsidR="00952F56" w:rsidP="00A47844" w:rsidRDefault="00952F56" w14:paraId="2C174AD7" w14:textId="10BAEAC3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hint="eastAsia" w:asciiTheme="majorHAnsi" w:hAnsiTheme="majorHAnsi" w:eastAsiaTheme="majorEastAsia"/>
                <w:sz w:val="16"/>
              </w:rPr>
              <w:t>(</w:t>
            </w:r>
            <w:r w:rsidRPr="00952F56">
              <w:rPr>
                <w:rFonts w:asciiTheme="majorHAnsi" w:hAnsiTheme="majorHAnsi" w:eastAsiaTheme="majorEastAsia"/>
                <w:sz w:val="16"/>
              </w:rPr>
              <w:t xml:space="preserve">석면 </w:t>
            </w:r>
            <w:proofErr w:type="spellStart"/>
            <w:r w:rsidRPr="00952F56">
              <w:rPr>
                <w:rFonts w:asciiTheme="majorHAnsi" w:hAnsiTheme="majorHAnsi" w:eastAsiaTheme="majorEastAsia"/>
                <w:sz w:val="16"/>
              </w:rPr>
              <w:t>널판지</w:t>
            </w:r>
            <w:proofErr w:type="spellEnd"/>
            <w:r w:rsidRPr="00952F56">
              <w:rPr>
                <w:rFonts w:hint="eastAsia" w:asciiTheme="majorHAnsi" w:hAnsiTheme="majorHAnsi" w:eastAsiaTheme="majorEastAsia"/>
                <w:sz w:val="16"/>
              </w:rPr>
              <w:t>)</w:t>
            </w:r>
          </w:p>
        </w:tc>
        <w:tc>
          <w:tcPr>
            <w:tcW w:w="2607" w:type="dxa"/>
            <w:tcMar/>
          </w:tcPr>
          <w:p w:rsidR="00952F56" w:rsidP="00A47844" w:rsidRDefault="00952F56" w14:paraId="0E5E7BC7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A47844">
              <w:rPr>
                <w:rFonts w:asciiTheme="majorHAnsi" w:hAnsiTheme="majorHAnsi" w:eastAsiaTheme="majorEastAsia"/>
              </w:rPr>
              <w:t xml:space="preserve">Asphalt Shingles </w:t>
            </w:r>
          </w:p>
          <w:p w:rsidRPr="00324BEB" w:rsidR="00952F56" w:rsidP="00A47844" w:rsidRDefault="00952F56" w14:paraId="4AD96AE4" w14:textId="74B7ACFE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hint="eastAsia" w:asciiTheme="majorHAnsi" w:hAnsiTheme="majorHAnsi" w:eastAsiaTheme="majorEastAsia"/>
                <w:sz w:val="14"/>
              </w:rPr>
              <w:t>(</w:t>
            </w:r>
            <w:r w:rsidRPr="00952F56">
              <w:rPr>
                <w:rFonts w:asciiTheme="majorHAnsi" w:hAnsiTheme="majorHAnsi" w:eastAsiaTheme="majorEastAsia"/>
                <w:sz w:val="14"/>
              </w:rPr>
              <w:t xml:space="preserve">아스팔트 </w:t>
            </w:r>
            <w:proofErr w:type="spellStart"/>
            <w:r w:rsidRPr="00952F56">
              <w:rPr>
                <w:rFonts w:asciiTheme="majorHAnsi" w:hAnsiTheme="majorHAnsi" w:eastAsiaTheme="majorEastAsia"/>
                <w:sz w:val="14"/>
              </w:rPr>
              <w:t>널판지</w:t>
            </w:r>
            <w:proofErr w:type="spellEnd"/>
            <w:r w:rsidRPr="00952F56">
              <w:rPr>
                <w:rFonts w:hint="eastAsia" w:asciiTheme="majorHAnsi" w:hAnsiTheme="majorHAnsi" w:eastAsiaTheme="majorEastAsia"/>
                <w:sz w:val="14"/>
              </w:rPr>
              <w:t>)</w:t>
            </w:r>
          </w:p>
        </w:tc>
      </w:tr>
      <w:tr w:rsidRPr="00324BEB" w:rsidR="00952F56" w:rsidTr="6D4DEA56" w14:paraId="52783C61" w14:textId="77777777">
        <w:trPr>
          <w:trHeight w:val="41"/>
        </w:trPr>
        <w:tc>
          <w:tcPr>
            <w:tcW w:w="550" w:type="dxa"/>
            <w:vMerge/>
            <w:tcMar/>
          </w:tcPr>
          <w:p w:rsidR="00952F56" w:rsidP="00A47844" w:rsidRDefault="00952F56" w14:paraId="2B052DA8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952F56" w:rsidP="00A47844" w:rsidRDefault="00952F56" w14:paraId="00B5499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952F56" w:rsidP="00A47844" w:rsidRDefault="00952F56" w14:paraId="45D60618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952F56" w:rsidP="00A47844" w:rsidRDefault="00952F56" w14:paraId="3EB49C7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="00952F56" w:rsidP="00952F56" w:rsidRDefault="00952F56" w14:paraId="5B3C0C74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  <w:sz w:val="16"/>
              </w:rPr>
            </w:pPr>
            <w:r w:rsidRPr="00A47844">
              <w:rPr>
                <w:rFonts w:asciiTheme="majorHAnsi" w:hAnsiTheme="majorHAnsi" w:eastAsiaTheme="majorEastAsia"/>
              </w:rPr>
              <w:t xml:space="preserve">Brick Common </w:t>
            </w:r>
            <w:r w:rsidRPr="00952F56">
              <w:rPr>
                <w:rFonts w:asciiTheme="majorHAnsi" w:hAnsiTheme="majorHAnsi" w:eastAsiaTheme="majorEastAsia"/>
                <w:sz w:val="16"/>
              </w:rPr>
              <w:t>(일반 벽돌</w:t>
            </w:r>
            <w:r w:rsidRPr="00952F56">
              <w:rPr>
                <w:rFonts w:hint="eastAsia" w:asciiTheme="majorHAnsi" w:hAnsiTheme="majorHAnsi" w:eastAsiaTheme="majorEastAsia"/>
                <w:sz w:val="16"/>
              </w:rPr>
              <w:t>)</w:t>
            </w:r>
          </w:p>
          <w:p w:rsidRPr="00324BEB" w:rsidR="00952F56" w:rsidP="00952F56" w:rsidRDefault="00952F56" w14:paraId="6E09DFD4" w14:textId="29B69FC6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5E1C3C67" wp14:editId="405E9051">
                  <wp:extent cx="713433" cy="82359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502"/>
                          <a:stretch/>
                        </pic:blipFill>
                        <pic:spPr bwMode="auto">
                          <a:xfrm>
                            <a:off x="0" y="0"/>
                            <a:ext cx="720463" cy="83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  <w:tcMar/>
          </w:tcPr>
          <w:p w:rsidR="00952F56" w:rsidP="00A47844" w:rsidRDefault="00952F56" w14:paraId="5B1C7C41" w14:textId="77777777">
            <w:pPr>
              <w:tabs>
                <w:tab w:val="left" w:pos="1944"/>
              </w:tabs>
              <w:ind w:firstLine="200" w:firstLineChars="100"/>
              <w:rPr>
                <w:rFonts w:asciiTheme="majorHAnsi" w:hAnsiTheme="majorHAnsi" w:eastAsiaTheme="majorEastAsia"/>
                <w:sz w:val="16"/>
              </w:rPr>
            </w:pPr>
            <w:r w:rsidRPr="00A47844">
              <w:rPr>
                <w:rFonts w:asciiTheme="majorHAnsi" w:hAnsiTheme="majorHAnsi" w:eastAsiaTheme="majorEastAsia"/>
              </w:rPr>
              <w:t xml:space="preserve">Brick Face </w:t>
            </w:r>
            <w:r w:rsidRPr="00952F56">
              <w:rPr>
                <w:rFonts w:asciiTheme="majorHAnsi" w:hAnsiTheme="majorHAnsi" w:eastAsiaTheme="majorEastAsia"/>
                <w:sz w:val="16"/>
              </w:rPr>
              <w:t>(외장 벽돌</w:t>
            </w:r>
            <w:r w:rsidRPr="00952F56">
              <w:rPr>
                <w:rFonts w:hint="eastAsia" w:asciiTheme="majorHAnsi" w:hAnsiTheme="majorHAnsi" w:eastAsiaTheme="majorEastAsia"/>
                <w:sz w:val="16"/>
              </w:rPr>
              <w:t>)</w:t>
            </w:r>
          </w:p>
          <w:p w:rsidRPr="00324BEB" w:rsidR="00952F56" w:rsidP="00A47844" w:rsidRDefault="00952F56" w14:paraId="31E25233" w14:textId="6ED7A3AD">
            <w:pPr>
              <w:tabs>
                <w:tab w:val="left" w:pos="1944"/>
              </w:tabs>
              <w:ind w:firstLine="200" w:firstLineChars="100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61AF0A6C" wp14:editId="465722A8">
                  <wp:extent cx="671921" cy="82359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98"/>
                          <a:stretch/>
                        </pic:blipFill>
                        <pic:spPr bwMode="auto">
                          <a:xfrm>
                            <a:off x="0" y="0"/>
                            <a:ext cx="678542" cy="83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24BEB" w:rsidR="00952F56" w:rsidTr="6D4DEA56" w14:paraId="083C60B7" w14:textId="77777777">
        <w:trPr>
          <w:trHeight w:val="41"/>
        </w:trPr>
        <w:tc>
          <w:tcPr>
            <w:tcW w:w="550" w:type="dxa"/>
            <w:vMerge/>
            <w:tcMar/>
          </w:tcPr>
          <w:p w:rsidR="00952F56" w:rsidP="00A47844" w:rsidRDefault="00952F56" w14:paraId="69B12483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952F56" w:rsidP="00A47844" w:rsidRDefault="00952F56" w14:paraId="4BD2962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952F56" w:rsidP="00A47844" w:rsidRDefault="00952F56" w14:paraId="68D7F4FE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952F56" w:rsidP="00A47844" w:rsidRDefault="00952F56" w14:paraId="3FDE9A6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="00952F56" w:rsidP="00A47844" w:rsidRDefault="00952F56" w14:paraId="454E10F7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  <w:sz w:val="16"/>
              </w:rPr>
            </w:pPr>
            <w:r w:rsidRPr="00A47844">
              <w:rPr>
                <w:rFonts w:asciiTheme="majorHAnsi" w:hAnsiTheme="majorHAnsi" w:eastAsiaTheme="majorEastAsia"/>
              </w:rPr>
              <w:t xml:space="preserve">Cinder Block </w:t>
            </w:r>
            <w:r>
              <w:rPr>
                <w:rFonts w:asciiTheme="majorHAnsi" w:hAnsiTheme="majorHAnsi" w:eastAsiaTheme="majorEastAsia"/>
              </w:rPr>
              <w:t>(</w:t>
            </w:r>
            <w:r w:rsidRPr="00952F56">
              <w:rPr>
                <w:rFonts w:asciiTheme="majorHAnsi" w:hAnsiTheme="majorHAnsi" w:eastAsiaTheme="majorEastAsia"/>
                <w:sz w:val="16"/>
              </w:rPr>
              <w:t>콘크리트 블록</w:t>
            </w:r>
            <w:r>
              <w:rPr>
                <w:rFonts w:hint="eastAsia" w:asciiTheme="majorHAnsi" w:hAnsiTheme="majorHAnsi" w:eastAsiaTheme="majorEastAsia"/>
                <w:sz w:val="16"/>
              </w:rPr>
              <w:t>)</w:t>
            </w:r>
          </w:p>
          <w:p w:rsidRPr="00324BEB" w:rsidR="00952F56" w:rsidP="00A47844" w:rsidRDefault="00952F56" w14:paraId="47498696" w14:textId="5EEDADA5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E544D6">
              <w:rPr>
                <w:rFonts w:asciiTheme="majorHAnsi" w:hAnsiTheme="majorHAnsi" w:eastAsiaTheme="majorHAnsi"/>
                <w:noProof/>
                <w:szCs w:val="20"/>
              </w:rPr>
              <w:lastRenderedPageBreak/>
              <w:drawing>
                <wp:inline distT="0" distB="0" distL="0" distR="0" wp14:anchorId="5F2B6B94" wp14:editId="1FCB0866">
                  <wp:extent cx="735462" cy="718457"/>
                  <wp:effectExtent l="0" t="0" r="7620" b="571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519" cy="727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  <w:tcMar/>
          </w:tcPr>
          <w:p w:rsidRPr="00324BEB" w:rsidR="00952F56" w:rsidP="00A47844" w:rsidRDefault="00952F56" w14:paraId="59D62AFF" w14:textId="73159842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A47844">
              <w:rPr>
                <w:rFonts w:asciiTheme="majorHAnsi" w:hAnsiTheme="majorHAnsi" w:eastAsiaTheme="majorEastAsia"/>
              </w:rPr>
              <w:lastRenderedPageBreak/>
              <w:t xml:space="preserve">Cement Board </w:t>
            </w:r>
            <w:r>
              <w:rPr>
                <w:rFonts w:asciiTheme="majorHAnsi" w:hAnsiTheme="majorHAnsi" w:eastAsiaTheme="majorEastAsia"/>
              </w:rPr>
              <w:t>(</w:t>
            </w:r>
            <w:r w:rsidRPr="00952F56">
              <w:rPr>
                <w:rFonts w:asciiTheme="majorHAnsi" w:hAnsiTheme="majorHAnsi" w:eastAsiaTheme="majorEastAsia"/>
                <w:sz w:val="16"/>
              </w:rPr>
              <w:t>시멘트 판</w:t>
            </w:r>
            <w:r>
              <w:rPr>
                <w:rFonts w:hint="eastAsia" w:asciiTheme="majorHAnsi" w:hAnsiTheme="majorHAnsi" w:eastAsiaTheme="majorEastAsia"/>
                <w:sz w:val="16"/>
              </w:rPr>
              <w:t>)</w:t>
            </w:r>
          </w:p>
        </w:tc>
      </w:tr>
      <w:tr w:rsidRPr="00324BEB" w:rsidR="00952F56" w:rsidTr="6D4DEA56" w14:paraId="6782D381" w14:textId="77777777">
        <w:trPr>
          <w:trHeight w:val="41"/>
        </w:trPr>
        <w:tc>
          <w:tcPr>
            <w:tcW w:w="550" w:type="dxa"/>
            <w:vMerge/>
            <w:tcMar/>
          </w:tcPr>
          <w:p w:rsidR="00952F56" w:rsidP="00A47844" w:rsidRDefault="00952F56" w14:paraId="0F570B6C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952F56" w:rsidP="00A47844" w:rsidRDefault="00952F56" w14:paraId="195DF7E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952F56" w:rsidP="00A47844" w:rsidRDefault="00952F56" w14:paraId="44FBAE82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952F56" w:rsidP="00A47844" w:rsidRDefault="00952F56" w14:paraId="0662926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952F56" w:rsidP="00A47844" w:rsidRDefault="00952F56" w14:paraId="3A79E38E" w14:textId="0DFE5BBC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asciiTheme="majorHAnsi" w:hAnsiTheme="majorHAnsi" w:eastAsiaTheme="majorEastAsia"/>
              </w:rPr>
              <w:t xml:space="preserve">Hard Board </w:t>
            </w:r>
            <w:r>
              <w:rPr>
                <w:rFonts w:asciiTheme="majorHAnsi" w:hAnsiTheme="majorHAnsi" w:eastAsiaTheme="majorEastAsia"/>
              </w:rPr>
              <w:t>(</w:t>
            </w:r>
            <w:r w:rsidRPr="00952F56">
              <w:rPr>
                <w:rFonts w:asciiTheme="majorHAnsi" w:hAnsiTheme="majorHAnsi" w:eastAsiaTheme="majorEastAsia"/>
                <w:sz w:val="16"/>
              </w:rPr>
              <w:t>하드보드</w:t>
            </w:r>
            <w:r>
              <w:rPr>
                <w:rFonts w:hint="eastAsia" w:asciiTheme="majorHAnsi" w:hAnsiTheme="majorHAnsi" w:eastAsiaTheme="majorEastAsia"/>
                <w:sz w:val="16"/>
              </w:rPr>
              <w:t>)</w:t>
            </w:r>
          </w:p>
        </w:tc>
        <w:tc>
          <w:tcPr>
            <w:tcW w:w="2607" w:type="dxa"/>
            <w:tcMar/>
          </w:tcPr>
          <w:p w:rsidR="00952F56" w:rsidP="00A47844" w:rsidRDefault="00952F56" w14:paraId="385D6CEF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asciiTheme="majorHAnsi" w:hAnsiTheme="majorHAnsi" w:eastAsiaTheme="majorEastAsia"/>
              </w:rPr>
              <w:t xml:space="preserve">Imitation Stucco </w:t>
            </w:r>
          </w:p>
          <w:p w:rsidRPr="00324BEB" w:rsidR="00952F56" w:rsidP="00A47844" w:rsidRDefault="00952F56" w14:paraId="0E97902D" w14:textId="026821F8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  <w:sz w:val="16"/>
              </w:rPr>
              <w:t>(</w:t>
            </w:r>
            <w:r w:rsidRPr="00952F56">
              <w:rPr>
                <w:rFonts w:asciiTheme="majorHAnsi" w:hAnsiTheme="majorHAnsi" w:eastAsiaTheme="majorEastAsia"/>
                <w:sz w:val="16"/>
              </w:rPr>
              <w:t>모조 치장벽토</w:t>
            </w:r>
            <w:r>
              <w:rPr>
                <w:rFonts w:hint="eastAsia" w:asciiTheme="majorHAnsi" w:hAnsiTheme="majorHAnsi" w:eastAsiaTheme="majorEastAsia"/>
                <w:sz w:val="16"/>
              </w:rPr>
              <w:t>)</w:t>
            </w:r>
          </w:p>
        </w:tc>
      </w:tr>
      <w:tr w:rsidRPr="00324BEB" w:rsidR="00952F56" w:rsidTr="6D4DEA56" w14:paraId="52D38A4D" w14:textId="77777777">
        <w:trPr>
          <w:trHeight w:val="41"/>
        </w:trPr>
        <w:tc>
          <w:tcPr>
            <w:tcW w:w="550" w:type="dxa"/>
            <w:vMerge/>
            <w:tcMar/>
          </w:tcPr>
          <w:p w:rsidR="00952F56" w:rsidP="00A47844" w:rsidRDefault="00952F56" w14:paraId="20F8EECE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952F56" w:rsidP="00A47844" w:rsidRDefault="00952F56" w14:paraId="08EE20B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952F56" w:rsidP="00A47844" w:rsidRDefault="00952F56" w14:paraId="326ACC93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952F56" w:rsidP="00A47844" w:rsidRDefault="00952F56" w14:paraId="4636FC0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952F56" w:rsidP="00A47844" w:rsidRDefault="00952F56" w14:paraId="5BC90A6C" w14:textId="469FDF8A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asciiTheme="majorHAnsi" w:hAnsiTheme="majorHAnsi" w:eastAsiaTheme="majorEastAsia"/>
              </w:rPr>
              <w:t xml:space="preserve">Metal Siding </w:t>
            </w:r>
            <w:r>
              <w:rPr>
                <w:rFonts w:asciiTheme="majorHAnsi" w:hAnsiTheme="majorHAnsi" w:eastAsiaTheme="majorEastAsia"/>
              </w:rPr>
              <w:t>(</w:t>
            </w:r>
            <w:proofErr w:type="spellStart"/>
            <w:r w:rsidRPr="00952F56">
              <w:rPr>
                <w:rFonts w:asciiTheme="majorHAnsi" w:hAnsiTheme="majorHAnsi" w:eastAsiaTheme="majorEastAsia"/>
                <w:sz w:val="16"/>
              </w:rPr>
              <w:t>준불연</w:t>
            </w:r>
            <w:proofErr w:type="spellEnd"/>
            <w:r w:rsidRPr="00952F56">
              <w:rPr>
                <w:rFonts w:asciiTheme="majorHAnsi" w:hAnsiTheme="majorHAnsi" w:eastAsiaTheme="majorEastAsia"/>
                <w:sz w:val="16"/>
              </w:rPr>
              <w:t xml:space="preserve"> </w:t>
            </w:r>
            <w:proofErr w:type="spellStart"/>
            <w:r w:rsidRPr="00952F56">
              <w:rPr>
                <w:rFonts w:asciiTheme="majorHAnsi" w:hAnsiTheme="majorHAnsi" w:eastAsiaTheme="majorEastAsia"/>
                <w:sz w:val="16"/>
              </w:rPr>
              <w:t>외장재</w:t>
            </w:r>
            <w:proofErr w:type="spellEnd"/>
            <w:r>
              <w:rPr>
                <w:rFonts w:hint="eastAsia" w:asciiTheme="majorHAnsi" w:hAnsiTheme="majorHAnsi" w:eastAsiaTheme="majorEastAsia"/>
                <w:sz w:val="16"/>
              </w:rPr>
              <w:t>)</w:t>
            </w:r>
          </w:p>
        </w:tc>
        <w:tc>
          <w:tcPr>
            <w:tcW w:w="2607" w:type="dxa"/>
            <w:tcMar/>
          </w:tcPr>
          <w:p w:rsidRPr="00324BEB" w:rsidR="00952F56" w:rsidP="00A47844" w:rsidRDefault="00952F56" w14:paraId="46700744" w14:textId="1B6A41EC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asciiTheme="majorHAnsi" w:hAnsiTheme="majorHAnsi" w:eastAsiaTheme="majorEastAsia"/>
              </w:rPr>
              <w:t xml:space="preserve">Plywood </w:t>
            </w:r>
            <w:r w:rsidR="005F786F">
              <w:rPr>
                <w:rFonts w:asciiTheme="majorHAnsi" w:hAnsiTheme="majorHAnsi" w:eastAsiaTheme="majorEastAsia"/>
              </w:rPr>
              <w:t>(</w:t>
            </w:r>
            <w:proofErr w:type="spellStart"/>
            <w:r w:rsidRPr="005F786F">
              <w:rPr>
                <w:rFonts w:hint="eastAsia" w:asciiTheme="majorHAnsi" w:hAnsiTheme="majorHAnsi" w:eastAsiaTheme="majorEastAsia"/>
                <w:sz w:val="16"/>
              </w:rPr>
              <w:t>나무</w:t>
            </w:r>
            <w:r w:rsidRPr="005F786F">
              <w:rPr>
                <w:rFonts w:asciiTheme="majorHAnsi" w:hAnsiTheme="majorHAnsi" w:eastAsiaTheme="majorEastAsia"/>
                <w:sz w:val="16"/>
              </w:rPr>
              <w:t>합판</w:t>
            </w:r>
            <w:proofErr w:type="spellEnd"/>
            <w:r w:rsidR="005F786F">
              <w:rPr>
                <w:rFonts w:hint="eastAsia" w:asciiTheme="majorHAnsi" w:hAnsiTheme="majorHAnsi" w:eastAsiaTheme="majorEastAsia"/>
                <w:sz w:val="16"/>
              </w:rPr>
              <w:t>)</w:t>
            </w:r>
          </w:p>
        </w:tc>
      </w:tr>
      <w:tr w:rsidRPr="00324BEB" w:rsidR="00952F56" w:rsidTr="6D4DEA56" w14:paraId="030BFBA8" w14:textId="77777777">
        <w:trPr>
          <w:trHeight w:val="41"/>
        </w:trPr>
        <w:tc>
          <w:tcPr>
            <w:tcW w:w="550" w:type="dxa"/>
            <w:vMerge/>
            <w:tcMar/>
          </w:tcPr>
          <w:p w:rsidR="00952F56" w:rsidP="00A47844" w:rsidRDefault="00952F56" w14:paraId="186D9A92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952F56" w:rsidP="00A47844" w:rsidRDefault="00952F56" w14:paraId="3FCF8A6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952F56" w:rsidP="00A47844" w:rsidRDefault="00952F56" w14:paraId="17FDC0E7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952F56" w:rsidP="00A47844" w:rsidRDefault="00952F56" w14:paraId="7CDE20D3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="004D0AA4" w:rsidP="00A47844" w:rsidRDefault="00952F56" w14:paraId="08CE6FF7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proofErr w:type="spellStart"/>
            <w:r w:rsidRPr="00952F56">
              <w:rPr>
                <w:rFonts w:asciiTheme="majorHAnsi" w:hAnsiTheme="majorHAnsi" w:eastAsiaTheme="majorEastAsia"/>
              </w:rPr>
              <w:t>PreCast</w:t>
            </w:r>
            <w:proofErr w:type="spellEnd"/>
            <w:r w:rsidRPr="00952F56">
              <w:rPr>
                <w:rFonts w:asciiTheme="majorHAnsi" w:hAnsiTheme="majorHAnsi" w:eastAsiaTheme="majorEastAsia"/>
              </w:rPr>
              <w:t xml:space="preserve"> </w:t>
            </w:r>
          </w:p>
          <w:p w:rsidR="00952F56" w:rsidP="00A47844" w:rsidRDefault="004D0AA4" w14:paraId="6AD982C3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  <w:sz w:val="14"/>
              </w:rPr>
            </w:pPr>
            <w:r w:rsidRPr="004D0AA4">
              <w:rPr>
                <w:rFonts w:asciiTheme="majorHAnsi" w:hAnsiTheme="majorHAnsi" w:eastAsiaTheme="majorEastAsia"/>
                <w:sz w:val="14"/>
              </w:rPr>
              <w:t>(</w:t>
            </w:r>
            <w:r w:rsidRPr="004D0AA4" w:rsidR="00952F56">
              <w:rPr>
                <w:rFonts w:asciiTheme="majorHAnsi" w:hAnsiTheme="majorHAnsi" w:eastAsiaTheme="majorEastAsia"/>
                <w:sz w:val="14"/>
              </w:rPr>
              <w:t>블록 모양으로 성형된 콘크리트</w:t>
            </w:r>
            <w:r w:rsidRPr="004D0AA4">
              <w:rPr>
                <w:rFonts w:hint="eastAsia" w:asciiTheme="majorHAnsi" w:hAnsiTheme="majorHAnsi" w:eastAsiaTheme="majorEastAsia"/>
                <w:sz w:val="14"/>
              </w:rPr>
              <w:t>)</w:t>
            </w:r>
          </w:p>
          <w:p w:rsidRPr="00324BEB" w:rsidR="004D0AA4" w:rsidP="00A47844" w:rsidRDefault="004D0AA4" w14:paraId="0F1F838D" w14:textId="357A5E83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E544D6">
              <w:rPr>
                <w:rFonts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3288A22E" wp14:editId="3EC28957">
                  <wp:extent cx="805549" cy="89932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264" cy="91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  <w:tcMar/>
          </w:tcPr>
          <w:p w:rsidR="00952F56" w:rsidP="00A47844" w:rsidRDefault="00952F56" w14:paraId="4B1181BF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asciiTheme="majorHAnsi" w:hAnsiTheme="majorHAnsi" w:eastAsiaTheme="majorEastAsia"/>
              </w:rPr>
              <w:t>Stone</w:t>
            </w:r>
          </w:p>
          <w:p w:rsidRPr="00324BEB" w:rsidR="004D0AA4" w:rsidP="00A47844" w:rsidRDefault="004D0AA4" w14:paraId="709E46B8" w14:textId="07FA6064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E544D6">
              <w:rPr>
                <w:rFonts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2B509EB7" wp14:editId="38F1E588">
                  <wp:extent cx="724329" cy="969666"/>
                  <wp:effectExtent l="0" t="0" r="0" b="190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329" cy="96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24BEB" w:rsidR="00952F56" w:rsidTr="6D4DEA56" w14:paraId="767598A7" w14:textId="77777777">
        <w:trPr>
          <w:trHeight w:val="41"/>
        </w:trPr>
        <w:tc>
          <w:tcPr>
            <w:tcW w:w="550" w:type="dxa"/>
            <w:vMerge/>
            <w:tcMar/>
          </w:tcPr>
          <w:p w:rsidR="00952F56" w:rsidP="00A47844" w:rsidRDefault="00952F56" w14:paraId="7DC2046A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952F56" w:rsidP="00A47844" w:rsidRDefault="00952F56" w14:paraId="1730530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952F56" w:rsidP="00A47844" w:rsidRDefault="00952F56" w14:paraId="33EE9334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952F56" w:rsidP="00A47844" w:rsidRDefault="00952F56" w14:paraId="6292134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="00952F56" w:rsidP="00A47844" w:rsidRDefault="00952F56" w14:paraId="26A67337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asciiTheme="majorHAnsi" w:hAnsiTheme="majorHAnsi" w:eastAsiaTheme="majorEastAsia"/>
              </w:rPr>
              <w:t xml:space="preserve">Stucco </w:t>
            </w:r>
            <w:r w:rsidR="00BD68AF">
              <w:rPr>
                <w:rFonts w:asciiTheme="majorHAnsi" w:hAnsiTheme="majorHAnsi" w:eastAsiaTheme="majorEastAsia"/>
              </w:rPr>
              <w:t>(</w:t>
            </w:r>
            <w:r w:rsidRPr="00BD68AF">
              <w:rPr>
                <w:rFonts w:asciiTheme="majorHAnsi" w:hAnsiTheme="majorHAnsi" w:eastAsiaTheme="majorEastAsia"/>
                <w:sz w:val="14"/>
              </w:rPr>
              <w:t>치장벽토</w:t>
            </w:r>
            <w:r w:rsidRPr="00BD68AF" w:rsidR="00BD68AF">
              <w:rPr>
                <w:rFonts w:hint="eastAsia" w:asciiTheme="majorHAnsi" w:hAnsiTheme="majorHAnsi" w:eastAsiaTheme="majorEastAsia"/>
              </w:rPr>
              <w:t>)</w:t>
            </w:r>
          </w:p>
          <w:p w:rsidRPr="00324BEB" w:rsidR="00BD68AF" w:rsidP="00A47844" w:rsidRDefault="00BD68AF" w14:paraId="415B11DE" w14:textId="49C22DEA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E544D6">
              <w:rPr>
                <w:rFonts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39684EF0" wp14:editId="29644847">
                  <wp:extent cx="789642" cy="793820"/>
                  <wp:effectExtent l="0" t="0" r="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573" cy="801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  <w:tcMar/>
          </w:tcPr>
          <w:p w:rsidRPr="00324BEB" w:rsidR="00952F56" w:rsidP="00952F56" w:rsidRDefault="00952F56" w14:paraId="18FB298C" w14:textId="4EE82BB2">
            <w:pPr>
              <w:tabs>
                <w:tab w:val="left" w:pos="609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asciiTheme="majorHAnsi" w:hAnsiTheme="majorHAnsi" w:eastAsiaTheme="majorEastAsia"/>
              </w:rPr>
              <w:t xml:space="preserve">Vinyl Siding </w:t>
            </w:r>
            <w:r w:rsidR="00BD68AF">
              <w:rPr>
                <w:rFonts w:asciiTheme="majorHAnsi" w:hAnsiTheme="majorHAnsi" w:eastAsiaTheme="majorEastAsia"/>
              </w:rPr>
              <w:t>(</w:t>
            </w:r>
            <w:r w:rsidRPr="00BD68AF">
              <w:rPr>
                <w:rFonts w:asciiTheme="majorHAnsi" w:hAnsiTheme="majorHAnsi" w:eastAsiaTheme="majorEastAsia"/>
                <w:sz w:val="14"/>
              </w:rPr>
              <w:t xml:space="preserve">비닐 </w:t>
            </w:r>
            <w:proofErr w:type="spellStart"/>
            <w:r w:rsidRPr="00BD68AF">
              <w:rPr>
                <w:rFonts w:asciiTheme="majorHAnsi" w:hAnsiTheme="majorHAnsi" w:eastAsiaTheme="majorEastAsia"/>
                <w:sz w:val="14"/>
              </w:rPr>
              <w:t>벽판자</w:t>
            </w:r>
            <w:proofErr w:type="spellEnd"/>
            <w:r w:rsidR="00BD68AF">
              <w:rPr>
                <w:rFonts w:hint="eastAsia" w:asciiTheme="majorHAnsi" w:hAnsiTheme="majorHAnsi" w:eastAsiaTheme="majorEastAsia"/>
                <w:sz w:val="14"/>
              </w:rPr>
              <w:t>)</w:t>
            </w:r>
          </w:p>
        </w:tc>
      </w:tr>
      <w:tr w:rsidRPr="00324BEB" w:rsidR="00952F56" w:rsidTr="6D4DEA56" w14:paraId="02146DFC" w14:textId="77777777">
        <w:trPr>
          <w:trHeight w:val="91"/>
        </w:trPr>
        <w:tc>
          <w:tcPr>
            <w:tcW w:w="550" w:type="dxa"/>
            <w:vMerge/>
            <w:tcMar/>
          </w:tcPr>
          <w:p w:rsidR="00952F56" w:rsidP="00A47844" w:rsidRDefault="00952F56" w14:paraId="186E32BC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952F56" w:rsidP="00A47844" w:rsidRDefault="00952F56" w14:paraId="569D17B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952F56" w:rsidP="00A47844" w:rsidRDefault="00952F56" w14:paraId="63A36A8C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952F56" w:rsidP="00A47844" w:rsidRDefault="00952F56" w14:paraId="0F3B570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="00952F56" w:rsidP="00952F56" w:rsidRDefault="00952F56" w14:paraId="4BE7B81B" w14:textId="77777777">
            <w:pPr>
              <w:tabs>
                <w:tab w:val="left" w:pos="1944"/>
              </w:tabs>
              <w:jc w:val="center"/>
              <w:rPr>
                <w:rFonts w:asciiTheme="majorHAnsi" w:hAnsiTheme="majorHAnsi" w:eastAsiaTheme="majorEastAsia"/>
                <w:sz w:val="14"/>
              </w:rPr>
            </w:pPr>
            <w:r w:rsidRPr="00952F56">
              <w:rPr>
                <w:rFonts w:asciiTheme="majorHAnsi" w:hAnsiTheme="majorHAnsi" w:eastAsiaTheme="majorEastAsia"/>
              </w:rPr>
              <w:t xml:space="preserve">Wood Siding </w:t>
            </w:r>
            <w:r w:rsidR="00BD68AF">
              <w:rPr>
                <w:rFonts w:asciiTheme="majorHAnsi" w:hAnsiTheme="majorHAnsi" w:eastAsiaTheme="majorEastAsia"/>
              </w:rPr>
              <w:t>(</w:t>
            </w:r>
            <w:r w:rsidRPr="00BD68AF">
              <w:rPr>
                <w:rFonts w:asciiTheme="majorHAnsi" w:hAnsiTheme="majorHAnsi" w:eastAsiaTheme="majorEastAsia"/>
                <w:sz w:val="14"/>
              </w:rPr>
              <w:t xml:space="preserve">나무 </w:t>
            </w:r>
            <w:proofErr w:type="spellStart"/>
            <w:r w:rsidRPr="00BD68AF">
              <w:rPr>
                <w:rFonts w:asciiTheme="majorHAnsi" w:hAnsiTheme="majorHAnsi" w:eastAsiaTheme="majorEastAsia"/>
                <w:sz w:val="14"/>
              </w:rPr>
              <w:t>벽판자</w:t>
            </w:r>
            <w:proofErr w:type="spellEnd"/>
            <w:r w:rsidR="00BD68AF">
              <w:rPr>
                <w:rFonts w:hint="eastAsia" w:asciiTheme="majorHAnsi" w:hAnsiTheme="majorHAnsi" w:eastAsiaTheme="majorEastAsia"/>
                <w:sz w:val="14"/>
              </w:rPr>
              <w:t>)</w:t>
            </w:r>
          </w:p>
          <w:p w:rsidRPr="00324BEB" w:rsidR="00BD68AF" w:rsidP="00952F56" w:rsidRDefault="00BD68AF" w14:paraId="56EC2320" w14:textId="138ED3E8">
            <w:pPr>
              <w:tabs>
                <w:tab w:val="left" w:pos="1944"/>
              </w:tabs>
              <w:jc w:val="center"/>
              <w:rPr>
                <w:rFonts w:asciiTheme="majorHAnsi" w:hAnsiTheme="majorHAnsi" w:eastAsiaTheme="majorEastAsia"/>
              </w:rPr>
            </w:pPr>
            <w:r w:rsidRPr="00E544D6">
              <w:rPr>
                <w:rFonts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69641491" wp14:editId="3F75DBBD">
                  <wp:extent cx="778747" cy="981719"/>
                  <wp:effectExtent l="0" t="0" r="2540" b="889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020" cy="99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  <w:tcMar/>
          </w:tcPr>
          <w:p w:rsidR="00952F56" w:rsidP="00A47844" w:rsidRDefault="00952F56" w14:paraId="03DB0569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asciiTheme="majorHAnsi" w:hAnsiTheme="majorHAnsi" w:eastAsiaTheme="majorEastAsia"/>
              </w:rPr>
              <w:t xml:space="preserve">Wood Shingles </w:t>
            </w:r>
            <w:r w:rsidR="00BD68AF">
              <w:rPr>
                <w:rFonts w:asciiTheme="majorHAnsi" w:hAnsiTheme="majorHAnsi" w:eastAsiaTheme="majorEastAsia"/>
              </w:rPr>
              <w:t>(</w:t>
            </w:r>
            <w:r w:rsidRPr="00BD68AF">
              <w:rPr>
                <w:rFonts w:asciiTheme="majorHAnsi" w:hAnsiTheme="majorHAnsi" w:eastAsiaTheme="majorEastAsia"/>
                <w:sz w:val="14"/>
              </w:rPr>
              <w:t xml:space="preserve">나무 </w:t>
            </w:r>
            <w:proofErr w:type="spellStart"/>
            <w:r w:rsidRPr="00BD68AF">
              <w:rPr>
                <w:rFonts w:asciiTheme="majorHAnsi" w:hAnsiTheme="majorHAnsi" w:eastAsiaTheme="majorEastAsia"/>
                <w:sz w:val="14"/>
              </w:rPr>
              <w:t>널판지</w:t>
            </w:r>
            <w:proofErr w:type="spellEnd"/>
            <w:r w:rsidRPr="00BD68AF" w:rsidR="00BD68AF">
              <w:rPr>
                <w:rFonts w:hint="eastAsia" w:asciiTheme="majorHAnsi" w:hAnsiTheme="majorHAnsi" w:eastAsiaTheme="majorEastAsia"/>
              </w:rPr>
              <w:t>)</w:t>
            </w:r>
          </w:p>
          <w:p w:rsidRPr="00324BEB" w:rsidR="00BD68AF" w:rsidP="00A47844" w:rsidRDefault="00BD68AF" w14:paraId="7285622E" w14:textId="662C4655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E544D6">
              <w:rPr>
                <w:rFonts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4B9324DD" wp14:editId="6CA24FB1">
                  <wp:extent cx="984738" cy="953964"/>
                  <wp:effectExtent l="0" t="0" r="635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803" cy="96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24BEB" w:rsidR="00952F56" w:rsidTr="6D4DEA56" w14:paraId="5CA25424" w14:textId="77777777">
        <w:trPr>
          <w:trHeight w:val="525"/>
        </w:trPr>
        <w:tc>
          <w:tcPr>
            <w:tcW w:w="550" w:type="dxa"/>
            <w:vMerge/>
            <w:tcMar/>
          </w:tcPr>
          <w:p w:rsidR="00952F56" w:rsidP="00A47844" w:rsidRDefault="00952F56" w14:paraId="49D26036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A50D4D" w:rsidR="00952F56" w:rsidP="00A47844" w:rsidRDefault="00952F56" w14:paraId="26C1CFC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952F56" w:rsidP="00A47844" w:rsidRDefault="00952F56" w14:paraId="744E0A05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952F56" w:rsidP="00A47844" w:rsidRDefault="00952F56" w14:paraId="70E3492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952F56" w:rsidR="00952F56" w:rsidP="00A47844" w:rsidRDefault="00952F56" w14:paraId="5A79D680" w14:textId="2B39C6AF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 w:rsidRPr="00952F56">
              <w:rPr>
                <w:rFonts w:asciiTheme="majorHAnsi" w:hAnsiTheme="majorHAnsi" w:eastAsiaTheme="majorEastAsia"/>
              </w:rPr>
              <w:t>Other</w:t>
            </w:r>
          </w:p>
        </w:tc>
        <w:tc>
          <w:tcPr>
            <w:tcW w:w="2607" w:type="dxa"/>
            <w:tcMar/>
          </w:tcPr>
          <w:p w:rsidRPr="00324BEB" w:rsidR="00952F56" w:rsidP="00A47844" w:rsidRDefault="00952F56" w14:paraId="0F26C00C" w14:textId="77777777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</w:p>
        </w:tc>
      </w:tr>
      <w:tr w:rsidRPr="00324BEB" w:rsidR="001E06C2" w:rsidTr="6D4DEA56" w14:paraId="7836A658" w14:textId="77777777">
        <w:trPr>
          <w:trHeight w:val="1769"/>
        </w:trPr>
        <w:tc>
          <w:tcPr>
            <w:tcW w:w="550" w:type="dxa"/>
            <w:shd w:val="clear" w:color="auto" w:fill="auto"/>
            <w:tcMar/>
          </w:tcPr>
          <w:p w:rsidRPr="00324BEB" w:rsidR="001E06C2" w:rsidP="00A47844" w:rsidRDefault="001E06C2" w14:paraId="44B0A208" w14:textId="76A76D0A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2</w:t>
            </w:r>
            <w:r>
              <w:rPr>
                <w:rFonts w:asciiTheme="majorHAnsi" w:hAnsiTheme="majorHAnsi" w:eastAsiaTheme="majorEastAsia"/>
              </w:rPr>
              <w:t>4</w:t>
            </w:r>
          </w:p>
        </w:tc>
        <w:tc>
          <w:tcPr>
            <w:tcW w:w="1646" w:type="dxa"/>
            <w:shd w:val="clear" w:color="auto" w:fill="auto"/>
            <w:tcMar/>
          </w:tcPr>
          <w:p w:rsidRPr="00324BEB" w:rsidR="001E06C2" w:rsidP="00A47844" w:rsidRDefault="001E06C2" w14:paraId="638ECC67" w14:textId="13C8BB53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544D6">
              <w:rPr>
                <w:rFonts w:asciiTheme="majorHAnsi" w:hAnsiTheme="majorHAnsi" w:eastAsiaTheme="majorHAnsi"/>
                <w:szCs w:val="20"/>
              </w:rPr>
              <w:t>Exterior2nd</w:t>
            </w:r>
          </w:p>
        </w:tc>
        <w:tc>
          <w:tcPr>
            <w:tcW w:w="739" w:type="dxa"/>
            <w:shd w:val="clear" w:color="auto" w:fill="auto"/>
            <w:tcMar/>
          </w:tcPr>
          <w:p w:rsidRPr="002C6402" w:rsidR="001E06C2" w:rsidP="00A47844" w:rsidRDefault="001E06C2" w14:paraId="795B6F8F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shd w:val="clear" w:color="auto" w:fill="auto"/>
            <w:tcMar/>
          </w:tcPr>
          <w:p w:rsidR="001E06C2" w:rsidP="00BD68AF" w:rsidRDefault="001E06C2" w14:paraId="79281E4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집 </w:t>
            </w: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외장용</w:t>
            </w:r>
            <w:proofErr w:type="spellEnd"/>
            <w:r>
              <w:rPr>
                <w:rFonts w:hint="eastAsia" w:asciiTheme="majorHAnsi" w:hAnsiTheme="majorHAnsi" w:eastAsiaTheme="majorHAnsi"/>
                <w:szCs w:val="20"/>
              </w:rPr>
              <w:t xml:space="preserve"> 자재 2 </w:t>
            </w:r>
          </w:p>
          <w:p w:rsidRPr="00BD68AF" w:rsidR="001E06C2" w:rsidP="00BD68AF" w:rsidRDefault="001E06C2" w14:paraId="131F7EDD" w14:textId="77777777">
            <w:pPr>
              <w:jc w:val="center"/>
              <w:rPr>
                <w:rFonts w:asciiTheme="majorHAnsi" w:hAnsiTheme="majorHAnsi" w:eastAsiaTheme="majorHAnsi"/>
                <w:sz w:val="16"/>
                <w:szCs w:val="20"/>
              </w:rPr>
            </w:pPr>
            <w:r w:rsidRPr="00BD68AF">
              <w:rPr>
                <w:rFonts w:hint="eastAsia" w:asciiTheme="majorHAnsi" w:hAnsiTheme="majorHAnsi" w:eastAsiaTheme="majorHAnsi"/>
                <w:sz w:val="16"/>
                <w:szCs w:val="20"/>
              </w:rPr>
              <w:t xml:space="preserve">(2가지 이상의 재료가 쓰인 </w:t>
            </w:r>
          </w:p>
          <w:p w:rsidRPr="00324BEB" w:rsidR="001E06C2" w:rsidP="001E06C2" w:rsidRDefault="001E06C2" w14:paraId="0541C528" w14:textId="6B72399B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BD68AF">
              <w:rPr>
                <w:rFonts w:hint="eastAsia" w:asciiTheme="majorHAnsi" w:hAnsiTheme="majorHAnsi" w:eastAsiaTheme="majorHAnsi"/>
                <w:sz w:val="16"/>
                <w:szCs w:val="20"/>
              </w:rPr>
              <w:t>경우,</w:t>
            </w:r>
            <w:r w:rsidRPr="00BD68AF">
              <w:rPr>
                <w:rFonts w:asciiTheme="majorHAnsi" w:hAnsiTheme="majorHAnsi" w:eastAsiaTheme="majorHAnsi"/>
                <w:sz w:val="16"/>
                <w:szCs w:val="20"/>
              </w:rPr>
              <w:t xml:space="preserve"> 23</w:t>
            </w:r>
            <w:r w:rsidRPr="00BD68AF">
              <w:rPr>
                <w:rFonts w:hint="eastAsia" w:asciiTheme="majorHAnsi" w:hAnsiTheme="majorHAnsi" w:eastAsiaTheme="majorHAnsi"/>
                <w:sz w:val="16"/>
                <w:szCs w:val="20"/>
              </w:rPr>
              <w:t>번과 연계</w:t>
            </w:r>
            <w:r>
              <w:rPr>
                <w:rFonts w:hint="eastAsia" w:asciiTheme="majorHAnsi" w:hAnsiTheme="majorHAnsi" w:eastAsiaTheme="majorHAnsi"/>
                <w:sz w:val="16"/>
                <w:szCs w:val="20"/>
              </w:rPr>
              <w:t>)</w:t>
            </w:r>
          </w:p>
        </w:tc>
        <w:tc>
          <w:tcPr>
            <w:tcW w:w="5214" w:type="dxa"/>
            <w:gridSpan w:val="5"/>
            <w:shd w:val="clear" w:color="auto" w:fill="auto"/>
            <w:tcMar/>
          </w:tcPr>
          <w:p w:rsidRPr="00324BEB" w:rsidR="001E06C2" w:rsidP="00A47844" w:rsidRDefault="001E06C2" w14:paraId="13D309D4" w14:textId="6755C71E">
            <w:pPr>
              <w:rPr>
                <w:rFonts w:asciiTheme="majorHAnsi" w:hAnsiTheme="majorHAnsi" w:eastAsiaTheme="majorHAnsi"/>
                <w:szCs w:val="20"/>
              </w:rPr>
            </w:pPr>
          </w:p>
        </w:tc>
      </w:tr>
      <w:tr w:rsidRPr="00324BEB" w:rsidR="001E06C2" w:rsidTr="6D4DEA56" w14:paraId="25145FEA" w14:textId="77777777">
        <w:trPr>
          <w:trHeight w:val="72"/>
        </w:trPr>
        <w:tc>
          <w:tcPr>
            <w:tcW w:w="550" w:type="dxa"/>
            <w:vMerge w:val="restart"/>
            <w:shd w:val="clear" w:color="auto" w:fill="auto"/>
            <w:tcMar/>
          </w:tcPr>
          <w:p w:rsidRPr="00324BEB" w:rsidR="001E06C2" w:rsidP="001E06C2" w:rsidRDefault="001E06C2" w14:paraId="2B2B7304" w14:textId="148A0BF7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2</w:t>
            </w:r>
            <w:r>
              <w:rPr>
                <w:rFonts w:asciiTheme="majorHAnsi" w:hAnsiTheme="majorHAnsi" w:eastAsiaTheme="majorEastAsia"/>
              </w:rPr>
              <w:t>5</w:t>
            </w:r>
          </w:p>
        </w:tc>
        <w:tc>
          <w:tcPr>
            <w:tcW w:w="1646" w:type="dxa"/>
            <w:vMerge w:val="restart"/>
            <w:shd w:val="clear" w:color="auto" w:fill="auto"/>
            <w:tcMar/>
          </w:tcPr>
          <w:p w:rsidRPr="00324BEB" w:rsidR="001E06C2" w:rsidP="001E06C2" w:rsidRDefault="001E06C2" w14:paraId="68E2C76F" w14:textId="12F17674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544D6">
              <w:rPr>
                <w:rFonts w:asciiTheme="majorHAnsi" w:hAnsiTheme="majorHAnsi" w:eastAsiaTheme="majorHAnsi"/>
                <w:szCs w:val="20"/>
              </w:rPr>
              <w:t>MasVnrType</w:t>
            </w:r>
            <w:proofErr w:type="spellEnd"/>
          </w:p>
        </w:tc>
        <w:tc>
          <w:tcPr>
            <w:tcW w:w="739" w:type="dxa"/>
            <w:vMerge w:val="restart"/>
            <w:shd w:val="clear" w:color="auto" w:fill="auto"/>
            <w:tcMar/>
          </w:tcPr>
          <w:p w:rsidRPr="002C6402" w:rsidR="001E06C2" w:rsidP="001E06C2" w:rsidRDefault="001E06C2" w14:paraId="77C2581C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shd w:val="clear" w:color="auto" w:fill="auto"/>
            <w:tcMar/>
          </w:tcPr>
          <w:p w:rsidR="001E06C2" w:rsidP="001E06C2" w:rsidRDefault="001E06C2" w14:paraId="466AB4F4" w14:textId="215B5D8E">
            <w:pPr>
              <w:jc w:val="center"/>
              <w:rPr>
                <w:noProof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벽돌 </w:t>
            </w:r>
            <w:r w:rsidR="00F263BA">
              <w:rPr>
                <w:rFonts w:hint="eastAsia" w:asciiTheme="majorHAnsi" w:hAnsiTheme="majorHAnsi" w:eastAsiaTheme="majorHAnsi"/>
                <w:szCs w:val="20"/>
              </w:rPr>
              <w:t>외장(</w:t>
            </w:r>
            <w:r>
              <w:rPr>
                <w:rFonts w:hint="eastAsia" w:asciiTheme="majorHAnsi" w:hAnsiTheme="majorHAnsi" w:eastAsiaTheme="majorHAnsi"/>
                <w:szCs w:val="20"/>
              </w:rPr>
              <w:t>베니어</w:t>
            </w:r>
            <w:r w:rsidR="00F263BA">
              <w:rPr>
                <w:rFonts w:hint="eastAsia" w:asciiTheme="majorHAnsi" w:hAnsiTheme="majorHAnsi" w:eastAsiaTheme="majorHAnsi"/>
                <w:szCs w:val="20"/>
              </w:rPr>
              <w:t>)</w:t>
            </w:r>
            <w:r>
              <w:rPr>
                <w:rFonts w:hint="eastAsia" w:asciiTheme="majorHAnsi" w:hAnsiTheme="majorHAnsi" w:eastAsiaTheme="majorHAnsi"/>
                <w:szCs w:val="20"/>
              </w:rPr>
              <w:t xml:space="preserve"> 유형</w:t>
            </w:r>
            <w:r>
              <w:rPr>
                <w:noProof/>
              </w:rPr>
              <w:t xml:space="preserve"> </w:t>
            </w:r>
          </w:p>
          <w:p w:rsidRPr="00324BEB" w:rsidR="001E06C2" w:rsidP="001E06C2" w:rsidRDefault="001E06C2" w14:paraId="110FFD37" w14:textId="327E12E6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asciiTheme="majorHAnsi" w:hAnsiTheme="majorHAnsi" w:eastAsiaTheme="majorEastAsia"/>
                <w:noProof/>
              </w:rPr>
              <w:drawing>
                <wp:inline distT="0" distB="0" distL="0" distR="0" wp14:anchorId="29A7E00A" wp14:editId="2661758E">
                  <wp:extent cx="1848791" cy="1004835"/>
                  <wp:effectExtent l="0" t="0" r="0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18889" cy="1042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dxa"/>
            <w:shd w:val="clear" w:color="auto" w:fill="auto"/>
            <w:tcMar/>
            <w:vAlign w:val="center"/>
          </w:tcPr>
          <w:p w:rsidRPr="00324BEB" w:rsidR="001E06C2" w:rsidP="001E06C2" w:rsidRDefault="001E06C2" w14:paraId="60BD2132" w14:textId="2B264BF6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BrkCmn</w:t>
            </w:r>
            <w:proofErr w:type="spellEnd"/>
          </w:p>
        </w:tc>
        <w:tc>
          <w:tcPr>
            <w:tcW w:w="4215" w:type="dxa"/>
            <w:gridSpan w:val="4"/>
            <w:shd w:val="clear" w:color="auto" w:fill="auto"/>
            <w:tcMar/>
            <w:vAlign w:val="center"/>
          </w:tcPr>
          <w:p w:rsidRPr="00324BEB" w:rsidR="001E06C2" w:rsidP="001E06C2" w:rsidRDefault="001E06C2" w14:paraId="64A1A5FB" w14:textId="773CEFAF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일반 벽돌</w:t>
            </w:r>
          </w:p>
        </w:tc>
      </w:tr>
      <w:tr w:rsidRPr="00324BEB" w:rsidR="001E06C2" w:rsidTr="6D4DEA56" w14:paraId="39FAE4E2" w14:textId="77777777">
        <w:trPr>
          <w:trHeight w:val="69"/>
        </w:trPr>
        <w:tc>
          <w:tcPr>
            <w:tcW w:w="550" w:type="dxa"/>
            <w:vMerge/>
            <w:tcMar/>
          </w:tcPr>
          <w:p w:rsidRPr="00324BEB" w:rsidR="001E06C2" w:rsidP="001E06C2" w:rsidRDefault="001E06C2" w14:paraId="6B69937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1E06C2" w:rsidP="001E06C2" w:rsidRDefault="001E06C2" w14:paraId="3FE9F23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1E06C2" w:rsidP="001E06C2" w:rsidRDefault="001E06C2" w14:paraId="1F72F646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1E06C2" w:rsidP="001E06C2" w:rsidRDefault="001E06C2" w14:paraId="08CE6F9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shd w:val="clear" w:color="auto" w:fill="auto"/>
            <w:tcMar/>
            <w:vAlign w:val="center"/>
          </w:tcPr>
          <w:p w:rsidRPr="00324BEB" w:rsidR="001E06C2" w:rsidP="001E06C2" w:rsidRDefault="001E06C2" w14:paraId="02B9BBD4" w14:textId="77C40C2D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BrkFace</w:t>
            </w:r>
            <w:proofErr w:type="spellEnd"/>
          </w:p>
        </w:tc>
        <w:tc>
          <w:tcPr>
            <w:tcW w:w="4215" w:type="dxa"/>
            <w:gridSpan w:val="4"/>
            <w:shd w:val="clear" w:color="auto" w:fill="auto"/>
            <w:tcMar/>
            <w:vAlign w:val="center"/>
          </w:tcPr>
          <w:p w:rsidRPr="00324BEB" w:rsidR="001E06C2" w:rsidP="001E06C2" w:rsidRDefault="001E06C2" w14:paraId="18F99C30" w14:textId="37140113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F</w:t>
            </w:r>
            <w:r>
              <w:rPr>
                <w:rFonts w:asciiTheme="majorHAnsi" w:hAnsiTheme="majorHAnsi" w:eastAsiaTheme="majorHAnsi"/>
                <w:szCs w:val="20"/>
              </w:rPr>
              <w:t>ace brick</w:t>
            </w:r>
          </w:p>
        </w:tc>
      </w:tr>
      <w:tr w:rsidRPr="00324BEB" w:rsidR="001E06C2" w:rsidTr="6D4DEA56" w14:paraId="5A8171B5" w14:textId="77777777">
        <w:trPr>
          <w:trHeight w:val="69"/>
        </w:trPr>
        <w:tc>
          <w:tcPr>
            <w:tcW w:w="550" w:type="dxa"/>
            <w:vMerge/>
            <w:tcMar/>
          </w:tcPr>
          <w:p w:rsidRPr="00324BEB" w:rsidR="001E06C2" w:rsidP="001E06C2" w:rsidRDefault="001E06C2" w14:paraId="61CDCEAD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1E06C2" w:rsidP="001E06C2" w:rsidRDefault="001E06C2" w14:paraId="6BB9E253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1E06C2" w:rsidP="001E06C2" w:rsidRDefault="001E06C2" w14:paraId="23DE523C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1E06C2" w:rsidP="001E06C2" w:rsidRDefault="001E06C2" w14:paraId="52E56223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shd w:val="clear" w:color="auto" w:fill="auto"/>
            <w:tcMar/>
            <w:vAlign w:val="center"/>
          </w:tcPr>
          <w:p w:rsidRPr="00324BEB" w:rsidR="001E06C2" w:rsidP="001E06C2" w:rsidRDefault="001E06C2" w14:paraId="2D191A8D" w14:textId="157A10F1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CBlock</w:t>
            </w:r>
            <w:proofErr w:type="spellEnd"/>
          </w:p>
        </w:tc>
        <w:tc>
          <w:tcPr>
            <w:tcW w:w="4215" w:type="dxa"/>
            <w:gridSpan w:val="4"/>
            <w:shd w:val="clear" w:color="auto" w:fill="auto"/>
            <w:tcMar/>
            <w:vAlign w:val="center"/>
          </w:tcPr>
          <w:p w:rsidRPr="00324BEB" w:rsidR="001E06C2" w:rsidP="001E06C2" w:rsidRDefault="001E06C2" w14:paraId="6B008CAA" w14:textId="06E8BBA1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Cinder Block (</w:t>
            </w:r>
            <w:r>
              <w:rPr>
                <w:rFonts w:hint="eastAsia" w:ascii="Helvetica" w:hAnsi="Helvetica" w:cs="Helvetica"/>
                <w:color w:val="000000"/>
                <w:sz w:val="18"/>
                <w:szCs w:val="18"/>
              </w:rPr>
              <w:t>콘크리트</w:t>
            </w:r>
            <w:r>
              <w:rPr>
                <w:rFonts w:hint="eastAsia" w:ascii="Helvetica" w:hAnsi="Helvetica" w:cs="Helvetic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Helvetica" w:hAnsi="Helvetica" w:cs="Helvetica"/>
                <w:color w:val="000000"/>
                <w:sz w:val="18"/>
                <w:szCs w:val="18"/>
              </w:rPr>
              <w:t>블록</w:t>
            </w:r>
            <w:r>
              <w:rPr>
                <w:rFonts w:hint="eastAsia" w:ascii="Helvetica" w:hAnsi="Helvetica" w:cs="Helvetica"/>
                <w:color w:val="000000"/>
                <w:sz w:val="18"/>
                <w:szCs w:val="18"/>
              </w:rPr>
              <w:t>)</w:t>
            </w:r>
          </w:p>
        </w:tc>
      </w:tr>
      <w:tr w:rsidRPr="00324BEB" w:rsidR="001E06C2" w:rsidTr="6D4DEA56" w14:paraId="107196C2" w14:textId="77777777">
        <w:trPr>
          <w:trHeight w:val="69"/>
        </w:trPr>
        <w:tc>
          <w:tcPr>
            <w:tcW w:w="550" w:type="dxa"/>
            <w:vMerge/>
            <w:tcMar/>
          </w:tcPr>
          <w:p w:rsidRPr="00324BEB" w:rsidR="001E06C2" w:rsidP="001E06C2" w:rsidRDefault="001E06C2" w14:paraId="07547A0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1E06C2" w:rsidP="001E06C2" w:rsidRDefault="001E06C2" w14:paraId="5043CB0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1E06C2" w:rsidP="001E06C2" w:rsidRDefault="001E06C2" w14:paraId="07459315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1E06C2" w:rsidP="001E06C2" w:rsidRDefault="001E06C2" w14:paraId="6537F28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shd w:val="clear" w:color="auto" w:fill="auto"/>
            <w:tcMar/>
            <w:vAlign w:val="center"/>
          </w:tcPr>
          <w:p w:rsidRPr="00324BEB" w:rsidR="001E06C2" w:rsidP="001E06C2" w:rsidRDefault="001E06C2" w14:paraId="7FF22BC3" w14:textId="2972CD4E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None</w:t>
            </w:r>
          </w:p>
        </w:tc>
        <w:tc>
          <w:tcPr>
            <w:tcW w:w="4215" w:type="dxa"/>
            <w:gridSpan w:val="4"/>
            <w:shd w:val="clear" w:color="auto" w:fill="auto"/>
            <w:tcMar/>
            <w:vAlign w:val="center"/>
          </w:tcPr>
          <w:p w:rsidRPr="00324BEB" w:rsidR="001E06C2" w:rsidP="001E06C2" w:rsidRDefault="001E06C2" w14:paraId="2471D3E4" w14:textId="343AFD8E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사용안함</w:t>
            </w:r>
            <w:proofErr w:type="spellEnd"/>
            <w:r>
              <w:rPr>
                <w:rFonts w:hint="eastAsia" w:asciiTheme="majorHAnsi" w:hAnsiTheme="majorHAnsi" w:eastAsiaTheme="majorHAnsi"/>
                <w:szCs w:val="20"/>
              </w:rPr>
              <w:t>.</w:t>
            </w:r>
          </w:p>
        </w:tc>
      </w:tr>
      <w:tr w:rsidRPr="00324BEB" w:rsidR="001E06C2" w:rsidTr="6D4DEA56" w14:paraId="506F91A1" w14:textId="77777777">
        <w:trPr>
          <w:trHeight w:val="69"/>
        </w:trPr>
        <w:tc>
          <w:tcPr>
            <w:tcW w:w="550" w:type="dxa"/>
            <w:vMerge/>
            <w:tcMar/>
          </w:tcPr>
          <w:p w:rsidRPr="00324BEB" w:rsidR="001E06C2" w:rsidP="001E06C2" w:rsidRDefault="001E06C2" w14:paraId="6DFB9E2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1E06C2" w:rsidP="001E06C2" w:rsidRDefault="001E06C2" w14:paraId="70DF9E5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1E06C2" w:rsidP="001E06C2" w:rsidRDefault="001E06C2" w14:paraId="44E871BC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1E06C2" w:rsidP="001E06C2" w:rsidRDefault="001E06C2" w14:paraId="144A5D23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shd w:val="clear" w:color="auto" w:fill="auto"/>
            <w:tcMar/>
            <w:vAlign w:val="center"/>
          </w:tcPr>
          <w:p w:rsidRPr="00324BEB" w:rsidR="001E06C2" w:rsidP="001E06C2" w:rsidRDefault="001E06C2" w14:paraId="0E95CDC1" w14:textId="561E10B8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Stone</w:t>
            </w:r>
          </w:p>
        </w:tc>
        <w:tc>
          <w:tcPr>
            <w:tcW w:w="4215" w:type="dxa"/>
            <w:gridSpan w:val="4"/>
            <w:shd w:val="clear" w:color="auto" w:fill="auto"/>
            <w:tcMar/>
            <w:vAlign w:val="center"/>
          </w:tcPr>
          <w:p w:rsidRPr="00324BEB" w:rsidR="001E06C2" w:rsidP="001E06C2" w:rsidRDefault="001E06C2" w14:paraId="2ECE9EF3" w14:textId="5A743E68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돌모양</w:t>
            </w:r>
            <w:proofErr w:type="spellEnd"/>
          </w:p>
        </w:tc>
      </w:tr>
      <w:tr w:rsidRPr="00324BEB" w:rsidR="00F263BA" w:rsidTr="6D4DEA56" w14:paraId="4D6BC80A" w14:textId="77777777">
        <w:trPr>
          <w:trHeight w:val="699"/>
        </w:trPr>
        <w:tc>
          <w:tcPr>
            <w:tcW w:w="550" w:type="dxa"/>
            <w:shd w:val="clear" w:color="auto" w:fill="auto"/>
            <w:tcMar/>
          </w:tcPr>
          <w:p w:rsidRPr="00324BEB" w:rsidR="00F263BA" w:rsidP="001E06C2" w:rsidRDefault="00F263BA" w14:paraId="5D369756" w14:textId="1DA885C7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2</w:t>
            </w:r>
            <w:r>
              <w:rPr>
                <w:rFonts w:asciiTheme="majorHAnsi" w:hAnsiTheme="majorHAnsi" w:eastAsiaTheme="majorEastAsia"/>
              </w:rPr>
              <w:t>6</w:t>
            </w:r>
          </w:p>
        </w:tc>
        <w:tc>
          <w:tcPr>
            <w:tcW w:w="1646" w:type="dxa"/>
            <w:shd w:val="clear" w:color="auto" w:fill="auto"/>
            <w:tcMar/>
          </w:tcPr>
          <w:p w:rsidRPr="00324BEB" w:rsidR="00F263BA" w:rsidP="001E06C2" w:rsidRDefault="00F263BA" w14:paraId="4F07F722" w14:textId="6DF357AE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844516">
              <w:rPr>
                <w:rFonts w:asciiTheme="majorHAnsi" w:hAnsiTheme="majorHAnsi" w:eastAsiaTheme="majorHAnsi"/>
                <w:szCs w:val="20"/>
              </w:rPr>
              <w:t>MasVnrArea</w:t>
            </w:r>
            <w:proofErr w:type="spellEnd"/>
          </w:p>
        </w:tc>
        <w:tc>
          <w:tcPr>
            <w:tcW w:w="739" w:type="dxa"/>
            <w:shd w:val="clear" w:color="auto" w:fill="auto"/>
            <w:tcMar/>
          </w:tcPr>
          <w:p w:rsidRPr="002C6402" w:rsidR="00F263BA" w:rsidP="001E06C2" w:rsidRDefault="00F263BA" w14:paraId="6ECCEEA2" w14:textId="2C098474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82" w:type="dxa"/>
            <w:shd w:val="clear" w:color="auto" w:fill="auto"/>
            <w:tcMar/>
          </w:tcPr>
          <w:p w:rsidRPr="00324BEB" w:rsidR="00F263BA" w:rsidP="001E06C2" w:rsidRDefault="00F263BA" w14:paraId="3E00CB18" w14:textId="335085ED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벽면 외장(베니어) 면적</w:t>
            </w:r>
          </w:p>
        </w:tc>
        <w:tc>
          <w:tcPr>
            <w:tcW w:w="5214" w:type="dxa"/>
            <w:gridSpan w:val="5"/>
            <w:shd w:val="clear" w:color="auto" w:fill="auto"/>
            <w:tcMar/>
          </w:tcPr>
          <w:p w:rsidRPr="00324BEB" w:rsidR="00F263BA" w:rsidP="001E06C2" w:rsidRDefault="00F263BA" w14:paraId="626EDEF4" w14:textId="0C5DBF3E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면적 </w:t>
            </w:r>
            <w:proofErr w:type="gramStart"/>
            <w:r>
              <w:rPr>
                <w:rFonts w:hint="eastAsia" w:asciiTheme="majorHAnsi" w:hAnsiTheme="majorHAnsi" w:eastAsiaTheme="majorHAnsi"/>
                <w:szCs w:val="20"/>
              </w:rPr>
              <w:t xml:space="preserve">단위 </w:t>
            </w:r>
            <w:r>
              <w:rPr>
                <w:rFonts w:asciiTheme="majorHAnsi" w:hAnsiTheme="majorHAnsi" w:eastAsiaTheme="majorHAnsi"/>
                <w:szCs w:val="20"/>
              </w:rPr>
              <w:t>:</w:t>
            </w:r>
            <w:proofErr w:type="gramEnd"/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평방피트</w:t>
            </w:r>
            <w:proofErr w:type="spellEnd"/>
          </w:p>
        </w:tc>
      </w:tr>
      <w:tr w:rsidRPr="00324BEB" w:rsidR="00F263BA" w:rsidTr="6D4DEA56" w14:paraId="232C0807" w14:textId="77777777">
        <w:trPr>
          <w:trHeight w:val="38"/>
        </w:trPr>
        <w:tc>
          <w:tcPr>
            <w:tcW w:w="550" w:type="dxa"/>
            <w:vMerge w:val="restart"/>
            <w:tcMar/>
          </w:tcPr>
          <w:p w:rsidRPr="00324BEB" w:rsidR="00F263BA" w:rsidP="00F263BA" w:rsidRDefault="00F263BA" w14:paraId="4737E36C" w14:textId="5C8E9EDA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lastRenderedPageBreak/>
              <w:t>2</w:t>
            </w:r>
            <w:r>
              <w:rPr>
                <w:rFonts w:asciiTheme="majorHAnsi" w:hAnsiTheme="majorHAnsi" w:eastAsiaTheme="majorEastAsia"/>
              </w:rPr>
              <w:t>7</w:t>
            </w:r>
          </w:p>
        </w:tc>
        <w:tc>
          <w:tcPr>
            <w:tcW w:w="1646" w:type="dxa"/>
            <w:vMerge w:val="restart"/>
            <w:tcMar/>
          </w:tcPr>
          <w:p w:rsidRPr="00324BEB" w:rsidR="00F263BA" w:rsidP="00F263BA" w:rsidRDefault="00F263BA" w14:paraId="43DF7C5C" w14:textId="4E652E62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844516">
              <w:rPr>
                <w:rFonts w:asciiTheme="majorHAnsi" w:hAnsiTheme="majorHAnsi" w:eastAsiaTheme="majorHAnsi"/>
                <w:szCs w:val="20"/>
              </w:rPr>
              <w:t>ExterQual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324BEB" w:rsidR="00F263BA" w:rsidP="00F263BA" w:rsidRDefault="00F263BA" w14:paraId="6E028C0C" w14:textId="24F42C9B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24BEB" w:rsidR="00F263BA" w:rsidP="00F263BA" w:rsidRDefault="00F263BA" w14:paraId="1AA45F4D" w14:textId="2F603C6B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외장재에 대한 품질 평가</w:t>
            </w:r>
          </w:p>
        </w:tc>
        <w:tc>
          <w:tcPr>
            <w:tcW w:w="999" w:type="dxa"/>
            <w:tcMar/>
          </w:tcPr>
          <w:p w:rsidRPr="00324BEB" w:rsidR="00F263BA" w:rsidP="00F263BA" w:rsidRDefault="00F263BA" w14:paraId="7A019107" w14:textId="57A1401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E</w:t>
            </w:r>
            <w:r>
              <w:rPr>
                <w:rFonts w:asciiTheme="majorHAnsi" w:hAnsiTheme="majorHAnsi" w:eastAsiaTheme="majorHAnsi"/>
                <w:szCs w:val="20"/>
              </w:rPr>
              <w:t>x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3F4DF48D" w14:textId="6023C4CF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E</w:t>
            </w:r>
            <w:r>
              <w:rPr>
                <w:rFonts w:asciiTheme="majorHAnsi" w:hAnsiTheme="majorHAnsi" w:eastAsiaTheme="majorHAnsi"/>
                <w:szCs w:val="20"/>
              </w:rPr>
              <w:t>xcellent</w:t>
            </w:r>
          </w:p>
        </w:tc>
      </w:tr>
      <w:tr w:rsidRPr="00324BEB" w:rsidR="00F263BA" w:rsidTr="6D4DEA56" w14:paraId="7B60B321" w14:textId="77777777">
        <w:trPr>
          <w:trHeight w:val="36"/>
        </w:trPr>
        <w:tc>
          <w:tcPr>
            <w:tcW w:w="550" w:type="dxa"/>
            <w:vMerge/>
            <w:tcMar/>
          </w:tcPr>
          <w:p w:rsidR="00F263BA" w:rsidP="00F263BA" w:rsidRDefault="00F263BA" w14:paraId="2E3E2C42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844516" w:rsidR="00F263BA" w:rsidP="00F263BA" w:rsidRDefault="00F263BA" w14:paraId="2234AE3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5A0BCCA4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11B6A1E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6BBA512F" w14:textId="574223F9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G</w:t>
            </w:r>
            <w:r>
              <w:rPr>
                <w:rFonts w:asciiTheme="majorHAnsi" w:hAnsiTheme="majorHAnsi" w:eastAsiaTheme="majorHAnsi"/>
                <w:szCs w:val="20"/>
              </w:rPr>
              <w:t>d</w:t>
            </w:r>
            <w:proofErr w:type="spellEnd"/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266E9541" w14:textId="1F6ADB14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G</w:t>
            </w:r>
            <w:r>
              <w:rPr>
                <w:rFonts w:asciiTheme="majorHAnsi" w:hAnsiTheme="majorHAnsi" w:eastAsiaTheme="majorHAnsi"/>
                <w:szCs w:val="20"/>
              </w:rPr>
              <w:t>ood</w:t>
            </w:r>
          </w:p>
        </w:tc>
      </w:tr>
      <w:tr w:rsidRPr="00324BEB" w:rsidR="00F263BA" w:rsidTr="6D4DEA56" w14:paraId="7646D7F9" w14:textId="77777777">
        <w:trPr>
          <w:trHeight w:val="36"/>
        </w:trPr>
        <w:tc>
          <w:tcPr>
            <w:tcW w:w="550" w:type="dxa"/>
            <w:vMerge/>
            <w:tcMar/>
          </w:tcPr>
          <w:p w:rsidR="00F263BA" w:rsidP="00F263BA" w:rsidRDefault="00F263BA" w14:paraId="47C4F4FF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844516" w:rsidR="00F263BA" w:rsidP="00F263BA" w:rsidRDefault="00F263BA" w14:paraId="69F7A5C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5CA01757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04AC401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5C093A63" w14:textId="61635D03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T</w:t>
            </w:r>
            <w:r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5F23AA3D" w14:textId="3BF4389F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A</w:t>
            </w:r>
            <w:r>
              <w:rPr>
                <w:rFonts w:asciiTheme="majorHAnsi" w:hAnsiTheme="majorHAnsi" w:eastAsiaTheme="majorHAnsi"/>
                <w:szCs w:val="20"/>
              </w:rPr>
              <w:t>verage/Typical</w:t>
            </w:r>
          </w:p>
        </w:tc>
      </w:tr>
      <w:tr w:rsidRPr="00324BEB" w:rsidR="00F263BA" w:rsidTr="6D4DEA56" w14:paraId="5BEDA869" w14:textId="77777777">
        <w:trPr>
          <w:trHeight w:val="36"/>
        </w:trPr>
        <w:tc>
          <w:tcPr>
            <w:tcW w:w="550" w:type="dxa"/>
            <w:vMerge/>
            <w:tcMar/>
          </w:tcPr>
          <w:p w:rsidR="00F263BA" w:rsidP="00F263BA" w:rsidRDefault="00F263BA" w14:paraId="16D8684A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844516" w:rsidR="00F263BA" w:rsidP="00F263BA" w:rsidRDefault="00F263BA" w14:paraId="0725AA0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4AF8FC3A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4CF1188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716F80B8" w14:textId="232D014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F</w:t>
            </w:r>
            <w:r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5847F778" w14:textId="1095FE1F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F</w:t>
            </w:r>
            <w:r>
              <w:rPr>
                <w:rFonts w:asciiTheme="majorHAnsi" w:hAnsiTheme="majorHAnsi" w:eastAsiaTheme="majorHAnsi"/>
                <w:szCs w:val="20"/>
              </w:rPr>
              <w:t>air</w:t>
            </w:r>
          </w:p>
        </w:tc>
      </w:tr>
      <w:tr w:rsidRPr="00324BEB" w:rsidR="00F263BA" w:rsidTr="6D4DEA56" w14:paraId="02FB8484" w14:textId="77777777">
        <w:trPr>
          <w:trHeight w:val="36"/>
        </w:trPr>
        <w:tc>
          <w:tcPr>
            <w:tcW w:w="550" w:type="dxa"/>
            <w:vMerge/>
            <w:tcMar/>
          </w:tcPr>
          <w:p w:rsidR="00F263BA" w:rsidP="00F263BA" w:rsidRDefault="00F263BA" w14:paraId="47629A9D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844516" w:rsidR="00F263BA" w:rsidP="00F263BA" w:rsidRDefault="00F263BA" w14:paraId="2CD2440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198906A8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38D1186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5C2249DE" w14:textId="6542A721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P</w:t>
            </w:r>
            <w:r>
              <w:rPr>
                <w:rFonts w:asciiTheme="majorHAnsi" w:hAnsiTheme="majorHAnsi" w:eastAsiaTheme="majorHAnsi"/>
                <w:szCs w:val="20"/>
              </w:rPr>
              <w:t>o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48A1D1D4" w14:textId="49127BD9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P</w:t>
            </w:r>
            <w:r>
              <w:rPr>
                <w:rFonts w:asciiTheme="majorHAnsi" w:hAnsiTheme="majorHAnsi" w:eastAsiaTheme="majorHAnsi"/>
                <w:szCs w:val="20"/>
              </w:rPr>
              <w:t>oor</w:t>
            </w:r>
          </w:p>
        </w:tc>
      </w:tr>
      <w:tr w:rsidRPr="00324BEB" w:rsidR="00F263BA" w:rsidTr="6D4DEA56" w14:paraId="5CE92D7C" w14:textId="77777777">
        <w:trPr>
          <w:trHeight w:val="38"/>
        </w:trPr>
        <w:tc>
          <w:tcPr>
            <w:tcW w:w="550" w:type="dxa"/>
            <w:vMerge w:val="restart"/>
            <w:tcMar/>
          </w:tcPr>
          <w:p w:rsidRPr="00324BEB" w:rsidR="00F263BA" w:rsidP="00F263BA" w:rsidRDefault="00F263BA" w14:paraId="4B73E586" w14:textId="4923BAD7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2</w:t>
            </w:r>
            <w:r>
              <w:rPr>
                <w:rFonts w:asciiTheme="majorHAnsi" w:hAnsiTheme="majorHAnsi" w:eastAsiaTheme="majorEastAsia"/>
              </w:rPr>
              <w:t>8</w:t>
            </w:r>
          </w:p>
        </w:tc>
        <w:tc>
          <w:tcPr>
            <w:tcW w:w="1646" w:type="dxa"/>
            <w:vMerge w:val="restart"/>
            <w:tcMar/>
          </w:tcPr>
          <w:p w:rsidRPr="00324BEB" w:rsidR="00F263BA" w:rsidP="00F263BA" w:rsidRDefault="00F263BA" w14:paraId="3EA0AED5" w14:textId="530B3411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844516">
              <w:rPr>
                <w:rFonts w:asciiTheme="majorHAnsi" w:hAnsiTheme="majorHAnsi" w:eastAsiaTheme="majorHAnsi"/>
                <w:szCs w:val="20"/>
              </w:rPr>
              <w:t>ExterCond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341D7B" w:rsidR="00F263BA" w:rsidP="00F263BA" w:rsidRDefault="00F263BA" w14:paraId="1ABDA25A" w14:textId="77777777">
            <w:pPr>
              <w:jc w:val="center"/>
              <w:rPr>
                <w:rFonts w:asciiTheme="majorHAnsi" w:hAnsiTheme="majorHAnsi" w:eastAsiaTheme="majorHAnsi"/>
                <w:color w:val="0070C0"/>
                <w:szCs w:val="20"/>
              </w:rPr>
            </w:pPr>
            <w:r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24BEB" w:rsidR="00F263BA" w:rsidP="00F263BA" w:rsidRDefault="00F263BA" w14:paraId="0805C2E9" w14:textId="586893DC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Theme="majorHAnsi" w:hAnsiTheme="majorHAnsi" w:eastAsiaTheme="majorHAnsi"/>
                <w:szCs w:val="20"/>
              </w:rPr>
              <w:t>외장재</w:t>
            </w:r>
            <w:r>
              <w:rPr>
                <w:rFonts w:hint="eastAsia" w:asciiTheme="majorHAnsi" w:hAnsiTheme="majorHAnsi" w:eastAsiaTheme="majorHAnsi"/>
                <w:szCs w:val="20"/>
              </w:rPr>
              <w:t>료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szCs w:val="20"/>
              </w:rPr>
              <w:t>현 상태 평가</w:t>
            </w:r>
          </w:p>
        </w:tc>
        <w:tc>
          <w:tcPr>
            <w:tcW w:w="999" w:type="dxa"/>
            <w:tcMar/>
          </w:tcPr>
          <w:p w:rsidRPr="00324BEB" w:rsidR="00F263BA" w:rsidP="00F263BA" w:rsidRDefault="00F263BA" w14:paraId="726CEF61" w14:textId="1EF39249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E</w:t>
            </w:r>
            <w:r>
              <w:rPr>
                <w:rFonts w:asciiTheme="majorHAnsi" w:hAnsiTheme="majorHAnsi" w:eastAsiaTheme="majorHAnsi"/>
                <w:szCs w:val="20"/>
              </w:rPr>
              <w:t>x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64CFBC56" w14:textId="41031A7C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E</w:t>
            </w:r>
            <w:r>
              <w:rPr>
                <w:rFonts w:asciiTheme="majorHAnsi" w:hAnsiTheme="majorHAnsi" w:eastAsiaTheme="majorHAnsi"/>
                <w:szCs w:val="20"/>
              </w:rPr>
              <w:t>xcellent</w:t>
            </w:r>
          </w:p>
        </w:tc>
      </w:tr>
      <w:tr w:rsidRPr="00324BEB" w:rsidR="00F263BA" w:rsidTr="6D4DEA56" w14:paraId="111711B0" w14:textId="77777777">
        <w:trPr>
          <w:trHeight w:val="36"/>
        </w:trPr>
        <w:tc>
          <w:tcPr>
            <w:tcW w:w="550" w:type="dxa"/>
            <w:vMerge/>
            <w:tcMar/>
          </w:tcPr>
          <w:p w:rsidR="00F263BA" w:rsidP="00F263BA" w:rsidRDefault="00F263BA" w14:paraId="5F2A2408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844516" w:rsidR="00F263BA" w:rsidP="00F263BA" w:rsidRDefault="00F263BA" w14:paraId="6EB5361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38E94C34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691D28C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39984B2C" w14:textId="5972CE73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G</w:t>
            </w:r>
            <w:r>
              <w:rPr>
                <w:rFonts w:asciiTheme="majorHAnsi" w:hAnsiTheme="majorHAnsi" w:eastAsiaTheme="majorHAnsi"/>
                <w:szCs w:val="20"/>
              </w:rPr>
              <w:t>d</w:t>
            </w:r>
            <w:proofErr w:type="spellEnd"/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1EB140FE" w14:textId="45D8C23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G</w:t>
            </w:r>
            <w:r>
              <w:rPr>
                <w:rFonts w:asciiTheme="majorHAnsi" w:hAnsiTheme="majorHAnsi" w:eastAsiaTheme="majorHAnsi"/>
                <w:szCs w:val="20"/>
              </w:rPr>
              <w:t>ood</w:t>
            </w:r>
          </w:p>
        </w:tc>
      </w:tr>
      <w:tr w:rsidRPr="00324BEB" w:rsidR="00F263BA" w:rsidTr="6D4DEA56" w14:paraId="69F202B9" w14:textId="77777777">
        <w:trPr>
          <w:trHeight w:val="36"/>
        </w:trPr>
        <w:tc>
          <w:tcPr>
            <w:tcW w:w="550" w:type="dxa"/>
            <w:vMerge/>
            <w:tcMar/>
          </w:tcPr>
          <w:p w:rsidR="00F263BA" w:rsidP="00F263BA" w:rsidRDefault="00F263BA" w14:paraId="3D0E565E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844516" w:rsidR="00F263BA" w:rsidP="00F263BA" w:rsidRDefault="00F263BA" w14:paraId="6A142E4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23409411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7F7D191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0280673A" w14:textId="5EF5EE61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T</w:t>
            </w:r>
            <w:r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7D380A59" w14:textId="7AF9FA7E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A</w:t>
            </w:r>
            <w:r>
              <w:rPr>
                <w:rFonts w:asciiTheme="majorHAnsi" w:hAnsiTheme="majorHAnsi" w:eastAsiaTheme="majorHAnsi"/>
                <w:szCs w:val="20"/>
              </w:rPr>
              <w:t>verage/Typical</w:t>
            </w:r>
          </w:p>
        </w:tc>
      </w:tr>
      <w:tr w:rsidRPr="00324BEB" w:rsidR="00F263BA" w:rsidTr="6D4DEA56" w14:paraId="14FCF58A" w14:textId="77777777">
        <w:trPr>
          <w:trHeight w:val="36"/>
        </w:trPr>
        <w:tc>
          <w:tcPr>
            <w:tcW w:w="550" w:type="dxa"/>
            <w:vMerge/>
            <w:tcMar/>
          </w:tcPr>
          <w:p w:rsidR="00F263BA" w:rsidP="00F263BA" w:rsidRDefault="00F263BA" w14:paraId="045F5FEF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844516" w:rsidR="00F263BA" w:rsidP="00F263BA" w:rsidRDefault="00F263BA" w14:paraId="59EFF67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65CE23BE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303E0FE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17D52B17" w14:textId="527D359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F</w:t>
            </w:r>
            <w:r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57F60A7B" w14:textId="2A82E2D9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F</w:t>
            </w:r>
            <w:r>
              <w:rPr>
                <w:rFonts w:asciiTheme="majorHAnsi" w:hAnsiTheme="majorHAnsi" w:eastAsiaTheme="majorHAnsi"/>
                <w:szCs w:val="20"/>
              </w:rPr>
              <w:t>air</w:t>
            </w:r>
          </w:p>
        </w:tc>
      </w:tr>
      <w:tr w:rsidRPr="00324BEB" w:rsidR="00F263BA" w:rsidTr="6D4DEA56" w14:paraId="71E19013" w14:textId="77777777">
        <w:trPr>
          <w:trHeight w:val="36"/>
        </w:trPr>
        <w:tc>
          <w:tcPr>
            <w:tcW w:w="550" w:type="dxa"/>
            <w:vMerge/>
            <w:tcMar/>
          </w:tcPr>
          <w:p w:rsidR="00F263BA" w:rsidP="00F263BA" w:rsidRDefault="00F263BA" w14:paraId="47647557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844516" w:rsidR="00F263BA" w:rsidP="00F263BA" w:rsidRDefault="00F263BA" w14:paraId="73F66C0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4F9A8E06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77475B6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72BDC5E1" w14:textId="558F578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P</w:t>
            </w:r>
            <w:r>
              <w:rPr>
                <w:rFonts w:asciiTheme="majorHAnsi" w:hAnsiTheme="majorHAnsi" w:eastAsiaTheme="majorHAnsi"/>
                <w:szCs w:val="20"/>
              </w:rPr>
              <w:t>o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078AC62E" w14:textId="29BA66C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P</w:t>
            </w:r>
            <w:r>
              <w:rPr>
                <w:rFonts w:asciiTheme="majorHAnsi" w:hAnsiTheme="majorHAnsi" w:eastAsiaTheme="majorHAnsi"/>
                <w:szCs w:val="20"/>
              </w:rPr>
              <w:t>oor</w:t>
            </w:r>
          </w:p>
        </w:tc>
      </w:tr>
      <w:tr w:rsidRPr="00324BEB" w:rsidR="00F263BA" w:rsidTr="6D4DEA56" w14:paraId="3CB5D2A7" w14:textId="77777777">
        <w:trPr>
          <w:trHeight w:val="32"/>
        </w:trPr>
        <w:tc>
          <w:tcPr>
            <w:tcW w:w="550" w:type="dxa"/>
            <w:vMerge w:val="restart"/>
            <w:tcMar/>
          </w:tcPr>
          <w:p w:rsidRPr="00324BEB" w:rsidR="00F263BA" w:rsidP="00F263BA" w:rsidRDefault="00F263BA" w14:paraId="39F18D26" w14:textId="75908346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2</w:t>
            </w:r>
            <w:r>
              <w:rPr>
                <w:rFonts w:asciiTheme="majorHAnsi" w:hAnsiTheme="majorHAnsi" w:eastAsiaTheme="majorEastAsia"/>
              </w:rPr>
              <w:t>9</w:t>
            </w:r>
          </w:p>
        </w:tc>
        <w:tc>
          <w:tcPr>
            <w:tcW w:w="1646" w:type="dxa"/>
            <w:vMerge w:val="restart"/>
            <w:tcMar/>
          </w:tcPr>
          <w:p w:rsidRPr="00324BEB" w:rsidR="00F263BA" w:rsidP="00F263BA" w:rsidRDefault="00F263BA" w14:paraId="28384576" w14:textId="2286C093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4268BB">
              <w:rPr>
                <w:rFonts w:asciiTheme="majorHAnsi" w:hAnsiTheme="majorHAnsi" w:eastAsiaTheme="majorHAnsi"/>
                <w:szCs w:val="20"/>
              </w:rPr>
              <w:t>Foundation</w:t>
            </w:r>
          </w:p>
        </w:tc>
        <w:tc>
          <w:tcPr>
            <w:tcW w:w="739" w:type="dxa"/>
            <w:vMerge w:val="restart"/>
            <w:tcMar/>
          </w:tcPr>
          <w:p w:rsidRPr="00341D7B" w:rsidR="00F263BA" w:rsidP="00F263BA" w:rsidRDefault="00F263BA" w14:paraId="685D78EA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24BEB" w:rsidR="00F263BA" w:rsidP="00F263BA" w:rsidRDefault="00F263BA" w14:paraId="3AFF155A" w14:textId="029F475F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건물의 바닥재 유형</w:t>
            </w:r>
          </w:p>
        </w:tc>
        <w:tc>
          <w:tcPr>
            <w:tcW w:w="999" w:type="dxa"/>
            <w:tcMar/>
          </w:tcPr>
          <w:p w:rsidRPr="00324BEB" w:rsidR="00F263BA" w:rsidP="00F263BA" w:rsidRDefault="00F263BA" w14:paraId="3EB78E86" w14:textId="39923710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B</w:t>
            </w:r>
            <w:r>
              <w:rPr>
                <w:rFonts w:asciiTheme="majorHAnsi" w:hAnsiTheme="majorHAnsi" w:eastAsiaTheme="majorHAnsi"/>
                <w:szCs w:val="20"/>
              </w:rPr>
              <w:t>rkTil</w:t>
            </w:r>
            <w:proofErr w:type="spellEnd"/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7A0859DE" w14:textId="7523B73D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B</w:t>
            </w:r>
            <w:r>
              <w:rPr>
                <w:rFonts w:asciiTheme="majorHAnsi" w:hAnsiTheme="majorHAnsi" w:eastAsiaTheme="majorHAnsi"/>
                <w:szCs w:val="20"/>
              </w:rPr>
              <w:t>rick &amp; Tile</w:t>
            </w:r>
          </w:p>
        </w:tc>
      </w:tr>
      <w:tr w:rsidRPr="00324BEB" w:rsidR="00F263BA" w:rsidTr="6D4DEA56" w14:paraId="419FB585" w14:textId="77777777">
        <w:trPr>
          <w:trHeight w:val="30"/>
        </w:trPr>
        <w:tc>
          <w:tcPr>
            <w:tcW w:w="550" w:type="dxa"/>
            <w:vMerge/>
            <w:tcMar/>
          </w:tcPr>
          <w:p w:rsidR="00F263BA" w:rsidP="00F263BA" w:rsidRDefault="00F263BA" w14:paraId="328E2E36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4268BB" w:rsidR="00F263BA" w:rsidP="00F263BA" w:rsidRDefault="00F263BA" w14:paraId="138F90F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05B9ABFA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3F07518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2E9DAA1A" w14:textId="3F91D499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C</w:t>
            </w:r>
            <w:r>
              <w:rPr>
                <w:rFonts w:asciiTheme="majorHAnsi" w:hAnsiTheme="majorHAnsi" w:eastAsiaTheme="majorHAnsi"/>
                <w:szCs w:val="20"/>
              </w:rPr>
              <w:t>Blook</w:t>
            </w:r>
            <w:proofErr w:type="spellEnd"/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16CFEC0F" w14:textId="726E33AE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C</w:t>
            </w:r>
            <w:r>
              <w:rPr>
                <w:rFonts w:asciiTheme="majorHAnsi" w:hAnsiTheme="majorHAnsi" w:eastAsiaTheme="majorHAnsi"/>
                <w:szCs w:val="20"/>
              </w:rPr>
              <w:t>inder Block (</w:t>
            </w:r>
            <w:r>
              <w:rPr>
                <w:rFonts w:hint="eastAsia" w:asciiTheme="majorHAnsi" w:hAnsiTheme="majorHAnsi" w:eastAsiaTheme="majorHAnsi"/>
                <w:szCs w:val="20"/>
              </w:rPr>
              <w:t>벽돌형 콘크리트</w:t>
            </w:r>
          </w:p>
        </w:tc>
      </w:tr>
      <w:tr w:rsidRPr="00324BEB" w:rsidR="00F263BA" w:rsidTr="6D4DEA56" w14:paraId="5ECEBAFB" w14:textId="77777777">
        <w:trPr>
          <w:trHeight w:val="30"/>
        </w:trPr>
        <w:tc>
          <w:tcPr>
            <w:tcW w:w="550" w:type="dxa"/>
            <w:vMerge/>
            <w:tcMar/>
          </w:tcPr>
          <w:p w:rsidR="00F263BA" w:rsidP="00F263BA" w:rsidRDefault="00F263BA" w14:paraId="27038064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4268BB" w:rsidR="00F263BA" w:rsidP="00F263BA" w:rsidRDefault="00F263BA" w14:paraId="4C61445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4A876012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467D81A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51D6AFF6" w14:textId="08F72665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P</w:t>
            </w:r>
            <w:r>
              <w:rPr>
                <w:rFonts w:asciiTheme="majorHAnsi" w:hAnsiTheme="majorHAnsi" w:eastAsiaTheme="majorHAnsi"/>
                <w:szCs w:val="20"/>
              </w:rPr>
              <w:t>Conc</w:t>
            </w:r>
            <w:proofErr w:type="spellEnd"/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57E3F22E" w14:textId="3021936F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P</w:t>
            </w:r>
            <w:r>
              <w:rPr>
                <w:rFonts w:asciiTheme="majorHAnsi" w:hAnsiTheme="majorHAnsi" w:eastAsiaTheme="majorHAnsi"/>
                <w:szCs w:val="20"/>
              </w:rPr>
              <w:t xml:space="preserve">oured </w:t>
            </w:r>
            <w:proofErr w:type="spellStart"/>
            <w:r>
              <w:rPr>
                <w:rFonts w:asciiTheme="majorHAnsi" w:hAnsiTheme="majorHAnsi" w:eastAsiaTheme="majorHAnsi"/>
                <w:szCs w:val="20"/>
              </w:rPr>
              <w:t>Contrete</w:t>
            </w:r>
            <w:proofErr w:type="spellEnd"/>
            <w:r>
              <w:rPr>
                <w:rFonts w:asciiTheme="majorHAnsi" w:hAnsiTheme="majorHAnsi" w:eastAsiaTheme="majorHAnsi"/>
                <w:szCs w:val="20"/>
              </w:rPr>
              <w:t xml:space="preserve"> (</w:t>
            </w:r>
            <w:r>
              <w:rPr>
                <w:rFonts w:hint="eastAsia" w:asciiTheme="majorHAnsi" w:hAnsiTheme="majorHAnsi" w:eastAsiaTheme="majorHAnsi"/>
                <w:szCs w:val="20"/>
              </w:rPr>
              <w:t>부어서 만든 콘크리트)</w:t>
            </w:r>
          </w:p>
        </w:tc>
      </w:tr>
      <w:tr w:rsidRPr="00324BEB" w:rsidR="00F263BA" w:rsidTr="6D4DEA56" w14:paraId="0A25B404" w14:textId="77777777">
        <w:trPr>
          <w:trHeight w:val="30"/>
        </w:trPr>
        <w:tc>
          <w:tcPr>
            <w:tcW w:w="550" w:type="dxa"/>
            <w:vMerge/>
            <w:tcMar/>
          </w:tcPr>
          <w:p w:rsidR="00F263BA" w:rsidP="00F263BA" w:rsidRDefault="00F263BA" w14:paraId="3BE81B15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4268BB" w:rsidR="00F263BA" w:rsidP="00F263BA" w:rsidRDefault="00F263BA" w14:paraId="5263BDA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5770C03C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1B8B999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344F6983" w14:textId="271F600A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S</w:t>
            </w:r>
            <w:r>
              <w:rPr>
                <w:rFonts w:asciiTheme="majorHAnsi" w:hAnsiTheme="majorHAnsi" w:eastAsiaTheme="majorHAnsi"/>
                <w:szCs w:val="20"/>
              </w:rPr>
              <w:t>lab</w:t>
            </w:r>
          </w:p>
        </w:tc>
        <w:tc>
          <w:tcPr>
            <w:tcW w:w="4215" w:type="dxa"/>
            <w:gridSpan w:val="4"/>
            <w:tcMar/>
          </w:tcPr>
          <w:p w:rsidR="00F263BA" w:rsidP="00F263BA" w:rsidRDefault="00F263BA" w14:paraId="11D81989" w14:textId="7777777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판 </w:t>
            </w:r>
            <w:r>
              <w:rPr>
                <w:rFonts w:asciiTheme="majorHAnsi" w:hAnsiTheme="majorHAnsi" w:eastAsiaTheme="majorHAnsi"/>
                <w:szCs w:val="20"/>
              </w:rPr>
              <w:t>(</w:t>
            </w:r>
            <w:r>
              <w:rPr>
                <w:rFonts w:hint="eastAsia" w:asciiTheme="majorHAnsi" w:hAnsiTheme="majorHAnsi" w:eastAsiaTheme="majorHAnsi"/>
                <w:szCs w:val="20"/>
              </w:rPr>
              <w:t>안에 철근이 있음)</w:t>
            </w:r>
          </w:p>
          <w:p w:rsidRPr="00324BEB" w:rsidR="00F263BA" w:rsidP="00F263BA" w:rsidRDefault="00F263BA" w14:paraId="558FD686" w14:textId="2A586201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eastAsia="굴림" w:cs="Helvetic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1BB493E9" wp14:editId="799B196C">
                  <wp:extent cx="1341454" cy="72850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571" cy="736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24BEB" w:rsidR="00F263BA" w:rsidTr="6D4DEA56" w14:paraId="789A3CDD" w14:textId="77777777">
        <w:trPr>
          <w:trHeight w:val="30"/>
        </w:trPr>
        <w:tc>
          <w:tcPr>
            <w:tcW w:w="550" w:type="dxa"/>
            <w:vMerge/>
            <w:tcMar/>
          </w:tcPr>
          <w:p w:rsidR="00F263BA" w:rsidP="00F263BA" w:rsidRDefault="00F263BA" w14:paraId="6377AF0E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4268BB" w:rsidR="00F263BA" w:rsidP="00F263BA" w:rsidRDefault="00F263BA" w14:paraId="01838F5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2F1FD67A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7373CB2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164D4152" w14:textId="233618D1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S</w:t>
            </w:r>
            <w:r>
              <w:rPr>
                <w:rFonts w:asciiTheme="majorHAnsi" w:hAnsiTheme="majorHAnsi" w:eastAsiaTheme="majorHAnsi"/>
                <w:szCs w:val="20"/>
              </w:rPr>
              <w:t>tone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3C468648" w14:textId="215B6D1B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S</w:t>
            </w:r>
            <w:r>
              <w:rPr>
                <w:rFonts w:asciiTheme="majorHAnsi" w:hAnsiTheme="majorHAnsi" w:eastAsiaTheme="majorHAnsi"/>
                <w:szCs w:val="20"/>
              </w:rPr>
              <w:t>tone</w:t>
            </w:r>
          </w:p>
        </w:tc>
      </w:tr>
      <w:tr w:rsidRPr="00324BEB" w:rsidR="00F263BA" w:rsidTr="6D4DEA56" w14:paraId="0E238E98" w14:textId="77777777">
        <w:trPr>
          <w:trHeight w:val="30"/>
        </w:trPr>
        <w:tc>
          <w:tcPr>
            <w:tcW w:w="550" w:type="dxa"/>
            <w:vMerge/>
            <w:tcMar/>
          </w:tcPr>
          <w:p w:rsidR="00F263BA" w:rsidP="00F263BA" w:rsidRDefault="00F263BA" w14:paraId="501DD9C7" w14:textId="77777777">
            <w:pPr>
              <w:jc w:val="center"/>
              <w:rPr>
                <w:rFonts w:asciiTheme="majorHAnsi" w:hAnsiTheme="majorHAnsi" w:eastAsiaTheme="majorEastAsia"/>
              </w:rPr>
            </w:pPr>
          </w:p>
        </w:tc>
        <w:tc>
          <w:tcPr>
            <w:tcW w:w="1646" w:type="dxa"/>
            <w:vMerge/>
            <w:tcMar/>
          </w:tcPr>
          <w:p w:rsidRPr="004268BB" w:rsidR="00F263BA" w:rsidP="00F263BA" w:rsidRDefault="00F263BA" w14:paraId="24388BE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F263BA" w:rsidP="00F263BA" w:rsidRDefault="00F263BA" w14:paraId="285CB467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263BA" w:rsidP="00F263BA" w:rsidRDefault="00F263BA" w14:paraId="07819AD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Pr="00324BEB" w:rsidR="00F263BA" w:rsidP="00F263BA" w:rsidRDefault="00F263BA" w14:paraId="73430865" w14:textId="031655E1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W</w:t>
            </w:r>
            <w:r>
              <w:rPr>
                <w:rFonts w:asciiTheme="majorHAnsi" w:hAnsiTheme="majorHAnsi" w:eastAsiaTheme="majorHAnsi"/>
                <w:szCs w:val="20"/>
              </w:rPr>
              <w:t>ood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F263BA" w14:paraId="121D6E77" w14:textId="03085D1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W</w:t>
            </w:r>
            <w:r>
              <w:rPr>
                <w:rFonts w:asciiTheme="majorHAnsi" w:hAnsiTheme="majorHAnsi" w:eastAsiaTheme="majorHAnsi"/>
                <w:szCs w:val="20"/>
              </w:rPr>
              <w:t>ood</w:t>
            </w:r>
          </w:p>
        </w:tc>
      </w:tr>
      <w:tr w:rsidRPr="00324BEB" w:rsidR="00F263BA" w:rsidTr="6D4DEA56" w14:paraId="22DF89B6" w14:textId="77777777">
        <w:trPr>
          <w:trHeight w:val="54"/>
        </w:trPr>
        <w:tc>
          <w:tcPr>
            <w:tcW w:w="550" w:type="dxa"/>
            <w:vMerge w:val="restart"/>
            <w:tcMar/>
          </w:tcPr>
          <w:p w:rsidRPr="00324BEB" w:rsidR="00F263BA" w:rsidP="00F263BA" w:rsidRDefault="003072F3" w14:paraId="4E1E336A" w14:textId="2EA5D126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3</w:t>
            </w:r>
            <w:r>
              <w:rPr>
                <w:rFonts w:asciiTheme="majorHAnsi" w:hAnsiTheme="majorHAnsi" w:eastAsiaTheme="majorEastAsia"/>
              </w:rPr>
              <w:t>0</w:t>
            </w:r>
          </w:p>
        </w:tc>
        <w:tc>
          <w:tcPr>
            <w:tcW w:w="1646" w:type="dxa"/>
            <w:vMerge w:val="restart"/>
            <w:tcMar/>
          </w:tcPr>
          <w:p w:rsidRPr="00324BEB" w:rsidR="00F263BA" w:rsidP="00F263BA" w:rsidRDefault="003072F3" w14:paraId="62EE3601" w14:textId="20303F99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4268BB">
              <w:rPr>
                <w:rFonts w:asciiTheme="majorHAnsi" w:hAnsiTheme="majorHAnsi" w:eastAsiaTheme="majorHAnsi"/>
                <w:szCs w:val="20"/>
              </w:rPr>
              <w:t>BsmtQual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2C6402" w:rsidR="00F263BA" w:rsidP="00F263BA" w:rsidRDefault="00F263BA" w14:paraId="4567414E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24BEB" w:rsidR="00F263BA" w:rsidP="00F263BA" w:rsidRDefault="003072F3" w14:paraId="13898CE4" w14:textId="4B3FF7C8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지하실 높이</w:t>
            </w:r>
          </w:p>
        </w:tc>
        <w:tc>
          <w:tcPr>
            <w:tcW w:w="999" w:type="dxa"/>
            <w:tcMar/>
          </w:tcPr>
          <w:p w:rsidRPr="006F1C3B" w:rsidR="00F263BA" w:rsidP="00F263BA" w:rsidRDefault="003072F3" w14:paraId="2D4665CF" w14:textId="756D0886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E</w:t>
            </w:r>
            <w:r>
              <w:rPr>
                <w:rFonts w:asciiTheme="majorHAnsi" w:hAnsiTheme="majorHAnsi" w:eastAsiaTheme="majorHAnsi"/>
                <w:szCs w:val="20"/>
              </w:rPr>
              <w:t>x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3072F3" w14:paraId="5EACD8F1" w14:textId="62D5A4C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E</w:t>
            </w:r>
            <w:r>
              <w:rPr>
                <w:rFonts w:asciiTheme="majorHAnsi" w:hAnsiTheme="majorHAnsi" w:eastAsiaTheme="majorHAnsi"/>
                <w:szCs w:val="20"/>
              </w:rPr>
              <w:t>xcellent(100+inches)</w:t>
            </w:r>
          </w:p>
        </w:tc>
      </w:tr>
      <w:tr w:rsidRPr="00324BEB" w:rsidR="00F263BA" w:rsidTr="6D4DEA56" w14:paraId="0DFD321F" w14:textId="77777777">
        <w:trPr>
          <w:trHeight w:val="54"/>
        </w:trPr>
        <w:tc>
          <w:tcPr>
            <w:tcW w:w="550" w:type="dxa"/>
            <w:vMerge/>
            <w:tcMar/>
          </w:tcPr>
          <w:p w:rsidRPr="00324BEB" w:rsidR="00F263BA" w:rsidP="00F263BA" w:rsidRDefault="00F263BA" w14:paraId="1231BE6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F263BA" w:rsidP="00F263BA" w:rsidRDefault="00F263BA" w14:paraId="36FEB5B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263BA" w:rsidP="00F263BA" w:rsidRDefault="00F263BA" w14:paraId="30D7AA69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F263BA" w:rsidP="00F263BA" w:rsidRDefault="00F263BA" w14:paraId="7196D06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="00F263BA" w:rsidP="00F263BA" w:rsidRDefault="003072F3" w14:paraId="15DEA8C1" w14:textId="01CC08EC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G</w:t>
            </w:r>
            <w:r>
              <w:rPr>
                <w:rFonts w:asciiTheme="majorHAnsi" w:hAnsiTheme="majorHAnsi" w:eastAsiaTheme="majorHAnsi"/>
                <w:szCs w:val="20"/>
              </w:rPr>
              <w:t>d</w:t>
            </w:r>
            <w:proofErr w:type="spellEnd"/>
          </w:p>
        </w:tc>
        <w:tc>
          <w:tcPr>
            <w:tcW w:w="4215" w:type="dxa"/>
            <w:gridSpan w:val="4"/>
            <w:tcMar/>
          </w:tcPr>
          <w:p w:rsidR="00F263BA" w:rsidP="00F263BA" w:rsidRDefault="003072F3" w14:paraId="5195637D" w14:textId="5DF40844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proofErr w:type="gramStart"/>
            <w:r>
              <w:rPr>
                <w:rFonts w:hint="eastAsia" w:asciiTheme="majorHAnsi" w:hAnsiTheme="majorHAnsi" w:eastAsiaTheme="majorHAnsi"/>
                <w:szCs w:val="20"/>
              </w:rPr>
              <w:t>G</w:t>
            </w:r>
            <w:r>
              <w:rPr>
                <w:rFonts w:asciiTheme="majorHAnsi" w:hAnsiTheme="majorHAnsi" w:eastAsiaTheme="majorHAnsi"/>
                <w:szCs w:val="20"/>
              </w:rPr>
              <w:t>ood(</w:t>
            </w:r>
            <w:proofErr w:type="gramEnd"/>
            <w:r>
              <w:rPr>
                <w:rFonts w:asciiTheme="majorHAnsi" w:hAnsiTheme="majorHAnsi" w:eastAsiaTheme="majorHAnsi"/>
                <w:szCs w:val="20"/>
              </w:rPr>
              <w:t>90-99 inches)</w:t>
            </w:r>
          </w:p>
        </w:tc>
      </w:tr>
      <w:tr w:rsidRPr="00324BEB" w:rsidR="00F263BA" w:rsidTr="6D4DEA56" w14:paraId="242D3C90" w14:textId="77777777">
        <w:trPr>
          <w:trHeight w:val="54"/>
        </w:trPr>
        <w:tc>
          <w:tcPr>
            <w:tcW w:w="550" w:type="dxa"/>
            <w:vMerge/>
            <w:tcMar/>
          </w:tcPr>
          <w:p w:rsidRPr="00324BEB" w:rsidR="00F263BA" w:rsidP="00F263BA" w:rsidRDefault="00F263BA" w14:paraId="34FF1C9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F263BA" w:rsidP="00F263BA" w:rsidRDefault="00F263BA" w14:paraId="6D072C0D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263BA" w:rsidP="00F263BA" w:rsidRDefault="00F263BA" w14:paraId="48A21919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F263BA" w:rsidP="00F263BA" w:rsidRDefault="00F263BA" w14:paraId="6BD18F9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="00F263BA" w:rsidP="00F263BA" w:rsidRDefault="003072F3" w14:paraId="56422FBC" w14:textId="488C417B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T</w:t>
            </w:r>
            <w:r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215" w:type="dxa"/>
            <w:gridSpan w:val="4"/>
            <w:tcMar/>
          </w:tcPr>
          <w:p w:rsidR="00F263BA" w:rsidP="00F263BA" w:rsidRDefault="003072F3" w14:paraId="41AB054A" w14:textId="72186F98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proofErr w:type="gramStart"/>
            <w:r>
              <w:rPr>
                <w:rFonts w:hint="eastAsia" w:asciiTheme="majorHAnsi" w:hAnsiTheme="majorHAnsi" w:eastAsiaTheme="majorHAnsi"/>
                <w:szCs w:val="20"/>
              </w:rPr>
              <w:t>T</w:t>
            </w:r>
            <w:r>
              <w:rPr>
                <w:rFonts w:asciiTheme="majorHAnsi" w:hAnsiTheme="majorHAnsi" w:eastAsiaTheme="majorHAnsi"/>
                <w:szCs w:val="20"/>
              </w:rPr>
              <w:t>ypical(</w:t>
            </w:r>
            <w:proofErr w:type="gramEnd"/>
            <w:r>
              <w:rPr>
                <w:rFonts w:asciiTheme="majorHAnsi" w:hAnsiTheme="majorHAnsi" w:eastAsiaTheme="majorHAnsi"/>
                <w:szCs w:val="20"/>
              </w:rPr>
              <w:t>80-89 inches)</w:t>
            </w:r>
          </w:p>
        </w:tc>
      </w:tr>
      <w:tr w:rsidRPr="00324BEB" w:rsidR="00F263BA" w:rsidTr="6D4DEA56" w14:paraId="05204276" w14:textId="77777777">
        <w:trPr>
          <w:trHeight w:val="54"/>
        </w:trPr>
        <w:tc>
          <w:tcPr>
            <w:tcW w:w="550" w:type="dxa"/>
            <w:vMerge/>
            <w:tcMar/>
          </w:tcPr>
          <w:p w:rsidRPr="00324BEB" w:rsidR="00F263BA" w:rsidP="00F263BA" w:rsidRDefault="00F263BA" w14:paraId="238601F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F263BA" w:rsidP="00F263BA" w:rsidRDefault="00F263BA" w14:paraId="0F3CABC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263BA" w:rsidP="00F263BA" w:rsidRDefault="00F263BA" w14:paraId="5B08B5D1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F263BA" w:rsidP="00F263BA" w:rsidRDefault="00F263BA" w14:paraId="16DEB4A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="00F263BA" w:rsidP="00F263BA" w:rsidRDefault="003072F3" w14:paraId="4A07962E" w14:textId="33DD149B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F</w:t>
            </w:r>
            <w:r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215" w:type="dxa"/>
            <w:gridSpan w:val="4"/>
            <w:tcMar/>
          </w:tcPr>
          <w:p w:rsidR="00F263BA" w:rsidP="00F263BA" w:rsidRDefault="003072F3" w14:paraId="620B37D3" w14:textId="509F8301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proofErr w:type="gramStart"/>
            <w:r>
              <w:rPr>
                <w:rFonts w:hint="eastAsia" w:asciiTheme="majorHAnsi" w:hAnsiTheme="majorHAnsi" w:eastAsiaTheme="majorHAnsi"/>
                <w:szCs w:val="20"/>
              </w:rPr>
              <w:t>F</w:t>
            </w:r>
            <w:r>
              <w:rPr>
                <w:rFonts w:asciiTheme="majorHAnsi" w:hAnsiTheme="majorHAnsi" w:eastAsiaTheme="majorHAnsi"/>
                <w:szCs w:val="20"/>
              </w:rPr>
              <w:t>air(</w:t>
            </w:r>
            <w:proofErr w:type="gramEnd"/>
            <w:r>
              <w:rPr>
                <w:rFonts w:asciiTheme="majorHAnsi" w:hAnsiTheme="majorHAnsi" w:eastAsiaTheme="majorHAnsi"/>
                <w:szCs w:val="20"/>
              </w:rPr>
              <w:t>70-79 inches)</w:t>
            </w:r>
          </w:p>
        </w:tc>
      </w:tr>
      <w:tr w:rsidRPr="00324BEB" w:rsidR="00F263BA" w:rsidTr="6D4DEA56" w14:paraId="2B7D5035" w14:textId="77777777">
        <w:trPr>
          <w:trHeight w:val="54"/>
        </w:trPr>
        <w:tc>
          <w:tcPr>
            <w:tcW w:w="550" w:type="dxa"/>
            <w:vMerge/>
            <w:tcMar/>
          </w:tcPr>
          <w:p w:rsidRPr="00324BEB" w:rsidR="00F263BA" w:rsidP="00F263BA" w:rsidRDefault="00F263BA" w14:paraId="0AD9C6F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F263BA" w:rsidP="00F263BA" w:rsidRDefault="00F263BA" w14:paraId="4B1F511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263BA" w:rsidP="00F263BA" w:rsidRDefault="00F263BA" w14:paraId="65F9C3DC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F263BA" w:rsidP="00F263BA" w:rsidRDefault="00F263BA" w14:paraId="5023141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="00F263BA" w:rsidP="00F263BA" w:rsidRDefault="003072F3" w14:paraId="65C8BE03" w14:textId="2CF01E7A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P</w:t>
            </w:r>
            <w:r>
              <w:rPr>
                <w:rFonts w:asciiTheme="majorHAnsi" w:hAnsiTheme="majorHAnsi" w:eastAsiaTheme="majorHAnsi"/>
                <w:szCs w:val="20"/>
              </w:rPr>
              <w:t>o</w:t>
            </w:r>
          </w:p>
        </w:tc>
        <w:tc>
          <w:tcPr>
            <w:tcW w:w="4215" w:type="dxa"/>
            <w:gridSpan w:val="4"/>
            <w:tcMar/>
          </w:tcPr>
          <w:p w:rsidR="00F263BA" w:rsidP="00F263BA" w:rsidRDefault="003072F3" w14:paraId="3438CE13" w14:textId="1A32DB10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proofErr w:type="gramStart"/>
            <w:r>
              <w:rPr>
                <w:rFonts w:hint="eastAsia" w:asciiTheme="majorHAnsi" w:hAnsiTheme="majorHAnsi" w:eastAsiaTheme="majorHAnsi"/>
                <w:szCs w:val="20"/>
              </w:rPr>
              <w:t>P</w:t>
            </w:r>
            <w:r>
              <w:rPr>
                <w:rFonts w:asciiTheme="majorHAnsi" w:hAnsiTheme="majorHAnsi" w:eastAsiaTheme="majorHAnsi"/>
                <w:szCs w:val="20"/>
              </w:rPr>
              <w:t>oor(</w:t>
            </w:r>
            <w:proofErr w:type="gramEnd"/>
            <w:r>
              <w:rPr>
                <w:rFonts w:asciiTheme="majorHAnsi" w:hAnsiTheme="majorHAnsi" w:eastAsiaTheme="majorHAnsi"/>
                <w:szCs w:val="20"/>
              </w:rPr>
              <w:t>&lt;70 inches)</w:t>
            </w:r>
          </w:p>
        </w:tc>
      </w:tr>
      <w:tr w:rsidRPr="00324BEB" w:rsidR="00F263BA" w:rsidTr="6D4DEA56" w14:paraId="72312C73" w14:textId="77777777">
        <w:trPr>
          <w:trHeight w:val="54"/>
        </w:trPr>
        <w:tc>
          <w:tcPr>
            <w:tcW w:w="550" w:type="dxa"/>
            <w:vMerge/>
            <w:tcMar/>
          </w:tcPr>
          <w:p w:rsidRPr="00324BEB" w:rsidR="00F263BA" w:rsidP="00F263BA" w:rsidRDefault="00F263BA" w14:paraId="1F3B140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F263BA" w:rsidP="00F263BA" w:rsidRDefault="00F263BA" w14:paraId="562C75D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263BA" w:rsidP="00F263BA" w:rsidRDefault="00F263BA" w14:paraId="664355AD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F263BA" w:rsidP="00F263BA" w:rsidRDefault="00F263BA" w14:paraId="1A96511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="00F263BA" w:rsidP="00F263BA" w:rsidRDefault="003072F3" w14:paraId="52200D75" w14:textId="355B34AE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N</w:t>
            </w:r>
            <w:r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215" w:type="dxa"/>
            <w:gridSpan w:val="4"/>
            <w:tcMar/>
          </w:tcPr>
          <w:p w:rsidR="00F263BA" w:rsidP="00F263BA" w:rsidRDefault="003072F3" w14:paraId="130EBB38" w14:textId="733C649C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N</w:t>
            </w:r>
            <w:r>
              <w:rPr>
                <w:rFonts w:asciiTheme="majorHAnsi" w:hAnsiTheme="majorHAnsi" w:eastAsiaTheme="majorHAnsi"/>
                <w:szCs w:val="20"/>
              </w:rPr>
              <w:t>o Basement</w:t>
            </w:r>
          </w:p>
        </w:tc>
      </w:tr>
      <w:tr w:rsidRPr="00324BEB" w:rsidR="00F263BA" w:rsidTr="6D4DEA56" w14:paraId="292F131D" w14:textId="77777777">
        <w:trPr>
          <w:trHeight w:val="54"/>
        </w:trPr>
        <w:tc>
          <w:tcPr>
            <w:tcW w:w="550" w:type="dxa"/>
            <w:vMerge w:val="restart"/>
            <w:tcMar/>
          </w:tcPr>
          <w:p w:rsidRPr="00324BEB" w:rsidR="00F263BA" w:rsidP="00F263BA" w:rsidRDefault="003072F3" w14:paraId="33CFEC6B" w14:textId="1A2FB151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3</w:t>
            </w:r>
            <w:r>
              <w:rPr>
                <w:rFonts w:asciiTheme="majorHAnsi" w:hAnsiTheme="majorHAnsi" w:eastAsiaTheme="majorEastAsia"/>
              </w:rPr>
              <w:t>1</w:t>
            </w:r>
          </w:p>
        </w:tc>
        <w:tc>
          <w:tcPr>
            <w:tcW w:w="1646" w:type="dxa"/>
            <w:vMerge w:val="restart"/>
            <w:tcMar/>
          </w:tcPr>
          <w:p w:rsidRPr="00324BEB" w:rsidR="00F263BA" w:rsidP="00F263BA" w:rsidRDefault="003072F3" w14:paraId="145C5E4D" w14:textId="3267DBD5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4268BB">
              <w:rPr>
                <w:rFonts w:asciiTheme="majorHAnsi" w:hAnsiTheme="majorHAnsi" w:eastAsiaTheme="majorHAnsi"/>
                <w:szCs w:val="20"/>
              </w:rPr>
              <w:t>BsmtCond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2C6402" w:rsidR="00F263BA" w:rsidP="00F263BA" w:rsidRDefault="00F263BA" w14:paraId="772FC6CD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24BEB" w:rsidR="00F263BA" w:rsidP="00F263BA" w:rsidRDefault="003072F3" w14:paraId="0CB471C3" w14:textId="09546C09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지하실의 일반적인 상태</w:t>
            </w:r>
          </w:p>
        </w:tc>
        <w:tc>
          <w:tcPr>
            <w:tcW w:w="999" w:type="dxa"/>
            <w:tcMar/>
          </w:tcPr>
          <w:p w:rsidR="00F263BA" w:rsidP="00F263BA" w:rsidRDefault="003072F3" w14:paraId="3FCD5A2D" w14:textId="6606B23C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E</w:t>
            </w:r>
            <w:r>
              <w:rPr>
                <w:rFonts w:asciiTheme="majorHAnsi" w:hAnsiTheme="majorHAnsi" w:eastAsiaTheme="majorHAnsi"/>
                <w:szCs w:val="20"/>
              </w:rPr>
              <w:t>x</w:t>
            </w:r>
          </w:p>
        </w:tc>
        <w:tc>
          <w:tcPr>
            <w:tcW w:w="4215" w:type="dxa"/>
            <w:gridSpan w:val="4"/>
            <w:tcMar/>
          </w:tcPr>
          <w:p w:rsidRPr="00324BEB" w:rsidR="00F263BA" w:rsidP="00F263BA" w:rsidRDefault="003072F3" w14:paraId="763EF70A" w14:textId="1CA355E2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E</w:t>
            </w:r>
            <w:r>
              <w:rPr>
                <w:rFonts w:asciiTheme="majorHAnsi" w:hAnsiTheme="majorHAnsi" w:eastAsiaTheme="majorHAnsi"/>
                <w:szCs w:val="20"/>
              </w:rPr>
              <w:t>xcellent</w:t>
            </w:r>
          </w:p>
        </w:tc>
      </w:tr>
      <w:tr w:rsidRPr="00324BEB" w:rsidR="00F263BA" w:rsidTr="6D4DEA56" w14:paraId="6C2D54F1" w14:textId="77777777">
        <w:trPr>
          <w:trHeight w:val="54"/>
        </w:trPr>
        <w:tc>
          <w:tcPr>
            <w:tcW w:w="550" w:type="dxa"/>
            <w:vMerge/>
            <w:tcMar/>
          </w:tcPr>
          <w:p w:rsidRPr="00324BEB" w:rsidR="00F263BA" w:rsidP="00F263BA" w:rsidRDefault="00F263BA" w14:paraId="7D34F5C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F263BA" w:rsidP="00F263BA" w:rsidRDefault="00F263BA" w14:paraId="0B4020A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263BA" w:rsidP="00F263BA" w:rsidRDefault="00F263BA" w14:paraId="1D7B270A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F263BA" w:rsidP="00F263BA" w:rsidRDefault="00F263BA" w14:paraId="4F904CB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="00F263BA" w:rsidP="00F263BA" w:rsidRDefault="003072F3" w14:paraId="05463C5D" w14:textId="61FCC4A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G</w:t>
            </w:r>
            <w:r>
              <w:rPr>
                <w:rFonts w:asciiTheme="majorHAnsi" w:hAnsiTheme="majorHAnsi" w:eastAsiaTheme="majorHAnsi"/>
                <w:szCs w:val="20"/>
              </w:rPr>
              <w:t>d</w:t>
            </w:r>
            <w:proofErr w:type="spellEnd"/>
          </w:p>
        </w:tc>
        <w:tc>
          <w:tcPr>
            <w:tcW w:w="4215" w:type="dxa"/>
            <w:gridSpan w:val="4"/>
            <w:tcMar/>
          </w:tcPr>
          <w:p w:rsidRPr="00894B73" w:rsidR="00F263BA" w:rsidP="00F263BA" w:rsidRDefault="003072F3" w14:paraId="3F050D02" w14:textId="2A633DB4">
            <w:pPr>
              <w:jc w:val="left"/>
              <w:rPr>
                <w:rFonts w:asciiTheme="majorHAnsi" w:hAnsiTheme="majorHAnsi" w:eastAsiaTheme="majorEastAsia"/>
              </w:rPr>
            </w:pPr>
            <w:r>
              <w:rPr>
                <w:rFonts w:asciiTheme="majorHAnsi" w:hAnsiTheme="majorHAnsi" w:eastAsiaTheme="majorEastAsia"/>
              </w:rPr>
              <w:t>Good</w:t>
            </w:r>
          </w:p>
        </w:tc>
      </w:tr>
      <w:tr w:rsidRPr="00324BEB" w:rsidR="00F263BA" w:rsidTr="6D4DEA56" w14:paraId="134F66BE" w14:textId="77777777">
        <w:trPr>
          <w:trHeight w:val="54"/>
        </w:trPr>
        <w:tc>
          <w:tcPr>
            <w:tcW w:w="550" w:type="dxa"/>
            <w:vMerge/>
            <w:tcMar/>
          </w:tcPr>
          <w:p w:rsidRPr="00324BEB" w:rsidR="00F263BA" w:rsidP="00F263BA" w:rsidRDefault="00F263BA" w14:paraId="06971CD3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F263BA" w:rsidP="00F263BA" w:rsidRDefault="00F263BA" w14:paraId="2A1F701D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263BA" w:rsidP="00F263BA" w:rsidRDefault="00F263BA" w14:paraId="03EFCA41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F263BA" w:rsidP="00F263BA" w:rsidRDefault="00F263BA" w14:paraId="5F96A72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="00F263BA" w:rsidP="00F263BA" w:rsidRDefault="003072F3" w14:paraId="390692FF" w14:textId="5FBB1FA1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T</w:t>
            </w:r>
            <w:r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215" w:type="dxa"/>
            <w:gridSpan w:val="4"/>
            <w:tcMar/>
          </w:tcPr>
          <w:p w:rsidR="00F263BA" w:rsidP="00F263BA" w:rsidRDefault="003072F3" w14:paraId="5D4362BE" w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T</w:t>
            </w:r>
            <w:r>
              <w:rPr>
                <w:rFonts w:asciiTheme="majorHAnsi" w:hAnsiTheme="majorHAnsi" w:eastAsiaTheme="majorHAnsi"/>
                <w:szCs w:val="20"/>
              </w:rPr>
              <w:t>ypical-slight dampness allowed</w:t>
            </w:r>
          </w:p>
          <w:p w:rsidR="003072F3" w:rsidP="00F263BA" w:rsidRDefault="003072F3" w14:paraId="4B4467C4" w14:textId="3A26429E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(약간의 습한 정도)</w:t>
            </w:r>
          </w:p>
        </w:tc>
      </w:tr>
      <w:tr w:rsidRPr="00324BEB" w:rsidR="00F263BA" w:rsidTr="6D4DEA56" w14:paraId="654B0DB0" w14:textId="77777777">
        <w:trPr>
          <w:trHeight w:val="54"/>
        </w:trPr>
        <w:tc>
          <w:tcPr>
            <w:tcW w:w="550" w:type="dxa"/>
            <w:vMerge/>
            <w:tcMar/>
          </w:tcPr>
          <w:p w:rsidRPr="00324BEB" w:rsidR="00F263BA" w:rsidP="00F263BA" w:rsidRDefault="00F263BA" w14:paraId="5B95CD1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F263BA" w:rsidP="00F263BA" w:rsidRDefault="00F263BA" w14:paraId="5220BBB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263BA" w:rsidP="00F263BA" w:rsidRDefault="00F263BA" w14:paraId="13CB595B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F263BA" w:rsidP="00F263BA" w:rsidRDefault="00F263BA" w14:paraId="6D9C8D3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="00F263BA" w:rsidP="00F263BA" w:rsidRDefault="003072F3" w14:paraId="449B4C9B" w14:textId="72337AD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F</w:t>
            </w:r>
            <w:r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215" w:type="dxa"/>
            <w:gridSpan w:val="4"/>
            <w:tcMar/>
          </w:tcPr>
          <w:p w:rsidRPr="003072F3" w:rsidR="00F263BA" w:rsidP="003072F3" w:rsidRDefault="003072F3" w14:paraId="5EE1957D" w14:textId="63D30E1F">
            <w:pPr>
              <w:widowControl/>
              <w:wordWrap/>
              <w:autoSpaceDE/>
              <w:autoSpaceDN/>
              <w:spacing w:before="240"/>
              <w:jc w:val="left"/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</w:pP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Fair - dampness or some cracking or settling (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습함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 xml:space="preserve">, </w:t>
            </w:r>
            <w:proofErr w:type="gramStart"/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깨짐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,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침하</w:t>
            </w:r>
            <w:proofErr w:type="gramEnd"/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Pr="00324BEB" w:rsidR="00F263BA" w:rsidTr="6D4DEA56" w14:paraId="5579AF65" w14:textId="77777777">
        <w:trPr>
          <w:trHeight w:val="54"/>
        </w:trPr>
        <w:tc>
          <w:tcPr>
            <w:tcW w:w="550" w:type="dxa"/>
            <w:vMerge/>
            <w:tcMar/>
          </w:tcPr>
          <w:p w:rsidRPr="00324BEB" w:rsidR="00F263BA" w:rsidP="00F263BA" w:rsidRDefault="00F263BA" w14:paraId="675E05E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F263BA" w:rsidP="00F263BA" w:rsidRDefault="00F263BA" w14:paraId="2FC17F8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263BA" w:rsidP="00F263BA" w:rsidRDefault="00F263BA" w14:paraId="0A4F7224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F263BA" w:rsidP="00F263BA" w:rsidRDefault="00F263BA" w14:paraId="5AE48A43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="00F263BA" w:rsidP="00F263BA" w:rsidRDefault="003072F3" w14:paraId="2D6C7CB6" w14:textId="12CCF37D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P</w:t>
            </w:r>
            <w:r>
              <w:rPr>
                <w:rFonts w:asciiTheme="majorHAnsi" w:hAnsiTheme="majorHAnsi" w:eastAsiaTheme="majorHAnsi"/>
                <w:szCs w:val="20"/>
              </w:rPr>
              <w:t>o</w:t>
            </w:r>
          </w:p>
        </w:tc>
        <w:tc>
          <w:tcPr>
            <w:tcW w:w="4215" w:type="dxa"/>
            <w:gridSpan w:val="4"/>
            <w:tcMar/>
          </w:tcPr>
          <w:p w:rsidRPr="003072F3" w:rsidR="00F263BA" w:rsidP="003072F3" w:rsidRDefault="003072F3" w14:paraId="47EA0A8E" w14:textId="414BB68D">
            <w:pPr>
              <w:widowControl/>
              <w:wordWrap/>
              <w:autoSpaceDE/>
              <w:autoSpaceDN/>
              <w:spacing w:before="240"/>
              <w:jc w:val="left"/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</w:pP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Poor - Severe cracking, settling, or wetness (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심하게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 xml:space="preserve"> 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누수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 xml:space="preserve">, 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깨짐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 xml:space="preserve">, 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침하</w:t>
            </w:r>
            <w:r w:rsidRPr="00A146CB">
              <w:rPr>
                <w:rFonts w:ascii="Helvetica" w:hAnsi="Helvetica" w:eastAsia="굴림" w:cs="Helvetic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Pr="00324BEB" w:rsidR="00F263BA" w:rsidTr="6D4DEA56" w14:paraId="66918BBC" w14:textId="77777777">
        <w:trPr>
          <w:trHeight w:val="54"/>
        </w:trPr>
        <w:tc>
          <w:tcPr>
            <w:tcW w:w="550" w:type="dxa"/>
            <w:vMerge/>
            <w:tcMar/>
          </w:tcPr>
          <w:p w:rsidRPr="00324BEB" w:rsidR="00F263BA" w:rsidP="00F263BA" w:rsidRDefault="00F263BA" w14:paraId="50F40DE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F263BA" w:rsidP="00F263BA" w:rsidRDefault="00F263BA" w14:paraId="77A5229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263BA" w:rsidP="00F263BA" w:rsidRDefault="00F263BA" w14:paraId="007DCDA8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F263BA" w:rsidP="00F263BA" w:rsidRDefault="00F263BA" w14:paraId="450EA2D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tcMar/>
          </w:tcPr>
          <w:p w:rsidR="00F263BA" w:rsidP="00F263BA" w:rsidRDefault="003072F3" w14:paraId="31F26A1D" w14:textId="710BA1CC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N</w:t>
            </w:r>
            <w:r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215" w:type="dxa"/>
            <w:gridSpan w:val="4"/>
            <w:tcMar/>
          </w:tcPr>
          <w:p w:rsidR="00F263BA" w:rsidP="00F263BA" w:rsidRDefault="003072F3" w14:paraId="686D3063" w14:textId="4132FF0C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지하실이 없음</w:t>
            </w:r>
          </w:p>
        </w:tc>
      </w:tr>
      <w:tr w:rsidRPr="00324BEB" w:rsidR="003072F3" w:rsidTr="6D4DEA56" w14:paraId="57809C0B" w14:textId="77777777">
        <w:trPr>
          <w:trHeight w:val="1407"/>
        </w:trPr>
        <w:tc>
          <w:tcPr>
            <w:tcW w:w="550" w:type="dxa"/>
            <w:vMerge w:val="restart"/>
            <w:tcMar/>
          </w:tcPr>
          <w:p w:rsidRPr="00324BEB" w:rsidR="003072F3" w:rsidP="003072F3" w:rsidRDefault="003072F3" w14:paraId="43AB3639" w14:textId="23D2E700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lastRenderedPageBreak/>
              <w:t>3</w:t>
            </w:r>
            <w:r>
              <w:rPr>
                <w:rFonts w:asciiTheme="majorHAnsi" w:hAnsiTheme="majorHAnsi" w:eastAsiaTheme="majorHAnsi"/>
                <w:szCs w:val="20"/>
              </w:rPr>
              <w:t>2</w:t>
            </w:r>
          </w:p>
        </w:tc>
        <w:tc>
          <w:tcPr>
            <w:tcW w:w="1646" w:type="dxa"/>
            <w:vMerge w:val="restart"/>
            <w:tcMar/>
          </w:tcPr>
          <w:p w:rsidR="003072F3" w:rsidP="003072F3" w:rsidRDefault="003072F3" w14:paraId="58B96091" w14:textId="3EF7DEDF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A146CB">
              <w:rPr>
                <w:rFonts w:asciiTheme="majorHAnsi" w:hAnsiTheme="majorHAnsi" w:eastAsiaTheme="majorHAnsi"/>
                <w:szCs w:val="20"/>
              </w:rPr>
              <w:t>Bsmt</w:t>
            </w:r>
            <w:proofErr w:type="spellEnd"/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</w:p>
          <w:p w:rsidRPr="00324BEB" w:rsidR="003072F3" w:rsidP="003072F3" w:rsidRDefault="003072F3" w14:paraId="1A4BF882" w14:textId="5ABA7A6F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A146CB">
              <w:rPr>
                <w:rFonts w:asciiTheme="majorHAnsi" w:hAnsiTheme="majorHAnsi" w:eastAsiaTheme="majorHAnsi"/>
                <w:szCs w:val="20"/>
              </w:rPr>
              <w:t>Exposure</w:t>
            </w:r>
          </w:p>
        </w:tc>
        <w:tc>
          <w:tcPr>
            <w:tcW w:w="739" w:type="dxa"/>
            <w:vMerge w:val="restart"/>
            <w:tcMar/>
          </w:tcPr>
          <w:p w:rsidRPr="002C6402" w:rsidR="003072F3" w:rsidP="00F263BA" w:rsidRDefault="003072F3" w14:paraId="6F8957DC" w14:textId="6E2CEFA3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658F9" w:rsidR="003072F3" w:rsidP="003072F3" w:rsidRDefault="003072F3" w14:paraId="710E84FE" w14:textId="77777777">
            <w:pPr>
              <w:jc w:val="center"/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지하실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외부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개방정도</w:t>
            </w:r>
          </w:p>
          <w:p w:rsidRPr="003658F9" w:rsidR="003658F9" w:rsidP="003072F3" w:rsidRDefault="003658F9" w14:paraId="07224273" w14:textId="77777777">
            <w:pPr>
              <w:jc w:val="center"/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</w:pPr>
          </w:p>
          <w:p w:rsidR="003658F9" w:rsidP="003072F3" w:rsidRDefault="003658F9" w14:paraId="1E3A97C6" w14:textId="77777777">
            <w:pPr>
              <w:jc w:val="center"/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</w:pP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외국은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지하실이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그냥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지하실이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아니다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. </w:t>
            </w:r>
          </w:p>
          <w:p w:rsidR="003658F9" w:rsidP="003072F3" w:rsidRDefault="003658F9" w14:paraId="6E9445B8" w14:textId="77777777">
            <w:pPr>
              <w:jc w:val="center"/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</w:pP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거의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1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층과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proofErr w:type="gramStart"/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다름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없는</w:t>
            </w:r>
            <w:proofErr w:type="gramEnd"/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지하실도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있다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.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</w:rPr>
              <w:br/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그렇게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외부와의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연결이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잘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되어져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있다면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, </w:t>
            </w:r>
          </w:p>
          <w:p w:rsidR="003658F9" w:rsidP="003072F3" w:rsidRDefault="003658F9" w14:paraId="3E292386" w14:textId="77777777">
            <w:pPr>
              <w:jc w:val="center"/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</w:pP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그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공간을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walkout basement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라고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하던가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</w:rPr>
              <w:br/>
            </w:r>
            <w:r>
              <w:rPr>
                <w:rFonts w:hint="eastAsia"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외부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연결되어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있는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공간이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어느정도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평탄하다면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</w:p>
          <w:p w:rsidR="003658F9" w:rsidP="003072F3" w:rsidRDefault="003658F9" w14:paraId="214CEAFC" w14:textId="77777777">
            <w:pPr>
              <w:jc w:val="center"/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</w:pP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그곳에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가든을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만들기에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, garden basement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라고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 xml:space="preserve"> 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한다</w:t>
            </w:r>
            <w:r w:rsidRPr="003658F9">
              <w:rPr>
                <w:rFonts w:ascii="Helvetica" w:hAnsi="Helvetica" w:cs="Helvetica"/>
                <w:color w:val="000000"/>
                <w:sz w:val="11"/>
                <w:szCs w:val="21"/>
                <w:shd w:val="clear" w:color="auto" w:fill="FFFFFF"/>
              </w:rPr>
              <w:t>.</w:t>
            </w:r>
          </w:p>
          <w:p w:rsidR="003658F9" w:rsidP="003072F3" w:rsidRDefault="003658F9" w14:paraId="01886672" w14:textId="0CC2DC85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:rsidRPr="003658F9" w:rsidR="003658F9" w:rsidP="003072F3" w:rsidRDefault="003658F9" w14:paraId="2A92A2B3" w14:textId="4739A31C">
            <w:pPr>
              <w:jc w:val="center"/>
              <w:rPr>
                <w:rFonts w:hint="eastAsia" w:ascii="Helvetica" w:hAnsi="Helvetica" w:cs="Helvetica"/>
                <w:color w:val="000000"/>
                <w:sz w:val="19"/>
                <w:szCs w:val="21"/>
                <w:shd w:val="clear" w:color="auto" w:fill="FFFFFF"/>
              </w:rPr>
            </w:pPr>
            <w:r w:rsidRPr="003658F9">
              <w:rPr>
                <w:rFonts w:ascii="Helvetica" w:hAnsi="Helvetica" w:cs="Helvetica"/>
                <w:color w:val="000000"/>
                <w:sz w:val="19"/>
                <w:szCs w:val="21"/>
                <w:shd w:val="clear" w:color="auto" w:fill="FFFFFF"/>
              </w:rPr>
              <w:t>Garden basement</w:t>
            </w:r>
          </w:p>
          <w:p w:rsidR="003658F9" w:rsidP="003072F3" w:rsidRDefault="003658F9" w14:paraId="629254F0" w14:textId="597172EC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A146CB">
              <w:rPr>
                <w:rFonts w:ascii="Helvetica" w:hAnsi="Helvetica" w:eastAsia="굴림" w:cs="Helvetica"/>
                <w:noProof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7052B607" wp14:editId="301E12C5">
                  <wp:extent cx="1019144" cy="758651"/>
                  <wp:effectExtent l="0" t="0" r="0" b="381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971" cy="76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8F9" w:rsidP="003072F3" w:rsidRDefault="003658F9" w14:paraId="578ED2FC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:rsidR="003658F9" w:rsidP="003072F3" w:rsidRDefault="003658F9" w14:paraId="5F698215" w14:textId="2BAEA0D6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W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alkout basement</w:t>
            </w:r>
          </w:p>
          <w:p w:rsidR="003658F9" w:rsidP="003072F3" w:rsidRDefault="003658F9" w14:paraId="655CEEBB" w14:textId="393F7698">
            <w:pPr>
              <w:jc w:val="center"/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A146CB">
              <w:rPr>
                <w:rFonts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52B565F5" wp14:editId="494FEF5E">
                  <wp:extent cx="1125416" cy="880707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510" cy="900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072F3" w:rsidR="003658F9" w:rsidP="003072F3" w:rsidRDefault="003658F9" w14:paraId="02FC7B73" w14:textId="1D40F0FB">
            <w:pPr>
              <w:jc w:val="center"/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607" w:type="dxa"/>
            <w:gridSpan w:val="4"/>
            <w:tcMar/>
          </w:tcPr>
          <w:p w:rsidRPr="003658F9" w:rsidR="003072F3" w:rsidP="6D4DEA56" w:rsidRDefault="003072F3" w14:paraId="0D796777" w14:textId="1E8EC69B">
            <w:pPr>
              <w:jc w:val="center"/>
              <w:rPr>
                <w:rFonts w:ascii="맑은 고딕" w:hAnsi="맑은 고딕" w:asciiTheme="minorEastAsia" w:hAnsiTheme="minorEastAsia"/>
              </w:rPr>
            </w:pPr>
            <w:r w:rsidR="7E15B09C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G</w:t>
            </w:r>
            <w:r w:rsidRPr="6D4DEA56" w:rsidR="497C5484"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  <w:t>d</w:t>
            </w:r>
          </w:p>
        </w:tc>
        <w:tc>
          <w:tcPr>
            <w:tcW w:w="2607" w:type="dxa"/>
            <w:tcMar/>
          </w:tcPr>
          <w:p w:rsidR="003072F3" w:rsidP="6D4DEA56" w:rsidRDefault="003072F3" w14:paraId="6CBADB6B" w14:textId="720D90D0" w14:noSpellErr="1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="7E15B09C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Good Exposure</w:t>
            </w:r>
          </w:p>
        </w:tc>
      </w:tr>
      <w:tr w:rsidRPr="00324BEB" w:rsidR="003072F3" w:rsidTr="6D4DEA56" w14:paraId="76EC8F8D" w14:textId="77777777">
        <w:trPr>
          <w:trHeight w:val="1557"/>
        </w:trPr>
        <w:tc>
          <w:tcPr>
            <w:tcW w:w="550" w:type="dxa"/>
            <w:vMerge/>
            <w:tcMar/>
          </w:tcPr>
          <w:p w:rsidR="003072F3" w:rsidP="003072F3" w:rsidRDefault="003072F3" w14:paraId="18998C00" w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A146CB" w:rsidR="003072F3" w:rsidP="003072F3" w:rsidRDefault="003072F3" w14:paraId="559C8AA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3072F3" w:rsidP="00F263BA" w:rsidRDefault="003072F3" w14:paraId="71811544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3072F3" w:rsidP="003072F3" w:rsidRDefault="003072F3" w14:paraId="0019CCAA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607" w:type="dxa"/>
            <w:gridSpan w:val="4"/>
            <w:tcMar/>
          </w:tcPr>
          <w:p w:rsidRPr="003658F9" w:rsidR="003072F3" w:rsidP="6D4DEA56" w:rsidRDefault="00F445F0" w14:paraId="00D47809" w14:textId="3EADE309">
            <w:pPr>
              <w:jc w:val="center"/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</w:pPr>
            <w:r w:rsidRPr="6D4DEA56" w:rsidR="6D4DEA56">
              <w:rPr>
                <w:shd w:val="clear" w:color="auto" w:fill="F5F5F5"/>
              </w:rPr>
              <w:t>￼</w:t>
            </w:r>
          </w:p>
        </w:tc>
        <w:tc>
          <w:tcPr>
            <w:tcW w:w="2607" w:type="dxa"/>
            <w:tcMar/>
          </w:tcPr>
          <w:p w:rsidR="003658F9" w:rsidP="00F263BA" w:rsidRDefault="003658F9" w14:paraId="46C4612F" w14:textId="77777777" w14:noSpellErr="1">
            <w:pPr>
              <w:jc w:val="center"/>
              <w:rPr>
                <w:rFonts w:ascii="Helvetica" w:hAnsi="Helvetica" w:cs="Helvetica"/>
                <w:color w:val="000000"/>
                <w:sz w:val="18"/>
                <w:szCs w:val="18"/>
              </w:rPr>
            </w:pP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8"/>
                <w:szCs w:val="18"/>
              </w:rPr>
              <w:t xml:space="preserve">Average Exposure </w:t>
            </w:r>
          </w:p>
          <w:p w:rsidRPr="003658F9" w:rsidR="003658F9" w:rsidP="00F263BA" w:rsidRDefault="003658F9" w14:paraId="18FA19F9" w14:textId="77777777" w14:noSpellErr="1">
            <w:pPr>
              <w:jc w:val="center"/>
              <w:rPr>
                <w:rFonts w:ascii="Helvetica" w:hAnsi="Helvetica" w:cs="Helvetica"/>
                <w:color w:val="000000"/>
                <w:sz w:val="12"/>
                <w:szCs w:val="12"/>
              </w:rPr>
            </w:pP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(split levels or foyers typically score average or above)</w:t>
            </w:r>
          </w:p>
          <w:p w:rsidR="003658F9" w:rsidP="00F263BA" w:rsidRDefault="003658F9" w14:paraId="32E0AE44" w14:textId="2BC49EFD" w14:noSpellErr="1">
            <w:pPr>
              <w:jc w:val="center"/>
              <w:rPr>
                <w:rFonts w:ascii="Helvetica" w:hAnsi="Helvetica" w:cs="Helvetica"/>
                <w:color w:val="000000"/>
                <w:sz w:val="12"/>
                <w:szCs w:val="12"/>
              </w:rPr>
            </w:pP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완전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 xml:space="preserve"> 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개방된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 xml:space="preserve"> 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공간은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 xml:space="preserve"> 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아니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지만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 xml:space="preserve"> </w:t>
            </w:r>
          </w:p>
          <w:p w:rsidRPr="003658F9" w:rsidR="003658F9" w:rsidP="00F263BA" w:rsidRDefault="003658F9" w14:paraId="78CD4C14" w14:textId="38731B07" w14:noSpellErr="1">
            <w:pPr>
              <w:jc w:val="center"/>
              <w:rPr>
                <w:rFonts w:ascii="Helvetica" w:hAnsi="Helvetica" w:cs="Helvetica"/>
                <w:color w:val="000000"/>
                <w:sz w:val="18"/>
                <w:szCs w:val="18"/>
              </w:rPr>
            </w:pP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어느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 xml:space="preserve"> 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정도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 xml:space="preserve"> 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노출이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 xml:space="preserve"> 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된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 xml:space="preserve"> </w:t>
            </w:r>
            <w:r w:rsidRPr="6D4DEA56" w:rsidR="497C5484">
              <w:rPr>
                <w:rFonts w:ascii="Helvetica" w:hAnsi="Helvetica" w:cs="Helvetica"/>
                <w:color w:val="000000" w:themeColor="text1" w:themeTint="FF" w:themeShade="FF"/>
                <w:sz w:val="12"/>
                <w:szCs w:val="12"/>
              </w:rPr>
              <w:t>공간</w:t>
            </w:r>
          </w:p>
        </w:tc>
      </w:tr>
      <w:tr w:rsidR="6D4DEA56" w:rsidTr="6D4DEA56" w14:paraId="5A90A1FF">
        <w:trPr>
          <w:trHeight w:val="1557"/>
        </w:trPr>
        <w:tc>
          <w:tcPr>
            <w:tcW w:w="550" w:type="dxa"/>
            <w:vMerge/>
            <w:tcMar/>
          </w:tcPr>
          <w:p w14:paraId="64738454"/>
        </w:tc>
        <w:tc>
          <w:tcPr>
            <w:tcW w:w="1646" w:type="dxa"/>
            <w:vMerge/>
            <w:tcMar/>
          </w:tcPr>
          <w:p w14:paraId="15C4707F"/>
        </w:tc>
        <w:tc>
          <w:tcPr>
            <w:tcW w:w="739" w:type="dxa"/>
            <w:vMerge/>
            <w:tcMar/>
          </w:tcPr>
          <w:p w14:paraId="614AFF38"/>
        </w:tc>
        <w:tc>
          <w:tcPr>
            <w:tcW w:w="3182" w:type="dxa"/>
            <w:vMerge/>
            <w:tcMar/>
          </w:tcPr>
          <w:p w14:paraId="3B27E5DB"/>
        </w:tc>
        <w:tc>
          <w:tcPr>
            <w:tcW w:w="2607" w:type="dxa"/>
            <w:gridSpan w:val="4"/>
            <w:tcMar/>
          </w:tcPr>
          <w:p w:rsidR="6D4DEA56" w:rsidP="6D4DEA56" w:rsidRDefault="6D4DEA56" w14:paraId="20C28555" w14:textId="6C26CE68">
            <w:pPr>
              <w:pStyle w:val="a"/>
              <w:jc w:val="center"/>
              <w:rPr>
                <w:rFonts w:ascii="맑은 고딕" w:hAnsi="맑은 고딕" w:cs="Helvetica" w:asciiTheme="minorEastAsia" w:hAnsiTheme="minorEastAsia"/>
                <w:color w:val="000000" w:themeColor="text1" w:themeTint="FF" w:themeShade="FF"/>
                <w:sz w:val="18"/>
                <w:szCs w:val="18"/>
              </w:rPr>
            </w:pPr>
            <w:r w:rsidRPr="6D4DEA56" w:rsidR="6D4DEA56">
              <w:rPr>
                <w:rFonts w:ascii="맑은 고딕" w:hAnsi="맑은 고딕" w:cs="Helvetica" w:asciiTheme="minorEastAsia" w:hAnsiTheme="minorEastAsia"/>
                <w:color w:val="000000" w:themeColor="text1" w:themeTint="FF" w:themeShade="FF"/>
                <w:sz w:val="18"/>
                <w:szCs w:val="18"/>
              </w:rPr>
              <w:t>Mn</w:t>
            </w:r>
          </w:p>
        </w:tc>
        <w:tc>
          <w:tcPr>
            <w:tcW w:w="2607" w:type="dxa"/>
            <w:tcMar/>
          </w:tcPr>
          <w:p w:rsidR="6D4DEA56" w:rsidP="6D4DEA56" w:rsidRDefault="6D4DEA56" w14:paraId="4E83549F" w14:textId="6BD6E1F5">
            <w:pPr>
              <w:pStyle w:val="a"/>
              <w:jc w:val="center"/>
              <w:rPr>
                <w:rFonts w:ascii="Helvetica" w:hAnsi="Helvetica" w:cs="Helvetica"/>
                <w:color w:val="000000" w:themeColor="text1" w:themeTint="FF" w:themeShade="FF"/>
                <w:sz w:val="18"/>
                <w:szCs w:val="18"/>
              </w:rPr>
            </w:pPr>
            <w:proofErr w:type="spellStart"/>
            <w:r w:rsidRPr="6D4DEA56" w:rsidR="6D4DEA56">
              <w:rPr>
                <w:rFonts w:ascii="Helvetica" w:hAnsi="Helvetica" w:cs="Helvetica"/>
                <w:color w:val="000000" w:themeColor="text1" w:themeTint="FF" w:themeShade="FF"/>
                <w:sz w:val="18"/>
                <w:szCs w:val="18"/>
              </w:rPr>
              <w:t>Mimimum</w:t>
            </w:r>
            <w:proofErr w:type="spellEnd"/>
            <w:r w:rsidRPr="6D4DEA56" w:rsidR="6D4DEA56">
              <w:rPr>
                <w:rFonts w:ascii="Helvetica" w:hAnsi="Helvetica" w:cs="Helvetica"/>
                <w:color w:val="000000" w:themeColor="text1" w:themeTint="FF" w:themeShade="FF"/>
                <w:sz w:val="18"/>
                <w:szCs w:val="18"/>
              </w:rPr>
              <w:t xml:space="preserve"> Exposure</w:t>
            </w:r>
          </w:p>
        </w:tc>
      </w:tr>
      <w:tr w:rsidRPr="00324BEB" w:rsidR="003072F3" w:rsidTr="6D4DEA56" w14:paraId="0E275C82" w14:textId="77777777">
        <w:trPr>
          <w:trHeight w:val="1111"/>
        </w:trPr>
        <w:tc>
          <w:tcPr>
            <w:tcW w:w="550" w:type="dxa"/>
            <w:vMerge/>
            <w:tcMar/>
          </w:tcPr>
          <w:p w:rsidR="003072F3" w:rsidP="003072F3" w:rsidRDefault="003072F3" w14:paraId="6C4C1E9D" w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A146CB" w:rsidR="003072F3" w:rsidP="003072F3" w:rsidRDefault="003072F3" w14:paraId="3F3F59C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3072F3" w:rsidP="00F263BA" w:rsidRDefault="003072F3" w14:paraId="7C633087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3072F3" w:rsidP="003072F3" w:rsidRDefault="003072F3" w14:paraId="0449AF12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607" w:type="dxa"/>
            <w:gridSpan w:val="4"/>
            <w:tcMar/>
          </w:tcPr>
          <w:p w:rsidRPr="003658F9" w:rsidR="003072F3" w:rsidP="6D4DEA56" w:rsidRDefault="003658F9" w14:paraId="6B17313E" w14:textId="00290536" w14:noSpellErr="1">
            <w:pPr>
              <w:jc w:val="center"/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</w:pPr>
            <w:r w:rsidRPr="6D4DEA56" w:rsidR="497C5484"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  <w:t>N</w:t>
            </w:r>
            <w:r w:rsidRPr="6D4DEA56" w:rsidR="497C5484"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  <w:t>o</w:t>
            </w:r>
          </w:p>
        </w:tc>
        <w:tc>
          <w:tcPr>
            <w:tcW w:w="2607" w:type="dxa"/>
            <w:tcMar/>
          </w:tcPr>
          <w:p w:rsidRPr="003658F9" w:rsidR="003072F3" w:rsidP="6D4DEA56" w:rsidRDefault="003658F9" w14:paraId="19CDFB1E" w14:textId="60060506" w14:noSpellErr="1">
            <w:pPr>
              <w:jc w:val="center"/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</w:pPr>
            <w:r w:rsidRPr="6D4DEA56" w:rsidR="497C5484"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  <w:t>N</w:t>
            </w:r>
            <w:r w:rsidRPr="6D4DEA56" w:rsidR="497C5484"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  <w:t>o Exposure(</w:t>
            </w:r>
            <w:r w:rsidRPr="6D4DEA56" w:rsidR="497C5484"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  <w:t>밀폐형)</w:t>
            </w:r>
          </w:p>
        </w:tc>
      </w:tr>
      <w:tr w:rsidRPr="00324BEB" w:rsidR="003072F3" w:rsidTr="6D4DEA56" w14:paraId="6364C094" w14:textId="77777777">
        <w:trPr>
          <w:trHeight w:val="695"/>
        </w:trPr>
        <w:tc>
          <w:tcPr>
            <w:tcW w:w="550" w:type="dxa"/>
            <w:vMerge/>
            <w:tcMar/>
          </w:tcPr>
          <w:p w:rsidR="003072F3" w:rsidP="003072F3" w:rsidRDefault="003072F3" w14:paraId="171499F5" w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A146CB" w:rsidR="003072F3" w:rsidP="003072F3" w:rsidRDefault="003072F3" w14:paraId="0C62FE5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3072F3" w:rsidP="00F263BA" w:rsidRDefault="003072F3" w14:paraId="4CC4C54B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3072F3" w:rsidP="003072F3" w:rsidRDefault="003072F3" w14:paraId="33D1BF17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607" w:type="dxa"/>
            <w:gridSpan w:val="4"/>
            <w:tcMar/>
          </w:tcPr>
          <w:p w:rsidRPr="003658F9" w:rsidR="003072F3" w:rsidP="6D4DEA56" w:rsidRDefault="003658F9" w14:paraId="17832562" w14:textId="7F257F38" w14:noSpellErr="1">
            <w:pPr>
              <w:jc w:val="center"/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</w:pPr>
            <w:r w:rsidRPr="6D4DEA56" w:rsidR="497C5484"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  <w:t>N</w:t>
            </w:r>
            <w:r w:rsidRPr="6D4DEA56" w:rsidR="497C5484"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  <w:t>A</w:t>
            </w:r>
          </w:p>
        </w:tc>
        <w:tc>
          <w:tcPr>
            <w:tcW w:w="2607" w:type="dxa"/>
            <w:tcMar/>
          </w:tcPr>
          <w:p w:rsidRPr="003658F9" w:rsidR="003072F3" w:rsidP="6D4DEA56" w:rsidRDefault="003658F9" w14:paraId="109C9DF7" w14:textId="39F9DD4A" w14:noSpellErr="1">
            <w:pPr>
              <w:jc w:val="center"/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</w:pPr>
            <w:r w:rsidRPr="6D4DEA56" w:rsidR="497C5484">
              <w:rPr>
                <w:rFonts w:ascii="맑은 고딕" w:hAnsi="맑은 고딕" w:cs="Helvetica" w:asciiTheme="minorEastAsia" w:hAnsiTheme="minorEastAsia"/>
                <w:color w:val="000000"/>
                <w:sz w:val="18"/>
                <w:szCs w:val="18"/>
                <w:shd w:val="clear" w:color="auto" w:fill="F5F5F5"/>
              </w:rPr>
              <w:t>지하실이 없음</w:t>
            </w:r>
          </w:p>
        </w:tc>
      </w:tr>
    </w:tbl>
    <w:p w:rsidRPr="00324BEB" w:rsidR="00023D56" w:rsidP="008647E1" w:rsidRDefault="00023D56" w14:paraId="3DD355C9" w14:textId="77777777">
      <w:pPr>
        <w:jc w:val="center"/>
        <w:rPr>
          <w:rFonts w:asciiTheme="majorHAnsi" w:hAnsiTheme="majorHAnsi" w:eastAsiaTheme="majorHAnsi"/>
          <w:szCs w:val="20"/>
        </w:rPr>
      </w:pPr>
    </w:p>
    <w:sectPr w:rsidRPr="00324BEB" w:rsidR="00023D56" w:rsidSect="00D633C8">
      <w:headerReference w:type="default" r:id="rId22"/>
      <w:footerReference w:type="default" r:id="rId23"/>
      <w:pgSz w:w="11906" w:h="16838" w:orient="portrait"/>
      <w:pgMar w:top="284" w:right="284" w:bottom="284" w:left="28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5C96" w:rsidRDefault="00EF5C96" w14:paraId="196BE989" w14:textId="77777777">
      <w:pPr>
        <w:spacing w:after="0" w:line="240" w:lineRule="auto"/>
      </w:pPr>
      <w:r>
        <w:separator/>
      </w:r>
    </w:p>
  </w:endnote>
  <w:endnote w:type="continuationSeparator" w:id="0">
    <w:p w:rsidR="00EF5C96" w:rsidRDefault="00EF5C96" w14:paraId="5DFFBEA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75"/>
      <w:gridCol w:w="3775"/>
      <w:gridCol w:w="3775"/>
    </w:tblGrid>
    <w:tr w:rsidR="6B381632" w:rsidTr="6B381632" w14:paraId="32B5D904" w14:textId="77777777">
      <w:tc>
        <w:tcPr>
          <w:tcW w:w="3775" w:type="dxa"/>
        </w:tcPr>
        <w:p w:rsidR="6B381632" w:rsidP="6B381632" w:rsidRDefault="6B381632" w14:paraId="78E0D3DA" w14:textId="69D86147">
          <w:pPr>
            <w:pStyle w:val="a5"/>
            <w:ind w:left="-115"/>
            <w:jc w:val="left"/>
          </w:pPr>
        </w:p>
      </w:tc>
      <w:tc>
        <w:tcPr>
          <w:tcW w:w="3775" w:type="dxa"/>
        </w:tcPr>
        <w:p w:rsidR="6B381632" w:rsidP="6B381632" w:rsidRDefault="6B381632" w14:paraId="4F4C11CB" w14:textId="11C2043C">
          <w:pPr>
            <w:pStyle w:val="a5"/>
            <w:jc w:val="center"/>
          </w:pPr>
        </w:p>
      </w:tc>
      <w:tc>
        <w:tcPr>
          <w:tcW w:w="3775" w:type="dxa"/>
        </w:tcPr>
        <w:p w:rsidR="6B381632" w:rsidP="6B381632" w:rsidRDefault="6B381632" w14:paraId="166D0B66" w14:textId="0B939D52">
          <w:pPr>
            <w:pStyle w:val="a5"/>
            <w:ind w:right="-115"/>
            <w:jc w:val="right"/>
          </w:pPr>
        </w:p>
      </w:tc>
    </w:tr>
  </w:tbl>
  <w:p w:rsidR="6B381632" w:rsidP="6B381632" w:rsidRDefault="6B381632" w14:paraId="1351C79F" w14:textId="70ECA66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5C96" w:rsidRDefault="00EF5C96" w14:paraId="239AFFFA" w14:textId="77777777">
      <w:pPr>
        <w:spacing w:after="0" w:line="240" w:lineRule="auto"/>
      </w:pPr>
      <w:r>
        <w:separator/>
      </w:r>
    </w:p>
  </w:footnote>
  <w:footnote w:type="continuationSeparator" w:id="0">
    <w:p w:rsidR="00EF5C96" w:rsidRDefault="00EF5C96" w14:paraId="179313F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75"/>
      <w:gridCol w:w="3775"/>
      <w:gridCol w:w="3775"/>
    </w:tblGrid>
    <w:tr w:rsidR="6B381632" w:rsidTr="6B381632" w14:paraId="5D4F5F26" w14:textId="77777777">
      <w:tc>
        <w:tcPr>
          <w:tcW w:w="3775" w:type="dxa"/>
        </w:tcPr>
        <w:p w:rsidR="6B381632" w:rsidP="6B381632" w:rsidRDefault="6B381632" w14:paraId="25502162" w14:textId="3CD2958A">
          <w:pPr>
            <w:pStyle w:val="a5"/>
            <w:ind w:left="-115"/>
            <w:jc w:val="left"/>
          </w:pPr>
        </w:p>
      </w:tc>
      <w:tc>
        <w:tcPr>
          <w:tcW w:w="3775" w:type="dxa"/>
        </w:tcPr>
        <w:p w:rsidR="6B381632" w:rsidP="6B381632" w:rsidRDefault="6B381632" w14:paraId="013D5159" w14:textId="383CF452">
          <w:pPr>
            <w:pStyle w:val="a5"/>
            <w:jc w:val="center"/>
          </w:pPr>
        </w:p>
      </w:tc>
      <w:tc>
        <w:tcPr>
          <w:tcW w:w="3775" w:type="dxa"/>
        </w:tcPr>
        <w:p w:rsidR="6B381632" w:rsidP="6B381632" w:rsidRDefault="6B381632" w14:paraId="3A9C9793" w14:textId="283219B3">
          <w:pPr>
            <w:pStyle w:val="a5"/>
            <w:ind w:right="-115"/>
            <w:jc w:val="right"/>
          </w:pPr>
        </w:p>
      </w:tc>
    </w:tr>
  </w:tbl>
  <w:p w:rsidR="6B381632" w:rsidP="6B381632" w:rsidRDefault="6B381632" w14:paraId="595EBA78" w14:textId="147B2F1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400AB"/>
    <w:multiLevelType w:val="hybridMultilevel"/>
    <w:tmpl w:val="8C700EE2"/>
    <w:lvl w:ilvl="0" w:tplc="4CD05920">
      <w:start w:val="1"/>
      <w:numFmt w:val="bullet"/>
      <w:lvlText w:val=""/>
      <w:lvlJc w:val="left"/>
      <w:pPr>
        <w:ind w:left="800" w:hanging="400"/>
      </w:pPr>
      <w:rPr>
        <w:rFonts w:hint="default" w:ascii="Symbol" w:hAnsi="Symbol"/>
      </w:rPr>
    </w:lvl>
    <w:lvl w:ilvl="1" w:tplc="AEA68874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w:ilvl="2" w:tplc="6C7684F4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w:ilvl="3" w:tplc="112AC1F8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w:ilvl="4" w:tplc="DA22C568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C616BBC6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29D2E1EE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F67EC6EA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715C59E0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1" w15:restartNumberingAfterBreak="0">
    <w:nsid w:val="347A582A"/>
    <w:multiLevelType w:val="hybridMultilevel"/>
    <w:tmpl w:val="FCFCF7A4"/>
    <w:lvl w:ilvl="0" w:tplc="D700954A">
      <w:start w:val="1"/>
      <w:numFmt w:val="bullet"/>
      <w:lvlText w:val="-"/>
      <w:lvlJc w:val="left"/>
      <w:pPr>
        <w:ind w:left="800" w:hanging="400"/>
      </w:pPr>
      <w:rPr>
        <w:rFonts w:hint="default" w:ascii="맑은 고딕" w:hAnsi="맑은 고딕"/>
      </w:rPr>
    </w:lvl>
    <w:lvl w:ilvl="1" w:tplc="CF243CAE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w:ilvl="2" w:tplc="4720FDC8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w:ilvl="3" w:tplc="7C7E7FB6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w:ilvl="4" w:tplc="F0CEC78A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B4022CD6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905EF258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C720A070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6E5E917C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" w15:restartNumberingAfterBreak="0">
    <w:nsid w:val="4FCD2A06"/>
    <w:multiLevelType w:val="hybridMultilevel"/>
    <w:tmpl w:val="B7B2A390"/>
    <w:lvl w:ilvl="0" w:tplc="36C0B64C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w:ilvl="1" w:tplc="15E8E008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w:ilvl="2" w:tplc="1EC60A36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w:ilvl="3" w:tplc="04AC82A0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w:ilvl="4" w:tplc="A0E4BF10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43403FF4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F3722362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B4CCA448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02E6886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3" w15:restartNumberingAfterBreak="0">
    <w:nsid w:val="6A517DD0"/>
    <w:multiLevelType w:val="hybridMultilevel"/>
    <w:tmpl w:val="0292017A"/>
    <w:lvl w:ilvl="0" w:tplc="2CEA9268">
      <w:start w:val="2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proofState w:spelling="clean" w:grammar="dirty"/>
  <w:trackRevisions w:val="false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0AD"/>
    <w:rsid w:val="00005EE2"/>
    <w:rsid w:val="00023D56"/>
    <w:rsid w:val="000254C6"/>
    <w:rsid w:val="00026CCE"/>
    <w:rsid w:val="00034817"/>
    <w:rsid w:val="0003494A"/>
    <w:rsid w:val="0006027C"/>
    <w:rsid w:val="00063499"/>
    <w:rsid w:val="00066546"/>
    <w:rsid w:val="00072F57"/>
    <w:rsid w:val="00076378"/>
    <w:rsid w:val="000807C4"/>
    <w:rsid w:val="000826B4"/>
    <w:rsid w:val="00083C53"/>
    <w:rsid w:val="000846F0"/>
    <w:rsid w:val="00084BD4"/>
    <w:rsid w:val="00086F99"/>
    <w:rsid w:val="0009405E"/>
    <w:rsid w:val="00094E5A"/>
    <w:rsid w:val="000A50C1"/>
    <w:rsid w:val="000A71A6"/>
    <w:rsid w:val="000D214F"/>
    <w:rsid w:val="000E70A6"/>
    <w:rsid w:val="000F3FF8"/>
    <w:rsid w:val="0010194D"/>
    <w:rsid w:val="00103349"/>
    <w:rsid w:val="00112977"/>
    <w:rsid w:val="001144A7"/>
    <w:rsid w:val="00121660"/>
    <w:rsid w:val="00122B56"/>
    <w:rsid w:val="00124081"/>
    <w:rsid w:val="00127613"/>
    <w:rsid w:val="00137221"/>
    <w:rsid w:val="0015128F"/>
    <w:rsid w:val="0016426E"/>
    <w:rsid w:val="00166689"/>
    <w:rsid w:val="00172A0F"/>
    <w:rsid w:val="00194C0A"/>
    <w:rsid w:val="001A301B"/>
    <w:rsid w:val="001B6D43"/>
    <w:rsid w:val="001C1199"/>
    <w:rsid w:val="001C2F7F"/>
    <w:rsid w:val="001C36C5"/>
    <w:rsid w:val="001C4168"/>
    <w:rsid w:val="001D12EA"/>
    <w:rsid w:val="001D17DC"/>
    <w:rsid w:val="001E06C2"/>
    <w:rsid w:val="001F440A"/>
    <w:rsid w:val="001F6B62"/>
    <w:rsid w:val="00222F71"/>
    <w:rsid w:val="0022682B"/>
    <w:rsid w:val="002337BD"/>
    <w:rsid w:val="00240670"/>
    <w:rsid w:val="00256C7F"/>
    <w:rsid w:val="0026660E"/>
    <w:rsid w:val="00270E54"/>
    <w:rsid w:val="0027342B"/>
    <w:rsid w:val="002851C4"/>
    <w:rsid w:val="00290CDB"/>
    <w:rsid w:val="002951C5"/>
    <w:rsid w:val="002A34F4"/>
    <w:rsid w:val="002A578C"/>
    <w:rsid w:val="002A68F4"/>
    <w:rsid w:val="002B584D"/>
    <w:rsid w:val="002B6DD6"/>
    <w:rsid w:val="002B746B"/>
    <w:rsid w:val="002C10E0"/>
    <w:rsid w:val="002C2D37"/>
    <w:rsid w:val="002C6402"/>
    <w:rsid w:val="002D0847"/>
    <w:rsid w:val="002D5AE6"/>
    <w:rsid w:val="002F124B"/>
    <w:rsid w:val="002F1E63"/>
    <w:rsid w:val="002F6163"/>
    <w:rsid w:val="00306A0B"/>
    <w:rsid w:val="003072F3"/>
    <w:rsid w:val="00312DF6"/>
    <w:rsid w:val="00324BEB"/>
    <w:rsid w:val="0033743C"/>
    <w:rsid w:val="00341D7B"/>
    <w:rsid w:val="00351650"/>
    <w:rsid w:val="00353684"/>
    <w:rsid w:val="003607CB"/>
    <w:rsid w:val="0036203E"/>
    <w:rsid w:val="003658F9"/>
    <w:rsid w:val="003A6849"/>
    <w:rsid w:val="003A6C49"/>
    <w:rsid w:val="003A6CEB"/>
    <w:rsid w:val="003B6A75"/>
    <w:rsid w:val="003D11EA"/>
    <w:rsid w:val="003D2248"/>
    <w:rsid w:val="003F1777"/>
    <w:rsid w:val="00421B17"/>
    <w:rsid w:val="0043301A"/>
    <w:rsid w:val="004650BB"/>
    <w:rsid w:val="0046745A"/>
    <w:rsid w:val="00470287"/>
    <w:rsid w:val="004821F0"/>
    <w:rsid w:val="00482257"/>
    <w:rsid w:val="004834AA"/>
    <w:rsid w:val="0049194F"/>
    <w:rsid w:val="00492387"/>
    <w:rsid w:val="004924D0"/>
    <w:rsid w:val="00492B2C"/>
    <w:rsid w:val="00497798"/>
    <w:rsid w:val="004A0761"/>
    <w:rsid w:val="004A134E"/>
    <w:rsid w:val="004A4468"/>
    <w:rsid w:val="004B36CA"/>
    <w:rsid w:val="004B5E2E"/>
    <w:rsid w:val="004C3072"/>
    <w:rsid w:val="004C4169"/>
    <w:rsid w:val="004D0AA4"/>
    <w:rsid w:val="004D1D2C"/>
    <w:rsid w:val="004D5837"/>
    <w:rsid w:val="004D70EA"/>
    <w:rsid w:val="004F0E79"/>
    <w:rsid w:val="004F3C1B"/>
    <w:rsid w:val="004F4AF7"/>
    <w:rsid w:val="005151B3"/>
    <w:rsid w:val="005529F6"/>
    <w:rsid w:val="00564778"/>
    <w:rsid w:val="00571C9D"/>
    <w:rsid w:val="00575209"/>
    <w:rsid w:val="0058129B"/>
    <w:rsid w:val="00583D36"/>
    <w:rsid w:val="00584255"/>
    <w:rsid w:val="00594A23"/>
    <w:rsid w:val="005A1E5C"/>
    <w:rsid w:val="005A3093"/>
    <w:rsid w:val="005A42CA"/>
    <w:rsid w:val="005C473F"/>
    <w:rsid w:val="005C6D11"/>
    <w:rsid w:val="005C7DD0"/>
    <w:rsid w:val="005D791A"/>
    <w:rsid w:val="005D7F48"/>
    <w:rsid w:val="005E4E7D"/>
    <w:rsid w:val="005F786F"/>
    <w:rsid w:val="006019A2"/>
    <w:rsid w:val="006066F4"/>
    <w:rsid w:val="00613806"/>
    <w:rsid w:val="00634E2E"/>
    <w:rsid w:val="0064486B"/>
    <w:rsid w:val="00646CC7"/>
    <w:rsid w:val="006500FF"/>
    <w:rsid w:val="0065208D"/>
    <w:rsid w:val="00653A82"/>
    <w:rsid w:val="00655601"/>
    <w:rsid w:val="006612D3"/>
    <w:rsid w:val="00670B1B"/>
    <w:rsid w:val="00671041"/>
    <w:rsid w:val="006778A2"/>
    <w:rsid w:val="00694040"/>
    <w:rsid w:val="00694648"/>
    <w:rsid w:val="0069797C"/>
    <w:rsid w:val="006A0F89"/>
    <w:rsid w:val="006A7C87"/>
    <w:rsid w:val="006B0B52"/>
    <w:rsid w:val="006B6774"/>
    <w:rsid w:val="006C2B0C"/>
    <w:rsid w:val="006C426B"/>
    <w:rsid w:val="006C426D"/>
    <w:rsid w:val="006D26A2"/>
    <w:rsid w:val="006F1C3B"/>
    <w:rsid w:val="006F5314"/>
    <w:rsid w:val="007038F7"/>
    <w:rsid w:val="00715657"/>
    <w:rsid w:val="007200CD"/>
    <w:rsid w:val="00730C04"/>
    <w:rsid w:val="00741459"/>
    <w:rsid w:val="00746397"/>
    <w:rsid w:val="007543DA"/>
    <w:rsid w:val="00770304"/>
    <w:rsid w:val="007745A6"/>
    <w:rsid w:val="00775BBE"/>
    <w:rsid w:val="00785020"/>
    <w:rsid w:val="00796344"/>
    <w:rsid w:val="007A0547"/>
    <w:rsid w:val="007A1495"/>
    <w:rsid w:val="007A15C1"/>
    <w:rsid w:val="007A60C4"/>
    <w:rsid w:val="007B4662"/>
    <w:rsid w:val="007B472E"/>
    <w:rsid w:val="007B6387"/>
    <w:rsid w:val="007C40C4"/>
    <w:rsid w:val="007C6134"/>
    <w:rsid w:val="007D1C07"/>
    <w:rsid w:val="007D2165"/>
    <w:rsid w:val="007D64F0"/>
    <w:rsid w:val="007E16D8"/>
    <w:rsid w:val="007F4C5C"/>
    <w:rsid w:val="008054B0"/>
    <w:rsid w:val="008121FF"/>
    <w:rsid w:val="00836C63"/>
    <w:rsid w:val="00844934"/>
    <w:rsid w:val="00844A33"/>
    <w:rsid w:val="00846701"/>
    <w:rsid w:val="00860B0C"/>
    <w:rsid w:val="008647E1"/>
    <w:rsid w:val="008705B2"/>
    <w:rsid w:val="008804B6"/>
    <w:rsid w:val="00887138"/>
    <w:rsid w:val="00891D42"/>
    <w:rsid w:val="00894B73"/>
    <w:rsid w:val="00894F77"/>
    <w:rsid w:val="008C451C"/>
    <w:rsid w:val="008F20A4"/>
    <w:rsid w:val="008F2222"/>
    <w:rsid w:val="008F493B"/>
    <w:rsid w:val="00901A95"/>
    <w:rsid w:val="00907153"/>
    <w:rsid w:val="009109AE"/>
    <w:rsid w:val="00912A38"/>
    <w:rsid w:val="00913444"/>
    <w:rsid w:val="00917708"/>
    <w:rsid w:val="009210C4"/>
    <w:rsid w:val="00926F2D"/>
    <w:rsid w:val="009301BA"/>
    <w:rsid w:val="009403D5"/>
    <w:rsid w:val="00952F56"/>
    <w:rsid w:val="00954DBE"/>
    <w:rsid w:val="009640AD"/>
    <w:rsid w:val="0097751B"/>
    <w:rsid w:val="0098007B"/>
    <w:rsid w:val="0098322B"/>
    <w:rsid w:val="0098537E"/>
    <w:rsid w:val="00985A17"/>
    <w:rsid w:val="009A0F5E"/>
    <w:rsid w:val="009A4D0E"/>
    <w:rsid w:val="009A6E04"/>
    <w:rsid w:val="009B7212"/>
    <w:rsid w:val="009C547C"/>
    <w:rsid w:val="009C74FB"/>
    <w:rsid w:val="009D5A7B"/>
    <w:rsid w:val="009D7866"/>
    <w:rsid w:val="009E0008"/>
    <w:rsid w:val="009E3951"/>
    <w:rsid w:val="009F05DE"/>
    <w:rsid w:val="009F59A2"/>
    <w:rsid w:val="009F76E9"/>
    <w:rsid w:val="00A021EE"/>
    <w:rsid w:val="00A02BA3"/>
    <w:rsid w:val="00A159FB"/>
    <w:rsid w:val="00A17B1E"/>
    <w:rsid w:val="00A31102"/>
    <w:rsid w:val="00A44D21"/>
    <w:rsid w:val="00A47844"/>
    <w:rsid w:val="00A56501"/>
    <w:rsid w:val="00A56B32"/>
    <w:rsid w:val="00A62927"/>
    <w:rsid w:val="00A62ADA"/>
    <w:rsid w:val="00A638EC"/>
    <w:rsid w:val="00A65F9E"/>
    <w:rsid w:val="00A663C6"/>
    <w:rsid w:val="00A66863"/>
    <w:rsid w:val="00A77DB3"/>
    <w:rsid w:val="00A87DBE"/>
    <w:rsid w:val="00AA514E"/>
    <w:rsid w:val="00AB7327"/>
    <w:rsid w:val="00AD40A0"/>
    <w:rsid w:val="00AE5539"/>
    <w:rsid w:val="00AE65BD"/>
    <w:rsid w:val="00B2731A"/>
    <w:rsid w:val="00B410D0"/>
    <w:rsid w:val="00B446F2"/>
    <w:rsid w:val="00B47797"/>
    <w:rsid w:val="00B52E6C"/>
    <w:rsid w:val="00B7110D"/>
    <w:rsid w:val="00B877BD"/>
    <w:rsid w:val="00BA630C"/>
    <w:rsid w:val="00BB673C"/>
    <w:rsid w:val="00BD1033"/>
    <w:rsid w:val="00BD68AF"/>
    <w:rsid w:val="00BF28ED"/>
    <w:rsid w:val="00C1377C"/>
    <w:rsid w:val="00C17F21"/>
    <w:rsid w:val="00C20975"/>
    <w:rsid w:val="00C262A6"/>
    <w:rsid w:val="00C30CED"/>
    <w:rsid w:val="00C51AE7"/>
    <w:rsid w:val="00C53C42"/>
    <w:rsid w:val="00C56A44"/>
    <w:rsid w:val="00C6752E"/>
    <w:rsid w:val="00C90318"/>
    <w:rsid w:val="00C90813"/>
    <w:rsid w:val="00C93536"/>
    <w:rsid w:val="00C961A4"/>
    <w:rsid w:val="00CA151D"/>
    <w:rsid w:val="00CA6551"/>
    <w:rsid w:val="00CB7B08"/>
    <w:rsid w:val="00CC4314"/>
    <w:rsid w:val="00CD3257"/>
    <w:rsid w:val="00CD6FC4"/>
    <w:rsid w:val="00CE2FA1"/>
    <w:rsid w:val="00CF650F"/>
    <w:rsid w:val="00D043CA"/>
    <w:rsid w:val="00D06C19"/>
    <w:rsid w:val="00D105A4"/>
    <w:rsid w:val="00D12551"/>
    <w:rsid w:val="00D17249"/>
    <w:rsid w:val="00D17F41"/>
    <w:rsid w:val="00D2172E"/>
    <w:rsid w:val="00D21FB5"/>
    <w:rsid w:val="00D23E46"/>
    <w:rsid w:val="00D36BDE"/>
    <w:rsid w:val="00D57B7D"/>
    <w:rsid w:val="00D60FDE"/>
    <w:rsid w:val="00D633C8"/>
    <w:rsid w:val="00D7744E"/>
    <w:rsid w:val="00D83252"/>
    <w:rsid w:val="00D93DAB"/>
    <w:rsid w:val="00DB28BB"/>
    <w:rsid w:val="00DB532A"/>
    <w:rsid w:val="00DB6E69"/>
    <w:rsid w:val="00DC19DE"/>
    <w:rsid w:val="00DC337D"/>
    <w:rsid w:val="00DC3CF3"/>
    <w:rsid w:val="00DD0C9D"/>
    <w:rsid w:val="00DD1B3F"/>
    <w:rsid w:val="00DD3D12"/>
    <w:rsid w:val="00DE04A7"/>
    <w:rsid w:val="00DE2D89"/>
    <w:rsid w:val="00DE72F7"/>
    <w:rsid w:val="00DF443D"/>
    <w:rsid w:val="00DF73F7"/>
    <w:rsid w:val="00E15ADC"/>
    <w:rsid w:val="00E16BA2"/>
    <w:rsid w:val="00E2093A"/>
    <w:rsid w:val="00E26157"/>
    <w:rsid w:val="00E54254"/>
    <w:rsid w:val="00E63F5D"/>
    <w:rsid w:val="00E66CD9"/>
    <w:rsid w:val="00E74635"/>
    <w:rsid w:val="00E752F1"/>
    <w:rsid w:val="00E762CE"/>
    <w:rsid w:val="00E81491"/>
    <w:rsid w:val="00EA05A8"/>
    <w:rsid w:val="00EA27D2"/>
    <w:rsid w:val="00EA2957"/>
    <w:rsid w:val="00EF5C96"/>
    <w:rsid w:val="00F01B58"/>
    <w:rsid w:val="00F14A12"/>
    <w:rsid w:val="00F14F92"/>
    <w:rsid w:val="00F20F33"/>
    <w:rsid w:val="00F263BA"/>
    <w:rsid w:val="00F35682"/>
    <w:rsid w:val="00F445F0"/>
    <w:rsid w:val="00F6129C"/>
    <w:rsid w:val="00F62DE0"/>
    <w:rsid w:val="00F63EB8"/>
    <w:rsid w:val="00F91212"/>
    <w:rsid w:val="00F93B5D"/>
    <w:rsid w:val="00FA0ECB"/>
    <w:rsid w:val="00FB5D52"/>
    <w:rsid w:val="00FC0D24"/>
    <w:rsid w:val="00FC70C7"/>
    <w:rsid w:val="00FD0060"/>
    <w:rsid w:val="00FD3926"/>
    <w:rsid w:val="00FE40EC"/>
    <w:rsid w:val="00FF1CAF"/>
    <w:rsid w:val="00FF5F38"/>
    <w:rsid w:val="00FF71DA"/>
    <w:rsid w:val="02BEC30B"/>
    <w:rsid w:val="138C781F"/>
    <w:rsid w:val="166082D4"/>
    <w:rsid w:val="18DCD1EA"/>
    <w:rsid w:val="1D623BEE"/>
    <w:rsid w:val="21866882"/>
    <w:rsid w:val="22288C54"/>
    <w:rsid w:val="2284472C"/>
    <w:rsid w:val="22E11438"/>
    <w:rsid w:val="265F777A"/>
    <w:rsid w:val="2DF82973"/>
    <w:rsid w:val="2EAB6E9A"/>
    <w:rsid w:val="2F5E0197"/>
    <w:rsid w:val="2F5EE3CA"/>
    <w:rsid w:val="2F81B5CC"/>
    <w:rsid w:val="326DD5CE"/>
    <w:rsid w:val="33A13372"/>
    <w:rsid w:val="38FB0D2D"/>
    <w:rsid w:val="3A38D49C"/>
    <w:rsid w:val="3D5934CE"/>
    <w:rsid w:val="497C5484"/>
    <w:rsid w:val="4D9D1755"/>
    <w:rsid w:val="528F3908"/>
    <w:rsid w:val="5700D60A"/>
    <w:rsid w:val="589FF5B9"/>
    <w:rsid w:val="5C385AC6"/>
    <w:rsid w:val="5F1E3192"/>
    <w:rsid w:val="6029D9C9"/>
    <w:rsid w:val="63189B17"/>
    <w:rsid w:val="677F41CD"/>
    <w:rsid w:val="6A25F0D4"/>
    <w:rsid w:val="6B381632"/>
    <w:rsid w:val="6C1C53B1"/>
    <w:rsid w:val="6C1C53B1"/>
    <w:rsid w:val="6C3E1A83"/>
    <w:rsid w:val="6D4DEA56"/>
    <w:rsid w:val="6E943043"/>
    <w:rsid w:val="7E15B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C6048"/>
  <w15:chartTrackingRefBased/>
  <w15:docId w15:val="{427F7537-EA32-4150-B35F-D3B42CAED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9640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List Paragraph"/>
    <w:basedOn w:val="a"/>
    <w:uiPriority w:val="34"/>
    <w:qFormat/>
    <w:rsid w:val="00F35682"/>
    <w:pPr>
      <w:ind w:left="800" w:leftChars="400"/>
    </w:pPr>
  </w:style>
  <w:style w:type="character" w:styleId="Char" w:customStyle="1">
    <w:name w:val="머리글 Char"/>
    <w:basedOn w:val="a0"/>
    <w:link w:val="a5"/>
    <w:uiPriority w:val="99"/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eg" Id="rId11" /><Relationship Type="http://schemas.openxmlformats.org/officeDocument/2006/relationships/fontTable" Target="fontTable.xml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footer" Target="footer1.xml" Id="rId23" /><Relationship Type="http://schemas.openxmlformats.org/officeDocument/2006/relationships/image" Target="media/image1.png" Id="rId10" /><Relationship Type="http://schemas.openxmlformats.org/officeDocument/2006/relationships/image" Target="media/image10.jpe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header" Target="header1.xml" Id="rId22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397C8A8757A4847AFD41F99149DF3C5" ma:contentTypeVersion="6" ma:contentTypeDescription="새 문서를 만듭니다." ma:contentTypeScope="" ma:versionID="9f30cab2747a8b290710386751e632e2">
  <xsd:schema xmlns:xsd="http://www.w3.org/2001/XMLSchema" xmlns:xs="http://www.w3.org/2001/XMLSchema" xmlns:p="http://schemas.microsoft.com/office/2006/metadata/properties" xmlns:ns2="df7519ff-c32f-46d8-8955-8435105c493b" targetNamespace="http://schemas.microsoft.com/office/2006/metadata/properties" ma:root="true" ma:fieldsID="7235e1b137a886cd2a4fd121bf568a60" ns2:_="">
    <xsd:import namespace="df7519ff-c32f-46d8-8955-8435105c49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519ff-c32f-46d8-8955-8435105c49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EB0661-7AA1-439E-A29E-1AB002E6D5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BEB8845-EA8E-495F-89FB-ED72F288BAF8}"/>
</file>

<file path=customXml/itemProps3.xml><?xml version="1.0" encoding="utf-8"?>
<ds:datastoreItem xmlns:ds="http://schemas.openxmlformats.org/officeDocument/2006/customXml" ds:itemID="{FA11D36A-EC3C-4F58-914C-84F8E2910E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문현정</dc:creator>
  <cp:keywords/>
  <dc:description/>
  <cp:lastModifiedBy>송정우</cp:lastModifiedBy>
  <cp:revision>552</cp:revision>
  <dcterms:created xsi:type="dcterms:W3CDTF">2022-03-05T17:24:00Z</dcterms:created>
  <dcterms:modified xsi:type="dcterms:W3CDTF">2022-04-09T16:34:05Z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0x010100B397C8A8757A4847AFD41F99149DF3C5</vt:lpwstr>
  </property>
</Properties>
</file>