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AEDEC2" w14:textId="6C0DB7B4" w:rsidR="004F09E5" w:rsidRDefault="00F573C3" w:rsidP="00F573C3">
      <w:pPr>
        <w:pStyle w:val="1"/>
        <w:jc w:val="center"/>
      </w:pPr>
      <w:r w:rsidRPr="00F573C3">
        <w:t>高级数据结构篇（树论基础）</w:t>
      </w:r>
    </w:p>
    <w:p w14:paraId="654D66CE" w14:textId="2ED9F8CF" w:rsidR="00F573C3" w:rsidRDefault="00F573C3" w:rsidP="00F573C3">
      <w:r w:rsidRPr="00F573C3">
        <w:t>大家来看以下几个结构：下图中的结构除了一颗不是树其余的都是，我们可以发现这个跟我们现实生活的树是不是非常相似。</w:t>
      </w:r>
    </w:p>
    <w:p w14:paraId="7B2AF4DD" w14:textId="44E8B4D0" w:rsidR="00F573C3" w:rsidRDefault="00F573C3" w:rsidP="00F573C3">
      <w:r w:rsidRPr="00F573C3">
        <w:drawing>
          <wp:inline distT="0" distB="0" distL="0" distR="0" wp14:anchorId="1D57F31B" wp14:editId="5D4F902A">
            <wp:extent cx="5274310" cy="1880870"/>
            <wp:effectExtent l="0" t="0" r="0" b="0"/>
            <wp:docPr id="1434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0F6E8D5-BCD1-3F45-9719-3B59060987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图片 1">
                      <a:extLst>
                        <a:ext uri="{FF2B5EF4-FFF2-40B4-BE49-F238E27FC236}">
                          <a16:creationId xmlns:a16="http://schemas.microsoft.com/office/drawing/2014/main" id="{60F6E8D5-BCD1-3F45-9719-3B590609871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1119" w14:textId="77777777" w:rsidR="00F573C3" w:rsidRPr="00F573C3" w:rsidRDefault="00F573C3" w:rsidP="00F573C3">
      <w:r w:rsidRPr="00F573C3">
        <w:t>在树形结构里面有几个重要的术语：</w:t>
      </w:r>
    </w:p>
    <w:p w14:paraId="42F5A76D" w14:textId="77777777" w:rsidR="00F573C3" w:rsidRPr="00F573C3" w:rsidRDefault="00F573C3" w:rsidP="00F573C3">
      <w:r w:rsidRPr="00F573C3">
        <w:t>1.结点：树里面的元素。</w:t>
      </w:r>
    </w:p>
    <w:p w14:paraId="6524D50A" w14:textId="77777777" w:rsidR="00F573C3" w:rsidRPr="00F573C3" w:rsidRDefault="00F573C3" w:rsidP="00F573C3">
      <w:r w:rsidRPr="00F573C3">
        <w:t>2.父子关系：结点之间相连的边</w:t>
      </w:r>
    </w:p>
    <w:p w14:paraId="510DD5AC" w14:textId="77777777" w:rsidR="00F573C3" w:rsidRPr="00F573C3" w:rsidRDefault="00F573C3" w:rsidP="00F573C3">
      <w:r w:rsidRPr="00F573C3">
        <w:t>3.子树：当结点大于1时，其余的结点分为的互不相交的集合称为子树</w:t>
      </w:r>
    </w:p>
    <w:p w14:paraId="1ACAF6B0" w14:textId="77777777" w:rsidR="00F573C3" w:rsidRPr="00F573C3" w:rsidRDefault="00F573C3" w:rsidP="00F573C3">
      <w:r w:rsidRPr="00F573C3">
        <w:t>4.度：一个结点拥有的子树数量称为结点的度</w:t>
      </w:r>
    </w:p>
    <w:p w14:paraId="7766712F" w14:textId="77777777" w:rsidR="00F573C3" w:rsidRPr="00F573C3" w:rsidRDefault="00F573C3" w:rsidP="00F573C3">
      <w:r w:rsidRPr="00F573C3">
        <w:t>5.叶子：度为0的结点</w:t>
      </w:r>
    </w:p>
    <w:p w14:paraId="30112192" w14:textId="77777777" w:rsidR="00F573C3" w:rsidRPr="00F573C3" w:rsidRDefault="00F573C3" w:rsidP="00F573C3">
      <w:r w:rsidRPr="00F573C3">
        <w:t>6.孩子：结点的子树的根称为孩子结点</w:t>
      </w:r>
    </w:p>
    <w:p w14:paraId="1C419D81" w14:textId="77777777" w:rsidR="00F573C3" w:rsidRPr="00F573C3" w:rsidRDefault="00F573C3" w:rsidP="00F573C3">
      <w:r w:rsidRPr="00F573C3">
        <w:t>7.双亲：和孩子结点对应</w:t>
      </w:r>
    </w:p>
    <w:p w14:paraId="1C4431EF" w14:textId="77777777" w:rsidR="00F573C3" w:rsidRPr="00F573C3" w:rsidRDefault="00F573C3" w:rsidP="00F573C3">
      <w:r w:rsidRPr="00F573C3">
        <w:t>8.兄弟：同一个双亲结点</w:t>
      </w:r>
    </w:p>
    <w:p w14:paraId="2E6D655B" w14:textId="0974D64C" w:rsidR="00F573C3" w:rsidRDefault="00F573C3" w:rsidP="00F573C3">
      <w:r w:rsidRPr="00F573C3">
        <w:t>9.森林：由N个互不相交的树构成深林</w:t>
      </w:r>
    </w:p>
    <w:p w14:paraId="0D8D6758" w14:textId="77777777" w:rsidR="00F573C3" w:rsidRDefault="00F573C3" w:rsidP="00F573C3"/>
    <w:p w14:paraId="7982DC69" w14:textId="39E12677" w:rsidR="00F573C3" w:rsidRPr="00F573C3" w:rsidRDefault="00F573C3" w:rsidP="00F573C3">
      <w:r w:rsidRPr="00F573C3">
        <w:t>在树形结构里面有几个重要的术语：</w:t>
      </w:r>
    </w:p>
    <w:p w14:paraId="2C4EB097" w14:textId="77777777" w:rsidR="00F573C3" w:rsidRPr="00F573C3" w:rsidRDefault="00F573C3" w:rsidP="00F573C3">
      <w:r w:rsidRPr="00F573C3">
        <w:t>结点的高度：结点到叶子结点的最长路径</w:t>
      </w:r>
    </w:p>
    <w:p w14:paraId="61D961DA" w14:textId="77777777" w:rsidR="00F573C3" w:rsidRPr="00F573C3" w:rsidRDefault="00F573C3" w:rsidP="00F573C3">
      <w:r w:rsidRPr="00F573C3">
        <w:t>结点的深度：根结点到该结点的边个数</w:t>
      </w:r>
    </w:p>
    <w:p w14:paraId="6B8BCF98" w14:textId="77777777" w:rsidR="00F573C3" w:rsidRPr="00F573C3" w:rsidRDefault="00F573C3" w:rsidP="00F573C3">
      <w:r w:rsidRPr="00F573C3">
        <w:t>结点的层数：结点的深度加1</w:t>
      </w:r>
    </w:p>
    <w:p w14:paraId="6DA7ED88" w14:textId="77777777" w:rsidR="00F573C3" w:rsidRPr="00F573C3" w:rsidRDefault="00F573C3" w:rsidP="00F573C3">
      <w:r w:rsidRPr="00F573C3">
        <w:t>树的高度：根结点的高度</w:t>
      </w:r>
    </w:p>
    <w:p w14:paraId="5E506939" w14:textId="77777777" w:rsidR="00F573C3" w:rsidRPr="00F573C3" w:rsidRDefault="00F573C3" w:rsidP="00F573C3"/>
    <w:p w14:paraId="4DE1A26C" w14:textId="13C34F77" w:rsidR="00F573C3" w:rsidRPr="00F573C3" w:rsidRDefault="00F573C3" w:rsidP="00F573C3">
      <w:pPr>
        <w:rPr>
          <w:rFonts w:hint="eastAsia"/>
        </w:rPr>
      </w:pPr>
      <w:r w:rsidRPr="00F573C3">
        <w:t>二叉树：</w:t>
      </w:r>
    </w:p>
    <w:p w14:paraId="6420E698" w14:textId="77777777" w:rsidR="00F573C3" w:rsidRPr="00F573C3" w:rsidRDefault="00F573C3" w:rsidP="00F573C3">
      <w:r w:rsidRPr="00F573C3">
        <w:t>平衡二叉树</w:t>
      </w:r>
    </w:p>
    <w:p w14:paraId="5D3B3B7F" w14:textId="77777777" w:rsidR="00F573C3" w:rsidRPr="00F573C3" w:rsidRDefault="00F573C3" w:rsidP="00F573C3">
      <w:r w:rsidRPr="00F573C3">
        <w:t>二叉查找树：</w:t>
      </w:r>
    </w:p>
    <w:p w14:paraId="44664EA7" w14:textId="77777777" w:rsidR="00F573C3" w:rsidRPr="00F573C3" w:rsidRDefault="00F573C3" w:rsidP="00F573C3">
      <w:r w:rsidRPr="00F573C3">
        <w:t>B树（B-Tree，</w:t>
      </w:r>
      <w:proofErr w:type="spellStart"/>
      <w:r w:rsidRPr="00F573C3">
        <w:t>B+Tree</w:t>
      </w:r>
      <w:proofErr w:type="spellEnd"/>
      <w:r w:rsidRPr="00F573C3">
        <w:t>）：不是；N叉；</w:t>
      </w:r>
    </w:p>
    <w:p w14:paraId="23E43C81" w14:textId="77777777" w:rsidR="00F573C3" w:rsidRPr="00F573C3" w:rsidRDefault="00F573C3" w:rsidP="00F573C3">
      <w:r w:rsidRPr="00F573C3">
        <w:t>红黑树</w:t>
      </w:r>
    </w:p>
    <w:p w14:paraId="05F1E08E" w14:textId="77777777" w:rsidR="00F573C3" w:rsidRPr="00F573C3" w:rsidRDefault="00F573C3" w:rsidP="00F573C3">
      <w:r w:rsidRPr="00F573C3">
        <w:t>完全二叉树：堆排序；大顶堆，小顶堆；</w:t>
      </w:r>
    </w:p>
    <w:p w14:paraId="624DE68B" w14:textId="289F5223" w:rsidR="00F573C3" w:rsidRDefault="00F573C3" w:rsidP="00F573C3">
      <w:r w:rsidRPr="00F573C3">
        <w:t>满二叉树</w:t>
      </w:r>
    </w:p>
    <w:p w14:paraId="031ED632" w14:textId="4BF26D5B" w:rsidR="009B1CA5" w:rsidRDefault="009B1CA5" w:rsidP="00F573C3">
      <w:r w:rsidRPr="009B1CA5">
        <w:lastRenderedPageBreak/>
        <w:drawing>
          <wp:inline distT="0" distB="0" distL="0" distR="0" wp14:anchorId="3A2A6706" wp14:editId="46EE2675">
            <wp:extent cx="5274310" cy="3649980"/>
            <wp:effectExtent l="0" t="0" r="0" b="0"/>
            <wp:docPr id="1639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7D74030-0143-AC4B-8DAD-05A6C104EC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" name="图片 1">
                      <a:extLst>
                        <a:ext uri="{FF2B5EF4-FFF2-40B4-BE49-F238E27FC236}">
                          <a16:creationId xmlns:a16="http://schemas.microsoft.com/office/drawing/2014/main" id="{97D74030-0143-AC4B-8DAD-05A6C104EC5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7B70" w14:textId="77777777" w:rsidR="00D10E50" w:rsidRPr="00D10E50" w:rsidRDefault="00D10E50" w:rsidP="00D10E50">
      <w:r w:rsidRPr="00D10E50">
        <w:t>在树形结构中最重要的就是二叉树，很多经典的算法与数据结构其实都是通过二叉树发展而来。</w:t>
      </w:r>
    </w:p>
    <w:p w14:paraId="0BCB36A1" w14:textId="77777777" w:rsidR="00D10E50" w:rsidRPr="00D10E50" w:rsidRDefault="00D10E50" w:rsidP="00D10E50"/>
    <w:p w14:paraId="0DFB8825" w14:textId="77777777" w:rsidR="00D10E50" w:rsidRPr="00D10E50" w:rsidRDefault="00D10E50" w:rsidP="00D10E50">
      <w:r w:rsidRPr="00D10E50">
        <w:t>Binary Tree:一种特殊的树形结构，每个节点至多只有两颗子树。</w:t>
      </w:r>
    </w:p>
    <w:p w14:paraId="05A2BC20" w14:textId="77777777" w:rsidR="00D10E50" w:rsidRPr="00D10E50" w:rsidRDefault="00D10E50" w:rsidP="00D10E50">
      <w:r w:rsidRPr="00D10E50">
        <w:t>在二叉树的第N层上至多有2^(N-1)个结点。最多有2^N-1个结点个数。</w:t>
      </w:r>
    </w:p>
    <w:p w14:paraId="4F17D271" w14:textId="77777777" w:rsidR="00D10E50" w:rsidRPr="00D10E50" w:rsidRDefault="00D10E50" w:rsidP="00D10E50">
      <w:r w:rsidRPr="00D10E50">
        <w:t>满二叉树：除叶子结点外，每个结点都有左右两个子结点。</w:t>
      </w:r>
    </w:p>
    <w:p w14:paraId="5FF12971" w14:textId="77777777" w:rsidR="00D10E50" w:rsidRPr="00D10E50" w:rsidRDefault="00D10E50" w:rsidP="00D10E50">
      <w:r w:rsidRPr="00D10E50">
        <w:t>完全二叉树：除最后一层外，其他的结点个数必须达到最大，并且最后一层结点都连续靠左排列。</w:t>
      </w:r>
    </w:p>
    <w:p w14:paraId="41CFBF93" w14:textId="77777777" w:rsidR="00D10E50" w:rsidRPr="00D10E50" w:rsidRDefault="00D10E50" w:rsidP="00D10E50"/>
    <w:p w14:paraId="2E5A1AFF" w14:textId="1227E1B9" w:rsidR="009B1CA5" w:rsidRDefault="00D10E50" w:rsidP="00F573C3">
      <w:r w:rsidRPr="00D10E50">
        <w:t>思考？为什么要分满二叉树和完全二叉树呢？因为通过定义可以看出，完全二叉树只是满二叉树里面的一个子集</w:t>
      </w:r>
    </w:p>
    <w:p w14:paraId="7D424538" w14:textId="77777777" w:rsidR="007B10B5" w:rsidRPr="007B10B5" w:rsidRDefault="007B10B5" w:rsidP="007B10B5">
      <w:r w:rsidRPr="007B10B5">
        <w:t>要想清楚上面那个问题我们要从树形结构的存储开始：</w:t>
      </w:r>
    </w:p>
    <w:p w14:paraId="7266607D" w14:textId="77777777" w:rsidR="007B10B5" w:rsidRPr="007B10B5" w:rsidRDefault="007B10B5" w:rsidP="007B10B5">
      <w:r w:rsidRPr="007B10B5">
        <w:t>基于数组存储：利用数组下标。假设A为</w:t>
      </w:r>
      <w:proofErr w:type="spellStart"/>
      <w:r w:rsidRPr="007B10B5">
        <w:t>i</w:t>
      </w:r>
      <w:proofErr w:type="spellEnd"/>
      <w:r w:rsidRPr="007B10B5">
        <w:t>，则B=2*</w:t>
      </w:r>
      <w:proofErr w:type="spellStart"/>
      <w:r w:rsidRPr="007B10B5">
        <w:t>i,C</w:t>
      </w:r>
      <w:proofErr w:type="spellEnd"/>
      <w:r w:rsidRPr="007B10B5">
        <w:t>=2*i+1，依次类推</w:t>
      </w:r>
    </w:p>
    <w:p w14:paraId="5C909205" w14:textId="77777777" w:rsidR="007B10B5" w:rsidRPr="007B10B5" w:rsidRDefault="007B10B5" w:rsidP="007B10B5">
      <w:r w:rsidRPr="007B10B5">
        <w:t>但是假如是下面第二图这种情况，用数组存储会发生什么情况？</w:t>
      </w:r>
    </w:p>
    <w:p w14:paraId="4E329202" w14:textId="77777777" w:rsidR="007B10B5" w:rsidRPr="007B10B5" w:rsidRDefault="007B10B5" w:rsidP="007B10B5">
      <w:pPr>
        <w:rPr>
          <w:rFonts w:hint="eastAsia"/>
        </w:rPr>
      </w:pPr>
    </w:p>
    <w:p w14:paraId="36B8B4B3" w14:textId="629AE8FD" w:rsidR="007B10B5" w:rsidRDefault="007B10B5" w:rsidP="007B10B5">
      <w:r w:rsidRPr="007B10B5">
        <w:t>你会发现如果用数组来存储的话会浪费很多空间，那怎么办呢？大家最先想到的肯定是链表，对的，是要借用链表来实现，但是数组的性能是高效的，也不需要开额外的指针，所以如果是一</w:t>
      </w:r>
      <w:r w:rsidR="00B271FC">
        <w:rPr>
          <w:rFonts w:hint="eastAsia"/>
        </w:rPr>
        <w:t>颗</w:t>
      </w:r>
      <w:r w:rsidRPr="007B10B5">
        <w:t>完全二叉树的话我们就可以用数组来实现，这也是为什么还要分一个完全二叉树出来的根本原因。</w:t>
      </w:r>
    </w:p>
    <w:p w14:paraId="6BE92526" w14:textId="16428397" w:rsidR="00B849D3" w:rsidRPr="007B10B5" w:rsidRDefault="00B849D3" w:rsidP="007B10B5">
      <w:pPr>
        <w:rPr>
          <w:rFonts w:hint="eastAsia"/>
        </w:rPr>
      </w:pPr>
      <w:r w:rsidRPr="00B849D3">
        <w:lastRenderedPageBreak/>
        <w:drawing>
          <wp:inline distT="0" distB="0" distL="0" distR="0" wp14:anchorId="10BEFF57" wp14:editId="4E0458BD">
            <wp:extent cx="5274310" cy="26606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1E72" w14:textId="29AA1AE2" w:rsidR="007B10B5" w:rsidRDefault="007B10B5" w:rsidP="00F573C3">
      <w:r w:rsidRPr="007B10B5">
        <w:t>后面的堆还会在来看这个结构。</w:t>
      </w:r>
    </w:p>
    <w:p w14:paraId="0BEE5BD7" w14:textId="77777777" w:rsidR="00AA6E60" w:rsidRPr="00AA6E60" w:rsidRDefault="00AA6E60" w:rsidP="00AA6E60">
      <w:r w:rsidRPr="00AA6E60">
        <w:rPr>
          <w:rFonts w:hint="eastAsia"/>
        </w:rPr>
        <w:t>要想清楚上面那个问题我们要从树形结构的存储开始：</w:t>
      </w:r>
    </w:p>
    <w:p w14:paraId="5245EB85" w14:textId="77777777" w:rsidR="00AA6E60" w:rsidRPr="00AA6E60" w:rsidRDefault="00AA6E60" w:rsidP="00AA6E60">
      <w:r w:rsidRPr="00AA6E60">
        <w:rPr>
          <w:rFonts w:hint="eastAsia"/>
        </w:rPr>
        <w:t>基于链表的链式结构：</w:t>
      </w:r>
    </w:p>
    <w:p w14:paraId="5F693F73" w14:textId="77777777" w:rsidR="00AA6E60" w:rsidRPr="00AA6E60" w:rsidRDefault="00AA6E60" w:rsidP="00AA6E60">
      <w:r w:rsidRPr="00AA6E60">
        <w:t>{</w:t>
      </w:r>
    </w:p>
    <w:p w14:paraId="63B40940" w14:textId="77777777" w:rsidR="00AA6E60" w:rsidRPr="00AA6E60" w:rsidRDefault="00AA6E60" w:rsidP="00AA6E60">
      <w:r w:rsidRPr="00AA6E60">
        <w:t>data;</w:t>
      </w:r>
    </w:p>
    <w:p w14:paraId="0CD3BA5D" w14:textId="77777777" w:rsidR="00AA6E60" w:rsidRPr="00AA6E60" w:rsidRDefault="00AA6E60" w:rsidP="00AA6E60">
      <w:r w:rsidRPr="00AA6E60">
        <w:t>left;</w:t>
      </w:r>
    </w:p>
    <w:p w14:paraId="31A13AA8" w14:textId="77777777" w:rsidR="00AA6E60" w:rsidRPr="00AA6E60" w:rsidRDefault="00AA6E60" w:rsidP="00AA6E60">
      <w:r w:rsidRPr="00AA6E60">
        <w:t>right;</w:t>
      </w:r>
    </w:p>
    <w:p w14:paraId="115413B4" w14:textId="77777777" w:rsidR="00AA6E60" w:rsidRPr="00AA6E60" w:rsidRDefault="00AA6E60" w:rsidP="00AA6E60">
      <w:r w:rsidRPr="00AA6E60">
        <w:t>}</w:t>
      </w:r>
    </w:p>
    <w:p w14:paraId="7DD60A2B" w14:textId="10743AF4" w:rsidR="00AA6E60" w:rsidRDefault="00AA6E60" w:rsidP="00F573C3"/>
    <w:p w14:paraId="5606543E" w14:textId="3F1A5666" w:rsidR="00191224" w:rsidRDefault="00191224" w:rsidP="00F573C3">
      <w:r w:rsidRPr="00191224">
        <w:drawing>
          <wp:inline distT="0" distB="0" distL="0" distR="0" wp14:anchorId="65809CCA" wp14:editId="120BCC59">
            <wp:extent cx="2457450" cy="2700338"/>
            <wp:effectExtent l="0" t="0" r="0" b="5080"/>
            <wp:docPr id="1946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BE8E597-6C6F-E24C-9437-052771B856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" name="图片 1">
                      <a:extLst>
                        <a:ext uri="{FF2B5EF4-FFF2-40B4-BE49-F238E27FC236}">
                          <a16:creationId xmlns:a16="http://schemas.microsoft.com/office/drawing/2014/main" id="{9BE8E597-6C6F-E24C-9437-052771B8566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7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39744B" w:rsidRPr="0039744B">
        <w:drawing>
          <wp:inline distT="0" distB="0" distL="0" distR="0" wp14:anchorId="01C75091" wp14:editId="566A7396">
            <wp:extent cx="2498725" cy="3743325"/>
            <wp:effectExtent l="0" t="0" r="3175" b="3175"/>
            <wp:docPr id="1946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A5A24CD-E48F-8B46-978B-228E684743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" name="图片 2">
                      <a:extLst>
                        <a:ext uri="{FF2B5EF4-FFF2-40B4-BE49-F238E27FC236}">
                          <a16:creationId xmlns:a16="http://schemas.microsoft.com/office/drawing/2014/main" id="{1A5A24CD-E48F-8B46-978B-228E684743E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A7B3841" w14:textId="77777777" w:rsidR="001D7E69" w:rsidRPr="001D7E69" w:rsidRDefault="001D7E69" w:rsidP="001D7E69">
      <w:r w:rsidRPr="001D7E69">
        <w:rPr>
          <w:rFonts w:hint="eastAsia"/>
        </w:rPr>
        <w:t>四种遍历方式：</w:t>
      </w:r>
    </w:p>
    <w:p w14:paraId="4429EB68" w14:textId="77777777" w:rsidR="001D7E69" w:rsidRPr="001D7E69" w:rsidRDefault="001D7E69" w:rsidP="001D7E69">
      <w:r w:rsidRPr="001D7E69">
        <w:rPr>
          <w:rFonts w:hint="eastAsia"/>
        </w:rPr>
        <w:t>重要口诀：根节点输出！子树</w:t>
      </w:r>
    </w:p>
    <w:p w14:paraId="1738CDCD" w14:textId="106DEF53" w:rsidR="001D7E69" w:rsidRPr="001D7E69" w:rsidRDefault="001D7E69" w:rsidP="001D7E69">
      <w:r w:rsidRPr="001D7E69">
        <w:rPr>
          <w:rFonts w:hint="eastAsia"/>
        </w:rPr>
        <w:lastRenderedPageBreak/>
        <w:t xml:space="preserve">前序：根 左 右 </w:t>
      </w:r>
      <w:r w:rsidRPr="001D7E69">
        <w:t>A</w:t>
      </w:r>
      <w:r w:rsidR="009C76F6">
        <w:rPr>
          <w:rFonts w:hint="eastAsia"/>
        </w:rPr>
        <w:t>BCDEFGHK</w:t>
      </w:r>
    </w:p>
    <w:p w14:paraId="793BDCDA" w14:textId="0A7A947B" w:rsidR="001D7E69" w:rsidRPr="001D7E69" w:rsidRDefault="001D7E69" w:rsidP="001D7E69">
      <w:r w:rsidRPr="001D7E69">
        <w:rPr>
          <w:rFonts w:hint="eastAsia"/>
        </w:rPr>
        <w:t xml:space="preserve">中序：左 根 右 </w:t>
      </w:r>
      <w:r w:rsidR="009C76F6">
        <w:rPr>
          <w:rFonts w:hint="eastAsia"/>
        </w:rPr>
        <w:t>BDCAEHGK</w:t>
      </w:r>
      <w:r w:rsidR="00646EF4">
        <w:t>F</w:t>
      </w:r>
    </w:p>
    <w:p w14:paraId="618FC47A" w14:textId="16A0A56F" w:rsidR="001D7E69" w:rsidRPr="001D7E69" w:rsidRDefault="001D7E69" w:rsidP="005B68AE">
      <w:r w:rsidRPr="001D7E69">
        <w:rPr>
          <w:rFonts w:hint="eastAsia"/>
        </w:rPr>
        <w:t>后序：左 右 根</w:t>
      </w:r>
      <w:r w:rsidR="00646EF4">
        <w:rPr>
          <w:rFonts w:hint="eastAsia"/>
        </w:rPr>
        <w:t xml:space="preserve"> DCBHKGFEA</w:t>
      </w:r>
    </w:p>
    <w:p w14:paraId="70714DDC" w14:textId="1B9DEECD" w:rsidR="00DF115D" w:rsidRDefault="001D7E69" w:rsidP="00F573C3">
      <w:r w:rsidRPr="001D7E69">
        <w:rPr>
          <w:rFonts w:hint="eastAsia"/>
        </w:rPr>
        <w:t>层次：</w:t>
      </w:r>
    </w:p>
    <w:p w14:paraId="14DEE8EB" w14:textId="0AF55758" w:rsidR="001D7E69" w:rsidRPr="007B10B5" w:rsidRDefault="001D7E69" w:rsidP="00F573C3">
      <w:pPr>
        <w:rPr>
          <w:rFonts w:hint="eastAsia"/>
        </w:rPr>
      </w:pPr>
      <w:r w:rsidRPr="001D7E69">
        <w:drawing>
          <wp:inline distT="0" distB="0" distL="0" distR="0" wp14:anchorId="01248558" wp14:editId="711C212F">
            <wp:extent cx="2498725" cy="3743325"/>
            <wp:effectExtent l="0" t="0" r="3175" b="3175"/>
            <wp:docPr id="2048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D9FA346-431D-914C-AC3D-4592037E1D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" name="图片 2">
                      <a:extLst>
                        <a:ext uri="{FF2B5EF4-FFF2-40B4-BE49-F238E27FC236}">
                          <a16:creationId xmlns:a16="http://schemas.microsoft.com/office/drawing/2014/main" id="{5D9FA346-431D-914C-AC3D-4592037E1DA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sectPr w:rsidR="001D7E69" w:rsidRPr="007B10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9E5"/>
    <w:rsid w:val="0018221B"/>
    <w:rsid w:val="00191224"/>
    <w:rsid w:val="001D7E69"/>
    <w:rsid w:val="0039744B"/>
    <w:rsid w:val="004F09E5"/>
    <w:rsid w:val="005B68AE"/>
    <w:rsid w:val="00646EF4"/>
    <w:rsid w:val="007B10B5"/>
    <w:rsid w:val="008B3CA5"/>
    <w:rsid w:val="009973D6"/>
    <w:rsid w:val="009B1CA5"/>
    <w:rsid w:val="009C76F6"/>
    <w:rsid w:val="00AA6E60"/>
    <w:rsid w:val="00B271FC"/>
    <w:rsid w:val="00B849D3"/>
    <w:rsid w:val="00C80342"/>
    <w:rsid w:val="00D10E50"/>
    <w:rsid w:val="00DF115D"/>
    <w:rsid w:val="00F5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765358"/>
  <w15:chartTrackingRefBased/>
  <w15:docId w15:val="{CD346AD2-9059-AB46-BEF4-AF527B473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73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73C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8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2</cp:revision>
  <dcterms:created xsi:type="dcterms:W3CDTF">2021-03-07T06:22:00Z</dcterms:created>
  <dcterms:modified xsi:type="dcterms:W3CDTF">2021-03-07T06:22:00Z</dcterms:modified>
</cp:coreProperties>
</file>