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r w:rsidRPr="00A77957">
        <w:rPr>
          <w:rFonts w:hint="eastAsia"/>
          <w:color w:val="00B050"/>
        </w:rPr>
        <w:t>xxxx</w:t>
      </w:r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</w:t>
      </w:r>
      <w:bookmarkStart w:id="0" w:name="_GoBack"/>
      <w:bookmarkEnd w:id="0"/>
      <w:r w:rsidRPr="004C3428">
        <w:rPr>
          <w:rFonts w:hint="eastAsia"/>
          <w:color w:val="00B050"/>
        </w:rPr>
        <w:t>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在商户中心总加入注销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Default="00271085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</w:p>
    <w:p w:rsidR="00094FA3" w:rsidRDefault="00094FA3" w:rsidP="00393C01">
      <w:pPr>
        <w:rPr>
          <w:rFonts w:hint="eastAsia"/>
        </w:rPr>
      </w:pPr>
      <w:r>
        <w:rPr>
          <w:rFonts w:hint="eastAsia"/>
        </w:rPr>
        <w:t>2015/11/15</w:t>
      </w:r>
    </w:p>
    <w:p w:rsidR="00094FA3" w:rsidRDefault="00094FA3" w:rsidP="00393C01">
      <w:pPr>
        <w:rPr>
          <w:rFonts w:hint="eastAsia"/>
        </w:rPr>
      </w:pPr>
      <w:r>
        <w:rPr>
          <w:rFonts w:hint="eastAsia"/>
        </w:rPr>
        <w:t>遗留问题</w:t>
      </w:r>
    </w:p>
    <w:p w:rsidR="00094FA3" w:rsidRPr="00271085" w:rsidRDefault="00094FA3" w:rsidP="00393C01">
      <w:r w:rsidRPr="00094FA3">
        <w:rPr>
          <w:rFonts w:hint="eastAsia"/>
        </w:rPr>
        <w:t>（已增加数据库字段，前台没有做相应更改）农场类型，增加“是否专区”字段，用于判断显示品类的等级，若为“是”，显示下属产品的一级品类，若为“否”，显示产品的最后一级品类</w:t>
      </w:r>
    </w:p>
    <w:sectPr w:rsidR="00094FA3" w:rsidRPr="00271085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4C8" w:rsidRDefault="006744C8" w:rsidP="003D1727">
      <w:r>
        <w:separator/>
      </w:r>
    </w:p>
  </w:endnote>
  <w:endnote w:type="continuationSeparator" w:id="0">
    <w:p w:rsidR="006744C8" w:rsidRDefault="006744C8" w:rsidP="003D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4C8" w:rsidRDefault="006744C8" w:rsidP="003D1727">
      <w:r>
        <w:separator/>
      </w:r>
    </w:p>
  </w:footnote>
  <w:footnote w:type="continuationSeparator" w:id="0">
    <w:p w:rsidR="006744C8" w:rsidRDefault="006744C8" w:rsidP="003D1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01"/>
    <w:rsid w:val="00094FA3"/>
    <w:rsid w:val="001621D5"/>
    <w:rsid w:val="002141C1"/>
    <w:rsid w:val="00271085"/>
    <w:rsid w:val="00311E48"/>
    <w:rsid w:val="00370BDB"/>
    <w:rsid w:val="00373FE1"/>
    <w:rsid w:val="003930C4"/>
    <w:rsid w:val="00393C01"/>
    <w:rsid w:val="003D1727"/>
    <w:rsid w:val="004C3428"/>
    <w:rsid w:val="004D0FAE"/>
    <w:rsid w:val="00546B51"/>
    <w:rsid w:val="0056760F"/>
    <w:rsid w:val="00657B80"/>
    <w:rsid w:val="006744C8"/>
    <w:rsid w:val="0069431D"/>
    <w:rsid w:val="007E3BB1"/>
    <w:rsid w:val="008007F1"/>
    <w:rsid w:val="00847B37"/>
    <w:rsid w:val="008762B3"/>
    <w:rsid w:val="008809D6"/>
    <w:rsid w:val="00955D98"/>
    <w:rsid w:val="00A77957"/>
    <w:rsid w:val="00A96BDA"/>
    <w:rsid w:val="00AF2C23"/>
    <w:rsid w:val="00CB0BE8"/>
    <w:rsid w:val="00D72ACD"/>
    <w:rsid w:val="00DB0800"/>
    <w:rsid w:val="00E04E6B"/>
    <w:rsid w:val="00F259A6"/>
    <w:rsid w:val="00F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172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94FA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yang</cp:lastModifiedBy>
  <cp:revision>20</cp:revision>
  <dcterms:created xsi:type="dcterms:W3CDTF">2015-11-01T16:05:00Z</dcterms:created>
  <dcterms:modified xsi:type="dcterms:W3CDTF">2015-11-15T14:47:00Z</dcterms:modified>
</cp:coreProperties>
</file>