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  <w:r>
              <w:rPr>
                <w:rFonts w:hint="eastAsia"/>
                <w:lang w:val="en-US" w:eastAsia="zh-CN"/>
              </w:rPr>
              <w:t>项目导出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用户，角色，字典，菜单等系统界面样式修改，完成60%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  <w:lang w:val="en-US" w:eastAsia="zh-CN"/>
              </w:rPr>
              <w:t>导出excel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完成100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bookmarkStart w:id="0" w:name="_GoBack"/>
            <w:bookmarkEnd w:id="0"/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，完成10%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待办工作功能，完成5%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51C4334"/>
    <w:rsid w:val="0B2E626B"/>
    <w:rsid w:val="0CF40FC2"/>
    <w:rsid w:val="0EAB791B"/>
    <w:rsid w:val="14F36CA3"/>
    <w:rsid w:val="151F3039"/>
    <w:rsid w:val="157C5B29"/>
    <w:rsid w:val="197A0582"/>
    <w:rsid w:val="1A0E1F4D"/>
    <w:rsid w:val="222B0282"/>
    <w:rsid w:val="222C4598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351B52D0"/>
    <w:rsid w:val="396D09D9"/>
    <w:rsid w:val="401210B3"/>
    <w:rsid w:val="42A10D89"/>
    <w:rsid w:val="44BD7955"/>
    <w:rsid w:val="46004FD3"/>
    <w:rsid w:val="47DD09DC"/>
    <w:rsid w:val="52147156"/>
    <w:rsid w:val="55C5778E"/>
    <w:rsid w:val="59C54733"/>
    <w:rsid w:val="5BA6265C"/>
    <w:rsid w:val="5E6507D1"/>
    <w:rsid w:val="60081A6D"/>
    <w:rsid w:val="605C5839"/>
    <w:rsid w:val="677B0C3B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2017-12-08T06:38:31Z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