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2E80E" w14:textId="77777777" w:rsidR="00CB4590" w:rsidRDefault="00000000">
      <w:pPr>
        <w:jc w:val="center"/>
        <w:rPr>
          <w:sz w:val="32"/>
          <w:szCs w:val="32"/>
          <w:lang w:eastAsia="zh-CN"/>
        </w:rPr>
      </w:pPr>
      <w:proofErr w:type="spellStart"/>
      <w:r>
        <w:rPr>
          <w:sz w:val="32"/>
          <w:szCs w:val="32"/>
        </w:rPr>
        <w:t>SONiC</w:t>
      </w:r>
      <w:proofErr w:type="spellEnd"/>
      <w:r>
        <w:rPr>
          <w:sz w:val="32"/>
          <w:szCs w:val="32"/>
        </w:rPr>
        <w:t xml:space="preserve"> Ethernet Scale-Up Test Report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B4590" w14:paraId="46F6F994" w14:textId="77777777">
        <w:tc>
          <w:tcPr>
            <w:tcW w:w="2263" w:type="dxa"/>
          </w:tcPr>
          <w:p w14:paraId="08ED553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Document </w:t>
            </w:r>
            <w:r>
              <w:rPr>
                <w:lang w:eastAsia="zh-CN"/>
              </w:rPr>
              <w:t>version</w:t>
            </w:r>
          </w:p>
        </w:tc>
        <w:tc>
          <w:tcPr>
            <w:tcW w:w="7087" w:type="dxa"/>
          </w:tcPr>
          <w:p w14:paraId="13EB5A61" w14:textId="0C769F41" w:rsidR="00CB4590" w:rsidRDefault="00AD3A7B">
            <w:pPr>
              <w:spacing w:after="0" w:line="240" w:lineRule="auto"/>
            </w:pPr>
            <w:r>
              <w:t>V1.0</w:t>
            </w:r>
          </w:p>
        </w:tc>
      </w:tr>
      <w:tr w:rsidR="00CB4590" w14:paraId="20961DBB" w14:textId="77777777">
        <w:tc>
          <w:tcPr>
            <w:tcW w:w="2263" w:type="dxa"/>
          </w:tcPr>
          <w:p w14:paraId="0BD18167" w14:textId="77777777" w:rsidR="00CB4590" w:rsidRDefault="00000000">
            <w:pPr>
              <w:spacing w:after="0" w:line="240" w:lineRule="auto"/>
            </w:pPr>
            <w:r>
              <w:t>Authors</w:t>
            </w:r>
          </w:p>
        </w:tc>
        <w:tc>
          <w:tcPr>
            <w:tcW w:w="7087" w:type="dxa"/>
          </w:tcPr>
          <w:p w14:paraId="7F5E0FB3" w14:textId="77777777" w:rsidR="00CB4590" w:rsidRDefault="00000000">
            <w:pPr>
              <w:spacing w:after="0" w:line="240" w:lineRule="auto"/>
            </w:pPr>
            <w:r>
              <w:t xml:space="preserve">Tian Wang, Daisy Sun, </w:t>
            </w:r>
            <w:proofErr w:type="spellStart"/>
            <w:r>
              <w:t>Sayantan</w:t>
            </w:r>
            <w:proofErr w:type="spellEnd"/>
            <w:r>
              <w:t xml:space="preserve"> Pramanick - Keysight Technologies</w:t>
            </w:r>
          </w:p>
          <w:p w14:paraId="568D4A93" w14:textId="77777777" w:rsidR="00CB4590" w:rsidRDefault="00000000">
            <w:pPr>
              <w:spacing w:after="0" w:line="240" w:lineRule="auto"/>
            </w:pPr>
            <w:r>
              <w:t>Junming Gao, Zongying He - Broadcom</w:t>
            </w:r>
          </w:p>
          <w:p w14:paraId="0572CFAF" w14:textId="77777777" w:rsidR="00CB4590" w:rsidRDefault="00000000">
            <w:pPr>
              <w:spacing w:after="0" w:line="240" w:lineRule="auto"/>
            </w:pPr>
            <w:r>
              <w:t>Haiyang Zheng - Alibaba Cloud</w:t>
            </w:r>
          </w:p>
        </w:tc>
      </w:tr>
      <w:tr w:rsidR="00CB4590" w14:paraId="629F4D91" w14:textId="77777777">
        <w:tc>
          <w:tcPr>
            <w:tcW w:w="2263" w:type="dxa"/>
          </w:tcPr>
          <w:p w14:paraId="39FF4867" w14:textId="77777777" w:rsidR="00CB4590" w:rsidRDefault="00000000">
            <w:pPr>
              <w:spacing w:after="0" w:line="240" w:lineRule="auto"/>
            </w:pPr>
            <w:r>
              <w:t>DUT</w:t>
            </w:r>
          </w:p>
        </w:tc>
        <w:tc>
          <w:tcPr>
            <w:tcW w:w="7087" w:type="dxa"/>
          </w:tcPr>
          <w:p w14:paraId="11897D79" w14:textId="77777777" w:rsidR="00CB4590" w:rsidRDefault="00000000">
            <w:pPr>
              <w:spacing w:after="0" w:line="240" w:lineRule="auto"/>
            </w:pPr>
            <w:r>
              <w:t>Alibaba Ethernet Scale-Up switch</w:t>
            </w:r>
          </w:p>
        </w:tc>
      </w:tr>
      <w:tr w:rsidR="00CB4590" w14:paraId="6FC474B9" w14:textId="77777777">
        <w:tc>
          <w:tcPr>
            <w:tcW w:w="2263" w:type="dxa"/>
          </w:tcPr>
          <w:p w14:paraId="146F9FE0" w14:textId="77777777" w:rsidR="00CB4590" w:rsidRDefault="00000000">
            <w:pPr>
              <w:spacing w:after="0" w:line="240" w:lineRule="auto"/>
            </w:pPr>
            <w:r>
              <w:t>DUT SDK version</w:t>
            </w:r>
          </w:p>
        </w:tc>
        <w:tc>
          <w:tcPr>
            <w:tcW w:w="7087" w:type="dxa"/>
          </w:tcPr>
          <w:p w14:paraId="195512F1" w14:textId="77777777" w:rsidR="00CB4590" w:rsidRDefault="00000000">
            <w:pPr>
              <w:spacing w:after="0" w:line="240" w:lineRule="auto"/>
            </w:pPr>
            <w:r>
              <w:t>6.5.35</w:t>
            </w:r>
          </w:p>
        </w:tc>
      </w:tr>
      <w:tr w:rsidR="00CB4590" w14:paraId="3227D028" w14:textId="77777777">
        <w:tc>
          <w:tcPr>
            <w:tcW w:w="2263" w:type="dxa"/>
          </w:tcPr>
          <w:p w14:paraId="5EBEE0DB" w14:textId="77777777" w:rsidR="00CB4590" w:rsidRDefault="00000000">
            <w:pPr>
              <w:spacing w:after="0" w:line="240" w:lineRule="auto"/>
            </w:pPr>
            <w:r>
              <w:t>Tester</w:t>
            </w:r>
          </w:p>
        </w:tc>
        <w:tc>
          <w:tcPr>
            <w:tcW w:w="7087" w:type="dxa"/>
          </w:tcPr>
          <w:p w14:paraId="5BC510F1" w14:textId="77777777" w:rsidR="00CB4590" w:rsidRDefault="00000000">
            <w:pPr>
              <w:spacing w:after="0" w:line="240" w:lineRule="auto"/>
            </w:pPr>
            <w:r>
              <w:t>Keysight INPT 800GE (800G tester, 4 × 400GE test ports)</w:t>
            </w:r>
          </w:p>
        </w:tc>
      </w:tr>
      <w:tr w:rsidR="00CB4590" w14:paraId="6E06E846" w14:textId="77777777">
        <w:tc>
          <w:tcPr>
            <w:tcW w:w="2263" w:type="dxa"/>
          </w:tcPr>
          <w:p w14:paraId="3C6969DF" w14:textId="77777777" w:rsidR="00CB4590" w:rsidRDefault="00000000">
            <w:pPr>
              <w:spacing w:after="0" w:line="240" w:lineRule="auto"/>
            </w:pPr>
            <w:r>
              <w:t>Tester firmware</w:t>
            </w:r>
          </w:p>
        </w:tc>
        <w:tc>
          <w:tcPr>
            <w:tcW w:w="7087" w:type="dxa"/>
          </w:tcPr>
          <w:p w14:paraId="330F5399" w14:textId="28B32FB1" w:rsidR="00CB4590" w:rsidRPr="000D0D9E" w:rsidRDefault="00850E61">
            <w:pPr>
              <w:spacing w:after="0" w:line="240" w:lineRule="auto"/>
              <w:rPr>
                <w:color w:val="000000" w:themeColor="text1"/>
              </w:rPr>
            </w:pPr>
            <w:r w:rsidRPr="000D0D9E">
              <w:rPr>
                <w:color w:val="000000" w:themeColor="text1"/>
              </w:rPr>
              <w:t>26.5.1119</w:t>
            </w:r>
          </w:p>
        </w:tc>
      </w:tr>
      <w:tr w:rsidR="00CB4590" w14:paraId="41E56C9D" w14:textId="77777777">
        <w:tc>
          <w:tcPr>
            <w:tcW w:w="2263" w:type="dxa"/>
          </w:tcPr>
          <w:p w14:paraId="1A09C18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Cables</w:t>
            </w:r>
          </w:p>
        </w:tc>
        <w:tc>
          <w:tcPr>
            <w:tcW w:w="7087" w:type="dxa"/>
          </w:tcPr>
          <w:p w14:paraId="035190A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Testbed links: </w:t>
            </w:r>
          </w:p>
          <w:p w14:paraId="6B26931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800G → 2×400G AOC, 10 m. </w:t>
            </w:r>
          </w:p>
        </w:tc>
      </w:tr>
      <w:tr w:rsidR="00CB4590" w14:paraId="17E0692D" w14:textId="77777777">
        <w:tc>
          <w:tcPr>
            <w:tcW w:w="2263" w:type="dxa"/>
          </w:tcPr>
          <w:p w14:paraId="1984A7AB" w14:textId="77777777" w:rsidR="00CB4590" w:rsidRDefault="00000000">
            <w:pPr>
              <w:spacing w:after="0" w:line="240" w:lineRule="auto"/>
            </w:pPr>
            <w:r>
              <w:t>Test specification</w:t>
            </w:r>
          </w:p>
        </w:tc>
        <w:tc>
          <w:tcPr>
            <w:tcW w:w="7087" w:type="dxa"/>
          </w:tcPr>
          <w:p w14:paraId="3980A901" w14:textId="2E6F6758" w:rsidR="00CB4590" w:rsidRDefault="00000000">
            <w:pPr>
              <w:spacing w:after="0" w:line="240" w:lineRule="auto"/>
            </w:pPr>
            <w:proofErr w:type="spellStart"/>
            <w:r>
              <w:t>SONiC</w:t>
            </w:r>
            <w:proofErr w:type="spellEnd"/>
            <w:r>
              <w:t xml:space="preserve"> Scale-Up Test Standard — github.com/sonic-net/</w:t>
            </w:r>
            <w:proofErr w:type="spellStart"/>
            <w:r>
              <w:t>SONiC</w:t>
            </w:r>
            <w:proofErr w:type="spellEnd"/>
            <w:r>
              <w:t xml:space="preserve"> PR #2389 </w:t>
            </w:r>
          </w:p>
        </w:tc>
      </w:tr>
      <w:tr w:rsidR="00CB4590" w14:paraId="2548705D" w14:textId="77777777">
        <w:tc>
          <w:tcPr>
            <w:tcW w:w="2263" w:type="dxa"/>
          </w:tcPr>
          <w:p w14:paraId="172FA6B6" w14:textId="77777777" w:rsidR="00CB4590" w:rsidRDefault="00000000">
            <w:pPr>
              <w:spacing w:after="0" w:line="240" w:lineRule="auto"/>
            </w:pPr>
            <w:r>
              <w:t>Results summary</w:t>
            </w:r>
          </w:p>
        </w:tc>
        <w:tc>
          <w:tcPr>
            <w:tcW w:w="7087" w:type="dxa"/>
          </w:tcPr>
          <w:p w14:paraId="1A1B52E9" w14:textId="77777777" w:rsidR="00CB4590" w:rsidRDefault="00000000">
            <w:pPr>
              <w:spacing w:after="0" w:line="240" w:lineRule="auto"/>
            </w:pPr>
            <w:r>
              <w:t>Switch side: 22/22 Pass (LLR-</w:t>
            </w:r>
            <w:proofErr w:type="gramStart"/>
            <w:r>
              <w:t>01..</w:t>
            </w:r>
            <w:proofErr w:type="gramEnd"/>
            <w:r>
              <w:t>10, CBFC-</w:t>
            </w:r>
            <w:proofErr w:type="gramStart"/>
            <w:r>
              <w:t>01..</w:t>
            </w:r>
            <w:proofErr w:type="gramEnd"/>
            <w:r>
              <w:t xml:space="preserve">12). </w:t>
            </w:r>
          </w:p>
        </w:tc>
      </w:tr>
    </w:tbl>
    <w:p w14:paraId="670B70B5" w14:textId="77777777" w:rsidR="00CB4590" w:rsidRDefault="00CB4590">
      <w:pPr>
        <w:spacing w:after="0" w:line="240" w:lineRule="auto"/>
        <w:rPr>
          <w:lang w:eastAsia="zh-CN"/>
        </w:rPr>
      </w:pPr>
    </w:p>
    <w:p w14:paraId="3CEFB030" w14:textId="77777777" w:rsidR="00CB4590" w:rsidRDefault="00000000">
      <w:pPr>
        <w:spacing w:after="0" w:line="240" w:lineRule="auto"/>
      </w:pPr>
      <w:r>
        <w:t>Table of Contents</w:t>
      </w:r>
    </w:p>
    <w:p w14:paraId="5246F282" w14:textId="77777777" w:rsidR="00CB4590" w:rsidRDefault="00000000">
      <w:pPr>
        <w:spacing w:after="0" w:line="240" w:lineRule="auto"/>
      </w:pPr>
      <w:r>
        <w:t xml:space="preserve">    </w:t>
      </w:r>
      <w:hyperlink w:anchor="_Toc_LLR001" w:history="1">
        <w:r w:rsidR="00CB4590">
          <w:rPr>
            <w:rStyle w:val="a6"/>
          </w:rPr>
          <w:t>LLR-001 Basic LLR functionality without frame loss/corruption</w:t>
        </w:r>
      </w:hyperlink>
    </w:p>
    <w:p w14:paraId="06D2539A" w14:textId="77777777" w:rsidR="00CB4590" w:rsidRDefault="00CB4590">
      <w:pPr>
        <w:spacing w:after="0" w:line="240" w:lineRule="auto"/>
        <w:ind w:firstLine="200"/>
      </w:pPr>
      <w:hyperlink w:anchor="_Toc_LLR002" w:history="1">
        <w:r>
          <w:rPr>
            <w:rStyle w:val="a6"/>
          </w:rPr>
          <w:t>LLR-002 NACK transmission at frame loss / bad CRC frame reception and acceptance of replay</w:t>
        </w:r>
      </w:hyperlink>
    </w:p>
    <w:p w14:paraId="4DDDDD69" w14:textId="77777777" w:rsidR="00CB4590" w:rsidRDefault="00CB4590">
      <w:pPr>
        <w:spacing w:after="0" w:line="240" w:lineRule="auto"/>
        <w:ind w:firstLine="200"/>
      </w:pPr>
      <w:hyperlink w:anchor="_Toc_LLR003" w:history="1"/>
      <w:hyperlink w:anchor="_Toc_LLR004" w:history="1">
        <w:r>
          <w:rPr>
            <w:rStyle w:val="a6"/>
          </w:rPr>
          <w:t>LLR-003 Replay after receiving NACK</w:t>
        </w:r>
      </w:hyperlink>
    </w:p>
    <w:p w14:paraId="5383F443" w14:textId="77777777" w:rsidR="00CB4590" w:rsidRDefault="00000000">
      <w:pPr>
        <w:spacing w:after="0" w:line="240" w:lineRule="auto"/>
      </w:pPr>
      <w:r>
        <w:t xml:space="preserve">    </w:t>
      </w:r>
      <w:hyperlink w:anchor="_Toc_LLR005" w:history="1">
        <w:r w:rsidR="00CB4590">
          <w:rPr>
            <w:rStyle w:val="a6"/>
          </w:rPr>
          <w:t>LLR-004 Replay after replay timer expiry</w:t>
        </w:r>
      </w:hyperlink>
    </w:p>
    <w:p w14:paraId="083E967E" w14:textId="77777777" w:rsidR="00CB4590" w:rsidRDefault="00000000">
      <w:pPr>
        <w:spacing w:after="0" w:line="240" w:lineRule="auto"/>
      </w:pPr>
      <w:r>
        <w:t xml:space="preserve">    </w:t>
      </w:r>
      <w:hyperlink w:anchor="_Toc_LLR006" w:history="1">
        <w:r w:rsidR="00CB4590">
          <w:rPr>
            <w:rStyle w:val="a6"/>
          </w:rPr>
          <w:t>LLR-005 Poisoned FCS handling</w:t>
        </w:r>
      </w:hyperlink>
    </w:p>
    <w:p w14:paraId="642025AE" w14:textId="77777777" w:rsidR="00CB4590" w:rsidRDefault="00000000">
      <w:pPr>
        <w:spacing w:after="0" w:line="240" w:lineRule="auto"/>
      </w:pPr>
      <w:r>
        <w:t xml:space="preserve">    </w:t>
      </w:r>
      <w:hyperlink w:anchor="_Toc_LLR007" w:history="1">
        <w:r w:rsidR="00CB4590">
          <w:rPr>
            <w:rStyle w:val="a6"/>
          </w:rPr>
          <w:t>LLR-006 Outstanding_seq_max validation</w:t>
        </w:r>
      </w:hyperlink>
    </w:p>
    <w:p w14:paraId="4052701C" w14:textId="77777777" w:rsidR="00CB4590" w:rsidRDefault="00000000">
      <w:pPr>
        <w:spacing w:after="0" w:line="240" w:lineRule="auto"/>
      </w:pPr>
      <w:r>
        <w:t xml:space="preserve">    </w:t>
      </w:r>
      <w:hyperlink w:anchor="_Toc_LLR008" w:history="1">
        <w:r w:rsidR="00CB4590">
          <w:rPr>
            <w:rStyle w:val="a6"/>
          </w:rPr>
          <w:t>LLR-00</w:t>
        </w:r>
        <w:r w:rsidR="00CB4590">
          <w:rPr>
            <w:rStyle w:val="a6"/>
            <w:lang w:eastAsia="zh-CN"/>
          </w:rPr>
          <w:t>7</w:t>
        </w:r>
        <w:r w:rsidR="00CB4590">
          <w:rPr>
            <w:rStyle w:val="a6"/>
          </w:rPr>
          <w:t xml:space="preserve"> Buffer capacity validation when RTT is equivalent of 500 meters of cable</w:t>
        </w:r>
      </w:hyperlink>
    </w:p>
    <w:p w14:paraId="35A3AB3A" w14:textId="77777777" w:rsidR="00CB4590" w:rsidRDefault="00000000">
      <w:pPr>
        <w:spacing w:after="0" w:line="240" w:lineRule="auto"/>
      </w:pPr>
      <w:r>
        <w:t xml:space="preserve">    </w:t>
      </w:r>
      <w:hyperlink w:anchor="_Toc_LLR009" w:history="1">
        <w:r w:rsidR="00CB4590">
          <w:rPr>
            <w:rStyle w:val="a6"/>
          </w:rPr>
          <w:t>LLR-008 Recovery from FLUSH state</w:t>
        </w:r>
      </w:hyperlink>
    </w:p>
    <w:p w14:paraId="62ECADBB" w14:textId="77777777" w:rsidR="00CB4590" w:rsidRDefault="00000000">
      <w:pPr>
        <w:spacing w:after="0" w:line="240" w:lineRule="auto"/>
      </w:pPr>
      <w:r>
        <w:t xml:space="preserve">    </w:t>
      </w:r>
      <w:hyperlink w:anchor="_Toc_LLR010" w:history="1">
        <w:r w:rsidR="00CB4590">
          <w:rPr>
            <w:rStyle w:val="a6"/>
          </w:rPr>
          <w:t>LLR-009 Latency of LLR-eligible traffic of different frame sizes</w:t>
        </w:r>
      </w:hyperlink>
    </w:p>
    <w:p w14:paraId="2CD1BAB9" w14:textId="77777777" w:rsidR="00CB4590" w:rsidRDefault="00000000">
      <w:r>
        <w:t xml:space="preserve">    </w:t>
      </w:r>
      <w:hyperlink w:anchor="_Toc_LLR011" w:history="1">
        <w:r w:rsidR="00CB4590">
          <w:rPr>
            <w:rStyle w:val="a6"/>
          </w:rPr>
          <w:t>LLR-010 Handling of LLR-eligible and LLR-ineligible frames in presence of uncorrectable FEC error</w:t>
        </w:r>
      </w:hyperlink>
    </w:p>
    <w:p w14:paraId="04F5123E" w14:textId="77777777" w:rsidR="00CB4590" w:rsidRDefault="00000000">
      <w:pPr>
        <w:spacing w:after="0" w:line="240" w:lineRule="auto"/>
      </w:pPr>
      <w:r>
        <w:t xml:space="preserve">    </w:t>
      </w:r>
      <w:hyperlink w:anchor="_Toc_CBFC001" w:history="1">
        <w:r w:rsidR="00CB4590">
          <w:rPr>
            <w:rStyle w:val="a6"/>
          </w:rPr>
          <w:t>CBFC-001 Credit Handling by CBFC Sender</w:t>
        </w:r>
      </w:hyperlink>
    </w:p>
    <w:p w14:paraId="48C98F7E" w14:textId="77777777" w:rsidR="00CB4590" w:rsidRDefault="00000000">
      <w:pPr>
        <w:spacing w:after="0" w:line="240" w:lineRule="auto"/>
      </w:pPr>
      <w:r>
        <w:t xml:space="preserve">    </w:t>
      </w:r>
      <w:hyperlink w:anchor="_Toc_CBFC002" w:history="1">
        <w:r w:rsidR="00CB4590">
          <w:rPr>
            <w:rStyle w:val="a6"/>
          </w:rPr>
          <w:t>CBFC-002 Credit Handling by CBFC Receiver</w:t>
        </w:r>
      </w:hyperlink>
    </w:p>
    <w:p w14:paraId="7792ACBC" w14:textId="77777777" w:rsidR="00CB4590" w:rsidRDefault="00000000">
      <w:pPr>
        <w:spacing w:after="0" w:line="240" w:lineRule="auto"/>
      </w:pPr>
      <w:r>
        <w:t xml:space="preserve">    </w:t>
      </w:r>
      <w:hyperlink w:anchor="_Toc_CBFC003" w:history="1">
        <w:r w:rsidR="00CB4590">
          <w:rPr>
            <w:rStyle w:val="a6"/>
          </w:rPr>
          <w:t>CBFC-003 Lost credit recovery by CC_Updates</w:t>
        </w:r>
      </w:hyperlink>
    </w:p>
    <w:p w14:paraId="50F9B1F0" w14:textId="77777777" w:rsidR="00CB4590" w:rsidRDefault="00000000">
      <w:pPr>
        <w:spacing w:after="0" w:line="240" w:lineRule="auto"/>
      </w:pPr>
      <w:r>
        <w:t xml:space="preserve">    </w:t>
      </w:r>
      <w:hyperlink w:anchor="_Toc_CBFC004" w:history="1">
        <w:r w:rsidR="00CB4590">
          <w:rPr>
            <w:rStyle w:val="a6"/>
          </w:rPr>
          <w:t>CBFC-004 Flow control in presence of backpressure</w:t>
        </w:r>
      </w:hyperlink>
    </w:p>
    <w:p w14:paraId="162C37F4" w14:textId="77777777" w:rsidR="00CB4590" w:rsidRDefault="00000000">
      <w:pPr>
        <w:spacing w:after="0" w:line="240" w:lineRule="auto"/>
      </w:pPr>
      <w:r>
        <w:t xml:space="preserve">    </w:t>
      </w:r>
      <w:hyperlink w:anchor="_Toc_CBFC005" w:history="1">
        <w:r w:rsidR="00CB4590">
          <w:rPr>
            <w:rStyle w:val="a6"/>
          </w:rPr>
          <w:t>CBFC-005 VLAN PCP + DEI mapping to lossless VCs</w:t>
        </w:r>
      </w:hyperlink>
    </w:p>
    <w:p w14:paraId="396B5778" w14:textId="77777777" w:rsidR="00CB4590" w:rsidRDefault="00000000">
      <w:pPr>
        <w:spacing w:after="0" w:line="240" w:lineRule="auto"/>
      </w:pPr>
      <w:r>
        <w:t xml:space="preserve">    </w:t>
      </w:r>
      <w:hyperlink w:anchor="_Toc_CBFC006" w:history="1">
        <w:r w:rsidR="00CB4590">
          <w:rPr>
            <w:rStyle w:val="a6"/>
          </w:rPr>
          <w:t>CBFC-006 IP DSCP mapping to lossless VCs</w:t>
        </w:r>
      </w:hyperlink>
    </w:p>
    <w:p w14:paraId="6607698A" w14:textId="77777777" w:rsidR="00CB4590" w:rsidRDefault="00000000">
      <w:pPr>
        <w:spacing w:after="0" w:line="240" w:lineRule="auto"/>
      </w:pPr>
      <w:r>
        <w:t xml:space="preserve">    </w:t>
      </w:r>
      <w:hyperlink w:anchor="_Toc_CBFC007" w:history="1">
        <w:r w:rsidR="00CB4590">
          <w:rPr>
            <w:rStyle w:val="a6"/>
          </w:rPr>
          <w:t>CBFC-007 IPv6 DSCP mapping to lossless VCs</w:t>
        </w:r>
      </w:hyperlink>
    </w:p>
    <w:p w14:paraId="4568AFE5" w14:textId="77777777" w:rsidR="00CB4590" w:rsidRDefault="00000000">
      <w:pPr>
        <w:spacing w:after="0" w:line="240" w:lineRule="auto"/>
      </w:pPr>
      <w:r>
        <w:t xml:space="preserve">    </w:t>
      </w:r>
      <w:hyperlink w:anchor="_Toc_CBFC008" w:history="1">
        <w:r w:rsidR="00CB4590">
          <w:rPr>
            <w:rStyle w:val="a6"/>
          </w:rPr>
          <w:t>CBFC-008 Flow control when per-VC credit limits are used</w:t>
        </w:r>
      </w:hyperlink>
    </w:p>
    <w:p w14:paraId="5C30B915" w14:textId="77777777" w:rsidR="00CB4590" w:rsidRDefault="00000000">
      <w:pPr>
        <w:spacing w:after="0" w:line="240" w:lineRule="auto"/>
      </w:pPr>
      <w:r>
        <w:t xml:space="preserve">    </w:t>
      </w:r>
      <w:hyperlink w:anchor="_Toc_CBFC009" w:history="1">
        <w:r w:rsidR="00CB4590">
          <w:rPr>
            <w:rStyle w:val="a6"/>
          </w:rPr>
          <w:t>CBFC-009 Flow control when TotalCredits limit is used</w:t>
        </w:r>
      </w:hyperlink>
    </w:p>
    <w:p w14:paraId="5439531D" w14:textId="77777777" w:rsidR="00CB4590" w:rsidRDefault="00000000">
      <w:pPr>
        <w:spacing w:after="0" w:line="240" w:lineRule="auto"/>
      </w:pPr>
      <w:r>
        <w:t xml:space="preserve">    </w:t>
      </w:r>
      <w:hyperlink w:anchor="_Toc_CBFC010" w:history="1">
        <w:r w:rsidR="00CB4590">
          <w:rPr>
            <w:rStyle w:val="a6"/>
          </w:rPr>
          <w:t>CBFC-010 Lossless traffic in 3-to-1 incast scenario</w:t>
        </w:r>
      </w:hyperlink>
    </w:p>
    <w:p w14:paraId="36365C5F" w14:textId="77777777" w:rsidR="00CB4590" w:rsidRDefault="00000000">
      <w:pPr>
        <w:spacing w:after="0" w:line="240" w:lineRule="auto"/>
      </w:pPr>
      <w:r>
        <w:t xml:space="preserve">    </w:t>
      </w:r>
      <w:hyperlink w:anchor="_Toc_CBFC011" w:history="1">
        <w:r w:rsidR="00CB4590">
          <w:rPr>
            <w:rStyle w:val="a6"/>
          </w:rPr>
          <w:t>CBFC-011 Lossless and best effort traffic in 3-to-1 incast scenario</w:t>
        </w:r>
      </w:hyperlink>
    </w:p>
    <w:p w14:paraId="057F7222" w14:textId="0C17A821" w:rsidR="00361AED" w:rsidRDefault="00CB4590" w:rsidP="005C10A8">
      <w:pPr>
        <w:ind w:firstLine="200"/>
        <w:rPr>
          <w:lang w:eastAsia="zh-CN"/>
        </w:rPr>
      </w:pPr>
      <w:hyperlink w:anchor="_Toc_CBFC012" w:history="1">
        <w:r>
          <w:rPr>
            <w:rStyle w:val="a6"/>
          </w:rPr>
          <w:t>CBFC-012 Link bandwidth utilization by lossless traffic when RTT is equivalent of 500 meters of cable</w:t>
        </w:r>
      </w:hyperlink>
    </w:p>
    <w:p w14:paraId="5CCB9DF6" w14:textId="3E1D6CCB" w:rsidR="005C10A8" w:rsidRDefault="005C10A8" w:rsidP="005C10A8">
      <w:pPr>
        <w:rPr>
          <w:lang w:eastAsia="zh-CN"/>
        </w:rPr>
      </w:pPr>
      <w:r>
        <w:rPr>
          <w:rFonts w:hint="eastAsia"/>
          <w:lang w:eastAsia="zh-CN"/>
        </w:rPr>
        <w:t xml:space="preserve">Test </w:t>
      </w:r>
      <w:r>
        <w:rPr>
          <w:lang w:eastAsia="zh-CN"/>
        </w:rPr>
        <w:t>Result Summary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936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B4590" w14:paraId="63C35E22" w14:textId="77777777">
        <w:tc>
          <w:tcPr>
            <w:tcW w:w="851" w:type="dxa"/>
          </w:tcPr>
          <w:p w14:paraId="091C829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LLR-001</w:t>
            </w:r>
          </w:p>
        </w:tc>
        <w:tc>
          <w:tcPr>
            <w:tcW w:w="851" w:type="dxa"/>
          </w:tcPr>
          <w:p w14:paraId="25CA8CD6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LLR-002</w:t>
            </w:r>
          </w:p>
        </w:tc>
        <w:tc>
          <w:tcPr>
            <w:tcW w:w="851" w:type="dxa"/>
          </w:tcPr>
          <w:p w14:paraId="6689A723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LLR-003</w:t>
            </w:r>
          </w:p>
        </w:tc>
        <w:tc>
          <w:tcPr>
            <w:tcW w:w="851" w:type="dxa"/>
          </w:tcPr>
          <w:p w14:paraId="49DDC8CC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LLR-004</w:t>
            </w:r>
          </w:p>
        </w:tc>
        <w:tc>
          <w:tcPr>
            <w:tcW w:w="851" w:type="dxa"/>
          </w:tcPr>
          <w:p w14:paraId="5C6D2734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LLR-005</w:t>
            </w:r>
          </w:p>
        </w:tc>
        <w:tc>
          <w:tcPr>
            <w:tcW w:w="851" w:type="dxa"/>
          </w:tcPr>
          <w:p w14:paraId="6285E1B6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LLR-006</w:t>
            </w:r>
          </w:p>
        </w:tc>
        <w:tc>
          <w:tcPr>
            <w:tcW w:w="851" w:type="dxa"/>
          </w:tcPr>
          <w:p w14:paraId="4530EB91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LLR-007</w:t>
            </w:r>
          </w:p>
        </w:tc>
        <w:tc>
          <w:tcPr>
            <w:tcW w:w="851" w:type="dxa"/>
          </w:tcPr>
          <w:p w14:paraId="00C9FB76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LLR-008</w:t>
            </w:r>
          </w:p>
        </w:tc>
        <w:tc>
          <w:tcPr>
            <w:tcW w:w="851" w:type="dxa"/>
          </w:tcPr>
          <w:p w14:paraId="5FC092EA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LLR-009</w:t>
            </w:r>
          </w:p>
        </w:tc>
        <w:tc>
          <w:tcPr>
            <w:tcW w:w="851" w:type="dxa"/>
          </w:tcPr>
          <w:p w14:paraId="79D10BEC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LLR-010</w:t>
            </w:r>
          </w:p>
        </w:tc>
      </w:tr>
      <w:tr w:rsidR="00CB4590" w14:paraId="68BA801E" w14:textId="77777777">
        <w:tc>
          <w:tcPr>
            <w:tcW w:w="851" w:type="dxa"/>
          </w:tcPr>
          <w:p w14:paraId="58FF32D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</w:t>
            </w:r>
            <w:r>
              <w:rPr>
                <w:rFonts w:hint="eastAsia"/>
                <w:sz w:val="20"/>
                <w:szCs w:val="20"/>
                <w:lang w:eastAsia="zh-CN"/>
              </w:rPr>
              <w:t>ass</w:t>
            </w:r>
          </w:p>
        </w:tc>
        <w:tc>
          <w:tcPr>
            <w:tcW w:w="851" w:type="dxa"/>
          </w:tcPr>
          <w:p w14:paraId="514F336F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6674F96C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309184BE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599E451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27CC611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66B46C04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32A0C10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851" w:type="dxa"/>
          </w:tcPr>
          <w:p w14:paraId="5C1AE344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</w:t>
            </w:r>
            <w:r>
              <w:rPr>
                <w:sz w:val="20"/>
                <w:szCs w:val="20"/>
                <w:lang w:eastAsia="zh-CN"/>
              </w:rPr>
              <w:t>ass</w:t>
            </w:r>
          </w:p>
        </w:tc>
        <w:tc>
          <w:tcPr>
            <w:tcW w:w="851" w:type="dxa"/>
          </w:tcPr>
          <w:p w14:paraId="0E8D95DA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</w:tr>
    </w:tbl>
    <w:p w14:paraId="55D1FA61" w14:textId="77777777" w:rsidR="00CB4590" w:rsidRDefault="00CB4590">
      <w:pPr>
        <w:spacing w:after="0" w:line="240" w:lineRule="auto"/>
        <w:rPr>
          <w:sz w:val="20"/>
          <w:szCs w:val="20"/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CB4590" w14:paraId="021E1BE8" w14:textId="77777777">
        <w:tc>
          <w:tcPr>
            <w:tcW w:w="780" w:type="dxa"/>
          </w:tcPr>
          <w:p w14:paraId="737F4243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CBFC-001</w:t>
            </w:r>
          </w:p>
        </w:tc>
        <w:tc>
          <w:tcPr>
            <w:tcW w:w="780" w:type="dxa"/>
          </w:tcPr>
          <w:p w14:paraId="741DFB2C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CBFC-002</w:t>
            </w:r>
          </w:p>
        </w:tc>
        <w:tc>
          <w:tcPr>
            <w:tcW w:w="779" w:type="dxa"/>
          </w:tcPr>
          <w:p w14:paraId="3D39CA56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CBFC-003</w:t>
            </w:r>
          </w:p>
        </w:tc>
        <w:tc>
          <w:tcPr>
            <w:tcW w:w="779" w:type="dxa"/>
          </w:tcPr>
          <w:p w14:paraId="6D1408C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CBFC-004</w:t>
            </w:r>
          </w:p>
        </w:tc>
        <w:tc>
          <w:tcPr>
            <w:tcW w:w="779" w:type="dxa"/>
          </w:tcPr>
          <w:p w14:paraId="34A0A0D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CBFC-005</w:t>
            </w:r>
          </w:p>
        </w:tc>
        <w:tc>
          <w:tcPr>
            <w:tcW w:w="779" w:type="dxa"/>
          </w:tcPr>
          <w:p w14:paraId="114731F3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CBFC-006</w:t>
            </w:r>
          </w:p>
        </w:tc>
        <w:tc>
          <w:tcPr>
            <w:tcW w:w="779" w:type="dxa"/>
          </w:tcPr>
          <w:p w14:paraId="7353E295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CBFC-007</w:t>
            </w:r>
          </w:p>
        </w:tc>
        <w:tc>
          <w:tcPr>
            <w:tcW w:w="779" w:type="dxa"/>
          </w:tcPr>
          <w:p w14:paraId="74286DE1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CBFC-008</w:t>
            </w:r>
          </w:p>
        </w:tc>
        <w:tc>
          <w:tcPr>
            <w:tcW w:w="779" w:type="dxa"/>
          </w:tcPr>
          <w:p w14:paraId="4E0C456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CBFC-009</w:t>
            </w:r>
          </w:p>
        </w:tc>
        <w:tc>
          <w:tcPr>
            <w:tcW w:w="779" w:type="dxa"/>
          </w:tcPr>
          <w:p w14:paraId="47CF533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CBFC-010</w:t>
            </w:r>
          </w:p>
        </w:tc>
        <w:tc>
          <w:tcPr>
            <w:tcW w:w="779" w:type="dxa"/>
          </w:tcPr>
          <w:p w14:paraId="77B833C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CBFC-011</w:t>
            </w:r>
          </w:p>
        </w:tc>
        <w:tc>
          <w:tcPr>
            <w:tcW w:w="779" w:type="dxa"/>
          </w:tcPr>
          <w:p w14:paraId="70A842F8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CBFC-012</w:t>
            </w:r>
          </w:p>
        </w:tc>
      </w:tr>
      <w:tr w:rsidR="00CB4590" w14:paraId="47F6DCF7" w14:textId="77777777">
        <w:tc>
          <w:tcPr>
            <w:tcW w:w="780" w:type="dxa"/>
          </w:tcPr>
          <w:p w14:paraId="582157D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80" w:type="dxa"/>
          </w:tcPr>
          <w:p w14:paraId="1233B4AB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64A6BB44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6B6B13EA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05E7EDA6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2D94B387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3CB7FAB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7919181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52BD0DC1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39C58D30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6AC64FB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</w:t>
            </w:r>
          </w:p>
        </w:tc>
        <w:tc>
          <w:tcPr>
            <w:tcW w:w="779" w:type="dxa"/>
          </w:tcPr>
          <w:p w14:paraId="54EDF5A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</w:t>
            </w:r>
            <w:r>
              <w:rPr>
                <w:sz w:val="20"/>
                <w:szCs w:val="20"/>
                <w:lang w:eastAsia="zh-CN"/>
              </w:rPr>
              <w:t>ass</w:t>
            </w:r>
          </w:p>
        </w:tc>
      </w:tr>
    </w:tbl>
    <w:p w14:paraId="4A71BF02" w14:textId="09E37E97" w:rsidR="00CB4590" w:rsidRDefault="00CB4590">
      <w:pPr>
        <w:rPr>
          <w:sz w:val="32"/>
          <w:szCs w:val="32"/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728A4C5E" w14:textId="77777777">
        <w:tc>
          <w:tcPr>
            <w:tcW w:w="1696" w:type="dxa"/>
          </w:tcPr>
          <w:p w14:paraId="08B99BA1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5394122E" w14:textId="77777777" w:rsidR="00CB4590" w:rsidRDefault="00000000">
            <w:pPr>
              <w:spacing w:after="0" w:line="240" w:lineRule="auto"/>
            </w:pPr>
            <w:bookmarkStart w:id="0" w:name="_Toc_LLR001"/>
            <w:r>
              <w:t>LLR-001</w:t>
            </w:r>
            <w:bookmarkEnd w:id="0"/>
          </w:p>
        </w:tc>
      </w:tr>
      <w:tr w:rsidR="00CB4590" w14:paraId="2BFCA891" w14:textId="77777777">
        <w:tc>
          <w:tcPr>
            <w:tcW w:w="1696" w:type="dxa"/>
          </w:tcPr>
          <w:p w14:paraId="3EA0B44D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3631B51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Basic LLR Sequence/ACK</w:t>
            </w:r>
          </w:p>
        </w:tc>
      </w:tr>
      <w:tr w:rsidR="00CB4590" w14:paraId="4F4ACD43" w14:textId="77777777">
        <w:tc>
          <w:tcPr>
            <w:tcW w:w="1696" w:type="dxa"/>
          </w:tcPr>
          <w:p w14:paraId="16DB9686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012A4FFA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2F41B20" wp14:editId="19C1A0E6">
                  <wp:extent cx="3715385" cy="1595120"/>
                  <wp:effectExtent l="0" t="0" r="5715" b="5080"/>
                  <wp:docPr id="98159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94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4D6237C8" w14:textId="77777777">
        <w:tc>
          <w:tcPr>
            <w:tcW w:w="1696" w:type="dxa"/>
          </w:tcPr>
          <w:p w14:paraId="03B159F6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5D4F068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1517AEE9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489DCE0D" w14:textId="77777777" w:rsidR="00CB4590" w:rsidRDefault="00000000">
            <w:pPr>
              <w:spacing w:after="0" w:line="240" w:lineRule="auto"/>
            </w:pPr>
            <w:r>
              <w:t>3. Enable LLR on DUT port 1 and port 2</w:t>
            </w:r>
          </w:p>
          <w:p w14:paraId="68F6A568" w14:textId="77777777" w:rsidR="00CB4590" w:rsidRDefault="00000000">
            <w:pPr>
              <w:spacing w:after="0" w:line="240" w:lineRule="auto"/>
            </w:pPr>
            <w:r>
              <w:t>4. Create LLR flow on tester with 64B frame size</w:t>
            </w:r>
          </w:p>
          <w:p w14:paraId="59347B12" w14:textId="77777777" w:rsidR="00CB4590" w:rsidRDefault="00000000">
            <w:pPr>
              <w:spacing w:after="0" w:line="240" w:lineRule="auto"/>
            </w:pPr>
            <w:r>
              <w:t>5. Clear counters on DUT and tester</w:t>
            </w:r>
          </w:p>
        </w:tc>
      </w:tr>
      <w:tr w:rsidR="00CB4590" w14:paraId="1827F8F3" w14:textId="77777777">
        <w:tc>
          <w:tcPr>
            <w:tcW w:w="1696" w:type="dxa"/>
          </w:tcPr>
          <w:p w14:paraId="4C02D01E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22F6EE49" w14:textId="77777777" w:rsidR="00CB4590" w:rsidRDefault="00000000">
            <w:pPr>
              <w:spacing w:after="0" w:line="240" w:lineRule="auto"/>
            </w:pPr>
            <w:r>
              <w:t>1. Check LLR state machine on DUT ports and tester ports, result 1</w:t>
            </w:r>
          </w:p>
          <w:p w14:paraId="762022C2" w14:textId="77777777" w:rsidR="00CB4590" w:rsidRDefault="00000000">
            <w:pPr>
              <w:tabs>
                <w:tab w:val="left" w:pos="4282"/>
              </w:tabs>
              <w:spacing w:after="0" w:line="240" w:lineRule="auto"/>
            </w:pPr>
            <w:r>
              <w:t xml:space="preserve">2. Send 100 LLR frames from tester </w:t>
            </w:r>
            <w:r>
              <w:rPr>
                <w:lang w:eastAsia="zh-CN"/>
              </w:rPr>
              <w:t xml:space="preserve">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49E26E2D" w14:textId="77777777" w:rsidR="00CB4590" w:rsidRDefault="00000000">
            <w:pPr>
              <w:spacing w:after="0" w:line="240" w:lineRule="auto"/>
            </w:pPr>
            <w:r>
              <w:t>3. Check DUT counters on Port 1, result 2</w:t>
            </w:r>
          </w:p>
          <w:p w14:paraId="0EA99E60" w14:textId="77777777" w:rsidR="00CB4590" w:rsidRDefault="00000000">
            <w:pPr>
              <w:spacing w:after="0" w:line="240" w:lineRule="auto"/>
            </w:pPr>
            <w:r>
              <w:t>4. Check DUT counters on Port 2, result 3</w:t>
            </w:r>
          </w:p>
          <w:p w14:paraId="1C2D7D2D" w14:textId="77777777" w:rsidR="00CB4590" w:rsidRDefault="00000000">
            <w:pPr>
              <w:spacing w:after="0" w:line="240" w:lineRule="auto"/>
            </w:pPr>
            <w:r>
              <w:t>5. Check tester Tx and Rx counters, result 4</w:t>
            </w:r>
          </w:p>
        </w:tc>
      </w:tr>
      <w:tr w:rsidR="00CB4590" w14:paraId="4BEC68A8" w14:textId="77777777">
        <w:tc>
          <w:tcPr>
            <w:tcW w:w="1696" w:type="dxa"/>
          </w:tcPr>
          <w:p w14:paraId="50862E56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46AC6B97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5FA84B3B" w14:textId="77777777" w:rsidR="00CB4590" w:rsidRDefault="00000000">
            <w:pPr>
              <w:spacing w:after="0" w:line="240" w:lineRule="auto"/>
            </w:pPr>
            <w:r>
              <w:t>State machines are ADVANCE both on DUT and tester</w:t>
            </w:r>
          </w:p>
          <w:p w14:paraId="565B0C4B" w14:textId="77777777" w:rsidR="00CB4590" w:rsidRDefault="00CB4590">
            <w:pPr>
              <w:spacing w:after="0" w:line="240" w:lineRule="auto"/>
            </w:pPr>
          </w:p>
          <w:p w14:paraId="7DF38EBB" w14:textId="77777777" w:rsidR="00CB4590" w:rsidRDefault="00000000">
            <w:pPr>
              <w:tabs>
                <w:tab w:val="left" w:pos="3118"/>
              </w:tabs>
              <w:spacing w:after="0" w:line="240" w:lineRule="auto"/>
            </w:pPr>
            <w:r>
              <w:t>Result 2,</w:t>
            </w:r>
          </w:p>
          <w:p w14:paraId="03B794F2" w14:textId="77777777" w:rsidR="00CB4590" w:rsidRDefault="00000000">
            <w:pPr>
              <w:tabs>
                <w:tab w:val="left" w:pos="3118"/>
              </w:tabs>
              <w:spacing w:after="0" w:line="240" w:lineRule="auto"/>
            </w:pPr>
            <w:r>
              <w:t>Rx LLR frames = 100 on DUT Port 1</w:t>
            </w:r>
          </w:p>
          <w:p w14:paraId="34D9C8E1" w14:textId="77777777" w:rsidR="00CB4590" w:rsidRDefault="00CB4590">
            <w:pPr>
              <w:tabs>
                <w:tab w:val="left" w:pos="3118"/>
              </w:tabs>
              <w:spacing w:after="0" w:line="240" w:lineRule="auto"/>
              <w:rPr>
                <w:lang w:eastAsia="zh-CN"/>
              </w:rPr>
            </w:pPr>
          </w:p>
          <w:p w14:paraId="21FC25B9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613FF6B5" w14:textId="77777777" w:rsidR="00CB4590" w:rsidRDefault="00000000">
            <w:pPr>
              <w:spacing w:after="0" w:line="240" w:lineRule="auto"/>
            </w:pPr>
            <w:r>
              <w:t>Tx LLR frames = 100 on DUT Port 2</w:t>
            </w:r>
          </w:p>
          <w:p w14:paraId="6DE8690C" w14:textId="77777777" w:rsidR="00CB4590" w:rsidRDefault="00CB4590">
            <w:pPr>
              <w:spacing w:after="0" w:line="240" w:lineRule="auto"/>
            </w:pPr>
          </w:p>
          <w:p w14:paraId="0812F5C3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5A6AEBD1" w14:textId="77777777" w:rsidR="00CB4590" w:rsidRDefault="00000000">
            <w:pPr>
              <w:spacing w:after="0" w:line="240" w:lineRule="auto"/>
            </w:pPr>
            <w:r>
              <w:t>LLR Tx frames on tester Port 1 = LLR Rx frames on DUT Port 1</w:t>
            </w:r>
          </w:p>
          <w:p w14:paraId="52E590A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LLR Rx frames on tester Port 2 = LLR Tx frames on DUT Port 2</w:t>
            </w:r>
          </w:p>
        </w:tc>
      </w:tr>
      <w:tr w:rsidR="00CB4590" w14:paraId="6F84DB36" w14:textId="77777777">
        <w:tc>
          <w:tcPr>
            <w:tcW w:w="1696" w:type="dxa"/>
          </w:tcPr>
          <w:p w14:paraId="4777E220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5D2AD172" w14:textId="77777777" w:rsidR="00CB4590" w:rsidRDefault="00000000">
            <w:pPr>
              <w:spacing w:after="0" w:line="240" w:lineRule="auto"/>
            </w:pPr>
            <w:r>
              <w:t xml:space="preserve">Result 1, </w:t>
            </w:r>
          </w:p>
          <w:p w14:paraId="4EB1EAD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DUT Port 1: UEC_LLR_TX_ACTIVE=1; UEC_LLR_RX_ACTIVE=1; </w:t>
            </w:r>
          </w:p>
          <w:p w14:paraId="1A8C0212" w14:textId="77777777" w:rsidR="00CB4590" w:rsidRDefault="00000000">
            <w:pPr>
              <w:spacing w:after="0" w:line="240" w:lineRule="auto"/>
            </w:pPr>
            <w:r>
              <w:t>DUT Port 2: UEC_LLR_TX_ACTIVE=1; UEC_LLR_RX_ACTIVE=1;</w:t>
            </w:r>
          </w:p>
          <w:p w14:paraId="0838219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State Machine on tester is ADVANCE.</w:t>
            </w:r>
          </w:p>
          <w:p w14:paraId="6C6D6868" w14:textId="77777777" w:rsidR="00CB4590" w:rsidRDefault="00CB4590">
            <w:pPr>
              <w:spacing w:after="0" w:line="240" w:lineRule="auto"/>
            </w:pPr>
          </w:p>
          <w:p w14:paraId="3C4B53B8" w14:textId="77777777" w:rsidR="00CB4590" w:rsidRDefault="00000000">
            <w:pPr>
              <w:spacing w:after="0" w:line="240" w:lineRule="auto"/>
            </w:pPr>
            <w:r>
              <w:t xml:space="preserve">Result 2, </w:t>
            </w:r>
          </w:p>
          <w:p w14:paraId="30D78FF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SAI_PORT_STAT_LLR_RX_OK=0x64(100) on DUT Port 1</w:t>
            </w:r>
          </w:p>
          <w:p w14:paraId="58B9B8B6" w14:textId="77777777" w:rsidR="00CB4590" w:rsidRDefault="00CB4590">
            <w:pPr>
              <w:spacing w:after="0" w:line="240" w:lineRule="auto"/>
            </w:pPr>
          </w:p>
          <w:p w14:paraId="67F005BE" w14:textId="77777777" w:rsidR="00CB4590" w:rsidRDefault="00000000">
            <w:pPr>
              <w:spacing w:after="0" w:line="240" w:lineRule="auto"/>
            </w:pPr>
            <w:r>
              <w:t xml:space="preserve">Result 3, </w:t>
            </w:r>
          </w:p>
          <w:p w14:paraId="7E192BE0" w14:textId="77777777" w:rsidR="00CB4590" w:rsidRDefault="00000000">
            <w:pPr>
              <w:spacing w:after="0" w:line="240" w:lineRule="auto"/>
            </w:pPr>
            <w:r>
              <w:t>SAI_PORT_STAT_LLR_TX_OK=0x64(100) on DUT Port 2</w:t>
            </w:r>
          </w:p>
          <w:p w14:paraId="26B5391F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115D20C6" w14:textId="77777777" w:rsidR="00CB4590" w:rsidRDefault="00000000">
            <w:pPr>
              <w:spacing w:after="0" w:line="240" w:lineRule="auto"/>
            </w:pPr>
            <w:r>
              <w:t xml:space="preserve">Result 4, </w:t>
            </w:r>
          </w:p>
          <w:p w14:paraId="3CBEFC7C" w14:textId="77777777" w:rsidR="00CB4590" w:rsidRDefault="00000000">
            <w:pPr>
              <w:spacing w:after="0" w:line="240" w:lineRule="auto"/>
            </w:pPr>
            <w:r>
              <w:lastRenderedPageBreak/>
              <w:t xml:space="preserve">Tester </w:t>
            </w:r>
            <w:proofErr w:type="spellStart"/>
            <w:r>
              <w:t>LLR_Tx_OK</w:t>
            </w:r>
            <w:proofErr w:type="spellEnd"/>
            <w:r>
              <w:t>= 100 on Port 1</w:t>
            </w:r>
          </w:p>
          <w:p w14:paraId="05E8EF80" w14:textId="77777777" w:rsidR="00CB4590" w:rsidRDefault="00000000">
            <w:pPr>
              <w:spacing w:after="0" w:line="240" w:lineRule="auto"/>
            </w:pPr>
            <w:r>
              <w:t xml:space="preserve">Tester </w:t>
            </w:r>
            <w:proofErr w:type="spellStart"/>
            <w:r>
              <w:t>LLR_Rx_OK</w:t>
            </w:r>
            <w:proofErr w:type="spellEnd"/>
            <w:r>
              <w:t>= 100 on Port 2</w:t>
            </w:r>
          </w:p>
          <w:p w14:paraId="5438BBCB" w14:textId="77777777" w:rsidR="00CB4590" w:rsidRDefault="00000000">
            <w:pPr>
              <w:spacing w:after="0" w:line="240" w:lineRule="auto"/>
            </w:pPr>
            <w:proofErr w:type="spellStart"/>
            <w:r>
              <w:t>LLR_Tx_OK</w:t>
            </w:r>
            <w:proofErr w:type="spellEnd"/>
            <w:r>
              <w:t xml:space="preserve"> on tester Port 1 = SAI_PORT_STAT_LLR_RX_OK on DUT Port 1</w:t>
            </w:r>
          </w:p>
          <w:p w14:paraId="1F8940BA" w14:textId="77777777" w:rsidR="00CB4590" w:rsidRDefault="00000000">
            <w:pPr>
              <w:spacing w:after="0" w:line="240" w:lineRule="auto"/>
            </w:pPr>
            <w:proofErr w:type="spellStart"/>
            <w:r>
              <w:t>LLR_Rx_OK</w:t>
            </w:r>
            <w:proofErr w:type="spellEnd"/>
            <w:r>
              <w:t xml:space="preserve"> on tester Port 2 = SAI_PORT_STAT_LLR_TX_OK on DUT Port 2</w:t>
            </w:r>
          </w:p>
        </w:tc>
      </w:tr>
      <w:tr w:rsidR="00CB4590" w14:paraId="330BC0CF" w14:textId="77777777">
        <w:tc>
          <w:tcPr>
            <w:tcW w:w="1696" w:type="dxa"/>
          </w:tcPr>
          <w:p w14:paraId="56DA96EF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1ADD3375" w14:textId="77777777" w:rsidR="00CB4590" w:rsidRDefault="00CB4590">
            <w:pPr>
              <w:spacing w:after="0" w:line="240" w:lineRule="auto"/>
            </w:pPr>
          </w:p>
        </w:tc>
      </w:tr>
    </w:tbl>
    <w:p w14:paraId="64F08C9B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2D0914FE" w14:textId="77777777">
        <w:tc>
          <w:tcPr>
            <w:tcW w:w="1696" w:type="dxa"/>
          </w:tcPr>
          <w:p w14:paraId="7B4EF41E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1EF80CA0" w14:textId="77777777" w:rsidR="00CB4590" w:rsidRDefault="00000000">
            <w:pPr>
              <w:spacing w:after="0" w:line="240" w:lineRule="auto"/>
            </w:pPr>
            <w:bookmarkStart w:id="1" w:name="_Toc_LLR002"/>
            <w:r>
              <w:t>LLR-002</w:t>
            </w:r>
            <w:bookmarkEnd w:id="1"/>
          </w:p>
        </w:tc>
      </w:tr>
      <w:tr w:rsidR="00CB4590" w14:paraId="5E185A6D" w14:textId="77777777">
        <w:tc>
          <w:tcPr>
            <w:tcW w:w="1696" w:type="dxa"/>
          </w:tcPr>
          <w:p w14:paraId="507716F5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03B8A82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NACK generation (frame loss and bad CRC)</w:t>
            </w:r>
          </w:p>
        </w:tc>
      </w:tr>
      <w:tr w:rsidR="00CB4590" w14:paraId="32D62FC3" w14:textId="77777777">
        <w:tc>
          <w:tcPr>
            <w:tcW w:w="1696" w:type="dxa"/>
          </w:tcPr>
          <w:p w14:paraId="6751FB82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4F2AAA5A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4465E37" wp14:editId="0A992279">
                  <wp:extent cx="3715385" cy="1595120"/>
                  <wp:effectExtent l="0" t="0" r="5715" b="5080"/>
                  <wp:docPr id="2016449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495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2A830FEA" w14:textId="77777777">
        <w:tc>
          <w:tcPr>
            <w:tcW w:w="1696" w:type="dxa"/>
          </w:tcPr>
          <w:p w14:paraId="5DF32959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54862F8B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3ADADD22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796241EE" w14:textId="77777777" w:rsidR="00CB4590" w:rsidRDefault="00000000">
            <w:pPr>
              <w:spacing w:after="0" w:line="240" w:lineRule="auto"/>
            </w:pPr>
            <w:r>
              <w:t>3. Enable LLR on DUT port 1 and port 2</w:t>
            </w:r>
          </w:p>
          <w:p w14:paraId="49884CD5" w14:textId="77777777" w:rsidR="00CB4590" w:rsidRDefault="00000000">
            <w:pPr>
              <w:spacing w:after="0" w:line="240" w:lineRule="auto"/>
            </w:pPr>
            <w:r>
              <w:t>4. Create LLR flow on tester with 64B frame size</w:t>
            </w:r>
          </w:p>
          <w:p w14:paraId="0CF86D82" w14:textId="77777777" w:rsidR="00CB4590" w:rsidRDefault="00000000">
            <w:pPr>
              <w:spacing w:after="0" w:line="240" w:lineRule="auto"/>
            </w:pPr>
            <w:r>
              <w:t>5. Clear counters on DUT and tester</w:t>
            </w:r>
          </w:p>
          <w:p w14:paraId="318DDDCF" w14:textId="77777777" w:rsidR="00CB4590" w:rsidRDefault="00000000">
            <w:pPr>
              <w:spacing w:after="0" w:line="240" w:lineRule="auto"/>
            </w:pPr>
            <w:r>
              <w:t>6. Check LLR state machine on DUT and tester are ADVANCE</w:t>
            </w:r>
          </w:p>
        </w:tc>
      </w:tr>
      <w:tr w:rsidR="00CB4590" w14:paraId="47110F45" w14:textId="77777777">
        <w:tc>
          <w:tcPr>
            <w:tcW w:w="1696" w:type="dxa"/>
          </w:tcPr>
          <w:p w14:paraId="010642F4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68432DE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Send 1000 LLR frames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and simulate sequence gap 1 at the position 901</w:t>
            </w:r>
          </w:p>
          <w:p w14:paraId="7445F28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Check counters on DUT Port 1, result 1</w:t>
            </w:r>
          </w:p>
          <w:p w14:paraId="3A752B83" w14:textId="77777777" w:rsidR="00CB4590" w:rsidRDefault="00000000">
            <w:pPr>
              <w:spacing w:after="0" w:line="240" w:lineRule="auto"/>
            </w:pPr>
            <w:r>
              <w:rPr>
                <w:lang w:eastAsia="zh-CN"/>
              </w:rPr>
              <w:t>3. Check counters on tester Port 1, result 2</w:t>
            </w:r>
          </w:p>
          <w:p w14:paraId="3C13029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4. Send 1000 LLR frames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and simulate 1 bad CRC frame at position 901 on tester Port 1</w:t>
            </w:r>
          </w:p>
          <w:p w14:paraId="4057A8C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Check counters on DUT Port 1, result 3</w:t>
            </w:r>
          </w:p>
          <w:p w14:paraId="7DF1FA0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counters on tester Port 1, result 4</w:t>
            </w:r>
          </w:p>
        </w:tc>
      </w:tr>
      <w:tr w:rsidR="00CB4590" w14:paraId="7CF8AA61" w14:textId="77777777">
        <w:tc>
          <w:tcPr>
            <w:tcW w:w="1696" w:type="dxa"/>
          </w:tcPr>
          <w:p w14:paraId="74839D29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78311897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E894BE0" w14:textId="77777777" w:rsidR="00CB4590" w:rsidRDefault="00000000">
            <w:pPr>
              <w:spacing w:after="0" w:line="240" w:lineRule="auto"/>
            </w:pPr>
            <w:r>
              <w:t>DUT Port 1: Tx NACK = 1, Rx replay event = 1, Rx LLR frames = 1100, Rx LLR OK frames = 1000, Rx error seq = 100</w:t>
            </w:r>
          </w:p>
          <w:p w14:paraId="44307CF5" w14:textId="77777777" w:rsidR="00CB4590" w:rsidRDefault="00CB4590">
            <w:pPr>
              <w:spacing w:after="0" w:line="240" w:lineRule="auto"/>
            </w:pPr>
          </w:p>
          <w:p w14:paraId="13369FC5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319BF719" w14:textId="77777777" w:rsidR="00CB4590" w:rsidRDefault="00000000">
            <w:pPr>
              <w:spacing w:after="0" w:line="240" w:lineRule="auto"/>
            </w:pPr>
            <w:r>
              <w:t>Tester Port 1: Rx NACK = 1, Tx replay event = 1, Tx replayed frames = 100, Tx Seq = 1000, Rx LLR frames = 1000, all received LLR frames are not out-of-order</w:t>
            </w:r>
          </w:p>
          <w:p w14:paraId="47634C34" w14:textId="77777777" w:rsidR="00CB4590" w:rsidRDefault="00CB4590">
            <w:pPr>
              <w:spacing w:after="0" w:line="240" w:lineRule="auto"/>
            </w:pPr>
          </w:p>
          <w:p w14:paraId="476F43BA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1286126F" w14:textId="77777777" w:rsidR="00CB4590" w:rsidRDefault="00000000">
            <w:pPr>
              <w:spacing w:after="0" w:line="240" w:lineRule="auto"/>
            </w:pPr>
            <w:r>
              <w:t>DUT Port 1: Tx NACK = 1, Rx replay event = 1, Rx LLR frames = 1100, Rx LLR OK frames = 1000, Rx error seq = 99, Rx CRC error packet = 1</w:t>
            </w:r>
          </w:p>
          <w:p w14:paraId="3C7DFA53" w14:textId="77777777" w:rsidR="00CB4590" w:rsidRDefault="00CB4590">
            <w:pPr>
              <w:spacing w:after="0" w:line="240" w:lineRule="auto"/>
            </w:pPr>
          </w:p>
          <w:p w14:paraId="47F91F5D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3B350B20" w14:textId="77777777" w:rsidR="00CB4590" w:rsidRDefault="00000000">
            <w:pPr>
              <w:spacing w:after="0" w:line="240" w:lineRule="auto"/>
            </w:pPr>
            <w:r>
              <w:t>Tester Port 1: Rx NACK = 1, Tx replay event = 1, Tx replayed frames = 100, Tx Seq = 1000, Rx LLR frames = 1000, all received LLR frames are not out-of-order</w:t>
            </w:r>
          </w:p>
        </w:tc>
      </w:tr>
      <w:tr w:rsidR="00CB4590" w14:paraId="6A1DDFCD" w14:textId="77777777">
        <w:tc>
          <w:tcPr>
            <w:tcW w:w="1696" w:type="dxa"/>
          </w:tcPr>
          <w:p w14:paraId="6AAD50AF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15FD36BF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1, </w:t>
            </w:r>
          </w:p>
          <w:p w14:paraId="2E2A09D1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SAI_PORT_STAT_LLR_TX_NACK_CTL_OS=1, SAI_PORT_STAT_LLR_RX_REPLAY=1, UEC_LLR_RX_ELIGIBLE_FRAMES =0x44</w:t>
            </w:r>
            <w:proofErr w:type="gramStart"/>
            <w:r>
              <w:rPr>
                <w:lang w:eastAsia="zh-CN"/>
              </w:rPr>
              <w:t>c(</w:t>
            </w:r>
            <w:proofErr w:type="gramEnd"/>
            <w:r>
              <w:rPr>
                <w:lang w:eastAsia="zh-CN"/>
              </w:rPr>
              <w:t>1100), SAI_PORT_STAT_LLR_RX_OK=0x3e8(1000), UEC_LLR_RX_UNEXPECTED_SEQ=0x64(100)</w:t>
            </w:r>
          </w:p>
          <w:p w14:paraId="1DC754E5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031090FD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2, </w:t>
            </w:r>
          </w:p>
          <w:p w14:paraId="2D96EB7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LLR_Rx_NACK_Ctl_OS</w:t>
            </w:r>
            <w:proofErr w:type="spellEnd"/>
            <w:r>
              <w:rPr>
                <w:lang w:eastAsia="zh-CN"/>
              </w:rPr>
              <w:t xml:space="preserve"> = 1, </w:t>
            </w:r>
            <w:proofErr w:type="spellStart"/>
            <w:r>
              <w:rPr>
                <w:lang w:eastAsia="zh-CN"/>
              </w:rPr>
              <w:t>LLR_Tx_REPLAY</w:t>
            </w:r>
            <w:proofErr w:type="spellEnd"/>
            <w:r>
              <w:rPr>
                <w:lang w:eastAsia="zh-CN"/>
              </w:rPr>
              <w:t xml:space="preserve"> = 1, </w:t>
            </w:r>
            <w:proofErr w:type="spellStart"/>
            <w:r>
              <w:rPr>
                <w:lang w:eastAsia="zh-CN"/>
              </w:rPr>
              <w:t>LLR_Tx_REPLAYED_FRAMES</w:t>
            </w:r>
            <w:proofErr w:type="spellEnd"/>
            <w:r>
              <w:rPr>
                <w:lang w:eastAsia="zh-CN"/>
              </w:rPr>
              <w:t xml:space="preserve"> = 100, LLR_TX_NEXT_SEQ (UEC) = 1000,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1000, </w:t>
            </w:r>
            <w:proofErr w:type="spellStart"/>
            <w:r>
              <w:rPr>
                <w:lang w:eastAsia="zh-CN"/>
              </w:rPr>
              <w:t>LLR_Rx_EXPECTED_SEQ_GOOD</w:t>
            </w:r>
            <w:proofErr w:type="spellEnd"/>
            <w:r>
              <w:rPr>
                <w:lang w:eastAsia="zh-CN"/>
              </w:rPr>
              <w:t xml:space="preserve"> = 1000</w:t>
            </w:r>
          </w:p>
          <w:p w14:paraId="11D30401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674D5C73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3, </w:t>
            </w:r>
          </w:p>
          <w:p w14:paraId="1DE0899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SAI_PORT_STAT_LLR_TX_NACK_CTL_OS=1, SAI_PORT_STAT_LLR_RX_REPLAY=1, UEC_LLR_RX_ELIGIBLE_FRAMES=0x44</w:t>
            </w:r>
            <w:proofErr w:type="gramStart"/>
            <w:r>
              <w:rPr>
                <w:lang w:eastAsia="zh-CN"/>
              </w:rPr>
              <w:t>c(</w:t>
            </w:r>
            <w:proofErr w:type="gramEnd"/>
            <w:r>
              <w:rPr>
                <w:lang w:eastAsia="zh-CN"/>
              </w:rPr>
              <w:t>1100), SAI_PORT_STAT_LLR_RX_OK=0x3e8(1000), UEC_LLR_RX_UNEXPECTED_SEQ=0x63(99), SAI_PORT_STAT_LLR_RX_EXPECTED_SEQ_BAD=1</w:t>
            </w:r>
          </w:p>
          <w:p w14:paraId="4A0A0E5D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7ED5D056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4, </w:t>
            </w:r>
          </w:p>
          <w:p w14:paraId="6BA6692D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LLR_Rx_NACK_Ctl_OS</w:t>
            </w:r>
            <w:proofErr w:type="spellEnd"/>
            <w:r>
              <w:rPr>
                <w:lang w:eastAsia="zh-CN"/>
              </w:rPr>
              <w:t xml:space="preserve"> = 1, </w:t>
            </w:r>
            <w:proofErr w:type="spellStart"/>
            <w:r>
              <w:rPr>
                <w:lang w:eastAsia="zh-CN"/>
              </w:rPr>
              <w:t>LLR_Tx_RETRY_COUNT</w:t>
            </w:r>
            <w:proofErr w:type="spellEnd"/>
            <w:r>
              <w:rPr>
                <w:lang w:eastAsia="zh-CN"/>
              </w:rPr>
              <w:t xml:space="preserve"> = 1, </w:t>
            </w:r>
            <w:proofErr w:type="spellStart"/>
            <w:r>
              <w:rPr>
                <w:lang w:eastAsia="zh-CN"/>
              </w:rPr>
              <w:t>LLR_Tx_REPLAYED_FRAMES</w:t>
            </w:r>
            <w:proofErr w:type="spellEnd"/>
            <w:r>
              <w:rPr>
                <w:lang w:eastAsia="zh-CN"/>
              </w:rPr>
              <w:t xml:space="preserve"> = 100, LLR_TX_NEXT_SEQ (UEC) = 1000,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1000, </w:t>
            </w:r>
            <w:proofErr w:type="spellStart"/>
            <w:r>
              <w:rPr>
                <w:lang w:eastAsia="zh-CN"/>
              </w:rPr>
              <w:t>LLR_Rx_CRC_Good</w:t>
            </w:r>
            <w:proofErr w:type="spellEnd"/>
            <w:r>
              <w:rPr>
                <w:lang w:eastAsia="zh-CN"/>
              </w:rPr>
              <w:t xml:space="preserve"> = 1000</w:t>
            </w:r>
          </w:p>
        </w:tc>
      </w:tr>
      <w:tr w:rsidR="00CB4590" w14:paraId="351E951B" w14:textId="77777777">
        <w:tc>
          <w:tcPr>
            <w:tcW w:w="1696" w:type="dxa"/>
          </w:tcPr>
          <w:p w14:paraId="171FB070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35C080EB" w14:textId="77777777" w:rsidR="00CB4590" w:rsidRDefault="00CB4590">
            <w:pPr>
              <w:spacing w:after="0" w:line="240" w:lineRule="auto"/>
            </w:pPr>
          </w:p>
        </w:tc>
      </w:tr>
    </w:tbl>
    <w:p w14:paraId="714B0F90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752434D7" w14:textId="77777777">
        <w:tc>
          <w:tcPr>
            <w:tcW w:w="1696" w:type="dxa"/>
          </w:tcPr>
          <w:p w14:paraId="67A0F096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243A8C47" w14:textId="77777777" w:rsidR="00CB4590" w:rsidRDefault="00000000">
            <w:pPr>
              <w:spacing w:after="0" w:line="240" w:lineRule="auto"/>
            </w:pPr>
            <w:bookmarkStart w:id="2" w:name="_Toc_LLR004"/>
            <w:r>
              <w:t>LLR-003</w:t>
            </w:r>
            <w:bookmarkEnd w:id="2"/>
          </w:p>
        </w:tc>
      </w:tr>
      <w:tr w:rsidR="00CB4590" w14:paraId="2B149814" w14:textId="77777777">
        <w:tc>
          <w:tcPr>
            <w:tcW w:w="1696" w:type="dxa"/>
          </w:tcPr>
          <w:p w14:paraId="090C0D07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2E5C6ED4" w14:textId="77777777" w:rsidR="00CB4590" w:rsidRDefault="00000000">
            <w:pPr>
              <w:spacing w:after="0" w:line="240" w:lineRule="auto"/>
            </w:pPr>
            <w:r>
              <w:t>Retry (NACK)</w:t>
            </w:r>
          </w:p>
        </w:tc>
      </w:tr>
      <w:tr w:rsidR="00CB4590" w14:paraId="4431B499" w14:textId="77777777">
        <w:tc>
          <w:tcPr>
            <w:tcW w:w="1696" w:type="dxa"/>
          </w:tcPr>
          <w:p w14:paraId="501B01AB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371BE51F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FCC422B" wp14:editId="4A1326AA">
                  <wp:extent cx="3715385" cy="1595120"/>
                  <wp:effectExtent l="0" t="0" r="5715" b="5080"/>
                  <wp:docPr id="131259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980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52B050A5" w14:textId="77777777">
        <w:tc>
          <w:tcPr>
            <w:tcW w:w="1696" w:type="dxa"/>
          </w:tcPr>
          <w:p w14:paraId="41EA1F5C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DC1D4BA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200AC847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58B20410" w14:textId="77777777" w:rsidR="00CB4590" w:rsidRDefault="00000000">
            <w:pPr>
              <w:spacing w:after="0" w:line="240" w:lineRule="auto"/>
            </w:pPr>
            <w:r>
              <w:t>3. Enable LLR on DUT port 1 and port 2</w:t>
            </w:r>
          </w:p>
          <w:p w14:paraId="4052C376" w14:textId="77777777" w:rsidR="00CB4590" w:rsidRDefault="00000000">
            <w:pPr>
              <w:spacing w:after="0" w:line="240" w:lineRule="auto"/>
            </w:pPr>
            <w:r>
              <w:t>4. Create LLR flow on tester with 64B frame size</w:t>
            </w:r>
          </w:p>
          <w:p w14:paraId="4221640D" w14:textId="77777777" w:rsidR="00CB4590" w:rsidRDefault="00000000">
            <w:pPr>
              <w:spacing w:after="0" w:line="240" w:lineRule="auto"/>
            </w:pPr>
            <w:r>
              <w:t xml:space="preserve">5. Clear counters on DUT and tester </w:t>
            </w:r>
          </w:p>
          <w:p w14:paraId="16082CED" w14:textId="77777777" w:rsidR="00CB4590" w:rsidRDefault="00000000">
            <w:pPr>
              <w:spacing w:after="0" w:line="240" w:lineRule="auto"/>
            </w:pPr>
            <w:r>
              <w:t>6. Check LLR state machine on DUT and tester are ADVANCE</w:t>
            </w:r>
          </w:p>
        </w:tc>
      </w:tr>
      <w:tr w:rsidR="00CB4590" w14:paraId="63C1D488" w14:textId="77777777">
        <w:tc>
          <w:tcPr>
            <w:tcW w:w="1696" w:type="dxa"/>
          </w:tcPr>
          <w:p w14:paraId="5112ADE5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54A60FD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Send 100 LLR frames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01BBA42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Drop 1 frame at position 91 on tester Port 2</w:t>
            </w:r>
          </w:p>
          <w:p w14:paraId="1694F9E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Port 2, result 1</w:t>
            </w:r>
          </w:p>
          <w:p w14:paraId="6C430FC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tester Port 2, result 2</w:t>
            </w:r>
          </w:p>
        </w:tc>
      </w:tr>
      <w:tr w:rsidR="00CB4590" w14:paraId="1EDA0E3F" w14:textId="77777777">
        <w:tc>
          <w:tcPr>
            <w:tcW w:w="1696" w:type="dxa"/>
          </w:tcPr>
          <w:p w14:paraId="1E0353EE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00B781DE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1AFDE22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Rx NACK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= 1, Tx NACK replay event = 1, Tx replayed packets = 10</w:t>
            </w:r>
          </w:p>
          <w:p w14:paraId="18DA27CC" w14:textId="77777777" w:rsidR="00CB4590" w:rsidRDefault="00CB4590">
            <w:pPr>
              <w:spacing w:after="0" w:line="240" w:lineRule="auto"/>
            </w:pPr>
          </w:p>
          <w:p w14:paraId="0435877B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149B24A8" w14:textId="77777777" w:rsidR="00CB4590" w:rsidRDefault="00000000">
            <w:pPr>
              <w:spacing w:after="0" w:line="240" w:lineRule="auto"/>
            </w:pPr>
            <w:r>
              <w:rPr>
                <w:lang w:eastAsia="zh-CN"/>
              </w:rPr>
              <w:t xml:space="preserve">LLR Rx NACK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= 1, LLR Rx Retry Event = 1, Rx LLR replayed frames = 10, LLR Rx frames = 109, LLR Next Seq = 100</w:t>
            </w:r>
          </w:p>
        </w:tc>
      </w:tr>
      <w:tr w:rsidR="00CB4590" w14:paraId="70740941" w14:textId="77777777">
        <w:tc>
          <w:tcPr>
            <w:tcW w:w="1696" w:type="dxa"/>
          </w:tcPr>
          <w:p w14:paraId="2E61547A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66F29663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3802FCB" w14:textId="77777777" w:rsidR="00CB4590" w:rsidRDefault="00000000">
            <w:pPr>
              <w:spacing w:after="0" w:line="240" w:lineRule="auto"/>
            </w:pPr>
            <w:r>
              <w:t>SAI_PORT_STAT_LLR_RX_NACK_CTL_OS=1, SAI_PORT_STAT_LLR_RETRY_COUNT=1, UEC_LLR_REPLAYED_FRAMES=0</w:t>
            </w:r>
            <w:proofErr w:type="gramStart"/>
            <w:r>
              <w:t>xa(</w:t>
            </w:r>
            <w:proofErr w:type="gramEnd"/>
            <w:r>
              <w:t>10)</w:t>
            </w:r>
          </w:p>
          <w:p w14:paraId="67B6361E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446FFA7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42CA92F1" w14:textId="77777777" w:rsidR="00CB4590" w:rsidRDefault="00000000">
            <w:pPr>
              <w:spacing w:after="0" w:line="240" w:lineRule="auto"/>
            </w:pPr>
            <w:proofErr w:type="spellStart"/>
            <w:r>
              <w:t>LLR_Tx_NACK_Ctl_OS</w:t>
            </w:r>
            <w:proofErr w:type="spellEnd"/>
            <w:r>
              <w:t xml:space="preserve">= 1, </w:t>
            </w:r>
            <w:proofErr w:type="spellStart"/>
            <w:r>
              <w:t>LLR_Rx_REPLAY</w:t>
            </w:r>
            <w:proofErr w:type="spellEnd"/>
            <w:r>
              <w:t xml:space="preserve"> = 1, </w:t>
            </w:r>
            <w:proofErr w:type="spellStart"/>
            <w:r>
              <w:t>LLR_Rx_REPLAYED_FRAMES</w:t>
            </w:r>
            <w:proofErr w:type="spellEnd"/>
            <w:r>
              <w:t xml:space="preserve"> = 10, </w:t>
            </w:r>
            <w:proofErr w:type="spellStart"/>
            <w:r>
              <w:t>LLR_Rx_OK</w:t>
            </w:r>
            <w:proofErr w:type="spellEnd"/>
            <w:r>
              <w:t xml:space="preserve"> = 109, LLR_RX_NEXT_SEQ (UEC) = 100</w:t>
            </w:r>
          </w:p>
        </w:tc>
      </w:tr>
      <w:tr w:rsidR="00CB4590" w14:paraId="594327B7" w14:textId="77777777">
        <w:tc>
          <w:tcPr>
            <w:tcW w:w="1696" w:type="dxa"/>
          </w:tcPr>
          <w:p w14:paraId="2E93FD6C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7E6DE6FB" w14:textId="77777777" w:rsidR="00CB4590" w:rsidRDefault="00CB4590">
            <w:pPr>
              <w:spacing w:after="0" w:line="240" w:lineRule="auto"/>
            </w:pPr>
          </w:p>
        </w:tc>
      </w:tr>
    </w:tbl>
    <w:p w14:paraId="00576CFA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27B664D4" w14:textId="77777777">
        <w:tc>
          <w:tcPr>
            <w:tcW w:w="1696" w:type="dxa"/>
          </w:tcPr>
          <w:p w14:paraId="34FC6FF6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53601299" w14:textId="77777777" w:rsidR="00CB4590" w:rsidRDefault="00000000">
            <w:pPr>
              <w:spacing w:after="0" w:line="240" w:lineRule="auto"/>
            </w:pPr>
            <w:bookmarkStart w:id="3" w:name="_Toc_LLR005"/>
            <w:r>
              <w:t>LLR-004</w:t>
            </w:r>
            <w:bookmarkEnd w:id="3"/>
          </w:p>
        </w:tc>
      </w:tr>
      <w:tr w:rsidR="00CB4590" w14:paraId="0E92573B" w14:textId="77777777">
        <w:tc>
          <w:tcPr>
            <w:tcW w:w="1696" w:type="dxa"/>
          </w:tcPr>
          <w:p w14:paraId="1B46EC6A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0AE8585B" w14:textId="77777777" w:rsidR="00CB4590" w:rsidRDefault="00000000">
            <w:pPr>
              <w:spacing w:after="0" w:line="240" w:lineRule="auto"/>
            </w:pPr>
            <w:r>
              <w:t>Retry (Replay timer expired)</w:t>
            </w:r>
          </w:p>
        </w:tc>
      </w:tr>
      <w:tr w:rsidR="00CB4590" w14:paraId="11E323CD" w14:textId="77777777">
        <w:tc>
          <w:tcPr>
            <w:tcW w:w="1696" w:type="dxa"/>
          </w:tcPr>
          <w:p w14:paraId="1F292071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07CE56C3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BBF26B1" wp14:editId="4F3C3376">
                  <wp:extent cx="3715385" cy="1595120"/>
                  <wp:effectExtent l="0" t="0" r="5715" b="5080"/>
                  <wp:docPr id="530538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386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30DB9BBB" w14:textId="77777777">
        <w:tc>
          <w:tcPr>
            <w:tcW w:w="1696" w:type="dxa"/>
          </w:tcPr>
          <w:p w14:paraId="51E12259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4EF96FC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3680158B" w14:textId="77777777" w:rsidR="00CB4590" w:rsidRDefault="00000000">
            <w:pPr>
              <w:spacing w:after="0" w:line="240" w:lineRule="auto"/>
            </w:pPr>
            <w:r>
              <w:t>2. Set DUT replay count max = 3</w:t>
            </w:r>
          </w:p>
          <w:p w14:paraId="6AC740B9" w14:textId="77777777" w:rsidR="00CB4590" w:rsidRDefault="00000000">
            <w:pPr>
              <w:spacing w:after="0" w:line="240" w:lineRule="auto"/>
            </w:pPr>
            <w:r>
              <w:t>3. Set DUT replay timer to 0x8000</w:t>
            </w:r>
          </w:p>
          <w:p w14:paraId="790AE12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4. Disable re-</w:t>
            </w:r>
            <w:proofErr w:type="spellStart"/>
            <w:r>
              <w:t>init</w:t>
            </w:r>
            <w:proofErr w:type="spellEnd"/>
            <w:r>
              <w:t xml:space="preserve"> on discard on DUT and tester</w:t>
            </w:r>
          </w:p>
          <w:p w14:paraId="316BACCB" w14:textId="77777777" w:rsidR="00CB4590" w:rsidRDefault="00000000">
            <w:pPr>
              <w:spacing w:after="0" w:line="240" w:lineRule="auto"/>
            </w:pPr>
            <w:r>
              <w:t>5. Enable LLR on tester port 1 and port 2</w:t>
            </w:r>
          </w:p>
          <w:p w14:paraId="0AD0C0B1" w14:textId="77777777" w:rsidR="00CB4590" w:rsidRDefault="00000000">
            <w:pPr>
              <w:spacing w:after="0" w:line="240" w:lineRule="auto"/>
            </w:pPr>
            <w:r>
              <w:t>6. Enable LLR on DUT port 1 and port 2</w:t>
            </w:r>
          </w:p>
          <w:p w14:paraId="057CEAB8" w14:textId="77777777" w:rsidR="00CB4590" w:rsidRDefault="00000000">
            <w:pPr>
              <w:spacing w:after="0" w:line="240" w:lineRule="auto"/>
            </w:pPr>
            <w:r>
              <w:t>7. Create LLR flow on tester with 64B frame size</w:t>
            </w:r>
          </w:p>
          <w:p w14:paraId="244552F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 xml:space="preserve">. </w:t>
            </w:r>
            <w:r>
              <w:rPr>
                <w:lang w:eastAsia="zh-CN"/>
              </w:rPr>
              <w:t>Clear counters on DUT and tester</w:t>
            </w:r>
          </w:p>
          <w:p w14:paraId="128C711A" w14:textId="77777777" w:rsidR="00CB4590" w:rsidRDefault="00000000">
            <w:pPr>
              <w:spacing w:after="0" w:line="240" w:lineRule="auto"/>
            </w:pPr>
            <w:r>
              <w:t>9. Check LLR state machine on DUT and tester are ADVANCE</w:t>
            </w:r>
          </w:p>
        </w:tc>
      </w:tr>
      <w:tr w:rsidR="00CB4590" w14:paraId="4AEB451C" w14:textId="77777777">
        <w:tc>
          <w:tcPr>
            <w:tcW w:w="1696" w:type="dxa"/>
          </w:tcPr>
          <w:p w14:paraId="73F231FE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2D74CE0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Simulate ACKs continuously drop on tester Port 2</w:t>
            </w:r>
          </w:p>
          <w:p w14:paraId="75113DB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31792E0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Port 2, result 1</w:t>
            </w:r>
          </w:p>
          <w:p w14:paraId="10E8BF1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replayed packets on tester Port 2, result 2</w:t>
            </w:r>
          </w:p>
          <w:p w14:paraId="4BF8377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Recover DUT state machine to ADVANCE</w:t>
            </w:r>
          </w:p>
          <w:p w14:paraId="0C75979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Simulate ACKs sequence freeze after 90 frames on tester Port 2</w:t>
            </w:r>
          </w:p>
          <w:p w14:paraId="16456C4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7.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0056986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counters on DUT Port 2, result 3</w:t>
            </w:r>
          </w:p>
          <w:p w14:paraId="1521C0B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Check replayed packets on tester Port 2, result 4</w:t>
            </w:r>
          </w:p>
        </w:tc>
      </w:tr>
      <w:tr w:rsidR="00CB4590" w14:paraId="26B2681D" w14:textId="77777777">
        <w:tc>
          <w:tcPr>
            <w:tcW w:w="1696" w:type="dxa"/>
          </w:tcPr>
          <w:p w14:paraId="3EC72B74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79DADCDA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5C577D9F" w14:textId="77777777" w:rsidR="00CB4590" w:rsidRDefault="00000000">
            <w:pPr>
              <w:spacing w:after="0" w:line="240" w:lineRule="auto"/>
            </w:pPr>
            <w:r>
              <w:t>Tx timer replay event = 3, Tx packets = 400, Tx replayed packets = 300, Tx LLR OK = 100, state machine = FLUSH</w:t>
            </w:r>
          </w:p>
          <w:p w14:paraId="237B224B" w14:textId="77777777" w:rsidR="00CB4590" w:rsidRDefault="00CB4590">
            <w:pPr>
              <w:spacing w:after="0" w:line="240" w:lineRule="auto"/>
            </w:pPr>
          </w:p>
          <w:p w14:paraId="45DF4F7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22F784BC" w14:textId="77777777" w:rsidR="00CB4590" w:rsidRDefault="00000000">
            <w:pPr>
              <w:spacing w:after="0" w:line="240" w:lineRule="auto"/>
            </w:pPr>
            <w:r>
              <w:t>Rx packets = 400, Rx replayed packets = 300</w:t>
            </w:r>
          </w:p>
          <w:p w14:paraId="0CABDC3E" w14:textId="77777777" w:rsidR="00CB4590" w:rsidRDefault="00CB4590">
            <w:pPr>
              <w:spacing w:after="0" w:line="240" w:lineRule="auto"/>
            </w:pPr>
          </w:p>
          <w:p w14:paraId="382CF5FD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2FE5BEFB" w14:textId="77777777" w:rsidR="00CB4590" w:rsidRDefault="00000000">
            <w:pPr>
              <w:spacing w:after="0" w:line="240" w:lineRule="auto"/>
            </w:pPr>
            <w:r>
              <w:t>Tx timer replay event = 3, Tx replayed packets = 30, state machine = FLUSH</w:t>
            </w:r>
          </w:p>
          <w:p w14:paraId="1BDC7562" w14:textId="77777777" w:rsidR="00CB4590" w:rsidRDefault="00CB4590">
            <w:pPr>
              <w:spacing w:after="0" w:line="240" w:lineRule="auto"/>
            </w:pPr>
          </w:p>
          <w:p w14:paraId="738FEE0A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73ABF3BC" w14:textId="77777777" w:rsidR="00CB4590" w:rsidRDefault="00000000">
            <w:pPr>
              <w:spacing w:after="0" w:line="240" w:lineRule="auto"/>
            </w:pPr>
            <w:r>
              <w:t>Rx packets = 130, Rx replayed packets = 30</w:t>
            </w:r>
          </w:p>
        </w:tc>
      </w:tr>
      <w:tr w:rsidR="00CB4590" w14:paraId="23FA624C" w14:textId="77777777">
        <w:tc>
          <w:tcPr>
            <w:tcW w:w="1696" w:type="dxa"/>
          </w:tcPr>
          <w:p w14:paraId="2550DAE8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29EABCDE" w14:textId="77777777" w:rsidR="00CB4590" w:rsidRDefault="00000000">
            <w:pPr>
              <w:spacing w:after="0" w:line="240" w:lineRule="auto"/>
            </w:pPr>
            <w:r>
              <w:t xml:space="preserve">Result 1, </w:t>
            </w:r>
          </w:p>
          <w:p w14:paraId="2D5C482C" w14:textId="77777777" w:rsidR="00CB4590" w:rsidRDefault="00000000">
            <w:pPr>
              <w:spacing w:after="0" w:line="240" w:lineRule="auto"/>
            </w:pPr>
            <w:r>
              <w:t>UEC_LLR_REPLAY_TIMER_EVENT=3, UEC_LLR_REPLAYED_FRAMES=0x12</w:t>
            </w:r>
            <w:proofErr w:type="gramStart"/>
            <w:r>
              <w:t>c(</w:t>
            </w:r>
            <w:proofErr w:type="gramEnd"/>
            <w:r>
              <w:t>300), UEC_LLR_FLUSH_RETRY_COUNT=1, UEC_LLR_TX_ACTIVE=0/UEC_LLR_RX_ACTIVE=1</w:t>
            </w:r>
          </w:p>
          <w:p w14:paraId="48498A50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484C0018" w14:textId="77777777" w:rsidR="00CB4590" w:rsidRDefault="00000000">
            <w:pPr>
              <w:spacing w:after="0" w:line="240" w:lineRule="auto"/>
            </w:pPr>
            <w:r>
              <w:t xml:space="preserve">Result 2, </w:t>
            </w:r>
          </w:p>
          <w:p w14:paraId="26AC7B2D" w14:textId="77777777" w:rsidR="00CB4590" w:rsidRDefault="00000000">
            <w:pPr>
              <w:spacing w:after="0" w:line="240" w:lineRule="auto"/>
            </w:pPr>
            <w:proofErr w:type="spellStart"/>
            <w:r>
              <w:t>LLR_Rx_OK</w:t>
            </w:r>
            <w:proofErr w:type="spellEnd"/>
            <w:r>
              <w:t xml:space="preserve"> = 400, </w:t>
            </w:r>
            <w:proofErr w:type="spellStart"/>
            <w:r>
              <w:t>LLR_Rx_DUPLICATED_FRAMES</w:t>
            </w:r>
            <w:proofErr w:type="spellEnd"/>
            <w:r>
              <w:t xml:space="preserve"> = 300</w:t>
            </w:r>
          </w:p>
          <w:p w14:paraId="41FE3AC0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120A394" w14:textId="77777777" w:rsidR="00CB4590" w:rsidRDefault="00000000">
            <w:pPr>
              <w:spacing w:after="0" w:line="240" w:lineRule="auto"/>
            </w:pPr>
            <w:r>
              <w:t xml:space="preserve">Result 3, </w:t>
            </w:r>
          </w:p>
          <w:p w14:paraId="6C3037B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UEC_LLR_REPLAY_TIMER_EVENT=3, UEC_LLR_REPLAYED_FRAMES=0x1</w:t>
            </w:r>
            <w:proofErr w:type="gramStart"/>
            <w:r>
              <w:t>e(</w:t>
            </w:r>
            <w:proofErr w:type="gramEnd"/>
            <w:r>
              <w:t>30), UEC_LLR_FLUSH_RETRY_COUNT=1, UEC_LLR_TX_ACTIVE=0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UEC_LLR_RX_ACTIVE=1</w:t>
            </w:r>
          </w:p>
          <w:p w14:paraId="10D61DE2" w14:textId="77777777" w:rsidR="00CB4590" w:rsidRDefault="00CB4590">
            <w:pPr>
              <w:spacing w:after="0" w:line="240" w:lineRule="auto"/>
            </w:pPr>
          </w:p>
          <w:p w14:paraId="014515A3" w14:textId="77777777" w:rsidR="00CB4590" w:rsidRDefault="00000000">
            <w:pPr>
              <w:spacing w:after="0" w:line="240" w:lineRule="auto"/>
            </w:pPr>
            <w:r>
              <w:t xml:space="preserve">Result 4, </w:t>
            </w:r>
          </w:p>
          <w:p w14:paraId="525BB9F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t>LLR_Rx_OK</w:t>
            </w:r>
            <w:proofErr w:type="spellEnd"/>
            <w:r>
              <w:t xml:space="preserve"> = 130, </w:t>
            </w:r>
            <w:proofErr w:type="spellStart"/>
            <w:r>
              <w:t>LLR_Rx_DUPLICATED_FRAMES</w:t>
            </w:r>
            <w:proofErr w:type="spellEnd"/>
            <w:r>
              <w:t xml:space="preserve"> = 30</w:t>
            </w:r>
          </w:p>
        </w:tc>
      </w:tr>
      <w:tr w:rsidR="00CB4590" w14:paraId="2C2A4978" w14:textId="77777777">
        <w:tc>
          <w:tcPr>
            <w:tcW w:w="1696" w:type="dxa"/>
          </w:tcPr>
          <w:p w14:paraId="5799BE92" w14:textId="77777777" w:rsidR="00CB4590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Comments</w:t>
            </w:r>
          </w:p>
        </w:tc>
        <w:tc>
          <w:tcPr>
            <w:tcW w:w="7654" w:type="dxa"/>
          </w:tcPr>
          <w:p w14:paraId="4030D363" w14:textId="77777777" w:rsidR="00CB4590" w:rsidRDefault="00CB4590">
            <w:pPr>
              <w:tabs>
                <w:tab w:val="left" w:pos="463"/>
              </w:tabs>
              <w:spacing w:after="0" w:line="240" w:lineRule="auto"/>
            </w:pPr>
          </w:p>
        </w:tc>
      </w:tr>
    </w:tbl>
    <w:p w14:paraId="6D514586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2CBF2F12" w14:textId="77777777">
        <w:tc>
          <w:tcPr>
            <w:tcW w:w="1696" w:type="dxa"/>
          </w:tcPr>
          <w:p w14:paraId="61E52A14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2F8C199B" w14:textId="77777777" w:rsidR="00CB4590" w:rsidRDefault="00000000">
            <w:pPr>
              <w:spacing w:after="0" w:line="240" w:lineRule="auto"/>
            </w:pPr>
            <w:bookmarkStart w:id="4" w:name="_Toc_LLR006"/>
            <w:r>
              <w:t>LLR-005</w:t>
            </w:r>
            <w:bookmarkEnd w:id="4"/>
          </w:p>
        </w:tc>
      </w:tr>
      <w:tr w:rsidR="00CB4590" w14:paraId="44ED795C" w14:textId="77777777">
        <w:tc>
          <w:tcPr>
            <w:tcW w:w="1696" w:type="dxa"/>
          </w:tcPr>
          <w:p w14:paraId="3D7D7E43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12619713" w14:textId="77777777" w:rsidR="00CB4590" w:rsidRDefault="00000000">
            <w:pPr>
              <w:spacing w:after="0" w:line="240" w:lineRule="auto"/>
            </w:pPr>
            <w:r>
              <w:t>Poison CRC Handling</w:t>
            </w:r>
          </w:p>
        </w:tc>
      </w:tr>
      <w:tr w:rsidR="00CB4590" w14:paraId="0012392A" w14:textId="77777777">
        <w:tc>
          <w:tcPr>
            <w:tcW w:w="1696" w:type="dxa"/>
          </w:tcPr>
          <w:p w14:paraId="6555A6DF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21EF9ACC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38F0391" wp14:editId="3088B961">
                  <wp:extent cx="3715385" cy="1595120"/>
                  <wp:effectExtent l="0" t="0" r="5715" b="5080"/>
                  <wp:docPr id="2096465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4654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4DDEB47C" w14:textId="77777777">
        <w:tc>
          <w:tcPr>
            <w:tcW w:w="1696" w:type="dxa"/>
          </w:tcPr>
          <w:p w14:paraId="5627A472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9DC9F5A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2FDA236D" w14:textId="77777777" w:rsidR="00CB4590" w:rsidRDefault="00000000">
            <w:pPr>
              <w:spacing w:after="0" w:line="240" w:lineRule="auto"/>
            </w:pPr>
            <w:r>
              <w:t>2. Set DUT to store forward mode</w:t>
            </w:r>
          </w:p>
          <w:p w14:paraId="5E8DDD5E" w14:textId="77777777" w:rsidR="00CB4590" w:rsidRDefault="00000000">
            <w:pPr>
              <w:spacing w:after="0" w:line="240" w:lineRule="auto"/>
            </w:pPr>
            <w:r>
              <w:t>3. Enable LLR on tester port 1 and port 2</w:t>
            </w:r>
          </w:p>
          <w:p w14:paraId="03725803" w14:textId="77777777" w:rsidR="00CB4590" w:rsidRDefault="00000000">
            <w:pPr>
              <w:spacing w:after="0" w:line="240" w:lineRule="auto"/>
            </w:pPr>
            <w:r>
              <w:t>4. Enable LLR on DUT port 1 and port 2</w:t>
            </w:r>
          </w:p>
          <w:p w14:paraId="54A71E0A" w14:textId="77777777" w:rsidR="00CB4590" w:rsidRDefault="00000000">
            <w:pPr>
              <w:spacing w:after="0" w:line="240" w:lineRule="auto"/>
            </w:pPr>
            <w:r>
              <w:t>5. Clear counters on DUT and tester</w:t>
            </w:r>
          </w:p>
          <w:p w14:paraId="2A385341" w14:textId="77777777" w:rsidR="00CB4590" w:rsidRDefault="00000000">
            <w:pPr>
              <w:spacing w:after="0" w:line="240" w:lineRule="auto"/>
            </w:pPr>
            <w:r>
              <w:t>6. Check LLR state machine on DUT and tester are ADVANCE</w:t>
            </w:r>
          </w:p>
        </w:tc>
      </w:tr>
      <w:tr w:rsidR="00CB4590" w14:paraId="0D82E3EC" w14:textId="77777777">
        <w:tc>
          <w:tcPr>
            <w:tcW w:w="1696" w:type="dxa"/>
          </w:tcPr>
          <w:p w14:paraId="73BEEB03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7E4AB67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Create a LLR flow with 64B frame size</w:t>
            </w:r>
          </w:p>
          <w:p w14:paraId="1347E8E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Send 100 LLR frames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and simulate 1 poison CRC frame at position 91 from tester Port 1</w:t>
            </w:r>
          </w:p>
          <w:p w14:paraId="48BE936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3. Check counters on DUT Port 1 and Port 2, result 1</w:t>
            </w:r>
          </w:p>
          <w:p w14:paraId="522993B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4. Check counters on tester Port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 xml:space="preserve"> and Port 2, result 2</w:t>
            </w:r>
          </w:p>
          <w:p w14:paraId="201476E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Clear the counters on DUT and tester</w:t>
            </w:r>
          </w:p>
          <w:p w14:paraId="4C23125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Create a LLR flow with 9216B frame size</w:t>
            </w:r>
          </w:p>
          <w:p w14:paraId="7883DFA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7. Send 100 LLR frames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and simulate 1 poison CRC frame at position 91 from tester Port 1</w:t>
            </w:r>
          </w:p>
          <w:p w14:paraId="76273AF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counters on DUT Port 1 and Port 2, result 3</w:t>
            </w:r>
          </w:p>
          <w:p w14:paraId="5A0F06C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9. Check counters on tester Port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 xml:space="preserve"> and Port 2, result 4</w:t>
            </w:r>
          </w:p>
        </w:tc>
      </w:tr>
      <w:tr w:rsidR="00CB4590" w14:paraId="6546E707" w14:textId="77777777">
        <w:tc>
          <w:tcPr>
            <w:tcW w:w="1696" w:type="dxa"/>
          </w:tcPr>
          <w:p w14:paraId="716E84FC" w14:textId="77777777" w:rsidR="00CB4590" w:rsidRDefault="00000000">
            <w:pPr>
              <w:spacing w:after="0" w:line="240" w:lineRule="auto"/>
            </w:pPr>
            <w:r>
              <w:lastRenderedPageBreak/>
              <w:t>Expectation</w:t>
            </w:r>
          </w:p>
        </w:tc>
        <w:tc>
          <w:tcPr>
            <w:tcW w:w="7654" w:type="dxa"/>
          </w:tcPr>
          <w:p w14:paraId="37F0B6DA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28A3940D" w14:textId="77777777" w:rsidR="00CB4590" w:rsidRDefault="00000000">
            <w:pPr>
              <w:spacing w:after="0" w:line="240" w:lineRule="auto"/>
            </w:pPr>
            <w:r>
              <w:t>On Port 1: Tx NACK = 0, Rx replay event = 0, Rx poison CRC = 1, Rx LLR frames = 99, Rx LLR Eligible packets = 100</w:t>
            </w:r>
          </w:p>
          <w:p w14:paraId="26737BCF" w14:textId="77777777" w:rsidR="00CB4590" w:rsidRDefault="00000000">
            <w:pPr>
              <w:spacing w:after="0" w:line="240" w:lineRule="auto"/>
            </w:pPr>
            <w:r>
              <w:t>On Port 2: Rx NACK = 0, Tx replay event = 0, Tx LLR frames = 99, Tx LLR Eligible packets = 99</w:t>
            </w:r>
          </w:p>
          <w:p w14:paraId="376179CF" w14:textId="77777777" w:rsidR="00CB4590" w:rsidRDefault="00CB4590">
            <w:pPr>
              <w:spacing w:after="0" w:line="240" w:lineRule="auto"/>
            </w:pPr>
          </w:p>
          <w:p w14:paraId="318ACA39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347CC63F" w14:textId="77777777" w:rsidR="00CB4590" w:rsidRDefault="00000000">
            <w:pPr>
              <w:spacing w:after="0" w:line="240" w:lineRule="auto"/>
            </w:pPr>
            <w:r>
              <w:t>On Port 1: Rx NACK = 0, Tx replay event = 0, Tx replayed frames = 0, Tx Seq = 100, Tx LLR frames = 99</w:t>
            </w:r>
          </w:p>
          <w:p w14:paraId="31CE3B0D" w14:textId="77777777" w:rsidR="00CB4590" w:rsidRDefault="00000000">
            <w:pPr>
              <w:spacing w:after="0" w:line="240" w:lineRule="auto"/>
            </w:pPr>
            <w:r>
              <w:t>On Port 2: Rx LLR frames = 99, Rx LLR frames Good Seq = 99, Rx LLR Next Seq = 100</w:t>
            </w:r>
          </w:p>
          <w:p w14:paraId="4FBC253B" w14:textId="77777777" w:rsidR="00CB4590" w:rsidRDefault="00CB4590">
            <w:pPr>
              <w:spacing w:after="0" w:line="240" w:lineRule="auto"/>
            </w:pPr>
          </w:p>
          <w:p w14:paraId="7FED3B85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4B115D85" w14:textId="77777777" w:rsidR="00CB4590" w:rsidRDefault="00000000">
            <w:pPr>
              <w:spacing w:after="0" w:line="240" w:lineRule="auto"/>
            </w:pPr>
            <w:r>
              <w:t>On Port 1: Tx NACK = 0, Rx replay event = 0, Rx poison CRC = 1, Rx LLR frames = 99, Rx LLR Eligible packets = 100</w:t>
            </w:r>
          </w:p>
          <w:p w14:paraId="743D890F" w14:textId="77777777" w:rsidR="00CB4590" w:rsidRDefault="00000000">
            <w:pPr>
              <w:spacing w:after="0" w:line="240" w:lineRule="auto"/>
            </w:pPr>
            <w:r>
              <w:t>On Port 2: Rx NACK = 1, Tx NACK replay event = 1, Tx LLR frames = 99</w:t>
            </w:r>
          </w:p>
          <w:p w14:paraId="77C00B2B" w14:textId="77777777" w:rsidR="00CB4590" w:rsidRDefault="00CB4590">
            <w:pPr>
              <w:spacing w:after="0" w:line="240" w:lineRule="auto"/>
            </w:pPr>
          </w:p>
          <w:p w14:paraId="1D796117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548E7B8E" w14:textId="77777777" w:rsidR="00CB4590" w:rsidRDefault="00000000">
            <w:pPr>
              <w:spacing w:after="0" w:line="240" w:lineRule="auto"/>
            </w:pPr>
            <w:r>
              <w:t>On Port 1: Rx NACK = 0, Tx replay event = 0, Tx replayed frames = 0, Tx Seq = 100, Tx LLR frames = 99</w:t>
            </w:r>
          </w:p>
          <w:p w14:paraId="7926EC5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On Port 2: Rx LLR frames = 99, Rx LLR frames Good Seq = 99, Rx LLR Next Seq = 100</w:t>
            </w:r>
          </w:p>
        </w:tc>
      </w:tr>
      <w:tr w:rsidR="00CB4590" w14:paraId="4C8E2CD9" w14:textId="77777777">
        <w:tc>
          <w:tcPr>
            <w:tcW w:w="1696" w:type="dxa"/>
          </w:tcPr>
          <w:p w14:paraId="6C19F4BF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3ACF313B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39A08936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On Port 1: SAI_PORT_STAT_LLR_TX_NACK_CTL_OS=0, SAI_PORT_STAT_LLR_RX_REPLAY=0, SAI_PORT_STAT_LLR_RX_EXPECTED_SEQ_POISONED=1, UEC_LLR_RX_EXPECTED_SEQ_GOOD=0x63(99), SAI_PORT_STAT_LLR_RX_EXPECTED_SEQ_BAD=0, SAI_PORT_STAT_LLR_RX_OK=0x63(99), UEC_LLR_RX_ELIGIBLE_FRAMES=0x64(100)</w:t>
            </w:r>
          </w:p>
          <w:p w14:paraId="5EBCC238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0A73C3E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On Port 2: SAI_PORT_STAT_LLR_RX_NACK_CTL_OS=0, SAI_PORT_STAT_LLR_RETRY_COUNT=0, UEC_LLR_REPLAYED_FRAMES=0, SAI_PORT_STAT_LLR_TX_OK=0x63(99), UEC_LLR_TX_ELIGIBLE_FRAMES=0x63(99)</w:t>
            </w:r>
          </w:p>
          <w:p w14:paraId="162E2093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02A463B9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77926C26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On Port 1: </w:t>
            </w:r>
            <w:proofErr w:type="spellStart"/>
            <w:r>
              <w:rPr>
                <w:lang w:eastAsia="zh-CN"/>
              </w:rPr>
              <w:t>LLR_Rx_NACK_Ctl_OS</w:t>
            </w:r>
            <w:proofErr w:type="spellEnd"/>
            <w:r>
              <w:rPr>
                <w:lang w:eastAsia="zh-CN"/>
              </w:rPr>
              <w:t xml:space="preserve"> = 0, </w:t>
            </w:r>
            <w:proofErr w:type="spellStart"/>
            <w:r>
              <w:rPr>
                <w:lang w:eastAsia="zh-CN"/>
              </w:rPr>
              <w:t>LLR_Tx_REPLAY</w:t>
            </w:r>
            <w:proofErr w:type="spellEnd"/>
            <w:r>
              <w:rPr>
                <w:lang w:eastAsia="zh-CN"/>
              </w:rPr>
              <w:t xml:space="preserve"> = 0, </w:t>
            </w:r>
            <w:proofErr w:type="spellStart"/>
            <w:r>
              <w:rPr>
                <w:lang w:eastAsia="zh-CN"/>
              </w:rPr>
              <w:t>LLR_Tx_REPLAYED_FRAMES</w:t>
            </w:r>
            <w:proofErr w:type="spellEnd"/>
            <w:r>
              <w:rPr>
                <w:lang w:eastAsia="zh-CN"/>
              </w:rPr>
              <w:t xml:space="preserve"> = 0, LLR_TX_NEXT_SEQ (UEC) = 100, </w:t>
            </w: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99</w:t>
            </w:r>
          </w:p>
          <w:p w14:paraId="474BD3A2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On Port 2: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99, </w:t>
            </w:r>
            <w:proofErr w:type="spellStart"/>
            <w:r>
              <w:rPr>
                <w:lang w:eastAsia="zh-CN"/>
              </w:rPr>
              <w:t>LLR_Rx_EXPECTED_SEQ_GOOD</w:t>
            </w:r>
            <w:proofErr w:type="spellEnd"/>
            <w:r>
              <w:rPr>
                <w:lang w:eastAsia="zh-CN"/>
              </w:rPr>
              <w:t xml:space="preserve"> = 99, LLR_RX_NEXT_SEQ (UEC) = 100</w:t>
            </w:r>
          </w:p>
          <w:p w14:paraId="4302D8ED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5F48C53A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</w:p>
          <w:p w14:paraId="05C326B4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On DUT Port 1</w:t>
            </w:r>
          </w:p>
          <w:p w14:paraId="2AB078B2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SAI_PORT_STAT_LLR_TX_NACK_CTL_OS=0, SAI_PORT_STAT_LLR_RX_REPLAY=0, SAI_PORT_STAT_LLR_RX_EXPECTED_SEQ_POISONED=1, UEC_LLR_RX_EXPECTED_SEQ_GOOD=0x63(99), SAI_PORT_STAT_LLR_RX_EXPECTED_SEQ_BAD=0, UEC_LLR_RX_ELIGIBLE_FRAMES=0x64(100)</w:t>
            </w:r>
          </w:p>
          <w:p w14:paraId="4F130C12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28C2EC5A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On Port 2: SAI_PORT_STAT_LLR_RX_NACK_CTL_OS=0, SAI_PORT_STAT_LLR_RETRY_COUNT=0, UEC_LLR_TX_ELIGIBLE_FRAMES=0x63(99)</w:t>
            </w:r>
          </w:p>
          <w:p w14:paraId="58F1FC0E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565F8A3D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4,</w:t>
            </w:r>
          </w:p>
          <w:p w14:paraId="2A47283E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On Port 1: </w:t>
            </w:r>
            <w:proofErr w:type="spellStart"/>
            <w:r>
              <w:rPr>
                <w:lang w:eastAsia="zh-CN"/>
              </w:rPr>
              <w:t>LLR_Rx_NACK_Ctl_OS</w:t>
            </w:r>
            <w:proofErr w:type="spellEnd"/>
            <w:r>
              <w:rPr>
                <w:lang w:eastAsia="zh-CN"/>
              </w:rPr>
              <w:t xml:space="preserve"> = 0, </w:t>
            </w:r>
            <w:proofErr w:type="spellStart"/>
            <w:r>
              <w:rPr>
                <w:lang w:eastAsia="zh-CN"/>
              </w:rPr>
              <w:t>LLR_Tx_REPLAY</w:t>
            </w:r>
            <w:proofErr w:type="spellEnd"/>
            <w:r>
              <w:rPr>
                <w:lang w:eastAsia="zh-CN"/>
              </w:rPr>
              <w:t xml:space="preserve"> = 0, </w:t>
            </w:r>
            <w:proofErr w:type="spellStart"/>
            <w:r>
              <w:rPr>
                <w:lang w:eastAsia="zh-CN"/>
              </w:rPr>
              <w:t>LLR_Tx_REPLAYED_FRAMES</w:t>
            </w:r>
            <w:proofErr w:type="spellEnd"/>
            <w:r>
              <w:rPr>
                <w:lang w:eastAsia="zh-CN"/>
              </w:rPr>
              <w:t xml:space="preserve"> = 0, LLR_TX_NEXT_SEQ (UEC) = 100, </w:t>
            </w: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99</w:t>
            </w:r>
          </w:p>
          <w:p w14:paraId="06DFA373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On Port 2: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99, </w:t>
            </w:r>
            <w:proofErr w:type="spellStart"/>
            <w:r>
              <w:rPr>
                <w:lang w:eastAsia="zh-CN"/>
              </w:rPr>
              <w:t>LLR_Rx_EXPECTED_SEQ_GOOD</w:t>
            </w:r>
            <w:proofErr w:type="spellEnd"/>
            <w:r>
              <w:rPr>
                <w:lang w:eastAsia="zh-CN"/>
              </w:rPr>
              <w:t xml:space="preserve"> = 99, LLR_RX_NEXT_SEQ (UEC) = 100</w:t>
            </w:r>
          </w:p>
        </w:tc>
      </w:tr>
      <w:tr w:rsidR="00CB4590" w14:paraId="18A554B7" w14:textId="77777777">
        <w:tc>
          <w:tcPr>
            <w:tcW w:w="1696" w:type="dxa"/>
          </w:tcPr>
          <w:p w14:paraId="055B51E9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1B61F94A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19AFB93D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564AD0F8" w14:textId="77777777">
        <w:tc>
          <w:tcPr>
            <w:tcW w:w="1696" w:type="dxa"/>
          </w:tcPr>
          <w:p w14:paraId="05621AF3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1FB0A230" w14:textId="77777777" w:rsidR="00CB4590" w:rsidRDefault="00000000">
            <w:pPr>
              <w:spacing w:after="0" w:line="240" w:lineRule="auto"/>
            </w:pPr>
            <w:bookmarkStart w:id="5" w:name="_Toc_LLR007"/>
            <w:r>
              <w:t>LLR-006</w:t>
            </w:r>
            <w:bookmarkEnd w:id="5"/>
          </w:p>
        </w:tc>
      </w:tr>
      <w:tr w:rsidR="00CB4590" w14:paraId="587F4709" w14:textId="77777777">
        <w:tc>
          <w:tcPr>
            <w:tcW w:w="1696" w:type="dxa"/>
          </w:tcPr>
          <w:p w14:paraId="0F3FA984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1856E441" w14:textId="77777777" w:rsidR="00CB4590" w:rsidRDefault="00000000">
            <w:pPr>
              <w:spacing w:after="0" w:line="240" w:lineRule="auto"/>
            </w:pPr>
            <w:r>
              <w:t>OUTSTANDING_SEQ_MAX Limit</w:t>
            </w:r>
          </w:p>
        </w:tc>
      </w:tr>
      <w:tr w:rsidR="00CB4590" w14:paraId="5A58B252" w14:textId="77777777">
        <w:tc>
          <w:tcPr>
            <w:tcW w:w="1696" w:type="dxa"/>
          </w:tcPr>
          <w:p w14:paraId="25D511AB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7A138816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83C80B4" wp14:editId="1422314A">
                  <wp:extent cx="3715385" cy="1595120"/>
                  <wp:effectExtent l="0" t="0" r="5715" b="5080"/>
                  <wp:docPr id="77391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150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7B9B2034" w14:textId="77777777">
        <w:tc>
          <w:tcPr>
            <w:tcW w:w="1696" w:type="dxa"/>
          </w:tcPr>
          <w:p w14:paraId="17BDD712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68F09ADD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7171FB81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3CCA814B" w14:textId="77777777" w:rsidR="00CB4590" w:rsidRDefault="00000000">
            <w:pPr>
              <w:spacing w:after="0" w:line="240" w:lineRule="auto"/>
            </w:pPr>
            <w:r>
              <w:t>3. Set replay count max = 1, outstanding frames max = 4, outstanding data max = 0xffff</w:t>
            </w:r>
          </w:p>
          <w:p w14:paraId="3FCEF6A2" w14:textId="77777777" w:rsidR="00CB4590" w:rsidRDefault="00000000">
            <w:pPr>
              <w:spacing w:after="0" w:line="240" w:lineRule="auto"/>
            </w:pPr>
            <w:r>
              <w:t>4. Disable re-</w:t>
            </w:r>
            <w:proofErr w:type="spellStart"/>
            <w:r>
              <w:t>init</w:t>
            </w:r>
            <w:proofErr w:type="spellEnd"/>
            <w:r>
              <w:t xml:space="preserve"> on discard on DUT and tester</w:t>
            </w:r>
          </w:p>
          <w:p w14:paraId="01D87D45" w14:textId="77777777" w:rsidR="00CB4590" w:rsidRDefault="00000000">
            <w:pPr>
              <w:spacing w:after="0" w:line="240" w:lineRule="auto"/>
            </w:pPr>
            <w:r>
              <w:t>5. Enable LLR on DUT port 1 and port 2</w:t>
            </w:r>
          </w:p>
          <w:p w14:paraId="694A806D" w14:textId="77777777" w:rsidR="00CB4590" w:rsidRDefault="00000000">
            <w:pPr>
              <w:spacing w:after="0" w:line="240" w:lineRule="auto"/>
            </w:pPr>
            <w:r>
              <w:t>6. Clear counters on DUT and tester</w:t>
            </w:r>
          </w:p>
          <w:p w14:paraId="6A2DD6ED" w14:textId="77777777" w:rsidR="00CB4590" w:rsidRDefault="00000000">
            <w:pPr>
              <w:spacing w:after="0" w:line="240" w:lineRule="auto"/>
            </w:pPr>
            <w:r>
              <w:t>7. Check LLR state machine on DUT and tester are ADVANCE</w:t>
            </w:r>
          </w:p>
        </w:tc>
      </w:tr>
      <w:tr w:rsidR="00CB4590" w14:paraId="7F7B51F5" w14:textId="77777777">
        <w:tc>
          <w:tcPr>
            <w:tcW w:w="1696" w:type="dxa"/>
          </w:tcPr>
          <w:p w14:paraId="092F707E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7BFB402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Simulate ACKs continuously drop on tester Port 2</w:t>
            </w:r>
          </w:p>
          <w:p w14:paraId="70D902B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Create LLR flow with 64B frame size</w:t>
            </w:r>
          </w:p>
          <w:p w14:paraId="504A0B8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43AA482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DUT Port 2, result 1</w:t>
            </w:r>
          </w:p>
          <w:p w14:paraId="769E42B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Check counters on tester Port 2, result 2</w:t>
            </w:r>
          </w:p>
          <w:p w14:paraId="3072B58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Clear the counters on DUT and tester</w:t>
            </w:r>
          </w:p>
          <w:p w14:paraId="3BAA114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Create LLR flow with 9216B frame size</w:t>
            </w:r>
          </w:p>
          <w:p w14:paraId="0665642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8.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7ABEF43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Check counters on DUT Port 2, result 3</w:t>
            </w:r>
          </w:p>
          <w:p w14:paraId="0AABE4F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Check counters on tester Port 2, result 4</w:t>
            </w:r>
          </w:p>
        </w:tc>
      </w:tr>
      <w:tr w:rsidR="00CB4590" w14:paraId="47424196" w14:textId="77777777">
        <w:tc>
          <w:tcPr>
            <w:tcW w:w="1696" w:type="dxa"/>
          </w:tcPr>
          <w:p w14:paraId="390424BB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6F01F605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394800B9" w14:textId="77777777" w:rsidR="00CB4590" w:rsidRDefault="00000000">
            <w:pPr>
              <w:spacing w:after="0" w:line="240" w:lineRule="auto"/>
            </w:pPr>
            <w:r>
              <w:lastRenderedPageBreak/>
              <w:t xml:space="preserve">Tx LLR frames &gt;= 4, </w:t>
            </w:r>
            <w:r>
              <w:rPr>
                <w:rFonts w:hint="eastAsia"/>
                <w:lang w:eastAsia="zh-CN"/>
              </w:rPr>
              <w:t>T</w:t>
            </w:r>
            <w:r>
              <w:t>x timer replay event = 1, Tx replayed packets &gt;=4, state machine = FLUSH</w:t>
            </w:r>
          </w:p>
          <w:p w14:paraId="1A508A0F" w14:textId="77777777" w:rsidR="00CB4590" w:rsidRDefault="00CB4590">
            <w:pPr>
              <w:spacing w:after="0" w:line="240" w:lineRule="auto"/>
            </w:pPr>
          </w:p>
          <w:p w14:paraId="1ECD148D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3C9A3A6B" w14:textId="77777777" w:rsidR="00CB4590" w:rsidRDefault="00000000">
            <w:pPr>
              <w:spacing w:after="0" w:line="240" w:lineRule="auto"/>
            </w:pPr>
            <w:r>
              <w:t>Rx replayed packets &gt;= 4</w:t>
            </w:r>
          </w:p>
          <w:p w14:paraId="03BFE282" w14:textId="77777777" w:rsidR="00CB4590" w:rsidRDefault="00CB4590">
            <w:pPr>
              <w:spacing w:after="0" w:line="240" w:lineRule="auto"/>
            </w:pPr>
          </w:p>
          <w:p w14:paraId="73613B36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74298A57" w14:textId="77777777" w:rsidR="00CB4590" w:rsidRDefault="00000000">
            <w:pPr>
              <w:spacing w:after="0" w:line="240" w:lineRule="auto"/>
            </w:pPr>
            <w:r>
              <w:t xml:space="preserve">Tx LLR frames &gt;= 4, </w:t>
            </w:r>
            <w:r>
              <w:rPr>
                <w:rFonts w:hint="eastAsia"/>
                <w:lang w:eastAsia="zh-CN"/>
              </w:rPr>
              <w:t>T</w:t>
            </w:r>
            <w:r>
              <w:t>x timer replay event = 1, Tx replayed packets &gt;=4, state machine = FLUSH</w:t>
            </w:r>
          </w:p>
          <w:p w14:paraId="78AD11E1" w14:textId="77777777" w:rsidR="00CB4590" w:rsidRDefault="00CB4590">
            <w:pPr>
              <w:spacing w:after="0" w:line="240" w:lineRule="auto"/>
            </w:pPr>
          </w:p>
          <w:p w14:paraId="2293E2B2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1E6C872E" w14:textId="77777777" w:rsidR="00CB4590" w:rsidRDefault="00000000">
            <w:pPr>
              <w:spacing w:after="0" w:line="240" w:lineRule="auto"/>
            </w:pPr>
            <w:r>
              <w:t>Rx replayed packets &gt;= 4</w:t>
            </w:r>
          </w:p>
          <w:p w14:paraId="448AB23F" w14:textId="77777777" w:rsidR="00CB4590" w:rsidRDefault="00CB4590">
            <w:pPr>
              <w:spacing w:after="0" w:line="240" w:lineRule="auto"/>
            </w:pPr>
          </w:p>
          <w:p w14:paraId="17E5001E" w14:textId="77777777" w:rsidR="00CB4590" w:rsidRDefault="00000000">
            <w:pPr>
              <w:spacing w:after="0" w:line="240" w:lineRule="auto"/>
            </w:pPr>
            <w:r>
              <w:t>Actual outstanding sequence max might be violated by a small amount, based on the inflight data.</w:t>
            </w:r>
          </w:p>
        </w:tc>
      </w:tr>
      <w:tr w:rsidR="00CB4590" w14:paraId="0FEBDA0A" w14:textId="77777777">
        <w:tc>
          <w:tcPr>
            <w:tcW w:w="1696" w:type="dxa"/>
          </w:tcPr>
          <w:p w14:paraId="53DAE44B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0F74F20F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1476D0A4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UEC_LLR_REPLAY_TIMER_EVENT=1, UEC_LLR_REPLAYED_FRAMES=9, UEC_LLR_TX_ACTIVE=0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UEC_LLR_RX_ACTIVE=1</w:t>
            </w:r>
          </w:p>
          <w:p w14:paraId="2D2ED6FB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78FA25E2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2F8C52FA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t>LLR_Rx_DUPLICATED_FRAMES</w:t>
            </w:r>
            <w:proofErr w:type="spellEnd"/>
            <w:r>
              <w:t xml:space="preserve"> = 9, </w:t>
            </w:r>
            <w:proofErr w:type="spellStart"/>
            <w:r>
              <w:t>LLR_Rx_OK</w:t>
            </w:r>
            <w:proofErr w:type="spellEnd"/>
            <w:r>
              <w:t xml:space="preserve"> = 18</w:t>
            </w:r>
          </w:p>
          <w:p w14:paraId="35580EAC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0E37ABC3" w14:textId="77777777" w:rsidR="00CB4590" w:rsidRDefault="00000000">
            <w:pPr>
              <w:tabs>
                <w:tab w:val="left" w:pos="1875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  <w:r>
              <w:rPr>
                <w:lang w:eastAsia="zh-CN"/>
              </w:rPr>
              <w:tab/>
            </w:r>
          </w:p>
          <w:p w14:paraId="08C5121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UEC_LLR_REPLAY_TIMER_EVENT=1, UEC_LLR_REPLAYED_FRAMES=5, UEC_LLR_TX_ACTIVE=0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rPr>
                <w:lang w:eastAsia="zh-CN"/>
              </w:rPr>
              <w:t>UEC_LLR_RX_ACTIVE=1</w:t>
            </w:r>
          </w:p>
          <w:p w14:paraId="0B52A876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7D1576A1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4,</w:t>
            </w:r>
          </w:p>
          <w:p w14:paraId="3B74EE6F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LLR_Rx_DUPLICATED_FRAMES</w:t>
            </w:r>
            <w:proofErr w:type="spellEnd"/>
            <w:r>
              <w:rPr>
                <w:lang w:eastAsia="zh-CN"/>
              </w:rPr>
              <w:t xml:space="preserve"> = 5,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</w:t>
            </w:r>
          </w:p>
        </w:tc>
      </w:tr>
      <w:tr w:rsidR="00CB4590" w14:paraId="659AE521" w14:textId="77777777">
        <w:tc>
          <w:tcPr>
            <w:tcW w:w="1696" w:type="dxa"/>
          </w:tcPr>
          <w:p w14:paraId="66187092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52A3810E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0255042D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5D4E969D" w14:textId="77777777">
        <w:tc>
          <w:tcPr>
            <w:tcW w:w="1696" w:type="dxa"/>
          </w:tcPr>
          <w:p w14:paraId="128DD604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66581C9D" w14:textId="77777777" w:rsidR="00CB4590" w:rsidRDefault="00000000">
            <w:pPr>
              <w:spacing w:after="0" w:line="240" w:lineRule="auto"/>
            </w:pPr>
            <w:bookmarkStart w:id="6" w:name="_Toc_LLR008"/>
            <w:r>
              <w:t>LLR-007</w:t>
            </w:r>
            <w:bookmarkEnd w:id="6"/>
          </w:p>
        </w:tc>
      </w:tr>
      <w:tr w:rsidR="00CB4590" w14:paraId="5025B656" w14:textId="77777777">
        <w:tc>
          <w:tcPr>
            <w:tcW w:w="1696" w:type="dxa"/>
          </w:tcPr>
          <w:p w14:paraId="2AF4EE3C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11644E8A" w14:textId="77777777" w:rsidR="00CB4590" w:rsidRDefault="00000000">
            <w:pPr>
              <w:spacing w:after="0" w:line="240" w:lineRule="auto"/>
            </w:pPr>
            <w:r>
              <w:t>Buffer Capacity</w:t>
            </w:r>
          </w:p>
        </w:tc>
      </w:tr>
      <w:tr w:rsidR="00CB4590" w14:paraId="4BDE5E33" w14:textId="77777777">
        <w:tc>
          <w:tcPr>
            <w:tcW w:w="1696" w:type="dxa"/>
          </w:tcPr>
          <w:p w14:paraId="51D0CF8B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52B6DA37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EC9AAB0" wp14:editId="19A614BB">
                  <wp:extent cx="3715385" cy="1595120"/>
                  <wp:effectExtent l="0" t="0" r="5715" b="5080"/>
                  <wp:docPr id="1388787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879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779BC4B7" w14:textId="77777777">
        <w:tc>
          <w:tcPr>
            <w:tcW w:w="1696" w:type="dxa"/>
          </w:tcPr>
          <w:p w14:paraId="2CD0ABC9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5C5B0F04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2C5BF3DB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5EA6E582" w14:textId="77777777" w:rsidR="00CB4590" w:rsidRDefault="00000000">
            <w:pPr>
              <w:spacing w:after="0" w:line="240" w:lineRule="auto"/>
            </w:pPr>
            <w:r>
              <w:t>3. Enable LLR on DUT port 1 and port 2</w:t>
            </w:r>
          </w:p>
          <w:p w14:paraId="43BF9AF8" w14:textId="77777777" w:rsidR="00CB4590" w:rsidRDefault="00000000">
            <w:pPr>
              <w:spacing w:after="0" w:line="240" w:lineRule="auto"/>
            </w:pPr>
            <w:r>
              <w:t xml:space="preserve">4. Clear counters on DUT and tester </w:t>
            </w:r>
          </w:p>
          <w:p w14:paraId="28A907C4" w14:textId="77777777" w:rsidR="00CB4590" w:rsidRDefault="00000000">
            <w:pPr>
              <w:spacing w:after="0" w:line="240" w:lineRule="auto"/>
            </w:pPr>
            <w:r>
              <w:t>5. Check LLR state machine on DUT and tester are ADVANCE</w:t>
            </w:r>
          </w:p>
        </w:tc>
      </w:tr>
      <w:tr w:rsidR="00CB4590" w14:paraId="30E0578C" w14:textId="77777777">
        <w:tc>
          <w:tcPr>
            <w:tcW w:w="1696" w:type="dxa"/>
          </w:tcPr>
          <w:p w14:paraId="2DD68A81" w14:textId="77777777" w:rsidR="00CB4590" w:rsidRDefault="00000000">
            <w:pPr>
              <w:spacing w:after="0" w:line="240" w:lineRule="auto"/>
            </w:pPr>
            <w:r>
              <w:lastRenderedPageBreak/>
              <w:t>Test Steps</w:t>
            </w:r>
          </w:p>
        </w:tc>
        <w:tc>
          <w:tcPr>
            <w:tcW w:w="7654" w:type="dxa"/>
          </w:tcPr>
          <w:p w14:paraId="1A8C519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Set OUTSTANDING_DATA_MAX = 0x4600</w:t>
            </w:r>
          </w:p>
          <w:p w14:paraId="1423598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Calculate the simulated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delay time based on fiber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length as formula:</w:t>
            </w:r>
          </w:p>
          <w:p w14:paraId="2B2DC4E4" w14:textId="77777777" w:rsidR="00CB4590" w:rsidRDefault="00000000">
            <w:pPr>
              <w:spacing w:after="0" w:line="240" w:lineRule="auto"/>
              <w:rPr>
                <w:i/>
                <w:lang w:eastAsia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Delay</m:t>
                    </m:r>
                    <m:ctrlPr>
                      <w:rPr>
                        <w:rFonts w:ascii="Cambria Math" w:hAnsi="Cambria Math" w:hint="eastAsia"/>
                        <w:i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(ns)=2×5×(500-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fl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)</m:t>
                </m:r>
              </m:oMath>
            </m:oMathPara>
          </w:p>
          <w:p w14:paraId="15E7318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3. Set 4900ns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delay based on the result of the formula</w:t>
            </w:r>
          </w:p>
          <w:p w14:paraId="6164B614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Send 100</w:t>
            </w:r>
            <w:r>
              <w:rPr>
                <w:rFonts w:hint="eastAsia"/>
                <w:lang w:eastAsia="zh-CN"/>
              </w:rPr>
              <w:t>00</w:t>
            </w:r>
            <w:r>
              <w:rPr>
                <w:lang w:eastAsia="zh-CN"/>
              </w:rPr>
              <w:t xml:space="preserve"> LLR frames at 9216B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  <w:r>
              <w:rPr>
                <w:lang w:eastAsia="zh-CN"/>
              </w:rPr>
              <w:tab/>
            </w:r>
          </w:p>
          <w:p w14:paraId="6FA9FE85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 xml:space="preserve">. </w:t>
            </w:r>
            <w:r>
              <w:rPr>
                <w:lang w:eastAsia="zh-CN"/>
              </w:rPr>
              <w:t>Check counters on tester Port 1 and Port 2, result 1</w:t>
            </w:r>
          </w:p>
          <w:p w14:paraId="67962BAD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6. Send LLR frames flow at 9216B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for 1 minute</w:t>
            </w:r>
          </w:p>
          <w:p w14:paraId="07167354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Check Rx rate on tester, result 2</w:t>
            </w:r>
          </w:p>
          <w:p w14:paraId="03530B1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Clear counters on DUT and tester</w:t>
            </w:r>
          </w:p>
          <w:p w14:paraId="23DC9C2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Repeat step 3-4 at 64B frame size, result 3</w:t>
            </w:r>
          </w:p>
          <w:p w14:paraId="615FBCF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Repeat step 5-6 at 64B frame size, result 4</w:t>
            </w:r>
          </w:p>
        </w:tc>
      </w:tr>
      <w:tr w:rsidR="00CB4590" w14:paraId="44EAE81E" w14:textId="77777777">
        <w:tc>
          <w:tcPr>
            <w:tcW w:w="1696" w:type="dxa"/>
          </w:tcPr>
          <w:p w14:paraId="298B6237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63438EFA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31D0F319" w14:textId="77777777" w:rsidR="00CB4590" w:rsidRDefault="00000000">
            <w:pPr>
              <w:spacing w:after="0" w:line="240" w:lineRule="auto"/>
            </w:pPr>
            <w:r>
              <w:t>Tx LLR frames = 100</w:t>
            </w:r>
            <w:r>
              <w:rPr>
                <w:rFonts w:hint="eastAsia"/>
                <w:lang w:eastAsia="zh-CN"/>
              </w:rPr>
              <w:t>00</w:t>
            </w:r>
            <w:r>
              <w:t>, Rx LLR frames = 100</w:t>
            </w:r>
            <w:r>
              <w:rPr>
                <w:rFonts w:hint="eastAsia"/>
                <w:lang w:eastAsia="zh-CN"/>
              </w:rPr>
              <w:t>00</w:t>
            </w:r>
            <w:r>
              <w:t>, no packet drop</w:t>
            </w:r>
          </w:p>
          <w:p w14:paraId="380ADD99" w14:textId="77777777" w:rsidR="00CB4590" w:rsidRDefault="00CB4590">
            <w:pPr>
              <w:spacing w:after="0" w:line="240" w:lineRule="auto"/>
            </w:pPr>
          </w:p>
          <w:p w14:paraId="13E4166B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303CC690" w14:textId="77777777" w:rsidR="00CB4590" w:rsidRDefault="00000000">
            <w:pPr>
              <w:spacing w:after="0" w:line="240" w:lineRule="auto"/>
            </w:pPr>
            <w:r>
              <w:t xml:space="preserve">Rx rate is not less than </w:t>
            </w:r>
            <w:proofErr w:type="gramStart"/>
            <w:r>
              <w:t>99.5% line</w:t>
            </w:r>
            <w:proofErr w:type="gramEnd"/>
            <w:r>
              <w:t xml:space="preserve"> rate</w:t>
            </w:r>
          </w:p>
          <w:p w14:paraId="269A44ED" w14:textId="77777777" w:rsidR="00CB4590" w:rsidRDefault="00CB4590">
            <w:pPr>
              <w:spacing w:after="0" w:line="240" w:lineRule="auto"/>
            </w:pPr>
          </w:p>
          <w:p w14:paraId="0752FDEF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15E47864" w14:textId="77777777" w:rsidR="00CB4590" w:rsidRDefault="00000000">
            <w:pPr>
              <w:spacing w:after="0" w:line="240" w:lineRule="auto"/>
            </w:pPr>
            <w:r>
              <w:t>Tx LLR frames = 100</w:t>
            </w:r>
            <w:r>
              <w:rPr>
                <w:rFonts w:hint="eastAsia"/>
                <w:lang w:eastAsia="zh-CN"/>
              </w:rPr>
              <w:t>00</w:t>
            </w:r>
            <w:r>
              <w:t>, Rx LLR frames = 100</w:t>
            </w:r>
            <w:r>
              <w:rPr>
                <w:rFonts w:hint="eastAsia"/>
                <w:lang w:eastAsia="zh-CN"/>
              </w:rPr>
              <w:t>00</w:t>
            </w:r>
            <w:r>
              <w:t>, no packet drop</w:t>
            </w:r>
          </w:p>
          <w:p w14:paraId="78EB6180" w14:textId="77777777" w:rsidR="00CB4590" w:rsidRDefault="00CB4590">
            <w:pPr>
              <w:spacing w:after="0" w:line="240" w:lineRule="auto"/>
            </w:pPr>
          </w:p>
          <w:p w14:paraId="79086F25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539CE430" w14:textId="77777777" w:rsidR="00CB4590" w:rsidRDefault="00000000">
            <w:pPr>
              <w:spacing w:after="0" w:line="240" w:lineRule="auto"/>
            </w:pPr>
            <w:r>
              <w:t xml:space="preserve">Rx rate is not less than </w:t>
            </w:r>
            <w:proofErr w:type="gramStart"/>
            <w:r>
              <w:t>99.5% line</w:t>
            </w:r>
            <w:proofErr w:type="gramEnd"/>
            <w:r>
              <w:t xml:space="preserve"> rate</w:t>
            </w:r>
          </w:p>
        </w:tc>
      </w:tr>
      <w:tr w:rsidR="00CB4590" w14:paraId="6A9F7517" w14:textId="77777777">
        <w:tc>
          <w:tcPr>
            <w:tcW w:w="1696" w:type="dxa"/>
          </w:tcPr>
          <w:p w14:paraId="02D7A935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268315B8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1, </w:t>
            </w:r>
          </w:p>
          <w:p w14:paraId="0DE507EB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10000,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10000, LLR_RX_NEXT_SEQ (UEC) = 10000, no packet drops</w:t>
            </w:r>
          </w:p>
          <w:p w14:paraId="266D8536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529C1CFE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2, </w:t>
            </w:r>
          </w:p>
          <w:p w14:paraId="4A1114D7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= Rx rate = 398.447 Gbps. L1 line rate is 99.611%. No packet drops</w:t>
            </w:r>
          </w:p>
          <w:p w14:paraId="0C594A69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58884A8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3, </w:t>
            </w:r>
          </w:p>
          <w:p w14:paraId="7F9EFEB7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100</w:t>
            </w:r>
            <w:r>
              <w:rPr>
                <w:rFonts w:hint="eastAsia"/>
                <w:lang w:eastAsia="zh-CN"/>
              </w:rPr>
              <w:t>00</w:t>
            </w:r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10000, LLR_RX_NEXT_SEQ (UEC) = 10000, no packet drops</w:t>
            </w:r>
          </w:p>
          <w:p w14:paraId="119EBA1B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11564872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4, </w:t>
            </w:r>
          </w:p>
          <w:p w14:paraId="3625FE74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= Rx rate = 398.447 Gbps. L1 line rate is 99.616%. No packet drops</w:t>
            </w:r>
          </w:p>
        </w:tc>
      </w:tr>
      <w:tr w:rsidR="00CB4590" w14:paraId="3771FAA1" w14:textId="77777777">
        <w:tc>
          <w:tcPr>
            <w:tcW w:w="1696" w:type="dxa"/>
          </w:tcPr>
          <w:p w14:paraId="025BE21B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19FDC4C2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2AA8CD27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089E4B7A" w14:textId="77777777">
        <w:tc>
          <w:tcPr>
            <w:tcW w:w="1696" w:type="dxa"/>
          </w:tcPr>
          <w:p w14:paraId="28D322C4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46E98BA0" w14:textId="77777777" w:rsidR="00CB4590" w:rsidRDefault="00000000">
            <w:pPr>
              <w:spacing w:after="0" w:line="240" w:lineRule="auto"/>
            </w:pPr>
            <w:bookmarkStart w:id="7" w:name="_Toc_LLR009"/>
            <w:r>
              <w:t>LLR-008</w:t>
            </w:r>
            <w:bookmarkEnd w:id="7"/>
          </w:p>
        </w:tc>
      </w:tr>
      <w:tr w:rsidR="00CB4590" w14:paraId="5DDB7E25" w14:textId="77777777">
        <w:tc>
          <w:tcPr>
            <w:tcW w:w="1696" w:type="dxa"/>
          </w:tcPr>
          <w:p w14:paraId="3BC22C56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232BAEBE" w14:textId="77777777" w:rsidR="00CB4590" w:rsidRDefault="00000000">
            <w:pPr>
              <w:spacing w:after="0" w:line="240" w:lineRule="auto"/>
            </w:pPr>
            <w:r>
              <w:t>Flush Recovery</w:t>
            </w:r>
          </w:p>
        </w:tc>
      </w:tr>
      <w:tr w:rsidR="00CB4590" w14:paraId="00E9C2ED" w14:textId="77777777">
        <w:tc>
          <w:tcPr>
            <w:tcW w:w="1696" w:type="dxa"/>
          </w:tcPr>
          <w:p w14:paraId="48834A73" w14:textId="77777777" w:rsidR="00CB4590" w:rsidRDefault="00000000">
            <w:pPr>
              <w:spacing w:after="0" w:line="240" w:lineRule="auto"/>
            </w:pPr>
            <w:r>
              <w:lastRenderedPageBreak/>
              <w:t>Topo</w:t>
            </w:r>
          </w:p>
        </w:tc>
        <w:tc>
          <w:tcPr>
            <w:tcW w:w="7654" w:type="dxa"/>
          </w:tcPr>
          <w:p w14:paraId="6FCC0507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37607E7" wp14:editId="3219E4B6">
                  <wp:extent cx="3715385" cy="1595120"/>
                  <wp:effectExtent l="0" t="0" r="5715" b="5080"/>
                  <wp:docPr id="1834445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457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5B025659" w14:textId="77777777">
        <w:tc>
          <w:tcPr>
            <w:tcW w:w="1696" w:type="dxa"/>
          </w:tcPr>
          <w:p w14:paraId="22E7A86F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2C3575D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1. Switch can forward non-LLR frames normally without packet loss</w:t>
            </w:r>
          </w:p>
          <w:p w14:paraId="19F71523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36F28EE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3. Enable LLR on DUT port 1 and port 2</w:t>
            </w:r>
          </w:p>
          <w:p w14:paraId="126047E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4. </w:t>
            </w:r>
            <w:r>
              <w:t>Set DUT replay count max = 3</w:t>
            </w:r>
          </w:p>
          <w:p w14:paraId="12B382A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5. </w:t>
            </w:r>
            <w:r>
              <w:t>Enable re-</w:t>
            </w:r>
            <w:proofErr w:type="spellStart"/>
            <w:r>
              <w:t>init</w:t>
            </w:r>
            <w:proofErr w:type="spellEnd"/>
            <w:r>
              <w:t xml:space="preserve"> on discard on DUT and tester</w:t>
            </w:r>
          </w:p>
          <w:p w14:paraId="0BA8CFD6" w14:textId="77777777" w:rsidR="00CB4590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6</w:t>
            </w:r>
            <w:r>
              <w:t xml:space="preserve">. Clear counters on DUT and tester </w:t>
            </w:r>
          </w:p>
          <w:p w14:paraId="663A05E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>
              <w:t>. Check LLR state machine on DUT and tester are ADVANCE</w:t>
            </w:r>
          </w:p>
        </w:tc>
      </w:tr>
      <w:tr w:rsidR="00CB4590" w14:paraId="3D173C81" w14:textId="77777777">
        <w:tc>
          <w:tcPr>
            <w:tcW w:w="1696" w:type="dxa"/>
          </w:tcPr>
          <w:p w14:paraId="03B77AD7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30F029C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Simulate ACKs continuously drop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Port 2</w:t>
            </w:r>
          </w:p>
          <w:p w14:paraId="088070F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4279B4B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Port 2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result 1</w:t>
            </w:r>
          </w:p>
          <w:p w14:paraId="521721F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tester Port 2, result 2</w:t>
            </w:r>
          </w:p>
          <w:p w14:paraId="5C7F6EE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Disable ACKs continuously drop on tester Port 2</w:t>
            </w:r>
          </w:p>
          <w:p w14:paraId="1FCF64A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6. Send 100 LLR frames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7254F30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Check counters on DUT Port 2, result 3</w:t>
            </w:r>
          </w:p>
          <w:p w14:paraId="3FFBE1E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counters on tester Port 2, result 4</w:t>
            </w:r>
          </w:p>
        </w:tc>
      </w:tr>
      <w:tr w:rsidR="00CB4590" w14:paraId="6622EF64" w14:textId="77777777">
        <w:tc>
          <w:tcPr>
            <w:tcW w:w="1696" w:type="dxa"/>
          </w:tcPr>
          <w:p w14:paraId="3F7900EC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20253255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4E089D20" w14:textId="77777777" w:rsidR="00CB4590" w:rsidRDefault="00000000">
            <w:pPr>
              <w:spacing w:after="0" w:line="240" w:lineRule="auto"/>
            </w:pPr>
            <w:r>
              <w:t>Tx timer replay event = 3, Tx replayed packets = 300, Tx FLUSH retry count = 1, state machine = ADVANCE</w:t>
            </w:r>
          </w:p>
          <w:p w14:paraId="3B80C1F2" w14:textId="77777777" w:rsidR="00CB4590" w:rsidRDefault="00CB4590">
            <w:pPr>
              <w:spacing w:after="0" w:line="240" w:lineRule="auto"/>
            </w:pPr>
          </w:p>
          <w:p w14:paraId="559D3B47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0BF7EEE2" w14:textId="77777777" w:rsidR="00CB4590" w:rsidRDefault="00000000">
            <w:pPr>
              <w:spacing w:after="0" w:line="240" w:lineRule="auto"/>
            </w:pPr>
            <w:r>
              <w:t>Tx LLR frames = 100, Rx LLR frames = 400, Rx LLR Duplicate Seq = 300</w:t>
            </w:r>
          </w:p>
          <w:p w14:paraId="419410A5" w14:textId="77777777" w:rsidR="00CB4590" w:rsidRDefault="00CB4590">
            <w:pPr>
              <w:spacing w:after="0" w:line="240" w:lineRule="auto"/>
            </w:pPr>
          </w:p>
          <w:p w14:paraId="684F5AC9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475AD0D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timer replay event = 3(not increased), Tx replayed packets = 300(not increased), state machine = ADVANCE</w:t>
            </w:r>
          </w:p>
          <w:p w14:paraId="020AEA08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77C0D62C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3BE548B4" w14:textId="77777777" w:rsidR="00CB4590" w:rsidRDefault="00000000">
            <w:pPr>
              <w:spacing w:after="0" w:line="240" w:lineRule="auto"/>
            </w:pPr>
            <w:r>
              <w:t>Tx LLR frames = 100, Rx LLR frames = 100, no replayed packets</w:t>
            </w:r>
          </w:p>
        </w:tc>
      </w:tr>
      <w:tr w:rsidR="00CB4590" w14:paraId="2D24DCCB" w14:textId="77777777">
        <w:tc>
          <w:tcPr>
            <w:tcW w:w="1696" w:type="dxa"/>
          </w:tcPr>
          <w:p w14:paraId="6546AC89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63560279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75A9BBB6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UEC_LLR_REPLAY_TIMER_EVENT=3, UEC_LLR_REPLAYED_FRAMES=0x12</w:t>
            </w:r>
            <w:proofErr w:type="gramStart"/>
            <w:r>
              <w:rPr>
                <w:lang w:eastAsia="zh-CN"/>
              </w:rPr>
              <w:t>c(</w:t>
            </w:r>
            <w:proofErr w:type="gramEnd"/>
            <w:r>
              <w:rPr>
                <w:lang w:eastAsia="zh-CN"/>
              </w:rPr>
              <w:t>300), UEC_LLR_FLUSH_RETRY_COUNT=1, UEC_LLR_TX_ACTIVE=1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rPr>
                <w:lang w:eastAsia="zh-CN"/>
              </w:rPr>
              <w:t>UEC_LLR_RX_ACTIVE=1</w:t>
            </w:r>
          </w:p>
          <w:p w14:paraId="0B933A91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2A3A937C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2438C87A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100,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400, </w:t>
            </w:r>
            <w:proofErr w:type="spellStart"/>
            <w:r>
              <w:rPr>
                <w:lang w:eastAsia="zh-CN"/>
              </w:rPr>
              <w:t>LLR_Rx_DUPLICATED_FRAMES</w:t>
            </w:r>
            <w:proofErr w:type="spellEnd"/>
            <w:r>
              <w:rPr>
                <w:lang w:eastAsia="zh-CN"/>
              </w:rPr>
              <w:t xml:space="preserve"> = 300, </w:t>
            </w:r>
            <w:proofErr w:type="spellStart"/>
            <w:r>
              <w:rPr>
                <w:lang w:eastAsia="zh-CN"/>
              </w:rPr>
              <w:t>LLR_Rx_EXPECTED_SEQ_GOOD</w:t>
            </w:r>
            <w:proofErr w:type="spellEnd"/>
            <w:r>
              <w:rPr>
                <w:lang w:eastAsia="zh-CN"/>
              </w:rPr>
              <w:t xml:space="preserve"> = 100</w:t>
            </w:r>
          </w:p>
          <w:p w14:paraId="316FAE4A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247E08AD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</w:p>
          <w:p w14:paraId="121FACBE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UEC_LLR_REPLAY_TIMER_EVENT=3, UEC_LLR_REPLAYED_FRAMES=0x12</w:t>
            </w:r>
            <w:proofErr w:type="gramStart"/>
            <w:r>
              <w:rPr>
                <w:lang w:eastAsia="zh-CN"/>
              </w:rPr>
              <w:t>c(</w:t>
            </w:r>
            <w:proofErr w:type="gramEnd"/>
            <w:r>
              <w:rPr>
                <w:lang w:eastAsia="zh-CN"/>
              </w:rPr>
              <w:t>300), UEC_LLR_FLUSH_RETRY_COUNT=0, UEC_LLR_TX_ACTIVE=1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rPr>
                <w:lang w:eastAsia="zh-CN"/>
              </w:rPr>
              <w:t>UEC_LLR_RX_ACTIVE=1</w:t>
            </w:r>
          </w:p>
          <w:p w14:paraId="6432AAF8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06D5E3E8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4,</w:t>
            </w:r>
          </w:p>
          <w:p w14:paraId="5694FFC4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LLR_Tx_OK</w:t>
            </w:r>
            <w:proofErr w:type="spellEnd"/>
            <w:r>
              <w:rPr>
                <w:lang w:eastAsia="zh-CN"/>
              </w:rPr>
              <w:t xml:space="preserve"> = 100, LLR_TX_NEXT_SEQ (UEC) = 200, </w:t>
            </w:r>
            <w:proofErr w:type="spellStart"/>
            <w:r>
              <w:rPr>
                <w:lang w:eastAsia="zh-CN"/>
              </w:rPr>
              <w:t>LLR_Rx_OK</w:t>
            </w:r>
            <w:proofErr w:type="spellEnd"/>
            <w:r>
              <w:rPr>
                <w:lang w:eastAsia="zh-CN"/>
              </w:rPr>
              <w:t xml:space="preserve"> = 100, </w:t>
            </w:r>
            <w:proofErr w:type="spellStart"/>
            <w:r>
              <w:rPr>
                <w:lang w:eastAsia="zh-CN"/>
              </w:rPr>
              <w:t>LLR_Rx_EXPECTED_SEQ_GOOD</w:t>
            </w:r>
            <w:proofErr w:type="spellEnd"/>
            <w:r>
              <w:rPr>
                <w:lang w:eastAsia="zh-CN"/>
              </w:rPr>
              <w:t xml:space="preserve"> = 100, no replayed packets</w:t>
            </w:r>
          </w:p>
        </w:tc>
      </w:tr>
      <w:tr w:rsidR="00CB4590" w14:paraId="05DA41EC" w14:textId="77777777">
        <w:tc>
          <w:tcPr>
            <w:tcW w:w="1696" w:type="dxa"/>
          </w:tcPr>
          <w:p w14:paraId="7A37225F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302E936B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211FAA3E" w14:textId="77777777" w:rsidR="00CB4590" w:rsidRDefault="00CB459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2B9B37E9" w14:textId="77777777">
        <w:tc>
          <w:tcPr>
            <w:tcW w:w="1696" w:type="dxa"/>
          </w:tcPr>
          <w:p w14:paraId="56D2C624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6F084711" w14:textId="77777777" w:rsidR="00CB4590" w:rsidRDefault="00000000">
            <w:pPr>
              <w:spacing w:after="0" w:line="240" w:lineRule="auto"/>
            </w:pPr>
            <w:bookmarkStart w:id="8" w:name="_Toc_LLR010"/>
            <w:r>
              <w:t>LLR-009</w:t>
            </w:r>
            <w:bookmarkEnd w:id="8"/>
          </w:p>
        </w:tc>
      </w:tr>
      <w:tr w:rsidR="00CB4590" w14:paraId="227F8D3A" w14:textId="77777777">
        <w:tc>
          <w:tcPr>
            <w:tcW w:w="1696" w:type="dxa"/>
          </w:tcPr>
          <w:p w14:paraId="7CBCAC4C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6D2AEAD3" w14:textId="77777777" w:rsidR="00CB4590" w:rsidRDefault="00000000">
            <w:pPr>
              <w:spacing w:after="0" w:line="240" w:lineRule="auto"/>
            </w:pPr>
            <w:r>
              <w:t>Packet Size Traversal</w:t>
            </w:r>
          </w:p>
        </w:tc>
      </w:tr>
      <w:tr w:rsidR="00CB4590" w14:paraId="1F03CCA5" w14:textId="77777777">
        <w:tc>
          <w:tcPr>
            <w:tcW w:w="1696" w:type="dxa"/>
          </w:tcPr>
          <w:p w14:paraId="1259A531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14230858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667F203" wp14:editId="7CBC1309">
                  <wp:extent cx="3715385" cy="1595120"/>
                  <wp:effectExtent l="0" t="0" r="5715" b="5080"/>
                  <wp:docPr id="3017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15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43A3B1E5" w14:textId="77777777">
        <w:tc>
          <w:tcPr>
            <w:tcW w:w="1696" w:type="dxa"/>
          </w:tcPr>
          <w:p w14:paraId="6FCEA404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657711A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1. Switch can forward non-LLR frames normally without packet loss</w:t>
            </w:r>
          </w:p>
          <w:p w14:paraId="23EC4826" w14:textId="77777777" w:rsidR="00CB4590" w:rsidRDefault="00000000">
            <w:pPr>
              <w:spacing w:after="0" w:line="240" w:lineRule="auto"/>
            </w:pPr>
            <w:r>
              <w:t>2. Enable LLR on tester port 1 and port 2</w:t>
            </w:r>
          </w:p>
          <w:p w14:paraId="3A989A8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3. Enable LLR on DUT port 1 and port 2</w:t>
            </w:r>
          </w:p>
          <w:p w14:paraId="0B6D9DF1" w14:textId="77777777" w:rsidR="00CB4590" w:rsidRDefault="00000000">
            <w:pPr>
              <w:spacing w:after="0" w:line="240" w:lineRule="auto"/>
            </w:pPr>
            <w:r>
              <w:t xml:space="preserve">4. Clear counters on DUT and tester </w:t>
            </w:r>
          </w:p>
          <w:p w14:paraId="0750D90E" w14:textId="77777777" w:rsidR="00CB4590" w:rsidRDefault="00000000">
            <w:pPr>
              <w:spacing w:after="0" w:line="240" w:lineRule="auto"/>
            </w:pPr>
            <w:r>
              <w:t>5. Check LLR state machine on DUT and tester are ADVANCE</w:t>
            </w:r>
          </w:p>
        </w:tc>
      </w:tr>
      <w:tr w:rsidR="00CB4590" w14:paraId="0144DE25" w14:textId="77777777">
        <w:tc>
          <w:tcPr>
            <w:tcW w:w="1696" w:type="dxa"/>
          </w:tcPr>
          <w:p w14:paraId="79EC86CA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01FBE31B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Set DUT OUTSTANDING_SEQ_MAX=0x7FF</w:t>
            </w:r>
          </w:p>
          <w:p w14:paraId="37442FB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Send LLR frames flow at </w:t>
            </w:r>
            <w:proofErr w:type="spellStart"/>
            <w:r>
              <w:rPr>
                <w:lang w:eastAsia="zh-CN"/>
              </w:rPr>
              <w:t>Y+x</w:t>
            </w:r>
            <w:proofErr w:type="spellEnd"/>
            <w:r>
              <w:rPr>
                <w:lang w:eastAsia="zh-CN"/>
              </w:rPr>
              <w:t xml:space="preserve"> bytes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for 20 minutes</w:t>
            </w:r>
          </w:p>
          <w:p w14:paraId="4DE66B9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flow statistics on tester, result 1</w:t>
            </w:r>
          </w:p>
          <w:p w14:paraId="1BB9C1D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Repeat step 2-3 for below Y and x matrix</w:t>
            </w:r>
          </w:p>
          <w:p w14:paraId="404D397B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6DA2F34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Y: 64, 128, 256, 512, 1518, 2048, 4096, 9216</w:t>
            </w:r>
          </w:p>
          <w:p w14:paraId="1F5B011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x: 0, +1, -1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(for Y=64,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 xml:space="preserve">= -1, for Y=9216,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>= +1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B4590" w14:paraId="779678C0" w14:textId="77777777">
        <w:tc>
          <w:tcPr>
            <w:tcW w:w="1696" w:type="dxa"/>
          </w:tcPr>
          <w:p w14:paraId="4A0AD34F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1C595B70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2B159F8C" w14:textId="77777777" w:rsidR="00CB4590" w:rsidRDefault="00000000">
            <w:pPr>
              <w:spacing w:after="0" w:line="240" w:lineRule="auto"/>
            </w:pPr>
            <w:r>
              <w:t>no packet loss, Rx rate is about 99.5%</w:t>
            </w:r>
          </w:p>
        </w:tc>
      </w:tr>
      <w:tr w:rsidR="00CB4590" w14:paraId="44FD8FA5" w14:textId="77777777">
        <w:tc>
          <w:tcPr>
            <w:tcW w:w="1696" w:type="dxa"/>
          </w:tcPr>
          <w:p w14:paraId="62A3551C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2F04FAA6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1, </w:t>
            </w:r>
          </w:p>
          <w:p w14:paraId="6D108639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packet loss on all frame sizes, Rx rate = 398Gbps</w:t>
            </w:r>
          </w:p>
          <w:p w14:paraId="2DFA2355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w:lastRenderedPageBreak/>
              <w:drawing>
                <wp:inline distT="0" distB="0" distL="0" distR="0" wp14:anchorId="56333814" wp14:editId="05FB4231">
                  <wp:extent cx="3462020" cy="1776095"/>
                  <wp:effectExtent l="0" t="0" r="5080" b="1905"/>
                  <wp:docPr id="1820067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672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268" cy="179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A39A2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Latency calibration</w:t>
            </w:r>
          </w:p>
          <w:p w14:paraId="1EF2002D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3270CFF" wp14:editId="5C2A5925">
                  <wp:extent cx="3435350" cy="1802765"/>
                  <wp:effectExtent l="0" t="0" r="0" b="635"/>
                  <wp:docPr id="1033283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835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601" cy="183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059AFD6D" w14:textId="77777777">
        <w:tc>
          <w:tcPr>
            <w:tcW w:w="1696" w:type="dxa"/>
          </w:tcPr>
          <w:p w14:paraId="4E7C89DA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1AC15307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25F8F5D2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1FB9781D" w14:textId="77777777">
        <w:tc>
          <w:tcPr>
            <w:tcW w:w="1696" w:type="dxa"/>
          </w:tcPr>
          <w:p w14:paraId="5AFB4E1B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75F0535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9" w:name="_Toc_LLR011"/>
            <w:r>
              <w:t>LLR-010</w:t>
            </w:r>
            <w:bookmarkEnd w:id="9"/>
          </w:p>
        </w:tc>
      </w:tr>
      <w:tr w:rsidR="00CB4590" w14:paraId="17BEA3D4" w14:textId="77777777">
        <w:tc>
          <w:tcPr>
            <w:tcW w:w="1696" w:type="dxa"/>
          </w:tcPr>
          <w:p w14:paraId="2941A5A9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567D15EA" w14:textId="77777777" w:rsidR="00CB4590" w:rsidRDefault="00000000">
            <w:pPr>
              <w:spacing w:after="0" w:line="240" w:lineRule="auto"/>
            </w:pPr>
            <w:r>
              <w:t>Handling of LLR and non-LLR Frames together</w:t>
            </w:r>
          </w:p>
        </w:tc>
      </w:tr>
      <w:tr w:rsidR="00CB4590" w14:paraId="3966BFB9" w14:textId="77777777">
        <w:tc>
          <w:tcPr>
            <w:tcW w:w="1696" w:type="dxa"/>
          </w:tcPr>
          <w:p w14:paraId="079FAC20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139AEC45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FAAB75B" wp14:editId="334912DF">
                  <wp:extent cx="3715385" cy="1595120"/>
                  <wp:effectExtent l="0" t="0" r="5715" b="5080"/>
                  <wp:docPr id="167946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661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9" cy="1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7823F17A" w14:textId="77777777">
        <w:tc>
          <w:tcPr>
            <w:tcW w:w="1696" w:type="dxa"/>
          </w:tcPr>
          <w:p w14:paraId="35D5FFF0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6DC86AF5" w14:textId="77777777" w:rsidR="00CB4590" w:rsidRDefault="00000000">
            <w:pPr>
              <w:spacing w:after="0" w:line="240" w:lineRule="auto"/>
            </w:pPr>
            <w:r>
              <w:t>1. Switch can forward non-LLR frames normally without packet loss</w:t>
            </w:r>
          </w:p>
          <w:p w14:paraId="3CBC31DD" w14:textId="77777777" w:rsidR="00CB4590" w:rsidRDefault="00000000">
            <w:pPr>
              <w:spacing w:after="0" w:line="240" w:lineRule="auto"/>
            </w:pPr>
            <w:r>
              <w:t>2. Enable LLR on tester port 1</w:t>
            </w:r>
          </w:p>
          <w:p w14:paraId="1AD1C4AD" w14:textId="77777777" w:rsidR="00CB4590" w:rsidRDefault="00000000">
            <w:pPr>
              <w:spacing w:after="0" w:line="240" w:lineRule="auto"/>
            </w:pPr>
            <w:r>
              <w:t>3. Enable LLR on DUT port 1</w:t>
            </w:r>
          </w:p>
          <w:p w14:paraId="7C72EF1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4. Clear counters on DUT and tester</w:t>
            </w:r>
          </w:p>
          <w:p w14:paraId="604A77A7" w14:textId="77777777" w:rsidR="00CB4590" w:rsidRDefault="00000000">
            <w:pPr>
              <w:spacing w:after="0" w:line="240" w:lineRule="auto"/>
            </w:pPr>
            <w:r>
              <w:t>5. Check LLR state machine on DUT and tester are ADVANCE</w:t>
            </w:r>
          </w:p>
          <w:p w14:paraId="23DD3416" w14:textId="77777777" w:rsidR="00CB4590" w:rsidRDefault="00000000">
            <w:pPr>
              <w:spacing w:after="0" w:line="240" w:lineRule="auto"/>
            </w:pPr>
            <w:r>
              <w:t>6. Set DUT to store forward mode</w:t>
            </w:r>
          </w:p>
        </w:tc>
      </w:tr>
      <w:tr w:rsidR="00CB4590" w14:paraId="29C019FD" w14:textId="77777777">
        <w:tc>
          <w:tcPr>
            <w:tcW w:w="1696" w:type="dxa"/>
          </w:tcPr>
          <w:p w14:paraId="15F3CC16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44E917B9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LLR-eligible and LLR-ineligible flows with the same frame format, set frame size = 1518, LLR-eligible flow = </w:t>
            </w:r>
            <w:proofErr w:type="gramStart"/>
            <w:r>
              <w:rPr>
                <w:lang w:eastAsia="zh-CN"/>
              </w:rPr>
              <w:t>95% line</w:t>
            </w:r>
            <w:proofErr w:type="gramEnd"/>
            <w:r>
              <w:rPr>
                <w:lang w:eastAsia="zh-CN"/>
              </w:rPr>
              <w:t xml:space="preserve"> rate, LLR-ineligible flow = </w:t>
            </w:r>
            <w:proofErr w:type="gramStart"/>
            <w:r>
              <w:rPr>
                <w:lang w:eastAsia="zh-CN"/>
              </w:rPr>
              <w:t>5%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3D3FE2BB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Set replay count max to 3 on tester Port 1</w:t>
            </w:r>
          </w:p>
          <w:p w14:paraId="56EA078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Send 60s LLR and non-LLR frames from tester</w:t>
            </w:r>
          </w:p>
          <w:p w14:paraId="6B30DACE" w14:textId="77777777" w:rsidR="00CB4590" w:rsidRDefault="00000000">
            <w:pPr>
              <w:tabs>
                <w:tab w:val="left" w:pos="378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4. Check flow counters on tester, result 1</w:t>
            </w:r>
          </w:p>
          <w:p w14:paraId="4C46F337" w14:textId="77777777" w:rsidR="00CB4590" w:rsidRDefault="00000000">
            <w:pPr>
              <w:tabs>
                <w:tab w:val="left" w:pos="378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Insert BER 1x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-8</m:t>
                  </m:r>
                </m:sup>
              </m:sSup>
            </m:oMath>
            <w:r>
              <w:rPr>
                <w:lang w:eastAsia="zh-CN"/>
              </w:rPr>
              <w:t xml:space="preserve"> and distribution 100% on tester Port 1</w:t>
            </w:r>
          </w:p>
          <w:p w14:paraId="58ED71DA" w14:textId="77777777" w:rsidR="00CB4590" w:rsidRDefault="00000000">
            <w:pPr>
              <w:tabs>
                <w:tab w:val="left" w:pos="378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6. Send </w:t>
            </w:r>
            <w:r>
              <w:rPr>
                <w:rFonts w:hint="eastAsia"/>
                <w:lang w:eastAsia="zh-CN"/>
              </w:rPr>
              <w:t>60s</w:t>
            </w:r>
            <w:r>
              <w:rPr>
                <w:lang w:eastAsia="zh-CN"/>
              </w:rPr>
              <w:t xml:space="preserve"> LLR-eligible and LLR-ineligible flows from tester</w:t>
            </w:r>
          </w:p>
          <w:p w14:paraId="28358F1D" w14:textId="77777777" w:rsidR="00CB4590" w:rsidRDefault="00000000">
            <w:pPr>
              <w:tabs>
                <w:tab w:val="left" w:pos="378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Check flow counters on tester, result 2</w:t>
            </w:r>
          </w:p>
        </w:tc>
      </w:tr>
      <w:tr w:rsidR="00CB4590" w14:paraId="5FC02C49" w14:textId="77777777">
        <w:tc>
          <w:tcPr>
            <w:tcW w:w="1696" w:type="dxa"/>
          </w:tcPr>
          <w:p w14:paraId="49B1B934" w14:textId="77777777" w:rsidR="00CB4590" w:rsidRDefault="00000000">
            <w:pPr>
              <w:spacing w:after="0" w:line="240" w:lineRule="auto"/>
            </w:pPr>
            <w:r>
              <w:lastRenderedPageBreak/>
              <w:t>Expectation</w:t>
            </w:r>
          </w:p>
        </w:tc>
        <w:tc>
          <w:tcPr>
            <w:tcW w:w="7654" w:type="dxa"/>
          </w:tcPr>
          <w:p w14:paraId="421AE5D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1CF157A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frame loss for LLR-eligible flow and LLR-ineligible flow</w:t>
            </w:r>
          </w:p>
          <w:p w14:paraId="71BC91F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The latency for LLR-eligible flow and LLR-ineligible flow should be very close</w:t>
            </w:r>
          </w:p>
          <w:p w14:paraId="6A395519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3482972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2, </w:t>
            </w:r>
          </w:p>
          <w:p w14:paraId="10ED31F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Non-LLR flow should have some packets drop</w:t>
            </w:r>
          </w:p>
          <w:p w14:paraId="76A2D48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LLR flow should have some retry and should have no packet drop</w:t>
            </w:r>
          </w:p>
        </w:tc>
      </w:tr>
      <w:tr w:rsidR="00CB4590" w14:paraId="772F121F" w14:textId="77777777">
        <w:tc>
          <w:tcPr>
            <w:tcW w:w="1696" w:type="dxa"/>
          </w:tcPr>
          <w:p w14:paraId="6A6FE647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61E2120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38D96C88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frame loss for LLR-eligible and LLR-ineligible flows</w:t>
            </w:r>
          </w:p>
          <w:p w14:paraId="082571C7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LLR-eligible flow: Avg(650ns) | Min(632ns) | Max(675ns)</w:t>
            </w:r>
          </w:p>
          <w:p w14:paraId="1F8AA700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LLR-ineligible flow: Avg(650ns) | Min(633ns) | Max(674ns)</w:t>
            </w:r>
          </w:p>
          <w:p w14:paraId="25357E52" w14:textId="77777777" w:rsidR="00CB4590" w:rsidRDefault="00CB459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</w:p>
          <w:p w14:paraId="103BE908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65679831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frame loss for LLR-eligible flow</w:t>
            </w:r>
          </w:p>
          <w:p w14:paraId="52468A28" w14:textId="77777777" w:rsidR="00CB4590" w:rsidRDefault="00000000">
            <w:pPr>
              <w:tabs>
                <w:tab w:val="left" w:pos="1052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Has some frames loss for LLR-ineligible flow</w:t>
            </w:r>
          </w:p>
        </w:tc>
      </w:tr>
      <w:tr w:rsidR="00CB4590" w14:paraId="4381879A" w14:textId="77777777">
        <w:tc>
          <w:tcPr>
            <w:tcW w:w="1696" w:type="dxa"/>
          </w:tcPr>
          <w:p w14:paraId="63D7172F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4DA163E1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5B3C091E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2"/>
        <w:gridCol w:w="8078"/>
      </w:tblGrid>
      <w:tr w:rsidR="00CB4590" w14:paraId="415D6BBB" w14:textId="77777777">
        <w:tc>
          <w:tcPr>
            <w:tcW w:w="1120" w:type="dxa"/>
          </w:tcPr>
          <w:p w14:paraId="2936AC80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8230" w:type="dxa"/>
          </w:tcPr>
          <w:p w14:paraId="318473DB" w14:textId="77777777" w:rsidR="00CB4590" w:rsidRDefault="00000000">
            <w:pPr>
              <w:spacing w:after="0" w:line="240" w:lineRule="auto"/>
            </w:pPr>
            <w:bookmarkStart w:id="10" w:name="_Toc_CBFC001"/>
            <w:r>
              <w:t>CBFC-001</w:t>
            </w:r>
            <w:bookmarkEnd w:id="10"/>
          </w:p>
        </w:tc>
      </w:tr>
      <w:tr w:rsidR="00CB4590" w14:paraId="0AEA458D" w14:textId="77777777">
        <w:tc>
          <w:tcPr>
            <w:tcW w:w="1120" w:type="dxa"/>
          </w:tcPr>
          <w:p w14:paraId="37FAB03D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8230" w:type="dxa"/>
          </w:tcPr>
          <w:p w14:paraId="2747DCB1" w14:textId="77777777" w:rsidR="00CB4590" w:rsidRDefault="00000000">
            <w:pPr>
              <w:spacing w:after="0" w:line="240" w:lineRule="auto"/>
            </w:pPr>
            <w:r>
              <w:t>Sender Credit Handling</w:t>
            </w:r>
          </w:p>
        </w:tc>
      </w:tr>
      <w:tr w:rsidR="00CB4590" w14:paraId="67AD4675" w14:textId="77777777">
        <w:tc>
          <w:tcPr>
            <w:tcW w:w="1120" w:type="dxa"/>
          </w:tcPr>
          <w:p w14:paraId="587ADE21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8230" w:type="dxa"/>
          </w:tcPr>
          <w:p w14:paraId="7CA882C2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565D5AC" wp14:editId="7EC2E718">
                  <wp:extent cx="4172585" cy="1668780"/>
                  <wp:effectExtent l="0" t="0" r="5715" b="0"/>
                  <wp:docPr id="373310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3104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7808978D" w14:textId="77777777">
        <w:tc>
          <w:tcPr>
            <w:tcW w:w="1120" w:type="dxa"/>
          </w:tcPr>
          <w:p w14:paraId="7D74EB9D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8230" w:type="dxa"/>
          </w:tcPr>
          <w:p w14:paraId="097FE292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0A23AA2C" w14:textId="77777777" w:rsidR="00CB4590" w:rsidRDefault="00000000">
            <w:pPr>
              <w:spacing w:after="0" w:line="240" w:lineRule="auto"/>
            </w:pPr>
            <w:r>
              <w:t>2. Create 1 lossless VC0 on tester and DUT</w:t>
            </w:r>
          </w:p>
          <w:p w14:paraId="15441721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703808DA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30B8986B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34BC191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2F1A4CA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1EFACA2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8. Disable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DUT Tx port</w:t>
            </w:r>
          </w:p>
          <w:p w14:paraId="162B0CB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9. Stop sending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on tester Rx port</w:t>
            </w:r>
          </w:p>
          <w:p w14:paraId="0C92D52B" w14:textId="77777777" w:rsidR="00CB4590" w:rsidRDefault="00000000">
            <w:pPr>
              <w:spacing w:after="0" w:line="240" w:lineRule="auto"/>
            </w:pPr>
            <w:r>
              <w:t>10. Clear the counters on tester and DUT</w:t>
            </w:r>
          </w:p>
        </w:tc>
      </w:tr>
      <w:tr w:rsidR="00CB4590" w14:paraId="44D1AFB8" w14:textId="77777777">
        <w:tc>
          <w:tcPr>
            <w:tcW w:w="1120" w:type="dxa"/>
          </w:tcPr>
          <w:p w14:paraId="7CAB009E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8230" w:type="dxa"/>
          </w:tcPr>
          <w:p w14:paraId="4743AC1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a flow at </w:t>
            </w:r>
            <w:proofErr w:type="spellStart"/>
            <w:r>
              <w:rPr>
                <w:lang w:eastAsia="zh-CN"/>
              </w:rPr>
              <w:t>Y+x</w:t>
            </w:r>
            <w:proofErr w:type="spellEnd"/>
            <w:r>
              <w:rPr>
                <w:lang w:eastAsia="zh-CN"/>
              </w:rPr>
              <w:t xml:space="preserve"> bytes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0A2E4148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this flow with 10 frames on VC0</w:t>
            </w:r>
          </w:p>
          <w:p w14:paraId="2B8B26D9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the counters on DUT Tx port, result 1</w:t>
            </w:r>
          </w:p>
          <w:p w14:paraId="145E1572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Repeat step 2-3 for below Y and x matrix</w:t>
            </w:r>
          </w:p>
          <w:p w14:paraId="78697C3E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5. Resume sending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on tester Rx port</w:t>
            </w:r>
          </w:p>
          <w:p w14:paraId="01D061D2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 xml:space="preserve">. </w:t>
            </w:r>
            <w:r>
              <w:rPr>
                <w:lang w:eastAsia="zh-CN"/>
              </w:rPr>
              <w:t>Clear the counters on DUT and tester</w:t>
            </w:r>
          </w:p>
          <w:p w14:paraId="32455C2E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Send this flow with 10 frames on VC0</w:t>
            </w:r>
          </w:p>
          <w:p w14:paraId="29EE0E9B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the counters on DUT Tx port, result 2</w:t>
            </w:r>
          </w:p>
          <w:p w14:paraId="2CB31C2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Repeat step 8-9 for below Y and x matrix</w:t>
            </w:r>
          </w:p>
          <w:p w14:paraId="6E4B3DA8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789592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Y: 64, 128, 256, 512, 1518, 2048, 4096, 9216</w:t>
            </w:r>
          </w:p>
          <w:p w14:paraId="4B2E286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x: 0, +1, -1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(for Y=64,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 xml:space="preserve">= -1, for Y=9216,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>= +1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B4590" w14:paraId="45D02165" w14:textId="77777777">
        <w:tc>
          <w:tcPr>
            <w:tcW w:w="1120" w:type="dxa"/>
          </w:tcPr>
          <w:p w14:paraId="3B4F02AE" w14:textId="77777777" w:rsidR="00CB4590" w:rsidRDefault="00000000">
            <w:pPr>
              <w:spacing w:after="0" w:line="240" w:lineRule="auto"/>
            </w:pPr>
            <w:r>
              <w:lastRenderedPageBreak/>
              <w:t>Expectation</w:t>
            </w:r>
          </w:p>
        </w:tc>
        <w:tc>
          <w:tcPr>
            <w:tcW w:w="8230" w:type="dxa"/>
          </w:tcPr>
          <w:p w14:paraId="6126A912" w14:textId="77777777" w:rsidR="00CB4590" w:rsidRDefault="00000000">
            <w:pPr>
              <w:spacing w:after="0" w:line="240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pktCredits=roundup(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(pktSize+pktOvhd)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CreditSize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23310BE8" w14:textId="77777777" w:rsidR="00CB4590" w:rsidRDefault="00CB4590">
            <w:pPr>
              <w:spacing w:after="0" w:line="240" w:lineRule="auto"/>
            </w:pPr>
          </w:p>
          <w:p w14:paraId="2BA27A21" w14:textId="77777777" w:rsidR="00CB4590" w:rsidRDefault="00000000">
            <w:pPr>
              <w:spacing w:after="0" w:line="240" w:lineRule="auto"/>
            </w:pPr>
            <w:r>
              <w:t xml:space="preserve">Result 1, </w:t>
            </w:r>
          </w:p>
          <w:p w14:paraId="13341C5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SENDER_CREDITS_USED, SENDER_CREDITS_CONSUMED matches theoretical formula</w:t>
            </w:r>
          </w:p>
          <w:p w14:paraId="512FA24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2B71368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31452CB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SENDER_CREDITS_FREED matches theoretical formula and SENDER_CREDITS_CONSUMED should be 0</w:t>
            </w:r>
          </w:p>
        </w:tc>
      </w:tr>
      <w:tr w:rsidR="00CB4590" w14:paraId="337EABC8" w14:textId="77777777">
        <w:tc>
          <w:tcPr>
            <w:tcW w:w="1120" w:type="dxa"/>
          </w:tcPr>
          <w:p w14:paraId="5C9E0824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8230" w:type="dxa"/>
          </w:tcPr>
          <w:p w14:paraId="35AB2ED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0331895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The counters on all frame sizes match theoretical formula</w:t>
            </w:r>
          </w:p>
          <w:p w14:paraId="1E6E72CC" w14:textId="77777777" w:rsidR="00CB4590" w:rsidRDefault="00000000">
            <w:pPr>
              <w:pStyle w:val="a3"/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  <w:t>R_VC_</w:t>
            </w:r>
            <w:proofErr w:type="gramStart"/>
            <w:r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  <w:t>CC[</w:t>
            </w:r>
            <w:proofErr w:type="gramEnd"/>
            <w:r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  <w:t>0] = 8050, R_VC_</w:t>
            </w:r>
            <w:proofErr w:type="gramStart"/>
            <w:r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  <w:t>CF[</w:t>
            </w:r>
            <w:proofErr w:type="gramEnd"/>
            <w:r>
              <w:rPr>
                <w:rFonts w:asciiTheme="minorHAnsi" w:eastAsia="宋体" w:hAnsiTheme="minorHAnsi" w:cstheme="minorBidi"/>
                <w:kern w:val="0"/>
                <w:sz w:val="22"/>
                <w:szCs w:val="22"/>
                <w14:ligatures w14:val="none"/>
              </w:rPr>
              <w:t>0] = 8050 on tester Port2</w:t>
            </w:r>
          </w:p>
          <w:p w14:paraId="0E36CBB0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6730E5A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59E7BCF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The counters on all frame sizes match theoretical formula. SAI_VIRTUAL_CHANNEL_STAT_SENDER_CREDITS_CONSUMED in DUT is 0.</w:t>
            </w:r>
          </w:p>
          <w:p w14:paraId="2A48520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6288C17" wp14:editId="2C931850">
                  <wp:extent cx="4846320" cy="1470660"/>
                  <wp:effectExtent l="0" t="0" r="5080" b="2540"/>
                  <wp:docPr id="842950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509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101" cy="148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43749C4B" w14:textId="77777777">
        <w:tc>
          <w:tcPr>
            <w:tcW w:w="1120" w:type="dxa"/>
          </w:tcPr>
          <w:p w14:paraId="1D90F312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8230" w:type="dxa"/>
          </w:tcPr>
          <w:p w14:paraId="5CC9C417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6B9CBF56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2"/>
        <w:gridCol w:w="8078"/>
      </w:tblGrid>
      <w:tr w:rsidR="00CB4590" w14:paraId="16E090F8" w14:textId="77777777">
        <w:tc>
          <w:tcPr>
            <w:tcW w:w="1272" w:type="dxa"/>
          </w:tcPr>
          <w:p w14:paraId="77653B21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8078" w:type="dxa"/>
          </w:tcPr>
          <w:p w14:paraId="019A489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1" w:name="_Toc_CBFC002"/>
            <w:r>
              <w:t>CBFC-00</w:t>
            </w:r>
            <w:r>
              <w:rPr>
                <w:rFonts w:hint="eastAsia"/>
                <w:lang w:eastAsia="zh-CN"/>
              </w:rPr>
              <w:t>2</w:t>
            </w:r>
            <w:bookmarkEnd w:id="11"/>
          </w:p>
        </w:tc>
      </w:tr>
      <w:tr w:rsidR="00CB4590" w14:paraId="6A09FA0F" w14:textId="77777777">
        <w:tc>
          <w:tcPr>
            <w:tcW w:w="1272" w:type="dxa"/>
          </w:tcPr>
          <w:p w14:paraId="40263D15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8078" w:type="dxa"/>
          </w:tcPr>
          <w:p w14:paraId="16021C7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Receiver Credit Handling</w:t>
            </w:r>
          </w:p>
        </w:tc>
      </w:tr>
      <w:tr w:rsidR="00CB4590" w14:paraId="1B2EC20C" w14:textId="77777777">
        <w:tc>
          <w:tcPr>
            <w:tcW w:w="1272" w:type="dxa"/>
          </w:tcPr>
          <w:p w14:paraId="1BCAF794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8078" w:type="dxa"/>
          </w:tcPr>
          <w:p w14:paraId="5488B258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2187341" wp14:editId="1F0A5550">
                  <wp:extent cx="4172585" cy="1668780"/>
                  <wp:effectExtent l="0" t="0" r="5715" b="0"/>
                  <wp:docPr id="141164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4734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662846B1" w14:textId="77777777">
        <w:tc>
          <w:tcPr>
            <w:tcW w:w="1272" w:type="dxa"/>
          </w:tcPr>
          <w:p w14:paraId="6BD7054C" w14:textId="77777777" w:rsidR="00CB4590" w:rsidRDefault="00000000">
            <w:pPr>
              <w:spacing w:after="0" w:line="240" w:lineRule="auto"/>
            </w:pPr>
            <w:r>
              <w:lastRenderedPageBreak/>
              <w:t>Pre-condition</w:t>
            </w:r>
          </w:p>
        </w:tc>
        <w:tc>
          <w:tcPr>
            <w:tcW w:w="8078" w:type="dxa"/>
          </w:tcPr>
          <w:p w14:paraId="32F324A1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34D0FD3F" w14:textId="77777777" w:rsidR="00CB4590" w:rsidRDefault="00000000">
            <w:pPr>
              <w:spacing w:after="0" w:line="240" w:lineRule="auto"/>
            </w:pPr>
            <w:r>
              <w:t>2. Create 1 lossless VC0 on tester and DUT</w:t>
            </w:r>
          </w:p>
          <w:p w14:paraId="50901BAC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438281C2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00B8B504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4904FD2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5F70521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730A96B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8. Stop sending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  <w:p w14:paraId="7844100A" w14:textId="77777777" w:rsidR="00CB4590" w:rsidRDefault="00000000">
            <w:pPr>
              <w:spacing w:after="0" w:line="240" w:lineRule="auto"/>
            </w:pPr>
            <w:r>
              <w:t>9. Clear the counters on tester and DUT</w:t>
            </w:r>
          </w:p>
        </w:tc>
      </w:tr>
      <w:tr w:rsidR="00CB4590" w14:paraId="587C4D7D" w14:textId="77777777">
        <w:tc>
          <w:tcPr>
            <w:tcW w:w="1272" w:type="dxa"/>
          </w:tcPr>
          <w:p w14:paraId="322CE645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8078" w:type="dxa"/>
          </w:tcPr>
          <w:p w14:paraId="7F8AA31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a flow at </w:t>
            </w:r>
            <w:proofErr w:type="spellStart"/>
            <w:r>
              <w:rPr>
                <w:lang w:eastAsia="zh-CN"/>
              </w:rPr>
              <w:t>Y+x</w:t>
            </w:r>
            <w:proofErr w:type="spellEnd"/>
            <w:r>
              <w:rPr>
                <w:lang w:eastAsia="zh-CN"/>
              </w:rPr>
              <w:t xml:space="preserve"> bytes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04A02BF0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flow with 10 frames on VC0</w:t>
            </w:r>
          </w:p>
          <w:p w14:paraId="0FC243A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the counters on DUT Rx port, result 1</w:t>
            </w:r>
          </w:p>
          <w:p w14:paraId="2AAADAC7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Repeat step 2-3 for below Y and x matrix</w:t>
            </w:r>
          </w:p>
          <w:p w14:paraId="7797CE18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Check the counter on tester Tx port, result 2</w:t>
            </w:r>
          </w:p>
          <w:p w14:paraId="15CA6BB4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11928AF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Y: 64, 128, 256, 512, 1518, 2048, 4096, 9216</w:t>
            </w:r>
          </w:p>
          <w:p w14:paraId="3DEA16D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x: 0, +1, -1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(for Y=64,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 xml:space="preserve">= -1, for Y=9216,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>= +1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B4590" w14:paraId="52909D16" w14:textId="77777777">
        <w:tc>
          <w:tcPr>
            <w:tcW w:w="1272" w:type="dxa"/>
          </w:tcPr>
          <w:p w14:paraId="33B5A481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8078" w:type="dxa"/>
          </w:tcPr>
          <w:p w14:paraId="5A74B883" w14:textId="77777777" w:rsidR="00CB4590" w:rsidRDefault="00000000">
            <w:pPr>
              <w:spacing w:after="0" w:line="240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pktCredits=roundup(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(pktSize+pktOvhd)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CreditSize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4AD756A7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42240F12" w14:textId="77777777" w:rsidR="00CB4590" w:rsidRDefault="00000000">
            <w:pPr>
              <w:spacing w:after="0" w:line="240" w:lineRule="auto"/>
            </w:pPr>
            <w:r>
              <w:t xml:space="preserve">Result 1, </w:t>
            </w:r>
          </w:p>
          <w:p w14:paraId="7C630D8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RECEIVER_CREDITS_FREED matches theoretical formula</w:t>
            </w:r>
          </w:p>
          <w:p w14:paraId="7F0B4577" w14:textId="77777777" w:rsidR="00CB4590" w:rsidRDefault="00CB4590">
            <w:pPr>
              <w:spacing w:after="0" w:line="240" w:lineRule="auto"/>
            </w:pPr>
          </w:p>
          <w:p w14:paraId="6E74DA7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13ED16C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SAI_VIRTUAL_CHANNEL_STAT_SENDER_CREDITS_FREED on tester = CF send counter in DUT Rx port = SAI_VIRTUAL_CHANNEL_STAT_SENDER_CREDITS_CONSUMED on tester</w:t>
            </w:r>
          </w:p>
          <w:p w14:paraId="098F1E78" w14:textId="77777777" w:rsidR="00CB4590" w:rsidRDefault="00000000">
            <w:pPr>
              <w:spacing w:after="0" w:line="240" w:lineRule="auto"/>
            </w:pPr>
            <w:r>
              <w:rPr>
                <w:lang w:eastAsia="zh-CN"/>
              </w:rPr>
              <w:t>RECEIVER_CREDITS_CONSUMED matched theoretical formula</w:t>
            </w:r>
          </w:p>
        </w:tc>
      </w:tr>
      <w:tr w:rsidR="00CB4590" w14:paraId="0B612535" w14:textId="77777777">
        <w:tc>
          <w:tcPr>
            <w:tcW w:w="1272" w:type="dxa"/>
          </w:tcPr>
          <w:p w14:paraId="10E73760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8078" w:type="dxa"/>
          </w:tcPr>
          <w:p w14:paraId="11442450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7E31BAA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The counters on all frame sizes match theoretical formula</w:t>
            </w:r>
          </w:p>
          <w:p w14:paraId="54D244E0" w14:textId="77777777" w:rsidR="00CB4590" w:rsidRDefault="00CB4590">
            <w:pPr>
              <w:pStyle w:val="a3"/>
              <w:rPr>
                <w:rFonts w:ascii="Courier New" w:hAnsi="Courier New" w:cs="Courier New"/>
              </w:rPr>
            </w:pPr>
          </w:p>
          <w:p w14:paraId="21A925A9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7116878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The counters on all frame sizes match theoretical formula</w:t>
            </w:r>
          </w:p>
          <w:p w14:paraId="085A3CA8" w14:textId="77777777" w:rsidR="00CB4590" w:rsidRDefault="00000000">
            <w:pPr>
              <w:spacing w:after="0" w:line="240" w:lineRule="auto"/>
            </w:pPr>
            <w:r>
              <w:t>S_VC_</w:t>
            </w:r>
            <w:proofErr w:type="gramStart"/>
            <w:r>
              <w:t>CC[</w:t>
            </w:r>
            <w:proofErr w:type="gramEnd"/>
            <w:r>
              <w:t>0] = 8050, S_VC_</w:t>
            </w:r>
            <w:proofErr w:type="gramStart"/>
            <w:r>
              <w:t>CF[</w:t>
            </w:r>
            <w:proofErr w:type="gramEnd"/>
            <w:r>
              <w:t>0] = 8050 on tester Port 1</w:t>
            </w:r>
          </w:p>
          <w:p w14:paraId="08D5C131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A77A997" wp14:editId="0BB1E34B">
                  <wp:extent cx="4691380" cy="1526540"/>
                  <wp:effectExtent l="0" t="0" r="0" b="0"/>
                  <wp:docPr id="1097834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3496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515" cy="153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75D6A4AC" w14:textId="77777777">
        <w:tc>
          <w:tcPr>
            <w:tcW w:w="1272" w:type="dxa"/>
          </w:tcPr>
          <w:p w14:paraId="28DD22C5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8078" w:type="dxa"/>
          </w:tcPr>
          <w:p w14:paraId="468BA21A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46784389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4153B262" w14:textId="77777777">
        <w:tc>
          <w:tcPr>
            <w:tcW w:w="1696" w:type="dxa"/>
          </w:tcPr>
          <w:p w14:paraId="0EC3AB93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0399E0D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2" w:name="_Toc_CBFC003"/>
            <w:r>
              <w:t>CBFC-00</w:t>
            </w:r>
            <w:r>
              <w:rPr>
                <w:rFonts w:hint="eastAsia"/>
                <w:lang w:eastAsia="zh-CN"/>
              </w:rPr>
              <w:t>3</w:t>
            </w:r>
            <w:bookmarkEnd w:id="12"/>
          </w:p>
        </w:tc>
      </w:tr>
      <w:tr w:rsidR="00CB4590" w14:paraId="24A6F3B5" w14:textId="77777777">
        <w:tc>
          <w:tcPr>
            <w:tcW w:w="1696" w:type="dxa"/>
          </w:tcPr>
          <w:p w14:paraId="42EF335E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6D9267D9" w14:textId="77777777" w:rsidR="00CB4590" w:rsidRDefault="00000000">
            <w:pPr>
              <w:spacing w:after="0" w:line="240" w:lineRule="auto"/>
            </w:pPr>
            <w:r>
              <w:t>Credit Loss/Recovery</w:t>
            </w:r>
          </w:p>
        </w:tc>
      </w:tr>
      <w:tr w:rsidR="00CB4590" w14:paraId="5DFD4DB6" w14:textId="77777777">
        <w:tc>
          <w:tcPr>
            <w:tcW w:w="1696" w:type="dxa"/>
          </w:tcPr>
          <w:p w14:paraId="33E0349B" w14:textId="77777777" w:rsidR="00CB4590" w:rsidRDefault="00000000">
            <w:pPr>
              <w:spacing w:after="0" w:line="240" w:lineRule="auto"/>
            </w:pPr>
            <w:r>
              <w:lastRenderedPageBreak/>
              <w:t>Topo</w:t>
            </w:r>
          </w:p>
        </w:tc>
        <w:tc>
          <w:tcPr>
            <w:tcW w:w="7654" w:type="dxa"/>
          </w:tcPr>
          <w:p w14:paraId="3B4EED95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2697B21" wp14:editId="63A57462">
                  <wp:extent cx="4172585" cy="1668780"/>
                  <wp:effectExtent l="0" t="0" r="5715" b="0"/>
                  <wp:docPr id="1259600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0076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0730191D" w14:textId="77777777">
        <w:tc>
          <w:tcPr>
            <w:tcW w:w="1696" w:type="dxa"/>
          </w:tcPr>
          <w:p w14:paraId="599B1E20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2EDF97C1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52CD90B1" w14:textId="77777777" w:rsidR="00CB4590" w:rsidRDefault="00000000">
            <w:pPr>
              <w:spacing w:after="0" w:line="240" w:lineRule="auto"/>
            </w:pPr>
            <w:r>
              <w:t>2. Create 1 lossless VC0 on tester and DUT</w:t>
            </w:r>
          </w:p>
          <w:p w14:paraId="3334BE61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09784E2F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675C045D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502052D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0316703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0EDB1E8F" w14:textId="77777777" w:rsidR="00CB4590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8</w:t>
            </w:r>
            <w:r>
              <w:t>. Clear the counters on tester and DUT</w:t>
            </w:r>
          </w:p>
        </w:tc>
      </w:tr>
      <w:tr w:rsidR="00CB4590" w14:paraId="3AD89FA8" w14:textId="77777777">
        <w:tc>
          <w:tcPr>
            <w:tcW w:w="1696" w:type="dxa"/>
          </w:tcPr>
          <w:p w14:paraId="5B402AC0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47B4F0F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Create a flow with 1518B frame size</w:t>
            </w:r>
          </w:p>
          <w:p w14:paraId="038C750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Stop sending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  <w:p w14:paraId="3E71F30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Send 100 corrupted packets</w:t>
            </w:r>
          </w:p>
          <w:p w14:paraId="3484D51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DUT Rx port and tester Tx port, result 1</w:t>
            </w:r>
          </w:p>
          <w:p w14:paraId="66F0B29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5. Resume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  <w:p w14:paraId="3B01459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counters on DUT Rx port and tester Tx port, result 2</w:t>
            </w:r>
          </w:p>
        </w:tc>
      </w:tr>
      <w:tr w:rsidR="00CB4590" w14:paraId="400F0E8A" w14:textId="77777777">
        <w:tc>
          <w:tcPr>
            <w:tcW w:w="1696" w:type="dxa"/>
          </w:tcPr>
          <w:p w14:paraId="2371C108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5E0710F1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5021E0DD" w14:textId="77777777" w:rsidR="00CB4590" w:rsidRDefault="00000000">
            <w:pPr>
              <w:spacing w:after="0" w:line="240" w:lineRule="auto"/>
            </w:pPr>
            <w:r>
              <w:t>RECEIVER_CREDIT_CONSUMED = 0, RECEIVER_CREDIT_FREED = 0</w:t>
            </w:r>
          </w:p>
          <w:p w14:paraId="3EBC6D08" w14:textId="77777777" w:rsidR="00CB4590" w:rsidRDefault="00000000">
            <w:pPr>
              <w:spacing w:after="0" w:line="240" w:lineRule="auto"/>
            </w:pPr>
            <w:r>
              <w:t xml:space="preserve">Tester Tx port should receive </w:t>
            </w:r>
            <w:proofErr w:type="spellStart"/>
            <w:r>
              <w:t>CF_Update</w:t>
            </w:r>
            <w:proofErr w:type="spellEnd"/>
            <w:r>
              <w:t xml:space="preserve"> but the counters for SAI_VIRTUAL_CHANNEL_STAT_SENDER_CREDITS_FREED is not updated, S_P_CU on tester Tx port = 2800</w:t>
            </w:r>
          </w:p>
          <w:p w14:paraId="5DAF9137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3362C57F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6F3F5CCB" w14:textId="77777777" w:rsidR="00CB4590" w:rsidRDefault="00000000">
            <w:pPr>
              <w:spacing w:after="0" w:line="240" w:lineRule="auto"/>
            </w:pPr>
            <w:r>
              <w:t>DUT Rx port RECEIVER_CREDIT_CONSUMED = tester Tx port SAI_VIRTUAL_CHANNEL_STAT_SENDER_CREDITS_CONSUMED,</w:t>
            </w:r>
          </w:p>
          <w:p w14:paraId="6CD7D8C5" w14:textId="77777777" w:rsidR="00CB4590" w:rsidRDefault="00000000">
            <w:pPr>
              <w:spacing w:after="0" w:line="240" w:lineRule="auto"/>
            </w:pPr>
            <w:r>
              <w:t>DUT Rx port RECEIVER_CREDIT_FREED = tester Tx port SAI_VIRTUAL_CHANNEL_STAT_SENDER_CREDITS_FREED,</w:t>
            </w:r>
          </w:p>
          <w:p w14:paraId="2FA3F587" w14:textId="77777777" w:rsidR="00CB4590" w:rsidRDefault="00000000">
            <w:pPr>
              <w:spacing w:after="0" w:line="240" w:lineRule="auto"/>
            </w:pPr>
            <w:r>
              <w:t>Tester Tx port S_P_CU = 0</w:t>
            </w:r>
          </w:p>
        </w:tc>
      </w:tr>
      <w:tr w:rsidR="00CB4590" w14:paraId="7F20B7ED" w14:textId="77777777">
        <w:tc>
          <w:tcPr>
            <w:tcW w:w="1696" w:type="dxa"/>
          </w:tcPr>
          <w:p w14:paraId="1CAD9D73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4B7E0C09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3DA08525" w14:textId="77777777" w:rsidR="00CB4590" w:rsidRDefault="00000000">
            <w:pPr>
              <w:spacing w:after="0" w:line="240" w:lineRule="auto"/>
            </w:pPr>
            <w:r>
              <w:t>SAI_VIRTUAL_CHANNEL_STAT_RECEIVER_CREDITS_FREED (VC0) CNT=0</w:t>
            </w:r>
          </w:p>
          <w:p w14:paraId="5220A80B" w14:textId="77777777" w:rsidR="00CB4590" w:rsidRDefault="00000000">
            <w:pPr>
              <w:spacing w:after="0" w:line="240" w:lineRule="auto"/>
            </w:pPr>
            <w:r>
              <w:t>S_VC_</w:t>
            </w:r>
            <w:proofErr w:type="gramStart"/>
            <w:r>
              <w:t>CC[</w:t>
            </w:r>
            <w:proofErr w:type="gramEnd"/>
            <w:r>
              <w:t>0] = 2800, S_VC_</w:t>
            </w:r>
            <w:proofErr w:type="gramStart"/>
            <w:r>
              <w:t>CF[</w:t>
            </w:r>
            <w:proofErr w:type="gramEnd"/>
            <w:r>
              <w:t>0] = 0, S_P_CU=2800 on tester Port 1</w:t>
            </w:r>
          </w:p>
          <w:p w14:paraId="49DB926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078C3C2F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29ED847C" w14:textId="77777777" w:rsidR="00CB4590" w:rsidRDefault="00000000">
            <w:pPr>
              <w:spacing w:after="0" w:line="240" w:lineRule="auto"/>
            </w:pPr>
            <w:r>
              <w:t>SAI_VIRTUAL_CHANNEL_STAT_RECEIVER_CREDITS_FREED (VC0) CNT=0xaf0(2800)</w:t>
            </w:r>
          </w:p>
          <w:p w14:paraId="18003F5F" w14:textId="77777777" w:rsidR="00CB4590" w:rsidRDefault="00000000">
            <w:pPr>
              <w:spacing w:after="0" w:line="240" w:lineRule="auto"/>
            </w:pPr>
            <w:r>
              <w:t>SAI_VIRTUAL_CHANNEL_STAT_RECEIVER_CREDITS_FREED (VC0) = SAI_VIRTUAL_CHANNEL_STAT_SENDER_CREDITS_FREED = SAI_VIRTUAL_CHANNEL_STAT_SENDER_CREDITS_CONSUMED</w:t>
            </w:r>
          </w:p>
          <w:p w14:paraId="5C8BED70" w14:textId="77777777" w:rsidR="00CB4590" w:rsidRDefault="00000000">
            <w:pPr>
              <w:spacing w:after="0" w:line="240" w:lineRule="auto"/>
            </w:pPr>
            <w:r>
              <w:t>S_VC_</w:t>
            </w:r>
            <w:proofErr w:type="gramStart"/>
            <w:r>
              <w:t>CC[</w:t>
            </w:r>
            <w:proofErr w:type="gramEnd"/>
            <w:r>
              <w:t>0] = 2800, S_VC_</w:t>
            </w:r>
            <w:proofErr w:type="gramStart"/>
            <w:r>
              <w:t>CF[</w:t>
            </w:r>
            <w:proofErr w:type="gramEnd"/>
            <w:r>
              <w:t>0] = 2800, S_P_CU = 0 on tester Port 1</w:t>
            </w:r>
          </w:p>
        </w:tc>
      </w:tr>
      <w:tr w:rsidR="00CB4590" w14:paraId="2A485381" w14:textId="77777777">
        <w:tc>
          <w:tcPr>
            <w:tcW w:w="1696" w:type="dxa"/>
          </w:tcPr>
          <w:p w14:paraId="253D01ED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307F9A1F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33B85734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310DCC2C" w14:textId="77777777">
        <w:tc>
          <w:tcPr>
            <w:tcW w:w="1696" w:type="dxa"/>
          </w:tcPr>
          <w:p w14:paraId="41F6297A" w14:textId="77777777" w:rsidR="00CB4590" w:rsidRDefault="00000000">
            <w:pPr>
              <w:spacing w:after="0" w:line="240" w:lineRule="auto"/>
            </w:pPr>
            <w:r>
              <w:lastRenderedPageBreak/>
              <w:t>Case ID</w:t>
            </w:r>
          </w:p>
        </w:tc>
        <w:tc>
          <w:tcPr>
            <w:tcW w:w="7654" w:type="dxa"/>
          </w:tcPr>
          <w:p w14:paraId="1BA2010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3" w:name="_Toc_CBFC004"/>
            <w:r>
              <w:t>CBFC-00</w:t>
            </w:r>
            <w:r>
              <w:rPr>
                <w:rFonts w:hint="eastAsia"/>
                <w:lang w:eastAsia="zh-CN"/>
              </w:rPr>
              <w:t>4</w:t>
            </w:r>
            <w:bookmarkEnd w:id="13"/>
          </w:p>
        </w:tc>
      </w:tr>
      <w:tr w:rsidR="00CB4590" w14:paraId="1298A9EA" w14:textId="77777777">
        <w:tc>
          <w:tcPr>
            <w:tcW w:w="1696" w:type="dxa"/>
          </w:tcPr>
          <w:p w14:paraId="795E8607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3A48B6C6" w14:textId="77777777" w:rsidR="00CB4590" w:rsidRDefault="00000000">
            <w:pPr>
              <w:spacing w:after="0" w:line="240" w:lineRule="auto"/>
            </w:pPr>
            <w:r>
              <w:t>Backpressure</w:t>
            </w:r>
          </w:p>
        </w:tc>
      </w:tr>
      <w:tr w:rsidR="00CB4590" w14:paraId="38EB0713" w14:textId="77777777">
        <w:tc>
          <w:tcPr>
            <w:tcW w:w="1696" w:type="dxa"/>
          </w:tcPr>
          <w:p w14:paraId="05BB43A3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7C1E7E95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6EB3CF" wp14:editId="7AF4EEBA">
                  <wp:extent cx="4172585" cy="1668780"/>
                  <wp:effectExtent l="0" t="0" r="5715" b="0"/>
                  <wp:docPr id="2097711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116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2A5A2F41" w14:textId="77777777">
        <w:tc>
          <w:tcPr>
            <w:tcW w:w="1696" w:type="dxa"/>
          </w:tcPr>
          <w:p w14:paraId="2B7B41CA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3297ACB6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7FC9A325" w14:textId="77777777" w:rsidR="00CB4590" w:rsidRDefault="00000000">
            <w:pPr>
              <w:spacing w:after="0" w:line="240" w:lineRule="auto"/>
            </w:pPr>
            <w:r>
              <w:t>2. Create 1 lossless VC0 on tester and DUT</w:t>
            </w:r>
          </w:p>
          <w:p w14:paraId="7584CB42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027696BF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1A81C2EE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7F1FD80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03AEDAB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660A2A7F" w14:textId="77777777" w:rsidR="00CB4590" w:rsidRDefault="00000000">
            <w:pPr>
              <w:spacing w:after="0" w:line="240" w:lineRule="auto"/>
            </w:pPr>
            <w:r>
              <w:t>8. Set drain rate to 20% on tester Rx port</w:t>
            </w:r>
          </w:p>
          <w:p w14:paraId="2F0D3FED" w14:textId="77777777" w:rsidR="00CB4590" w:rsidRDefault="00000000">
            <w:pPr>
              <w:spacing w:after="0" w:line="240" w:lineRule="auto"/>
            </w:pPr>
            <w:r>
              <w:t>9. Clear the counters on tester and DUT</w:t>
            </w:r>
          </w:p>
        </w:tc>
      </w:tr>
      <w:tr w:rsidR="00CB4590" w14:paraId="11203F00" w14:textId="77777777">
        <w:tc>
          <w:tcPr>
            <w:tcW w:w="1696" w:type="dxa"/>
          </w:tcPr>
          <w:p w14:paraId="60D3A761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32C91B1E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a flow at </w:t>
            </w:r>
            <w:proofErr w:type="spellStart"/>
            <w:r>
              <w:rPr>
                <w:lang w:eastAsia="zh-CN"/>
              </w:rPr>
              <w:t>Y+x</w:t>
            </w:r>
            <w:proofErr w:type="spellEnd"/>
            <w:r>
              <w:rPr>
                <w:lang w:eastAsia="zh-CN"/>
              </w:rPr>
              <w:t xml:space="preserve"> bytes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6822106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this flow on VC0 continuously</w:t>
            </w:r>
          </w:p>
          <w:p w14:paraId="7DDD578D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Set drain rate to maximum on tester Rx port</w:t>
            </w:r>
          </w:p>
          <w:p w14:paraId="2F74A546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the throughput on tester, result 1</w:t>
            </w:r>
          </w:p>
          <w:p w14:paraId="28F53B3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Set drain rate to 0% on tester Rx port</w:t>
            </w:r>
          </w:p>
          <w:p w14:paraId="62EE273D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the throughput on tester, result 2</w:t>
            </w:r>
          </w:p>
          <w:p w14:paraId="65644312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drain rate to 50% on tester Rx port</w:t>
            </w:r>
          </w:p>
          <w:p w14:paraId="526E09A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the throughput on tester, result 3</w:t>
            </w:r>
          </w:p>
          <w:p w14:paraId="6275AFD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Repeat step 1-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 xml:space="preserve"> for below Y and x matrix</w:t>
            </w:r>
          </w:p>
          <w:p w14:paraId="57E70F29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63D8C1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Y: 64, 128, 256, 512, 1518, 2048, 4096, 9216</w:t>
            </w:r>
          </w:p>
          <w:p w14:paraId="1234DD7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x: 0, +1, -1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(for Y=64,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 xml:space="preserve">= -1, for Y=9216, </w:t>
            </w:r>
            <w:proofErr w:type="gramStart"/>
            <w:r>
              <w:rPr>
                <w:lang w:eastAsia="zh-CN"/>
              </w:rPr>
              <w:t>x !</w:t>
            </w:r>
            <w:proofErr w:type="gramEnd"/>
            <w:r>
              <w:rPr>
                <w:lang w:eastAsia="zh-CN"/>
              </w:rPr>
              <w:t>= +1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B4590" w14:paraId="52112BE0" w14:textId="77777777">
        <w:tc>
          <w:tcPr>
            <w:tcW w:w="1696" w:type="dxa"/>
          </w:tcPr>
          <w:p w14:paraId="1D1D9BA6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13E8EF12" w14:textId="77777777" w:rsidR="00CB4590" w:rsidRDefault="00000000">
            <w:pPr>
              <w:spacing w:after="0" w:line="240" w:lineRule="auto"/>
              <w:rPr>
                <w:i/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pktCredits=roundup(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(pktSize+pktOvhd)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CreditSize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A284F1E" w14:textId="77777777" w:rsidR="00CB4590" w:rsidRDefault="00CB4590">
            <w:pPr>
              <w:spacing w:after="0" w:line="240" w:lineRule="auto"/>
            </w:pPr>
          </w:p>
          <w:p w14:paraId="277019FA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12A14AC3" w14:textId="77777777" w:rsidR="00CB4590" w:rsidRDefault="00000000">
            <w:pPr>
              <w:spacing w:after="0" w:line="240" w:lineRule="auto"/>
            </w:pPr>
            <w:r>
              <w:t>Throughput is ≥ 99% and no packet drop</w:t>
            </w:r>
          </w:p>
          <w:p w14:paraId="50BDE47E" w14:textId="77777777" w:rsidR="00CB4590" w:rsidRDefault="00CB4590">
            <w:pPr>
              <w:spacing w:after="0" w:line="240" w:lineRule="auto"/>
            </w:pPr>
          </w:p>
          <w:p w14:paraId="1FF3A4D2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6106C71B" w14:textId="77777777" w:rsidR="00CB4590" w:rsidRDefault="00000000">
            <w:pPr>
              <w:spacing w:after="0" w:line="240" w:lineRule="auto"/>
            </w:pPr>
            <w:r>
              <w:t>Throughput is ~ 0% and traffic stops</w:t>
            </w:r>
          </w:p>
          <w:p w14:paraId="5C114733" w14:textId="77777777" w:rsidR="00CB4590" w:rsidRDefault="00CB4590">
            <w:pPr>
              <w:spacing w:after="0" w:line="240" w:lineRule="auto"/>
            </w:pPr>
          </w:p>
          <w:p w14:paraId="1DE55B0D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02E2CE4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Throughput is ~ 50% and no packet drop</w:t>
            </w:r>
          </w:p>
        </w:tc>
      </w:tr>
      <w:tr w:rsidR="00CB4590" w14:paraId="18E7BE14" w14:textId="77777777">
        <w:tc>
          <w:tcPr>
            <w:tcW w:w="1696" w:type="dxa"/>
          </w:tcPr>
          <w:p w14:paraId="77CD0A4A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1010A887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6A1E0F3E" w14:textId="77777777" w:rsidR="00CB4590" w:rsidRDefault="00000000">
            <w:pPr>
              <w:spacing w:after="0" w:line="240" w:lineRule="auto"/>
            </w:pPr>
            <w:r>
              <w:t>Throughput is ≥ 99% and no packet drop</w:t>
            </w:r>
          </w:p>
          <w:p w14:paraId="1E3BB350" w14:textId="77777777" w:rsidR="00CB4590" w:rsidRDefault="00CB4590">
            <w:pPr>
              <w:spacing w:after="0" w:line="240" w:lineRule="auto"/>
            </w:pPr>
          </w:p>
          <w:p w14:paraId="735ACC37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7D59571B" w14:textId="77777777" w:rsidR="00CB4590" w:rsidRDefault="00000000">
            <w:pPr>
              <w:spacing w:after="0" w:line="240" w:lineRule="auto"/>
            </w:pPr>
            <w:r>
              <w:t>Throughput is ~ 0% and traffic stops</w:t>
            </w:r>
          </w:p>
          <w:p w14:paraId="676FB40C" w14:textId="77777777" w:rsidR="00CB4590" w:rsidRDefault="00000000">
            <w:pPr>
              <w:spacing w:after="0" w:line="240" w:lineRule="auto"/>
            </w:pPr>
            <w:r>
              <w:lastRenderedPageBreak/>
              <w:t>Result 3,</w:t>
            </w:r>
          </w:p>
          <w:p w14:paraId="435B195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Throughput is ~ 50% and no packet drop</w:t>
            </w:r>
          </w:p>
        </w:tc>
      </w:tr>
      <w:tr w:rsidR="00CB4590" w14:paraId="218C17E0" w14:textId="77777777">
        <w:tc>
          <w:tcPr>
            <w:tcW w:w="1696" w:type="dxa"/>
          </w:tcPr>
          <w:p w14:paraId="0D73C3D6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2D2C8F8E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167CA553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0CEF89AA" w14:textId="77777777">
        <w:tc>
          <w:tcPr>
            <w:tcW w:w="1696" w:type="dxa"/>
          </w:tcPr>
          <w:p w14:paraId="46DF166D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776C330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4" w:name="_Toc_CBFC005"/>
            <w:r>
              <w:t>CBFC-00</w:t>
            </w:r>
            <w:r>
              <w:rPr>
                <w:rFonts w:hint="eastAsia"/>
                <w:lang w:eastAsia="zh-CN"/>
              </w:rPr>
              <w:t>5</w:t>
            </w:r>
            <w:bookmarkEnd w:id="14"/>
          </w:p>
        </w:tc>
      </w:tr>
      <w:tr w:rsidR="00CB4590" w14:paraId="6B52F9B3" w14:textId="77777777">
        <w:tc>
          <w:tcPr>
            <w:tcW w:w="1696" w:type="dxa"/>
          </w:tcPr>
          <w:p w14:paraId="5C80EFAF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5977FDDD" w14:textId="77777777" w:rsidR="00CB4590" w:rsidRDefault="00000000">
            <w:pPr>
              <w:spacing w:after="0" w:line="240" w:lineRule="auto"/>
            </w:pPr>
            <w:r>
              <w:t>VLAN PCP+DEI Mapping</w:t>
            </w:r>
          </w:p>
        </w:tc>
      </w:tr>
      <w:tr w:rsidR="00CB4590" w14:paraId="75D363BB" w14:textId="77777777">
        <w:tc>
          <w:tcPr>
            <w:tcW w:w="1696" w:type="dxa"/>
          </w:tcPr>
          <w:p w14:paraId="69422FE0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2B339B23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177504E" wp14:editId="7950880A">
                  <wp:extent cx="4172585" cy="1668780"/>
                  <wp:effectExtent l="0" t="0" r="5715" b="0"/>
                  <wp:docPr id="647286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864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2ECAAA01" w14:textId="77777777">
        <w:tc>
          <w:tcPr>
            <w:tcW w:w="1696" w:type="dxa"/>
          </w:tcPr>
          <w:p w14:paraId="49A5EADA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7D2F9904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260E16E8" w14:textId="77777777" w:rsidR="00CB4590" w:rsidRDefault="00000000">
            <w:pPr>
              <w:spacing w:after="0" w:line="240" w:lineRule="auto"/>
            </w:pPr>
            <w:r>
              <w:t xml:space="preserve">2. Create </w:t>
            </w:r>
            <w:r>
              <w:rPr>
                <w:rFonts w:hint="eastAsia"/>
                <w:lang w:eastAsia="zh-CN"/>
              </w:rPr>
              <w:t>2</w:t>
            </w:r>
            <w:r>
              <w:t xml:space="preserve"> lossless </w:t>
            </w:r>
            <w:r>
              <w:rPr>
                <w:rFonts w:hint="eastAsia"/>
                <w:lang w:eastAsia="zh-CN"/>
              </w:rPr>
              <w:t>VC0</w:t>
            </w:r>
            <w:r>
              <w:rPr>
                <w:lang w:eastAsia="zh-CN"/>
              </w:rPr>
              <w:t xml:space="preserve"> and VC7 on DUT and tester</w:t>
            </w:r>
          </w:p>
          <w:p w14:paraId="05917DB4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39901771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67E0149A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1A834DE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3A4FAD3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1DB425B1" w14:textId="77777777" w:rsidR="00CB4590" w:rsidRDefault="00000000">
            <w:pPr>
              <w:spacing w:after="0" w:line="240" w:lineRule="auto"/>
            </w:pPr>
            <w:r>
              <w:t>8. Config DUT maps PCP=3 and DEI=1 into VC7</w:t>
            </w:r>
          </w:p>
          <w:p w14:paraId="2316B89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Config tester Rx port maps PCP=3 and DEI=1 into VC7</w:t>
            </w:r>
          </w:p>
          <w:p w14:paraId="39B34E2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10. Stop sending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on tester Rx port and stop sending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</w:tc>
      </w:tr>
      <w:tr w:rsidR="00CB4590" w14:paraId="1A583E61" w14:textId="77777777">
        <w:tc>
          <w:tcPr>
            <w:tcW w:w="1696" w:type="dxa"/>
          </w:tcPr>
          <w:p w14:paraId="2FE8AECC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0C86981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Create a flow with 1518B frame size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with VLAN PCP 3 and DEI</w:t>
            </w:r>
          </w:p>
          <w:p w14:paraId="22844A0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100 frames via VC0 from tester Tx port</w:t>
            </w:r>
          </w:p>
          <w:p w14:paraId="4818821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Tx port, result 1</w:t>
            </w:r>
          </w:p>
          <w:p w14:paraId="6F43E29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tester Rx port, result 2</w:t>
            </w:r>
          </w:p>
        </w:tc>
      </w:tr>
      <w:tr w:rsidR="00CB4590" w14:paraId="68A1E6BF" w14:textId="77777777">
        <w:tc>
          <w:tcPr>
            <w:tcW w:w="1696" w:type="dxa"/>
          </w:tcPr>
          <w:p w14:paraId="465DD765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191D1476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BA6B362" w14:textId="77777777" w:rsidR="00CB4590" w:rsidRDefault="00000000">
            <w:pPr>
              <w:spacing w:after="0" w:line="240" w:lineRule="auto"/>
            </w:pPr>
            <w:r>
              <w:t>Has SENDER_CREDITS_USED counter on VC7, DUT forwards the frames on VC7</w:t>
            </w:r>
          </w:p>
          <w:p w14:paraId="153C7924" w14:textId="77777777" w:rsidR="00CB4590" w:rsidRDefault="00CB4590">
            <w:pPr>
              <w:spacing w:after="0" w:line="240" w:lineRule="auto"/>
            </w:pPr>
          </w:p>
          <w:p w14:paraId="4C0018F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3AC9BE9A" w14:textId="77777777" w:rsidR="00CB4590" w:rsidRDefault="00000000">
            <w:pPr>
              <w:spacing w:after="0" w:line="240" w:lineRule="auto"/>
            </w:pPr>
            <w:r>
              <w:t>Has SAI_VIRTUAL_CHANNEL_STAT_RECEIVER_CREDITS_CONSUMED and SAI_VIRTUAL_CHANNEL_STAT_RECEIVER_CREDITS_FREED on VC7 counter, no packet drop</w:t>
            </w:r>
          </w:p>
        </w:tc>
      </w:tr>
      <w:tr w:rsidR="00CB4590" w14:paraId="1FEFBB2D" w14:textId="77777777">
        <w:tc>
          <w:tcPr>
            <w:tcW w:w="1696" w:type="dxa"/>
          </w:tcPr>
          <w:p w14:paraId="261E0E32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6A1361B6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4988340" w14:textId="77777777" w:rsidR="00CB4590" w:rsidRDefault="00000000">
            <w:pPr>
              <w:spacing w:after="0" w:line="240" w:lineRule="auto"/>
            </w:pPr>
            <w:r>
              <w:t>SAI_VIRTUAL_CHANNEL_STAT_SENDER_CREDITS_CONSUMED (VC7) =0xaf0(2800)</w:t>
            </w:r>
          </w:p>
          <w:p w14:paraId="69EFD297" w14:textId="77777777" w:rsidR="00CB4590" w:rsidRDefault="00000000">
            <w:pPr>
              <w:spacing w:after="0" w:line="240" w:lineRule="auto"/>
            </w:pPr>
            <w:r>
              <w:t xml:space="preserve">SAI_QUEUE_STAT_PACKETS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    100                +100</w:t>
            </w:r>
          </w:p>
          <w:p w14:paraId="306EC85E" w14:textId="77777777" w:rsidR="00CB4590" w:rsidRDefault="00000000">
            <w:pPr>
              <w:spacing w:after="0" w:line="240" w:lineRule="auto"/>
            </w:pPr>
            <w:r>
              <w:t xml:space="preserve">SAI_QUEUE_STAT_BYTES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151,800            +151,800</w:t>
            </w:r>
          </w:p>
          <w:p w14:paraId="25098C00" w14:textId="77777777" w:rsidR="00CB4590" w:rsidRDefault="00CB4590">
            <w:pPr>
              <w:spacing w:after="0" w:line="240" w:lineRule="auto"/>
            </w:pPr>
          </w:p>
          <w:p w14:paraId="7A4CAB45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6A537D03" w14:textId="77777777" w:rsidR="00CB4590" w:rsidRDefault="00000000">
            <w:pPr>
              <w:spacing w:after="0" w:line="240" w:lineRule="auto"/>
            </w:pPr>
            <w:r>
              <w:t>R_VC_</w:t>
            </w:r>
            <w:proofErr w:type="gramStart"/>
            <w:r>
              <w:t>CC[</w:t>
            </w:r>
            <w:proofErr w:type="gramEnd"/>
            <w:r>
              <w:t>7] = 2800, R_VC_</w:t>
            </w:r>
            <w:proofErr w:type="gramStart"/>
            <w:r>
              <w:t>CF[</w:t>
            </w:r>
            <w:proofErr w:type="gramEnd"/>
            <w:r>
              <w:t xml:space="preserve">7] = 2800, no packet </w:t>
            </w:r>
            <w:proofErr w:type="gramStart"/>
            <w:r>
              <w:t>drop</w:t>
            </w:r>
            <w:proofErr w:type="gramEnd"/>
            <w:r>
              <w:t xml:space="preserve"> on tester Port 2</w:t>
            </w:r>
          </w:p>
        </w:tc>
      </w:tr>
      <w:tr w:rsidR="00CB4590" w14:paraId="3E05A771" w14:textId="77777777">
        <w:tc>
          <w:tcPr>
            <w:tcW w:w="1696" w:type="dxa"/>
          </w:tcPr>
          <w:p w14:paraId="4AEC7414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6C2E0F1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79F57BD4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0D07D48D" w14:textId="77777777">
        <w:tc>
          <w:tcPr>
            <w:tcW w:w="1696" w:type="dxa"/>
          </w:tcPr>
          <w:p w14:paraId="599C75CA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625FB74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5" w:name="_Toc_CBFC006"/>
            <w:r>
              <w:t>CBFC-00</w:t>
            </w:r>
            <w:r>
              <w:rPr>
                <w:rFonts w:hint="eastAsia"/>
                <w:lang w:eastAsia="zh-CN"/>
              </w:rPr>
              <w:t>6</w:t>
            </w:r>
            <w:bookmarkEnd w:id="15"/>
          </w:p>
        </w:tc>
      </w:tr>
      <w:tr w:rsidR="00CB4590" w14:paraId="5F0029E2" w14:textId="77777777">
        <w:tc>
          <w:tcPr>
            <w:tcW w:w="1696" w:type="dxa"/>
          </w:tcPr>
          <w:p w14:paraId="0071D4F5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2A03632B" w14:textId="77777777" w:rsidR="00CB4590" w:rsidRDefault="00000000">
            <w:pPr>
              <w:spacing w:after="0" w:line="240" w:lineRule="auto"/>
            </w:pPr>
            <w:r>
              <w:t>IPv4 DSCP Mapping</w:t>
            </w:r>
          </w:p>
        </w:tc>
      </w:tr>
      <w:tr w:rsidR="00CB4590" w14:paraId="19CFE38D" w14:textId="77777777">
        <w:tc>
          <w:tcPr>
            <w:tcW w:w="1696" w:type="dxa"/>
          </w:tcPr>
          <w:p w14:paraId="2453B076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39A56992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17FE152" wp14:editId="41F3B9AA">
                  <wp:extent cx="4172585" cy="1668780"/>
                  <wp:effectExtent l="0" t="0" r="5715" b="0"/>
                  <wp:docPr id="64494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9472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5063ACE6" w14:textId="77777777">
        <w:tc>
          <w:tcPr>
            <w:tcW w:w="1696" w:type="dxa"/>
          </w:tcPr>
          <w:p w14:paraId="57596612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1BADB62E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7232BCED" w14:textId="77777777" w:rsidR="00CB4590" w:rsidRDefault="00000000">
            <w:pPr>
              <w:spacing w:after="0" w:line="240" w:lineRule="auto"/>
            </w:pPr>
            <w:r>
              <w:t xml:space="preserve">2. Create </w:t>
            </w:r>
            <w:r>
              <w:rPr>
                <w:rFonts w:hint="eastAsia"/>
                <w:lang w:eastAsia="zh-CN"/>
              </w:rPr>
              <w:t>2</w:t>
            </w:r>
            <w:r>
              <w:t xml:space="preserve"> lossless </w:t>
            </w:r>
            <w:r>
              <w:rPr>
                <w:rFonts w:hint="eastAsia"/>
                <w:lang w:eastAsia="zh-CN"/>
              </w:rPr>
              <w:t>VC0</w:t>
            </w:r>
            <w:r>
              <w:rPr>
                <w:lang w:eastAsia="zh-CN"/>
              </w:rPr>
              <w:t xml:space="preserve"> and VC7 on DUT and tester</w:t>
            </w:r>
          </w:p>
          <w:p w14:paraId="1F86D579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12B842B9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41E47CC9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7594131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4CAD650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330960D6" w14:textId="77777777" w:rsidR="00CB4590" w:rsidRDefault="00000000">
            <w:pPr>
              <w:spacing w:after="0" w:line="240" w:lineRule="auto"/>
            </w:pPr>
            <w:r>
              <w:t>8. Config DUT maps DSCP 7 into VC7</w:t>
            </w:r>
          </w:p>
          <w:p w14:paraId="09D4BA6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Config tester Rx port DSCP 7 into VC7</w:t>
            </w:r>
          </w:p>
          <w:p w14:paraId="4100A26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10. Stop sending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on tester Rx port and stop sending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</w:tc>
      </w:tr>
      <w:tr w:rsidR="00CB4590" w14:paraId="2F57F581" w14:textId="77777777">
        <w:tc>
          <w:tcPr>
            <w:tcW w:w="1696" w:type="dxa"/>
          </w:tcPr>
          <w:p w14:paraId="1AECDF14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0C36CED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Create a flow with 1518B frame size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with DSCP 7</w:t>
            </w:r>
          </w:p>
          <w:p w14:paraId="2DAA005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100 frames via VC0 from tester Tx port</w:t>
            </w:r>
          </w:p>
          <w:p w14:paraId="6DDD166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Tx port, result 1</w:t>
            </w:r>
          </w:p>
          <w:p w14:paraId="55B22C3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tester Rx port, result 2</w:t>
            </w:r>
          </w:p>
        </w:tc>
      </w:tr>
      <w:tr w:rsidR="00CB4590" w14:paraId="4AA12805" w14:textId="77777777">
        <w:tc>
          <w:tcPr>
            <w:tcW w:w="1696" w:type="dxa"/>
          </w:tcPr>
          <w:p w14:paraId="5C722B6E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22F90570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4652516F" w14:textId="77777777" w:rsidR="00CB4590" w:rsidRDefault="00000000">
            <w:pPr>
              <w:spacing w:after="0" w:line="240" w:lineRule="auto"/>
            </w:pPr>
            <w:r>
              <w:t>Has SENDER_CREDITS_USED on VC7 counter, DUT forwards the frames on VC7</w:t>
            </w:r>
          </w:p>
          <w:p w14:paraId="5F0AEE8E" w14:textId="77777777" w:rsidR="00CB4590" w:rsidRDefault="00CB4590">
            <w:pPr>
              <w:spacing w:after="0" w:line="240" w:lineRule="auto"/>
            </w:pPr>
          </w:p>
          <w:p w14:paraId="416EB89E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4FAD68F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Has SAI_VIRTUAL_CHANNEL_STAT_RECEIVER_CREDITS_CONSUMED and SAI_VIRTUAL_CHANNEL_STAT_RECEIVER_CREDITS_FREED on VC7 counter, no packet drops</w:t>
            </w:r>
          </w:p>
        </w:tc>
      </w:tr>
      <w:tr w:rsidR="00CB4590" w14:paraId="2EBDC4DC" w14:textId="77777777">
        <w:tc>
          <w:tcPr>
            <w:tcW w:w="1696" w:type="dxa"/>
          </w:tcPr>
          <w:p w14:paraId="2389228E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5EFF7A26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9FDF879" w14:textId="77777777" w:rsidR="00CB4590" w:rsidRDefault="00000000">
            <w:pPr>
              <w:spacing w:after="0" w:line="240" w:lineRule="auto"/>
            </w:pPr>
            <w:r>
              <w:t>SAI_VIRTUAL_CHANNEL_STAT_SENDER_CREDITS_CONSUMED (VC7) =0xaf0(2800)</w:t>
            </w:r>
          </w:p>
          <w:p w14:paraId="6F31E650" w14:textId="77777777" w:rsidR="00CB4590" w:rsidRDefault="00000000">
            <w:pPr>
              <w:spacing w:after="0" w:line="240" w:lineRule="auto"/>
            </w:pPr>
            <w:r>
              <w:t xml:space="preserve">SAI_QUEUE_STAT_PACKETS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    100                +100</w:t>
            </w:r>
          </w:p>
          <w:p w14:paraId="685D7948" w14:textId="77777777" w:rsidR="00CB4590" w:rsidRDefault="00000000">
            <w:pPr>
              <w:spacing w:after="0" w:line="240" w:lineRule="auto"/>
            </w:pPr>
            <w:r>
              <w:t xml:space="preserve">SAI_QUEUE_STAT_BYTES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151,800            +151,800</w:t>
            </w:r>
          </w:p>
          <w:p w14:paraId="6502A07C" w14:textId="77777777" w:rsidR="00CB4590" w:rsidRDefault="00CB4590">
            <w:pPr>
              <w:spacing w:after="0" w:line="240" w:lineRule="auto"/>
            </w:pPr>
          </w:p>
          <w:p w14:paraId="30D3B36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44954D28" w14:textId="77777777" w:rsidR="00CB4590" w:rsidRDefault="00000000">
            <w:pPr>
              <w:spacing w:after="0" w:line="240" w:lineRule="auto"/>
            </w:pPr>
            <w:r>
              <w:t>R_VC_</w:t>
            </w:r>
            <w:proofErr w:type="gramStart"/>
            <w:r>
              <w:t>CC[</w:t>
            </w:r>
            <w:proofErr w:type="gramEnd"/>
            <w:r>
              <w:t>7] = 2800, R_VC_</w:t>
            </w:r>
            <w:proofErr w:type="gramStart"/>
            <w:r>
              <w:t>CF[</w:t>
            </w:r>
            <w:proofErr w:type="gramEnd"/>
            <w:r>
              <w:t xml:space="preserve">7] = 2800, no packet </w:t>
            </w:r>
            <w:proofErr w:type="gramStart"/>
            <w:r>
              <w:t>drop</w:t>
            </w:r>
            <w:proofErr w:type="gramEnd"/>
            <w:r>
              <w:t xml:space="preserve"> on tester Port 2</w:t>
            </w:r>
          </w:p>
        </w:tc>
      </w:tr>
      <w:tr w:rsidR="00CB4590" w14:paraId="69F93897" w14:textId="77777777">
        <w:tc>
          <w:tcPr>
            <w:tcW w:w="1696" w:type="dxa"/>
          </w:tcPr>
          <w:p w14:paraId="4135F0C8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4D62FFB9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18FCF7A3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3264DD0B" w14:textId="77777777">
        <w:tc>
          <w:tcPr>
            <w:tcW w:w="1696" w:type="dxa"/>
          </w:tcPr>
          <w:p w14:paraId="3BB4E894" w14:textId="77777777" w:rsidR="00CB4590" w:rsidRDefault="00000000">
            <w:pPr>
              <w:spacing w:after="0" w:line="240" w:lineRule="auto"/>
            </w:pPr>
            <w:r>
              <w:lastRenderedPageBreak/>
              <w:t>Case ID</w:t>
            </w:r>
          </w:p>
        </w:tc>
        <w:tc>
          <w:tcPr>
            <w:tcW w:w="7654" w:type="dxa"/>
          </w:tcPr>
          <w:p w14:paraId="264B50B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6" w:name="_Toc_CBFC007"/>
            <w:r>
              <w:t>CBFC-00</w:t>
            </w:r>
            <w:r>
              <w:rPr>
                <w:rFonts w:hint="eastAsia"/>
                <w:lang w:eastAsia="zh-CN"/>
              </w:rPr>
              <w:t>7</w:t>
            </w:r>
            <w:bookmarkEnd w:id="16"/>
          </w:p>
        </w:tc>
      </w:tr>
      <w:tr w:rsidR="00CB4590" w14:paraId="5D2447C6" w14:textId="77777777">
        <w:tc>
          <w:tcPr>
            <w:tcW w:w="1696" w:type="dxa"/>
          </w:tcPr>
          <w:p w14:paraId="6280B0EE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7E1094AA" w14:textId="77777777" w:rsidR="00CB4590" w:rsidRDefault="00000000">
            <w:pPr>
              <w:spacing w:after="0" w:line="240" w:lineRule="auto"/>
            </w:pPr>
            <w:r>
              <w:t>IPv6 DSCP Mapping</w:t>
            </w:r>
          </w:p>
        </w:tc>
      </w:tr>
      <w:tr w:rsidR="00CB4590" w14:paraId="4219ABF8" w14:textId="77777777">
        <w:tc>
          <w:tcPr>
            <w:tcW w:w="1696" w:type="dxa"/>
          </w:tcPr>
          <w:p w14:paraId="53E26719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2F9A00B3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E269569" wp14:editId="693EB123">
                  <wp:extent cx="4172585" cy="1668780"/>
                  <wp:effectExtent l="0" t="0" r="5715" b="0"/>
                  <wp:docPr id="1037328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3288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507320C0" w14:textId="77777777">
        <w:tc>
          <w:tcPr>
            <w:tcW w:w="1696" w:type="dxa"/>
          </w:tcPr>
          <w:p w14:paraId="6DE713DF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54F2367D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6B214993" w14:textId="77777777" w:rsidR="00CB4590" w:rsidRDefault="00000000">
            <w:pPr>
              <w:spacing w:after="0" w:line="240" w:lineRule="auto"/>
            </w:pPr>
            <w:r>
              <w:t xml:space="preserve">2. Create </w:t>
            </w:r>
            <w:r>
              <w:rPr>
                <w:rFonts w:hint="eastAsia"/>
                <w:lang w:eastAsia="zh-CN"/>
              </w:rPr>
              <w:t>2</w:t>
            </w:r>
            <w:r>
              <w:t xml:space="preserve"> lossless </w:t>
            </w:r>
            <w:r>
              <w:rPr>
                <w:rFonts w:hint="eastAsia"/>
                <w:lang w:eastAsia="zh-CN"/>
              </w:rPr>
              <w:t>VC0</w:t>
            </w:r>
            <w:r>
              <w:rPr>
                <w:lang w:eastAsia="zh-CN"/>
              </w:rPr>
              <w:t xml:space="preserve"> and VC7 on DUT and tester</w:t>
            </w:r>
          </w:p>
          <w:p w14:paraId="77108961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50734D8A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72729859" w14:textId="77777777" w:rsidR="00CB4590" w:rsidRDefault="00000000">
            <w:pPr>
              <w:spacing w:after="0" w:line="240" w:lineRule="auto"/>
            </w:pPr>
            <w:r>
              <w:t>5. Set overhead to 16 on tester Tx port and overhead to 0 on tester Rx port</w:t>
            </w:r>
          </w:p>
          <w:p w14:paraId="314B79C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378BB34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056907BB" w14:textId="77777777" w:rsidR="00CB4590" w:rsidRDefault="00000000">
            <w:pPr>
              <w:spacing w:after="0" w:line="240" w:lineRule="auto"/>
            </w:pPr>
            <w:r>
              <w:t>8. Config DUT maps DSCP 7 into VC7</w:t>
            </w:r>
          </w:p>
          <w:p w14:paraId="295A441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Config tester Rx port DSCP 7 into VC7</w:t>
            </w:r>
          </w:p>
          <w:p w14:paraId="06F3C25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10. Stop sending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on tester Rx port and stop sending </w:t>
            </w:r>
            <w:proofErr w:type="spellStart"/>
            <w:r>
              <w:rPr>
                <w:lang w:eastAsia="zh-CN"/>
              </w:rPr>
              <w:t>CC_Update</w:t>
            </w:r>
            <w:proofErr w:type="spellEnd"/>
            <w:r>
              <w:rPr>
                <w:lang w:eastAsia="zh-CN"/>
              </w:rPr>
              <w:t xml:space="preserve"> on tester Tx port</w:t>
            </w:r>
          </w:p>
        </w:tc>
      </w:tr>
      <w:tr w:rsidR="00CB4590" w14:paraId="3AE21B79" w14:textId="77777777">
        <w:tc>
          <w:tcPr>
            <w:tcW w:w="1696" w:type="dxa"/>
          </w:tcPr>
          <w:p w14:paraId="6BBC58D6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33A909F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1. Create a flow with 1518B frame size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with DSCP 7</w:t>
            </w:r>
          </w:p>
          <w:p w14:paraId="76EF5AA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100 frames via VC0 from tester Tx port</w:t>
            </w:r>
          </w:p>
          <w:p w14:paraId="5775E5C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Check counters on DUT Tx port, result 1</w:t>
            </w:r>
          </w:p>
          <w:p w14:paraId="60FBE73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counters on tester Rx port, result 2</w:t>
            </w:r>
          </w:p>
        </w:tc>
      </w:tr>
      <w:tr w:rsidR="00CB4590" w14:paraId="6F7E7255" w14:textId="77777777">
        <w:tc>
          <w:tcPr>
            <w:tcW w:w="1696" w:type="dxa"/>
          </w:tcPr>
          <w:p w14:paraId="0F44B96A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5A89E3C9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76F46C69" w14:textId="77777777" w:rsidR="00CB4590" w:rsidRDefault="00000000">
            <w:pPr>
              <w:spacing w:after="0" w:line="240" w:lineRule="auto"/>
            </w:pPr>
            <w:r>
              <w:t>Has SENDER_CREDITS_USED on VC7 counter, DUT forwards the frames on VC7</w:t>
            </w:r>
          </w:p>
          <w:p w14:paraId="19EFE28C" w14:textId="77777777" w:rsidR="00CB4590" w:rsidRDefault="00CB4590">
            <w:pPr>
              <w:spacing w:after="0" w:line="240" w:lineRule="auto"/>
            </w:pPr>
          </w:p>
          <w:p w14:paraId="22D2C5A4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0AF4E19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Has SAI_VIRTUAL_CHANNEL_STAT_RECEIVER_CREDITS_CONSUMED and SAI_VIRTUAL_CHANNEL_STAT_RECEIVER_CREDITS_FREED on VC7 counter, no packet drops</w:t>
            </w:r>
          </w:p>
        </w:tc>
      </w:tr>
      <w:tr w:rsidR="00CB4590" w14:paraId="408FC865" w14:textId="77777777">
        <w:tc>
          <w:tcPr>
            <w:tcW w:w="1696" w:type="dxa"/>
          </w:tcPr>
          <w:p w14:paraId="60F50DFB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34262DA0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37B12BFE" w14:textId="77777777" w:rsidR="00CB4590" w:rsidRDefault="00000000">
            <w:pPr>
              <w:spacing w:after="0" w:line="240" w:lineRule="auto"/>
            </w:pPr>
            <w:r>
              <w:t>SAI_VIRTUAL_CHANNEL_STAT_SENDER_CREDITS_CONSUMED (VC7) =0xaf0(2800)</w:t>
            </w:r>
          </w:p>
          <w:p w14:paraId="22F17316" w14:textId="77777777" w:rsidR="00CB4590" w:rsidRDefault="00000000">
            <w:pPr>
              <w:spacing w:after="0" w:line="240" w:lineRule="auto"/>
            </w:pPr>
            <w:r>
              <w:t xml:space="preserve">SAI_QUEUE_STAT_PACKETS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    100                +100</w:t>
            </w:r>
          </w:p>
          <w:p w14:paraId="23D8D53B" w14:textId="77777777" w:rsidR="00CB4590" w:rsidRDefault="00000000">
            <w:pPr>
              <w:spacing w:after="0" w:line="240" w:lineRule="auto"/>
            </w:pPr>
            <w:r>
              <w:t xml:space="preserve">SAI_QUEUE_STAT_BYTES (VC7-mapped </w:t>
            </w:r>
            <w:proofErr w:type="gramStart"/>
            <w:r>
              <w:t xml:space="preserve">queue)   </w:t>
            </w:r>
            <w:proofErr w:type="gramEnd"/>
            <w:r>
              <w:t xml:space="preserve">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151,800            +151,800</w:t>
            </w:r>
          </w:p>
          <w:p w14:paraId="507901CA" w14:textId="77777777" w:rsidR="00CB4590" w:rsidRDefault="00000000">
            <w:pPr>
              <w:spacing w:after="0" w:line="240" w:lineRule="auto"/>
            </w:pPr>
            <w:r>
              <w:t xml:space="preserve">TX_BYT_IPV6    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151,800            +151,800</w:t>
            </w:r>
          </w:p>
          <w:p w14:paraId="4D46758D" w14:textId="77777777" w:rsidR="00CB4590" w:rsidRDefault="00000000">
            <w:pPr>
              <w:spacing w:after="0" w:line="240" w:lineRule="auto"/>
            </w:pPr>
            <w:r>
              <w:t xml:space="preserve">TX_PKT_IPV6                 </w:t>
            </w:r>
            <w:proofErr w:type="gramStart"/>
            <w:r>
              <w:t xml:space="preserve">  :</w:t>
            </w:r>
            <w:proofErr w:type="gramEnd"/>
            <w:r>
              <w:t xml:space="preserve">                   100                +100</w:t>
            </w:r>
          </w:p>
          <w:p w14:paraId="231893E4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00EE5A5D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530D4EAB" w14:textId="77777777" w:rsidR="00CB4590" w:rsidRDefault="00000000">
            <w:pPr>
              <w:spacing w:after="0" w:line="240" w:lineRule="auto"/>
            </w:pPr>
            <w:r>
              <w:t>R_VC_</w:t>
            </w:r>
            <w:proofErr w:type="gramStart"/>
            <w:r>
              <w:t>CC[</w:t>
            </w:r>
            <w:proofErr w:type="gramEnd"/>
            <w:r>
              <w:t>7] = 2800, R_VC_</w:t>
            </w:r>
            <w:proofErr w:type="gramStart"/>
            <w:r>
              <w:t>CF[</w:t>
            </w:r>
            <w:proofErr w:type="gramEnd"/>
            <w:r>
              <w:t xml:space="preserve">7] = 2800, no packet </w:t>
            </w:r>
            <w:proofErr w:type="gramStart"/>
            <w:r>
              <w:t>drop</w:t>
            </w:r>
            <w:proofErr w:type="gramEnd"/>
            <w:r>
              <w:t xml:space="preserve"> on tester Port 2</w:t>
            </w:r>
          </w:p>
        </w:tc>
      </w:tr>
      <w:tr w:rsidR="00CB4590" w14:paraId="7E302032" w14:textId="77777777">
        <w:tc>
          <w:tcPr>
            <w:tcW w:w="1696" w:type="dxa"/>
          </w:tcPr>
          <w:p w14:paraId="67079A90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29C17848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1750074B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48672EE0" w14:textId="77777777">
        <w:tc>
          <w:tcPr>
            <w:tcW w:w="1696" w:type="dxa"/>
          </w:tcPr>
          <w:p w14:paraId="743475BA" w14:textId="77777777" w:rsidR="00CB4590" w:rsidRDefault="00000000">
            <w:pPr>
              <w:spacing w:after="0" w:line="240" w:lineRule="auto"/>
            </w:pPr>
            <w:r>
              <w:lastRenderedPageBreak/>
              <w:t>Case ID</w:t>
            </w:r>
          </w:p>
        </w:tc>
        <w:tc>
          <w:tcPr>
            <w:tcW w:w="7654" w:type="dxa"/>
          </w:tcPr>
          <w:p w14:paraId="1B95443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7" w:name="_Toc_CBFC008"/>
            <w:r>
              <w:t>CBFC-00</w:t>
            </w:r>
            <w:r>
              <w:rPr>
                <w:rFonts w:hint="eastAsia"/>
                <w:lang w:eastAsia="zh-CN"/>
              </w:rPr>
              <w:t>8</w:t>
            </w:r>
            <w:bookmarkEnd w:id="17"/>
          </w:p>
        </w:tc>
      </w:tr>
      <w:tr w:rsidR="00CB4590" w14:paraId="6D9772C2" w14:textId="77777777">
        <w:tc>
          <w:tcPr>
            <w:tcW w:w="1696" w:type="dxa"/>
          </w:tcPr>
          <w:p w14:paraId="397E1DFE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3651723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Per-VC Credit</w:t>
            </w:r>
          </w:p>
        </w:tc>
      </w:tr>
      <w:tr w:rsidR="00CB4590" w14:paraId="18BCBBD2" w14:textId="77777777">
        <w:tc>
          <w:tcPr>
            <w:tcW w:w="1696" w:type="dxa"/>
          </w:tcPr>
          <w:p w14:paraId="661A60F4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1D0660D0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51E7D4F" wp14:editId="1DBA0144">
                  <wp:extent cx="4172585" cy="1668780"/>
                  <wp:effectExtent l="0" t="0" r="5715" b="0"/>
                  <wp:docPr id="754303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032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3055080B" w14:textId="77777777">
        <w:tc>
          <w:tcPr>
            <w:tcW w:w="1696" w:type="dxa"/>
          </w:tcPr>
          <w:p w14:paraId="1B7E19DE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FB3246D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26894E14" w14:textId="77777777" w:rsidR="00CB4590" w:rsidRDefault="00000000">
            <w:pPr>
              <w:spacing w:after="0" w:line="240" w:lineRule="auto"/>
            </w:pPr>
            <w:r>
              <w:t>2. Create 4 lossless VC0, VC1, VC3, VC4 on tester and DUT</w:t>
            </w:r>
          </w:p>
          <w:p w14:paraId="7C851EFE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1A02EC4A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7D2F89A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5. Set overhead to 16 on tester Tx port and overhead to 0 on tester Rx port</w:t>
            </w:r>
          </w:p>
          <w:p w14:paraId="23C0C36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6. Set credits limit per VC to 2500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2500</w:t>
            </w:r>
            <w:r>
              <w:rPr>
                <w:lang w:eastAsia="zh-CN"/>
              </w:rPr>
              <w:t xml:space="preserve"> on tester Rx port</w:t>
            </w:r>
          </w:p>
          <w:p w14:paraId="35152A4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7. Set credits limit per VC to </w:t>
            </w:r>
            <w:r>
              <w:rPr>
                <w:rFonts w:hint="eastAsia"/>
                <w:lang w:eastAsia="zh-CN"/>
              </w:rPr>
              <w:t>2500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2500</w:t>
            </w:r>
            <w:r>
              <w:rPr>
                <w:lang w:eastAsia="zh-CN"/>
              </w:rPr>
              <w:t xml:space="preserve"> on DUT Tx port</w:t>
            </w:r>
          </w:p>
          <w:p w14:paraId="0804845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8. Clear the counters on tester and DUT</w:t>
            </w:r>
          </w:p>
        </w:tc>
      </w:tr>
      <w:tr w:rsidR="00CB4590" w14:paraId="06100B3C" w14:textId="77777777">
        <w:tc>
          <w:tcPr>
            <w:tcW w:w="1696" w:type="dxa"/>
          </w:tcPr>
          <w:p w14:paraId="4922680F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47FEEE0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4 lossless flows on each tester Tx port, with frame size 1518B and </w:t>
            </w:r>
            <w:proofErr w:type="gramStart"/>
            <w:r>
              <w:rPr>
                <w:lang w:eastAsia="zh-CN"/>
              </w:rPr>
              <w:t>25% line</w:t>
            </w:r>
            <w:proofErr w:type="gramEnd"/>
            <w:r>
              <w:rPr>
                <w:lang w:eastAsia="zh-CN"/>
              </w:rPr>
              <w:t xml:space="preserve"> rate.</w:t>
            </w:r>
          </w:p>
          <w:p w14:paraId="19FE4F9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Set DSCP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 xml:space="preserve"> 3</w:t>
            </w:r>
            <w:r>
              <w:rPr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 xml:space="preserve"> 4</w:t>
            </w:r>
            <w:r>
              <w:rPr>
                <w:lang w:eastAsia="zh-CN"/>
              </w:rPr>
              <w:t xml:space="preserve"> for each lossless flow per Tx port.</w:t>
            </w:r>
          </w:p>
          <w:p w14:paraId="4C3F636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Set drain rate to 10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% on tester Rx port for all VCs</w:t>
            </w:r>
          </w:p>
          <w:p w14:paraId="36D4B484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the Tx frame rate and Rx frame rate on tester, result 1</w:t>
            </w:r>
          </w:p>
          <w:p w14:paraId="191E06D8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Set drain rate 10% on VC1</w:t>
            </w:r>
          </w:p>
          <w:p w14:paraId="2FF94C9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the Tx frame rate and Rx frame rate for other VCs on tester, result 2</w:t>
            </w:r>
          </w:p>
          <w:p w14:paraId="09FCC2B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drain rate 0% on VC1</w:t>
            </w:r>
          </w:p>
          <w:p w14:paraId="40C75367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the Tx frame rate and Rx frame rate for other VCs on tester, result 3</w:t>
            </w:r>
          </w:p>
          <w:p w14:paraId="39D77D98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9. </w:t>
            </w:r>
            <w:r>
              <w:rPr>
                <w:lang w:eastAsia="zh-CN"/>
              </w:rPr>
              <w:t xml:space="preserve">Increase Tx rate of VC0 to </w:t>
            </w:r>
            <w:proofErr w:type="gramStart"/>
            <w:r>
              <w:rPr>
                <w:lang w:eastAsia="zh-CN"/>
              </w:rPr>
              <w:t>50%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1AFA0EA2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Check the Tx frame rate and Rx frame rate on tester, result 4</w:t>
            </w:r>
          </w:p>
        </w:tc>
      </w:tr>
      <w:tr w:rsidR="00CB4590" w14:paraId="6D719ED5" w14:textId="77777777">
        <w:tc>
          <w:tcPr>
            <w:tcW w:w="1696" w:type="dxa"/>
          </w:tcPr>
          <w:p w14:paraId="308BC0FC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7C774242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635DF75" w14:textId="77777777" w:rsidR="00CB4590" w:rsidRDefault="00000000">
            <w:pPr>
              <w:spacing w:after="0" w:line="240" w:lineRule="auto"/>
            </w:pPr>
            <w:r>
              <w:t>All VCs have the same frame rate, expected rate is close to the configured line rate</w:t>
            </w:r>
          </w:p>
          <w:p w14:paraId="5BCA3A2F" w14:textId="77777777" w:rsidR="00CB4590" w:rsidRDefault="00CB4590">
            <w:pPr>
              <w:spacing w:after="0" w:line="240" w:lineRule="auto"/>
            </w:pPr>
          </w:p>
          <w:p w14:paraId="7826FD2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0AC9D5F3" w14:textId="77777777" w:rsidR="00CB4590" w:rsidRDefault="00000000">
            <w:pPr>
              <w:spacing w:after="0" w:line="240" w:lineRule="auto"/>
            </w:pPr>
            <w:r>
              <w:t>VC1 Tx frame rate and Rx frame rate are decreased but other VCs are not impacted</w:t>
            </w:r>
          </w:p>
          <w:p w14:paraId="7C218199" w14:textId="77777777" w:rsidR="00CB4590" w:rsidRDefault="00CB4590">
            <w:pPr>
              <w:spacing w:after="0" w:line="240" w:lineRule="auto"/>
            </w:pPr>
          </w:p>
          <w:p w14:paraId="2C75BEDF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3C284741" w14:textId="77777777" w:rsidR="00CB4590" w:rsidRDefault="00000000">
            <w:pPr>
              <w:spacing w:after="0" w:line="240" w:lineRule="auto"/>
            </w:pPr>
            <w:r>
              <w:t>VC1 Tx frame rate and Rx frame rate are 0 but other VCs are not impacted</w:t>
            </w:r>
          </w:p>
          <w:p w14:paraId="70426512" w14:textId="77777777" w:rsidR="00CB4590" w:rsidRDefault="00CB4590">
            <w:pPr>
              <w:spacing w:after="0" w:line="240" w:lineRule="auto"/>
            </w:pPr>
          </w:p>
          <w:p w14:paraId="3E2C6949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48CFF833" w14:textId="77777777" w:rsidR="00CB4590" w:rsidRDefault="00000000">
            <w:pPr>
              <w:spacing w:after="0" w:line="240" w:lineRule="auto"/>
            </w:pPr>
            <w:r>
              <w:t>VC0 Tx frame rate and Rx frame rate can be increased</w:t>
            </w:r>
          </w:p>
        </w:tc>
      </w:tr>
      <w:tr w:rsidR="00CB4590" w14:paraId="7F6FF819" w14:textId="77777777">
        <w:tc>
          <w:tcPr>
            <w:tcW w:w="1696" w:type="dxa"/>
          </w:tcPr>
          <w:p w14:paraId="3AE73735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533DC066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030AE23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VC0 and VC1 have the same frame rate, Rx rate is 99.8823%, each VC rate is close to 25%</w:t>
            </w:r>
          </w:p>
          <w:p w14:paraId="53955E07" w14:textId="77777777" w:rsidR="00CB4590" w:rsidRDefault="00CB4590">
            <w:pPr>
              <w:spacing w:after="0" w:line="240" w:lineRule="auto"/>
            </w:pPr>
          </w:p>
          <w:p w14:paraId="24450AAA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07B6D74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lastRenderedPageBreak/>
              <w:t>VC1 Tx frame rate and Rx frame rate are decreased, other VCs keep the Tx and Rx frame rate</w:t>
            </w:r>
          </w:p>
          <w:p w14:paraId="0C6C94A2" w14:textId="77777777" w:rsidR="00CB4590" w:rsidRDefault="00CB4590">
            <w:pPr>
              <w:spacing w:after="0" w:line="240" w:lineRule="auto"/>
            </w:pPr>
          </w:p>
          <w:p w14:paraId="3C8ED149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4DFFAD7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VC1 Tx frame rate and Rx frame rate are 0, other VCs keep the Tx and Rx frame rate</w:t>
            </w:r>
          </w:p>
          <w:p w14:paraId="64AEA72A" w14:textId="77777777" w:rsidR="00CB4590" w:rsidRDefault="00CB4590">
            <w:pPr>
              <w:spacing w:after="0" w:line="240" w:lineRule="auto"/>
            </w:pPr>
          </w:p>
          <w:p w14:paraId="1B4FD68B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60E655A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VC0 Tx frame rate and Rx frame rate are increased to close to </w:t>
            </w:r>
            <w:proofErr w:type="gramStart"/>
            <w:r>
              <w:t>50% line</w:t>
            </w:r>
            <w:proofErr w:type="gramEnd"/>
            <w:r>
              <w:t xml:space="preserve"> rate.</w:t>
            </w:r>
          </w:p>
        </w:tc>
      </w:tr>
      <w:tr w:rsidR="00CB4590" w14:paraId="5F6A721A" w14:textId="77777777">
        <w:tc>
          <w:tcPr>
            <w:tcW w:w="1696" w:type="dxa"/>
          </w:tcPr>
          <w:p w14:paraId="058DC588" w14:textId="77777777" w:rsidR="00CB4590" w:rsidRDefault="00000000">
            <w:pPr>
              <w:spacing w:after="0" w:line="240" w:lineRule="auto"/>
            </w:pPr>
            <w:r>
              <w:lastRenderedPageBreak/>
              <w:t>Comments</w:t>
            </w:r>
          </w:p>
        </w:tc>
        <w:tc>
          <w:tcPr>
            <w:tcW w:w="7654" w:type="dxa"/>
          </w:tcPr>
          <w:p w14:paraId="2ADF9BD8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11A837F9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084F79D9" w14:textId="77777777">
        <w:tc>
          <w:tcPr>
            <w:tcW w:w="1696" w:type="dxa"/>
          </w:tcPr>
          <w:p w14:paraId="7D780DD7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01B7EEC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8" w:name="_Toc_CBFC009"/>
            <w:r>
              <w:t>CBFC-00</w:t>
            </w:r>
            <w:r>
              <w:rPr>
                <w:rFonts w:hint="eastAsia"/>
                <w:lang w:eastAsia="zh-CN"/>
              </w:rPr>
              <w:t>9</w:t>
            </w:r>
            <w:bookmarkEnd w:id="18"/>
          </w:p>
        </w:tc>
      </w:tr>
      <w:tr w:rsidR="00CB4590" w14:paraId="6858EB22" w14:textId="77777777">
        <w:tc>
          <w:tcPr>
            <w:tcW w:w="1696" w:type="dxa"/>
          </w:tcPr>
          <w:p w14:paraId="6C02267D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298B842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Per-Port Credit</w:t>
            </w:r>
          </w:p>
        </w:tc>
      </w:tr>
      <w:tr w:rsidR="00CB4590" w14:paraId="33CFAFF1" w14:textId="77777777">
        <w:tc>
          <w:tcPr>
            <w:tcW w:w="1696" w:type="dxa"/>
          </w:tcPr>
          <w:p w14:paraId="36416EF0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0749C322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3CF3EB6" wp14:editId="40A577A7">
                  <wp:extent cx="4172585" cy="1668780"/>
                  <wp:effectExtent l="0" t="0" r="5715" b="0"/>
                  <wp:docPr id="139557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700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3A5627DD" w14:textId="77777777">
        <w:tc>
          <w:tcPr>
            <w:tcW w:w="1696" w:type="dxa"/>
          </w:tcPr>
          <w:p w14:paraId="419D7A0E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51604C31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7657DD39" w14:textId="77777777" w:rsidR="00CB4590" w:rsidRDefault="00000000">
            <w:pPr>
              <w:spacing w:after="0" w:line="240" w:lineRule="auto"/>
            </w:pPr>
            <w:r>
              <w:t xml:space="preserve">2. Create </w:t>
            </w:r>
            <w:r>
              <w:rPr>
                <w:rFonts w:hint="eastAsia"/>
                <w:lang w:eastAsia="zh-CN"/>
              </w:rPr>
              <w:t>2</w:t>
            </w:r>
            <w:r>
              <w:t xml:space="preserve"> lossless VC0 and VC1 on tester and DUT</w:t>
            </w:r>
          </w:p>
          <w:p w14:paraId="23CEC35A" w14:textId="77777777" w:rsidR="00CB4590" w:rsidRDefault="00000000">
            <w:pPr>
              <w:spacing w:after="0" w:line="240" w:lineRule="auto"/>
            </w:pPr>
            <w:r>
              <w:t>3. Set credit mode to per port on tester and DUT</w:t>
            </w:r>
          </w:p>
          <w:p w14:paraId="4E291FE6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1AB989F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5. Set overhead to 16 on tester Tx port and overhead to 0 on tester Rx port</w:t>
            </w:r>
          </w:p>
          <w:p w14:paraId="5AEF2A57" w14:textId="77777777" w:rsidR="00CB4590" w:rsidRDefault="00000000">
            <w:pPr>
              <w:spacing w:after="0" w:line="240" w:lineRule="auto"/>
            </w:pPr>
            <w:r>
              <w:t xml:space="preserve">6. Set total credits to 10000 on tester Tx port and </w:t>
            </w:r>
            <w:r>
              <w:rPr>
                <w:rFonts w:hint="eastAsia"/>
                <w:lang w:eastAsia="zh-CN"/>
              </w:rPr>
              <w:t>10000</w:t>
            </w:r>
            <w:r>
              <w:t xml:space="preserve"> on tester Rx port</w:t>
            </w:r>
          </w:p>
          <w:p w14:paraId="24382260" w14:textId="77777777" w:rsidR="00CB4590" w:rsidRDefault="00000000">
            <w:pPr>
              <w:spacing w:after="0" w:line="240" w:lineRule="auto"/>
            </w:pPr>
            <w:r>
              <w:t xml:space="preserve">7. Set total credits to </w:t>
            </w:r>
            <w:r>
              <w:rPr>
                <w:rFonts w:hint="eastAsia"/>
                <w:lang w:eastAsia="zh-CN"/>
              </w:rPr>
              <w:t>10000</w:t>
            </w:r>
            <w: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t>0000 on DUT Tx port</w:t>
            </w:r>
          </w:p>
          <w:p w14:paraId="188B7D64" w14:textId="77777777" w:rsidR="00CB4590" w:rsidRDefault="00000000">
            <w:pPr>
              <w:spacing w:after="0" w:line="240" w:lineRule="auto"/>
            </w:pPr>
            <w:r>
              <w:t>8. Clear the counters on tester and DUT</w:t>
            </w:r>
          </w:p>
        </w:tc>
      </w:tr>
      <w:tr w:rsidR="00CB4590" w14:paraId="56AD5140" w14:textId="77777777">
        <w:tc>
          <w:tcPr>
            <w:tcW w:w="1696" w:type="dxa"/>
          </w:tcPr>
          <w:p w14:paraId="16442E84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50B940A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two flows at 1518bytes with </w:t>
            </w:r>
            <w:proofErr w:type="gramStart"/>
            <w:r>
              <w:rPr>
                <w:rFonts w:hint="eastAsia"/>
                <w:lang w:eastAsia="zh-CN"/>
              </w:rPr>
              <w:t>50</w:t>
            </w:r>
            <w:r>
              <w:rPr>
                <w:lang w:eastAsia="zh-CN"/>
              </w:rPr>
              <w:t>% line</w:t>
            </w:r>
            <w:proofErr w:type="gramEnd"/>
            <w:r>
              <w:rPr>
                <w:lang w:eastAsia="zh-CN"/>
              </w:rPr>
              <w:t xml:space="preserve"> rate for each</w:t>
            </w:r>
          </w:p>
          <w:p w14:paraId="6DF1A06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2. Send flow1 to VC0 flow2 to VC1</w:t>
            </w:r>
          </w:p>
          <w:p w14:paraId="69A28A0B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Set drain rate to 10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% on tester Rx port for VC0 and VC1</w:t>
            </w:r>
          </w:p>
          <w:p w14:paraId="1B96BBE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Check the Tx frame rate and Rx frame rate on tester, result 1</w:t>
            </w:r>
          </w:p>
          <w:p w14:paraId="00B3B36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Set drain rate 30% on VC1</w:t>
            </w:r>
          </w:p>
          <w:p w14:paraId="08F68DDA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the Tx frame rate and Rx frame rate on tester, result 2</w:t>
            </w:r>
          </w:p>
          <w:p w14:paraId="75AC9B57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drain rate 0% on VC1</w:t>
            </w:r>
          </w:p>
          <w:p w14:paraId="79D0585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the Tx frame rate and Rx frame rate on tester, result 3</w:t>
            </w:r>
          </w:p>
          <w:p w14:paraId="48D91FAD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9. </w:t>
            </w:r>
            <w:r>
              <w:rPr>
                <w:lang w:eastAsia="zh-CN"/>
              </w:rPr>
              <w:t>Restore drain rate to 100% on VC1</w:t>
            </w:r>
          </w:p>
          <w:p w14:paraId="4CA0FA4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Check the Tx frame rate and Rx frame rate on tester, result 4</w:t>
            </w:r>
          </w:p>
        </w:tc>
      </w:tr>
      <w:tr w:rsidR="00CB4590" w14:paraId="6914A389" w14:textId="77777777">
        <w:tc>
          <w:tcPr>
            <w:tcW w:w="1696" w:type="dxa"/>
          </w:tcPr>
          <w:p w14:paraId="5212E295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398B6245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3345B960" w14:textId="77777777" w:rsidR="00CB4590" w:rsidRDefault="00000000">
            <w:pPr>
              <w:spacing w:after="0" w:line="240" w:lineRule="auto"/>
            </w:pPr>
            <w:r>
              <w:t>VC0 and VC1 have the same frame rate, expected rate is close to the configured line rate</w:t>
            </w:r>
          </w:p>
          <w:p w14:paraId="14E55638" w14:textId="77777777" w:rsidR="00CB4590" w:rsidRDefault="00CB4590">
            <w:pPr>
              <w:spacing w:after="0" w:line="240" w:lineRule="auto"/>
            </w:pPr>
          </w:p>
          <w:p w14:paraId="3D295A9E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768622AE" w14:textId="77777777" w:rsidR="00CB4590" w:rsidRDefault="00000000">
            <w:pPr>
              <w:spacing w:after="0" w:line="240" w:lineRule="auto"/>
            </w:pPr>
            <w:r>
              <w:t>VC1 and VC0 have the same frame rate but both are decreased</w:t>
            </w:r>
          </w:p>
          <w:p w14:paraId="12ED71C3" w14:textId="77777777" w:rsidR="00CB4590" w:rsidRDefault="00CB4590">
            <w:pPr>
              <w:spacing w:after="0" w:line="240" w:lineRule="auto"/>
            </w:pPr>
          </w:p>
          <w:p w14:paraId="3A3205C1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2C1394A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VC1 and VC0 are 0 frame rate</w:t>
            </w:r>
          </w:p>
          <w:p w14:paraId="0639C453" w14:textId="77777777" w:rsidR="00CB4590" w:rsidRDefault="00CB4590">
            <w:pPr>
              <w:spacing w:after="0" w:line="240" w:lineRule="auto"/>
            </w:pPr>
          </w:p>
          <w:p w14:paraId="712D63D7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755C181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VC0 is recovered to configured line rate</w:t>
            </w:r>
          </w:p>
        </w:tc>
      </w:tr>
      <w:tr w:rsidR="00CB4590" w14:paraId="364611BB" w14:textId="77777777">
        <w:tc>
          <w:tcPr>
            <w:tcW w:w="1696" w:type="dxa"/>
          </w:tcPr>
          <w:p w14:paraId="57D2AABD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47ED0B0C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6BCDA4E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VC0 and VC1 have the same frame rate, Rx rate is 99.8814%, each VC rate is close to 50%</w:t>
            </w:r>
          </w:p>
          <w:p w14:paraId="4B3BE7B7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435415A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1A190CC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Tx and Rx frame rate of VC0 and VC1 are decreased and they are same</w:t>
            </w:r>
          </w:p>
          <w:p w14:paraId="4E0C54DC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4A204D98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544D999B" w14:textId="77777777" w:rsidR="00CB4590" w:rsidRDefault="00000000">
            <w:pPr>
              <w:spacing w:after="0" w:line="240" w:lineRule="auto"/>
            </w:pPr>
            <w:r>
              <w:t>VC0 and VC1 are 0 frame rate</w:t>
            </w:r>
          </w:p>
          <w:p w14:paraId="400AC3E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780A1A4E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36A014A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VC0 can recover its rate</w:t>
            </w:r>
          </w:p>
        </w:tc>
      </w:tr>
      <w:tr w:rsidR="00CB4590" w14:paraId="62FA6419" w14:textId="77777777">
        <w:tc>
          <w:tcPr>
            <w:tcW w:w="1696" w:type="dxa"/>
          </w:tcPr>
          <w:p w14:paraId="39230774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0FE1C2C9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3ADEED12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02BCDC9E" w14:textId="77777777">
        <w:tc>
          <w:tcPr>
            <w:tcW w:w="1696" w:type="dxa"/>
          </w:tcPr>
          <w:p w14:paraId="1539AB27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6067A1F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19" w:name="_Toc_CBFC010"/>
            <w:r>
              <w:t>CBFC-0</w:t>
            </w:r>
            <w:r>
              <w:rPr>
                <w:rFonts w:hint="eastAsia"/>
                <w:lang w:eastAsia="zh-CN"/>
              </w:rPr>
              <w:t>10</w:t>
            </w:r>
            <w:bookmarkEnd w:id="19"/>
          </w:p>
        </w:tc>
      </w:tr>
      <w:tr w:rsidR="00CB4590" w14:paraId="28DD829B" w14:textId="77777777">
        <w:tc>
          <w:tcPr>
            <w:tcW w:w="1696" w:type="dxa"/>
          </w:tcPr>
          <w:p w14:paraId="22685E1C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18EF214F" w14:textId="77777777" w:rsidR="00CB4590" w:rsidRDefault="00000000">
            <w:pPr>
              <w:spacing w:after="0" w:line="240" w:lineRule="auto"/>
            </w:pPr>
            <w:r>
              <w:t xml:space="preserve">N-to-1 </w:t>
            </w:r>
            <w:proofErr w:type="spellStart"/>
            <w:r>
              <w:t>incast</w:t>
            </w:r>
            <w:proofErr w:type="spellEnd"/>
            <w:r>
              <w:t xml:space="preserve"> with lossless traffic</w:t>
            </w:r>
          </w:p>
        </w:tc>
      </w:tr>
      <w:tr w:rsidR="00CB4590" w14:paraId="7103EB1C" w14:textId="77777777">
        <w:tc>
          <w:tcPr>
            <w:tcW w:w="1696" w:type="dxa"/>
          </w:tcPr>
          <w:p w14:paraId="54E842E8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6D5BACDF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6EC099A" wp14:editId="48391ACF">
                  <wp:extent cx="4095115" cy="1623060"/>
                  <wp:effectExtent l="0" t="0" r="0" b="2540"/>
                  <wp:docPr id="926986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869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505" cy="163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38051BFD" w14:textId="77777777">
        <w:tc>
          <w:tcPr>
            <w:tcW w:w="1696" w:type="dxa"/>
          </w:tcPr>
          <w:p w14:paraId="3E5F7401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6EF21451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58024BFA" w14:textId="77777777" w:rsidR="00CB4590" w:rsidRDefault="00000000">
            <w:pPr>
              <w:spacing w:after="0" w:line="240" w:lineRule="auto"/>
            </w:pPr>
            <w:r>
              <w:t xml:space="preserve">2. Create 1 lossless VC0 </w:t>
            </w:r>
            <w:r>
              <w:rPr>
                <w:rFonts w:hint="eastAsia"/>
                <w:lang w:eastAsia="zh-CN"/>
              </w:rPr>
              <w:t>o</w:t>
            </w:r>
            <w:r>
              <w:t>n tester and DUT</w:t>
            </w:r>
          </w:p>
          <w:p w14:paraId="6B29ACE1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38DA25A1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23E26EE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5. Set overhead to 16 on tester Tx port and overhead 0 on tester Rx port</w:t>
            </w:r>
          </w:p>
          <w:p w14:paraId="40C640F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 xml:space="preserve">6.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10B7B09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71FDFDF9" w14:textId="77777777" w:rsidR="00CB4590" w:rsidRDefault="00000000">
            <w:pPr>
              <w:spacing w:after="0" w:line="240" w:lineRule="auto"/>
            </w:pPr>
            <w:r>
              <w:t>8. Clear the counters on tester and DUT</w:t>
            </w:r>
          </w:p>
        </w:tc>
      </w:tr>
      <w:tr w:rsidR="00CB4590" w14:paraId="15E1B326" w14:textId="77777777">
        <w:tc>
          <w:tcPr>
            <w:tcW w:w="1696" w:type="dxa"/>
          </w:tcPr>
          <w:p w14:paraId="370F8D5B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6AAEAAB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1 lossless flows on each tester Tx port, with frame size 1518B and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49D8BD7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Set DSCP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 xml:space="preserve"> for VC0 per Tx port</w:t>
            </w:r>
          </w:p>
          <w:p w14:paraId="1AEA8AC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Set drain rate to 100% on tester Rx port</w:t>
            </w:r>
          </w:p>
          <w:p w14:paraId="32D9CAE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4. Suspend all flows</w:t>
            </w:r>
          </w:p>
          <w:p w14:paraId="6848FF7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Send flow from tester Tx Port 1, then Tx Port 2, then Tx Port 3</w:t>
            </w:r>
          </w:p>
          <w:p w14:paraId="537E51E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Check Tx rate and Rx rate, result 1</w:t>
            </w:r>
          </w:p>
          <w:p w14:paraId="3017D4B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7. Suspend flows on Tx Port 3, then Tx Port 2</w:t>
            </w:r>
          </w:p>
          <w:p w14:paraId="1D476DB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Tx rate and Rx rate, result 2</w:t>
            </w:r>
          </w:p>
          <w:p w14:paraId="58497A3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Stop flows and check packet drops, result 3</w:t>
            </w:r>
          </w:p>
        </w:tc>
      </w:tr>
      <w:tr w:rsidR="00CB4590" w14:paraId="32EDDE10" w14:textId="77777777">
        <w:tc>
          <w:tcPr>
            <w:tcW w:w="1696" w:type="dxa"/>
          </w:tcPr>
          <w:p w14:paraId="0EA26A43" w14:textId="77777777" w:rsidR="00CB4590" w:rsidRDefault="00000000">
            <w:pPr>
              <w:spacing w:after="0" w:line="240" w:lineRule="auto"/>
            </w:pPr>
            <w:r>
              <w:lastRenderedPageBreak/>
              <w:t>Expectation</w:t>
            </w:r>
          </w:p>
        </w:tc>
        <w:tc>
          <w:tcPr>
            <w:tcW w:w="7654" w:type="dxa"/>
          </w:tcPr>
          <w:p w14:paraId="07D33B53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4D978E5B" w14:textId="77777777" w:rsidR="00CB4590" w:rsidRDefault="00000000">
            <w:pPr>
              <w:spacing w:after="0" w:line="240" w:lineRule="auto"/>
            </w:pPr>
            <w:r>
              <w:t>With only Tx Port 1 sending flow, Tx rate and Rx rate is close to 100%</w:t>
            </w:r>
          </w:p>
          <w:p w14:paraId="4A3D2388" w14:textId="77777777" w:rsidR="00CB4590" w:rsidRDefault="00000000">
            <w:pPr>
              <w:spacing w:after="0" w:line="240" w:lineRule="auto"/>
            </w:pPr>
            <w:r>
              <w:t>With Tx Port 1 and Tx Port 2 sending flow, the Tx rate distribution is even and Rx rate is close to 100%</w:t>
            </w:r>
          </w:p>
          <w:p w14:paraId="2688F685" w14:textId="77777777" w:rsidR="00CB4590" w:rsidRDefault="00000000">
            <w:pPr>
              <w:spacing w:after="0" w:line="240" w:lineRule="auto"/>
            </w:pPr>
            <w:r>
              <w:t>With all Tx ports sending flow, the Tx rate distribution is even and Rx rate is close to 100%</w:t>
            </w:r>
          </w:p>
          <w:p w14:paraId="6F66052F" w14:textId="77777777" w:rsidR="00CB4590" w:rsidRDefault="00CB4590">
            <w:pPr>
              <w:spacing w:after="0" w:line="240" w:lineRule="auto"/>
            </w:pPr>
          </w:p>
          <w:p w14:paraId="37E1D71B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6E060A6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and Rx rate is close to 100%</w:t>
            </w:r>
          </w:p>
          <w:p w14:paraId="78C96129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60A162F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</w:p>
          <w:p w14:paraId="2A5FA94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packet drops</w:t>
            </w:r>
          </w:p>
        </w:tc>
      </w:tr>
      <w:tr w:rsidR="00CB4590" w14:paraId="398945C7" w14:textId="77777777">
        <w:tc>
          <w:tcPr>
            <w:tcW w:w="1696" w:type="dxa"/>
          </w:tcPr>
          <w:p w14:paraId="6A6CDA69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6D03DCB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48381C6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Tx rate is </w:t>
            </w:r>
            <w:proofErr w:type="gramStart"/>
            <w:r>
              <w:rPr>
                <w:lang w:eastAsia="zh-CN"/>
              </w:rPr>
              <w:t>99.8823%,</w:t>
            </w:r>
            <w:proofErr w:type="gramEnd"/>
            <w:r>
              <w:rPr>
                <w:lang w:eastAsia="zh-CN"/>
              </w:rPr>
              <w:t xml:space="preserve"> Rx rate is 99.8824%. No congestion.</w:t>
            </w:r>
          </w:p>
          <w:p w14:paraId="2BA6318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21C6AB9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is even when Tx Port 2 join sending. Each port is 49.95%.</w:t>
            </w:r>
          </w:p>
          <w:p w14:paraId="5DB06A88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3F3DE9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is even when Tx Port 3 join sending. Each one is 33.30%.</w:t>
            </w:r>
          </w:p>
          <w:p w14:paraId="4DAF1202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5052B7A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105D901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is even when Tx Port 3 suspend sending. Each port is 49.95%.</w:t>
            </w:r>
          </w:p>
          <w:p w14:paraId="706C8755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0E90B9B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and Rx rate is 99.8823% after suspending Tx Port 2. No congestion.</w:t>
            </w:r>
          </w:p>
          <w:p w14:paraId="6130B834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25179B3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</w:p>
          <w:p w14:paraId="15AACEF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Tx1 = 8718458062, Tx2 = 4113927340, Tx3 = 2383399879, Rx = 15215785281</w:t>
            </w:r>
          </w:p>
          <w:p w14:paraId="54D2E43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Tx1 + Tx2 + Tx3 = Rx, no packet drops</w:t>
            </w:r>
          </w:p>
        </w:tc>
      </w:tr>
      <w:tr w:rsidR="00CB4590" w14:paraId="5F9AA55F" w14:textId="77777777">
        <w:tc>
          <w:tcPr>
            <w:tcW w:w="1696" w:type="dxa"/>
          </w:tcPr>
          <w:p w14:paraId="6246C78C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5062210C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4AC70973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B4590" w14:paraId="6D557608" w14:textId="77777777">
        <w:tc>
          <w:tcPr>
            <w:tcW w:w="1696" w:type="dxa"/>
          </w:tcPr>
          <w:p w14:paraId="50C255BF" w14:textId="77777777" w:rsidR="00CB4590" w:rsidRDefault="00000000">
            <w:pPr>
              <w:spacing w:after="0" w:line="240" w:lineRule="auto"/>
            </w:pPr>
            <w:r>
              <w:t>Case ID</w:t>
            </w:r>
          </w:p>
        </w:tc>
        <w:tc>
          <w:tcPr>
            <w:tcW w:w="7654" w:type="dxa"/>
          </w:tcPr>
          <w:p w14:paraId="4A60597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20" w:name="_Toc_CBFC011"/>
            <w:r>
              <w:t>CBFC-0</w:t>
            </w:r>
            <w:r>
              <w:rPr>
                <w:rFonts w:hint="eastAsia"/>
                <w:lang w:eastAsia="zh-CN"/>
              </w:rPr>
              <w:t>11</w:t>
            </w:r>
            <w:bookmarkEnd w:id="20"/>
          </w:p>
        </w:tc>
      </w:tr>
      <w:tr w:rsidR="00CB4590" w14:paraId="2F45C43C" w14:textId="77777777">
        <w:tc>
          <w:tcPr>
            <w:tcW w:w="1696" w:type="dxa"/>
          </w:tcPr>
          <w:p w14:paraId="029E1383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055F2CC9" w14:textId="77777777" w:rsidR="00CB4590" w:rsidRDefault="00000000">
            <w:pPr>
              <w:spacing w:after="0" w:line="240" w:lineRule="auto"/>
            </w:pPr>
            <w:r>
              <w:t xml:space="preserve">N-to-1 </w:t>
            </w:r>
            <w:proofErr w:type="spellStart"/>
            <w:r>
              <w:t>Incast</w:t>
            </w:r>
            <w:proofErr w:type="spellEnd"/>
            <w:r>
              <w:t xml:space="preserve"> with lossless + best effort traffic</w:t>
            </w:r>
          </w:p>
        </w:tc>
      </w:tr>
      <w:tr w:rsidR="00CB4590" w14:paraId="663F9C24" w14:textId="77777777">
        <w:tc>
          <w:tcPr>
            <w:tcW w:w="1696" w:type="dxa"/>
          </w:tcPr>
          <w:p w14:paraId="2285F887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089C10DD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1C64413" wp14:editId="3E2E74AE">
                  <wp:extent cx="4095115" cy="1623060"/>
                  <wp:effectExtent l="0" t="0" r="0" b="2540"/>
                  <wp:docPr id="154252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26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505" cy="163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632143A7" w14:textId="77777777">
        <w:tc>
          <w:tcPr>
            <w:tcW w:w="1696" w:type="dxa"/>
          </w:tcPr>
          <w:p w14:paraId="3155F136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4913802E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0C293D34" w14:textId="77777777" w:rsidR="00CB4590" w:rsidRDefault="00000000">
            <w:pPr>
              <w:spacing w:after="0" w:line="240" w:lineRule="auto"/>
            </w:pPr>
            <w:r>
              <w:t xml:space="preserve">2. Create 1 lossless VC0 </w:t>
            </w:r>
            <w:r>
              <w:rPr>
                <w:rFonts w:hint="eastAsia"/>
                <w:lang w:eastAsia="zh-CN"/>
              </w:rPr>
              <w:t>o</w:t>
            </w:r>
            <w:r>
              <w:t>n tester and DUT</w:t>
            </w:r>
          </w:p>
          <w:p w14:paraId="251DBB39" w14:textId="77777777" w:rsidR="00CB4590" w:rsidRDefault="00000000">
            <w:pPr>
              <w:spacing w:after="0" w:line="240" w:lineRule="auto"/>
            </w:pPr>
            <w:r>
              <w:t>3. Create 1 lossy VC</w:t>
            </w:r>
            <w:r>
              <w:rPr>
                <w:rFonts w:hint="eastAsia"/>
                <w:lang w:eastAsia="zh-CN"/>
              </w:rPr>
              <w:t>4</w:t>
            </w:r>
            <w:r>
              <w:t xml:space="preserve"> on tester and DUT</w:t>
            </w:r>
          </w:p>
          <w:p w14:paraId="00A4508E" w14:textId="77777777" w:rsidR="00CB4590" w:rsidRDefault="00000000">
            <w:pPr>
              <w:spacing w:after="0" w:line="240" w:lineRule="auto"/>
            </w:pPr>
            <w:r>
              <w:lastRenderedPageBreak/>
              <w:t>4. Set credit mode to per VC on tester and DUT</w:t>
            </w:r>
          </w:p>
          <w:p w14:paraId="3AB2F8B4" w14:textId="77777777" w:rsidR="00CB4590" w:rsidRDefault="00000000">
            <w:pPr>
              <w:spacing w:after="0" w:line="240" w:lineRule="auto"/>
            </w:pPr>
            <w:r>
              <w:t>5. Set credit size to 56 on tester and DUT</w:t>
            </w:r>
          </w:p>
          <w:p w14:paraId="7EFBF62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6. Set overhead to 16 on tester Tx port and overhead 0 on tester Rx port</w:t>
            </w:r>
          </w:p>
          <w:p w14:paraId="231FC0B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>
              <w:t xml:space="preserve">. Set credits limit per VC to </w:t>
            </w:r>
            <w:r>
              <w:rPr>
                <w:rFonts w:hint="eastAsia"/>
                <w:lang w:eastAsia="zh-CN"/>
              </w:rPr>
              <w:t>1</w:t>
            </w:r>
            <w:r>
              <w:t>0000 on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Tx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tester Rx port</w:t>
            </w:r>
          </w:p>
          <w:p w14:paraId="142FFD8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. Set credits limit per VC to 1</w:t>
            </w:r>
            <w:r>
              <w:rPr>
                <w:rFonts w:hint="eastAsia"/>
                <w:lang w:eastAsia="zh-CN"/>
              </w:rPr>
              <w:t>0000</w:t>
            </w:r>
            <w:r>
              <w:rPr>
                <w:lang w:eastAsia="zh-CN"/>
              </w:rPr>
              <w:t xml:space="preserve"> on DUT Rx port and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0000 on DUT Tx port</w:t>
            </w:r>
          </w:p>
          <w:p w14:paraId="101DD280" w14:textId="77777777" w:rsidR="00CB4590" w:rsidRDefault="00000000">
            <w:pPr>
              <w:spacing w:after="0" w:line="240" w:lineRule="auto"/>
            </w:pPr>
            <w:r>
              <w:t>9. Clear the counters on tester and DUT</w:t>
            </w:r>
          </w:p>
        </w:tc>
      </w:tr>
      <w:tr w:rsidR="00CB4590" w14:paraId="40E9888F" w14:textId="77777777">
        <w:tc>
          <w:tcPr>
            <w:tcW w:w="1696" w:type="dxa"/>
          </w:tcPr>
          <w:p w14:paraId="0E2D3EA1" w14:textId="77777777" w:rsidR="00CB4590" w:rsidRDefault="00000000">
            <w:pPr>
              <w:spacing w:after="0" w:line="240" w:lineRule="auto"/>
            </w:pPr>
            <w:r>
              <w:lastRenderedPageBreak/>
              <w:t>Test Steps</w:t>
            </w:r>
          </w:p>
        </w:tc>
        <w:tc>
          <w:tcPr>
            <w:tcW w:w="7654" w:type="dxa"/>
          </w:tcPr>
          <w:p w14:paraId="78C85B9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Create 1 lossless flow on each tester Tx port, with frame size 1518B, DSCP </w:t>
            </w:r>
            <w:proofErr w:type="gramStart"/>
            <w:r>
              <w:rPr>
                <w:lang w:eastAsia="zh-CN"/>
              </w:rPr>
              <w:t xml:space="preserve">0 and 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lang w:eastAsia="zh-CN"/>
              </w:rPr>
              <w:t>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396F678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Set DSCP 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 xml:space="preserve"> for VC0 per Tx port</w:t>
            </w:r>
          </w:p>
          <w:p w14:paraId="01E4A46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3. Create 1 lossy flow on each tester Tx port, with frame size 1518B, DSCP </w:t>
            </w:r>
            <w:proofErr w:type="gramStart"/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and 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lang w:eastAsia="zh-CN"/>
              </w:rPr>
              <w:t>% line</w:t>
            </w:r>
            <w:proofErr w:type="gramEnd"/>
            <w:r>
              <w:rPr>
                <w:lang w:eastAsia="zh-CN"/>
              </w:rPr>
              <w:t xml:space="preserve"> rate</w:t>
            </w:r>
          </w:p>
          <w:p w14:paraId="3B83D9E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4. </w:t>
            </w:r>
            <w:r>
              <w:rPr>
                <w:lang w:eastAsia="zh-CN"/>
              </w:rPr>
              <w:t xml:space="preserve">Set DSCP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for VC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per Tx port</w:t>
            </w:r>
          </w:p>
          <w:p w14:paraId="4C4AA47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Set drain rate to 100% for VC0 on tester Rx port</w:t>
            </w:r>
          </w:p>
          <w:p w14:paraId="6694799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Suspend VC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flows then start to transmit all flows</w:t>
            </w:r>
          </w:p>
          <w:p w14:paraId="690A7D0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7. Check the Tx rate and Rx rate on tester, result 1</w:t>
            </w:r>
          </w:p>
          <w:p w14:paraId="526CA06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Inject VC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flow from Tx Port 1, then Tx Port 2, then Tx Port 3</w:t>
            </w:r>
          </w:p>
          <w:p w14:paraId="2C52AE9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9. Check Tx rate and Rx rate on tester, result 2</w:t>
            </w:r>
          </w:p>
          <w:p w14:paraId="7AFFC30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Stop flows and check packet drops, result 3</w:t>
            </w:r>
          </w:p>
        </w:tc>
      </w:tr>
      <w:tr w:rsidR="00CB4590" w14:paraId="6DB197F0" w14:textId="77777777">
        <w:tc>
          <w:tcPr>
            <w:tcW w:w="1696" w:type="dxa"/>
          </w:tcPr>
          <w:p w14:paraId="5A28A572" w14:textId="77777777" w:rsidR="00CB4590" w:rsidRDefault="00000000">
            <w:pPr>
              <w:spacing w:after="0" w:line="240" w:lineRule="auto"/>
            </w:pPr>
            <w:r>
              <w:t>Expectation</w:t>
            </w:r>
          </w:p>
        </w:tc>
        <w:tc>
          <w:tcPr>
            <w:tcW w:w="7654" w:type="dxa"/>
          </w:tcPr>
          <w:p w14:paraId="645FFBE6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514F9F90" w14:textId="77777777" w:rsidR="00CB4590" w:rsidRDefault="00000000">
            <w:pPr>
              <w:spacing w:after="0" w:line="240" w:lineRule="auto"/>
            </w:pPr>
            <w:r>
              <w:t>Tx rate distribution is even among Tx Port 1, Tx Port 2 and Tx Port 3, Rx rate is close to 100%</w:t>
            </w:r>
          </w:p>
          <w:p w14:paraId="76A93E90" w14:textId="77777777" w:rsidR="00CB4590" w:rsidRDefault="00CB4590">
            <w:pPr>
              <w:spacing w:after="0" w:line="240" w:lineRule="auto"/>
            </w:pPr>
          </w:p>
          <w:p w14:paraId="55D1FFB1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744AF9FF" w14:textId="77777777" w:rsidR="00CB4590" w:rsidRDefault="00000000">
            <w:pPr>
              <w:spacing w:after="0" w:line="240" w:lineRule="auto"/>
            </w:pPr>
            <w:r>
              <w:t>Tx rate distribution is even among Tx Port 1, Tx Port 2 and Tx Port 3, Rx rate is close to 100%</w:t>
            </w:r>
          </w:p>
          <w:p w14:paraId="7B659D86" w14:textId="77777777" w:rsidR="00CB4590" w:rsidRDefault="00CB4590">
            <w:pPr>
              <w:spacing w:after="0" w:line="240" w:lineRule="auto"/>
            </w:pPr>
          </w:p>
          <w:p w14:paraId="0459217C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6A6632A3" w14:textId="77777777" w:rsidR="00CB4590" w:rsidRDefault="00000000">
            <w:pPr>
              <w:spacing w:after="0" w:line="240" w:lineRule="auto"/>
            </w:pPr>
            <w:r>
              <w:t>VC0 has no packet drop, VC4 has packet drop</w:t>
            </w:r>
          </w:p>
        </w:tc>
      </w:tr>
      <w:tr w:rsidR="00CB4590" w14:paraId="7CD82DED" w14:textId="77777777">
        <w:tc>
          <w:tcPr>
            <w:tcW w:w="1696" w:type="dxa"/>
          </w:tcPr>
          <w:p w14:paraId="511ED4A3" w14:textId="77777777" w:rsidR="00CB4590" w:rsidRDefault="00000000">
            <w:pPr>
              <w:spacing w:after="0" w:line="240" w:lineRule="auto"/>
            </w:pPr>
            <w:r>
              <w:t>Test Results</w:t>
            </w:r>
          </w:p>
        </w:tc>
        <w:tc>
          <w:tcPr>
            <w:tcW w:w="7654" w:type="dxa"/>
          </w:tcPr>
          <w:p w14:paraId="26D0543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1,</w:t>
            </w:r>
          </w:p>
          <w:p w14:paraId="213AD9F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distribution is even among Tx Port 1, Tx Port 2 and Tx Port 3. Each of them is around 33.3%. Rx rate is 99.944%.</w:t>
            </w:r>
          </w:p>
          <w:p w14:paraId="69C9478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69C9DB9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2,</w:t>
            </w:r>
          </w:p>
          <w:p w14:paraId="7FFADA2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rate distribution is even among Tx Port 1, Tx Port 2 and Tx Port 3. Each of them is around 66.67%. Rx rate is 99.944%</w:t>
            </w:r>
          </w:p>
          <w:p w14:paraId="558F9B8D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014F4F76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3,</w:t>
            </w:r>
          </w:p>
          <w:p w14:paraId="5AA8102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frames on VC0 = 2,525,792,897 + 2,531,808,746 + 2,513,495,606 = 7,571,097,249</w:t>
            </w:r>
          </w:p>
          <w:p w14:paraId="7C814B9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Rx frames on VC0 = 7,571,097,249</w:t>
            </w:r>
          </w:p>
          <w:p w14:paraId="073CC7F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No packet drops on VC0(lossless)</w:t>
            </w:r>
          </w:p>
          <w:p w14:paraId="41D0949E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79E2403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Tx frames on VC4 = 2,428,347,765 + 1,675,494,960 + 1,616,366,478 = 5,720,209,203</w:t>
            </w:r>
          </w:p>
          <w:p w14:paraId="77C6A7D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Rx frames on VC4 = 2,426,589,068</w:t>
            </w:r>
          </w:p>
          <w:p w14:paraId="1B21DAE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Packet drops on VC4(lossy)</w:t>
            </w:r>
          </w:p>
        </w:tc>
      </w:tr>
      <w:tr w:rsidR="00CB4590" w14:paraId="7FC1C211" w14:textId="77777777">
        <w:tc>
          <w:tcPr>
            <w:tcW w:w="1696" w:type="dxa"/>
          </w:tcPr>
          <w:p w14:paraId="0C66E505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626CB752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473EFAFD" w14:textId="77777777" w:rsidR="00CB4590" w:rsidRDefault="00CB4590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05"/>
        <w:gridCol w:w="8045"/>
      </w:tblGrid>
      <w:tr w:rsidR="00CB4590" w14:paraId="3E4DEE91" w14:textId="77777777">
        <w:tc>
          <w:tcPr>
            <w:tcW w:w="1696" w:type="dxa"/>
          </w:tcPr>
          <w:p w14:paraId="562F9CA4" w14:textId="77777777" w:rsidR="00CB4590" w:rsidRDefault="00000000">
            <w:pPr>
              <w:spacing w:after="0" w:line="240" w:lineRule="auto"/>
            </w:pPr>
            <w:r>
              <w:lastRenderedPageBreak/>
              <w:t>Case ID</w:t>
            </w:r>
          </w:p>
        </w:tc>
        <w:tc>
          <w:tcPr>
            <w:tcW w:w="7654" w:type="dxa"/>
          </w:tcPr>
          <w:p w14:paraId="7B992C8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bookmarkStart w:id="21" w:name="_Toc_CBFC012"/>
            <w:r>
              <w:t>CBFC-0</w:t>
            </w:r>
            <w:r>
              <w:rPr>
                <w:rFonts w:hint="eastAsia"/>
                <w:lang w:eastAsia="zh-CN"/>
              </w:rPr>
              <w:t>12</w:t>
            </w:r>
            <w:bookmarkEnd w:id="21"/>
          </w:p>
        </w:tc>
      </w:tr>
      <w:tr w:rsidR="00CB4590" w14:paraId="14E90D0A" w14:textId="77777777">
        <w:tc>
          <w:tcPr>
            <w:tcW w:w="1696" w:type="dxa"/>
          </w:tcPr>
          <w:p w14:paraId="4EC5FB14" w14:textId="77777777" w:rsidR="00CB4590" w:rsidRDefault="00000000">
            <w:pPr>
              <w:spacing w:after="0" w:line="240" w:lineRule="auto"/>
            </w:pPr>
            <w:r>
              <w:t>Test Goal</w:t>
            </w:r>
          </w:p>
        </w:tc>
        <w:tc>
          <w:tcPr>
            <w:tcW w:w="7654" w:type="dxa"/>
          </w:tcPr>
          <w:p w14:paraId="1C3E164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Buffer Capacity</w:t>
            </w:r>
          </w:p>
        </w:tc>
      </w:tr>
      <w:tr w:rsidR="00CB4590" w14:paraId="21DACA7C" w14:textId="77777777">
        <w:tc>
          <w:tcPr>
            <w:tcW w:w="1696" w:type="dxa"/>
          </w:tcPr>
          <w:p w14:paraId="4BA60668" w14:textId="77777777" w:rsidR="00CB4590" w:rsidRDefault="00000000">
            <w:pPr>
              <w:spacing w:after="0" w:line="240" w:lineRule="auto"/>
            </w:pPr>
            <w:r>
              <w:t>Topo</w:t>
            </w:r>
          </w:p>
        </w:tc>
        <w:tc>
          <w:tcPr>
            <w:tcW w:w="7654" w:type="dxa"/>
          </w:tcPr>
          <w:p w14:paraId="3B50B273" w14:textId="77777777" w:rsidR="00CB4590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73F00A5" wp14:editId="67086DB7">
                  <wp:extent cx="4172585" cy="1668780"/>
                  <wp:effectExtent l="0" t="0" r="5715" b="0"/>
                  <wp:docPr id="389230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301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65" cy="16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590" w14:paraId="4FE2C8AA" w14:textId="77777777">
        <w:tc>
          <w:tcPr>
            <w:tcW w:w="1696" w:type="dxa"/>
          </w:tcPr>
          <w:p w14:paraId="6196AF51" w14:textId="77777777" w:rsidR="00CB4590" w:rsidRDefault="00000000">
            <w:pPr>
              <w:spacing w:after="0" w:line="240" w:lineRule="auto"/>
            </w:pPr>
            <w:r>
              <w:t>Pre-condition</w:t>
            </w:r>
          </w:p>
        </w:tc>
        <w:tc>
          <w:tcPr>
            <w:tcW w:w="7654" w:type="dxa"/>
          </w:tcPr>
          <w:p w14:paraId="6CD0A012" w14:textId="77777777" w:rsidR="00CB4590" w:rsidRDefault="00000000">
            <w:pPr>
              <w:spacing w:after="0" w:line="240" w:lineRule="auto"/>
            </w:pPr>
            <w:r>
              <w:t>1. Enable CBFC on DUT ports and tester ports</w:t>
            </w:r>
          </w:p>
          <w:p w14:paraId="1A99D717" w14:textId="77777777" w:rsidR="00CB4590" w:rsidRDefault="00000000">
            <w:pPr>
              <w:spacing w:after="0" w:line="240" w:lineRule="auto"/>
            </w:pPr>
            <w:r>
              <w:t>2. Create 1 lossless VC0 on tester and DUT</w:t>
            </w:r>
          </w:p>
          <w:p w14:paraId="1ADD4D46" w14:textId="77777777" w:rsidR="00CB4590" w:rsidRDefault="00000000">
            <w:pPr>
              <w:spacing w:after="0" w:line="240" w:lineRule="auto"/>
            </w:pPr>
            <w:r>
              <w:t>3. Set credit mode to per VC on tester and DUT</w:t>
            </w:r>
          </w:p>
          <w:p w14:paraId="36EA2795" w14:textId="77777777" w:rsidR="00CB4590" w:rsidRDefault="00000000">
            <w:pPr>
              <w:spacing w:after="0" w:line="240" w:lineRule="auto"/>
            </w:pPr>
            <w:r>
              <w:t>4. Set credit size to 56 on tester and DUT</w:t>
            </w:r>
          </w:p>
          <w:p w14:paraId="4FFD5EF6" w14:textId="77777777" w:rsidR="00CB4590" w:rsidRDefault="00000000">
            <w:pPr>
              <w:spacing w:after="0" w:line="240" w:lineRule="auto"/>
            </w:pPr>
            <w:r>
              <w:t>5. Set overhead to 16 on tester Tx port and overhead 0 on tester Rx port</w:t>
            </w:r>
          </w:p>
          <w:p w14:paraId="4630E96B" w14:textId="77777777" w:rsidR="00CB4590" w:rsidRDefault="00000000">
            <w:pPr>
              <w:spacing w:after="0" w:line="240" w:lineRule="auto"/>
            </w:pPr>
            <w:r>
              <w:t xml:space="preserve">6. Disable </w:t>
            </w:r>
            <w:proofErr w:type="spellStart"/>
            <w:r>
              <w:t>CC_Update</w:t>
            </w:r>
            <w:proofErr w:type="spellEnd"/>
            <w:r>
              <w:t xml:space="preserve"> on tester and DUT</w:t>
            </w:r>
          </w:p>
          <w:p w14:paraId="5D7796D8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7. Clear the counters on tester and DUT</w:t>
            </w:r>
          </w:p>
        </w:tc>
      </w:tr>
      <w:tr w:rsidR="00CB4590" w14:paraId="64C4BB51" w14:textId="77777777">
        <w:tc>
          <w:tcPr>
            <w:tcW w:w="1696" w:type="dxa"/>
          </w:tcPr>
          <w:p w14:paraId="4A3906B0" w14:textId="77777777" w:rsidR="00CB4590" w:rsidRDefault="00000000">
            <w:pPr>
              <w:spacing w:after="0" w:line="240" w:lineRule="auto"/>
            </w:pPr>
            <w:r>
              <w:t>Test Steps</w:t>
            </w:r>
          </w:p>
        </w:tc>
        <w:tc>
          <w:tcPr>
            <w:tcW w:w="7654" w:type="dxa"/>
          </w:tcPr>
          <w:p w14:paraId="08C25B1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1. Calculate the simulated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delay time based on fiber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length as formula:</w:t>
            </w:r>
          </w:p>
          <w:p w14:paraId="232E44D3" w14:textId="77777777" w:rsidR="00CB4590" w:rsidRDefault="00000000">
            <w:pPr>
              <w:spacing w:after="0" w:line="240" w:lineRule="auto"/>
              <w:rPr>
                <w:i/>
                <w:lang w:eastAsia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Delay</m:t>
                    </m:r>
                    <m:ctrlPr>
                      <w:rPr>
                        <w:rFonts w:ascii="Cambria Math" w:hAnsi="Cambria Math" w:hint="eastAsia"/>
                        <w:i/>
                        <w:lang w:eastAsia="zh-C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(ns)=2×5×(500-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fl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)</m:t>
                </m:r>
              </m:oMath>
            </m:oMathPara>
          </w:p>
          <w:p w14:paraId="41130B9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2. Set 4900ns </w:t>
            </w:r>
            <w:proofErr w:type="spellStart"/>
            <w:r>
              <w:rPr>
                <w:lang w:eastAsia="zh-CN"/>
              </w:rPr>
              <w:t>CF_Update</w:t>
            </w:r>
            <w:proofErr w:type="spellEnd"/>
            <w:r>
              <w:rPr>
                <w:lang w:eastAsia="zh-CN"/>
              </w:rPr>
              <w:t xml:space="preserve"> delay based on the result of step 1(10m fiber length + 4900ns = 5000ns)</w:t>
            </w:r>
          </w:p>
          <w:p w14:paraId="12B0C83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3. Calculate the theoretical credit limit based on the RTT delay</w:t>
            </w:r>
          </w:p>
          <w:p w14:paraId="22FDEBCE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eastAsia="zh-CN"/>
                </w:rPr>
                <m:t>CL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eastAsia="zh-CN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roundup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pktCredits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 xml:space="preserve"> ×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Link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Speed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×(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RTT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media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 xml:space="preserve"> +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internal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delay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(8×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eastAsia="zh-CN"/>
                    </w:rPr>
                    <m:t>pktSize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0"/>
                      <w:szCs w:val="20"/>
                      <w:lang w:eastAsia="zh-CN"/>
                    </w:rPr>
                    <m:t xml:space="preserve"> 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eastAsia="zh-CN"/>
                </w:rPr>
                <m:t>))</m:t>
              </m:r>
            </m:oMath>
            <w:r>
              <w:rPr>
                <w:sz w:val="20"/>
                <w:szCs w:val="20"/>
                <w:lang w:eastAsia="zh-CN"/>
              </w:rPr>
              <w:t xml:space="preserve"> </w:t>
            </w:r>
          </w:p>
          <w:p w14:paraId="024C010D" w14:textId="77777777" w:rsidR="00CB4590" w:rsidRDefault="00000000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eastAsia="zh-CN"/>
                  </w:rPr>
                  <m:t>pktCredits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eastAsia="zh-CN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  <w:lang w:eastAsia="zh-CN"/>
                  </w:rPr>
                  <m:t>roundup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eastAsia="zh-CN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pktSize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+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pktOvhd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  <w:lang w:eastAsia="zh-CN"/>
                      </w:rPr>
                      <m:t>CreditSize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eastAsia="zh-CN"/>
                  </w:rPr>
                  <m:t>)</m:t>
                </m:r>
              </m:oMath>
            </m:oMathPara>
          </w:p>
          <w:p w14:paraId="38D10094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4. Set credits limit per VC to the 4476(without consider any internal delay) on tester Tx and Rx ports based on the result of step 3</w:t>
            </w:r>
          </w:p>
          <w:p w14:paraId="450FF1BA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5. Set credits limit per VC to the 4476</w:t>
            </w:r>
            <w:r>
              <w:t xml:space="preserve">(without consider any internal delay) </w:t>
            </w:r>
            <w:r>
              <w:rPr>
                <w:lang w:eastAsia="zh-CN"/>
              </w:rPr>
              <w:t>on DUT Tx and Rx ports based on the result of step 3</w:t>
            </w:r>
          </w:p>
          <w:p w14:paraId="0FB953C0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6. Set drain rate to 100% on tester Rx port</w:t>
            </w:r>
          </w:p>
          <w:p w14:paraId="53CEA4C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7. Send lossless flow at 9216B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3994FADB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8. Check Rx rate on tester, result 1</w:t>
            </w:r>
          </w:p>
          <w:p w14:paraId="236867B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9. Set credits limit per VC to the 6240(minimal CL consider internal delay) on tester Tx and Rx ports based on the result of step 3</w:t>
            </w:r>
          </w:p>
          <w:p w14:paraId="7760C91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10. Set credits limit per VC to the 6240</w:t>
            </w:r>
            <w:r>
              <w:t xml:space="preserve">(minimal CL consider internal delay) </w:t>
            </w:r>
            <w:r>
              <w:rPr>
                <w:lang w:eastAsia="zh-CN"/>
              </w:rPr>
              <w:t>on DUT Tx and Rx ports based on the result of step 3</w:t>
            </w:r>
          </w:p>
          <w:p w14:paraId="570FC58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11. Set drain rate to 100% on tester Rx port</w:t>
            </w:r>
          </w:p>
          <w:p w14:paraId="131AD3F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12. Send lossless flow at 9216B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07439756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13. Check Rx rate on tester, result 2</w:t>
            </w:r>
          </w:p>
          <w:p w14:paraId="47116C7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14. Set credits limit per VC to the 7813(without consider any internal delay) on tester Tx and Rx ports based on the result of step 3</w:t>
            </w:r>
          </w:p>
          <w:p w14:paraId="027B3A9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15. Set credits limit per VC to the 7813</w:t>
            </w:r>
            <w:r>
              <w:t xml:space="preserve">(without consider any internal delay) </w:t>
            </w:r>
            <w:r>
              <w:rPr>
                <w:lang w:eastAsia="zh-CN"/>
              </w:rPr>
              <w:t>on DUT Tx and Rx ports based on the result of step 3</w:t>
            </w:r>
          </w:p>
          <w:p w14:paraId="4C82B9F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16. Set drain rate to 133.33% on tester Rx port</w:t>
            </w:r>
          </w:p>
          <w:p w14:paraId="4E26460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17. Send lossless flow at 64B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2D586117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18. Check Rx rate on tester, result 3</w:t>
            </w:r>
          </w:p>
          <w:p w14:paraId="3291893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19. Set credits limit per VC to the 7825(minimal CL consider internal delay) on tester Tx and Rx ports based on the result of step 3</w:t>
            </w:r>
          </w:p>
          <w:p w14:paraId="144914D7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20. Set credits limit per VC to the 7825</w:t>
            </w:r>
            <w:r>
              <w:t xml:space="preserve">(minimal CL consider internal delay) </w:t>
            </w:r>
            <w:r>
              <w:rPr>
                <w:lang w:eastAsia="zh-CN"/>
              </w:rPr>
              <w:t>on DUT Tx and Rx ports based on the result of step 3</w:t>
            </w:r>
          </w:p>
          <w:p w14:paraId="52B12F21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21. Set drain rate to 133.33% on tester Rx port</w:t>
            </w:r>
          </w:p>
          <w:p w14:paraId="7269F993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22. Send lossless flow at 64B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66986E84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23. Check Rx rate on tester, result 4</w:t>
            </w:r>
          </w:p>
          <w:p w14:paraId="00D4B05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24. Clear the </w:t>
            </w:r>
            <w:proofErr w:type="spellStart"/>
            <w:r>
              <w:rPr>
                <w:lang w:eastAsia="zh-CN"/>
              </w:rPr>
              <w:t>CtlOS</w:t>
            </w:r>
            <w:proofErr w:type="spellEnd"/>
            <w:r>
              <w:rPr>
                <w:lang w:eastAsia="zh-CN"/>
              </w:rPr>
              <w:t xml:space="preserve"> delay on tester (by default 10m fiber length, 100ns)</w:t>
            </w:r>
          </w:p>
          <w:p w14:paraId="7A7EEDF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25. Set credits limit per VC to the 157(without consider any internal delay) on tester Tx and Rx ports based on the result of step 3</w:t>
            </w:r>
          </w:p>
          <w:p w14:paraId="727D4665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26. Set credits limit per VC to the 157</w:t>
            </w:r>
            <w:r>
              <w:t xml:space="preserve">(without consider any internal delay) </w:t>
            </w:r>
            <w:r>
              <w:rPr>
                <w:lang w:eastAsia="zh-CN"/>
              </w:rPr>
              <w:t>on DUT Tx and Rx ports based on the result of step 3</w:t>
            </w:r>
          </w:p>
          <w:p w14:paraId="4B029889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27. Set drain rate to 133.33% on tester Rx port</w:t>
            </w:r>
          </w:p>
          <w:p w14:paraId="3DA2A5BF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28. Send lossless flow at 64B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23BD7265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29. Check Rx rate on tester, result </w:t>
            </w:r>
            <w:r>
              <w:rPr>
                <w:rFonts w:hint="eastAsia"/>
                <w:lang w:eastAsia="zh-CN"/>
              </w:rPr>
              <w:t>5</w:t>
            </w:r>
          </w:p>
          <w:p w14:paraId="35DA56A6" w14:textId="77777777" w:rsidR="00CB4590" w:rsidRDefault="00000000">
            <w:pPr>
              <w:spacing w:after="0" w:line="240" w:lineRule="auto"/>
            </w:pPr>
            <w:r>
              <w:rPr>
                <w:lang w:eastAsia="zh-CN"/>
              </w:rPr>
              <w:t xml:space="preserve">30. </w:t>
            </w:r>
            <w:r>
              <w:t>Set credits limit per VC to the 1990(minimal CL consider internal delay) on tester Tx and Rx ports based on the result of step 3</w:t>
            </w:r>
          </w:p>
          <w:p w14:paraId="143ADC8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31. </w:t>
            </w:r>
            <w:r>
              <w:t>Set credits limit per VC to the 1990(minimal CL consider internal delay) on DUT Tx and Rx ports based on the result of step 3</w:t>
            </w:r>
          </w:p>
          <w:p w14:paraId="3129C4D6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32. Set drain rate to 133.33% on tester Rx port</w:t>
            </w:r>
          </w:p>
          <w:p w14:paraId="2A711146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33. Send lossless flow at 64B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4EB06180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34. Check Rx rate on tester, result 6</w:t>
            </w:r>
          </w:p>
          <w:p w14:paraId="5F9958BE" w14:textId="77777777" w:rsidR="00CB4590" w:rsidRDefault="00000000">
            <w:pPr>
              <w:spacing w:after="0" w:line="240" w:lineRule="auto"/>
            </w:pPr>
            <w:r>
              <w:rPr>
                <w:lang w:eastAsia="zh-CN"/>
              </w:rPr>
              <w:t xml:space="preserve">35. </w:t>
            </w:r>
            <w:r>
              <w:t xml:space="preserve">Set credits limit per VC to the </w:t>
            </w:r>
            <w:r>
              <w:rPr>
                <w:rFonts w:hint="eastAsia"/>
                <w:lang w:eastAsia="zh-CN"/>
              </w:rPr>
              <w:t>1875</w:t>
            </w:r>
            <w:r>
              <w:t>(minimal CL consider internal delay) on tester Tx and Rx ports based on the result of step 3</w:t>
            </w:r>
          </w:p>
          <w:p w14:paraId="18EE6AC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36. </w:t>
            </w:r>
            <w:r>
              <w:t xml:space="preserve">Set credits limit per VC to the </w:t>
            </w:r>
            <w:r>
              <w:rPr>
                <w:rFonts w:hint="eastAsia"/>
                <w:lang w:eastAsia="zh-CN"/>
              </w:rPr>
              <w:t>1875</w:t>
            </w:r>
            <w:r>
              <w:t>(minimal CL consider internal delay) on DUT Tx and Rx ports based on the result of step 3</w:t>
            </w:r>
          </w:p>
          <w:p w14:paraId="0D835ADE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37. Set drain rate to </w:t>
            </w:r>
            <w:r>
              <w:rPr>
                <w:rFonts w:hint="eastAsia"/>
                <w:lang w:eastAsia="zh-CN"/>
              </w:rPr>
              <w:t>100</w:t>
            </w:r>
            <w:r>
              <w:rPr>
                <w:lang w:eastAsia="zh-CN"/>
              </w:rPr>
              <w:t>% on tester Rx port</w:t>
            </w:r>
          </w:p>
          <w:p w14:paraId="0341B2D2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38. Send lossless flow at </w:t>
            </w:r>
            <w:r>
              <w:rPr>
                <w:rFonts w:hint="eastAsia"/>
                <w:lang w:eastAsia="zh-CN"/>
              </w:rPr>
              <w:t>9216</w:t>
            </w:r>
            <w:r>
              <w:rPr>
                <w:lang w:eastAsia="zh-CN"/>
              </w:rPr>
              <w:t xml:space="preserve">B continuously from tester with </w:t>
            </w:r>
            <w:proofErr w:type="gramStart"/>
            <w:r>
              <w:rPr>
                <w:lang w:eastAsia="zh-CN"/>
              </w:rPr>
              <w:t>100% line</w:t>
            </w:r>
            <w:proofErr w:type="gramEnd"/>
            <w:r>
              <w:rPr>
                <w:lang w:eastAsia="zh-CN"/>
              </w:rPr>
              <w:t xml:space="preserve"> rate more than 1 minute</w:t>
            </w:r>
          </w:p>
          <w:p w14:paraId="0A75D04C" w14:textId="77777777" w:rsidR="00CB4590" w:rsidRDefault="00000000">
            <w:pPr>
              <w:tabs>
                <w:tab w:val="left" w:pos="6198"/>
              </w:tabs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39. Check Rx rate on tester, result 7</w:t>
            </w:r>
          </w:p>
        </w:tc>
      </w:tr>
      <w:tr w:rsidR="00CB4590" w14:paraId="5AA9B06A" w14:textId="77777777">
        <w:tc>
          <w:tcPr>
            <w:tcW w:w="1696" w:type="dxa"/>
          </w:tcPr>
          <w:p w14:paraId="6A52FCBD" w14:textId="77777777" w:rsidR="00CB4590" w:rsidRDefault="00000000">
            <w:pPr>
              <w:spacing w:after="0" w:line="240" w:lineRule="auto"/>
            </w:pPr>
            <w:r>
              <w:lastRenderedPageBreak/>
              <w:t>Expectation</w:t>
            </w:r>
          </w:p>
        </w:tc>
        <w:tc>
          <w:tcPr>
            <w:tcW w:w="7654" w:type="dxa"/>
          </w:tcPr>
          <w:p w14:paraId="0CB6C5EA" w14:textId="77777777" w:rsidR="00CB4590" w:rsidRDefault="00000000">
            <w:pPr>
              <w:spacing w:after="0" w:line="240" w:lineRule="auto"/>
            </w:pPr>
            <w:r>
              <w:t>Result 1,</w:t>
            </w:r>
          </w:p>
          <w:p w14:paraId="5AD36105" w14:textId="77777777" w:rsidR="00CB4590" w:rsidRDefault="00000000">
            <w:pPr>
              <w:spacing w:after="0" w:line="240" w:lineRule="auto"/>
            </w:pPr>
            <w:r>
              <w:t>Rx rate cannot be close to 100%, no packet drops</w:t>
            </w:r>
          </w:p>
          <w:p w14:paraId="7A3DF3CD" w14:textId="77777777" w:rsidR="00CB4590" w:rsidRDefault="00CB4590">
            <w:pPr>
              <w:spacing w:after="0" w:line="240" w:lineRule="auto"/>
            </w:pPr>
          </w:p>
          <w:p w14:paraId="35BEEA65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78330652" w14:textId="77777777" w:rsidR="00CB4590" w:rsidRDefault="00000000">
            <w:pPr>
              <w:spacing w:after="0" w:line="240" w:lineRule="auto"/>
            </w:pPr>
            <w:r>
              <w:t>Rx rate is close to 100%, no packet drops</w:t>
            </w:r>
          </w:p>
          <w:p w14:paraId="58866BA1" w14:textId="77777777" w:rsidR="00CB4590" w:rsidRDefault="00CB4590">
            <w:pPr>
              <w:spacing w:after="0" w:line="240" w:lineRule="auto"/>
            </w:pPr>
          </w:p>
          <w:p w14:paraId="37DBD249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071F0959" w14:textId="77777777" w:rsidR="00CB4590" w:rsidRDefault="00000000">
            <w:pPr>
              <w:spacing w:after="0" w:line="240" w:lineRule="auto"/>
            </w:pPr>
            <w:r>
              <w:t>Rx rate cannot be close to 100%, no packet drops</w:t>
            </w:r>
          </w:p>
          <w:p w14:paraId="4CB6521B" w14:textId="77777777" w:rsidR="00CB4590" w:rsidRDefault="00CB4590">
            <w:pPr>
              <w:spacing w:after="0" w:line="240" w:lineRule="auto"/>
            </w:pPr>
          </w:p>
          <w:p w14:paraId="0978A72F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74B27396" w14:textId="77777777" w:rsidR="00CB4590" w:rsidRDefault="00000000">
            <w:pPr>
              <w:spacing w:after="0" w:line="240" w:lineRule="auto"/>
            </w:pPr>
            <w:r>
              <w:t>Rx rate is close to 100%, no packet drops</w:t>
            </w:r>
          </w:p>
          <w:p w14:paraId="7D094690" w14:textId="77777777" w:rsidR="00CB4590" w:rsidRDefault="00CB4590">
            <w:pPr>
              <w:spacing w:after="0" w:line="240" w:lineRule="auto"/>
            </w:pPr>
          </w:p>
          <w:p w14:paraId="67E4F2ED" w14:textId="77777777" w:rsidR="00CB4590" w:rsidRDefault="00000000">
            <w:pPr>
              <w:spacing w:after="0" w:line="240" w:lineRule="auto"/>
            </w:pPr>
            <w:r>
              <w:lastRenderedPageBreak/>
              <w:t>Result 5,</w:t>
            </w:r>
          </w:p>
          <w:p w14:paraId="55486E99" w14:textId="77777777" w:rsidR="00CB4590" w:rsidRDefault="00000000">
            <w:pPr>
              <w:spacing w:after="0" w:line="240" w:lineRule="auto"/>
            </w:pPr>
            <w:r>
              <w:t>Rx rate cannot be close to 100%, no packet drops</w:t>
            </w:r>
          </w:p>
          <w:p w14:paraId="56C7D120" w14:textId="77777777" w:rsidR="00CB4590" w:rsidRDefault="00CB4590">
            <w:pPr>
              <w:spacing w:after="0" w:line="240" w:lineRule="auto"/>
            </w:pPr>
          </w:p>
          <w:p w14:paraId="4AAEA7E5" w14:textId="77777777" w:rsidR="00CB4590" w:rsidRDefault="00000000">
            <w:pPr>
              <w:spacing w:after="0" w:line="240" w:lineRule="auto"/>
            </w:pPr>
            <w:r>
              <w:t>Result 6,</w:t>
            </w:r>
          </w:p>
          <w:p w14:paraId="296BCBE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Rx rate is close to 100%, no packet drops</w:t>
            </w:r>
          </w:p>
          <w:p w14:paraId="277AB40A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2959A9EB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7,</w:t>
            </w:r>
          </w:p>
          <w:p w14:paraId="6FD85E61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Rx rate is close to 100%, no packet drops</w:t>
            </w:r>
          </w:p>
        </w:tc>
      </w:tr>
      <w:tr w:rsidR="00CB4590" w14:paraId="3C6F7955" w14:textId="77777777">
        <w:tc>
          <w:tcPr>
            <w:tcW w:w="1696" w:type="dxa"/>
          </w:tcPr>
          <w:p w14:paraId="3AE1B20B" w14:textId="77777777" w:rsidR="00CB4590" w:rsidRDefault="00000000">
            <w:pPr>
              <w:spacing w:after="0" w:line="240" w:lineRule="auto"/>
            </w:pPr>
            <w:r>
              <w:lastRenderedPageBreak/>
              <w:t>Test Results</w:t>
            </w:r>
          </w:p>
        </w:tc>
        <w:tc>
          <w:tcPr>
            <w:tcW w:w="7654" w:type="dxa"/>
          </w:tcPr>
          <w:p w14:paraId="7F781A2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Result 1,</w:t>
            </w:r>
          </w:p>
          <w:p w14:paraId="3D910372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Rx rate is 70.4996%, </w:t>
            </w:r>
            <w:r>
              <w:t>Tx frames = 246529230, Rx frames =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246529230</w:t>
            </w:r>
            <w:r>
              <w:t>, no packet drops</w:t>
            </w:r>
          </w:p>
          <w:p w14:paraId="7F3DF0D2" w14:textId="77777777" w:rsidR="00CB4590" w:rsidRDefault="00CB4590">
            <w:pPr>
              <w:spacing w:after="0" w:line="240" w:lineRule="auto"/>
            </w:pPr>
          </w:p>
          <w:p w14:paraId="064CA247" w14:textId="77777777" w:rsidR="00CB4590" w:rsidRDefault="00000000">
            <w:pPr>
              <w:spacing w:after="0" w:line="240" w:lineRule="auto"/>
            </w:pPr>
            <w:r>
              <w:t>Result 2,</w:t>
            </w:r>
          </w:p>
          <w:p w14:paraId="44FA262E" w14:textId="77777777" w:rsidR="00CB4590" w:rsidRDefault="00000000">
            <w:pPr>
              <w:spacing w:after="0" w:line="240" w:lineRule="auto"/>
            </w:pPr>
            <w:r>
              <w:t>Rx rate is 99.65</w:t>
            </w:r>
            <w:r>
              <w:rPr>
                <w:rFonts w:hint="eastAsia"/>
                <w:lang w:eastAsia="zh-CN"/>
              </w:rPr>
              <w:t>48</w:t>
            </w:r>
            <w:r>
              <w:t>%, Tx frames = 395438707, Rx frames =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395438707</w:t>
            </w:r>
            <w:r>
              <w:t>, no packet drops</w:t>
            </w:r>
          </w:p>
          <w:p w14:paraId="4B9788E1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0F6AF53C" w14:textId="77777777" w:rsidR="00CB4590" w:rsidRDefault="00000000">
            <w:pPr>
              <w:spacing w:after="0" w:line="240" w:lineRule="auto"/>
            </w:pPr>
            <w:r>
              <w:t>Result 3,</w:t>
            </w:r>
          </w:p>
          <w:p w14:paraId="154EBBF1" w14:textId="77777777" w:rsidR="00CB4590" w:rsidRDefault="00000000">
            <w:pPr>
              <w:spacing w:after="0" w:line="240" w:lineRule="auto"/>
            </w:pPr>
            <w:r>
              <w:t>Rx rate is 98.0948%, Tx frames = 62605297655, Rx frames =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62605297655, no packet drops</w:t>
            </w:r>
          </w:p>
          <w:p w14:paraId="088CC86C" w14:textId="77777777" w:rsidR="00CB4590" w:rsidRDefault="00CB4590">
            <w:pPr>
              <w:spacing w:after="0" w:line="240" w:lineRule="auto"/>
            </w:pPr>
          </w:p>
          <w:p w14:paraId="1BF18FBC" w14:textId="77777777" w:rsidR="00CB4590" w:rsidRDefault="00000000">
            <w:pPr>
              <w:spacing w:after="0" w:line="240" w:lineRule="auto"/>
            </w:pPr>
            <w:r>
              <w:t>Result 4,</w:t>
            </w:r>
          </w:p>
          <w:p w14:paraId="1D23D12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Rx rate is 99.9999%, Tx frames = 37559174057, Rx frames = 37559174057, no packet drops</w:t>
            </w:r>
          </w:p>
          <w:p w14:paraId="021A8A73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4F3E1EB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Result 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,</w:t>
            </w:r>
          </w:p>
          <w:p w14:paraId="1D2E2503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Rx rate is 5.5863%, Tx frames = 2274075728, Rx frames = 2274075728, no packet drops</w:t>
            </w:r>
          </w:p>
          <w:p w14:paraId="0E4EA13C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798C36A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6,</w:t>
            </w:r>
          </w:p>
          <w:p w14:paraId="1319F69F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t>Rx rate is 99.9999%, Tx frames = 64434319261, Rx frames = 64434319261, no packet drops</w:t>
            </w:r>
          </w:p>
          <w:p w14:paraId="6616E396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1725E9A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Result 7,</w:t>
            </w:r>
          </w:p>
          <w:p w14:paraId="2482792D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Rx rate is 99.6543%, </w:t>
            </w:r>
            <w:r>
              <w:t>Tx frames = 394780941, Rx frames = 394780941, no packet drops</w:t>
            </w:r>
          </w:p>
        </w:tc>
      </w:tr>
      <w:tr w:rsidR="00CB4590" w14:paraId="506E91B8" w14:textId="77777777">
        <w:tc>
          <w:tcPr>
            <w:tcW w:w="1696" w:type="dxa"/>
          </w:tcPr>
          <w:p w14:paraId="1B8E7E62" w14:textId="77777777" w:rsidR="00CB4590" w:rsidRDefault="00000000">
            <w:pPr>
              <w:spacing w:after="0" w:line="240" w:lineRule="auto"/>
            </w:pPr>
            <w:r>
              <w:t>Comments</w:t>
            </w:r>
          </w:p>
        </w:tc>
        <w:tc>
          <w:tcPr>
            <w:tcW w:w="7654" w:type="dxa"/>
          </w:tcPr>
          <w:p w14:paraId="44933A89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For 9216B, 62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0 CL guarantees the line rate of 400Gbps on 500m</w:t>
            </w:r>
          </w:p>
          <w:p w14:paraId="5F3977CE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For 64B, 7825 CL guarantees the line rate of 400Gbps on 500m.</w:t>
            </w:r>
          </w:p>
          <w:p w14:paraId="3AB5F21A" w14:textId="77777777" w:rsidR="00CB4590" w:rsidRDefault="00CB4590">
            <w:pPr>
              <w:spacing w:after="0" w:line="240" w:lineRule="auto"/>
              <w:rPr>
                <w:lang w:eastAsia="zh-CN"/>
              </w:rPr>
            </w:pPr>
          </w:p>
          <w:p w14:paraId="7115A83C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For 9216B, 1875 CL guarantees the line rate of 400Gbps on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0m</w:t>
            </w:r>
          </w:p>
          <w:p w14:paraId="66E3E900" w14:textId="77777777" w:rsidR="00CB4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For 64B, 1990 CL guarantees the line rate of 400Gbps on 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0m.</w:t>
            </w:r>
          </w:p>
        </w:tc>
      </w:tr>
    </w:tbl>
    <w:p w14:paraId="3CD92F30" w14:textId="77777777" w:rsidR="00CB4590" w:rsidRDefault="00CB4590">
      <w:pPr>
        <w:rPr>
          <w:lang w:eastAsia="zh-CN"/>
        </w:rPr>
      </w:pPr>
    </w:p>
    <w:sectPr w:rsidR="00CB4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5566FD" w14:textId="77777777" w:rsidR="00FA710E" w:rsidRDefault="00FA710E">
      <w:pPr>
        <w:spacing w:line="240" w:lineRule="auto"/>
      </w:pPr>
      <w:r>
        <w:separator/>
      </w:r>
    </w:p>
  </w:endnote>
  <w:endnote w:type="continuationSeparator" w:id="0">
    <w:p w14:paraId="1BC6B55A" w14:textId="77777777" w:rsidR="00FA710E" w:rsidRDefault="00FA7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493BA7" w14:textId="77777777" w:rsidR="00FA710E" w:rsidRDefault="00FA710E">
      <w:pPr>
        <w:spacing w:after="0"/>
      </w:pPr>
      <w:r>
        <w:separator/>
      </w:r>
    </w:p>
  </w:footnote>
  <w:footnote w:type="continuationSeparator" w:id="0">
    <w:p w14:paraId="6A30A8F3" w14:textId="77777777" w:rsidR="00FA710E" w:rsidRDefault="00FA71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A4"/>
    <w:rsid w:val="00000D85"/>
    <w:rsid w:val="00000F01"/>
    <w:rsid w:val="00005151"/>
    <w:rsid w:val="00006950"/>
    <w:rsid w:val="000070BE"/>
    <w:rsid w:val="00010BE7"/>
    <w:rsid w:val="00011263"/>
    <w:rsid w:val="00011CB1"/>
    <w:rsid w:val="0001310F"/>
    <w:rsid w:val="000137C8"/>
    <w:rsid w:val="00014B14"/>
    <w:rsid w:val="00016861"/>
    <w:rsid w:val="00020C4C"/>
    <w:rsid w:val="00022D4E"/>
    <w:rsid w:val="00022D54"/>
    <w:rsid w:val="00022F88"/>
    <w:rsid w:val="00023712"/>
    <w:rsid w:val="000269B0"/>
    <w:rsid w:val="00026A7A"/>
    <w:rsid w:val="000276E9"/>
    <w:rsid w:val="0003038A"/>
    <w:rsid w:val="000322AA"/>
    <w:rsid w:val="00032A9E"/>
    <w:rsid w:val="00032DC3"/>
    <w:rsid w:val="000353C2"/>
    <w:rsid w:val="00037146"/>
    <w:rsid w:val="00037158"/>
    <w:rsid w:val="000409E3"/>
    <w:rsid w:val="00040EFC"/>
    <w:rsid w:val="000412D3"/>
    <w:rsid w:val="000424A4"/>
    <w:rsid w:val="000426EE"/>
    <w:rsid w:val="00042FF8"/>
    <w:rsid w:val="0004351F"/>
    <w:rsid w:val="0004717B"/>
    <w:rsid w:val="000472FF"/>
    <w:rsid w:val="00047D0E"/>
    <w:rsid w:val="00052331"/>
    <w:rsid w:val="00052E34"/>
    <w:rsid w:val="000557CB"/>
    <w:rsid w:val="000620DC"/>
    <w:rsid w:val="00062F8F"/>
    <w:rsid w:val="00063A2A"/>
    <w:rsid w:val="000657C7"/>
    <w:rsid w:val="00065AA6"/>
    <w:rsid w:val="0006646B"/>
    <w:rsid w:val="000668C1"/>
    <w:rsid w:val="00067543"/>
    <w:rsid w:val="000678F3"/>
    <w:rsid w:val="0007046A"/>
    <w:rsid w:val="000709C3"/>
    <w:rsid w:val="00070FFE"/>
    <w:rsid w:val="00072BDD"/>
    <w:rsid w:val="000745D1"/>
    <w:rsid w:val="00075E60"/>
    <w:rsid w:val="00081866"/>
    <w:rsid w:val="00081D2D"/>
    <w:rsid w:val="000826E8"/>
    <w:rsid w:val="000844A4"/>
    <w:rsid w:val="00084AC1"/>
    <w:rsid w:val="00085AF1"/>
    <w:rsid w:val="00086479"/>
    <w:rsid w:val="00086936"/>
    <w:rsid w:val="0008720C"/>
    <w:rsid w:val="00087579"/>
    <w:rsid w:val="00090041"/>
    <w:rsid w:val="000914D2"/>
    <w:rsid w:val="000925FB"/>
    <w:rsid w:val="00093FF3"/>
    <w:rsid w:val="0009489E"/>
    <w:rsid w:val="000953EE"/>
    <w:rsid w:val="0009591D"/>
    <w:rsid w:val="00095B7B"/>
    <w:rsid w:val="0009673F"/>
    <w:rsid w:val="00096CEE"/>
    <w:rsid w:val="000A21A6"/>
    <w:rsid w:val="000A2280"/>
    <w:rsid w:val="000A2B14"/>
    <w:rsid w:val="000A347B"/>
    <w:rsid w:val="000A5363"/>
    <w:rsid w:val="000A658F"/>
    <w:rsid w:val="000A670C"/>
    <w:rsid w:val="000A69CC"/>
    <w:rsid w:val="000B09A3"/>
    <w:rsid w:val="000B0F7A"/>
    <w:rsid w:val="000B1B8F"/>
    <w:rsid w:val="000B1FC4"/>
    <w:rsid w:val="000B2550"/>
    <w:rsid w:val="000B368C"/>
    <w:rsid w:val="000B43BB"/>
    <w:rsid w:val="000B6B20"/>
    <w:rsid w:val="000B72AA"/>
    <w:rsid w:val="000B77E9"/>
    <w:rsid w:val="000B7B2E"/>
    <w:rsid w:val="000C03C5"/>
    <w:rsid w:val="000C03EC"/>
    <w:rsid w:val="000C2925"/>
    <w:rsid w:val="000C2C8B"/>
    <w:rsid w:val="000C3EAB"/>
    <w:rsid w:val="000C4B34"/>
    <w:rsid w:val="000C7056"/>
    <w:rsid w:val="000C7261"/>
    <w:rsid w:val="000C7868"/>
    <w:rsid w:val="000D0D9E"/>
    <w:rsid w:val="000D246D"/>
    <w:rsid w:val="000D28D4"/>
    <w:rsid w:val="000D2D3B"/>
    <w:rsid w:val="000D4757"/>
    <w:rsid w:val="000D50B8"/>
    <w:rsid w:val="000D5414"/>
    <w:rsid w:val="000D5DBD"/>
    <w:rsid w:val="000D6099"/>
    <w:rsid w:val="000E0315"/>
    <w:rsid w:val="000E07BB"/>
    <w:rsid w:val="000E27E9"/>
    <w:rsid w:val="000E3780"/>
    <w:rsid w:val="000E47FA"/>
    <w:rsid w:val="000E4B64"/>
    <w:rsid w:val="000E5C26"/>
    <w:rsid w:val="000E6306"/>
    <w:rsid w:val="000F05D6"/>
    <w:rsid w:val="000F0746"/>
    <w:rsid w:val="000F1E56"/>
    <w:rsid w:val="000F26E3"/>
    <w:rsid w:val="000F2A64"/>
    <w:rsid w:val="000F2CDF"/>
    <w:rsid w:val="000F33B1"/>
    <w:rsid w:val="000F5050"/>
    <w:rsid w:val="000F50C6"/>
    <w:rsid w:val="000F5E87"/>
    <w:rsid w:val="000F611F"/>
    <w:rsid w:val="000F6AD8"/>
    <w:rsid w:val="000F701F"/>
    <w:rsid w:val="000F7601"/>
    <w:rsid w:val="0010037C"/>
    <w:rsid w:val="001050D1"/>
    <w:rsid w:val="00105CB7"/>
    <w:rsid w:val="00111114"/>
    <w:rsid w:val="0011381D"/>
    <w:rsid w:val="0011424D"/>
    <w:rsid w:val="001160FD"/>
    <w:rsid w:val="00116F89"/>
    <w:rsid w:val="00117981"/>
    <w:rsid w:val="00117C2A"/>
    <w:rsid w:val="00117CD3"/>
    <w:rsid w:val="001202FA"/>
    <w:rsid w:val="00120D69"/>
    <w:rsid w:val="00121178"/>
    <w:rsid w:val="0012316C"/>
    <w:rsid w:val="00124214"/>
    <w:rsid w:val="00124271"/>
    <w:rsid w:val="00124A73"/>
    <w:rsid w:val="00124D26"/>
    <w:rsid w:val="00125358"/>
    <w:rsid w:val="001256A8"/>
    <w:rsid w:val="0012575D"/>
    <w:rsid w:val="00125AAA"/>
    <w:rsid w:val="00126674"/>
    <w:rsid w:val="001268EE"/>
    <w:rsid w:val="00126B0F"/>
    <w:rsid w:val="00131489"/>
    <w:rsid w:val="00131C27"/>
    <w:rsid w:val="00131E62"/>
    <w:rsid w:val="00133890"/>
    <w:rsid w:val="00135EB4"/>
    <w:rsid w:val="0013654E"/>
    <w:rsid w:val="001416B6"/>
    <w:rsid w:val="00142132"/>
    <w:rsid w:val="0014285F"/>
    <w:rsid w:val="00142AA7"/>
    <w:rsid w:val="00143056"/>
    <w:rsid w:val="00143A24"/>
    <w:rsid w:val="00144BBC"/>
    <w:rsid w:val="00145525"/>
    <w:rsid w:val="00145694"/>
    <w:rsid w:val="001514E1"/>
    <w:rsid w:val="001539A6"/>
    <w:rsid w:val="00154548"/>
    <w:rsid w:val="001560A3"/>
    <w:rsid w:val="00157CFB"/>
    <w:rsid w:val="00157FDB"/>
    <w:rsid w:val="001604FF"/>
    <w:rsid w:val="00160EB2"/>
    <w:rsid w:val="0016344B"/>
    <w:rsid w:val="0016448C"/>
    <w:rsid w:val="001653DF"/>
    <w:rsid w:val="00166291"/>
    <w:rsid w:val="00166FD5"/>
    <w:rsid w:val="00170C0D"/>
    <w:rsid w:val="00170EAC"/>
    <w:rsid w:val="00172251"/>
    <w:rsid w:val="001748F4"/>
    <w:rsid w:val="00175EA3"/>
    <w:rsid w:val="00176530"/>
    <w:rsid w:val="0018149E"/>
    <w:rsid w:val="00181FC9"/>
    <w:rsid w:val="00183325"/>
    <w:rsid w:val="00184F37"/>
    <w:rsid w:val="0018578C"/>
    <w:rsid w:val="00185A83"/>
    <w:rsid w:val="00185B5B"/>
    <w:rsid w:val="0018756C"/>
    <w:rsid w:val="00192513"/>
    <w:rsid w:val="00193098"/>
    <w:rsid w:val="00193449"/>
    <w:rsid w:val="00194DAD"/>
    <w:rsid w:val="00194FA7"/>
    <w:rsid w:val="0019526D"/>
    <w:rsid w:val="0019701A"/>
    <w:rsid w:val="001A33F3"/>
    <w:rsid w:val="001A490F"/>
    <w:rsid w:val="001A4B73"/>
    <w:rsid w:val="001A603E"/>
    <w:rsid w:val="001A718A"/>
    <w:rsid w:val="001A7563"/>
    <w:rsid w:val="001B15EF"/>
    <w:rsid w:val="001B2115"/>
    <w:rsid w:val="001B446D"/>
    <w:rsid w:val="001B67DB"/>
    <w:rsid w:val="001B771E"/>
    <w:rsid w:val="001B7BC9"/>
    <w:rsid w:val="001B7DF5"/>
    <w:rsid w:val="001C03F8"/>
    <w:rsid w:val="001C1745"/>
    <w:rsid w:val="001C2FE8"/>
    <w:rsid w:val="001C492C"/>
    <w:rsid w:val="001C534B"/>
    <w:rsid w:val="001C5AB9"/>
    <w:rsid w:val="001C6295"/>
    <w:rsid w:val="001C655B"/>
    <w:rsid w:val="001C6A75"/>
    <w:rsid w:val="001C73AB"/>
    <w:rsid w:val="001D002F"/>
    <w:rsid w:val="001D0E82"/>
    <w:rsid w:val="001D21CB"/>
    <w:rsid w:val="001D379E"/>
    <w:rsid w:val="001D3A3F"/>
    <w:rsid w:val="001D4098"/>
    <w:rsid w:val="001D4A38"/>
    <w:rsid w:val="001D6422"/>
    <w:rsid w:val="001D671E"/>
    <w:rsid w:val="001D6B63"/>
    <w:rsid w:val="001E113F"/>
    <w:rsid w:val="001E1D37"/>
    <w:rsid w:val="001E2385"/>
    <w:rsid w:val="001E293A"/>
    <w:rsid w:val="001E2D1D"/>
    <w:rsid w:val="001E4383"/>
    <w:rsid w:val="001E4CAE"/>
    <w:rsid w:val="001E643E"/>
    <w:rsid w:val="001E6F8C"/>
    <w:rsid w:val="001F1FD4"/>
    <w:rsid w:val="001F32DD"/>
    <w:rsid w:val="001F53FF"/>
    <w:rsid w:val="001F6E5C"/>
    <w:rsid w:val="001F6F0C"/>
    <w:rsid w:val="001F74FA"/>
    <w:rsid w:val="001F7AA4"/>
    <w:rsid w:val="00200009"/>
    <w:rsid w:val="00200642"/>
    <w:rsid w:val="00200727"/>
    <w:rsid w:val="00201F41"/>
    <w:rsid w:val="00202474"/>
    <w:rsid w:val="00203B47"/>
    <w:rsid w:val="00206B5C"/>
    <w:rsid w:val="00211388"/>
    <w:rsid w:val="00212FAA"/>
    <w:rsid w:val="0021530D"/>
    <w:rsid w:val="002155E5"/>
    <w:rsid w:val="00217B34"/>
    <w:rsid w:val="002215D7"/>
    <w:rsid w:val="00222661"/>
    <w:rsid w:val="00224516"/>
    <w:rsid w:val="0022482E"/>
    <w:rsid w:val="00226A75"/>
    <w:rsid w:val="00226D68"/>
    <w:rsid w:val="00227BE1"/>
    <w:rsid w:val="00227CCB"/>
    <w:rsid w:val="0023068D"/>
    <w:rsid w:val="0023465A"/>
    <w:rsid w:val="002355FA"/>
    <w:rsid w:val="00236249"/>
    <w:rsid w:val="0023750A"/>
    <w:rsid w:val="00240060"/>
    <w:rsid w:val="00240718"/>
    <w:rsid w:val="00243236"/>
    <w:rsid w:val="00243445"/>
    <w:rsid w:val="00244D41"/>
    <w:rsid w:val="00246129"/>
    <w:rsid w:val="00247192"/>
    <w:rsid w:val="00247442"/>
    <w:rsid w:val="00250256"/>
    <w:rsid w:val="00251A8C"/>
    <w:rsid w:val="00252CF8"/>
    <w:rsid w:val="00253427"/>
    <w:rsid w:val="00254883"/>
    <w:rsid w:val="00254B64"/>
    <w:rsid w:val="00254C6C"/>
    <w:rsid w:val="0026055A"/>
    <w:rsid w:val="00260FA0"/>
    <w:rsid w:val="002659BB"/>
    <w:rsid w:val="00265B38"/>
    <w:rsid w:val="00265C42"/>
    <w:rsid w:val="002705E4"/>
    <w:rsid w:val="002717B3"/>
    <w:rsid w:val="00272563"/>
    <w:rsid w:val="002734CC"/>
    <w:rsid w:val="00273ABB"/>
    <w:rsid w:val="002740B3"/>
    <w:rsid w:val="00275AEB"/>
    <w:rsid w:val="00276E8C"/>
    <w:rsid w:val="00277C56"/>
    <w:rsid w:val="00283CBB"/>
    <w:rsid w:val="00283F52"/>
    <w:rsid w:val="00284AC9"/>
    <w:rsid w:val="00285C78"/>
    <w:rsid w:val="00285CED"/>
    <w:rsid w:val="002860C7"/>
    <w:rsid w:val="00286330"/>
    <w:rsid w:val="0028685E"/>
    <w:rsid w:val="00286CF7"/>
    <w:rsid w:val="00296BF9"/>
    <w:rsid w:val="00297D1C"/>
    <w:rsid w:val="00297D27"/>
    <w:rsid w:val="00297F54"/>
    <w:rsid w:val="002A10BC"/>
    <w:rsid w:val="002A40DE"/>
    <w:rsid w:val="002A55A6"/>
    <w:rsid w:val="002A5F16"/>
    <w:rsid w:val="002A6473"/>
    <w:rsid w:val="002A6521"/>
    <w:rsid w:val="002A68BD"/>
    <w:rsid w:val="002A705F"/>
    <w:rsid w:val="002B13FD"/>
    <w:rsid w:val="002B1EDA"/>
    <w:rsid w:val="002B2E1A"/>
    <w:rsid w:val="002B3810"/>
    <w:rsid w:val="002B4A61"/>
    <w:rsid w:val="002B5966"/>
    <w:rsid w:val="002B61B2"/>
    <w:rsid w:val="002C01B3"/>
    <w:rsid w:val="002C071C"/>
    <w:rsid w:val="002C55E9"/>
    <w:rsid w:val="002C5B09"/>
    <w:rsid w:val="002C648B"/>
    <w:rsid w:val="002C66BD"/>
    <w:rsid w:val="002C6D53"/>
    <w:rsid w:val="002D03E3"/>
    <w:rsid w:val="002D0D52"/>
    <w:rsid w:val="002D149C"/>
    <w:rsid w:val="002D1EB0"/>
    <w:rsid w:val="002D2FA9"/>
    <w:rsid w:val="002D47D1"/>
    <w:rsid w:val="002D51A2"/>
    <w:rsid w:val="002D65F3"/>
    <w:rsid w:val="002E068D"/>
    <w:rsid w:val="002E0951"/>
    <w:rsid w:val="002E24A5"/>
    <w:rsid w:val="002E2C16"/>
    <w:rsid w:val="002E6F39"/>
    <w:rsid w:val="002F3320"/>
    <w:rsid w:val="002F36C9"/>
    <w:rsid w:val="002F4D01"/>
    <w:rsid w:val="002F639B"/>
    <w:rsid w:val="002F7013"/>
    <w:rsid w:val="003018CA"/>
    <w:rsid w:val="00301F05"/>
    <w:rsid w:val="003021BB"/>
    <w:rsid w:val="003049C9"/>
    <w:rsid w:val="00304E68"/>
    <w:rsid w:val="003079D6"/>
    <w:rsid w:val="00311D22"/>
    <w:rsid w:val="00312682"/>
    <w:rsid w:val="0031298F"/>
    <w:rsid w:val="003144D1"/>
    <w:rsid w:val="0031517C"/>
    <w:rsid w:val="00315F5D"/>
    <w:rsid w:val="003160A6"/>
    <w:rsid w:val="003172F9"/>
    <w:rsid w:val="00320634"/>
    <w:rsid w:val="003214BA"/>
    <w:rsid w:val="003224D1"/>
    <w:rsid w:val="00322FEF"/>
    <w:rsid w:val="0032387E"/>
    <w:rsid w:val="003238B7"/>
    <w:rsid w:val="003267FA"/>
    <w:rsid w:val="003269EB"/>
    <w:rsid w:val="00331735"/>
    <w:rsid w:val="00332F5C"/>
    <w:rsid w:val="003341A8"/>
    <w:rsid w:val="003348F7"/>
    <w:rsid w:val="00334E4E"/>
    <w:rsid w:val="00335E12"/>
    <w:rsid w:val="003364BA"/>
    <w:rsid w:val="00337736"/>
    <w:rsid w:val="00342B73"/>
    <w:rsid w:val="00343ED6"/>
    <w:rsid w:val="00343F57"/>
    <w:rsid w:val="00345D11"/>
    <w:rsid w:val="00346862"/>
    <w:rsid w:val="0034703C"/>
    <w:rsid w:val="00347102"/>
    <w:rsid w:val="003500E6"/>
    <w:rsid w:val="00352100"/>
    <w:rsid w:val="003537D7"/>
    <w:rsid w:val="00355C59"/>
    <w:rsid w:val="00357945"/>
    <w:rsid w:val="00360491"/>
    <w:rsid w:val="0036108E"/>
    <w:rsid w:val="0036126B"/>
    <w:rsid w:val="0036165A"/>
    <w:rsid w:val="00361AED"/>
    <w:rsid w:val="00362A73"/>
    <w:rsid w:val="00362CCC"/>
    <w:rsid w:val="00363D61"/>
    <w:rsid w:val="00364681"/>
    <w:rsid w:val="00364847"/>
    <w:rsid w:val="00365F0C"/>
    <w:rsid w:val="003665CA"/>
    <w:rsid w:val="00366C98"/>
    <w:rsid w:val="00367626"/>
    <w:rsid w:val="00367871"/>
    <w:rsid w:val="00367D7D"/>
    <w:rsid w:val="00367E4A"/>
    <w:rsid w:val="003700C1"/>
    <w:rsid w:val="003701B3"/>
    <w:rsid w:val="00370DE8"/>
    <w:rsid w:val="0037399E"/>
    <w:rsid w:val="00374AF9"/>
    <w:rsid w:val="0037509C"/>
    <w:rsid w:val="003771C0"/>
    <w:rsid w:val="00377FB0"/>
    <w:rsid w:val="0038038E"/>
    <w:rsid w:val="003804DF"/>
    <w:rsid w:val="00381E0C"/>
    <w:rsid w:val="00382380"/>
    <w:rsid w:val="00382469"/>
    <w:rsid w:val="0038347A"/>
    <w:rsid w:val="0038378B"/>
    <w:rsid w:val="003846B5"/>
    <w:rsid w:val="00386C32"/>
    <w:rsid w:val="0039037D"/>
    <w:rsid w:val="0039093A"/>
    <w:rsid w:val="00393025"/>
    <w:rsid w:val="003940F1"/>
    <w:rsid w:val="00395BFD"/>
    <w:rsid w:val="003964D6"/>
    <w:rsid w:val="003A055D"/>
    <w:rsid w:val="003A3407"/>
    <w:rsid w:val="003A3F22"/>
    <w:rsid w:val="003B0976"/>
    <w:rsid w:val="003B0A3B"/>
    <w:rsid w:val="003B3690"/>
    <w:rsid w:val="003B42E3"/>
    <w:rsid w:val="003B4BB2"/>
    <w:rsid w:val="003B4F69"/>
    <w:rsid w:val="003B5006"/>
    <w:rsid w:val="003B5998"/>
    <w:rsid w:val="003B5B73"/>
    <w:rsid w:val="003B7811"/>
    <w:rsid w:val="003C104B"/>
    <w:rsid w:val="003C107E"/>
    <w:rsid w:val="003C21F9"/>
    <w:rsid w:val="003C22A5"/>
    <w:rsid w:val="003C249C"/>
    <w:rsid w:val="003C26DC"/>
    <w:rsid w:val="003C2BB2"/>
    <w:rsid w:val="003C30FE"/>
    <w:rsid w:val="003C5502"/>
    <w:rsid w:val="003C6922"/>
    <w:rsid w:val="003C7002"/>
    <w:rsid w:val="003C70D8"/>
    <w:rsid w:val="003D0D8E"/>
    <w:rsid w:val="003D3A5E"/>
    <w:rsid w:val="003E00F6"/>
    <w:rsid w:val="003E0E03"/>
    <w:rsid w:val="003E18F2"/>
    <w:rsid w:val="003E2094"/>
    <w:rsid w:val="003E5A48"/>
    <w:rsid w:val="003E730B"/>
    <w:rsid w:val="003F015E"/>
    <w:rsid w:val="003F5046"/>
    <w:rsid w:val="003F6223"/>
    <w:rsid w:val="003F64F4"/>
    <w:rsid w:val="00401D51"/>
    <w:rsid w:val="004036A6"/>
    <w:rsid w:val="004038F8"/>
    <w:rsid w:val="00403F63"/>
    <w:rsid w:val="00407FF5"/>
    <w:rsid w:val="00411D1A"/>
    <w:rsid w:val="004124CE"/>
    <w:rsid w:val="0041349A"/>
    <w:rsid w:val="00416A79"/>
    <w:rsid w:val="004176C2"/>
    <w:rsid w:val="00417D72"/>
    <w:rsid w:val="00420ECD"/>
    <w:rsid w:val="00423039"/>
    <w:rsid w:val="00424212"/>
    <w:rsid w:val="00425D4C"/>
    <w:rsid w:val="00426A34"/>
    <w:rsid w:val="00426ABA"/>
    <w:rsid w:val="00427599"/>
    <w:rsid w:val="00433D72"/>
    <w:rsid w:val="004354BE"/>
    <w:rsid w:val="00435BD8"/>
    <w:rsid w:val="0043669A"/>
    <w:rsid w:val="00437688"/>
    <w:rsid w:val="00440B06"/>
    <w:rsid w:val="004423A2"/>
    <w:rsid w:val="00442CD5"/>
    <w:rsid w:val="00443516"/>
    <w:rsid w:val="0044409F"/>
    <w:rsid w:val="00445BD3"/>
    <w:rsid w:val="004478E3"/>
    <w:rsid w:val="004529B7"/>
    <w:rsid w:val="00452FB1"/>
    <w:rsid w:val="00453A41"/>
    <w:rsid w:val="00454C81"/>
    <w:rsid w:val="00454F8C"/>
    <w:rsid w:val="0045544A"/>
    <w:rsid w:val="00456210"/>
    <w:rsid w:val="00456E10"/>
    <w:rsid w:val="0046296F"/>
    <w:rsid w:val="00466A47"/>
    <w:rsid w:val="00466F9C"/>
    <w:rsid w:val="00467012"/>
    <w:rsid w:val="00467239"/>
    <w:rsid w:val="00467654"/>
    <w:rsid w:val="004678F8"/>
    <w:rsid w:val="00470B68"/>
    <w:rsid w:val="00471E04"/>
    <w:rsid w:val="004732E3"/>
    <w:rsid w:val="004748DE"/>
    <w:rsid w:val="004754E2"/>
    <w:rsid w:val="00475541"/>
    <w:rsid w:val="004766AA"/>
    <w:rsid w:val="00476733"/>
    <w:rsid w:val="00477B98"/>
    <w:rsid w:val="00480913"/>
    <w:rsid w:val="0048169A"/>
    <w:rsid w:val="00482964"/>
    <w:rsid w:val="00484A0D"/>
    <w:rsid w:val="00485A2B"/>
    <w:rsid w:val="00486180"/>
    <w:rsid w:val="004873E1"/>
    <w:rsid w:val="00487849"/>
    <w:rsid w:val="00490A4B"/>
    <w:rsid w:val="0049269B"/>
    <w:rsid w:val="00493DA2"/>
    <w:rsid w:val="00494BFC"/>
    <w:rsid w:val="004953F9"/>
    <w:rsid w:val="0049624B"/>
    <w:rsid w:val="00497675"/>
    <w:rsid w:val="004A1A44"/>
    <w:rsid w:val="004A280B"/>
    <w:rsid w:val="004A2F65"/>
    <w:rsid w:val="004A3257"/>
    <w:rsid w:val="004A36BB"/>
    <w:rsid w:val="004A496C"/>
    <w:rsid w:val="004A4A89"/>
    <w:rsid w:val="004B02AE"/>
    <w:rsid w:val="004B108A"/>
    <w:rsid w:val="004B1354"/>
    <w:rsid w:val="004B1F14"/>
    <w:rsid w:val="004B62CF"/>
    <w:rsid w:val="004B7553"/>
    <w:rsid w:val="004C16E7"/>
    <w:rsid w:val="004C180D"/>
    <w:rsid w:val="004C3B4B"/>
    <w:rsid w:val="004C4213"/>
    <w:rsid w:val="004C44FA"/>
    <w:rsid w:val="004C65D2"/>
    <w:rsid w:val="004D07C7"/>
    <w:rsid w:val="004D2A24"/>
    <w:rsid w:val="004D2A34"/>
    <w:rsid w:val="004D34E4"/>
    <w:rsid w:val="004D4051"/>
    <w:rsid w:val="004D50AA"/>
    <w:rsid w:val="004D58B3"/>
    <w:rsid w:val="004D5C15"/>
    <w:rsid w:val="004D5CC4"/>
    <w:rsid w:val="004D61F1"/>
    <w:rsid w:val="004D6F40"/>
    <w:rsid w:val="004E0275"/>
    <w:rsid w:val="004E1595"/>
    <w:rsid w:val="004E3E14"/>
    <w:rsid w:val="004E5715"/>
    <w:rsid w:val="004E5B79"/>
    <w:rsid w:val="004E6B32"/>
    <w:rsid w:val="004E7D35"/>
    <w:rsid w:val="004F2AFA"/>
    <w:rsid w:val="004F378D"/>
    <w:rsid w:val="004F3CC7"/>
    <w:rsid w:val="004F3DAA"/>
    <w:rsid w:val="004F4F32"/>
    <w:rsid w:val="004F5EC6"/>
    <w:rsid w:val="00500BEA"/>
    <w:rsid w:val="00501346"/>
    <w:rsid w:val="0050263D"/>
    <w:rsid w:val="0050285E"/>
    <w:rsid w:val="00503DB8"/>
    <w:rsid w:val="00504C7B"/>
    <w:rsid w:val="00504D7E"/>
    <w:rsid w:val="005063B3"/>
    <w:rsid w:val="0050763B"/>
    <w:rsid w:val="00507B85"/>
    <w:rsid w:val="00510920"/>
    <w:rsid w:val="005117A7"/>
    <w:rsid w:val="00511BBB"/>
    <w:rsid w:val="00511D38"/>
    <w:rsid w:val="005126DE"/>
    <w:rsid w:val="00512962"/>
    <w:rsid w:val="0051382F"/>
    <w:rsid w:val="00513B32"/>
    <w:rsid w:val="00514A1A"/>
    <w:rsid w:val="00516053"/>
    <w:rsid w:val="00516419"/>
    <w:rsid w:val="00516960"/>
    <w:rsid w:val="005177DA"/>
    <w:rsid w:val="00520021"/>
    <w:rsid w:val="0052006B"/>
    <w:rsid w:val="005213D0"/>
    <w:rsid w:val="005226C3"/>
    <w:rsid w:val="00522BD2"/>
    <w:rsid w:val="00523214"/>
    <w:rsid w:val="00524341"/>
    <w:rsid w:val="005247E3"/>
    <w:rsid w:val="0052549B"/>
    <w:rsid w:val="00527A25"/>
    <w:rsid w:val="00532468"/>
    <w:rsid w:val="00533C94"/>
    <w:rsid w:val="005366EE"/>
    <w:rsid w:val="0053776C"/>
    <w:rsid w:val="00540F22"/>
    <w:rsid w:val="005414F9"/>
    <w:rsid w:val="0054167B"/>
    <w:rsid w:val="005428D0"/>
    <w:rsid w:val="00542DC1"/>
    <w:rsid w:val="005436D3"/>
    <w:rsid w:val="00544E21"/>
    <w:rsid w:val="005450CC"/>
    <w:rsid w:val="00546C86"/>
    <w:rsid w:val="00547F3A"/>
    <w:rsid w:val="005522DD"/>
    <w:rsid w:val="00552D1F"/>
    <w:rsid w:val="00552F20"/>
    <w:rsid w:val="00556E93"/>
    <w:rsid w:val="00557A6A"/>
    <w:rsid w:val="00560139"/>
    <w:rsid w:val="00560AD8"/>
    <w:rsid w:val="0056172B"/>
    <w:rsid w:val="0056780E"/>
    <w:rsid w:val="00571DE4"/>
    <w:rsid w:val="0057244A"/>
    <w:rsid w:val="005727C6"/>
    <w:rsid w:val="00573104"/>
    <w:rsid w:val="005731DF"/>
    <w:rsid w:val="00573E18"/>
    <w:rsid w:val="00573E3C"/>
    <w:rsid w:val="005744AD"/>
    <w:rsid w:val="00574972"/>
    <w:rsid w:val="00574C94"/>
    <w:rsid w:val="0057720A"/>
    <w:rsid w:val="00577F24"/>
    <w:rsid w:val="0058078A"/>
    <w:rsid w:val="00582014"/>
    <w:rsid w:val="00585D1E"/>
    <w:rsid w:val="00586ABA"/>
    <w:rsid w:val="00586BF0"/>
    <w:rsid w:val="005912A6"/>
    <w:rsid w:val="005930B8"/>
    <w:rsid w:val="0059375C"/>
    <w:rsid w:val="00594587"/>
    <w:rsid w:val="00594918"/>
    <w:rsid w:val="005969D1"/>
    <w:rsid w:val="005979A1"/>
    <w:rsid w:val="005A1983"/>
    <w:rsid w:val="005A2CAE"/>
    <w:rsid w:val="005A3634"/>
    <w:rsid w:val="005A3FB1"/>
    <w:rsid w:val="005A4A2B"/>
    <w:rsid w:val="005A65AC"/>
    <w:rsid w:val="005A7326"/>
    <w:rsid w:val="005B0DF9"/>
    <w:rsid w:val="005B1E72"/>
    <w:rsid w:val="005B2C98"/>
    <w:rsid w:val="005B345A"/>
    <w:rsid w:val="005B3B73"/>
    <w:rsid w:val="005B41CB"/>
    <w:rsid w:val="005B5B48"/>
    <w:rsid w:val="005B704A"/>
    <w:rsid w:val="005B727D"/>
    <w:rsid w:val="005B735C"/>
    <w:rsid w:val="005B7A8B"/>
    <w:rsid w:val="005C03A4"/>
    <w:rsid w:val="005C043E"/>
    <w:rsid w:val="005C10A8"/>
    <w:rsid w:val="005C155D"/>
    <w:rsid w:val="005C1A01"/>
    <w:rsid w:val="005C2FCB"/>
    <w:rsid w:val="005C3DA4"/>
    <w:rsid w:val="005C4659"/>
    <w:rsid w:val="005C5CE6"/>
    <w:rsid w:val="005C678A"/>
    <w:rsid w:val="005C7782"/>
    <w:rsid w:val="005C7C67"/>
    <w:rsid w:val="005D08D5"/>
    <w:rsid w:val="005D1A08"/>
    <w:rsid w:val="005D2D27"/>
    <w:rsid w:val="005D4765"/>
    <w:rsid w:val="005D4D5C"/>
    <w:rsid w:val="005D6ACF"/>
    <w:rsid w:val="005D73EE"/>
    <w:rsid w:val="005D7B30"/>
    <w:rsid w:val="005D7EC9"/>
    <w:rsid w:val="005E004D"/>
    <w:rsid w:val="005E0317"/>
    <w:rsid w:val="005E0B6E"/>
    <w:rsid w:val="005E181D"/>
    <w:rsid w:val="005E2123"/>
    <w:rsid w:val="005E2598"/>
    <w:rsid w:val="005E25B3"/>
    <w:rsid w:val="005E2A98"/>
    <w:rsid w:val="005F29F7"/>
    <w:rsid w:val="005F3D5F"/>
    <w:rsid w:val="005F49A4"/>
    <w:rsid w:val="005F5AEC"/>
    <w:rsid w:val="005F5C01"/>
    <w:rsid w:val="005F6ACF"/>
    <w:rsid w:val="005F761A"/>
    <w:rsid w:val="006004B3"/>
    <w:rsid w:val="00601300"/>
    <w:rsid w:val="006019E9"/>
    <w:rsid w:val="00602BAE"/>
    <w:rsid w:val="00604570"/>
    <w:rsid w:val="00604794"/>
    <w:rsid w:val="00604E67"/>
    <w:rsid w:val="00605F18"/>
    <w:rsid w:val="0060632D"/>
    <w:rsid w:val="00610B88"/>
    <w:rsid w:val="00610E94"/>
    <w:rsid w:val="006112CC"/>
    <w:rsid w:val="00611770"/>
    <w:rsid w:val="006118C3"/>
    <w:rsid w:val="0061570D"/>
    <w:rsid w:val="006160F6"/>
    <w:rsid w:val="006163F2"/>
    <w:rsid w:val="00616C33"/>
    <w:rsid w:val="00617DFC"/>
    <w:rsid w:val="00620212"/>
    <w:rsid w:val="00620F97"/>
    <w:rsid w:val="00621987"/>
    <w:rsid w:val="00622AA8"/>
    <w:rsid w:val="00623E5F"/>
    <w:rsid w:val="00625A84"/>
    <w:rsid w:val="00625B47"/>
    <w:rsid w:val="006266D3"/>
    <w:rsid w:val="00627C1C"/>
    <w:rsid w:val="00627D4D"/>
    <w:rsid w:val="006325C3"/>
    <w:rsid w:val="006326AC"/>
    <w:rsid w:val="00634999"/>
    <w:rsid w:val="00636449"/>
    <w:rsid w:val="006369FA"/>
    <w:rsid w:val="0064001A"/>
    <w:rsid w:val="00641A95"/>
    <w:rsid w:val="00644ED4"/>
    <w:rsid w:val="00644F99"/>
    <w:rsid w:val="00645A33"/>
    <w:rsid w:val="00645AE5"/>
    <w:rsid w:val="00646488"/>
    <w:rsid w:val="0064698A"/>
    <w:rsid w:val="00647491"/>
    <w:rsid w:val="00647F01"/>
    <w:rsid w:val="00652891"/>
    <w:rsid w:val="006540A1"/>
    <w:rsid w:val="00655C67"/>
    <w:rsid w:val="00656E6E"/>
    <w:rsid w:val="00657281"/>
    <w:rsid w:val="00663926"/>
    <w:rsid w:val="00663DB5"/>
    <w:rsid w:val="00663E4C"/>
    <w:rsid w:val="006640D7"/>
    <w:rsid w:val="00664ECF"/>
    <w:rsid w:val="00665788"/>
    <w:rsid w:val="00666AFA"/>
    <w:rsid w:val="0067042A"/>
    <w:rsid w:val="00670779"/>
    <w:rsid w:val="0067197A"/>
    <w:rsid w:val="00672903"/>
    <w:rsid w:val="00673589"/>
    <w:rsid w:val="006751BB"/>
    <w:rsid w:val="00676E17"/>
    <w:rsid w:val="00682A51"/>
    <w:rsid w:val="0068413B"/>
    <w:rsid w:val="00686B1C"/>
    <w:rsid w:val="0069052E"/>
    <w:rsid w:val="00691971"/>
    <w:rsid w:val="00691AA4"/>
    <w:rsid w:val="00691C20"/>
    <w:rsid w:val="00691D92"/>
    <w:rsid w:val="006923E9"/>
    <w:rsid w:val="006942A8"/>
    <w:rsid w:val="00694484"/>
    <w:rsid w:val="00694AA5"/>
    <w:rsid w:val="0069569B"/>
    <w:rsid w:val="00695F2E"/>
    <w:rsid w:val="006A031D"/>
    <w:rsid w:val="006A06FC"/>
    <w:rsid w:val="006A072B"/>
    <w:rsid w:val="006A16BD"/>
    <w:rsid w:val="006A1914"/>
    <w:rsid w:val="006A294B"/>
    <w:rsid w:val="006A4D0A"/>
    <w:rsid w:val="006A570D"/>
    <w:rsid w:val="006A709E"/>
    <w:rsid w:val="006A7320"/>
    <w:rsid w:val="006A784C"/>
    <w:rsid w:val="006B1608"/>
    <w:rsid w:val="006B224E"/>
    <w:rsid w:val="006B247C"/>
    <w:rsid w:val="006B2675"/>
    <w:rsid w:val="006B3649"/>
    <w:rsid w:val="006B7C6C"/>
    <w:rsid w:val="006C0F10"/>
    <w:rsid w:val="006C273F"/>
    <w:rsid w:val="006C528E"/>
    <w:rsid w:val="006C63CC"/>
    <w:rsid w:val="006C6446"/>
    <w:rsid w:val="006D079F"/>
    <w:rsid w:val="006D16A2"/>
    <w:rsid w:val="006D1ADC"/>
    <w:rsid w:val="006D6B1B"/>
    <w:rsid w:val="006D6C5F"/>
    <w:rsid w:val="006E082A"/>
    <w:rsid w:val="006E179F"/>
    <w:rsid w:val="006E1E68"/>
    <w:rsid w:val="006E4A64"/>
    <w:rsid w:val="006E4C75"/>
    <w:rsid w:val="006E6D45"/>
    <w:rsid w:val="006E7A9E"/>
    <w:rsid w:val="006E7C2E"/>
    <w:rsid w:val="006F027A"/>
    <w:rsid w:val="006F0A04"/>
    <w:rsid w:val="006F1DB5"/>
    <w:rsid w:val="006F6181"/>
    <w:rsid w:val="007001B2"/>
    <w:rsid w:val="00700245"/>
    <w:rsid w:val="00700725"/>
    <w:rsid w:val="00701F8C"/>
    <w:rsid w:val="00702251"/>
    <w:rsid w:val="0070357F"/>
    <w:rsid w:val="00705AB8"/>
    <w:rsid w:val="0070600F"/>
    <w:rsid w:val="007061CE"/>
    <w:rsid w:val="007062B6"/>
    <w:rsid w:val="0070665D"/>
    <w:rsid w:val="00706815"/>
    <w:rsid w:val="00707000"/>
    <w:rsid w:val="00707A56"/>
    <w:rsid w:val="00707F08"/>
    <w:rsid w:val="00710AAD"/>
    <w:rsid w:val="00710B39"/>
    <w:rsid w:val="007114DE"/>
    <w:rsid w:val="00712FBD"/>
    <w:rsid w:val="0071313F"/>
    <w:rsid w:val="00713F88"/>
    <w:rsid w:val="007141B9"/>
    <w:rsid w:val="00715065"/>
    <w:rsid w:val="007158E6"/>
    <w:rsid w:val="00720C20"/>
    <w:rsid w:val="00721248"/>
    <w:rsid w:val="00721660"/>
    <w:rsid w:val="00722110"/>
    <w:rsid w:val="00722155"/>
    <w:rsid w:val="00723785"/>
    <w:rsid w:val="00723D93"/>
    <w:rsid w:val="00726298"/>
    <w:rsid w:val="00727E93"/>
    <w:rsid w:val="00730817"/>
    <w:rsid w:val="00730FFB"/>
    <w:rsid w:val="00732384"/>
    <w:rsid w:val="007330B1"/>
    <w:rsid w:val="00733CE2"/>
    <w:rsid w:val="00734C79"/>
    <w:rsid w:val="007354BE"/>
    <w:rsid w:val="007376DE"/>
    <w:rsid w:val="00737D46"/>
    <w:rsid w:val="00740FE0"/>
    <w:rsid w:val="007411B2"/>
    <w:rsid w:val="007439EF"/>
    <w:rsid w:val="00747B04"/>
    <w:rsid w:val="0075190A"/>
    <w:rsid w:val="00751A7A"/>
    <w:rsid w:val="00752F84"/>
    <w:rsid w:val="0075318D"/>
    <w:rsid w:val="007532CE"/>
    <w:rsid w:val="00753533"/>
    <w:rsid w:val="00756191"/>
    <w:rsid w:val="00756298"/>
    <w:rsid w:val="00756991"/>
    <w:rsid w:val="00761362"/>
    <w:rsid w:val="0076334A"/>
    <w:rsid w:val="0076405D"/>
    <w:rsid w:val="007652BC"/>
    <w:rsid w:val="00770441"/>
    <w:rsid w:val="00772310"/>
    <w:rsid w:val="0077257E"/>
    <w:rsid w:val="0077393D"/>
    <w:rsid w:val="007754E4"/>
    <w:rsid w:val="00776FD6"/>
    <w:rsid w:val="0077705C"/>
    <w:rsid w:val="00777656"/>
    <w:rsid w:val="007800A9"/>
    <w:rsid w:val="007830A7"/>
    <w:rsid w:val="00783EF7"/>
    <w:rsid w:val="0078430F"/>
    <w:rsid w:val="0078473D"/>
    <w:rsid w:val="00785228"/>
    <w:rsid w:val="00785685"/>
    <w:rsid w:val="00785901"/>
    <w:rsid w:val="00787094"/>
    <w:rsid w:val="00790834"/>
    <w:rsid w:val="00792256"/>
    <w:rsid w:val="0079228E"/>
    <w:rsid w:val="007931F6"/>
    <w:rsid w:val="007937A9"/>
    <w:rsid w:val="00794470"/>
    <w:rsid w:val="007949A4"/>
    <w:rsid w:val="00794A7C"/>
    <w:rsid w:val="007959DB"/>
    <w:rsid w:val="007A3D38"/>
    <w:rsid w:val="007A4D1A"/>
    <w:rsid w:val="007B0963"/>
    <w:rsid w:val="007B0BAB"/>
    <w:rsid w:val="007B2CA9"/>
    <w:rsid w:val="007B4DD0"/>
    <w:rsid w:val="007B5BC7"/>
    <w:rsid w:val="007B5CD3"/>
    <w:rsid w:val="007B6894"/>
    <w:rsid w:val="007B6A72"/>
    <w:rsid w:val="007C141A"/>
    <w:rsid w:val="007C1A24"/>
    <w:rsid w:val="007C1C18"/>
    <w:rsid w:val="007C1C71"/>
    <w:rsid w:val="007C2284"/>
    <w:rsid w:val="007C2F12"/>
    <w:rsid w:val="007C3E11"/>
    <w:rsid w:val="007C4995"/>
    <w:rsid w:val="007C6473"/>
    <w:rsid w:val="007C7362"/>
    <w:rsid w:val="007D01D0"/>
    <w:rsid w:val="007D4519"/>
    <w:rsid w:val="007D4EAA"/>
    <w:rsid w:val="007D602E"/>
    <w:rsid w:val="007E25CF"/>
    <w:rsid w:val="007E2AEE"/>
    <w:rsid w:val="007E5CA5"/>
    <w:rsid w:val="007E69AD"/>
    <w:rsid w:val="007E7CD4"/>
    <w:rsid w:val="007E7DED"/>
    <w:rsid w:val="007F01E9"/>
    <w:rsid w:val="007F0975"/>
    <w:rsid w:val="007F12CA"/>
    <w:rsid w:val="007F151B"/>
    <w:rsid w:val="007F1720"/>
    <w:rsid w:val="007F3033"/>
    <w:rsid w:val="007F4044"/>
    <w:rsid w:val="007F4266"/>
    <w:rsid w:val="007F47BC"/>
    <w:rsid w:val="007F4890"/>
    <w:rsid w:val="007F4CE5"/>
    <w:rsid w:val="007F59EF"/>
    <w:rsid w:val="007F784E"/>
    <w:rsid w:val="0080139B"/>
    <w:rsid w:val="00802877"/>
    <w:rsid w:val="0080535A"/>
    <w:rsid w:val="00805BB7"/>
    <w:rsid w:val="00805CFF"/>
    <w:rsid w:val="00807DCF"/>
    <w:rsid w:val="0081065D"/>
    <w:rsid w:val="0081089F"/>
    <w:rsid w:val="008150F4"/>
    <w:rsid w:val="00816559"/>
    <w:rsid w:val="00821092"/>
    <w:rsid w:val="008216F8"/>
    <w:rsid w:val="0082177B"/>
    <w:rsid w:val="0082319E"/>
    <w:rsid w:val="00823775"/>
    <w:rsid w:val="0082442B"/>
    <w:rsid w:val="0082716A"/>
    <w:rsid w:val="0083042E"/>
    <w:rsid w:val="008304CD"/>
    <w:rsid w:val="00830CB5"/>
    <w:rsid w:val="00830ED6"/>
    <w:rsid w:val="00832F11"/>
    <w:rsid w:val="00834CAE"/>
    <w:rsid w:val="008353BA"/>
    <w:rsid w:val="0083598B"/>
    <w:rsid w:val="00836857"/>
    <w:rsid w:val="00836982"/>
    <w:rsid w:val="008421CE"/>
    <w:rsid w:val="00844021"/>
    <w:rsid w:val="00850A60"/>
    <w:rsid w:val="00850E61"/>
    <w:rsid w:val="008511C5"/>
    <w:rsid w:val="00851CDC"/>
    <w:rsid w:val="00852E0C"/>
    <w:rsid w:val="00854F9A"/>
    <w:rsid w:val="008550CF"/>
    <w:rsid w:val="00855F75"/>
    <w:rsid w:val="008560BE"/>
    <w:rsid w:val="0085787D"/>
    <w:rsid w:val="00857C23"/>
    <w:rsid w:val="008614F3"/>
    <w:rsid w:val="008615B8"/>
    <w:rsid w:val="00861EFF"/>
    <w:rsid w:val="00862736"/>
    <w:rsid w:val="008648B1"/>
    <w:rsid w:val="00865728"/>
    <w:rsid w:val="008667F8"/>
    <w:rsid w:val="008675EB"/>
    <w:rsid w:val="00867B96"/>
    <w:rsid w:val="008701B8"/>
    <w:rsid w:val="00872755"/>
    <w:rsid w:val="008734D9"/>
    <w:rsid w:val="008734F0"/>
    <w:rsid w:val="008744D7"/>
    <w:rsid w:val="0088026B"/>
    <w:rsid w:val="00883A6D"/>
    <w:rsid w:val="00883BF8"/>
    <w:rsid w:val="00884BD5"/>
    <w:rsid w:val="008853EB"/>
    <w:rsid w:val="0088653D"/>
    <w:rsid w:val="00886673"/>
    <w:rsid w:val="008873FA"/>
    <w:rsid w:val="00887555"/>
    <w:rsid w:val="00887DFD"/>
    <w:rsid w:val="00890309"/>
    <w:rsid w:val="00892525"/>
    <w:rsid w:val="00892565"/>
    <w:rsid w:val="00894672"/>
    <w:rsid w:val="00896BC6"/>
    <w:rsid w:val="00896DC2"/>
    <w:rsid w:val="00897275"/>
    <w:rsid w:val="008A0D68"/>
    <w:rsid w:val="008A1D53"/>
    <w:rsid w:val="008A28C9"/>
    <w:rsid w:val="008A2B65"/>
    <w:rsid w:val="008A2C1F"/>
    <w:rsid w:val="008A2E38"/>
    <w:rsid w:val="008A3065"/>
    <w:rsid w:val="008A3A86"/>
    <w:rsid w:val="008A41A0"/>
    <w:rsid w:val="008A4332"/>
    <w:rsid w:val="008A79C8"/>
    <w:rsid w:val="008B0492"/>
    <w:rsid w:val="008B140A"/>
    <w:rsid w:val="008B459E"/>
    <w:rsid w:val="008B598C"/>
    <w:rsid w:val="008B6E7A"/>
    <w:rsid w:val="008B6E9C"/>
    <w:rsid w:val="008C0414"/>
    <w:rsid w:val="008C1601"/>
    <w:rsid w:val="008C18EA"/>
    <w:rsid w:val="008C3439"/>
    <w:rsid w:val="008C4BA4"/>
    <w:rsid w:val="008C53B2"/>
    <w:rsid w:val="008C6033"/>
    <w:rsid w:val="008C7F79"/>
    <w:rsid w:val="008D12DC"/>
    <w:rsid w:val="008D1807"/>
    <w:rsid w:val="008D2345"/>
    <w:rsid w:val="008D410F"/>
    <w:rsid w:val="008D559C"/>
    <w:rsid w:val="008D5601"/>
    <w:rsid w:val="008D57E6"/>
    <w:rsid w:val="008D6DA9"/>
    <w:rsid w:val="008D7095"/>
    <w:rsid w:val="008D74D3"/>
    <w:rsid w:val="008E079C"/>
    <w:rsid w:val="008E1B1F"/>
    <w:rsid w:val="008E2F2F"/>
    <w:rsid w:val="008E33ED"/>
    <w:rsid w:val="008F0EF2"/>
    <w:rsid w:val="008F22C6"/>
    <w:rsid w:val="008F4E7B"/>
    <w:rsid w:val="008F5654"/>
    <w:rsid w:val="008F5F28"/>
    <w:rsid w:val="008F6464"/>
    <w:rsid w:val="008F7415"/>
    <w:rsid w:val="008F778F"/>
    <w:rsid w:val="00900D62"/>
    <w:rsid w:val="009030EB"/>
    <w:rsid w:val="0090313F"/>
    <w:rsid w:val="00903C6C"/>
    <w:rsid w:val="009043FE"/>
    <w:rsid w:val="00911AEB"/>
    <w:rsid w:val="009121DE"/>
    <w:rsid w:val="009123DD"/>
    <w:rsid w:val="00915049"/>
    <w:rsid w:val="00916130"/>
    <w:rsid w:val="009162EC"/>
    <w:rsid w:val="0091680F"/>
    <w:rsid w:val="00916A7E"/>
    <w:rsid w:val="00920670"/>
    <w:rsid w:val="00920934"/>
    <w:rsid w:val="0092158C"/>
    <w:rsid w:val="00921CF7"/>
    <w:rsid w:val="0092498B"/>
    <w:rsid w:val="0092595F"/>
    <w:rsid w:val="00925D2E"/>
    <w:rsid w:val="00927E1E"/>
    <w:rsid w:val="009314E3"/>
    <w:rsid w:val="00931DCC"/>
    <w:rsid w:val="00931F7A"/>
    <w:rsid w:val="00931FA9"/>
    <w:rsid w:val="00932773"/>
    <w:rsid w:val="009327C7"/>
    <w:rsid w:val="00936809"/>
    <w:rsid w:val="00936A44"/>
    <w:rsid w:val="00936C6E"/>
    <w:rsid w:val="00936E41"/>
    <w:rsid w:val="00937FD3"/>
    <w:rsid w:val="009406A4"/>
    <w:rsid w:val="00940792"/>
    <w:rsid w:val="0094080C"/>
    <w:rsid w:val="00942571"/>
    <w:rsid w:val="00942AD4"/>
    <w:rsid w:val="00942FA3"/>
    <w:rsid w:val="0094344A"/>
    <w:rsid w:val="009462AC"/>
    <w:rsid w:val="00946384"/>
    <w:rsid w:val="00952BB1"/>
    <w:rsid w:val="00953B12"/>
    <w:rsid w:val="00957940"/>
    <w:rsid w:val="00960AAE"/>
    <w:rsid w:val="00962399"/>
    <w:rsid w:val="00962806"/>
    <w:rsid w:val="009629E6"/>
    <w:rsid w:val="00962C92"/>
    <w:rsid w:val="0096397B"/>
    <w:rsid w:val="00965E66"/>
    <w:rsid w:val="0096721D"/>
    <w:rsid w:val="009719ED"/>
    <w:rsid w:val="00971BCD"/>
    <w:rsid w:val="00971BDF"/>
    <w:rsid w:val="00972208"/>
    <w:rsid w:val="009731FA"/>
    <w:rsid w:val="00974B1C"/>
    <w:rsid w:val="00975323"/>
    <w:rsid w:val="009763D7"/>
    <w:rsid w:val="00977AE8"/>
    <w:rsid w:val="009803EC"/>
    <w:rsid w:val="0098205B"/>
    <w:rsid w:val="009837EC"/>
    <w:rsid w:val="009838E0"/>
    <w:rsid w:val="00985292"/>
    <w:rsid w:val="00985E9A"/>
    <w:rsid w:val="00986D93"/>
    <w:rsid w:val="009870BA"/>
    <w:rsid w:val="00991341"/>
    <w:rsid w:val="00991B2D"/>
    <w:rsid w:val="00992835"/>
    <w:rsid w:val="00992DAA"/>
    <w:rsid w:val="00993B34"/>
    <w:rsid w:val="00993D32"/>
    <w:rsid w:val="009956A4"/>
    <w:rsid w:val="00995CFD"/>
    <w:rsid w:val="0099600E"/>
    <w:rsid w:val="009A2C8E"/>
    <w:rsid w:val="009A413D"/>
    <w:rsid w:val="009A65EB"/>
    <w:rsid w:val="009B2142"/>
    <w:rsid w:val="009B3D2D"/>
    <w:rsid w:val="009B40BC"/>
    <w:rsid w:val="009B4D50"/>
    <w:rsid w:val="009B63CF"/>
    <w:rsid w:val="009B642B"/>
    <w:rsid w:val="009B71E0"/>
    <w:rsid w:val="009C0BA2"/>
    <w:rsid w:val="009C1D8D"/>
    <w:rsid w:val="009C21F8"/>
    <w:rsid w:val="009C2ECC"/>
    <w:rsid w:val="009C3775"/>
    <w:rsid w:val="009C390F"/>
    <w:rsid w:val="009C44C0"/>
    <w:rsid w:val="009C4793"/>
    <w:rsid w:val="009C47A6"/>
    <w:rsid w:val="009C5376"/>
    <w:rsid w:val="009C64E7"/>
    <w:rsid w:val="009C655E"/>
    <w:rsid w:val="009C7EA7"/>
    <w:rsid w:val="009D1EE7"/>
    <w:rsid w:val="009D20BB"/>
    <w:rsid w:val="009D4AE8"/>
    <w:rsid w:val="009D4D29"/>
    <w:rsid w:val="009D5E91"/>
    <w:rsid w:val="009D77BC"/>
    <w:rsid w:val="009E2181"/>
    <w:rsid w:val="009E4145"/>
    <w:rsid w:val="009E43F7"/>
    <w:rsid w:val="009E505B"/>
    <w:rsid w:val="009E5767"/>
    <w:rsid w:val="009E58D7"/>
    <w:rsid w:val="009E5B8D"/>
    <w:rsid w:val="009E5E6A"/>
    <w:rsid w:val="009E632F"/>
    <w:rsid w:val="009E6379"/>
    <w:rsid w:val="009E6500"/>
    <w:rsid w:val="009F0389"/>
    <w:rsid w:val="009F1351"/>
    <w:rsid w:val="009F3699"/>
    <w:rsid w:val="009F39AF"/>
    <w:rsid w:val="009F4AEA"/>
    <w:rsid w:val="00A02189"/>
    <w:rsid w:val="00A02429"/>
    <w:rsid w:val="00A02A91"/>
    <w:rsid w:val="00A03BDC"/>
    <w:rsid w:val="00A03CCB"/>
    <w:rsid w:val="00A04C33"/>
    <w:rsid w:val="00A05991"/>
    <w:rsid w:val="00A06009"/>
    <w:rsid w:val="00A13BF0"/>
    <w:rsid w:val="00A15186"/>
    <w:rsid w:val="00A151D8"/>
    <w:rsid w:val="00A2007E"/>
    <w:rsid w:val="00A2142D"/>
    <w:rsid w:val="00A22BA4"/>
    <w:rsid w:val="00A23016"/>
    <w:rsid w:val="00A239EF"/>
    <w:rsid w:val="00A23C5E"/>
    <w:rsid w:val="00A246E9"/>
    <w:rsid w:val="00A24DD5"/>
    <w:rsid w:val="00A27369"/>
    <w:rsid w:val="00A31AAF"/>
    <w:rsid w:val="00A36493"/>
    <w:rsid w:val="00A40B01"/>
    <w:rsid w:val="00A41B7E"/>
    <w:rsid w:val="00A45D8B"/>
    <w:rsid w:val="00A46527"/>
    <w:rsid w:val="00A4671B"/>
    <w:rsid w:val="00A47FE2"/>
    <w:rsid w:val="00A502A2"/>
    <w:rsid w:val="00A504F8"/>
    <w:rsid w:val="00A50A28"/>
    <w:rsid w:val="00A51D08"/>
    <w:rsid w:val="00A53983"/>
    <w:rsid w:val="00A544D5"/>
    <w:rsid w:val="00A55E3B"/>
    <w:rsid w:val="00A56966"/>
    <w:rsid w:val="00A56A0D"/>
    <w:rsid w:val="00A6249A"/>
    <w:rsid w:val="00A62A5E"/>
    <w:rsid w:val="00A66AEE"/>
    <w:rsid w:val="00A70488"/>
    <w:rsid w:val="00A71345"/>
    <w:rsid w:val="00A71B3D"/>
    <w:rsid w:val="00A726F5"/>
    <w:rsid w:val="00A72B52"/>
    <w:rsid w:val="00A7349D"/>
    <w:rsid w:val="00A76D93"/>
    <w:rsid w:val="00A7714E"/>
    <w:rsid w:val="00A778FB"/>
    <w:rsid w:val="00A8051E"/>
    <w:rsid w:val="00A82598"/>
    <w:rsid w:val="00A83736"/>
    <w:rsid w:val="00A87DA3"/>
    <w:rsid w:val="00A87F3C"/>
    <w:rsid w:val="00A93727"/>
    <w:rsid w:val="00A93BF6"/>
    <w:rsid w:val="00A951DD"/>
    <w:rsid w:val="00A964ED"/>
    <w:rsid w:val="00AA13CC"/>
    <w:rsid w:val="00AA2576"/>
    <w:rsid w:val="00AA263D"/>
    <w:rsid w:val="00AA2F6C"/>
    <w:rsid w:val="00AA363B"/>
    <w:rsid w:val="00AA47B4"/>
    <w:rsid w:val="00AA4A0A"/>
    <w:rsid w:val="00AA4A65"/>
    <w:rsid w:val="00AA73D8"/>
    <w:rsid w:val="00AB1295"/>
    <w:rsid w:val="00AB26A3"/>
    <w:rsid w:val="00AB2FA9"/>
    <w:rsid w:val="00AB7F19"/>
    <w:rsid w:val="00AC15EA"/>
    <w:rsid w:val="00AC4919"/>
    <w:rsid w:val="00AC5E12"/>
    <w:rsid w:val="00AC665E"/>
    <w:rsid w:val="00AC7A0D"/>
    <w:rsid w:val="00AD096B"/>
    <w:rsid w:val="00AD3462"/>
    <w:rsid w:val="00AD34B6"/>
    <w:rsid w:val="00AD3A7B"/>
    <w:rsid w:val="00AD54DA"/>
    <w:rsid w:val="00AD5B4F"/>
    <w:rsid w:val="00AD7526"/>
    <w:rsid w:val="00AE108B"/>
    <w:rsid w:val="00AE19FF"/>
    <w:rsid w:val="00AE2AE9"/>
    <w:rsid w:val="00AE2C6D"/>
    <w:rsid w:val="00AE31C3"/>
    <w:rsid w:val="00AE499B"/>
    <w:rsid w:val="00AE68D9"/>
    <w:rsid w:val="00AE695F"/>
    <w:rsid w:val="00AF05F0"/>
    <w:rsid w:val="00AF091F"/>
    <w:rsid w:val="00AF2A1F"/>
    <w:rsid w:val="00AF3378"/>
    <w:rsid w:val="00AF3502"/>
    <w:rsid w:val="00AF3CA4"/>
    <w:rsid w:val="00AF3E53"/>
    <w:rsid w:val="00AF4162"/>
    <w:rsid w:val="00AF78D5"/>
    <w:rsid w:val="00B013E4"/>
    <w:rsid w:val="00B0168B"/>
    <w:rsid w:val="00B02A05"/>
    <w:rsid w:val="00B03E93"/>
    <w:rsid w:val="00B04CCF"/>
    <w:rsid w:val="00B05003"/>
    <w:rsid w:val="00B056D9"/>
    <w:rsid w:val="00B05F79"/>
    <w:rsid w:val="00B104A1"/>
    <w:rsid w:val="00B10BA2"/>
    <w:rsid w:val="00B11BFC"/>
    <w:rsid w:val="00B12008"/>
    <w:rsid w:val="00B133F1"/>
    <w:rsid w:val="00B13B37"/>
    <w:rsid w:val="00B13C90"/>
    <w:rsid w:val="00B15200"/>
    <w:rsid w:val="00B17587"/>
    <w:rsid w:val="00B1783B"/>
    <w:rsid w:val="00B17E5D"/>
    <w:rsid w:val="00B202A7"/>
    <w:rsid w:val="00B205E1"/>
    <w:rsid w:val="00B24821"/>
    <w:rsid w:val="00B26DCA"/>
    <w:rsid w:val="00B27DCB"/>
    <w:rsid w:val="00B3191F"/>
    <w:rsid w:val="00B32927"/>
    <w:rsid w:val="00B32AA3"/>
    <w:rsid w:val="00B34C02"/>
    <w:rsid w:val="00B35564"/>
    <w:rsid w:val="00B36447"/>
    <w:rsid w:val="00B3687C"/>
    <w:rsid w:val="00B3740B"/>
    <w:rsid w:val="00B37797"/>
    <w:rsid w:val="00B379E4"/>
    <w:rsid w:val="00B37F67"/>
    <w:rsid w:val="00B41940"/>
    <w:rsid w:val="00B41D22"/>
    <w:rsid w:val="00B4295E"/>
    <w:rsid w:val="00B43041"/>
    <w:rsid w:val="00B4452A"/>
    <w:rsid w:val="00B44E9F"/>
    <w:rsid w:val="00B469CF"/>
    <w:rsid w:val="00B47418"/>
    <w:rsid w:val="00B50847"/>
    <w:rsid w:val="00B53168"/>
    <w:rsid w:val="00B5407A"/>
    <w:rsid w:val="00B54095"/>
    <w:rsid w:val="00B54580"/>
    <w:rsid w:val="00B54E3C"/>
    <w:rsid w:val="00B54F03"/>
    <w:rsid w:val="00B550BD"/>
    <w:rsid w:val="00B55415"/>
    <w:rsid w:val="00B56208"/>
    <w:rsid w:val="00B60978"/>
    <w:rsid w:val="00B651E3"/>
    <w:rsid w:val="00B6722A"/>
    <w:rsid w:val="00B67D3D"/>
    <w:rsid w:val="00B70335"/>
    <w:rsid w:val="00B70667"/>
    <w:rsid w:val="00B73D5B"/>
    <w:rsid w:val="00B7439A"/>
    <w:rsid w:val="00B76002"/>
    <w:rsid w:val="00B77962"/>
    <w:rsid w:val="00B82F25"/>
    <w:rsid w:val="00B8379E"/>
    <w:rsid w:val="00B83A33"/>
    <w:rsid w:val="00B84D59"/>
    <w:rsid w:val="00B85430"/>
    <w:rsid w:val="00B86B01"/>
    <w:rsid w:val="00B87627"/>
    <w:rsid w:val="00B9091F"/>
    <w:rsid w:val="00B91642"/>
    <w:rsid w:val="00B93037"/>
    <w:rsid w:val="00B93D1F"/>
    <w:rsid w:val="00B95D48"/>
    <w:rsid w:val="00B95EDF"/>
    <w:rsid w:val="00B96409"/>
    <w:rsid w:val="00B96E58"/>
    <w:rsid w:val="00B971D6"/>
    <w:rsid w:val="00B97A18"/>
    <w:rsid w:val="00BA06D1"/>
    <w:rsid w:val="00BA0B69"/>
    <w:rsid w:val="00BA3C17"/>
    <w:rsid w:val="00BA48E8"/>
    <w:rsid w:val="00BA4F99"/>
    <w:rsid w:val="00BA5F08"/>
    <w:rsid w:val="00BA66CC"/>
    <w:rsid w:val="00BA73A5"/>
    <w:rsid w:val="00BA7997"/>
    <w:rsid w:val="00BB1510"/>
    <w:rsid w:val="00BB3C0A"/>
    <w:rsid w:val="00BB4687"/>
    <w:rsid w:val="00BB4807"/>
    <w:rsid w:val="00BB6A5A"/>
    <w:rsid w:val="00BB774F"/>
    <w:rsid w:val="00BC08A7"/>
    <w:rsid w:val="00BC1C36"/>
    <w:rsid w:val="00BC291D"/>
    <w:rsid w:val="00BC29BF"/>
    <w:rsid w:val="00BC3476"/>
    <w:rsid w:val="00BC3BC9"/>
    <w:rsid w:val="00BC4195"/>
    <w:rsid w:val="00BC4798"/>
    <w:rsid w:val="00BC482C"/>
    <w:rsid w:val="00BC57B8"/>
    <w:rsid w:val="00BD0162"/>
    <w:rsid w:val="00BD066B"/>
    <w:rsid w:val="00BD392B"/>
    <w:rsid w:val="00BD4348"/>
    <w:rsid w:val="00BD5A3C"/>
    <w:rsid w:val="00BD5D49"/>
    <w:rsid w:val="00BD60A2"/>
    <w:rsid w:val="00BE50A7"/>
    <w:rsid w:val="00BE7484"/>
    <w:rsid w:val="00BF1E91"/>
    <w:rsid w:val="00BF3B9E"/>
    <w:rsid w:val="00BF6F06"/>
    <w:rsid w:val="00BF7893"/>
    <w:rsid w:val="00BF7BAE"/>
    <w:rsid w:val="00C00420"/>
    <w:rsid w:val="00C0209C"/>
    <w:rsid w:val="00C020E5"/>
    <w:rsid w:val="00C02FA8"/>
    <w:rsid w:val="00C033B1"/>
    <w:rsid w:val="00C03DBD"/>
    <w:rsid w:val="00C04712"/>
    <w:rsid w:val="00C0564D"/>
    <w:rsid w:val="00C06390"/>
    <w:rsid w:val="00C06DCE"/>
    <w:rsid w:val="00C07241"/>
    <w:rsid w:val="00C12B63"/>
    <w:rsid w:val="00C12FA6"/>
    <w:rsid w:val="00C13C6A"/>
    <w:rsid w:val="00C13E20"/>
    <w:rsid w:val="00C14627"/>
    <w:rsid w:val="00C151E1"/>
    <w:rsid w:val="00C15C88"/>
    <w:rsid w:val="00C17C77"/>
    <w:rsid w:val="00C17F9B"/>
    <w:rsid w:val="00C21FBF"/>
    <w:rsid w:val="00C22480"/>
    <w:rsid w:val="00C23DB2"/>
    <w:rsid w:val="00C2571A"/>
    <w:rsid w:val="00C2697B"/>
    <w:rsid w:val="00C27709"/>
    <w:rsid w:val="00C27EF9"/>
    <w:rsid w:val="00C32238"/>
    <w:rsid w:val="00C339F1"/>
    <w:rsid w:val="00C339F9"/>
    <w:rsid w:val="00C3468F"/>
    <w:rsid w:val="00C35921"/>
    <w:rsid w:val="00C3681A"/>
    <w:rsid w:val="00C36A41"/>
    <w:rsid w:val="00C42F51"/>
    <w:rsid w:val="00C45450"/>
    <w:rsid w:val="00C45BBC"/>
    <w:rsid w:val="00C45F71"/>
    <w:rsid w:val="00C4776E"/>
    <w:rsid w:val="00C47EFD"/>
    <w:rsid w:val="00C51040"/>
    <w:rsid w:val="00C5189B"/>
    <w:rsid w:val="00C534EF"/>
    <w:rsid w:val="00C5432A"/>
    <w:rsid w:val="00C56FA6"/>
    <w:rsid w:val="00C57094"/>
    <w:rsid w:val="00C5717A"/>
    <w:rsid w:val="00C60112"/>
    <w:rsid w:val="00C60B38"/>
    <w:rsid w:val="00C62360"/>
    <w:rsid w:val="00C623DC"/>
    <w:rsid w:val="00C64897"/>
    <w:rsid w:val="00C64AED"/>
    <w:rsid w:val="00C657DA"/>
    <w:rsid w:val="00C70265"/>
    <w:rsid w:val="00C70C1B"/>
    <w:rsid w:val="00C723CF"/>
    <w:rsid w:val="00C73281"/>
    <w:rsid w:val="00C74522"/>
    <w:rsid w:val="00C74793"/>
    <w:rsid w:val="00C7616B"/>
    <w:rsid w:val="00C76793"/>
    <w:rsid w:val="00C773D2"/>
    <w:rsid w:val="00C774EA"/>
    <w:rsid w:val="00C80C39"/>
    <w:rsid w:val="00C8131B"/>
    <w:rsid w:val="00C84000"/>
    <w:rsid w:val="00C84038"/>
    <w:rsid w:val="00C84AD1"/>
    <w:rsid w:val="00C8556A"/>
    <w:rsid w:val="00C86503"/>
    <w:rsid w:val="00C86D8E"/>
    <w:rsid w:val="00C8798E"/>
    <w:rsid w:val="00C9343C"/>
    <w:rsid w:val="00C9378A"/>
    <w:rsid w:val="00C93F5D"/>
    <w:rsid w:val="00C95EBB"/>
    <w:rsid w:val="00C974CC"/>
    <w:rsid w:val="00CA0234"/>
    <w:rsid w:val="00CA0351"/>
    <w:rsid w:val="00CA48CE"/>
    <w:rsid w:val="00CA6067"/>
    <w:rsid w:val="00CA6EBF"/>
    <w:rsid w:val="00CB0699"/>
    <w:rsid w:val="00CB0858"/>
    <w:rsid w:val="00CB149F"/>
    <w:rsid w:val="00CB18D8"/>
    <w:rsid w:val="00CB24FE"/>
    <w:rsid w:val="00CB3465"/>
    <w:rsid w:val="00CB38C3"/>
    <w:rsid w:val="00CB3D1C"/>
    <w:rsid w:val="00CB3F4E"/>
    <w:rsid w:val="00CB4590"/>
    <w:rsid w:val="00CB4AF2"/>
    <w:rsid w:val="00CB72DB"/>
    <w:rsid w:val="00CB7F12"/>
    <w:rsid w:val="00CC12B8"/>
    <w:rsid w:val="00CC166E"/>
    <w:rsid w:val="00CC555D"/>
    <w:rsid w:val="00CD0E79"/>
    <w:rsid w:val="00CD2970"/>
    <w:rsid w:val="00CD4117"/>
    <w:rsid w:val="00CD4427"/>
    <w:rsid w:val="00CD53F6"/>
    <w:rsid w:val="00CD6B29"/>
    <w:rsid w:val="00CE0770"/>
    <w:rsid w:val="00CE1C18"/>
    <w:rsid w:val="00CE39D2"/>
    <w:rsid w:val="00CE3D19"/>
    <w:rsid w:val="00CE5A64"/>
    <w:rsid w:val="00CE625D"/>
    <w:rsid w:val="00CE71E2"/>
    <w:rsid w:val="00CE7A31"/>
    <w:rsid w:val="00CE7D72"/>
    <w:rsid w:val="00CF1088"/>
    <w:rsid w:val="00CF222C"/>
    <w:rsid w:val="00CF2C54"/>
    <w:rsid w:val="00CF30FB"/>
    <w:rsid w:val="00CF56B6"/>
    <w:rsid w:val="00CF7104"/>
    <w:rsid w:val="00CF7D24"/>
    <w:rsid w:val="00D0004A"/>
    <w:rsid w:val="00D002EE"/>
    <w:rsid w:val="00D00A34"/>
    <w:rsid w:val="00D01760"/>
    <w:rsid w:val="00D018AA"/>
    <w:rsid w:val="00D01903"/>
    <w:rsid w:val="00D02AB6"/>
    <w:rsid w:val="00D032DA"/>
    <w:rsid w:val="00D03B3E"/>
    <w:rsid w:val="00D03C0D"/>
    <w:rsid w:val="00D046BC"/>
    <w:rsid w:val="00D04B2E"/>
    <w:rsid w:val="00D06DA6"/>
    <w:rsid w:val="00D07C33"/>
    <w:rsid w:val="00D11E70"/>
    <w:rsid w:val="00D13F96"/>
    <w:rsid w:val="00D14409"/>
    <w:rsid w:val="00D14F88"/>
    <w:rsid w:val="00D15E61"/>
    <w:rsid w:val="00D2028B"/>
    <w:rsid w:val="00D20879"/>
    <w:rsid w:val="00D21108"/>
    <w:rsid w:val="00D21216"/>
    <w:rsid w:val="00D22EE2"/>
    <w:rsid w:val="00D23037"/>
    <w:rsid w:val="00D231A3"/>
    <w:rsid w:val="00D2340D"/>
    <w:rsid w:val="00D243D3"/>
    <w:rsid w:val="00D251F8"/>
    <w:rsid w:val="00D310EE"/>
    <w:rsid w:val="00D31170"/>
    <w:rsid w:val="00D32A59"/>
    <w:rsid w:val="00D33616"/>
    <w:rsid w:val="00D34B40"/>
    <w:rsid w:val="00D36257"/>
    <w:rsid w:val="00D36433"/>
    <w:rsid w:val="00D36E09"/>
    <w:rsid w:val="00D370FD"/>
    <w:rsid w:val="00D42DCE"/>
    <w:rsid w:val="00D43356"/>
    <w:rsid w:val="00D43D32"/>
    <w:rsid w:val="00D44345"/>
    <w:rsid w:val="00D449CF"/>
    <w:rsid w:val="00D452E7"/>
    <w:rsid w:val="00D475B0"/>
    <w:rsid w:val="00D47F19"/>
    <w:rsid w:val="00D507F7"/>
    <w:rsid w:val="00D50D70"/>
    <w:rsid w:val="00D5132E"/>
    <w:rsid w:val="00D52007"/>
    <w:rsid w:val="00D53891"/>
    <w:rsid w:val="00D57ACC"/>
    <w:rsid w:val="00D6040A"/>
    <w:rsid w:val="00D6100D"/>
    <w:rsid w:val="00D61B5B"/>
    <w:rsid w:val="00D64E91"/>
    <w:rsid w:val="00D67877"/>
    <w:rsid w:val="00D67C71"/>
    <w:rsid w:val="00D67F16"/>
    <w:rsid w:val="00D70AD7"/>
    <w:rsid w:val="00D71612"/>
    <w:rsid w:val="00D71C1A"/>
    <w:rsid w:val="00D71D8C"/>
    <w:rsid w:val="00D71F2E"/>
    <w:rsid w:val="00D734D8"/>
    <w:rsid w:val="00D75184"/>
    <w:rsid w:val="00D754FC"/>
    <w:rsid w:val="00D76F88"/>
    <w:rsid w:val="00D773B7"/>
    <w:rsid w:val="00D802CB"/>
    <w:rsid w:val="00D80504"/>
    <w:rsid w:val="00D807C9"/>
    <w:rsid w:val="00D849A1"/>
    <w:rsid w:val="00D85302"/>
    <w:rsid w:val="00D872E4"/>
    <w:rsid w:val="00D901B3"/>
    <w:rsid w:val="00D90323"/>
    <w:rsid w:val="00D90DFF"/>
    <w:rsid w:val="00D9368A"/>
    <w:rsid w:val="00D942AE"/>
    <w:rsid w:val="00D942BA"/>
    <w:rsid w:val="00D94BF7"/>
    <w:rsid w:val="00D9563E"/>
    <w:rsid w:val="00D967C7"/>
    <w:rsid w:val="00D96BE9"/>
    <w:rsid w:val="00D96BFC"/>
    <w:rsid w:val="00D96F00"/>
    <w:rsid w:val="00DA17FD"/>
    <w:rsid w:val="00DA2F58"/>
    <w:rsid w:val="00DA3461"/>
    <w:rsid w:val="00DA45E1"/>
    <w:rsid w:val="00DA47F2"/>
    <w:rsid w:val="00DA4E46"/>
    <w:rsid w:val="00DA726D"/>
    <w:rsid w:val="00DB099A"/>
    <w:rsid w:val="00DB18FD"/>
    <w:rsid w:val="00DB1963"/>
    <w:rsid w:val="00DB2510"/>
    <w:rsid w:val="00DB4DA3"/>
    <w:rsid w:val="00DB54AF"/>
    <w:rsid w:val="00DB75F3"/>
    <w:rsid w:val="00DC0D59"/>
    <w:rsid w:val="00DC3BB5"/>
    <w:rsid w:val="00DC3F76"/>
    <w:rsid w:val="00DC42FC"/>
    <w:rsid w:val="00DC4873"/>
    <w:rsid w:val="00DC4BF0"/>
    <w:rsid w:val="00DC73AD"/>
    <w:rsid w:val="00DC7604"/>
    <w:rsid w:val="00DD0E57"/>
    <w:rsid w:val="00DD22ED"/>
    <w:rsid w:val="00DD2525"/>
    <w:rsid w:val="00DD2E77"/>
    <w:rsid w:val="00DD32C2"/>
    <w:rsid w:val="00DD3EF5"/>
    <w:rsid w:val="00DD49A3"/>
    <w:rsid w:val="00DD53B0"/>
    <w:rsid w:val="00DD5EAD"/>
    <w:rsid w:val="00DD6121"/>
    <w:rsid w:val="00DD6461"/>
    <w:rsid w:val="00DD680A"/>
    <w:rsid w:val="00DD7F6B"/>
    <w:rsid w:val="00DE14DB"/>
    <w:rsid w:val="00DE15F9"/>
    <w:rsid w:val="00DE3A47"/>
    <w:rsid w:val="00DE6E77"/>
    <w:rsid w:val="00DE7D8B"/>
    <w:rsid w:val="00DF0148"/>
    <w:rsid w:val="00DF1930"/>
    <w:rsid w:val="00DF4308"/>
    <w:rsid w:val="00DF47B4"/>
    <w:rsid w:val="00DF47C1"/>
    <w:rsid w:val="00DF4B76"/>
    <w:rsid w:val="00DF54D8"/>
    <w:rsid w:val="00DF6020"/>
    <w:rsid w:val="00DF67EC"/>
    <w:rsid w:val="00DF7998"/>
    <w:rsid w:val="00E00B22"/>
    <w:rsid w:val="00E00E10"/>
    <w:rsid w:val="00E03153"/>
    <w:rsid w:val="00E041A1"/>
    <w:rsid w:val="00E055D9"/>
    <w:rsid w:val="00E05825"/>
    <w:rsid w:val="00E063E0"/>
    <w:rsid w:val="00E06997"/>
    <w:rsid w:val="00E1096F"/>
    <w:rsid w:val="00E113FA"/>
    <w:rsid w:val="00E114F7"/>
    <w:rsid w:val="00E11BE2"/>
    <w:rsid w:val="00E14302"/>
    <w:rsid w:val="00E1485D"/>
    <w:rsid w:val="00E1573C"/>
    <w:rsid w:val="00E15DCD"/>
    <w:rsid w:val="00E15EAF"/>
    <w:rsid w:val="00E16938"/>
    <w:rsid w:val="00E16CE3"/>
    <w:rsid w:val="00E174E5"/>
    <w:rsid w:val="00E207AB"/>
    <w:rsid w:val="00E20E07"/>
    <w:rsid w:val="00E21852"/>
    <w:rsid w:val="00E23D1D"/>
    <w:rsid w:val="00E300C0"/>
    <w:rsid w:val="00E30389"/>
    <w:rsid w:val="00E324A6"/>
    <w:rsid w:val="00E32D22"/>
    <w:rsid w:val="00E3473C"/>
    <w:rsid w:val="00E36FE3"/>
    <w:rsid w:val="00E37AC0"/>
    <w:rsid w:val="00E37C81"/>
    <w:rsid w:val="00E37D73"/>
    <w:rsid w:val="00E401C6"/>
    <w:rsid w:val="00E403CB"/>
    <w:rsid w:val="00E40E38"/>
    <w:rsid w:val="00E41CBE"/>
    <w:rsid w:val="00E41D13"/>
    <w:rsid w:val="00E43470"/>
    <w:rsid w:val="00E43F7C"/>
    <w:rsid w:val="00E44E27"/>
    <w:rsid w:val="00E45035"/>
    <w:rsid w:val="00E4553F"/>
    <w:rsid w:val="00E46438"/>
    <w:rsid w:val="00E51901"/>
    <w:rsid w:val="00E53363"/>
    <w:rsid w:val="00E541FD"/>
    <w:rsid w:val="00E57994"/>
    <w:rsid w:val="00E57B30"/>
    <w:rsid w:val="00E57B49"/>
    <w:rsid w:val="00E6011D"/>
    <w:rsid w:val="00E6116E"/>
    <w:rsid w:val="00E61532"/>
    <w:rsid w:val="00E623D4"/>
    <w:rsid w:val="00E62925"/>
    <w:rsid w:val="00E64BDB"/>
    <w:rsid w:val="00E66ACF"/>
    <w:rsid w:val="00E66C7D"/>
    <w:rsid w:val="00E67108"/>
    <w:rsid w:val="00E715D2"/>
    <w:rsid w:val="00E725BF"/>
    <w:rsid w:val="00E73E6C"/>
    <w:rsid w:val="00E75AB8"/>
    <w:rsid w:val="00E76EA7"/>
    <w:rsid w:val="00E76F68"/>
    <w:rsid w:val="00E77196"/>
    <w:rsid w:val="00E77AB1"/>
    <w:rsid w:val="00E812BC"/>
    <w:rsid w:val="00E827C4"/>
    <w:rsid w:val="00E82BD6"/>
    <w:rsid w:val="00E830E3"/>
    <w:rsid w:val="00E86653"/>
    <w:rsid w:val="00E86AD5"/>
    <w:rsid w:val="00E90C06"/>
    <w:rsid w:val="00E91B75"/>
    <w:rsid w:val="00E92636"/>
    <w:rsid w:val="00E93424"/>
    <w:rsid w:val="00E939E3"/>
    <w:rsid w:val="00E94ACA"/>
    <w:rsid w:val="00E955C8"/>
    <w:rsid w:val="00E95FCC"/>
    <w:rsid w:val="00E973BB"/>
    <w:rsid w:val="00EA00D9"/>
    <w:rsid w:val="00EA021D"/>
    <w:rsid w:val="00EA06E5"/>
    <w:rsid w:val="00EA1658"/>
    <w:rsid w:val="00EA2BEE"/>
    <w:rsid w:val="00EA511B"/>
    <w:rsid w:val="00EA6B19"/>
    <w:rsid w:val="00EB12DD"/>
    <w:rsid w:val="00EB137A"/>
    <w:rsid w:val="00EB262F"/>
    <w:rsid w:val="00EB34C3"/>
    <w:rsid w:val="00EB3CF2"/>
    <w:rsid w:val="00EB5CBA"/>
    <w:rsid w:val="00EB6245"/>
    <w:rsid w:val="00EB6AAD"/>
    <w:rsid w:val="00EB705F"/>
    <w:rsid w:val="00EB707C"/>
    <w:rsid w:val="00EB7FE1"/>
    <w:rsid w:val="00EC0064"/>
    <w:rsid w:val="00EC04A9"/>
    <w:rsid w:val="00EC115C"/>
    <w:rsid w:val="00EC30D9"/>
    <w:rsid w:val="00EC5A36"/>
    <w:rsid w:val="00EC64C6"/>
    <w:rsid w:val="00ED178D"/>
    <w:rsid w:val="00ED3FCE"/>
    <w:rsid w:val="00ED555E"/>
    <w:rsid w:val="00ED573D"/>
    <w:rsid w:val="00EE0CC8"/>
    <w:rsid w:val="00EE14A6"/>
    <w:rsid w:val="00EE18EF"/>
    <w:rsid w:val="00EE62A6"/>
    <w:rsid w:val="00EE64C7"/>
    <w:rsid w:val="00EE78F9"/>
    <w:rsid w:val="00EE7F5A"/>
    <w:rsid w:val="00EF06C0"/>
    <w:rsid w:val="00EF257B"/>
    <w:rsid w:val="00EF3C45"/>
    <w:rsid w:val="00EF4E4E"/>
    <w:rsid w:val="00EF6082"/>
    <w:rsid w:val="00F009B3"/>
    <w:rsid w:val="00F0153E"/>
    <w:rsid w:val="00F02906"/>
    <w:rsid w:val="00F02C8D"/>
    <w:rsid w:val="00F0317C"/>
    <w:rsid w:val="00F04202"/>
    <w:rsid w:val="00F052E0"/>
    <w:rsid w:val="00F05A9E"/>
    <w:rsid w:val="00F063B4"/>
    <w:rsid w:val="00F065B4"/>
    <w:rsid w:val="00F07120"/>
    <w:rsid w:val="00F100D8"/>
    <w:rsid w:val="00F11935"/>
    <w:rsid w:val="00F130D8"/>
    <w:rsid w:val="00F1465A"/>
    <w:rsid w:val="00F14AC2"/>
    <w:rsid w:val="00F15878"/>
    <w:rsid w:val="00F20061"/>
    <w:rsid w:val="00F20E3D"/>
    <w:rsid w:val="00F216E5"/>
    <w:rsid w:val="00F2258A"/>
    <w:rsid w:val="00F22764"/>
    <w:rsid w:val="00F23D3B"/>
    <w:rsid w:val="00F24538"/>
    <w:rsid w:val="00F245BC"/>
    <w:rsid w:val="00F24B44"/>
    <w:rsid w:val="00F25393"/>
    <w:rsid w:val="00F268F4"/>
    <w:rsid w:val="00F30371"/>
    <w:rsid w:val="00F30871"/>
    <w:rsid w:val="00F32802"/>
    <w:rsid w:val="00F32CF3"/>
    <w:rsid w:val="00F32E8B"/>
    <w:rsid w:val="00F33128"/>
    <w:rsid w:val="00F335C2"/>
    <w:rsid w:val="00F3533D"/>
    <w:rsid w:val="00F35D49"/>
    <w:rsid w:val="00F36B35"/>
    <w:rsid w:val="00F37456"/>
    <w:rsid w:val="00F40EF3"/>
    <w:rsid w:val="00F417DD"/>
    <w:rsid w:val="00F41A6F"/>
    <w:rsid w:val="00F42878"/>
    <w:rsid w:val="00F46CB1"/>
    <w:rsid w:val="00F4766C"/>
    <w:rsid w:val="00F47C1D"/>
    <w:rsid w:val="00F500C2"/>
    <w:rsid w:val="00F52882"/>
    <w:rsid w:val="00F5301F"/>
    <w:rsid w:val="00F53574"/>
    <w:rsid w:val="00F53E24"/>
    <w:rsid w:val="00F5456B"/>
    <w:rsid w:val="00F564E3"/>
    <w:rsid w:val="00F60431"/>
    <w:rsid w:val="00F607D4"/>
    <w:rsid w:val="00F60967"/>
    <w:rsid w:val="00F61DA7"/>
    <w:rsid w:val="00F63061"/>
    <w:rsid w:val="00F63E88"/>
    <w:rsid w:val="00F6582C"/>
    <w:rsid w:val="00F67ACA"/>
    <w:rsid w:val="00F70CEC"/>
    <w:rsid w:val="00F71BF2"/>
    <w:rsid w:val="00F71BF4"/>
    <w:rsid w:val="00F726E8"/>
    <w:rsid w:val="00F7290F"/>
    <w:rsid w:val="00F77ADF"/>
    <w:rsid w:val="00F81D24"/>
    <w:rsid w:val="00F82A25"/>
    <w:rsid w:val="00F82CAC"/>
    <w:rsid w:val="00F830D2"/>
    <w:rsid w:val="00F839FD"/>
    <w:rsid w:val="00F841DA"/>
    <w:rsid w:val="00F85762"/>
    <w:rsid w:val="00F85BDF"/>
    <w:rsid w:val="00F86259"/>
    <w:rsid w:val="00F86851"/>
    <w:rsid w:val="00F907C9"/>
    <w:rsid w:val="00F918BA"/>
    <w:rsid w:val="00F91C48"/>
    <w:rsid w:val="00F91D79"/>
    <w:rsid w:val="00F93E98"/>
    <w:rsid w:val="00F972F1"/>
    <w:rsid w:val="00F976F7"/>
    <w:rsid w:val="00FA0938"/>
    <w:rsid w:val="00FA1034"/>
    <w:rsid w:val="00FA27F5"/>
    <w:rsid w:val="00FA3AF3"/>
    <w:rsid w:val="00FA42E8"/>
    <w:rsid w:val="00FA538C"/>
    <w:rsid w:val="00FA5D32"/>
    <w:rsid w:val="00FA710E"/>
    <w:rsid w:val="00FA7A03"/>
    <w:rsid w:val="00FB04D1"/>
    <w:rsid w:val="00FB1F6E"/>
    <w:rsid w:val="00FB33CC"/>
    <w:rsid w:val="00FB3AA3"/>
    <w:rsid w:val="00FB7EC9"/>
    <w:rsid w:val="00FB7F05"/>
    <w:rsid w:val="00FC0349"/>
    <w:rsid w:val="00FC04FE"/>
    <w:rsid w:val="00FC1048"/>
    <w:rsid w:val="00FC1AC3"/>
    <w:rsid w:val="00FC1D32"/>
    <w:rsid w:val="00FC383B"/>
    <w:rsid w:val="00FC4663"/>
    <w:rsid w:val="00FC5A59"/>
    <w:rsid w:val="00FC6407"/>
    <w:rsid w:val="00FC694B"/>
    <w:rsid w:val="00FC7125"/>
    <w:rsid w:val="00FD02F7"/>
    <w:rsid w:val="00FD0798"/>
    <w:rsid w:val="00FD309A"/>
    <w:rsid w:val="00FD57D5"/>
    <w:rsid w:val="00FD5993"/>
    <w:rsid w:val="00FD7F51"/>
    <w:rsid w:val="00FE0485"/>
    <w:rsid w:val="00FE3632"/>
    <w:rsid w:val="00FE4355"/>
    <w:rsid w:val="00FE4905"/>
    <w:rsid w:val="00FE5064"/>
    <w:rsid w:val="00FE5B7E"/>
    <w:rsid w:val="00FE7A87"/>
    <w:rsid w:val="00FF0375"/>
    <w:rsid w:val="00FF129C"/>
    <w:rsid w:val="00FF34D0"/>
    <w:rsid w:val="00FF39E9"/>
    <w:rsid w:val="00FF4C0E"/>
    <w:rsid w:val="00FF6BC6"/>
    <w:rsid w:val="00FF6FBF"/>
    <w:rsid w:val="00FF7AF4"/>
    <w:rsid w:val="00FF7C80"/>
    <w:rsid w:val="97FB5DB7"/>
    <w:rsid w:val="ED6E6B6A"/>
    <w:rsid w:val="EEF59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5CCA43"/>
  <w15:docId w15:val="{A903BEEF-6AC6-8E46-8B0D-9FC3A2D2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semiHidden/>
    <w:unhideWhenUsed/>
    <w:pPr>
      <w:spacing w:after="0"/>
      <w:ind w:left="1320"/>
    </w:pPr>
    <w:rPr>
      <w:rFonts w:cstheme="minorHAnsi"/>
      <w:sz w:val="20"/>
      <w:szCs w:val="20"/>
    </w:rPr>
  </w:style>
  <w:style w:type="paragraph" w:styleId="TOC5">
    <w:name w:val="toc 5"/>
    <w:basedOn w:val="a"/>
    <w:next w:val="a"/>
    <w:uiPriority w:val="39"/>
    <w:semiHidden/>
    <w:unhideWhenUsed/>
    <w:pPr>
      <w:spacing w:after="0"/>
      <w:ind w:left="880"/>
    </w:pPr>
    <w:rPr>
      <w:rFonts w:cstheme="minorHAnsi"/>
      <w:sz w:val="20"/>
      <w:szCs w:val="20"/>
    </w:rPr>
  </w:style>
  <w:style w:type="paragraph" w:styleId="TOC3">
    <w:name w:val="toc 3"/>
    <w:basedOn w:val="a"/>
    <w:next w:val="a"/>
    <w:uiPriority w:val="39"/>
    <w:semiHidden/>
    <w:unhideWhenUsed/>
    <w:pPr>
      <w:spacing w:after="0"/>
      <w:ind w:left="440"/>
    </w:pPr>
    <w:rPr>
      <w:rFonts w:cstheme="minorHAnsi"/>
      <w:sz w:val="20"/>
      <w:szCs w:val="20"/>
    </w:rPr>
  </w:style>
  <w:style w:type="paragraph" w:styleId="a3">
    <w:name w:val="Plain Text"/>
    <w:basedOn w:val="a"/>
    <w:link w:val="a4"/>
    <w:uiPriority w:val="99"/>
    <w:unhideWhenUsed/>
    <w:pPr>
      <w:spacing w:after="0" w:line="240" w:lineRule="auto"/>
    </w:pPr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paragraph" w:styleId="TOC8">
    <w:name w:val="toc 8"/>
    <w:basedOn w:val="a"/>
    <w:next w:val="a"/>
    <w:uiPriority w:val="39"/>
    <w:semiHidden/>
    <w:unhideWhenUsed/>
    <w:pPr>
      <w:spacing w:after="0"/>
      <w:ind w:left="1540"/>
    </w:pPr>
    <w:rPr>
      <w:rFonts w:cstheme="minorHAnsi"/>
      <w:sz w:val="20"/>
      <w:szCs w:val="20"/>
    </w:rPr>
  </w:style>
  <w:style w:type="paragraph" w:styleId="TOC1">
    <w:name w:val="toc 1"/>
    <w:basedOn w:val="a"/>
    <w:next w:val="a"/>
    <w:uiPriority w:val="39"/>
    <w:semiHidden/>
    <w:unhideWhenUsed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"/>
    <w:next w:val="a"/>
    <w:uiPriority w:val="39"/>
    <w:semiHidden/>
    <w:unhideWhenUsed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a"/>
    <w:next w:val="a"/>
    <w:uiPriority w:val="39"/>
    <w:semiHidden/>
    <w:unhideWhenUsed/>
    <w:pPr>
      <w:spacing w:after="0"/>
      <w:ind w:left="1100"/>
    </w:pPr>
    <w:rPr>
      <w:rFonts w:cstheme="minorHAnsi"/>
      <w:sz w:val="20"/>
      <w:szCs w:val="20"/>
    </w:rPr>
  </w:style>
  <w:style w:type="paragraph" w:styleId="TOC2">
    <w:name w:val="toc 2"/>
    <w:basedOn w:val="a"/>
    <w:next w:val="a"/>
    <w:uiPriority w:val="39"/>
    <w:semiHidden/>
    <w:unhideWhenUsed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a"/>
    <w:next w:val="a"/>
    <w:uiPriority w:val="39"/>
    <w:semiHidden/>
    <w:unhideWhenUsed/>
    <w:pPr>
      <w:spacing w:after="0"/>
      <w:ind w:left="1760"/>
    </w:pPr>
    <w:rPr>
      <w:rFonts w:cstheme="minorHAnsi"/>
      <w:sz w:val="20"/>
      <w:szCs w:val="20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styleId="a8">
    <w:name w:val="Placeholder Text"/>
    <w:basedOn w:val="a0"/>
    <w:uiPriority w:val="99"/>
    <w:semiHidden/>
    <w:rPr>
      <w:color w:val="666666"/>
    </w:rPr>
  </w:style>
  <w:style w:type="character" w:customStyle="1" w:styleId="a4">
    <w:name w:val="纯文本 字符"/>
    <w:basedOn w:val="a0"/>
    <w:link w:val="a3"/>
    <w:uiPriority w:val="99"/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customStyle="1" w:styleId="11">
    <w:name w:val="修订1"/>
    <w:hidden/>
    <w:uiPriority w:val="99"/>
    <w:semiHidden/>
    <w:rPr>
      <w:rFonts w:asciiTheme="minorHAnsi" w:hAnsiTheme="minorHAnsi" w:cstheme="minorBidi"/>
      <w:sz w:val="22"/>
      <w:szCs w:val="22"/>
      <w:lang w:eastAsia="en-US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97F8A03D-A625-EF46-A071-7428A0917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6473</Words>
  <Characters>36899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Haiyang Zheng</cp:lastModifiedBy>
  <cp:revision>2</cp:revision>
  <dcterms:created xsi:type="dcterms:W3CDTF">2026-10-10T00:45:00Z</dcterms:created>
  <dcterms:modified xsi:type="dcterms:W3CDTF">2026-10-10T00:45:00Z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