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C4FBE" w14:textId="7F64BA1A" w:rsidR="008E134A" w:rsidRDefault="00807798" w:rsidP="00807798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동기화할 값 정리</w:t>
      </w:r>
    </w:p>
    <w:p w14:paraId="1A8C9A31" w14:textId="77777777" w:rsidR="00807798" w:rsidRDefault="00807798" w:rsidP="00807798">
      <w:pPr>
        <w:jc w:val="center"/>
        <w:rPr>
          <w:sz w:val="40"/>
          <w:szCs w:val="40"/>
        </w:rPr>
      </w:pPr>
    </w:p>
    <w:p w14:paraId="78407124" w14:textId="533940F2" w:rsidR="00807798" w:rsidRDefault="00807798" w:rsidP="00807798">
      <w:pPr>
        <w:rPr>
          <w:szCs w:val="22"/>
        </w:rPr>
      </w:pPr>
      <w:r>
        <w:rPr>
          <w:rFonts w:hint="eastAsia"/>
          <w:szCs w:val="22"/>
        </w:rPr>
        <w:t>플레이 테스트를 하면서 동기화가 필요한데 동기화를 시켜놓지 않은 것을 지속적으로 검사해 나가는 것은 비효율적이라 판단, 따라서 최대한 한번에 정리해 놓는 것을 목적으로 한다.</w:t>
      </w:r>
    </w:p>
    <w:p w14:paraId="229985C1" w14:textId="77777777" w:rsidR="00807798" w:rsidRDefault="00807798" w:rsidP="00807798">
      <w:pPr>
        <w:rPr>
          <w:szCs w:val="22"/>
        </w:rPr>
      </w:pPr>
    </w:p>
    <w:p w14:paraId="645459FD" w14:textId="7D5E57B8" w:rsidR="00807798" w:rsidRDefault="00807798" w:rsidP="00807798">
      <w:pPr>
        <w:rPr>
          <w:szCs w:val="22"/>
        </w:rPr>
      </w:pPr>
      <w:r>
        <w:rPr>
          <w:rFonts w:hint="eastAsia"/>
          <w:szCs w:val="22"/>
        </w:rPr>
        <w:t>1. 게임에서 공유해야 하는 데이터</w:t>
      </w:r>
    </w:p>
    <w:p w14:paraId="12EB1566" w14:textId="77777777" w:rsidR="00807798" w:rsidRDefault="00807798" w:rsidP="00807798">
      <w:pPr>
        <w:rPr>
          <w:szCs w:val="2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4376"/>
        <w:gridCol w:w="2969"/>
      </w:tblGrid>
      <w:tr w:rsidR="00807798" w:rsidRPr="00807798" w14:paraId="49125977" w14:textId="77777777" w:rsidTr="008077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D532F" w14:textId="77777777" w:rsidR="00807798" w:rsidRPr="00807798" w:rsidRDefault="00807798" w:rsidP="00807798">
            <w:pPr>
              <w:rPr>
                <w:b/>
                <w:bCs/>
                <w:szCs w:val="22"/>
              </w:rPr>
            </w:pPr>
            <w:r w:rsidRPr="00807798">
              <w:rPr>
                <w:b/>
                <w:bCs/>
                <w:szCs w:val="22"/>
              </w:rPr>
              <w:t>대상</w:t>
            </w:r>
          </w:p>
        </w:tc>
        <w:tc>
          <w:tcPr>
            <w:tcW w:w="0" w:type="auto"/>
            <w:vAlign w:val="center"/>
            <w:hideMark/>
          </w:tcPr>
          <w:p w14:paraId="286CDC09" w14:textId="77777777" w:rsidR="00807798" w:rsidRPr="00807798" w:rsidRDefault="00807798" w:rsidP="00807798">
            <w:pPr>
              <w:rPr>
                <w:b/>
                <w:bCs/>
                <w:szCs w:val="22"/>
              </w:rPr>
            </w:pPr>
            <w:r w:rsidRPr="00807798">
              <w:rPr>
                <w:b/>
                <w:bCs/>
                <w:szCs w:val="22"/>
              </w:rPr>
              <w:t>공유할 현재 상태</w:t>
            </w:r>
          </w:p>
        </w:tc>
        <w:tc>
          <w:tcPr>
            <w:tcW w:w="0" w:type="auto"/>
            <w:vAlign w:val="center"/>
            <w:hideMark/>
          </w:tcPr>
          <w:p w14:paraId="73421451" w14:textId="77777777" w:rsidR="00807798" w:rsidRPr="00807798" w:rsidRDefault="00807798" w:rsidP="00807798">
            <w:pPr>
              <w:rPr>
                <w:b/>
                <w:bCs/>
                <w:szCs w:val="22"/>
              </w:rPr>
            </w:pPr>
            <w:r w:rsidRPr="00807798">
              <w:rPr>
                <w:b/>
                <w:bCs/>
                <w:szCs w:val="22"/>
              </w:rPr>
              <w:t>전달할 입력·요청</w:t>
            </w:r>
          </w:p>
        </w:tc>
      </w:tr>
      <w:tr w:rsidR="00807798" w:rsidRPr="00807798" w14:paraId="2E864FCE" w14:textId="77777777" w:rsidTr="00807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F15C0" w14:textId="77777777" w:rsidR="00807798" w:rsidRPr="00807798" w:rsidRDefault="00807798" w:rsidP="00807798">
            <w:pPr>
              <w:rPr>
                <w:szCs w:val="22"/>
              </w:rPr>
            </w:pPr>
            <w:r w:rsidRPr="00807798">
              <w:rPr>
                <w:szCs w:val="22"/>
              </w:rPr>
              <w:t>플레이어</w:t>
            </w:r>
          </w:p>
        </w:tc>
        <w:tc>
          <w:tcPr>
            <w:tcW w:w="0" w:type="auto"/>
            <w:vAlign w:val="center"/>
            <w:hideMark/>
          </w:tcPr>
          <w:p w14:paraId="57F259B0" w14:textId="77777777" w:rsidR="00807798" w:rsidRPr="00807798" w:rsidRDefault="00807798" w:rsidP="00807798">
            <w:pPr>
              <w:rPr>
                <w:szCs w:val="22"/>
              </w:rPr>
            </w:pPr>
            <w:r w:rsidRPr="00807798">
              <w:rPr>
                <w:szCs w:val="22"/>
              </w:rPr>
              <w:t>플레이어 ID, 접속 여부, 준비 여부</w:t>
            </w:r>
          </w:p>
        </w:tc>
        <w:tc>
          <w:tcPr>
            <w:tcW w:w="0" w:type="auto"/>
            <w:vAlign w:val="center"/>
            <w:hideMark/>
          </w:tcPr>
          <w:p w14:paraId="0767A735" w14:textId="77777777" w:rsidR="00807798" w:rsidRPr="00807798" w:rsidRDefault="00807798" w:rsidP="00807798">
            <w:pPr>
              <w:rPr>
                <w:szCs w:val="22"/>
              </w:rPr>
            </w:pPr>
            <w:r w:rsidRPr="00807798">
              <w:rPr>
                <w:szCs w:val="22"/>
              </w:rPr>
              <w:t>준비·시작 요청</w:t>
            </w:r>
          </w:p>
        </w:tc>
      </w:tr>
      <w:tr w:rsidR="00807798" w:rsidRPr="00807798" w14:paraId="09963A7B" w14:textId="77777777" w:rsidTr="00807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06A79" w14:textId="77777777" w:rsidR="00807798" w:rsidRPr="00807798" w:rsidRDefault="00807798" w:rsidP="00807798">
            <w:pPr>
              <w:rPr>
                <w:szCs w:val="22"/>
              </w:rPr>
            </w:pPr>
            <w:r w:rsidRPr="00807798">
              <w:rPr>
                <w:szCs w:val="22"/>
              </w:rPr>
              <w:t>탑승 및 역할</w:t>
            </w:r>
          </w:p>
        </w:tc>
        <w:tc>
          <w:tcPr>
            <w:tcW w:w="0" w:type="auto"/>
            <w:vAlign w:val="center"/>
            <w:hideMark/>
          </w:tcPr>
          <w:p w14:paraId="17F19F97" w14:textId="77777777" w:rsidR="00807798" w:rsidRPr="00807798" w:rsidRDefault="00807798" w:rsidP="00807798">
            <w:pPr>
              <w:rPr>
                <w:szCs w:val="22"/>
              </w:rPr>
            </w:pPr>
            <w:r w:rsidRPr="00807798">
              <w:rPr>
                <w:szCs w:val="22"/>
              </w:rPr>
              <w:t>탱크 ID, 좌석, 역할, 좌석 점유자</w:t>
            </w:r>
          </w:p>
        </w:tc>
        <w:tc>
          <w:tcPr>
            <w:tcW w:w="0" w:type="auto"/>
            <w:vAlign w:val="center"/>
            <w:hideMark/>
          </w:tcPr>
          <w:p w14:paraId="2B84329B" w14:textId="77777777" w:rsidR="00807798" w:rsidRPr="00807798" w:rsidRDefault="00807798" w:rsidP="00807798">
            <w:pPr>
              <w:rPr>
                <w:szCs w:val="22"/>
              </w:rPr>
            </w:pPr>
            <w:r w:rsidRPr="00807798">
              <w:rPr>
                <w:szCs w:val="22"/>
              </w:rPr>
              <w:t>탑승·하차·역할 변경 요청</w:t>
            </w:r>
          </w:p>
        </w:tc>
      </w:tr>
      <w:tr w:rsidR="00807798" w:rsidRPr="00807798" w14:paraId="09F51CA5" w14:textId="77777777" w:rsidTr="00807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E2FD0" w14:textId="77777777" w:rsidR="00807798" w:rsidRPr="00807798" w:rsidRDefault="00807798" w:rsidP="00807798">
            <w:pPr>
              <w:rPr>
                <w:szCs w:val="22"/>
              </w:rPr>
            </w:pPr>
            <w:r w:rsidRPr="00807798">
              <w:rPr>
                <w:szCs w:val="22"/>
              </w:rPr>
              <w:t>VR 아바타</w:t>
            </w:r>
          </w:p>
        </w:tc>
        <w:tc>
          <w:tcPr>
            <w:tcW w:w="0" w:type="auto"/>
            <w:vAlign w:val="center"/>
            <w:hideMark/>
          </w:tcPr>
          <w:p w14:paraId="498D2211" w14:textId="77777777" w:rsidR="00807798" w:rsidRPr="00807798" w:rsidRDefault="00807798" w:rsidP="00807798">
            <w:pPr>
              <w:rPr>
                <w:szCs w:val="22"/>
              </w:rPr>
            </w:pPr>
            <w:r w:rsidRPr="00807798">
              <w:rPr>
                <w:szCs w:val="22"/>
              </w:rPr>
              <w:t>기준 공간, 머리·양손의 위치와 회전, 필요한 손동작</w:t>
            </w:r>
          </w:p>
        </w:tc>
        <w:tc>
          <w:tcPr>
            <w:tcW w:w="0" w:type="auto"/>
            <w:vAlign w:val="center"/>
            <w:hideMark/>
          </w:tcPr>
          <w:p w14:paraId="4660C868" w14:textId="77777777" w:rsidR="00807798" w:rsidRPr="00807798" w:rsidRDefault="00807798" w:rsidP="00807798">
            <w:pPr>
              <w:rPr>
                <w:szCs w:val="22"/>
              </w:rPr>
            </w:pPr>
            <w:r w:rsidRPr="00807798">
              <w:rPr>
                <w:szCs w:val="22"/>
              </w:rPr>
              <w:t>HMD·컨트롤러 추적값</w:t>
            </w:r>
          </w:p>
        </w:tc>
      </w:tr>
      <w:tr w:rsidR="00807798" w:rsidRPr="00807798" w14:paraId="4565EE3B" w14:textId="77777777" w:rsidTr="00807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897C5" w14:textId="77777777" w:rsidR="00807798" w:rsidRPr="00807798" w:rsidRDefault="00807798" w:rsidP="00807798">
            <w:pPr>
              <w:rPr>
                <w:szCs w:val="22"/>
              </w:rPr>
            </w:pPr>
            <w:r w:rsidRPr="00807798">
              <w:rPr>
                <w:szCs w:val="22"/>
              </w:rPr>
              <w:t>탱크 차체</w:t>
            </w:r>
          </w:p>
        </w:tc>
        <w:tc>
          <w:tcPr>
            <w:tcW w:w="0" w:type="auto"/>
            <w:vAlign w:val="center"/>
            <w:hideMark/>
          </w:tcPr>
          <w:p w14:paraId="30C33264" w14:textId="77777777" w:rsidR="00807798" w:rsidRPr="00807798" w:rsidRDefault="00807798" w:rsidP="00807798">
            <w:pPr>
              <w:rPr>
                <w:szCs w:val="22"/>
              </w:rPr>
            </w:pPr>
            <w:r w:rsidRPr="00807798">
              <w:rPr>
                <w:szCs w:val="22"/>
              </w:rPr>
              <w:t>위치, 회전, 필요에 따른 속도·각속도</w:t>
            </w:r>
          </w:p>
        </w:tc>
        <w:tc>
          <w:tcPr>
            <w:tcW w:w="0" w:type="auto"/>
            <w:vAlign w:val="center"/>
            <w:hideMark/>
          </w:tcPr>
          <w:p w14:paraId="4B70E74A" w14:textId="77777777" w:rsidR="00807798" w:rsidRPr="00807798" w:rsidRDefault="00807798" w:rsidP="00807798">
            <w:pPr>
              <w:rPr>
                <w:szCs w:val="22"/>
              </w:rPr>
            </w:pPr>
            <w:r w:rsidRPr="00807798">
              <w:rPr>
                <w:szCs w:val="22"/>
              </w:rPr>
              <w:t>전진·후진·조향·제동</w:t>
            </w:r>
          </w:p>
        </w:tc>
      </w:tr>
      <w:tr w:rsidR="00807798" w:rsidRPr="00807798" w14:paraId="54B3EBF3" w14:textId="77777777" w:rsidTr="00807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119EF" w14:textId="77777777" w:rsidR="00807798" w:rsidRPr="00807798" w:rsidRDefault="00807798" w:rsidP="00807798">
            <w:pPr>
              <w:rPr>
                <w:szCs w:val="22"/>
              </w:rPr>
            </w:pPr>
            <w:r w:rsidRPr="00807798">
              <w:rPr>
                <w:szCs w:val="22"/>
              </w:rPr>
              <w:t>포탑과 포신</w:t>
            </w:r>
          </w:p>
        </w:tc>
        <w:tc>
          <w:tcPr>
            <w:tcW w:w="0" w:type="auto"/>
            <w:vAlign w:val="center"/>
            <w:hideMark/>
          </w:tcPr>
          <w:p w14:paraId="77FCD11E" w14:textId="77777777" w:rsidR="00807798" w:rsidRPr="00807798" w:rsidRDefault="00807798" w:rsidP="00807798">
            <w:pPr>
              <w:rPr>
                <w:szCs w:val="22"/>
              </w:rPr>
            </w:pPr>
            <w:r w:rsidRPr="00807798">
              <w:rPr>
                <w:szCs w:val="22"/>
              </w:rPr>
              <w:t>포탑 회전각, 포신 상하각</w:t>
            </w:r>
          </w:p>
        </w:tc>
        <w:tc>
          <w:tcPr>
            <w:tcW w:w="0" w:type="auto"/>
            <w:vAlign w:val="center"/>
            <w:hideMark/>
          </w:tcPr>
          <w:p w14:paraId="38EF704C" w14:textId="77777777" w:rsidR="00807798" w:rsidRPr="00807798" w:rsidRDefault="00807798" w:rsidP="00807798">
            <w:pPr>
              <w:rPr>
                <w:szCs w:val="22"/>
              </w:rPr>
            </w:pPr>
            <w:r w:rsidRPr="00807798">
              <w:rPr>
                <w:szCs w:val="22"/>
              </w:rPr>
              <w:t>조준 방향 또는 조작량</w:t>
            </w:r>
          </w:p>
        </w:tc>
      </w:tr>
      <w:tr w:rsidR="00807798" w:rsidRPr="00807798" w14:paraId="57119B34" w14:textId="77777777" w:rsidTr="00807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FA90A" w14:textId="77777777" w:rsidR="00807798" w:rsidRPr="00807798" w:rsidRDefault="00807798" w:rsidP="00807798">
            <w:pPr>
              <w:rPr>
                <w:szCs w:val="22"/>
              </w:rPr>
            </w:pPr>
            <w:r w:rsidRPr="00807798">
              <w:rPr>
                <w:szCs w:val="22"/>
              </w:rPr>
              <w:t>무장</w:t>
            </w:r>
          </w:p>
        </w:tc>
        <w:tc>
          <w:tcPr>
            <w:tcW w:w="0" w:type="auto"/>
            <w:vAlign w:val="center"/>
            <w:hideMark/>
          </w:tcPr>
          <w:p w14:paraId="77B49D5A" w14:textId="77777777" w:rsidR="00807798" w:rsidRPr="00807798" w:rsidRDefault="00807798" w:rsidP="00807798">
            <w:pPr>
              <w:rPr>
                <w:szCs w:val="22"/>
              </w:rPr>
            </w:pPr>
            <w:r w:rsidRPr="00807798">
              <w:rPr>
                <w:szCs w:val="22"/>
              </w:rPr>
              <w:t>탄종, 잔탄 수, 약실 상태, 재장전 단계, 완료 시점</w:t>
            </w:r>
          </w:p>
        </w:tc>
        <w:tc>
          <w:tcPr>
            <w:tcW w:w="0" w:type="auto"/>
            <w:vAlign w:val="center"/>
            <w:hideMark/>
          </w:tcPr>
          <w:p w14:paraId="670572CA" w14:textId="77777777" w:rsidR="00807798" w:rsidRPr="00807798" w:rsidRDefault="00807798" w:rsidP="00807798">
            <w:pPr>
              <w:rPr>
                <w:szCs w:val="22"/>
              </w:rPr>
            </w:pPr>
            <w:r w:rsidRPr="00807798">
              <w:rPr>
                <w:szCs w:val="22"/>
              </w:rPr>
              <w:t>발사·탄종 변경·재장전 요청</w:t>
            </w:r>
          </w:p>
        </w:tc>
      </w:tr>
      <w:tr w:rsidR="00807798" w:rsidRPr="00807798" w14:paraId="16452DCB" w14:textId="77777777" w:rsidTr="00807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C0257" w14:textId="77777777" w:rsidR="00807798" w:rsidRPr="00807798" w:rsidRDefault="00807798" w:rsidP="00807798">
            <w:pPr>
              <w:rPr>
                <w:szCs w:val="22"/>
              </w:rPr>
            </w:pPr>
            <w:r w:rsidRPr="00807798">
              <w:rPr>
                <w:szCs w:val="22"/>
              </w:rPr>
              <w:t>잡을 수 있는 물체</w:t>
            </w:r>
          </w:p>
        </w:tc>
        <w:tc>
          <w:tcPr>
            <w:tcW w:w="0" w:type="auto"/>
            <w:vAlign w:val="center"/>
            <w:hideMark/>
          </w:tcPr>
          <w:p w14:paraId="0572A564" w14:textId="77777777" w:rsidR="00807798" w:rsidRPr="00807798" w:rsidRDefault="00807798" w:rsidP="00807798">
            <w:pPr>
              <w:rPr>
                <w:szCs w:val="22"/>
              </w:rPr>
            </w:pPr>
            <w:r w:rsidRPr="00807798">
              <w:rPr>
                <w:szCs w:val="22"/>
              </w:rPr>
              <w:t>물체 ID, 위치·회전, 잡고 있는 사람과 손</w:t>
            </w:r>
          </w:p>
        </w:tc>
        <w:tc>
          <w:tcPr>
            <w:tcW w:w="0" w:type="auto"/>
            <w:vAlign w:val="center"/>
            <w:hideMark/>
          </w:tcPr>
          <w:p w14:paraId="1A3FA261" w14:textId="77777777" w:rsidR="00807798" w:rsidRPr="00807798" w:rsidRDefault="00807798" w:rsidP="00807798">
            <w:pPr>
              <w:rPr>
                <w:szCs w:val="22"/>
              </w:rPr>
            </w:pPr>
            <w:r w:rsidRPr="00807798">
              <w:rPr>
                <w:szCs w:val="22"/>
              </w:rPr>
              <w:t>잡기·놓기·삽입 요청</w:t>
            </w:r>
          </w:p>
        </w:tc>
      </w:tr>
      <w:tr w:rsidR="00807798" w:rsidRPr="00807798" w14:paraId="6EC5789E" w14:textId="77777777" w:rsidTr="00807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A9451" w14:textId="77777777" w:rsidR="00807798" w:rsidRPr="00807798" w:rsidRDefault="00807798" w:rsidP="00807798">
            <w:pPr>
              <w:rPr>
                <w:szCs w:val="22"/>
              </w:rPr>
            </w:pPr>
            <w:r w:rsidRPr="00807798">
              <w:rPr>
                <w:szCs w:val="22"/>
              </w:rPr>
              <w:t>포탄</w:t>
            </w:r>
          </w:p>
        </w:tc>
        <w:tc>
          <w:tcPr>
            <w:tcW w:w="0" w:type="auto"/>
            <w:vAlign w:val="center"/>
            <w:hideMark/>
          </w:tcPr>
          <w:p w14:paraId="0618E3E3" w14:textId="77777777" w:rsidR="00807798" w:rsidRPr="00807798" w:rsidRDefault="00807798" w:rsidP="00807798">
            <w:pPr>
              <w:rPr>
                <w:szCs w:val="22"/>
              </w:rPr>
            </w:pPr>
            <w:r w:rsidRPr="00807798">
              <w:rPr>
                <w:szCs w:val="22"/>
              </w:rPr>
              <w:t>포탄 ID, 발사자, 탄종, 발사 시점·위치·속도</w:t>
            </w:r>
          </w:p>
        </w:tc>
        <w:tc>
          <w:tcPr>
            <w:tcW w:w="0" w:type="auto"/>
            <w:vAlign w:val="center"/>
            <w:hideMark/>
          </w:tcPr>
          <w:p w14:paraId="03EB23B5" w14:textId="77777777" w:rsidR="00807798" w:rsidRPr="00807798" w:rsidRDefault="00807798" w:rsidP="00807798">
            <w:pPr>
              <w:rPr>
                <w:szCs w:val="22"/>
              </w:rPr>
            </w:pPr>
            <w:r w:rsidRPr="00807798">
              <w:rPr>
                <w:szCs w:val="22"/>
              </w:rPr>
              <w:t>발사 요청에서 서버가 생성</w:t>
            </w:r>
          </w:p>
        </w:tc>
      </w:tr>
      <w:tr w:rsidR="00807798" w:rsidRPr="00807798" w14:paraId="4FB89C0B" w14:textId="77777777" w:rsidTr="00807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14980" w14:textId="77777777" w:rsidR="00807798" w:rsidRPr="00807798" w:rsidRDefault="00807798" w:rsidP="00807798">
            <w:pPr>
              <w:rPr>
                <w:szCs w:val="22"/>
              </w:rPr>
            </w:pPr>
            <w:r w:rsidRPr="00807798">
              <w:rPr>
                <w:szCs w:val="22"/>
              </w:rPr>
              <w:t>전투 상태</w:t>
            </w:r>
          </w:p>
        </w:tc>
        <w:tc>
          <w:tcPr>
            <w:tcW w:w="0" w:type="auto"/>
            <w:vAlign w:val="center"/>
            <w:hideMark/>
          </w:tcPr>
          <w:p w14:paraId="345D6FF8" w14:textId="77777777" w:rsidR="00807798" w:rsidRPr="00807798" w:rsidRDefault="00807798" w:rsidP="00807798">
            <w:pPr>
              <w:rPr>
                <w:szCs w:val="22"/>
              </w:rPr>
            </w:pPr>
            <w:r w:rsidRPr="00807798">
              <w:rPr>
                <w:szCs w:val="22"/>
              </w:rPr>
              <w:t>체력, 부위 손상, 파괴 여부</w:t>
            </w:r>
          </w:p>
        </w:tc>
        <w:tc>
          <w:tcPr>
            <w:tcW w:w="0" w:type="auto"/>
            <w:vAlign w:val="center"/>
            <w:hideMark/>
          </w:tcPr>
          <w:p w14:paraId="7F9D46F8" w14:textId="77777777" w:rsidR="00807798" w:rsidRPr="00807798" w:rsidRDefault="00807798" w:rsidP="00807798">
            <w:pPr>
              <w:rPr>
                <w:szCs w:val="22"/>
              </w:rPr>
            </w:pPr>
            <w:r w:rsidRPr="00807798">
              <w:rPr>
                <w:szCs w:val="22"/>
              </w:rPr>
              <w:t>서버가 충돌·피격으로 계산</w:t>
            </w:r>
          </w:p>
        </w:tc>
      </w:tr>
      <w:tr w:rsidR="00807798" w:rsidRPr="00807798" w14:paraId="19859966" w14:textId="77777777" w:rsidTr="00807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726E3" w14:textId="77777777" w:rsidR="00807798" w:rsidRPr="00807798" w:rsidRDefault="00807798" w:rsidP="00807798">
            <w:pPr>
              <w:rPr>
                <w:szCs w:val="22"/>
              </w:rPr>
            </w:pPr>
            <w:r w:rsidRPr="00807798">
              <w:rPr>
                <w:szCs w:val="22"/>
              </w:rPr>
              <w:t>적과 목표물</w:t>
            </w:r>
          </w:p>
        </w:tc>
        <w:tc>
          <w:tcPr>
            <w:tcW w:w="0" w:type="auto"/>
            <w:vAlign w:val="center"/>
            <w:hideMark/>
          </w:tcPr>
          <w:p w14:paraId="5CABCAF3" w14:textId="77777777" w:rsidR="00807798" w:rsidRPr="00807798" w:rsidRDefault="00807798" w:rsidP="00807798">
            <w:pPr>
              <w:rPr>
                <w:szCs w:val="22"/>
              </w:rPr>
            </w:pPr>
            <w:r w:rsidRPr="00807798">
              <w:rPr>
                <w:szCs w:val="22"/>
              </w:rPr>
              <w:t>위치, 체력, 행동 상태, 생존 여부</w:t>
            </w:r>
          </w:p>
        </w:tc>
        <w:tc>
          <w:tcPr>
            <w:tcW w:w="0" w:type="auto"/>
            <w:vAlign w:val="center"/>
            <w:hideMark/>
          </w:tcPr>
          <w:p w14:paraId="4595A91D" w14:textId="77777777" w:rsidR="00807798" w:rsidRPr="00807798" w:rsidRDefault="00807798" w:rsidP="00807798">
            <w:pPr>
              <w:rPr>
                <w:szCs w:val="22"/>
              </w:rPr>
            </w:pPr>
            <w:r w:rsidRPr="00807798">
              <w:rPr>
                <w:szCs w:val="22"/>
              </w:rPr>
              <w:t>서버 또는 지정 권한자가 AI 계산</w:t>
            </w:r>
          </w:p>
        </w:tc>
      </w:tr>
      <w:tr w:rsidR="00807798" w:rsidRPr="00807798" w14:paraId="05433B1D" w14:textId="77777777" w:rsidTr="00807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AAC0E" w14:textId="77777777" w:rsidR="00807798" w:rsidRPr="00807798" w:rsidRDefault="00807798" w:rsidP="00807798">
            <w:pPr>
              <w:rPr>
                <w:szCs w:val="22"/>
              </w:rPr>
            </w:pPr>
            <w:r w:rsidRPr="00807798">
              <w:rPr>
                <w:szCs w:val="22"/>
              </w:rPr>
              <w:lastRenderedPageBreak/>
              <w:t>경기 진행</w:t>
            </w:r>
          </w:p>
        </w:tc>
        <w:tc>
          <w:tcPr>
            <w:tcW w:w="0" w:type="auto"/>
            <w:vAlign w:val="center"/>
            <w:hideMark/>
          </w:tcPr>
          <w:p w14:paraId="7287724B" w14:textId="77777777" w:rsidR="00807798" w:rsidRPr="00807798" w:rsidRDefault="00807798" w:rsidP="00807798">
            <w:pPr>
              <w:rPr>
                <w:szCs w:val="22"/>
              </w:rPr>
            </w:pPr>
            <w:r w:rsidRPr="00807798">
              <w:rPr>
                <w:szCs w:val="22"/>
              </w:rPr>
              <w:t>대기·진행·종료 단계, 목표 진행도, 점수, 종료 시점</w:t>
            </w:r>
          </w:p>
        </w:tc>
        <w:tc>
          <w:tcPr>
            <w:tcW w:w="0" w:type="auto"/>
            <w:vAlign w:val="center"/>
            <w:hideMark/>
          </w:tcPr>
          <w:p w14:paraId="5138A5F3" w14:textId="77777777" w:rsidR="00807798" w:rsidRPr="00807798" w:rsidRDefault="00807798" w:rsidP="00807798">
            <w:pPr>
              <w:rPr>
                <w:szCs w:val="22"/>
              </w:rPr>
            </w:pPr>
            <w:r w:rsidRPr="00807798">
              <w:rPr>
                <w:szCs w:val="22"/>
              </w:rPr>
              <w:t>시작·재시작 요청</w:t>
            </w:r>
          </w:p>
        </w:tc>
      </w:tr>
      <w:tr w:rsidR="00807798" w:rsidRPr="00807798" w14:paraId="0B97EB95" w14:textId="77777777" w:rsidTr="00807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F8738" w14:textId="77777777" w:rsidR="00807798" w:rsidRPr="00807798" w:rsidRDefault="00807798" w:rsidP="00807798">
            <w:pPr>
              <w:rPr>
                <w:szCs w:val="22"/>
              </w:rPr>
            </w:pPr>
            <w:r w:rsidRPr="00807798">
              <w:rPr>
                <w:szCs w:val="22"/>
              </w:rPr>
              <w:t>일회성 연출</w:t>
            </w:r>
          </w:p>
        </w:tc>
        <w:tc>
          <w:tcPr>
            <w:tcW w:w="0" w:type="auto"/>
            <w:vAlign w:val="center"/>
            <w:hideMark/>
          </w:tcPr>
          <w:p w14:paraId="43337EAF" w14:textId="77777777" w:rsidR="00807798" w:rsidRPr="00807798" w:rsidRDefault="00807798" w:rsidP="00807798">
            <w:pPr>
              <w:rPr>
                <w:szCs w:val="22"/>
              </w:rPr>
            </w:pPr>
            <w:r w:rsidRPr="00807798">
              <w:rPr>
                <w:szCs w:val="22"/>
              </w:rPr>
              <w:t>필요에 따라 이벤트 ID와 발생 위치</w:t>
            </w:r>
          </w:p>
        </w:tc>
        <w:tc>
          <w:tcPr>
            <w:tcW w:w="0" w:type="auto"/>
            <w:vAlign w:val="center"/>
            <w:hideMark/>
          </w:tcPr>
          <w:p w14:paraId="298FC57C" w14:textId="77777777" w:rsidR="00807798" w:rsidRPr="00807798" w:rsidRDefault="00807798" w:rsidP="00807798">
            <w:pPr>
              <w:rPr>
                <w:szCs w:val="22"/>
              </w:rPr>
            </w:pPr>
            <w:r w:rsidRPr="00807798">
              <w:rPr>
                <w:szCs w:val="22"/>
              </w:rPr>
              <w:t>발사음, 폭발 효과, 피격 알림</w:t>
            </w:r>
          </w:p>
        </w:tc>
      </w:tr>
    </w:tbl>
    <w:p w14:paraId="5A823C2A" w14:textId="77777777" w:rsidR="00807798" w:rsidRDefault="00807798" w:rsidP="00807798">
      <w:pPr>
        <w:rPr>
          <w:szCs w:val="22"/>
        </w:rPr>
      </w:pPr>
    </w:p>
    <w:p w14:paraId="7B6FE52D" w14:textId="2962F540" w:rsidR="00807798" w:rsidRDefault="00807798" w:rsidP="00807798">
      <w:pPr>
        <w:rPr>
          <w:szCs w:val="22"/>
        </w:rPr>
      </w:pPr>
      <w:r>
        <w:rPr>
          <w:szCs w:val="22"/>
        </w:rPr>
        <w:t>V</w:t>
      </w:r>
      <w:r>
        <w:rPr>
          <w:rFonts w:hint="eastAsia"/>
          <w:szCs w:val="22"/>
        </w:rPr>
        <w:t>r 아바타의 값은 공유는 해야 하지만 공유 후 서버에서 받아오는 값을 이용해서 렌더링을 하면 지연이 느껴질 것이다. 그러므로 vr 아바타에서 공유하는 값은 자신이 사용하는게 아니라 다른 플레이어의 위치를 확인하는 데에만 사용되게 될 것이다.</w:t>
      </w:r>
    </w:p>
    <w:p w14:paraId="1C0736C4" w14:textId="77777777" w:rsidR="00807798" w:rsidRDefault="00807798" w:rsidP="00807798">
      <w:pPr>
        <w:rPr>
          <w:szCs w:val="22"/>
        </w:rPr>
      </w:pPr>
    </w:p>
    <w:p w14:paraId="5B62BE2D" w14:textId="0A3DAF1D" w:rsidR="00807798" w:rsidRDefault="00807798" w:rsidP="00807798">
      <w:pPr>
        <w:rPr>
          <w:szCs w:val="22"/>
        </w:rPr>
      </w:pPr>
      <w:r>
        <w:rPr>
          <w:rFonts w:hint="eastAsia"/>
          <w:szCs w:val="22"/>
        </w:rPr>
        <w:t>2. 포톤에서 데이터를 어떻게 전달할지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2"/>
        <w:gridCol w:w="3021"/>
        <w:gridCol w:w="2283"/>
      </w:tblGrid>
      <w:tr w:rsidR="00807798" w:rsidRPr="00807798" w14:paraId="2BEA9725" w14:textId="77777777" w:rsidTr="008077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D4DB2" w14:textId="77777777" w:rsidR="00807798" w:rsidRPr="00807798" w:rsidRDefault="00807798" w:rsidP="00807798">
            <w:pPr>
              <w:rPr>
                <w:b/>
                <w:bCs/>
                <w:sz w:val="20"/>
                <w:szCs w:val="20"/>
              </w:rPr>
            </w:pPr>
            <w:r w:rsidRPr="00807798">
              <w:rPr>
                <w:b/>
                <w:bCs/>
                <w:sz w:val="20"/>
                <w:szCs w:val="20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653A5DEF" w14:textId="77777777" w:rsidR="00807798" w:rsidRPr="00807798" w:rsidRDefault="00807798" w:rsidP="00807798">
            <w:pPr>
              <w:rPr>
                <w:b/>
                <w:bCs/>
                <w:sz w:val="20"/>
                <w:szCs w:val="20"/>
              </w:rPr>
            </w:pPr>
            <w:r w:rsidRPr="00807798">
              <w:rPr>
                <w:b/>
                <w:bCs/>
                <w:sz w:val="20"/>
                <w:szCs w:val="20"/>
              </w:rPr>
              <w:t>이 게임에서 사용할 곳</w:t>
            </w:r>
          </w:p>
        </w:tc>
        <w:tc>
          <w:tcPr>
            <w:tcW w:w="0" w:type="auto"/>
            <w:vAlign w:val="center"/>
            <w:hideMark/>
          </w:tcPr>
          <w:p w14:paraId="0B32837A" w14:textId="77777777" w:rsidR="00807798" w:rsidRPr="00807798" w:rsidRDefault="00807798" w:rsidP="00807798">
            <w:pPr>
              <w:rPr>
                <w:b/>
                <w:bCs/>
                <w:sz w:val="20"/>
                <w:szCs w:val="20"/>
              </w:rPr>
            </w:pPr>
            <w:r w:rsidRPr="00807798">
              <w:rPr>
                <w:b/>
                <w:bCs/>
                <w:sz w:val="20"/>
                <w:szCs w:val="20"/>
              </w:rPr>
              <w:t>역할</w:t>
            </w:r>
          </w:p>
        </w:tc>
      </w:tr>
      <w:tr w:rsidR="00807798" w:rsidRPr="00807798" w14:paraId="3BD706CC" w14:textId="77777777" w:rsidTr="00807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52647" w14:textId="77777777" w:rsidR="00807798" w:rsidRPr="00807798" w:rsidRDefault="00807798" w:rsidP="00807798">
            <w:pPr>
              <w:rPr>
                <w:sz w:val="20"/>
                <w:szCs w:val="20"/>
              </w:rPr>
            </w:pPr>
            <w:r w:rsidRPr="00807798">
              <w:rPr>
                <w:sz w:val="20"/>
                <w:szCs w:val="20"/>
              </w:rPr>
              <w:t>NetworkObject</w:t>
            </w:r>
          </w:p>
        </w:tc>
        <w:tc>
          <w:tcPr>
            <w:tcW w:w="0" w:type="auto"/>
            <w:vAlign w:val="center"/>
            <w:hideMark/>
          </w:tcPr>
          <w:p w14:paraId="7D8A68B3" w14:textId="77777777" w:rsidR="00807798" w:rsidRPr="00807798" w:rsidRDefault="00807798" w:rsidP="00807798">
            <w:pPr>
              <w:rPr>
                <w:sz w:val="20"/>
                <w:szCs w:val="20"/>
              </w:rPr>
            </w:pPr>
            <w:r w:rsidRPr="00807798">
              <w:rPr>
                <w:sz w:val="20"/>
                <w:szCs w:val="20"/>
              </w:rPr>
              <w:t>탱크, 플레이어, 포탄, 잡을 수 있는 탄약</w:t>
            </w:r>
          </w:p>
        </w:tc>
        <w:tc>
          <w:tcPr>
            <w:tcW w:w="0" w:type="auto"/>
            <w:vAlign w:val="center"/>
            <w:hideMark/>
          </w:tcPr>
          <w:p w14:paraId="41DFA558" w14:textId="77777777" w:rsidR="00807798" w:rsidRPr="00807798" w:rsidRDefault="00807798" w:rsidP="00807798">
            <w:pPr>
              <w:rPr>
                <w:sz w:val="20"/>
                <w:szCs w:val="20"/>
              </w:rPr>
            </w:pPr>
            <w:r w:rsidRPr="00807798">
              <w:rPr>
                <w:sz w:val="20"/>
                <w:szCs w:val="20"/>
              </w:rPr>
              <w:t>네트워크 객체의 식별과 권한 관리</w:t>
            </w:r>
          </w:p>
        </w:tc>
      </w:tr>
      <w:tr w:rsidR="00807798" w:rsidRPr="00807798" w14:paraId="47A6F5BC" w14:textId="77777777" w:rsidTr="00807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C942E" w14:textId="77777777" w:rsidR="00807798" w:rsidRPr="00807798" w:rsidRDefault="00807798" w:rsidP="00807798">
            <w:pPr>
              <w:rPr>
                <w:sz w:val="20"/>
                <w:szCs w:val="20"/>
              </w:rPr>
            </w:pPr>
            <w:r w:rsidRPr="00807798">
              <w:rPr>
                <w:sz w:val="20"/>
                <w:szCs w:val="20"/>
              </w:rPr>
              <w:t>[Networked]</w:t>
            </w:r>
          </w:p>
        </w:tc>
        <w:tc>
          <w:tcPr>
            <w:tcW w:w="0" w:type="auto"/>
            <w:vAlign w:val="center"/>
            <w:hideMark/>
          </w:tcPr>
          <w:p w14:paraId="203D7AE9" w14:textId="77777777" w:rsidR="00807798" w:rsidRPr="00807798" w:rsidRDefault="00807798" w:rsidP="00807798">
            <w:pPr>
              <w:rPr>
                <w:sz w:val="20"/>
                <w:szCs w:val="20"/>
              </w:rPr>
            </w:pPr>
            <w:r w:rsidRPr="00807798">
              <w:rPr>
                <w:sz w:val="20"/>
                <w:szCs w:val="20"/>
              </w:rPr>
              <w:t>체력, 탄약, 좌석 점유자, 포탑 각도, 경기 단계</w:t>
            </w:r>
          </w:p>
        </w:tc>
        <w:tc>
          <w:tcPr>
            <w:tcW w:w="0" w:type="auto"/>
            <w:vAlign w:val="center"/>
            <w:hideMark/>
          </w:tcPr>
          <w:p w14:paraId="71A0FA15" w14:textId="77777777" w:rsidR="00807798" w:rsidRPr="00807798" w:rsidRDefault="00807798" w:rsidP="00807798">
            <w:pPr>
              <w:rPr>
                <w:sz w:val="20"/>
                <w:szCs w:val="20"/>
              </w:rPr>
            </w:pPr>
            <w:r w:rsidRPr="00807798">
              <w:rPr>
                <w:sz w:val="20"/>
                <w:szCs w:val="20"/>
              </w:rPr>
              <w:t>현재 상태 동기화</w:t>
            </w:r>
          </w:p>
        </w:tc>
      </w:tr>
      <w:tr w:rsidR="00807798" w:rsidRPr="00807798" w14:paraId="7435D834" w14:textId="77777777" w:rsidTr="00807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DFBBF" w14:textId="77777777" w:rsidR="00807798" w:rsidRPr="00807798" w:rsidRDefault="00807798" w:rsidP="00807798">
            <w:pPr>
              <w:rPr>
                <w:sz w:val="20"/>
                <w:szCs w:val="20"/>
              </w:rPr>
            </w:pPr>
            <w:r w:rsidRPr="00807798">
              <w:rPr>
                <w:sz w:val="20"/>
                <w:szCs w:val="20"/>
              </w:rPr>
              <w:t>NetworkTransform 또는 적절한 물리 동기화 구성</w:t>
            </w:r>
          </w:p>
        </w:tc>
        <w:tc>
          <w:tcPr>
            <w:tcW w:w="0" w:type="auto"/>
            <w:vAlign w:val="center"/>
            <w:hideMark/>
          </w:tcPr>
          <w:p w14:paraId="5E1FAF0B" w14:textId="286952DF" w:rsidR="00807798" w:rsidRPr="00807798" w:rsidRDefault="00807798" w:rsidP="00807798">
            <w:pPr>
              <w:rPr>
                <w:sz w:val="20"/>
                <w:szCs w:val="20"/>
              </w:rPr>
            </w:pPr>
            <w:r w:rsidRPr="00807798">
              <w:rPr>
                <w:sz w:val="20"/>
                <w:szCs w:val="20"/>
              </w:rPr>
              <w:t>차체, 움직이는 물체</w:t>
            </w:r>
            <w:r>
              <w:rPr>
                <w:rFonts w:hint="eastAsia"/>
                <w:sz w:val="20"/>
                <w:szCs w:val="20"/>
              </w:rPr>
              <w:t>(</w:t>
            </w:r>
            <w:r w:rsidR="0076175E">
              <w:rPr>
                <w:rFonts w:hint="eastAsia"/>
                <w:sz w:val="20"/>
                <w:szCs w:val="20"/>
              </w:rPr>
              <w:t>적</w:t>
            </w:r>
            <w:r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8B1F21" w14:textId="77777777" w:rsidR="00807798" w:rsidRPr="00807798" w:rsidRDefault="00807798" w:rsidP="00807798">
            <w:pPr>
              <w:rPr>
                <w:sz w:val="20"/>
                <w:szCs w:val="20"/>
              </w:rPr>
            </w:pPr>
            <w:r w:rsidRPr="00807798">
              <w:rPr>
                <w:sz w:val="20"/>
                <w:szCs w:val="20"/>
              </w:rPr>
              <w:t>위치·회전 등의 동기화</w:t>
            </w:r>
          </w:p>
        </w:tc>
      </w:tr>
      <w:tr w:rsidR="00807798" w:rsidRPr="00807798" w14:paraId="498A86D5" w14:textId="77777777" w:rsidTr="00807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42AF7" w14:textId="77777777" w:rsidR="00807798" w:rsidRPr="00807798" w:rsidRDefault="00807798" w:rsidP="00807798">
            <w:pPr>
              <w:rPr>
                <w:sz w:val="20"/>
                <w:szCs w:val="20"/>
              </w:rPr>
            </w:pPr>
            <w:r w:rsidRPr="00807798">
              <w:rPr>
                <w:sz w:val="20"/>
                <w:szCs w:val="20"/>
              </w:rPr>
              <w:t>네트워크 입력</w:t>
            </w:r>
          </w:p>
        </w:tc>
        <w:tc>
          <w:tcPr>
            <w:tcW w:w="0" w:type="auto"/>
            <w:vAlign w:val="center"/>
            <w:hideMark/>
          </w:tcPr>
          <w:p w14:paraId="2AE136A6" w14:textId="77777777" w:rsidR="00807798" w:rsidRPr="00807798" w:rsidRDefault="00807798" w:rsidP="00807798">
            <w:pPr>
              <w:rPr>
                <w:sz w:val="20"/>
                <w:szCs w:val="20"/>
              </w:rPr>
            </w:pPr>
            <w:r w:rsidRPr="00807798">
              <w:rPr>
                <w:sz w:val="20"/>
                <w:szCs w:val="20"/>
              </w:rPr>
              <w:t>주행, 조준, 발사 버튼, VR 추적값</w:t>
            </w:r>
          </w:p>
        </w:tc>
        <w:tc>
          <w:tcPr>
            <w:tcW w:w="0" w:type="auto"/>
            <w:vAlign w:val="center"/>
            <w:hideMark/>
          </w:tcPr>
          <w:p w14:paraId="1CFA4DE2" w14:textId="77777777" w:rsidR="00807798" w:rsidRPr="00807798" w:rsidRDefault="00807798" w:rsidP="00807798">
            <w:pPr>
              <w:rPr>
                <w:sz w:val="20"/>
                <w:szCs w:val="20"/>
              </w:rPr>
            </w:pPr>
            <w:r w:rsidRPr="00807798">
              <w:rPr>
                <w:sz w:val="20"/>
                <w:szCs w:val="20"/>
              </w:rPr>
              <w:t>클라이언트 입력 전달</w:t>
            </w:r>
          </w:p>
        </w:tc>
      </w:tr>
      <w:tr w:rsidR="00807798" w:rsidRPr="00807798" w14:paraId="1946ED14" w14:textId="77777777" w:rsidTr="00807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367E7" w14:textId="77777777" w:rsidR="00807798" w:rsidRPr="00807798" w:rsidRDefault="00807798" w:rsidP="00807798">
            <w:pPr>
              <w:rPr>
                <w:sz w:val="20"/>
                <w:szCs w:val="20"/>
              </w:rPr>
            </w:pPr>
            <w:r w:rsidRPr="00807798">
              <w:rPr>
                <w:sz w:val="20"/>
                <w:szCs w:val="20"/>
              </w:rPr>
              <w:t>RPC</w:t>
            </w:r>
          </w:p>
        </w:tc>
        <w:tc>
          <w:tcPr>
            <w:tcW w:w="0" w:type="auto"/>
            <w:vAlign w:val="center"/>
            <w:hideMark/>
          </w:tcPr>
          <w:p w14:paraId="1A95F08C" w14:textId="77777777" w:rsidR="00807798" w:rsidRPr="00807798" w:rsidRDefault="00807798" w:rsidP="00807798">
            <w:pPr>
              <w:rPr>
                <w:sz w:val="20"/>
                <w:szCs w:val="20"/>
              </w:rPr>
            </w:pPr>
            <w:r w:rsidRPr="00807798">
              <w:rPr>
                <w:sz w:val="20"/>
                <w:szCs w:val="20"/>
              </w:rPr>
              <w:t>탑승, 역할 변경, 잡기 등 개별 요청</w:t>
            </w:r>
          </w:p>
        </w:tc>
        <w:tc>
          <w:tcPr>
            <w:tcW w:w="0" w:type="auto"/>
            <w:vAlign w:val="center"/>
            <w:hideMark/>
          </w:tcPr>
          <w:p w14:paraId="0539E65B" w14:textId="77777777" w:rsidR="00807798" w:rsidRPr="00807798" w:rsidRDefault="00807798" w:rsidP="00807798">
            <w:pPr>
              <w:rPr>
                <w:sz w:val="20"/>
                <w:szCs w:val="20"/>
              </w:rPr>
            </w:pPr>
            <w:r w:rsidRPr="00807798">
              <w:rPr>
                <w:sz w:val="20"/>
                <w:szCs w:val="20"/>
              </w:rPr>
              <w:t>특정 동작 요청 또는 이벤트 전달</w:t>
            </w:r>
          </w:p>
        </w:tc>
      </w:tr>
      <w:tr w:rsidR="00807798" w:rsidRPr="00807798" w14:paraId="6A67E99C" w14:textId="77777777" w:rsidTr="00807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1DEB3" w14:textId="77777777" w:rsidR="00807798" w:rsidRPr="00807798" w:rsidRDefault="00807798" w:rsidP="00807798">
            <w:pPr>
              <w:rPr>
                <w:sz w:val="20"/>
                <w:szCs w:val="20"/>
              </w:rPr>
            </w:pPr>
            <w:r w:rsidRPr="00807798">
              <w:rPr>
                <w:sz w:val="20"/>
                <w:szCs w:val="20"/>
              </w:rPr>
              <w:t>Runner.Spawn() / Despawn()</w:t>
            </w:r>
          </w:p>
        </w:tc>
        <w:tc>
          <w:tcPr>
            <w:tcW w:w="0" w:type="auto"/>
            <w:vAlign w:val="center"/>
            <w:hideMark/>
          </w:tcPr>
          <w:p w14:paraId="4FC948FA" w14:textId="77777777" w:rsidR="00807798" w:rsidRPr="00807798" w:rsidRDefault="00807798" w:rsidP="00807798">
            <w:pPr>
              <w:rPr>
                <w:sz w:val="20"/>
                <w:szCs w:val="20"/>
              </w:rPr>
            </w:pPr>
            <w:r w:rsidRPr="00807798">
              <w:rPr>
                <w:sz w:val="20"/>
                <w:szCs w:val="20"/>
              </w:rPr>
              <w:t>포탄·플레이어 등의 생성과 제거</w:t>
            </w:r>
          </w:p>
        </w:tc>
        <w:tc>
          <w:tcPr>
            <w:tcW w:w="0" w:type="auto"/>
            <w:vAlign w:val="center"/>
            <w:hideMark/>
          </w:tcPr>
          <w:p w14:paraId="78017163" w14:textId="77777777" w:rsidR="00807798" w:rsidRPr="00807798" w:rsidRDefault="00807798" w:rsidP="00807798">
            <w:pPr>
              <w:rPr>
                <w:sz w:val="20"/>
                <w:szCs w:val="20"/>
              </w:rPr>
            </w:pPr>
            <w:r w:rsidRPr="00807798">
              <w:rPr>
                <w:sz w:val="20"/>
                <w:szCs w:val="20"/>
              </w:rPr>
              <w:t>객체 생명주기 공유</w:t>
            </w:r>
          </w:p>
        </w:tc>
      </w:tr>
      <w:tr w:rsidR="00807798" w:rsidRPr="00807798" w14:paraId="0BBFBBD1" w14:textId="77777777" w:rsidTr="00807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9EF3F" w14:textId="77777777" w:rsidR="00807798" w:rsidRPr="00807798" w:rsidRDefault="00807798" w:rsidP="00807798">
            <w:pPr>
              <w:rPr>
                <w:sz w:val="20"/>
                <w:szCs w:val="20"/>
              </w:rPr>
            </w:pPr>
            <w:r w:rsidRPr="00807798">
              <w:rPr>
                <w:sz w:val="20"/>
                <w:szCs w:val="20"/>
              </w:rPr>
              <w:t>Spawned()</w:t>
            </w:r>
          </w:p>
        </w:tc>
        <w:tc>
          <w:tcPr>
            <w:tcW w:w="0" w:type="auto"/>
            <w:vAlign w:val="center"/>
            <w:hideMark/>
          </w:tcPr>
          <w:p w14:paraId="73DC1B1A" w14:textId="77777777" w:rsidR="00807798" w:rsidRPr="00807798" w:rsidRDefault="00807798" w:rsidP="00807798">
            <w:pPr>
              <w:rPr>
                <w:sz w:val="20"/>
                <w:szCs w:val="20"/>
              </w:rPr>
            </w:pPr>
            <w:r w:rsidRPr="00807798">
              <w:rPr>
                <w:sz w:val="20"/>
                <w:szCs w:val="20"/>
              </w:rPr>
              <w:t>처음 받은 상태로 외형과 UI 초기화</w:t>
            </w:r>
          </w:p>
        </w:tc>
        <w:tc>
          <w:tcPr>
            <w:tcW w:w="0" w:type="auto"/>
            <w:vAlign w:val="center"/>
            <w:hideMark/>
          </w:tcPr>
          <w:p w14:paraId="5E089EC4" w14:textId="77777777" w:rsidR="00807798" w:rsidRPr="00807798" w:rsidRDefault="00807798" w:rsidP="00807798">
            <w:pPr>
              <w:rPr>
                <w:sz w:val="20"/>
                <w:szCs w:val="20"/>
              </w:rPr>
            </w:pPr>
            <w:r w:rsidRPr="00807798">
              <w:rPr>
                <w:sz w:val="20"/>
                <w:szCs w:val="20"/>
              </w:rPr>
              <w:t>초기 화면 구성</w:t>
            </w:r>
          </w:p>
        </w:tc>
      </w:tr>
      <w:tr w:rsidR="00807798" w:rsidRPr="00807798" w14:paraId="30E5A160" w14:textId="77777777" w:rsidTr="00807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50901" w14:textId="77777777" w:rsidR="00807798" w:rsidRPr="00807798" w:rsidRDefault="00807798" w:rsidP="00807798">
            <w:pPr>
              <w:rPr>
                <w:sz w:val="20"/>
                <w:szCs w:val="20"/>
              </w:rPr>
            </w:pPr>
            <w:r w:rsidRPr="00807798">
              <w:rPr>
                <w:sz w:val="20"/>
                <w:szCs w:val="20"/>
              </w:rPr>
              <w:t>OnChangedRender</w:t>
            </w:r>
          </w:p>
        </w:tc>
        <w:tc>
          <w:tcPr>
            <w:tcW w:w="0" w:type="auto"/>
            <w:vAlign w:val="center"/>
            <w:hideMark/>
          </w:tcPr>
          <w:p w14:paraId="51876186" w14:textId="77777777" w:rsidR="00807798" w:rsidRPr="00807798" w:rsidRDefault="00807798" w:rsidP="00807798">
            <w:pPr>
              <w:rPr>
                <w:sz w:val="20"/>
                <w:szCs w:val="20"/>
              </w:rPr>
            </w:pPr>
            <w:r w:rsidRPr="00807798">
              <w:rPr>
                <w:sz w:val="20"/>
                <w:szCs w:val="20"/>
              </w:rPr>
              <w:t>체력 UI, 탄약 표시, 파괴 외형</w:t>
            </w:r>
          </w:p>
        </w:tc>
        <w:tc>
          <w:tcPr>
            <w:tcW w:w="0" w:type="auto"/>
            <w:vAlign w:val="center"/>
            <w:hideMark/>
          </w:tcPr>
          <w:p w14:paraId="51B53CAD" w14:textId="77777777" w:rsidR="00807798" w:rsidRPr="00807798" w:rsidRDefault="00807798" w:rsidP="00807798">
            <w:pPr>
              <w:rPr>
                <w:sz w:val="20"/>
                <w:szCs w:val="20"/>
              </w:rPr>
            </w:pPr>
            <w:r w:rsidRPr="00807798">
              <w:rPr>
                <w:sz w:val="20"/>
                <w:szCs w:val="20"/>
              </w:rPr>
              <w:t>상태 변화를 화면에 반영</w:t>
            </w:r>
          </w:p>
        </w:tc>
      </w:tr>
    </w:tbl>
    <w:p w14:paraId="1B46A32E" w14:textId="4CACCE71" w:rsidR="00807798" w:rsidRDefault="0027285B" w:rsidP="0080779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3. dedicated 서버 사용 시에 공유하는 방법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6095"/>
      </w:tblGrid>
      <w:tr w:rsidR="0027285B" w:rsidRPr="0027285B" w14:paraId="38F507BD" w14:textId="77777777" w:rsidTr="0027285B">
        <w:trPr>
          <w:tblHeader/>
          <w:tblCellSpacing w:w="15" w:type="dxa"/>
        </w:trPr>
        <w:tc>
          <w:tcPr>
            <w:tcW w:w="2644" w:type="dxa"/>
            <w:vAlign w:val="center"/>
          </w:tcPr>
          <w:p w14:paraId="0D56078E" w14:textId="0284CB20" w:rsidR="0027285B" w:rsidRPr="0027285B" w:rsidRDefault="0027285B" w:rsidP="0027285B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동기화할 값</w:t>
            </w:r>
          </w:p>
        </w:tc>
        <w:tc>
          <w:tcPr>
            <w:tcW w:w="6050" w:type="dxa"/>
            <w:vAlign w:val="center"/>
          </w:tcPr>
          <w:p w14:paraId="386C974C" w14:textId="77D42AD8" w:rsidR="0027285B" w:rsidRPr="0027285B" w:rsidRDefault="0027285B" w:rsidP="0027285B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방법</w:t>
            </w:r>
          </w:p>
        </w:tc>
      </w:tr>
      <w:tr w:rsidR="0027285B" w:rsidRPr="0027285B" w14:paraId="195FB0A2" w14:textId="77777777" w:rsidTr="0027285B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2B36C24A" w14:textId="12E26B76" w:rsidR="0027285B" w:rsidRPr="0027285B" w:rsidRDefault="0027285B" w:rsidP="0027285B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오브젝트들 위치 동기화</w:t>
            </w:r>
          </w:p>
        </w:tc>
        <w:tc>
          <w:tcPr>
            <w:tcW w:w="6050" w:type="dxa"/>
            <w:vAlign w:val="center"/>
            <w:hideMark/>
          </w:tcPr>
          <w:p w14:paraId="6EC8688C" w14:textId="77777777" w:rsidR="0027285B" w:rsidRPr="0027285B" w:rsidRDefault="0027285B" w:rsidP="0027285B">
            <w:pPr>
              <w:rPr>
                <w:sz w:val="20"/>
                <w:szCs w:val="20"/>
              </w:rPr>
            </w:pPr>
            <w:r w:rsidRPr="0027285B">
              <w:rPr>
                <w:sz w:val="20"/>
                <w:szCs w:val="20"/>
              </w:rPr>
              <w:t>객체별 고유 ID</w:t>
            </w:r>
          </w:p>
        </w:tc>
      </w:tr>
      <w:tr w:rsidR="0027285B" w:rsidRPr="0027285B" w14:paraId="6E91E2EC" w14:textId="77777777" w:rsidTr="0027285B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0707EE61" w14:textId="55797B8C" w:rsidR="0027285B" w:rsidRPr="0027285B" w:rsidRDefault="0027285B" w:rsidP="0027285B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변수 값 동기화</w:t>
            </w:r>
          </w:p>
        </w:tc>
        <w:tc>
          <w:tcPr>
            <w:tcW w:w="6050" w:type="dxa"/>
            <w:vAlign w:val="center"/>
            <w:hideMark/>
          </w:tcPr>
          <w:p w14:paraId="5650A334" w14:textId="77777777" w:rsidR="0027285B" w:rsidRPr="0027285B" w:rsidRDefault="0027285B" w:rsidP="0027285B">
            <w:pPr>
              <w:rPr>
                <w:sz w:val="20"/>
                <w:szCs w:val="20"/>
              </w:rPr>
            </w:pPr>
            <w:r w:rsidRPr="0027285B">
              <w:rPr>
                <w:sz w:val="20"/>
                <w:szCs w:val="20"/>
              </w:rPr>
              <w:t>상태 직렬화와 스냅샷 전송</w:t>
            </w:r>
          </w:p>
        </w:tc>
      </w:tr>
      <w:tr w:rsidR="0027285B" w:rsidRPr="0027285B" w14:paraId="0E75718A" w14:textId="77777777" w:rsidTr="0027285B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6DBB5A30" w14:textId="77777777" w:rsidR="0027285B" w:rsidRPr="0027285B" w:rsidRDefault="0027285B" w:rsidP="0027285B">
            <w:pPr>
              <w:rPr>
                <w:sz w:val="20"/>
                <w:szCs w:val="20"/>
              </w:rPr>
            </w:pPr>
            <w:r w:rsidRPr="0027285B">
              <w:rPr>
                <w:sz w:val="20"/>
                <w:szCs w:val="20"/>
              </w:rPr>
              <w:t>네트워크 입력</w:t>
            </w:r>
          </w:p>
        </w:tc>
        <w:tc>
          <w:tcPr>
            <w:tcW w:w="6050" w:type="dxa"/>
            <w:vAlign w:val="center"/>
            <w:hideMark/>
          </w:tcPr>
          <w:p w14:paraId="477FD75A" w14:textId="77777777" w:rsidR="0027285B" w:rsidRPr="0027285B" w:rsidRDefault="0027285B" w:rsidP="0027285B">
            <w:pPr>
              <w:rPr>
                <w:sz w:val="20"/>
                <w:szCs w:val="20"/>
              </w:rPr>
            </w:pPr>
            <w:r w:rsidRPr="0027285B">
              <w:rPr>
                <w:sz w:val="20"/>
                <w:szCs w:val="20"/>
              </w:rPr>
              <w:t>입력 패킷과 순서 번호</w:t>
            </w:r>
          </w:p>
        </w:tc>
      </w:tr>
      <w:tr w:rsidR="0027285B" w:rsidRPr="0027285B" w14:paraId="5F167B46" w14:textId="77777777" w:rsidTr="0027285B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4A916671" w14:textId="77777777" w:rsidR="0027285B" w:rsidRPr="0027285B" w:rsidRDefault="0027285B" w:rsidP="0027285B">
            <w:pPr>
              <w:rPr>
                <w:sz w:val="20"/>
                <w:szCs w:val="20"/>
              </w:rPr>
            </w:pPr>
            <w:r w:rsidRPr="0027285B">
              <w:rPr>
                <w:sz w:val="20"/>
                <w:szCs w:val="20"/>
              </w:rPr>
              <w:t>RPC</w:t>
            </w:r>
          </w:p>
        </w:tc>
        <w:tc>
          <w:tcPr>
            <w:tcW w:w="6050" w:type="dxa"/>
            <w:vAlign w:val="center"/>
            <w:hideMark/>
          </w:tcPr>
          <w:p w14:paraId="4713D671" w14:textId="77777777" w:rsidR="0027285B" w:rsidRPr="0027285B" w:rsidRDefault="0027285B" w:rsidP="0027285B">
            <w:pPr>
              <w:rPr>
                <w:sz w:val="20"/>
                <w:szCs w:val="20"/>
              </w:rPr>
            </w:pPr>
            <w:r w:rsidRPr="0027285B">
              <w:rPr>
                <w:sz w:val="20"/>
                <w:szCs w:val="20"/>
              </w:rPr>
              <w:t>요청 메시지 종류와 처리 함수</w:t>
            </w:r>
          </w:p>
        </w:tc>
      </w:tr>
      <w:tr w:rsidR="0027285B" w:rsidRPr="0027285B" w14:paraId="29B76EC7" w14:textId="77777777" w:rsidTr="0027285B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7C841E8B" w14:textId="77777777" w:rsidR="0027285B" w:rsidRPr="0027285B" w:rsidRDefault="0027285B" w:rsidP="0027285B">
            <w:pPr>
              <w:rPr>
                <w:sz w:val="20"/>
                <w:szCs w:val="20"/>
              </w:rPr>
            </w:pPr>
            <w:r w:rsidRPr="0027285B">
              <w:rPr>
                <w:sz w:val="20"/>
                <w:szCs w:val="20"/>
              </w:rPr>
              <w:t>상태 권한</w:t>
            </w:r>
          </w:p>
        </w:tc>
        <w:tc>
          <w:tcPr>
            <w:tcW w:w="6050" w:type="dxa"/>
            <w:vAlign w:val="center"/>
            <w:hideMark/>
          </w:tcPr>
          <w:p w14:paraId="7394ACD5" w14:textId="77777777" w:rsidR="0027285B" w:rsidRPr="0027285B" w:rsidRDefault="0027285B" w:rsidP="0027285B">
            <w:pPr>
              <w:rPr>
                <w:sz w:val="20"/>
                <w:szCs w:val="20"/>
              </w:rPr>
            </w:pPr>
            <w:r w:rsidRPr="0027285B">
              <w:rPr>
                <w:sz w:val="20"/>
                <w:szCs w:val="20"/>
              </w:rPr>
              <w:t>서버만 최종 상태를 변경하도록 제한</w:t>
            </w:r>
          </w:p>
        </w:tc>
      </w:tr>
      <w:tr w:rsidR="0027285B" w:rsidRPr="0027285B" w14:paraId="76622703" w14:textId="77777777" w:rsidTr="0027285B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7D218475" w14:textId="77777777" w:rsidR="0027285B" w:rsidRPr="0027285B" w:rsidRDefault="0027285B" w:rsidP="0027285B">
            <w:pPr>
              <w:rPr>
                <w:sz w:val="20"/>
                <w:szCs w:val="20"/>
              </w:rPr>
            </w:pPr>
            <w:r w:rsidRPr="0027285B">
              <w:rPr>
                <w:sz w:val="20"/>
                <w:szCs w:val="20"/>
              </w:rPr>
              <w:t>Spawn() / Despawn()</w:t>
            </w:r>
          </w:p>
        </w:tc>
        <w:tc>
          <w:tcPr>
            <w:tcW w:w="6050" w:type="dxa"/>
            <w:vAlign w:val="center"/>
            <w:hideMark/>
          </w:tcPr>
          <w:p w14:paraId="09E3773D" w14:textId="77777777" w:rsidR="0027285B" w:rsidRPr="0027285B" w:rsidRDefault="0027285B" w:rsidP="0027285B">
            <w:pPr>
              <w:rPr>
                <w:sz w:val="20"/>
                <w:szCs w:val="20"/>
              </w:rPr>
            </w:pPr>
            <w:r w:rsidRPr="0027285B">
              <w:rPr>
                <w:sz w:val="20"/>
                <w:szCs w:val="20"/>
              </w:rPr>
              <w:t>객체 생성·제거 메시지</w:t>
            </w:r>
          </w:p>
        </w:tc>
      </w:tr>
      <w:tr w:rsidR="0027285B" w:rsidRPr="0027285B" w14:paraId="461AE7AD" w14:textId="77777777" w:rsidTr="0027285B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2E7FA5B6" w14:textId="77777777" w:rsidR="0027285B" w:rsidRPr="0027285B" w:rsidRDefault="0027285B" w:rsidP="0027285B">
            <w:pPr>
              <w:rPr>
                <w:sz w:val="20"/>
                <w:szCs w:val="20"/>
              </w:rPr>
            </w:pPr>
            <w:r w:rsidRPr="0027285B">
              <w:rPr>
                <w:sz w:val="20"/>
                <w:szCs w:val="20"/>
              </w:rPr>
              <w:t>늦은 접속 처리</w:t>
            </w:r>
          </w:p>
        </w:tc>
        <w:tc>
          <w:tcPr>
            <w:tcW w:w="6050" w:type="dxa"/>
            <w:vAlign w:val="center"/>
            <w:hideMark/>
          </w:tcPr>
          <w:p w14:paraId="72050843" w14:textId="77777777" w:rsidR="0027285B" w:rsidRPr="0027285B" w:rsidRDefault="0027285B" w:rsidP="0027285B">
            <w:pPr>
              <w:rPr>
                <w:sz w:val="20"/>
                <w:szCs w:val="20"/>
              </w:rPr>
            </w:pPr>
            <w:r w:rsidRPr="0027285B">
              <w:rPr>
                <w:sz w:val="20"/>
                <w:szCs w:val="20"/>
              </w:rPr>
              <w:t>현재 월드 전체 상태 전달</w:t>
            </w:r>
          </w:p>
        </w:tc>
      </w:tr>
      <w:tr w:rsidR="0027285B" w:rsidRPr="0027285B" w14:paraId="2D14F6B2" w14:textId="77777777" w:rsidTr="0027285B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1136C313" w14:textId="77777777" w:rsidR="0027285B" w:rsidRPr="0027285B" w:rsidRDefault="0027285B" w:rsidP="0027285B">
            <w:pPr>
              <w:rPr>
                <w:sz w:val="20"/>
                <w:szCs w:val="20"/>
              </w:rPr>
            </w:pPr>
            <w:r w:rsidRPr="0027285B">
              <w:rPr>
                <w:sz w:val="20"/>
                <w:szCs w:val="20"/>
              </w:rPr>
              <w:t>위치 보간·예측</w:t>
            </w:r>
          </w:p>
        </w:tc>
        <w:tc>
          <w:tcPr>
            <w:tcW w:w="6050" w:type="dxa"/>
            <w:vAlign w:val="center"/>
            <w:hideMark/>
          </w:tcPr>
          <w:p w14:paraId="7CE6609A" w14:textId="77777777" w:rsidR="0027285B" w:rsidRPr="0027285B" w:rsidRDefault="0027285B" w:rsidP="0027285B">
            <w:pPr>
              <w:rPr>
                <w:sz w:val="20"/>
                <w:szCs w:val="20"/>
              </w:rPr>
            </w:pPr>
            <w:r w:rsidRPr="0027285B">
              <w:rPr>
                <w:sz w:val="20"/>
                <w:szCs w:val="20"/>
              </w:rPr>
              <w:t>클라이언트 보간 버퍼와 보정 로직</w:t>
            </w:r>
          </w:p>
        </w:tc>
      </w:tr>
    </w:tbl>
    <w:p w14:paraId="59D369BE" w14:textId="4878B0F1" w:rsidR="0027285B" w:rsidRDefault="0027285B" w:rsidP="00807798">
      <w:pPr>
        <w:rPr>
          <w:sz w:val="20"/>
          <w:szCs w:val="20"/>
        </w:rPr>
      </w:pPr>
    </w:p>
    <w:p w14:paraId="6A31B55A" w14:textId="5AE6A191" w:rsidR="0056162C" w:rsidRDefault="0056162C" w:rsidP="00807798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4. 프로토콜 별 구분(후보)</w:t>
      </w:r>
    </w:p>
    <w:p w14:paraId="5A0AA6F3" w14:textId="77777777" w:rsidR="0056162C" w:rsidRPr="0056162C" w:rsidRDefault="0056162C" w:rsidP="0056162C">
      <w:pPr>
        <w:rPr>
          <w:sz w:val="20"/>
          <w:szCs w:val="20"/>
        </w:rPr>
      </w:pPr>
      <w:r w:rsidRPr="0056162C">
        <w:rPr>
          <w:sz w:val="20"/>
          <w:szCs w:val="20"/>
        </w:rPr>
        <w:t>클라이언트 → 서버</w:t>
      </w:r>
    </w:p>
    <w:p w14:paraId="65B3975C" w14:textId="3FD01887" w:rsidR="0056162C" w:rsidRPr="0056162C" w:rsidRDefault="0056162C" w:rsidP="0056162C">
      <w:pPr>
        <w:rPr>
          <w:sz w:val="20"/>
          <w:szCs w:val="20"/>
        </w:rPr>
      </w:pPr>
      <w:r w:rsidRPr="0056162C">
        <w:rPr>
          <w:sz w:val="20"/>
          <w:szCs w:val="20"/>
        </w:rPr>
        <w:t xml:space="preserve">  InputCommand      </w:t>
      </w:r>
      <w:r>
        <w:rPr>
          <w:sz w:val="20"/>
          <w:szCs w:val="20"/>
        </w:rPr>
        <w:tab/>
      </w:r>
      <w:r w:rsidRPr="0056162C">
        <w:rPr>
          <w:sz w:val="20"/>
          <w:szCs w:val="20"/>
        </w:rPr>
        <w:t>주행·조준·버튼 입력</w:t>
      </w:r>
    </w:p>
    <w:p w14:paraId="35C29185" w14:textId="2F3C853C" w:rsidR="0056162C" w:rsidRPr="0056162C" w:rsidRDefault="0056162C" w:rsidP="0056162C">
      <w:pPr>
        <w:rPr>
          <w:sz w:val="20"/>
          <w:szCs w:val="20"/>
        </w:rPr>
      </w:pPr>
      <w:r w:rsidRPr="0056162C">
        <w:rPr>
          <w:sz w:val="20"/>
          <w:szCs w:val="20"/>
        </w:rPr>
        <w:t xml:space="preserve">  VRPoseUpdate      </w:t>
      </w:r>
      <w:r>
        <w:rPr>
          <w:sz w:val="20"/>
          <w:szCs w:val="20"/>
        </w:rPr>
        <w:tab/>
      </w:r>
      <w:r w:rsidRPr="0056162C">
        <w:rPr>
          <w:sz w:val="20"/>
          <w:szCs w:val="20"/>
        </w:rPr>
        <w:t>머리·양손 추적값</w:t>
      </w:r>
    </w:p>
    <w:p w14:paraId="045560C7" w14:textId="2D49C2B1" w:rsidR="0056162C" w:rsidRPr="0056162C" w:rsidRDefault="0056162C" w:rsidP="0056162C">
      <w:pPr>
        <w:rPr>
          <w:sz w:val="20"/>
          <w:szCs w:val="20"/>
        </w:rPr>
      </w:pPr>
      <w:r w:rsidRPr="0056162C">
        <w:rPr>
          <w:sz w:val="20"/>
          <w:szCs w:val="20"/>
        </w:rPr>
        <w:t xml:space="preserve">  SeatRequest       </w:t>
      </w:r>
      <w:r>
        <w:rPr>
          <w:sz w:val="20"/>
          <w:szCs w:val="20"/>
        </w:rPr>
        <w:tab/>
      </w:r>
      <w:r w:rsidRPr="0056162C">
        <w:rPr>
          <w:sz w:val="20"/>
          <w:szCs w:val="20"/>
        </w:rPr>
        <w:t>탑승·하차·역할 변경</w:t>
      </w:r>
    </w:p>
    <w:p w14:paraId="5A6E7461" w14:textId="01BEDD5E" w:rsidR="0056162C" w:rsidRPr="0056162C" w:rsidRDefault="0056162C" w:rsidP="0056162C">
      <w:pPr>
        <w:rPr>
          <w:sz w:val="20"/>
          <w:szCs w:val="20"/>
        </w:rPr>
      </w:pPr>
      <w:r w:rsidRPr="0056162C">
        <w:rPr>
          <w:sz w:val="20"/>
          <w:szCs w:val="20"/>
        </w:rPr>
        <w:t xml:space="preserve">  InteractionRequest </w:t>
      </w:r>
      <w:r>
        <w:rPr>
          <w:sz w:val="20"/>
          <w:szCs w:val="20"/>
        </w:rPr>
        <w:tab/>
      </w:r>
      <w:r w:rsidRPr="0056162C">
        <w:rPr>
          <w:sz w:val="20"/>
          <w:szCs w:val="20"/>
        </w:rPr>
        <w:t>잡기·놓기·장전 요청</w:t>
      </w:r>
    </w:p>
    <w:p w14:paraId="5A738F05" w14:textId="77777777" w:rsidR="0056162C" w:rsidRPr="0056162C" w:rsidRDefault="0056162C" w:rsidP="0056162C">
      <w:pPr>
        <w:rPr>
          <w:sz w:val="20"/>
          <w:szCs w:val="20"/>
        </w:rPr>
      </w:pPr>
    </w:p>
    <w:p w14:paraId="1E428E3B" w14:textId="77777777" w:rsidR="0056162C" w:rsidRPr="0056162C" w:rsidRDefault="0056162C" w:rsidP="0056162C">
      <w:pPr>
        <w:rPr>
          <w:sz w:val="20"/>
          <w:szCs w:val="20"/>
        </w:rPr>
      </w:pPr>
      <w:r w:rsidRPr="0056162C">
        <w:rPr>
          <w:sz w:val="20"/>
          <w:szCs w:val="20"/>
        </w:rPr>
        <w:t>서버 → 클라이언트</w:t>
      </w:r>
    </w:p>
    <w:p w14:paraId="7A5737FC" w14:textId="123F0331" w:rsidR="0056162C" w:rsidRPr="0056162C" w:rsidRDefault="0056162C" w:rsidP="0056162C">
      <w:pPr>
        <w:rPr>
          <w:sz w:val="20"/>
          <w:szCs w:val="20"/>
        </w:rPr>
      </w:pPr>
      <w:r w:rsidRPr="0056162C">
        <w:rPr>
          <w:sz w:val="20"/>
          <w:szCs w:val="20"/>
        </w:rPr>
        <w:t xml:space="preserve">  WorldSnapshot     </w:t>
      </w:r>
      <w:r>
        <w:rPr>
          <w:sz w:val="20"/>
          <w:szCs w:val="20"/>
        </w:rPr>
        <w:tab/>
      </w:r>
      <w:r w:rsidRPr="0056162C">
        <w:rPr>
          <w:sz w:val="20"/>
          <w:szCs w:val="20"/>
        </w:rPr>
        <w:t>탱크·플레이어·경기 상태</w:t>
      </w:r>
    </w:p>
    <w:p w14:paraId="7F0BB47B" w14:textId="166A3071" w:rsidR="0056162C" w:rsidRPr="0056162C" w:rsidRDefault="0056162C" w:rsidP="0056162C">
      <w:pPr>
        <w:rPr>
          <w:sz w:val="20"/>
          <w:szCs w:val="20"/>
        </w:rPr>
      </w:pPr>
      <w:r w:rsidRPr="0056162C">
        <w:rPr>
          <w:sz w:val="20"/>
          <w:szCs w:val="20"/>
        </w:rPr>
        <w:t xml:space="preserve">  SpawnObject       </w:t>
      </w:r>
      <w:r>
        <w:rPr>
          <w:sz w:val="20"/>
          <w:szCs w:val="20"/>
        </w:rPr>
        <w:tab/>
      </w:r>
      <w:r w:rsidRPr="0056162C">
        <w:rPr>
          <w:sz w:val="20"/>
          <w:szCs w:val="20"/>
        </w:rPr>
        <w:t>객체 생성</w:t>
      </w:r>
    </w:p>
    <w:p w14:paraId="7F17CF49" w14:textId="02D12E07" w:rsidR="0056162C" w:rsidRPr="0056162C" w:rsidRDefault="0056162C" w:rsidP="0056162C">
      <w:pPr>
        <w:rPr>
          <w:sz w:val="20"/>
          <w:szCs w:val="20"/>
        </w:rPr>
      </w:pPr>
      <w:r w:rsidRPr="0056162C">
        <w:rPr>
          <w:sz w:val="20"/>
          <w:szCs w:val="20"/>
        </w:rPr>
        <w:t xml:space="preserve">  DespawnObject     </w:t>
      </w:r>
      <w:r>
        <w:rPr>
          <w:sz w:val="20"/>
          <w:szCs w:val="20"/>
        </w:rPr>
        <w:tab/>
      </w:r>
      <w:r w:rsidRPr="0056162C">
        <w:rPr>
          <w:sz w:val="20"/>
          <w:szCs w:val="20"/>
        </w:rPr>
        <w:t>객체 제거</w:t>
      </w:r>
    </w:p>
    <w:p w14:paraId="4F78266B" w14:textId="2DDF8741" w:rsidR="0056162C" w:rsidRPr="0056162C" w:rsidRDefault="0056162C" w:rsidP="0056162C">
      <w:pPr>
        <w:rPr>
          <w:sz w:val="20"/>
          <w:szCs w:val="20"/>
        </w:rPr>
      </w:pPr>
      <w:r w:rsidRPr="0056162C">
        <w:rPr>
          <w:sz w:val="20"/>
          <w:szCs w:val="20"/>
        </w:rPr>
        <w:t xml:space="preserve">  ActionResult      </w:t>
      </w:r>
      <w:r>
        <w:rPr>
          <w:sz w:val="20"/>
          <w:szCs w:val="20"/>
        </w:rPr>
        <w:tab/>
      </w:r>
      <w:r w:rsidRPr="0056162C">
        <w:rPr>
          <w:sz w:val="20"/>
          <w:szCs w:val="20"/>
        </w:rPr>
        <w:t>요청 성공·실패</w:t>
      </w:r>
    </w:p>
    <w:p w14:paraId="4F66BD4C" w14:textId="735491BE" w:rsidR="0056162C" w:rsidRPr="0056162C" w:rsidRDefault="0056162C" w:rsidP="0056162C">
      <w:pPr>
        <w:rPr>
          <w:sz w:val="20"/>
          <w:szCs w:val="20"/>
        </w:rPr>
      </w:pPr>
      <w:r w:rsidRPr="0056162C">
        <w:rPr>
          <w:sz w:val="20"/>
          <w:szCs w:val="20"/>
        </w:rPr>
        <w:t xml:space="preserve">  GameEvent         </w:t>
      </w:r>
      <w:r>
        <w:rPr>
          <w:sz w:val="20"/>
          <w:szCs w:val="20"/>
        </w:rPr>
        <w:tab/>
      </w:r>
      <w:r w:rsidRPr="0056162C">
        <w:rPr>
          <w:sz w:val="20"/>
          <w:szCs w:val="20"/>
        </w:rPr>
        <w:t>발사·폭발 등의 이벤트</w:t>
      </w:r>
    </w:p>
    <w:p w14:paraId="6428CC63" w14:textId="1E08F8DB" w:rsidR="0056162C" w:rsidRPr="0027285B" w:rsidRDefault="0056162C" w:rsidP="00807798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세부 사항은 다음 주 프로토콜 정리에서 결정한다</w:t>
      </w:r>
    </w:p>
    <w:sectPr w:rsidR="0056162C" w:rsidRPr="0027285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798"/>
    <w:rsid w:val="0027285B"/>
    <w:rsid w:val="004A5DD7"/>
    <w:rsid w:val="0056162C"/>
    <w:rsid w:val="0076175E"/>
    <w:rsid w:val="00807798"/>
    <w:rsid w:val="008E134A"/>
    <w:rsid w:val="0091112F"/>
    <w:rsid w:val="00D20F6D"/>
    <w:rsid w:val="00DA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3034D"/>
  <w15:chartTrackingRefBased/>
  <w15:docId w15:val="{FBF89609-228E-4450-9193-CD1FEEA0B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0779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07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077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0779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0779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0779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0779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0779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0779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0779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0779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0779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07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07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07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07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07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0779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077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07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077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077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07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0779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0779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0779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07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0779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07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광민 송</dc:creator>
  <cp:keywords/>
  <dc:description/>
  <cp:lastModifiedBy>광민 송</cp:lastModifiedBy>
  <cp:revision>3</cp:revision>
  <dcterms:created xsi:type="dcterms:W3CDTF">2026-10-18T13:35:00Z</dcterms:created>
  <dcterms:modified xsi:type="dcterms:W3CDTF">2026-10-20T11:33:00Z</dcterms:modified>
</cp:coreProperties>
</file>