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CA6B" w14:textId="77777777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7C46CA6C" w14:textId="2FB958B3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90F70">
        <w:rPr>
          <w:sz w:val="24"/>
          <w:szCs w:val="24"/>
        </w:rPr>
        <w:t xml:space="preserve">  </w:t>
      </w:r>
      <w:r w:rsidR="00680759">
        <w:rPr>
          <w:sz w:val="24"/>
          <w:szCs w:val="24"/>
        </w:rPr>
        <w:t>:</w:t>
      </w:r>
      <w:r w:rsidR="00390F70">
        <w:rPr>
          <w:sz w:val="24"/>
          <w:szCs w:val="24"/>
        </w:rPr>
        <w:t xml:space="preserve"> expression</w:t>
      </w:r>
    </w:p>
    <w:p w14:paraId="7C46CA6D" w14:textId="3EC069FD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90F70">
        <w:rPr>
          <w:sz w:val="24"/>
          <w:szCs w:val="24"/>
        </w:rPr>
        <w:t xml:space="preserve"> </w:t>
      </w:r>
      <w:r w:rsidR="00680759">
        <w:rPr>
          <w:sz w:val="24"/>
          <w:szCs w:val="24"/>
        </w:rPr>
        <w:t>:</w:t>
      </w:r>
      <w:r w:rsidR="00390F70">
        <w:rPr>
          <w:sz w:val="24"/>
          <w:szCs w:val="24"/>
        </w:rPr>
        <w:t xml:space="preserve"> values</w:t>
      </w:r>
    </w:p>
    <w:p w14:paraId="7C46CA6E" w14:textId="3FC3A150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90F70">
        <w:rPr>
          <w:sz w:val="24"/>
          <w:szCs w:val="24"/>
        </w:rPr>
        <w:t xml:space="preserve">  </w:t>
      </w:r>
      <w:r w:rsidR="00680759">
        <w:rPr>
          <w:sz w:val="24"/>
          <w:szCs w:val="24"/>
        </w:rPr>
        <w:t xml:space="preserve">: </w:t>
      </w:r>
      <w:r w:rsidR="00390F70">
        <w:rPr>
          <w:sz w:val="24"/>
          <w:szCs w:val="24"/>
        </w:rPr>
        <w:t>values</w:t>
      </w:r>
    </w:p>
    <w:p w14:paraId="7C46CA6F" w14:textId="63855979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80759">
        <w:rPr>
          <w:sz w:val="24"/>
          <w:szCs w:val="24"/>
        </w:rPr>
        <w:t xml:space="preserve"> : expression</w:t>
      </w:r>
    </w:p>
    <w:p w14:paraId="7C46CA70" w14:textId="1F205F20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80759">
        <w:rPr>
          <w:sz w:val="24"/>
          <w:szCs w:val="24"/>
        </w:rPr>
        <w:t xml:space="preserve"> : </w:t>
      </w:r>
      <w:r w:rsidR="009B2958">
        <w:rPr>
          <w:sz w:val="24"/>
          <w:szCs w:val="24"/>
        </w:rPr>
        <w:t>expression</w:t>
      </w:r>
    </w:p>
    <w:p w14:paraId="7C46CA71" w14:textId="53E87501" w:rsidR="002A1C5B" w:rsidRDefault="009B2958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</w:t>
      </w:r>
    </w:p>
    <w:p w14:paraId="7C46CA72" w14:textId="3CEF8AA2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B2958">
        <w:rPr>
          <w:sz w:val="24"/>
          <w:szCs w:val="24"/>
        </w:rPr>
        <w:t xml:space="preserve"> : values</w:t>
      </w:r>
    </w:p>
    <w:p w14:paraId="7C46CA73" w14:textId="77777777" w:rsidR="002A1C5B" w:rsidRDefault="002A1C5B">
      <w:pPr>
        <w:spacing w:before="220"/>
      </w:pPr>
    </w:p>
    <w:p w14:paraId="7C46CA74" w14:textId="77777777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C46CA75" w14:textId="72F24752" w:rsidR="002A1C5B" w:rsidRDefault="00392F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 type</w:t>
      </w:r>
      <w:r w:rsidR="00140374">
        <w:rPr>
          <w:sz w:val="24"/>
          <w:szCs w:val="24"/>
        </w:rPr>
        <w:t xml:space="preserve"> and variable is </w:t>
      </w:r>
      <w:r w:rsidR="002F198F">
        <w:rPr>
          <w:sz w:val="24"/>
          <w:szCs w:val="24"/>
        </w:rPr>
        <w:t xml:space="preserve">used to store and manage data that holds </w:t>
      </w:r>
      <w:r w:rsidR="00324168">
        <w:rPr>
          <w:sz w:val="24"/>
          <w:szCs w:val="24"/>
        </w:rPr>
        <w:t xml:space="preserve">a </w:t>
      </w:r>
      <w:r w:rsidR="002F198F">
        <w:rPr>
          <w:sz w:val="24"/>
          <w:szCs w:val="24"/>
        </w:rPr>
        <w:t>value</w:t>
      </w:r>
      <w:r w:rsidR="00324168">
        <w:rPr>
          <w:sz w:val="24"/>
          <w:szCs w:val="24"/>
        </w:rPr>
        <w:t>.</w:t>
      </w:r>
    </w:p>
    <w:p w14:paraId="486AADA6" w14:textId="594AD6ED" w:rsidR="00324168" w:rsidRDefault="00456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If we create the variable and store the value that value have a data type</w:t>
      </w:r>
      <w:r w:rsidR="002F30B7">
        <w:rPr>
          <w:sz w:val="24"/>
          <w:szCs w:val="24"/>
        </w:rPr>
        <w:t xml:space="preserve">. It includes </w:t>
      </w:r>
      <w:r w:rsidR="009B6A55">
        <w:rPr>
          <w:sz w:val="24"/>
          <w:szCs w:val="24"/>
        </w:rPr>
        <w:t>all data types int, string etc.</w:t>
      </w:r>
    </w:p>
    <w:p w14:paraId="5905BF01" w14:textId="77777777" w:rsidR="009B6A55" w:rsidRDefault="009B6A55">
      <w:pPr>
        <w:spacing w:before="220"/>
        <w:rPr>
          <w:sz w:val="24"/>
          <w:szCs w:val="24"/>
        </w:rPr>
      </w:pPr>
    </w:p>
    <w:p w14:paraId="7C46CA76" w14:textId="77777777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28E3121" w14:textId="77777777" w:rsidR="006E7361" w:rsidRDefault="00CB03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5412D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412DC">
        <w:rPr>
          <w:sz w:val="24"/>
          <w:szCs w:val="24"/>
        </w:rPr>
        <w:t xml:space="preserve">integer data type represents </w:t>
      </w:r>
      <w:r w:rsidR="00F95B04">
        <w:rPr>
          <w:sz w:val="24"/>
          <w:szCs w:val="24"/>
        </w:rPr>
        <w:t xml:space="preserve">whole numbers without any decimal part </w:t>
      </w:r>
    </w:p>
    <w:p w14:paraId="7C46CA77" w14:textId="5EA82EB4" w:rsidR="002A1C5B" w:rsidRDefault="00F95B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instance </w:t>
      </w:r>
      <w:r w:rsidR="006E7361">
        <w:rPr>
          <w:sz w:val="24"/>
          <w:szCs w:val="24"/>
        </w:rPr>
        <w:t>– int values are 5, 10, -6, 0</w:t>
      </w:r>
      <w:r w:rsidR="00CB0339">
        <w:rPr>
          <w:sz w:val="24"/>
          <w:szCs w:val="24"/>
        </w:rPr>
        <w:br/>
      </w:r>
      <w:r w:rsidR="00CB0339">
        <w:rPr>
          <w:sz w:val="24"/>
          <w:szCs w:val="24"/>
        </w:rPr>
        <w:br/>
        <w:t>String-</w:t>
      </w:r>
      <w:r w:rsidR="006E7361">
        <w:rPr>
          <w:sz w:val="24"/>
          <w:szCs w:val="24"/>
        </w:rPr>
        <w:t xml:space="preserve"> </w:t>
      </w:r>
      <w:r w:rsidR="00236023">
        <w:rPr>
          <w:sz w:val="24"/>
          <w:szCs w:val="24"/>
        </w:rPr>
        <w:t xml:space="preserve">String data type is </w:t>
      </w:r>
      <w:r w:rsidR="00864CD2">
        <w:rPr>
          <w:sz w:val="24"/>
          <w:szCs w:val="24"/>
        </w:rPr>
        <w:t>representing</w:t>
      </w:r>
      <w:r w:rsidR="00236023">
        <w:rPr>
          <w:sz w:val="24"/>
          <w:szCs w:val="24"/>
        </w:rPr>
        <w:t xml:space="preserve"> </w:t>
      </w:r>
      <w:r w:rsidR="009D7BC7">
        <w:rPr>
          <w:sz w:val="24"/>
          <w:szCs w:val="24"/>
        </w:rPr>
        <w:t xml:space="preserve">a sequence of characters. </w:t>
      </w:r>
      <w:r w:rsidR="00864CD2">
        <w:rPr>
          <w:sz w:val="24"/>
          <w:szCs w:val="24"/>
        </w:rPr>
        <w:t xml:space="preserve">It enclosed in quotation marks </w:t>
      </w:r>
      <w:r w:rsidR="00C042FF">
        <w:rPr>
          <w:sz w:val="24"/>
          <w:szCs w:val="24"/>
        </w:rPr>
        <w:t xml:space="preserve">example of string : “Assignment-1”, ‘Hello’, ‘’’ </w:t>
      </w:r>
      <w:r w:rsidR="00CF6919">
        <w:rPr>
          <w:sz w:val="24"/>
          <w:szCs w:val="24"/>
        </w:rPr>
        <w:t>hi team,</w:t>
      </w:r>
      <w:r w:rsidR="00CF6919">
        <w:rPr>
          <w:sz w:val="24"/>
          <w:szCs w:val="24"/>
        </w:rPr>
        <w:br/>
        <w:t>My name is Sonu’’’</w:t>
      </w:r>
      <w:r w:rsidR="00CB0339">
        <w:rPr>
          <w:sz w:val="24"/>
          <w:szCs w:val="24"/>
        </w:rPr>
        <w:br/>
      </w:r>
    </w:p>
    <w:p w14:paraId="7C46CA78" w14:textId="77777777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5031301" w14:textId="304225BC" w:rsidR="00CF6919" w:rsidRDefault="007E79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by combination of operators, vari</w:t>
      </w:r>
      <w:r w:rsidR="00AC5F4D">
        <w:rPr>
          <w:sz w:val="24"/>
          <w:szCs w:val="24"/>
        </w:rPr>
        <w:t xml:space="preserve">able, identifier </w:t>
      </w:r>
      <w:r w:rsidR="00B87F0C">
        <w:rPr>
          <w:sz w:val="24"/>
          <w:szCs w:val="24"/>
        </w:rPr>
        <w:t>or simple valid combination of operators an</w:t>
      </w:r>
      <w:r w:rsidR="003B1EA8">
        <w:rPr>
          <w:sz w:val="24"/>
          <w:szCs w:val="24"/>
        </w:rPr>
        <w:t>d op</w:t>
      </w:r>
      <w:r w:rsidR="00362018">
        <w:rPr>
          <w:sz w:val="24"/>
          <w:szCs w:val="24"/>
        </w:rPr>
        <w:t xml:space="preserve">erands that interpreted to produce another value </w:t>
      </w:r>
      <w:r w:rsidR="00B87F0C">
        <w:rPr>
          <w:sz w:val="24"/>
          <w:szCs w:val="24"/>
        </w:rPr>
        <w:t xml:space="preserve"> in python. </w:t>
      </w:r>
      <w:r w:rsidR="0004312D">
        <w:rPr>
          <w:sz w:val="24"/>
          <w:szCs w:val="24"/>
        </w:rPr>
        <w:t>A</w:t>
      </w:r>
      <w:r w:rsidR="00A64579" w:rsidRPr="00A64579">
        <w:rPr>
          <w:sz w:val="24"/>
          <w:szCs w:val="24"/>
        </w:rPr>
        <w:t xml:space="preserve">n expression is </w:t>
      </w:r>
      <w:r w:rsidR="00E45EE3">
        <w:rPr>
          <w:sz w:val="24"/>
          <w:szCs w:val="24"/>
        </w:rPr>
        <w:t>evaluated</w:t>
      </w:r>
      <w:r w:rsidR="00A64579" w:rsidRPr="00A64579">
        <w:rPr>
          <w:sz w:val="24"/>
          <w:szCs w:val="24"/>
        </w:rPr>
        <w:t xml:space="preserve"> as per the precedence of its operators. So that if there is more than one operator in an expression, their precedence decides which operation will be performed first. </w:t>
      </w:r>
    </w:p>
    <w:p w14:paraId="6B814F76" w14:textId="77777777" w:rsidR="002759D1" w:rsidRDefault="002759D1">
      <w:pPr>
        <w:spacing w:before="220"/>
        <w:rPr>
          <w:sz w:val="24"/>
          <w:szCs w:val="24"/>
        </w:rPr>
      </w:pPr>
    </w:p>
    <w:p w14:paraId="7C46CA79" w14:textId="77777777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This assignment statements, like spam = 10. What is </w:t>
      </w:r>
      <w:r>
        <w:rPr>
          <w:sz w:val="24"/>
          <w:szCs w:val="24"/>
        </w:rPr>
        <w:t>the difference between an expression and a statement?</w:t>
      </w:r>
    </w:p>
    <w:p w14:paraId="47D3C68D" w14:textId="77777777" w:rsidR="00A848BD" w:rsidRDefault="00A848BD">
      <w:pPr>
        <w:spacing w:before="220"/>
        <w:rPr>
          <w:sz w:val="24"/>
          <w:szCs w:val="24"/>
        </w:rPr>
      </w:pPr>
      <w:r w:rsidRPr="00A848BD">
        <w:rPr>
          <w:sz w:val="24"/>
          <w:szCs w:val="24"/>
        </w:rPr>
        <w:t>In th</w:t>
      </w:r>
      <w:r>
        <w:rPr>
          <w:sz w:val="24"/>
          <w:szCs w:val="24"/>
        </w:rPr>
        <w:t>is</w:t>
      </w:r>
      <w:r w:rsidRPr="00A848BD">
        <w:rPr>
          <w:sz w:val="24"/>
          <w:szCs w:val="24"/>
        </w:rPr>
        <w:t xml:space="preserve"> assignment statement</w:t>
      </w:r>
      <w:r>
        <w:rPr>
          <w:sz w:val="24"/>
          <w:szCs w:val="24"/>
        </w:rPr>
        <w:t xml:space="preserve"> spam = 10</w:t>
      </w:r>
      <w:r w:rsidRPr="00A848BD">
        <w:rPr>
          <w:sz w:val="24"/>
          <w:szCs w:val="24"/>
        </w:rPr>
        <w:t xml:space="preserve">, the left-hand side </w:t>
      </w:r>
      <w:r>
        <w:rPr>
          <w:sz w:val="24"/>
          <w:szCs w:val="24"/>
        </w:rPr>
        <w:t>spam</w:t>
      </w:r>
      <w:r w:rsidRPr="00A848BD">
        <w:rPr>
          <w:sz w:val="24"/>
          <w:szCs w:val="24"/>
        </w:rPr>
        <w:t xml:space="preserve"> is a variable, and the right-hand side </w:t>
      </w:r>
      <w:r>
        <w:rPr>
          <w:sz w:val="24"/>
          <w:szCs w:val="24"/>
        </w:rPr>
        <w:t>value 10</w:t>
      </w:r>
      <w:r w:rsidRPr="00A848BD">
        <w:rPr>
          <w:sz w:val="24"/>
          <w:szCs w:val="24"/>
        </w:rPr>
        <w:t xml:space="preserve"> is an expression that evaluates to the value 10. </w:t>
      </w:r>
    </w:p>
    <w:p w14:paraId="545613C4" w14:textId="38D4692D" w:rsidR="007963C6" w:rsidRDefault="00A848BD">
      <w:pPr>
        <w:spacing w:before="220"/>
        <w:rPr>
          <w:sz w:val="24"/>
          <w:szCs w:val="24"/>
        </w:rPr>
      </w:pPr>
      <w:r w:rsidRPr="00A848BD">
        <w:rPr>
          <w:sz w:val="24"/>
          <w:szCs w:val="24"/>
        </w:rPr>
        <w:t>The statement assigns the value of 10 to the variabl</w:t>
      </w:r>
      <w:r>
        <w:rPr>
          <w:sz w:val="24"/>
          <w:szCs w:val="24"/>
        </w:rPr>
        <w:t>e spam</w:t>
      </w:r>
      <w:r w:rsidRPr="00A848BD">
        <w:rPr>
          <w:sz w:val="24"/>
          <w:szCs w:val="24"/>
        </w:rPr>
        <w:t>, modifying its state in the program.</w:t>
      </w:r>
    </w:p>
    <w:p w14:paraId="328D6898" w14:textId="77777777" w:rsidR="007963C6" w:rsidRDefault="007963C6">
      <w:pPr>
        <w:spacing w:before="220"/>
        <w:rPr>
          <w:sz w:val="24"/>
          <w:szCs w:val="24"/>
        </w:rPr>
      </w:pPr>
    </w:p>
    <w:p w14:paraId="7C46CA7A" w14:textId="77777777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7C46CA7B" w14:textId="77777777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7C46CA7C" w14:textId="77777777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C46CA7D" w14:textId="555F6F88" w:rsidR="002A1C5B" w:rsidRDefault="00E14A92">
      <w:pPr>
        <w:spacing w:before="220"/>
      </w:pPr>
      <w:r>
        <w:t>Ans : 23</w:t>
      </w:r>
    </w:p>
    <w:p w14:paraId="7C46CA7E" w14:textId="77777777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C46CA7F" w14:textId="77777777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4062A8F4" w14:textId="77777777" w:rsidR="00B933B1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95B9414" w14:textId="0E3CD0F3" w:rsidR="00B933B1" w:rsidRDefault="00B933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: Same its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7C46CA82" w14:textId="766B319F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is </w:t>
      </w:r>
      <w:r>
        <w:rPr>
          <w:sz w:val="24"/>
          <w:szCs w:val="24"/>
        </w:rPr>
        <w:t>eggs a valid variable name while 100 is invalid?</w:t>
      </w:r>
    </w:p>
    <w:p w14:paraId="55F62FC6" w14:textId="77777777" w:rsidR="00882A16" w:rsidRPr="00882A16" w:rsidRDefault="007C5939" w:rsidP="00882A16">
      <w:pPr>
        <w:numPr>
          <w:ilvl w:val="0"/>
          <w:numId w:val="2"/>
        </w:numPr>
        <w:spacing w:before="220"/>
      </w:pPr>
      <w:r>
        <w:rPr>
          <w:sz w:val="24"/>
          <w:szCs w:val="24"/>
        </w:rPr>
        <w:t xml:space="preserve">   </w:t>
      </w:r>
      <w:r w:rsidR="00882A16" w:rsidRPr="00882A16">
        <w:rPr>
          <w:bCs/>
        </w:rPr>
        <w:t>Syntax</w:t>
      </w:r>
      <w:r w:rsidR="00882A16" w:rsidRPr="00882A16">
        <w:t>: Identifiers can be a combination of letters in lowercase (a to z) or uppercase (A to Z) or digits (0 to 9) or an underscore (_).</w:t>
      </w:r>
    </w:p>
    <w:p w14:paraId="6093A56E" w14:textId="77777777" w:rsidR="00882A16" w:rsidRDefault="00882A16" w:rsidP="00882A16">
      <w:pPr>
        <w:numPr>
          <w:ilvl w:val="0"/>
          <w:numId w:val="2"/>
        </w:numPr>
        <w:spacing w:before="220"/>
        <w:rPr>
          <w:sz w:val="24"/>
          <w:szCs w:val="24"/>
        </w:rPr>
      </w:pPr>
      <w:r w:rsidRPr="00882A16">
        <w:rPr>
          <w:sz w:val="24"/>
          <w:szCs w:val="24"/>
        </w:rPr>
        <w:t>No digits</w:t>
      </w:r>
      <w:r w:rsidRPr="00882A16">
        <w:rPr>
          <w:b/>
          <w:bCs/>
          <w:sz w:val="24"/>
          <w:szCs w:val="24"/>
        </w:rPr>
        <w:t>:</w:t>
      </w:r>
      <w:r w:rsidRPr="00882A16">
        <w:rPr>
          <w:sz w:val="24"/>
          <w:szCs w:val="24"/>
        </w:rPr>
        <w:t> They must start with a letter or the underscore character, but not with a digit.</w:t>
      </w:r>
    </w:p>
    <w:p w14:paraId="1E9A0ABB" w14:textId="48EFF6A1" w:rsidR="007C5939" w:rsidRDefault="00882A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Keeping this in mind eggs is a valid var</w:t>
      </w:r>
      <w:r w:rsidR="008E4332">
        <w:rPr>
          <w:sz w:val="24"/>
          <w:szCs w:val="24"/>
        </w:rPr>
        <w:t>iable which starts with letter and 100 is invalid which starts with digit.</w:t>
      </w:r>
    </w:p>
    <w:p w14:paraId="7C46CA83" w14:textId="77777777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DBA108B" w14:textId="7A156D23" w:rsidR="0014012A" w:rsidRDefault="00003F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</w:t>
      </w:r>
      <w:r w:rsidR="000C0F7F">
        <w:rPr>
          <w:sz w:val="24"/>
          <w:szCs w:val="24"/>
        </w:rPr>
        <w:t>nt</w:t>
      </w:r>
      <w:r w:rsidR="0014012A">
        <w:rPr>
          <w:sz w:val="24"/>
          <w:szCs w:val="24"/>
        </w:rPr>
        <w:t>()</w:t>
      </w:r>
      <w:r w:rsidR="000C0F7F">
        <w:rPr>
          <w:sz w:val="24"/>
          <w:szCs w:val="24"/>
        </w:rPr>
        <w:t xml:space="preserve"> for integer</w:t>
      </w:r>
    </w:p>
    <w:p w14:paraId="26FF50B9" w14:textId="48958B6F" w:rsidR="00003F62" w:rsidRDefault="00003F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float() for floating point number</w:t>
      </w:r>
    </w:p>
    <w:p w14:paraId="6D53CD0B" w14:textId="22EC3A02" w:rsidR="008E4332" w:rsidRDefault="00003F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str()</w:t>
      </w:r>
      <w:r w:rsidR="000C0F7F">
        <w:rPr>
          <w:sz w:val="24"/>
          <w:szCs w:val="24"/>
        </w:rPr>
        <w:t xml:space="preserve"> for string</w:t>
      </w:r>
    </w:p>
    <w:p w14:paraId="75DDD60C" w14:textId="77777777" w:rsidR="004310CE" w:rsidRDefault="004310CE">
      <w:pPr>
        <w:spacing w:before="220"/>
        <w:rPr>
          <w:sz w:val="24"/>
          <w:szCs w:val="24"/>
        </w:rPr>
      </w:pPr>
    </w:p>
    <w:p w14:paraId="1B9FA2F6" w14:textId="77777777" w:rsidR="004310CE" w:rsidRDefault="004310CE">
      <w:pPr>
        <w:spacing w:before="220"/>
        <w:rPr>
          <w:sz w:val="24"/>
          <w:szCs w:val="24"/>
        </w:rPr>
      </w:pPr>
    </w:p>
    <w:p w14:paraId="7C46CA84" w14:textId="77777777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7C46CA85" w14:textId="77777777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</w:t>
      </w:r>
      <w:r>
        <w:rPr>
          <w:sz w:val="24"/>
          <w:szCs w:val="24"/>
        </w:rPr>
        <w:t>.'</w:t>
      </w:r>
    </w:p>
    <w:p w14:paraId="737B60B9" w14:textId="77777777" w:rsidR="004D7680" w:rsidRPr="004D7680" w:rsidRDefault="0040207E" w:rsidP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99 is int and other both is string. String can only </w:t>
      </w:r>
      <w:r w:rsidR="00537ADC" w:rsidRPr="00537ADC">
        <w:rPr>
          <w:sz w:val="24"/>
          <w:szCs w:val="24"/>
        </w:rPr>
        <w:t>concatenate str (not "int") to str</w:t>
      </w:r>
      <w:r w:rsidR="00537ADC">
        <w:rPr>
          <w:sz w:val="24"/>
          <w:szCs w:val="24"/>
        </w:rPr>
        <w:t xml:space="preserve">. </w:t>
      </w:r>
      <w:r w:rsidR="00537ADC">
        <w:rPr>
          <w:sz w:val="24"/>
          <w:szCs w:val="24"/>
        </w:rPr>
        <w:br/>
      </w:r>
      <w:r w:rsidR="00537ADC">
        <w:rPr>
          <w:sz w:val="24"/>
          <w:szCs w:val="24"/>
        </w:rPr>
        <w:br/>
        <w:t>To solve this we need to convert 99 in string by</w:t>
      </w:r>
      <w:r w:rsidR="00537ADC">
        <w:rPr>
          <w:sz w:val="24"/>
          <w:szCs w:val="24"/>
        </w:rPr>
        <w:br/>
      </w:r>
      <w:r w:rsidR="00537ADC">
        <w:rPr>
          <w:sz w:val="24"/>
          <w:szCs w:val="24"/>
        </w:rPr>
        <w:br/>
      </w:r>
      <w:r w:rsidR="004D7680" w:rsidRPr="004D7680">
        <w:rPr>
          <w:sz w:val="24"/>
          <w:szCs w:val="24"/>
        </w:rPr>
        <w:t>'I have eaten ' + str(99) + ' burritos.'</w:t>
      </w:r>
    </w:p>
    <w:p w14:paraId="7C46CA86" w14:textId="225571AC" w:rsidR="002A1C5B" w:rsidRDefault="004D76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  <w:r w:rsidRPr="004D7680">
        <w:rPr>
          <w:sz w:val="24"/>
          <w:szCs w:val="24"/>
        </w:rPr>
        <w:t>I have eaten 99 burritos.</w:t>
      </w:r>
    </w:p>
    <w:p w14:paraId="7C46CA87" w14:textId="77777777" w:rsidR="002A1C5B" w:rsidRDefault="002A1C5B">
      <w:pPr>
        <w:rPr>
          <w:sz w:val="24"/>
          <w:szCs w:val="24"/>
        </w:rPr>
      </w:pPr>
    </w:p>
    <w:sectPr w:rsidR="002A1C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687B"/>
    <w:multiLevelType w:val="multilevel"/>
    <w:tmpl w:val="22FA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CF5229"/>
    <w:multiLevelType w:val="multilevel"/>
    <w:tmpl w:val="4B2089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55476188">
    <w:abstractNumId w:val="1"/>
  </w:num>
  <w:num w:numId="2" w16cid:durableId="208117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C5B"/>
    <w:rsid w:val="00003F62"/>
    <w:rsid w:val="0004312D"/>
    <w:rsid w:val="000C0F7F"/>
    <w:rsid w:val="0014012A"/>
    <w:rsid w:val="00140374"/>
    <w:rsid w:val="001977DC"/>
    <w:rsid w:val="00236023"/>
    <w:rsid w:val="002759D1"/>
    <w:rsid w:val="002A1C5B"/>
    <w:rsid w:val="002F198F"/>
    <w:rsid w:val="002F30B7"/>
    <w:rsid w:val="00324168"/>
    <w:rsid w:val="00362018"/>
    <w:rsid w:val="00390F70"/>
    <w:rsid w:val="00392F70"/>
    <w:rsid w:val="003B1EA8"/>
    <w:rsid w:val="0040207E"/>
    <w:rsid w:val="004310CE"/>
    <w:rsid w:val="00456F52"/>
    <w:rsid w:val="004D7680"/>
    <w:rsid w:val="00537ADC"/>
    <w:rsid w:val="005412DC"/>
    <w:rsid w:val="00680759"/>
    <w:rsid w:val="006E7361"/>
    <w:rsid w:val="00734130"/>
    <w:rsid w:val="007963C6"/>
    <w:rsid w:val="007C5939"/>
    <w:rsid w:val="007E798B"/>
    <w:rsid w:val="00864CD2"/>
    <w:rsid w:val="00882A16"/>
    <w:rsid w:val="008E4332"/>
    <w:rsid w:val="009B2958"/>
    <w:rsid w:val="009B6A55"/>
    <w:rsid w:val="009D7BC7"/>
    <w:rsid w:val="00A64579"/>
    <w:rsid w:val="00A848BD"/>
    <w:rsid w:val="00AC5F4D"/>
    <w:rsid w:val="00AF35F9"/>
    <w:rsid w:val="00B33B50"/>
    <w:rsid w:val="00B87F0C"/>
    <w:rsid w:val="00B933B1"/>
    <w:rsid w:val="00C042FF"/>
    <w:rsid w:val="00CB0339"/>
    <w:rsid w:val="00CF6919"/>
    <w:rsid w:val="00DB043D"/>
    <w:rsid w:val="00E14A92"/>
    <w:rsid w:val="00E45EE3"/>
    <w:rsid w:val="00F9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CA6B"/>
  <w15:docId w15:val="{3A8E7DC2-590C-47FD-B433-A4C0BB8B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82A1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nehu nagar</cp:lastModifiedBy>
  <cp:revision>48</cp:revision>
  <dcterms:created xsi:type="dcterms:W3CDTF">2021-03-02T22:15:00Z</dcterms:created>
  <dcterms:modified xsi:type="dcterms:W3CDTF">2023-07-16T11:29:00Z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