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52279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Reactivate</w:t>
            </w:r>
            <w:r w:rsidR="006660D5"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Incident</w:t>
            </w:r>
          </w:p>
        </w:tc>
      </w:tr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change the state of incident</w:t>
            </w:r>
            <w:r w:rsidR="005227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active</w:t>
            </w: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6660D5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2</w:t>
            </w:r>
            <w:r w:rsidR="0052279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6660D5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Pre-conditions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E679A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 xml:space="preserve">There is an </w:t>
            </w:r>
            <w:r w:rsidR="00522792">
              <w:rPr>
                <w:color w:val="000000"/>
                <w:sz w:val="20"/>
                <w:szCs w:val="20"/>
              </w:rPr>
              <w:t>closed</w:t>
            </w:r>
            <w:r w:rsidRPr="001E679A">
              <w:rPr>
                <w:color w:val="000000"/>
                <w:sz w:val="20"/>
                <w:szCs w:val="20"/>
              </w:rPr>
              <w:t xml:space="preserve"> incident in the system.</w:t>
            </w:r>
          </w:p>
          <w:p w:rsidR="006660D5" w:rsidRPr="001E679A" w:rsidRDefault="006660D5" w:rsidP="00020D9C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020D9C">
              <w:rPr>
                <w:color w:val="000000"/>
                <w:sz w:val="20"/>
                <w:szCs w:val="20"/>
              </w:rPr>
              <w:t>Board</w:t>
            </w:r>
            <w:r w:rsidRPr="001E679A">
              <w:rPr>
                <w:color w:val="000000"/>
                <w:sz w:val="20"/>
                <w:szCs w:val="20"/>
              </w:rPr>
              <w:t xml:space="preserve"> page is opened.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Post-conditions</w:t>
            </w:r>
          </w:p>
          <w:p w:rsidR="006660D5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 xml:space="preserve">Incident state changed to </w:t>
            </w:r>
            <w:r w:rsidR="00522792">
              <w:rPr>
                <w:color w:val="000000"/>
                <w:sz w:val="20"/>
                <w:szCs w:val="20"/>
              </w:rPr>
              <w:t>the previous status.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52279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R27</w:t>
            </w:r>
            <w:r w:rsidR="006660D5" w:rsidRPr="001E679A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="006660D5" w:rsidRPr="001E679A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020D9C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20D9C">
              <w:rPr>
                <w:color w:val="000000"/>
                <w:sz w:val="20"/>
                <w:szCs w:val="20"/>
              </w:rPr>
              <w:t xml:space="preserve">Manager selects the </w:t>
            </w:r>
            <w:r w:rsidR="00020D9C" w:rsidRPr="00020D9C">
              <w:rPr>
                <w:color w:val="000000"/>
                <w:sz w:val="20"/>
                <w:szCs w:val="20"/>
              </w:rPr>
              <w:t>List all i</w:t>
            </w:r>
            <w:r w:rsidRPr="00020D9C">
              <w:rPr>
                <w:color w:val="000000"/>
                <w:sz w:val="20"/>
                <w:szCs w:val="20"/>
              </w:rPr>
              <w:t>ncident</w:t>
            </w:r>
            <w:r w:rsidR="00020D9C" w:rsidRPr="00020D9C">
              <w:rPr>
                <w:color w:val="000000"/>
                <w:sz w:val="20"/>
                <w:szCs w:val="20"/>
              </w:rPr>
              <w:t>s</w:t>
            </w:r>
            <w:r w:rsidRPr="00020D9C">
              <w:rPr>
                <w:color w:val="000000"/>
                <w:sz w:val="20"/>
                <w:szCs w:val="20"/>
              </w:rPr>
              <w:t xml:space="preserve"> from </w:t>
            </w:r>
            <w:r w:rsidR="00020D9C" w:rsidRPr="00020D9C">
              <w:rPr>
                <w:color w:val="000000"/>
                <w:sz w:val="20"/>
                <w:szCs w:val="20"/>
              </w:rPr>
              <w:t>I</w:t>
            </w:r>
            <w:r w:rsidR="00020D9C">
              <w:rPr>
                <w:color w:val="000000"/>
                <w:sz w:val="20"/>
                <w:szCs w:val="20"/>
              </w:rPr>
              <w:t>ncident</w:t>
            </w:r>
            <w:r w:rsidRPr="00020D9C">
              <w:rPr>
                <w:color w:val="000000"/>
                <w:sz w:val="20"/>
                <w:szCs w:val="20"/>
              </w:rPr>
              <w:t xml:space="preserve"> </w:t>
            </w:r>
            <w:r w:rsidR="00020D9C">
              <w:rPr>
                <w:color w:val="000000"/>
                <w:sz w:val="20"/>
                <w:szCs w:val="20"/>
              </w:rPr>
              <w:t>menu panel.</w:t>
            </w:r>
          </w:p>
          <w:p w:rsidR="00020D9C" w:rsidRDefault="00020D9C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the Incident List page with the list of the incidents.</w:t>
            </w:r>
          </w:p>
          <w:p w:rsidR="00020D9C" w:rsidRDefault="00020D9C" w:rsidP="00020D9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selects the incident from the list.</w:t>
            </w:r>
          </w:p>
          <w:p w:rsidR="00020D9C" w:rsidRDefault="00020D9C" w:rsidP="00020D9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Edit Incident page with the information of the incident.</w:t>
            </w:r>
          </w:p>
          <w:p w:rsidR="00020D9C" w:rsidRPr="00020D9C" w:rsidRDefault="00020D9C" w:rsidP="00020D9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selects </w:t>
            </w:r>
            <w:r w:rsidR="00522792">
              <w:rPr>
                <w:color w:val="000000"/>
                <w:sz w:val="20"/>
                <w:szCs w:val="20"/>
              </w:rPr>
              <w:t>Reactivate</w:t>
            </w:r>
            <w:r>
              <w:rPr>
                <w:color w:val="000000"/>
                <w:sz w:val="20"/>
                <w:szCs w:val="20"/>
              </w:rPr>
              <w:t xml:space="preserve"> button.</w:t>
            </w:r>
          </w:p>
          <w:p w:rsidR="006660D5" w:rsidRPr="001E679A" w:rsidRDefault="006660D5" w:rsidP="00522792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System cha</w:t>
            </w:r>
            <w:r w:rsidR="00522792">
              <w:rPr>
                <w:color w:val="000000"/>
                <w:sz w:val="20"/>
                <w:szCs w:val="20"/>
              </w:rPr>
              <w:t>nges the status of incident to the previous status</w:t>
            </w:r>
            <w:r w:rsidRPr="001E679A">
              <w:rPr>
                <w:color w:val="000000"/>
                <w:sz w:val="20"/>
                <w:szCs w:val="20"/>
              </w:rPr>
              <w:t>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Alternate paths</w:t>
            </w:r>
          </w:p>
          <w:p w:rsidR="006660D5" w:rsidRPr="00522730" w:rsidRDefault="0052279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R27</w:t>
            </w:r>
            <w:r w:rsidR="006660D5" w:rsidRPr="00522730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6660D5" w:rsidRPr="001E679A" w:rsidRDefault="00522792" w:rsidP="001D49E7">
            <w:pPr>
              <w:pStyle w:val="NormalWeb"/>
              <w:snapToGrid w:val="0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5</w:t>
            </w:r>
            <w:r w:rsidR="006660D5" w:rsidRPr="00F14303">
              <w:rPr>
                <w:color w:val="000000"/>
                <w:sz w:val="20"/>
                <w:szCs w:val="20"/>
              </w:rPr>
              <w:t xml:space="preserve">, </w:t>
            </w:r>
            <w:r w:rsidR="006660D5">
              <w:rPr>
                <w:color w:val="000000"/>
                <w:sz w:val="20"/>
                <w:szCs w:val="20"/>
              </w:rPr>
              <w:t>Manager</w:t>
            </w:r>
            <w:r w:rsidR="006660D5" w:rsidRPr="00522730">
              <w:rPr>
                <w:color w:val="000000"/>
                <w:sz w:val="20"/>
                <w:szCs w:val="20"/>
              </w:rPr>
              <w:t xml:space="preserve"> presses </w:t>
            </w:r>
            <w:r w:rsidR="006660D5">
              <w:rPr>
                <w:color w:val="000000"/>
                <w:sz w:val="20"/>
                <w:szCs w:val="20"/>
              </w:rPr>
              <w:t>‘Cancel’ button</w:t>
            </w:r>
            <w:r w:rsidR="006660D5" w:rsidRPr="00522730">
              <w:rPr>
                <w:color w:val="000000"/>
                <w:sz w:val="20"/>
                <w:szCs w:val="20"/>
              </w:rPr>
              <w:t xml:space="preserve">. System </w:t>
            </w:r>
            <w:r w:rsidR="006660D5">
              <w:rPr>
                <w:color w:val="000000"/>
                <w:sz w:val="20"/>
                <w:szCs w:val="20"/>
              </w:rPr>
              <w:t>takes no action.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 w:rsidP="006660D5"/>
    <w:p w:rsidR="00637766" w:rsidRPr="006660D5" w:rsidRDefault="00637766" w:rsidP="006660D5"/>
    <w:sectPr w:rsidR="00637766" w:rsidRPr="006660D5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24"/>
    <w:multiLevelType w:val="multilevel"/>
    <w:tmpl w:val="71CAE9C0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4">
    <w:nsid w:val="40CB5E95"/>
    <w:multiLevelType w:val="hybridMultilevel"/>
    <w:tmpl w:val="6A5CB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824EF3"/>
    <w:rsid w:val="00020D9C"/>
    <w:rsid w:val="000223BC"/>
    <w:rsid w:val="00040802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A0D4A"/>
    <w:rsid w:val="004C3883"/>
    <w:rsid w:val="004D27C1"/>
    <w:rsid w:val="00514DEB"/>
    <w:rsid w:val="00522792"/>
    <w:rsid w:val="005255D2"/>
    <w:rsid w:val="005638E1"/>
    <w:rsid w:val="00566B11"/>
    <w:rsid w:val="00597E91"/>
    <w:rsid w:val="005D261A"/>
    <w:rsid w:val="006218D9"/>
    <w:rsid w:val="00637766"/>
    <w:rsid w:val="00642883"/>
    <w:rsid w:val="00647761"/>
    <w:rsid w:val="006660D5"/>
    <w:rsid w:val="00670F02"/>
    <w:rsid w:val="00680B0A"/>
    <w:rsid w:val="00682605"/>
    <w:rsid w:val="00687350"/>
    <w:rsid w:val="00690B92"/>
    <w:rsid w:val="006A1889"/>
    <w:rsid w:val="006C64D5"/>
    <w:rsid w:val="00701576"/>
    <w:rsid w:val="007172B8"/>
    <w:rsid w:val="0073589A"/>
    <w:rsid w:val="007430E9"/>
    <w:rsid w:val="007431E9"/>
    <w:rsid w:val="0075120D"/>
    <w:rsid w:val="00796F03"/>
    <w:rsid w:val="007C058B"/>
    <w:rsid w:val="007E778F"/>
    <w:rsid w:val="00815134"/>
    <w:rsid w:val="00824EF3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0BEB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A3930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464BB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F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24EF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AbdullahArslan</dc:creator>
  <cp:lastModifiedBy>tiko</cp:lastModifiedBy>
  <cp:revision>7</cp:revision>
  <dcterms:created xsi:type="dcterms:W3CDTF">2010-02-26T14:33:00Z</dcterms:created>
  <dcterms:modified xsi:type="dcterms:W3CDTF">2010-05-19T16:09:00Z</dcterms:modified>
</cp:coreProperties>
</file>