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04B6" w14:textId="2AAB5148" w:rsidR="00585B19" w:rsidRDefault="009B731C" w:rsidP="008B38B3">
      <w:pPr>
        <w:spacing w:after="0"/>
      </w:pPr>
      <w:proofErr w:type="spellStart"/>
      <w:r>
        <w:t>NexMed</w:t>
      </w:r>
      <w:proofErr w:type="spellEnd"/>
    </w:p>
    <w:p w14:paraId="0959F4FA" w14:textId="255C5840" w:rsidR="009B731C" w:rsidRDefault="008B38B3" w:rsidP="008B38B3">
      <w:pPr>
        <w:pStyle w:val="ListParagraph"/>
        <w:numPr>
          <w:ilvl w:val="0"/>
          <w:numId w:val="1"/>
        </w:numPr>
      </w:pPr>
      <w:r>
        <w:t>Views</w:t>
      </w:r>
    </w:p>
    <w:p w14:paraId="62B264AB" w14:textId="4B8CCE07" w:rsidR="008B38B3" w:rsidRDefault="009513A5" w:rsidP="008B38B3">
      <w:pPr>
        <w:pStyle w:val="ListParagraph"/>
        <w:numPr>
          <w:ilvl w:val="1"/>
          <w:numId w:val="1"/>
        </w:numPr>
      </w:pPr>
      <w:r>
        <w:t>Display patients data</w:t>
      </w:r>
      <w:r w:rsidR="00862879">
        <w:t xml:space="preserve"> correctly.</w:t>
      </w:r>
    </w:p>
    <w:p w14:paraId="14D6F694" w14:textId="47BB3EA8" w:rsidR="009513A5" w:rsidRDefault="009513A5" w:rsidP="009513A5">
      <w:pPr>
        <w:pStyle w:val="ListParagraph"/>
        <w:numPr>
          <w:ilvl w:val="1"/>
          <w:numId w:val="1"/>
        </w:numPr>
      </w:pPr>
      <w:r>
        <w:t>Display message between doctor and patient.</w:t>
      </w:r>
    </w:p>
    <w:p w14:paraId="755F976F" w14:textId="01B5614F" w:rsidR="00590595" w:rsidRDefault="00590595" w:rsidP="009513A5">
      <w:pPr>
        <w:pStyle w:val="ListParagraph"/>
        <w:numPr>
          <w:ilvl w:val="1"/>
          <w:numId w:val="1"/>
        </w:numPr>
      </w:pPr>
      <w:r>
        <w:t>Logon should work correctly.</w:t>
      </w:r>
    </w:p>
    <w:p w14:paraId="2662CDC5" w14:textId="297164C0" w:rsidR="00590595" w:rsidRDefault="005445B1" w:rsidP="009513A5">
      <w:pPr>
        <w:pStyle w:val="ListParagraph"/>
        <w:numPr>
          <w:ilvl w:val="1"/>
          <w:numId w:val="1"/>
        </w:numPr>
      </w:pPr>
      <w:r>
        <w:t>Buttons should work as intended.</w:t>
      </w:r>
    </w:p>
    <w:p w14:paraId="0B2E16F9" w14:textId="62F3CD52" w:rsidR="008B38B3" w:rsidRDefault="008B38B3" w:rsidP="008B38B3">
      <w:pPr>
        <w:pStyle w:val="ListParagraph"/>
        <w:numPr>
          <w:ilvl w:val="0"/>
          <w:numId w:val="1"/>
        </w:numPr>
      </w:pPr>
      <w:r>
        <w:t>Events</w:t>
      </w:r>
    </w:p>
    <w:p w14:paraId="3E18A0AD" w14:textId="2AA87890" w:rsidR="00347CFC" w:rsidRDefault="005102D3" w:rsidP="00347CFC">
      <w:pPr>
        <w:pStyle w:val="ListParagraph"/>
        <w:numPr>
          <w:ilvl w:val="1"/>
          <w:numId w:val="1"/>
        </w:numPr>
      </w:pPr>
      <w:r>
        <w:t>Add</w:t>
      </w:r>
      <w:r w:rsidR="00DB3FE3">
        <w:t>/edit</w:t>
      </w:r>
      <w:r>
        <w:t xml:space="preserve"> the surgery notes</w:t>
      </w:r>
      <w:r w:rsidR="009513A5">
        <w:t>.</w:t>
      </w:r>
    </w:p>
    <w:p w14:paraId="3F5BA161" w14:textId="1C260149" w:rsidR="005102D3" w:rsidRDefault="00DB3FE3" w:rsidP="00347CFC">
      <w:pPr>
        <w:pStyle w:val="ListParagraph"/>
        <w:numPr>
          <w:ilvl w:val="1"/>
          <w:numId w:val="1"/>
        </w:numPr>
      </w:pPr>
      <w:r>
        <w:t xml:space="preserve">Add/edit the medication </w:t>
      </w:r>
      <w:r w:rsidR="00881E91">
        <w:t>information</w:t>
      </w:r>
      <w:r w:rsidR="009513A5">
        <w:t>.</w:t>
      </w:r>
    </w:p>
    <w:p w14:paraId="459EC515" w14:textId="790C003E" w:rsidR="00881E91" w:rsidRDefault="00881E91" w:rsidP="00347CFC">
      <w:pPr>
        <w:pStyle w:val="ListParagraph"/>
        <w:numPr>
          <w:ilvl w:val="1"/>
          <w:numId w:val="1"/>
        </w:numPr>
      </w:pPr>
      <w:r>
        <w:t>Add/edit the appointment date</w:t>
      </w:r>
      <w:r w:rsidR="009513A5">
        <w:t>.</w:t>
      </w:r>
    </w:p>
    <w:p w14:paraId="7765A7F8" w14:textId="034274C8" w:rsidR="00862879" w:rsidRDefault="00862879" w:rsidP="00347CFC">
      <w:pPr>
        <w:pStyle w:val="ListParagraph"/>
        <w:numPr>
          <w:ilvl w:val="1"/>
          <w:numId w:val="1"/>
        </w:numPr>
      </w:pPr>
      <w:r>
        <w:t xml:space="preserve">Add/edit any notes </w:t>
      </w:r>
      <w:r w:rsidR="00D87DC4">
        <w:t>about the patient.</w:t>
      </w:r>
    </w:p>
    <w:p w14:paraId="577BD870" w14:textId="5D82AC4F" w:rsidR="008B38B3" w:rsidRDefault="008B38B3" w:rsidP="008B38B3">
      <w:pPr>
        <w:pStyle w:val="ListParagraph"/>
        <w:numPr>
          <w:ilvl w:val="0"/>
          <w:numId w:val="1"/>
        </w:numPr>
      </w:pPr>
      <w:r>
        <w:t>Other</w:t>
      </w:r>
    </w:p>
    <w:p w14:paraId="79192F75" w14:textId="13889644" w:rsidR="00347CFC" w:rsidRDefault="005A52B5" w:rsidP="00347CFC">
      <w:pPr>
        <w:pStyle w:val="ListParagraph"/>
        <w:numPr>
          <w:ilvl w:val="1"/>
          <w:numId w:val="1"/>
        </w:numPr>
      </w:pPr>
      <w:r>
        <w:t>When AWS is down the up</w:t>
      </w:r>
      <w:r w:rsidR="00160986">
        <w:t xml:space="preserve"> to </w:t>
      </w:r>
      <w:r>
        <w:t>date back up</w:t>
      </w:r>
      <w:r w:rsidR="00160986">
        <w:t xml:space="preserve"> data</w:t>
      </w:r>
      <w:r w:rsidR="005B654F">
        <w:t xml:space="preserve"> should be running in the system</w:t>
      </w:r>
      <w:r>
        <w:t>. If the back up is down</w:t>
      </w:r>
      <w:r w:rsidR="00F32919">
        <w:t xml:space="preserve"> </w:t>
      </w:r>
      <w:r w:rsidR="00160986">
        <w:t xml:space="preserve">the second </w:t>
      </w:r>
      <w:r w:rsidR="00F32919">
        <w:t xml:space="preserve">stable back up will be running </w:t>
      </w:r>
      <w:r w:rsidR="00160986">
        <w:t>.</w:t>
      </w:r>
    </w:p>
    <w:p w14:paraId="704E5B87" w14:textId="28F635AC" w:rsidR="00160986" w:rsidRDefault="00B74225" w:rsidP="00347CFC">
      <w:pPr>
        <w:pStyle w:val="ListParagraph"/>
        <w:numPr>
          <w:ilvl w:val="1"/>
          <w:numId w:val="1"/>
        </w:numPr>
      </w:pPr>
      <w:r>
        <w:t>When</w:t>
      </w:r>
      <w:r w:rsidR="006712C0">
        <w:t xml:space="preserve"> there is maintenance being done bring the back up so data can be accessed.</w:t>
      </w:r>
    </w:p>
    <w:sectPr w:rsidR="00160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B7FF4"/>
    <w:multiLevelType w:val="hybridMultilevel"/>
    <w:tmpl w:val="6762B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474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19"/>
    <w:rsid w:val="00160986"/>
    <w:rsid w:val="00256B95"/>
    <w:rsid w:val="00347CFC"/>
    <w:rsid w:val="005102D3"/>
    <w:rsid w:val="005445B1"/>
    <w:rsid w:val="00585B19"/>
    <w:rsid w:val="00590595"/>
    <w:rsid w:val="005A52B5"/>
    <w:rsid w:val="005B654F"/>
    <w:rsid w:val="006712C0"/>
    <w:rsid w:val="00862879"/>
    <w:rsid w:val="00881E91"/>
    <w:rsid w:val="008B38B3"/>
    <w:rsid w:val="009513A5"/>
    <w:rsid w:val="009B731C"/>
    <w:rsid w:val="00B74225"/>
    <w:rsid w:val="00D87DC4"/>
    <w:rsid w:val="00DB3FE3"/>
    <w:rsid w:val="00F3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1C5A4"/>
  <w15:chartTrackingRefBased/>
  <w15:docId w15:val="{42E66427-2EAA-C945-9B99-9970EE28A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Kobzar</dc:creator>
  <cp:keywords/>
  <dc:description/>
  <cp:lastModifiedBy>Sophia Kobzar</cp:lastModifiedBy>
  <cp:revision>19</cp:revision>
  <dcterms:created xsi:type="dcterms:W3CDTF">2023-03-21T22:39:00Z</dcterms:created>
  <dcterms:modified xsi:type="dcterms:W3CDTF">2023-03-21T23:12:00Z</dcterms:modified>
</cp:coreProperties>
</file>