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31AC" w14:textId="1E4D57F2" w:rsidR="00B53B5B" w:rsidRDefault="00FA4ADE">
      <w:proofErr w:type="spellStart"/>
      <w:r w:rsidRPr="00FA4ADE">
        <w:t>JBCell_DECent.ztt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STR – D</w:t>
      </w:r>
    </w:p>
    <w:p w14:paraId="77A07600" w14:textId="1833A679" w:rsidR="00FA4ADE" w:rsidRDefault="00FA4ADE">
      <w:proofErr w:type="spellStart"/>
      <w:r w:rsidRPr="00FA4ADE">
        <w:t>JBCell_Cent.ztt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STR – MC </w:t>
      </w:r>
    </w:p>
    <w:p w14:paraId="45DC7F5F" w14:textId="10863558" w:rsidR="00FA4ADE" w:rsidRDefault="00FA4ADE" w:rsidP="00FA4ADE">
      <w:proofErr w:type="spellStart"/>
      <w:r w:rsidRPr="00FA4ADE">
        <w:t>JBCell_DECent</w:t>
      </w:r>
      <w:r>
        <w:t>Fix</w:t>
      </w:r>
      <w:r w:rsidRPr="00FA4ADE">
        <w:t>.ztt</w:t>
      </w:r>
      <w:proofErr w:type="spellEnd"/>
      <w:r>
        <w:tab/>
      </w:r>
      <w:r>
        <w:tab/>
      </w:r>
      <w:r>
        <w:tab/>
      </w:r>
      <w:r>
        <w:tab/>
      </w:r>
      <w:r>
        <w:tab/>
        <w:t>ND – D</w:t>
      </w:r>
    </w:p>
    <w:p w14:paraId="370F330F" w14:textId="07B92C17" w:rsidR="00FA4ADE" w:rsidRDefault="00FA4ADE" w:rsidP="00FA4ADE">
      <w:proofErr w:type="spellStart"/>
      <w:r w:rsidRPr="00FA4ADE">
        <w:t>JBCell_Cent</w:t>
      </w:r>
      <w:r>
        <w:t>Fix</w:t>
      </w:r>
      <w:r w:rsidRPr="00FA4ADE">
        <w:t>.ztt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SC – MC </w:t>
      </w:r>
    </w:p>
    <w:p w14:paraId="5F7E24ED" w14:textId="7495D856" w:rsidR="00653EEE" w:rsidRDefault="00653EEE" w:rsidP="00FA4ADE">
      <w:r w:rsidRPr="00653EEE">
        <w:t>JBCell_DECentFix_setup_tabla_setup</w:t>
      </w:r>
      <w:r>
        <w:t>1</w:t>
      </w:r>
      <w:r w:rsidRPr="00653EEE">
        <w:t>.ztt</w:t>
      </w:r>
      <w:r>
        <w:tab/>
      </w:r>
      <w:r>
        <w:tab/>
      </w:r>
      <w:r w:rsidRPr="00653EEE">
        <w:t>SC/S-D</w:t>
      </w:r>
    </w:p>
    <w:p w14:paraId="0229C737" w14:textId="54D3F024" w:rsidR="00653EEE" w:rsidRDefault="00653EEE" w:rsidP="00FA4ADE">
      <w:r w:rsidRPr="00653EEE">
        <w:t>JBCell_DECentFix_setup_tabla_setup2.ztt</w:t>
      </w:r>
      <w:r>
        <w:tab/>
      </w:r>
      <w:r>
        <w:tab/>
      </w:r>
      <w:r w:rsidRPr="00653EEE">
        <w:t>SC/</w:t>
      </w:r>
      <w:r>
        <w:t>A</w:t>
      </w:r>
      <w:r w:rsidRPr="00653EEE">
        <w:t>-D</w:t>
      </w:r>
    </w:p>
    <w:p w14:paraId="02542D6A" w14:textId="4F1C8CAB" w:rsidR="00FA4ADE" w:rsidRDefault="00FA4ADE" w:rsidP="00FA4ADE">
      <w:r w:rsidRPr="00FA4ADE">
        <w:t>JBCell_DECentFix_setup_tabla_setup1_openchat.ztt</w:t>
      </w:r>
      <w:r>
        <w:tab/>
        <w:t>CH/S – D</w:t>
      </w:r>
    </w:p>
    <w:p w14:paraId="55119827" w14:textId="6C508007" w:rsidR="009F4FA3" w:rsidRDefault="009F4FA3" w:rsidP="00FA4ADE">
      <w:r w:rsidRPr="009F4FA3">
        <w:t>1_JBCell_DECentFix_openchat_2019_session.ztt</w:t>
      </w:r>
      <w:r>
        <w:tab/>
      </w:r>
      <w:r>
        <w:tab/>
        <w:t xml:space="preserve">CH/A – D </w:t>
      </w:r>
    </w:p>
    <w:p w14:paraId="60736EBB" w14:textId="44A17DDB" w:rsidR="00FA4ADE" w:rsidRDefault="00FA4ADE" w:rsidP="00FA4ADE">
      <w:proofErr w:type="spellStart"/>
      <w:r w:rsidRPr="00FA4ADE">
        <w:t>JBCell_CentFix_freechat.ztt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CH </w:t>
      </w:r>
      <w:r w:rsidR="00C70BAD">
        <w:t>–</w:t>
      </w:r>
      <w:r>
        <w:t xml:space="preserve"> MC</w:t>
      </w:r>
    </w:p>
    <w:p w14:paraId="32919504" w14:textId="6BFFF336" w:rsidR="00C70BAD" w:rsidRDefault="00C70BAD" w:rsidP="00FA4ADE">
      <w:proofErr w:type="spellStart"/>
      <w:r w:rsidRPr="00C70BAD">
        <w:t>JBCell_CentFix_messagechat.ztt</w:t>
      </w:r>
      <w:proofErr w:type="spellEnd"/>
      <w:r>
        <w:tab/>
      </w:r>
      <w:r>
        <w:tab/>
      </w:r>
      <w:r>
        <w:tab/>
      </w:r>
      <w:r>
        <w:tab/>
        <w:t xml:space="preserve">EC – MC </w:t>
      </w:r>
    </w:p>
    <w:p w14:paraId="1B31A346" w14:textId="23996DD3" w:rsidR="00804A54" w:rsidRDefault="00804A54" w:rsidP="00FA4ADE">
      <w:r w:rsidRPr="00804A54">
        <w:t>JBCell_</w:t>
      </w:r>
      <w:r>
        <w:t>DE</w:t>
      </w:r>
      <w:r w:rsidRPr="00804A54">
        <w:t>CentFix_2016.ztt</w:t>
      </w:r>
      <w:r>
        <w:tab/>
      </w:r>
      <w:r>
        <w:tab/>
      </w:r>
      <w:r>
        <w:tab/>
      </w:r>
      <w:r>
        <w:tab/>
      </w:r>
      <w:r>
        <w:tab/>
        <w:t xml:space="preserve">HSL – D </w:t>
      </w:r>
    </w:p>
    <w:p w14:paraId="1DD558C3" w14:textId="4789F223" w:rsidR="00804A54" w:rsidRDefault="00804A54" w:rsidP="00FA4ADE">
      <w:r w:rsidRPr="00804A54">
        <w:t>JBCell_CentFix_2016.ztt</w:t>
      </w:r>
      <w:r>
        <w:tab/>
      </w:r>
      <w:r>
        <w:tab/>
      </w:r>
      <w:r>
        <w:tab/>
      </w:r>
      <w:r>
        <w:tab/>
      </w:r>
      <w:r>
        <w:tab/>
        <w:t xml:space="preserve">HSL – MC </w:t>
      </w:r>
    </w:p>
    <w:p w14:paraId="57FD8690" w14:textId="77777777" w:rsidR="00FA4ADE" w:rsidRDefault="00FA4ADE"/>
    <w:sectPr w:rsidR="00FA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DE"/>
    <w:rsid w:val="0002309A"/>
    <w:rsid w:val="000574B3"/>
    <w:rsid w:val="003E5026"/>
    <w:rsid w:val="004A5FE6"/>
    <w:rsid w:val="00653EEE"/>
    <w:rsid w:val="006C33F6"/>
    <w:rsid w:val="00804A54"/>
    <w:rsid w:val="00895C6C"/>
    <w:rsid w:val="009E5981"/>
    <w:rsid w:val="009F4FA3"/>
    <w:rsid w:val="00B53B5B"/>
    <w:rsid w:val="00C70BAD"/>
    <w:rsid w:val="00E25573"/>
    <w:rsid w:val="00FA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ECCF3"/>
  <w15:chartTrackingRefBased/>
  <w15:docId w15:val="{FECB7DE2-3B50-D541-B409-4C4D9156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David J</dc:creator>
  <cp:keywords/>
  <dc:description/>
  <cp:lastModifiedBy>Cooper, David J</cp:lastModifiedBy>
  <cp:revision>3</cp:revision>
  <dcterms:created xsi:type="dcterms:W3CDTF">2025-01-29T16:33:00Z</dcterms:created>
  <dcterms:modified xsi:type="dcterms:W3CDTF">2025-01-29T16:36:00Z</dcterms:modified>
</cp:coreProperties>
</file>