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0CF4B" w14:textId="77777777" w:rsidR="00636FE2" w:rsidRPr="007B67BD" w:rsidRDefault="00636FE2" w:rsidP="00636FE2">
      <w:pPr>
        <w:rPr>
          <w:rFonts w:eastAsia="Times New Roman" w:cstheme="minorHAnsi"/>
          <w:color w:val="000000" w:themeColor="text1"/>
        </w:rPr>
      </w:pPr>
      <w:r w:rsidRPr="007B67BD">
        <w:rPr>
          <w:rFonts w:eastAsia="Times New Roman" w:cstheme="minorHAnsi"/>
          <w:color w:val="000000" w:themeColor="text1"/>
        </w:rPr>
        <w:t xml:space="preserve">Sophie </w:t>
      </w:r>
      <w:proofErr w:type="spellStart"/>
      <w:r w:rsidRPr="007B67BD">
        <w:rPr>
          <w:rFonts w:eastAsia="Times New Roman" w:cstheme="minorHAnsi"/>
          <w:color w:val="000000" w:themeColor="text1"/>
        </w:rPr>
        <w:t>Osunkoya</w:t>
      </w:r>
      <w:proofErr w:type="spellEnd"/>
    </w:p>
    <w:p w14:paraId="0A6D6E21" w14:textId="77777777" w:rsidR="00636FE2" w:rsidRPr="007B67BD" w:rsidRDefault="00636FE2" w:rsidP="00636FE2">
      <w:pPr>
        <w:rPr>
          <w:rFonts w:eastAsia="Times New Roman" w:cstheme="minorHAnsi"/>
          <w:color w:val="000000" w:themeColor="text1"/>
        </w:rPr>
      </w:pPr>
      <w:r w:rsidRPr="007B67BD">
        <w:rPr>
          <w:rFonts w:eastAsia="Times New Roman" w:cstheme="minorHAnsi"/>
          <w:color w:val="000000" w:themeColor="text1"/>
        </w:rPr>
        <w:t xml:space="preserve">9005 </w:t>
      </w:r>
      <w:proofErr w:type="spellStart"/>
      <w:r w:rsidRPr="007B67BD">
        <w:rPr>
          <w:rFonts w:eastAsia="Times New Roman" w:cstheme="minorHAnsi"/>
          <w:color w:val="000000" w:themeColor="text1"/>
        </w:rPr>
        <w:t>sunni</w:t>
      </w:r>
      <w:proofErr w:type="spellEnd"/>
      <w:r w:rsidRPr="007B67BD">
        <w:rPr>
          <w:rFonts w:eastAsia="Times New Roman" w:cstheme="minorHAnsi"/>
          <w:color w:val="000000" w:themeColor="text1"/>
        </w:rPr>
        <w:t xml:space="preserve"> shade court</w:t>
      </w:r>
    </w:p>
    <w:p w14:paraId="2326A176" w14:textId="77777777" w:rsidR="00636FE2" w:rsidRPr="007B67BD" w:rsidRDefault="00636FE2" w:rsidP="00636FE2">
      <w:pPr>
        <w:rPr>
          <w:rFonts w:eastAsia="Times New Roman" w:cstheme="minorHAnsi"/>
          <w:color w:val="000000" w:themeColor="text1"/>
        </w:rPr>
      </w:pPr>
      <w:r w:rsidRPr="007B67BD">
        <w:rPr>
          <w:rFonts w:eastAsia="Times New Roman" w:cstheme="minorHAnsi"/>
          <w:color w:val="000000" w:themeColor="text1"/>
        </w:rPr>
        <w:t>Perry Hall, MD,21128</w:t>
      </w:r>
    </w:p>
    <w:p w14:paraId="1C0CEB8F" w14:textId="77777777" w:rsidR="00636FE2" w:rsidRPr="007B67BD" w:rsidRDefault="00636FE2" w:rsidP="00636FE2">
      <w:pPr>
        <w:rPr>
          <w:rFonts w:eastAsia="Times New Roman" w:cstheme="minorHAnsi"/>
          <w:color w:val="000000" w:themeColor="text1"/>
        </w:rPr>
      </w:pPr>
      <w:hyperlink r:id="rId4" w:history="1">
        <w:r w:rsidRPr="007B67BD">
          <w:rPr>
            <w:rStyle w:val="Hyperlink"/>
            <w:rFonts w:eastAsia="Times New Roman" w:cstheme="minorHAnsi"/>
            <w:color w:val="000000" w:themeColor="text1"/>
          </w:rPr>
          <w:t>Oso2015@nyu.edu</w:t>
        </w:r>
      </w:hyperlink>
    </w:p>
    <w:p w14:paraId="36B58F90" w14:textId="77777777" w:rsidR="00636FE2" w:rsidRPr="007B67BD" w:rsidRDefault="00636FE2" w:rsidP="00636FE2">
      <w:pPr>
        <w:rPr>
          <w:rFonts w:eastAsia="Times New Roman" w:cstheme="minorHAnsi"/>
          <w:color w:val="000000" w:themeColor="text1"/>
        </w:rPr>
      </w:pPr>
      <w:r w:rsidRPr="007B67BD">
        <w:rPr>
          <w:rFonts w:eastAsia="Times New Roman" w:cstheme="minorHAnsi"/>
          <w:color w:val="000000" w:themeColor="text1"/>
        </w:rPr>
        <w:t>4437304051</w:t>
      </w:r>
    </w:p>
    <w:p w14:paraId="6E514D25" w14:textId="3232124B" w:rsidR="00636FE2" w:rsidRPr="007B67BD" w:rsidRDefault="00636FE2" w:rsidP="00636FE2">
      <w:pPr>
        <w:rPr>
          <w:rFonts w:cstheme="minorHAnsi"/>
          <w:color w:val="000000" w:themeColor="text1"/>
        </w:rPr>
      </w:pPr>
      <w:r w:rsidRPr="007B67BD">
        <w:rPr>
          <w:rFonts w:eastAsia="Times New Roman" w:cstheme="minorHAnsi"/>
          <w:color w:val="000000" w:themeColor="text1"/>
        </w:rPr>
        <w:t xml:space="preserve">January </w:t>
      </w:r>
      <w:r>
        <w:rPr>
          <w:rFonts w:cstheme="minorHAnsi"/>
          <w:color w:val="000000" w:themeColor="text1"/>
        </w:rPr>
        <w:t>11</w:t>
      </w:r>
      <w:r w:rsidRPr="007B67BD">
        <w:rPr>
          <w:rFonts w:cstheme="minorHAnsi"/>
          <w:color w:val="000000" w:themeColor="text1"/>
          <w:vertAlign w:val="superscript"/>
        </w:rPr>
        <w:t>th</w:t>
      </w:r>
      <w:proofErr w:type="gramStart"/>
      <w:r w:rsidRPr="007B67BD">
        <w:rPr>
          <w:rFonts w:cstheme="minorHAnsi"/>
          <w:color w:val="000000" w:themeColor="text1"/>
        </w:rPr>
        <w:t xml:space="preserve"> 2024</w:t>
      </w:r>
      <w:proofErr w:type="gramEnd"/>
    </w:p>
    <w:p w14:paraId="441C2EC3" w14:textId="77777777" w:rsidR="00636FE2" w:rsidRDefault="00636FE2" w:rsidP="00636FE2"/>
    <w:p w14:paraId="770F9DC0" w14:textId="324F93A4" w:rsidR="00636FE2" w:rsidRDefault="00636FE2" w:rsidP="00636FE2">
      <w:r w:rsidRPr="00636FE2">
        <w:t>Dear</w:t>
      </w:r>
      <w:r>
        <w:t xml:space="preserve"> Recruiting Team</w:t>
      </w:r>
      <w:r w:rsidRPr="00636FE2">
        <w:t>,</w:t>
      </w:r>
    </w:p>
    <w:p w14:paraId="51EF7693" w14:textId="2F0FF586" w:rsidR="00636FE2" w:rsidRPr="00636FE2" w:rsidRDefault="00636FE2" w:rsidP="00636FE2">
      <w:pPr>
        <w:ind w:firstLine="720"/>
      </w:pPr>
      <w:r w:rsidRPr="00636FE2">
        <w:t xml:space="preserve">I am writing to express my interest in the Investments Intern position at </w:t>
      </w:r>
      <w:proofErr w:type="spellStart"/>
      <w:r w:rsidRPr="00636FE2">
        <w:t>Wealthspire</w:t>
      </w:r>
      <w:proofErr w:type="spellEnd"/>
      <w:r w:rsidRPr="00636FE2">
        <w:t xml:space="preserve"> Advisors. With a solid foundation in finance and a proactive mindset, I am eager to contribute my skills to your esteemed team.</w:t>
      </w:r>
      <w:r>
        <w:t xml:space="preserve"> </w:t>
      </w:r>
      <w:r w:rsidRPr="00636FE2">
        <w:t>My coursework in finance, coupled with relevant skills acquired during my recent experiences, positions me well for the responsibilities outlined in your job description. I am a detail-oriented and organized individual with a commitment to accuracy, demonstrated through high-quality work.</w:t>
      </w:r>
    </w:p>
    <w:p w14:paraId="156C73DD" w14:textId="49F950BF" w:rsidR="00636FE2" w:rsidRPr="00636FE2" w:rsidRDefault="00636FE2" w:rsidP="00636FE2">
      <w:pPr>
        <w:ind w:firstLine="720"/>
      </w:pPr>
      <w:r w:rsidRPr="00636FE2">
        <w:t xml:space="preserve">As a rising junior pursuing a </w:t>
      </w:r>
      <w:r w:rsidRPr="00636FE2">
        <w:t>bachelor’s degree</w:t>
      </w:r>
      <w:r w:rsidRPr="00636FE2">
        <w:t xml:space="preserve"> in Finance, I possess a keen interest in investment, wealth management, and risk management. My ability to think critically and devise creative solutions, combined with effective collaboration skills, makes me an ideal candidate for this role.</w:t>
      </w:r>
      <w:r w:rsidRPr="00636FE2">
        <w:t xml:space="preserve"> </w:t>
      </w:r>
      <w:r w:rsidRPr="00636FE2">
        <w:t xml:space="preserve">My proficiency in Microsoft Office Suite, particularly Excel and PowerPoint, aligns with the preferred qualifications for the role. I am also eager to learn and adapt quickly to new technologies, making me well-suited to utilize </w:t>
      </w:r>
      <w:r>
        <w:t xml:space="preserve">a variety of </w:t>
      </w:r>
      <w:r w:rsidRPr="00636FE2">
        <w:t>systems</w:t>
      </w:r>
    </w:p>
    <w:p w14:paraId="0D8E3CF5" w14:textId="467994CB" w:rsidR="00636FE2" w:rsidRPr="00636FE2" w:rsidRDefault="00636FE2" w:rsidP="00636FE2">
      <w:pPr>
        <w:ind w:firstLine="720"/>
      </w:pPr>
      <w:r w:rsidRPr="00636FE2">
        <w:t xml:space="preserve">I am genuinely excited about the prospect of contributing to the success of </w:t>
      </w:r>
      <w:proofErr w:type="spellStart"/>
      <w:r w:rsidRPr="00636FE2">
        <w:t>Wealthspire</w:t>
      </w:r>
      <w:proofErr w:type="spellEnd"/>
      <w:r w:rsidRPr="00636FE2">
        <w:t xml:space="preserve"> Advisors and gaining practical experience with broad applications. The opportunity for full-time employment after graduation is particularly appealing, and I am eager to bring my skills and enthusiasm to your dynamic </w:t>
      </w:r>
      <w:r w:rsidRPr="00636FE2">
        <w:t>team. Thank</w:t>
      </w:r>
      <w:r w:rsidRPr="00636FE2">
        <w:t xml:space="preserve"> you for considering my application. I look forward to the possibility of discussing how my skills align with the specific needs of the Investments Intern position at </w:t>
      </w:r>
      <w:proofErr w:type="spellStart"/>
      <w:r w:rsidRPr="00636FE2">
        <w:t>Wealthspire</w:t>
      </w:r>
      <w:proofErr w:type="spellEnd"/>
      <w:r w:rsidRPr="00636FE2">
        <w:t xml:space="preserve"> Advisors.</w:t>
      </w:r>
    </w:p>
    <w:p w14:paraId="69102380" w14:textId="77777777" w:rsidR="00636FE2" w:rsidRDefault="00636FE2" w:rsidP="00636FE2"/>
    <w:p w14:paraId="24C54338" w14:textId="2B2EE734" w:rsidR="00636FE2" w:rsidRDefault="00636FE2" w:rsidP="00636FE2">
      <w:r w:rsidRPr="00636FE2">
        <w:t xml:space="preserve">Sincerely, </w:t>
      </w:r>
    </w:p>
    <w:p w14:paraId="4168797A" w14:textId="3973AECC" w:rsidR="00636FE2" w:rsidRPr="00636FE2" w:rsidRDefault="00636FE2" w:rsidP="00636FE2">
      <w:r>
        <w:t xml:space="preserve">Sophie </w:t>
      </w:r>
      <w:proofErr w:type="spellStart"/>
      <w:r>
        <w:t>Osunkoya</w:t>
      </w:r>
      <w:proofErr w:type="spellEnd"/>
    </w:p>
    <w:p w14:paraId="07F53ADA" w14:textId="77777777" w:rsidR="00A34761" w:rsidRDefault="00000000"/>
    <w:sectPr w:rsidR="00A34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FE2"/>
    <w:rsid w:val="00636FE2"/>
    <w:rsid w:val="00D118CB"/>
    <w:rsid w:val="00DC3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67F758"/>
  <w15:chartTrackingRefBased/>
  <w15:docId w15:val="{6B85452A-E081-8F4B-8456-953296DAD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6FE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36F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26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Oso2015@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260</Words>
  <Characters>1487</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Oyinkansola Osunkoya</dc:creator>
  <cp:keywords/>
  <dc:description/>
  <cp:lastModifiedBy>Oyinkansola Osunkoya</cp:lastModifiedBy>
  <cp:revision>1</cp:revision>
  <dcterms:created xsi:type="dcterms:W3CDTF">2024-01-11T23:25:00Z</dcterms:created>
  <dcterms:modified xsi:type="dcterms:W3CDTF">2024-01-11T23:34:00Z</dcterms:modified>
</cp:coreProperties>
</file>