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65688" w14:textId="77777777" w:rsidR="005E7E66" w:rsidRPr="00B17979" w:rsidRDefault="005E7E66" w:rsidP="005E7E6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7979">
        <w:rPr>
          <w:rFonts w:ascii="Arial" w:hAnsi="Arial" w:cs="Arial"/>
          <w:b/>
          <w:sz w:val="24"/>
          <w:szCs w:val="24"/>
        </w:rPr>
        <w:t>Descubre Huamachuco</w:t>
      </w:r>
    </w:p>
    <w:p w14:paraId="3E32A23B" w14:textId="77777777" w:rsidR="005E7E66" w:rsidRPr="00B17979" w:rsidRDefault="005E7E66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8690F8" w14:textId="77777777" w:rsidR="008A654D" w:rsidRPr="00B17979" w:rsidRDefault="008A654D" w:rsidP="008A654D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Estamos enamora</w:t>
      </w:r>
      <w:r w:rsidR="00F724A3">
        <w:rPr>
          <w:rFonts w:ascii="Arial" w:eastAsiaTheme="minorHAnsi" w:hAnsi="Arial" w:cs="Arial"/>
          <w:lang w:eastAsia="en-US"/>
        </w:rPr>
        <w:t>do</w:t>
      </w:r>
      <w:r>
        <w:rPr>
          <w:rFonts w:ascii="Arial" w:eastAsiaTheme="minorHAnsi" w:hAnsi="Arial" w:cs="Arial"/>
          <w:lang w:eastAsia="en-US"/>
        </w:rPr>
        <w:t>s de este hermosa ciudad</w:t>
      </w:r>
      <w:r w:rsidR="0010264A">
        <w:rPr>
          <w:rFonts w:ascii="Arial" w:eastAsiaTheme="minorHAnsi" w:hAnsi="Arial" w:cs="Arial"/>
          <w:lang w:eastAsia="en-US"/>
        </w:rPr>
        <w:t xml:space="preserve"> que nos acoge</w:t>
      </w:r>
      <w:r>
        <w:rPr>
          <w:rFonts w:ascii="Arial" w:eastAsiaTheme="minorHAnsi" w:hAnsi="Arial" w:cs="Arial"/>
          <w:lang w:eastAsia="en-US"/>
        </w:rPr>
        <w:t xml:space="preserve">, </w:t>
      </w:r>
      <w:r w:rsidRPr="00B17979">
        <w:rPr>
          <w:rFonts w:ascii="Arial" w:eastAsiaTheme="minorHAnsi" w:hAnsi="Arial" w:cs="Arial"/>
          <w:lang w:eastAsia="en-US"/>
        </w:rPr>
        <w:t xml:space="preserve">llena de cultura, tradiciones y leyendas! </w:t>
      </w:r>
    </w:p>
    <w:p w14:paraId="40744446" w14:textId="77777777" w:rsidR="00391CA4" w:rsidRPr="00B17979" w:rsidRDefault="0006718F" w:rsidP="0010264A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B17979">
        <w:rPr>
          <w:rFonts w:ascii="Arial" w:eastAsiaTheme="minorHAnsi" w:hAnsi="Arial" w:cs="Arial"/>
          <w:lang w:eastAsia="en-US"/>
        </w:rPr>
        <w:t>Huamachuco</w:t>
      </w:r>
      <w:r w:rsidR="0010264A">
        <w:rPr>
          <w:rFonts w:ascii="Arial" w:eastAsiaTheme="minorHAnsi" w:hAnsi="Arial" w:cs="Arial"/>
          <w:lang w:eastAsia="en-US"/>
        </w:rPr>
        <w:t xml:space="preserve"> es llamada la</w:t>
      </w:r>
      <w:r w:rsidR="00391CA4" w:rsidRPr="00B17979">
        <w:rPr>
          <w:rFonts w:ascii="Arial" w:eastAsiaTheme="minorHAnsi" w:hAnsi="Arial" w:cs="Arial"/>
          <w:lang w:eastAsia="en-US"/>
        </w:rPr>
        <w:t xml:space="preserve"> Muy Ilustre y Fiel Ciudad</w:t>
      </w:r>
      <w:r w:rsidR="0010264A">
        <w:rPr>
          <w:rFonts w:ascii="Arial" w:eastAsiaTheme="minorHAnsi" w:hAnsi="Arial" w:cs="Arial"/>
          <w:lang w:eastAsia="en-US"/>
        </w:rPr>
        <w:t xml:space="preserve">, </w:t>
      </w:r>
      <w:r w:rsidR="00391CA4" w:rsidRPr="00B17979">
        <w:rPr>
          <w:rFonts w:ascii="Arial" w:eastAsiaTheme="minorHAnsi" w:hAnsi="Arial" w:cs="Arial"/>
          <w:lang w:eastAsia="en-US"/>
        </w:rPr>
        <w:t>Tierra clásica de Patriotas.</w:t>
      </w:r>
    </w:p>
    <w:p w14:paraId="476C0486" w14:textId="77777777" w:rsidR="00D42AE6" w:rsidRDefault="00F724A3" w:rsidP="00494D92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 través de esta sección de nuestra web</w:t>
      </w:r>
      <w:r w:rsidR="0010264A">
        <w:rPr>
          <w:rFonts w:ascii="Arial" w:eastAsiaTheme="minorHAnsi" w:hAnsi="Arial" w:cs="Arial"/>
          <w:lang w:eastAsia="en-US"/>
        </w:rPr>
        <w:t>, queremos darles a conocer esta hermosa ciudad y promover su turismo y cultura.</w:t>
      </w:r>
    </w:p>
    <w:p w14:paraId="15F67361" w14:textId="77777777" w:rsidR="00960AB1" w:rsidRDefault="0010264A" w:rsidP="00960AB1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Huamachuco es uno de los destinos más </w:t>
      </w:r>
      <w:r w:rsidR="00F724A3">
        <w:rPr>
          <w:rFonts w:ascii="Arial" w:eastAsiaTheme="minorHAnsi" w:hAnsi="Arial" w:cs="Arial"/>
          <w:lang w:eastAsia="en-US"/>
        </w:rPr>
        <w:t>diversos, encuentras de todo y está ubicado a</w:t>
      </w:r>
      <w:r>
        <w:rPr>
          <w:rFonts w:ascii="Arial" w:eastAsiaTheme="minorHAnsi" w:hAnsi="Arial" w:cs="Arial"/>
          <w:lang w:eastAsia="en-US"/>
        </w:rPr>
        <w:t xml:space="preserve"> pocas horas de </w:t>
      </w:r>
      <w:r w:rsidR="00F724A3">
        <w:rPr>
          <w:rFonts w:ascii="Arial" w:eastAsiaTheme="minorHAnsi" w:hAnsi="Arial" w:cs="Arial"/>
          <w:lang w:eastAsia="en-US"/>
        </w:rPr>
        <w:t xml:space="preserve"> la ciudad de </w:t>
      </w:r>
      <w:r>
        <w:rPr>
          <w:rFonts w:ascii="Arial" w:eastAsiaTheme="minorHAnsi" w:hAnsi="Arial" w:cs="Arial"/>
          <w:lang w:eastAsia="en-US"/>
        </w:rPr>
        <w:t>Trujillo por carretera asfaltada.</w:t>
      </w:r>
    </w:p>
    <w:p w14:paraId="2AB51CE4" w14:textId="77777777" w:rsidR="0010264A" w:rsidRPr="00B17979" w:rsidRDefault="0010264A" w:rsidP="0010264A">
      <w:pPr>
        <w:pStyle w:val="NormalWeb"/>
        <w:spacing w:before="120" w:beforeAutospacing="0" w:after="120" w:afterAutospacing="0"/>
        <w:ind w:right="75"/>
        <w:jc w:val="both"/>
        <w:rPr>
          <w:rFonts w:ascii="Arial" w:eastAsiaTheme="minorHAnsi" w:hAnsi="Arial" w:cs="Arial"/>
          <w:lang w:eastAsia="en-US"/>
        </w:rPr>
      </w:pPr>
    </w:p>
    <w:p w14:paraId="012229B4" w14:textId="77777777" w:rsidR="00D42AE6" w:rsidRPr="00B17979" w:rsidRDefault="00D42AE6" w:rsidP="00494D92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b/>
          <w:lang w:eastAsia="en-US"/>
        </w:rPr>
      </w:pPr>
      <w:r w:rsidRPr="007C4972">
        <w:rPr>
          <w:rFonts w:ascii="Arial" w:eastAsiaTheme="minorHAnsi" w:hAnsi="Arial" w:cs="Arial"/>
          <w:b/>
          <w:highlight w:val="yellow"/>
          <w:lang w:eastAsia="en-US"/>
        </w:rPr>
        <w:t xml:space="preserve">Fotos de Huamachuco: </w:t>
      </w:r>
      <w:r w:rsidR="00422FA5" w:rsidRPr="007C4972">
        <w:rPr>
          <w:rFonts w:ascii="Arial" w:eastAsiaTheme="minorHAnsi" w:hAnsi="Arial" w:cs="Arial"/>
          <w:b/>
          <w:highlight w:val="yellow"/>
          <w:lang w:eastAsia="en-US"/>
        </w:rPr>
        <w:t>261 - 292</w:t>
      </w:r>
    </w:p>
    <w:p w14:paraId="16A68DD3" w14:textId="77777777" w:rsidR="00391CA4" w:rsidRPr="00B17979" w:rsidRDefault="00391CA4" w:rsidP="00494D92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</w:p>
    <w:p w14:paraId="0E9B8A4F" w14:textId="77777777" w:rsidR="00391CA4" w:rsidRPr="00B17979" w:rsidRDefault="00391CA4" w:rsidP="00494D92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b/>
          <w:lang w:eastAsia="en-US"/>
        </w:rPr>
      </w:pPr>
      <w:r w:rsidRPr="00B17979">
        <w:rPr>
          <w:rFonts w:ascii="Arial" w:eastAsiaTheme="minorHAnsi" w:hAnsi="Arial" w:cs="Arial"/>
          <w:b/>
          <w:lang w:eastAsia="en-US"/>
        </w:rPr>
        <w:t>Historia</w:t>
      </w:r>
    </w:p>
    <w:p w14:paraId="0015AF97" w14:textId="77777777" w:rsidR="00391CA4" w:rsidRPr="00B17979" w:rsidRDefault="00391CA4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391CA4">
        <w:rPr>
          <w:rFonts w:ascii="Arial" w:eastAsiaTheme="minorHAnsi" w:hAnsi="Arial" w:cs="Arial"/>
          <w:lang w:eastAsia="en-US"/>
        </w:rPr>
        <w:t>Huamachuco fue fundado en</w:t>
      </w:r>
      <w:r w:rsidRPr="00B17979">
        <w:rPr>
          <w:rFonts w:ascii="Arial" w:eastAsiaTheme="minorHAnsi" w:hAnsi="Arial" w:cs="Arial"/>
          <w:lang w:eastAsia="en-US"/>
        </w:rPr>
        <w:t> </w:t>
      </w:r>
      <w:hyperlink r:id="rId5" w:tooltip="1551" w:history="1">
        <w:r w:rsidRPr="00B17979">
          <w:rPr>
            <w:rFonts w:ascii="Arial" w:eastAsiaTheme="minorHAnsi" w:hAnsi="Arial" w:cs="Arial"/>
            <w:lang w:eastAsia="en-US"/>
          </w:rPr>
          <w:t>1551</w:t>
        </w:r>
      </w:hyperlink>
      <w:r w:rsidRPr="00B17979">
        <w:rPr>
          <w:rFonts w:ascii="Arial" w:eastAsiaTheme="minorHAnsi" w:hAnsi="Arial" w:cs="Arial"/>
          <w:lang w:eastAsia="en-US"/>
        </w:rPr>
        <w:t> </w:t>
      </w:r>
      <w:r w:rsidRPr="00391CA4">
        <w:rPr>
          <w:rFonts w:ascii="Arial" w:eastAsiaTheme="minorHAnsi" w:hAnsi="Arial" w:cs="Arial"/>
          <w:lang w:eastAsia="en-US"/>
        </w:rPr>
        <w:t>por misioneros</w:t>
      </w:r>
      <w:r w:rsidRPr="00B17979">
        <w:rPr>
          <w:rFonts w:ascii="Arial" w:eastAsiaTheme="minorHAnsi" w:hAnsi="Arial" w:cs="Arial"/>
          <w:lang w:eastAsia="en-US"/>
        </w:rPr>
        <w:t> </w:t>
      </w:r>
      <w:hyperlink r:id="rId6" w:tooltip="Agustino" w:history="1">
        <w:r w:rsidRPr="00B17979">
          <w:rPr>
            <w:rFonts w:ascii="Arial" w:eastAsiaTheme="minorHAnsi" w:hAnsi="Arial" w:cs="Arial"/>
            <w:lang w:eastAsia="en-US"/>
          </w:rPr>
          <w:t>agustinos</w:t>
        </w:r>
      </w:hyperlink>
      <w:r w:rsidRPr="00391CA4">
        <w:rPr>
          <w:rFonts w:ascii="Arial" w:eastAsiaTheme="minorHAnsi" w:hAnsi="Arial" w:cs="Arial"/>
          <w:lang w:eastAsia="en-US"/>
        </w:rPr>
        <w:t>. Fue nombrada como</w:t>
      </w:r>
      <w:r w:rsidRPr="00B17979">
        <w:rPr>
          <w:rFonts w:ascii="Arial" w:eastAsiaTheme="minorHAnsi" w:hAnsi="Arial" w:cs="Arial"/>
          <w:lang w:eastAsia="en-US"/>
        </w:rPr>
        <w:t> </w:t>
      </w:r>
      <w:r w:rsidRPr="00391CA4">
        <w:rPr>
          <w:rFonts w:ascii="Arial" w:eastAsiaTheme="minorHAnsi" w:hAnsi="Arial" w:cs="Arial"/>
          <w:lang w:eastAsia="en-US"/>
        </w:rPr>
        <w:t>Muy ilustre y fiel ciudad</w:t>
      </w:r>
      <w:r w:rsidRPr="00B17979">
        <w:rPr>
          <w:rFonts w:ascii="Arial" w:eastAsiaTheme="minorHAnsi" w:hAnsi="Arial" w:cs="Arial"/>
          <w:lang w:eastAsia="en-US"/>
        </w:rPr>
        <w:t> </w:t>
      </w:r>
      <w:r w:rsidRPr="00391CA4">
        <w:rPr>
          <w:rFonts w:ascii="Arial" w:eastAsiaTheme="minorHAnsi" w:hAnsi="Arial" w:cs="Arial"/>
          <w:lang w:eastAsia="en-US"/>
        </w:rPr>
        <w:t>por el general</w:t>
      </w:r>
      <w:r w:rsidRPr="00B17979">
        <w:rPr>
          <w:rFonts w:ascii="Arial" w:eastAsiaTheme="minorHAnsi" w:hAnsi="Arial" w:cs="Arial"/>
          <w:lang w:eastAsia="en-US"/>
        </w:rPr>
        <w:t> </w:t>
      </w:r>
      <w:hyperlink r:id="rId7" w:tooltip="José de San Martín" w:history="1">
        <w:r w:rsidRPr="00B17979">
          <w:rPr>
            <w:rFonts w:ascii="Arial" w:eastAsiaTheme="minorHAnsi" w:hAnsi="Arial" w:cs="Arial"/>
            <w:lang w:eastAsia="en-US"/>
          </w:rPr>
          <w:t>José de San Martín</w:t>
        </w:r>
      </w:hyperlink>
      <w:r w:rsidRPr="00391CA4">
        <w:rPr>
          <w:rFonts w:ascii="Arial" w:eastAsiaTheme="minorHAnsi" w:hAnsi="Arial" w:cs="Arial"/>
          <w:lang w:eastAsia="en-US"/>
        </w:rPr>
        <w:t>, y fue escenario de la</w:t>
      </w:r>
      <w:r w:rsidRPr="00B17979">
        <w:rPr>
          <w:rFonts w:ascii="Arial" w:eastAsiaTheme="minorHAnsi" w:hAnsi="Arial" w:cs="Arial"/>
          <w:lang w:eastAsia="en-US"/>
        </w:rPr>
        <w:t> </w:t>
      </w:r>
      <w:hyperlink r:id="rId8" w:tooltip="Batalla de Huamachuco" w:history="1">
        <w:r w:rsidRPr="00B17979">
          <w:rPr>
            <w:rFonts w:ascii="Arial" w:eastAsiaTheme="minorHAnsi" w:hAnsi="Arial" w:cs="Arial"/>
            <w:lang w:eastAsia="en-US"/>
          </w:rPr>
          <w:t>Batalla de Huamachuco</w:t>
        </w:r>
      </w:hyperlink>
      <w:r w:rsidRPr="00B17979">
        <w:rPr>
          <w:rFonts w:ascii="Arial" w:eastAsiaTheme="minorHAnsi" w:hAnsi="Arial" w:cs="Arial"/>
          <w:lang w:eastAsia="en-US"/>
        </w:rPr>
        <w:t> </w:t>
      </w:r>
      <w:r w:rsidRPr="00391CA4">
        <w:rPr>
          <w:rFonts w:ascii="Arial" w:eastAsiaTheme="minorHAnsi" w:hAnsi="Arial" w:cs="Arial"/>
          <w:lang w:eastAsia="en-US"/>
        </w:rPr>
        <w:t>(</w:t>
      </w:r>
      <w:hyperlink r:id="rId9" w:tooltip="10 de julio" w:history="1">
        <w:r w:rsidRPr="00B17979">
          <w:rPr>
            <w:rFonts w:ascii="Arial" w:eastAsiaTheme="minorHAnsi" w:hAnsi="Arial" w:cs="Arial"/>
            <w:lang w:eastAsia="en-US"/>
          </w:rPr>
          <w:t>10 de julio</w:t>
        </w:r>
      </w:hyperlink>
      <w:r w:rsidRPr="00B17979">
        <w:rPr>
          <w:rFonts w:ascii="Arial" w:eastAsiaTheme="minorHAnsi" w:hAnsi="Arial" w:cs="Arial"/>
          <w:lang w:eastAsia="en-US"/>
        </w:rPr>
        <w:t> </w:t>
      </w:r>
      <w:r w:rsidRPr="00391CA4">
        <w:rPr>
          <w:rFonts w:ascii="Arial" w:eastAsiaTheme="minorHAnsi" w:hAnsi="Arial" w:cs="Arial"/>
          <w:lang w:eastAsia="en-US"/>
        </w:rPr>
        <w:t>de</w:t>
      </w:r>
      <w:r w:rsidRPr="00B17979">
        <w:rPr>
          <w:rFonts w:ascii="Arial" w:eastAsiaTheme="minorHAnsi" w:hAnsi="Arial" w:cs="Arial"/>
          <w:lang w:eastAsia="en-US"/>
        </w:rPr>
        <w:t> </w:t>
      </w:r>
      <w:hyperlink r:id="rId10" w:tooltip="1883" w:history="1">
        <w:r w:rsidRPr="00B17979">
          <w:rPr>
            <w:rFonts w:ascii="Arial" w:eastAsiaTheme="minorHAnsi" w:hAnsi="Arial" w:cs="Arial"/>
            <w:lang w:eastAsia="en-US"/>
          </w:rPr>
          <w:t>1883</w:t>
        </w:r>
      </w:hyperlink>
      <w:r w:rsidRPr="00391CA4">
        <w:rPr>
          <w:rFonts w:ascii="Arial" w:eastAsiaTheme="minorHAnsi" w:hAnsi="Arial" w:cs="Arial"/>
          <w:lang w:eastAsia="en-US"/>
        </w:rPr>
        <w:t>), episodio final de la</w:t>
      </w:r>
      <w:r w:rsidRPr="00B17979">
        <w:rPr>
          <w:rFonts w:ascii="Arial" w:eastAsiaTheme="minorHAnsi" w:hAnsi="Arial" w:cs="Arial"/>
          <w:lang w:eastAsia="en-US"/>
        </w:rPr>
        <w:t> </w:t>
      </w:r>
      <w:hyperlink r:id="rId11" w:tooltip="Guerra del Pacífico" w:history="1">
        <w:r w:rsidRPr="00B17979">
          <w:rPr>
            <w:rFonts w:ascii="Arial" w:eastAsiaTheme="minorHAnsi" w:hAnsi="Arial" w:cs="Arial"/>
            <w:lang w:eastAsia="en-US"/>
          </w:rPr>
          <w:t>Guerra del Pacífico</w:t>
        </w:r>
      </w:hyperlink>
      <w:r w:rsidRPr="00B17979">
        <w:rPr>
          <w:rFonts w:ascii="Arial" w:eastAsiaTheme="minorHAnsi" w:hAnsi="Arial" w:cs="Arial"/>
          <w:lang w:eastAsia="en-US"/>
        </w:rPr>
        <w:t> </w:t>
      </w:r>
      <w:r w:rsidRPr="00391CA4">
        <w:rPr>
          <w:rFonts w:ascii="Arial" w:eastAsiaTheme="minorHAnsi" w:hAnsi="Arial" w:cs="Arial"/>
          <w:lang w:eastAsia="en-US"/>
        </w:rPr>
        <w:t>donde las tropas de la resistencia lideradas por</w:t>
      </w:r>
      <w:r w:rsidRPr="00B17979">
        <w:rPr>
          <w:rFonts w:ascii="Arial" w:eastAsiaTheme="minorHAnsi" w:hAnsi="Arial" w:cs="Arial"/>
          <w:lang w:eastAsia="en-US"/>
        </w:rPr>
        <w:t> </w:t>
      </w:r>
      <w:hyperlink r:id="rId12" w:tooltip="Andrés Avelino Cáceres" w:history="1">
        <w:r w:rsidRPr="00B17979">
          <w:rPr>
            <w:rFonts w:ascii="Arial" w:eastAsiaTheme="minorHAnsi" w:hAnsi="Arial" w:cs="Arial"/>
            <w:lang w:eastAsia="en-US"/>
          </w:rPr>
          <w:t>Andrés Avelino Cáceres</w:t>
        </w:r>
      </w:hyperlink>
      <w:r w:rsidRPr="00B17979">
        <w:rPr>
          <w:rFonts w:ascii="Arial" w:eastAsiaTheme="minorHAnsi" w:hAnsi="Arial" w:cs="Arial"/>
          <w:lang w:eastAsia="en-US"/>
        </w:rPr>
        <w:t> </w:t>
      </w:r>
      <w:r w:rsidRPr="00391CA4">
        <w:rPr>
          <w:rFonts w:ascii="Arial" w:eastAsiaTheme="minorHAnsi" w:hAnsi="Arial" w:cs="Arial"/>
          <w:lang w:eastAsia="en-US"/>
        </w:rPr>
        <w:t>son</w:t>
      </w:r>
      <w:r w:rsidRPr="00B17979">
        <w:rPr>
          <w:rFonts w:ascii="Arial" w:eastAsiaTheme="minorHAnsi" w:hAnsi="Arial" w:cs="Arial"/>
          <w:lang w:eastAsia="en-US"/>
        </w:rPr>
        <w:t xml:space="preserve"> derrotadas por tropas chilenas.</w:t>
      </w:r>
    </w:p>
    <w:p w14:paraId="5AFDD622" w14:textId="77777777" w:rsidR="00391CA4" w:rsidRPr="00391CA4" w:rsidRDefault="00391CA4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391CA4">
        <w:rPr>
          <w:rFonts w:ascii="Arial" w:eastAsiaTheme="minorHAnsi" w:hAnsi="Arial" w:cs="Arial"/>
          <w:lang w:eastAsia="en-US"/>
        </w:rPr>
        <w:t xml:space="preserve">Huamachuco conserva mucho </w:t>
      </w:r>
      <w:r w:rsidRPr="00B17979">
        <w:rPr>
          <w:rFonts w:ascii="Arial" w:eastAsiaTheme="minorHAnsi" w:hAnsi="Arial" w:cs="Arial"/>
          <w:lang w:eastAsia="en-US"/>
        </w:rPr>
        <w:t>de su cultura ancestral, donde se d</w:t>
      </w:r>
      <w:r w:rsidRPr="00391CA4">
        <w:rPr>
          <w:rFonts w:ascii="Arial" w:eastAsiaTheme="minorHAnsi" w:hAnsi="Arial" w:cs="Arial"/>
          <w:lang w:eastAsia="en-US"/>
        </w:rPr>
        <w:t>a continuidad de costumbres ancestrales en danzas como</w:t>
      </w:r>
      <w:r w:rsidRPr="00B17979">
        <w:rPr>
          <w:rFonts w:ascii="Arial" w:eastAsiaTheme="minorHAnsi" w:hAnsi="Arial" w:cs="Arial"/>
          <w:lang w:eastAsia="en-US"/>
        </w:rPr>
        <w:t xml:space="preserve"> la </w:t>
      </w:r>
      <w:hyperlink r:id="rId13" w:tooltip="Contradanza (Huamachuco)" w:history="1">
        <w:r w:rsidRPr="00B17979">
          <w:rPr>
            <w:rFonts w:ascii="Arial" w:eastAsiaTheme="minorHAnsi" w:hAnsi="Arial" w:cs="Arial"/>
            <w:lang w:eastAsia="en-US"/>
          </w:rPr>
          <w:t>Contradanza</w:t>
        </w:r>
      </w:hyperlink>
      <w:r w:rsidRPr="00391CA4">
        <w:rPr>
          <w:rFonts w:ascii="Arial" w:eastAsiaTheme="minorHAnsi" w:hAnsi="Arial" w:cs="Arial"/>
          <w:lang w:eastAsia="en-US"/>
        </w:rPr>
        <w:t>,</w:t>
      </w:r>
      <w:r w:rsidRPr="00B17979">
        <w:rPr>
          <w:rFonts w:ascii="Arial" w:eastAsiaTheme="minorHAnsi" w:hAnsi="Arial" w:cs="Arial"/>
          <w:lang w:eastAsia="en-US"/>
        </w:rPr>
        <w:t> </w:t>
      </w:r>
      <w:hyperlink r:id="rId14" w:tooltip="Gastronomía del Perú" w:history="1">
        <w:r w:rsidRPr="00B17979">
          <w:rPr>
            <w:rFonts w:ascii="Arial" w:eastAsiaTheme="minorHAnsi" w:hAnsi="Arial" w:cs="Arial"/>
            <w:lang w:eastAsia="en-US"/>
          </w:rPr>
          <w:t>platos típicos</w:t>
        </w:r>
      </w:hyperlink>
      <w:r w:rsidRPr="00B17979">
        <w:rPr>
          <w:rFonts w:ascii="Arial" w:eastAsiaTheme="minorHAnsi" w:hAnsi="Arial" w:cs="Arial"/>
          <w:lang w:eastAsia="en-US"/>
        </w:rPr>
        <w:t> </w:t>
      </w:r>
      <w:r w:rsidRPr="00391CA4">
        <w:rPr>
          <w:rFonts w:ascii="Arial" w:eastAsiaTheme="minorHAnsi" w:hAnsi="Arial" w:cs="Arial"/>
          <w:lang w:eastAsia="en-US"/>
        </w:rPr>
        <w:t>y artesanías.</w:t>
      </w:r>
    </w:p>
    <w:p w14:paraId="570CC73B" w14:textId="77777777" w:rsidR="00391CA4" w:rsidRPr="00391CA4" w:rsidRDefault="00391CA4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391CA4">
        <w:rPr>
          <w:rFonts w:ascii="Arial" w:eastAsiaTheme="minorHAnsi" w:hAnsi="Arial" w:cs="Arial"/>
          <w:lang w:eastAsia="en-US"/>
        </w:rPr>
        <w:t>Actualmente Huamachuco es visitada por turistas y personas de todo el continente sobre todo por la riqueza de su cultura y tradición.</w:t>
      </w:r>
    </w:p>
    <w:p w14:paraId="20440F62" w14:textId="77777777" w:rsidR="0006718F" w:rsidRPr="00B17979" w:rsidRDefault="0006718F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0EDA1F" w14:textId="77777777" w:rsidR="0006718F" w:rsidRPr="00B17979" w:rsidRDefault="0006718F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D2C7F4" w14:textId="77777777" w:rsidR="0006718F" w:rsidRPr="00B17979" w:rsidRDefault="00391CA4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7979">
        <w:rPr>
          <w:rFonts w:ascii="Arial" w:hAnsi="Arial" w:cs="Arial"/>
          <w:b/>
          <w:sz w:val="24"/>
          <w:szCs w:val="24"/>
        </w:rPr>
        <w:t>Datos Generales</w:t>
      </w:r>
    </w:p>
    <w:p w14:paraId="134DBCAD" w14:textId="77777777" w:rsidR="00391CA4" w:rsidRPr="00B17979" w:rsidRDefault="00391CA4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B17979">
        <w:rPr>
          <w:rFonts w:ascii="Arial" w:eastAsiaTheme="minorHAnsi" w:hAnsi="Arial" w:cs="Arial"/>
          <w:lang w:eastAsia="en-US"/>
        </w:rPr>
        <w:t xml:space="preserve">Provincia: </w:t>
      </w:r>
      <w:r w:rsidR="00B17979" w:rsidRPr="00B17979">
        <w:rPr>
          <w:rFonts w:ascii="Arial" w:eastAsiaTheme="minorHAnsi" w:hAnsi="Arial" w:cs="Arial"/>
          <w:lang w:eastAsia="en-US"/>
        </w:rPr>
        <w:t>Sánchez</w:t>
      </w:r>
      <w:r w:rsidRPr="00B17979">
        <w:rPr>
          <w:rFonts w:ascii="Arial" w:eastAsiaTheme="minorHAnsi" w:hAnsi="Arial" w:cs="Arial"/>
          <w:lang w:eastAsia="en-US"/>
        </w:rPr>
        <w:t xml:space="preserve"> </w:t>
      </w:r>
      <w:r w:rsidR="00B17979" w:rsidRPr="00B17979">
        <w:rPr>
          <w:rFonts w:ascii="Arial" w:eastAsiaTheme="minorHAnsi" w:hAnsi="Arial" w:cs="Arial"/>
          <w:lang w:eastAsia="en-US"/>
        </w:rPr>
        <w:t>Carrión</w:t>
      </w:r>
    </w:p>
    <w:p w14:paraId="284BF4F1" w14:textId="77777777" w:rsidR="00391CA4" w:rsidRPr="00B17979" w:rsidRDefault="00391CA4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B17979">
        <w:rPr>
          <w:rFonts w:ascii="Arial" w:eastAsiaTheme="minorHAnsi" w:hAnsi="Arial" w:cs="Arial"/>
          <w:lang w:eastAsia="en-US"/>
        </w:rPr>
        <w:t>Capital: Hu</w:t>
      </w:r>
      <w:r w:rsidR="00B17979">
        <w:rPr>
          <w:rFonts w:ascii="Arial" w:eastAsiaTheme="minorHAnsi" w:hAnsi="Arial" w:cs="Arial"/>
          <w:lang w:eastAsia="en-US"/>
        </w:rPr>
        <w:t>a</w:t>
      </w:r>
      <w:r w:rsidRPr="00B17979">
        <w:rPr>
          <w:rFonts w:ascii="Arial" w:eastAsiaTheme="minorHAnsi" w:hAnsi="Arial" w:cs="Arial"/>
          <w:lang w:eastAsia="en-US"/>
        </w:rPr>
        <w:t>machuco</w:t>
      </w:r>
    </w:p>
    <w:p w14:paraId="05008EF5" w14:textId="77777777" w:rsidR="00391CA4" w:rsidRPr="00B17979" w:rsidRDefault="00391CA4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B17979">
        <w:rPr>
          <w:rFonts w:ascii="Arial" w:eastAsiaTheme="minorHAnsi" w:hAnsi="Arial" w:cs="Arial"/>
          <w:lang w:eastAsia="en-US"/>
        </w:rPr>
        <w:t xml:space="preserve">Ubicación: Sierra Norte del </w:t>
      </w:r>
      <w:r w:rsidR="00B17979" w:rsidRPr="00B17979">
        <w:rPr>
          <w:rFonts w:ascii="Arial" w:eastAsiaTheme="minorHAnsi" w:hAnsi="Arial" w:cs="Arial"/>
          <w:lang w:eastAsia="en-US"/>
        </w:rPr>
        <w:t>Perú</w:t>
      </w:r>
      <w:r w:rsidRPr="00B17979">
        <w:rPr>
          <w:rFonts w:ascii="Arial" w:eastAsiaTheme="minorHAnsi" w:hAnsi="Arial" w:cs="Arial"/>
          <w:lang w:eastAsia="en-US"/>
        </w:rPr>
        <w:t xml:space="preserve"> a 181 km y 4 horas de Trujillo.</w:t>
      </w:r>
    </w:p>
    <w:p w14:paraId="0178F279" w14:textId="77777777" w:rsidR="00391CA4" w:rsidRPr="00B17979" w:rsidRDefault="004B17E0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B17979">
        <w:rPr>
          <w:rFonts w:ascii="Arial" w:eastAsiaTheme="minorHAnsi" w:hAnsi="Arial" w:cs="Arial"/>
          <w:lang w:eastAsia="en-US"/>
        </w:rPr>
        <w:t>Extensión</w:t>
      </w:r>
      <w:r w:rsidR="00391CA4" w:rsidRPr="00B17979">
        <w:rPr>
          <w:rFonts w:ascii="Arial" w:eastAsiaTheme="minorHAnsi" w:hAnsi="Arial" w:cs="Arial"/>
          <w:lang w:eastAsia="en-US"/>
        </w:rPr>
        <w:t xml:space="preserve">: </w:t>
      </w:r>
      <w:r w:rsidRPr="00B17979">
        <w:rPr>
          <w:rFonts w:ascii="Arial" w:eastAsiaTheme="minorHAnsi" w:hAnsi="Arial" w:cs="Arial"/>
          <w:lang w:eastAsia="en-US"/>
        </w:rPr>
        <w:t>2 486036 km2</w:t>
      </w:r>
    </w:p>
    <w:p w14:paraId="17FAB88B" w14:textId="77777777" w:rsidR="004B17E0" w:rsidRPr="00B17979" w:rsidRDefault="004B17E0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B17979">
        <w:rPr>
          <w:rFonts w:ascii="Arial" w:eastAsiaTheme="minorHAnsi" w:hAnsi="Arial" w:cs="Arial"/>
          <w:lang w:eastAsia="en-US"/>
        </w:rPr>
        <w:t>Altitud: 3169 m.s.n.m.</w:t>
      </w:r>
    </w:p>
    <w:p w14:paraId="088662E6" w14:textId="77777777" w:rsidR="004B17E0" w:rsidRPr="00B17979" w:rsidRDefault="004B17E0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B17979">
        <w:rPr>
          <w:rFonts w:ascii="Arial" w:eastAsiaTheme="minorHAnsi" w:hAnsi="Arial" w:cs="Arial"/>
          <w:lang w:eastAsia="en-US"/>
        </w:rPr>
        <w:t xml:space="preserve">Clima: </w:t>
      </w:r>
      <w:r w:rsidR="0005160E" w:rsidRPr="00B17979">
        <w:rPr>
          <w:rFonts w:ascii="Arial" w:eastAsiaTheme="minorHAnsi" w:hAnsi="Arial" w:cs="Arial"/>
          <w:lang w:eastAsia="en-US"/>
        </w:rPr>
        <w:t>16 grados C</w:t>
      </w:r>
    </w:p>
    <w:p w14:paraId="268CCB97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6B1A44" w14:textId="77777777" w:rsidR="0005160E" w:rsidRPr="00B17979" w:rsidRDefault="007C4972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05160E" w:rsidRPr="00B17979">
        <w:rPr>
          <w:rFonts w:ascii="Arial" w:hAnsi="Arial" w:cs="Arial"/>
          <w:b/>
          <w:sz w:val="24"/>
          <w:szCs w:val="24"/>
        </w:rPr>
        <w:t>Cómo llegar?</w:t>
      </w:r>
    </w:p>
    <w:p w14:paraId="61DB5996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708BE80" w14:textId="77777777" w:rsidR="0005160E" w:rsidRDefault="0005160E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B17979">
        <w:rPr>
          <w:rFonts w:ascii="Arial" w:eastAsiaTheme="minorHAnsi" w:hAnsi="Arial" w:cs="Arial"/>
          <w:lang w:eastAsia="en-US"/>
        </w:rPr>
        <w:t>La provincia de Sánchez Carrión se encuentra ubicada en la parte septentrional del Perú, en la sierra de la región La Libertad, a solo 4 horas de viaje por medio de una carretera asfaltada desde Trujillo.</w:t>
      </w:r>
    </w:p>
    <w:p w14:paraId="658115FB" w14:textId="77777777" w:rsidR="00B17979" w:rsidRDefault="00B17979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</w:p>
    <w:p w14:paraId="24352417" w14:textId="77777777" w:rsidR="00B17979" w:rsidRPr="00B17979" w:rsidRDefault="00B17979" w:rsidP="0005160E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</w:p>
    <w:p w14:paraId="25B63B08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036FFB" w14:textId="77777777" w:rsidR="008A654D" w:rsidRDefault="008A654D" w:rsidP="00B17979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</w:p>
    <w:p w14:paraId="2DEBD45D" w14:textId="77777777" w:rsidR="006D75A8" w:rsidRDefault="007C4972" w:rsidP="00B17979">
      <w:pPr>
        <w:pStyle w:val="NormalWeb"/>
        <w:spacing w:before="120" w:beforeAutospacing="0" w:after="120" w:afterAutospacing="0"/>
        <w:ind w:left="45" w:right="7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8A654D" w:rsidRPr="00B17979">
        <w:rPr>
          <w:rFonts w:ascii="Arial" w:hAnsi="Arial" w:cs="Arial"/>
          <w:b/>
        </w:rPr>
        <w:t>Qué hacer?</w:t>
      </w:r>
    </w:p>
    <w:p w14:paraId="4B3EC801" w14:textId="77777777" w:rsidR="0010264A" w:rsidRDefault="0010264A" w:rsidP="00B17979">
      <w:pPr>
        <w:pStyle w:val="NormalWeb"/>
        <w:spacing w:before="120" w:beforeAutospacing="0" w:after="120" w:afterAutospacing="0"/>
        <w:ind w:left="45" w:right="75"/>
        <w:jc w:val="both"/>
        <w:rPr>
          <w:rFonts w:ascii="Arial" w:hAnsi="Arial" w:cs="Arial"/>
        </w:rPr>
      </w:pPr>
      <w:r w:rsidRPr="0010264A">
        <w:rPr>
          <w:rFonts w:ascii="Arial" w:hAnsi="Arial" w:cs="Arial"/>
        </w:rPr>
        <w:t xml:space="preserve">Conocer bellos lugares siempre es </w:t>
      </w:r>
      <w:r w:rsidR="00F724A3">
        <w:rPr>
          <w:rFonts w:ascii="Arial" w:hAnsi="Arial" w:cs="Arial"/>
        </w:rPr>
        <w:t xml:space="preserve">una </w:t>
      </w:r>
      <w:r w:rsidR="00AF7809">
        <w:rPr>
          <w:rFonts w:ascii="Arial" w:hAnsi="Arial" w:cs="Arial"/>
        </w:rPr>
        <w:t>aventura que nos llena de</w:t>
      </w:r>
      <w:r w:rsidR="00F724A3">
        <w:rPr>
          <w:rFonts w:ascii="Arial" w:hAnsi="Arial" w:cs="Arial"/>
        </w:rPr>
        <w:t xml:space="preserve"> recuerdos</w:t>
      </w:r>
      <w:r w:rsidR="00AF7809">
        <w:rPr>
          <w:rFonts w:ascii="Arial" w:hAnsi="Arial" w:cs="Arial"/>
        </w:rPr>
        <w:t xml:space="preserve"> maravillosos</w:t>
      </w:r>
      <w:r w:rsidR="00F724A3">
        <w:rPr>
          <w:rFonts w:ascii="Arial" w:hAnsi="Arial" w:cs="Arial"/>
        </w:rPr>
        <w:t xml:space="preserve">, aquí </w:t>
      </w:r>
      <w:r w:rsidR="00AF7809">
        <w:rPr>
          <w:rFonts w:ascii="Arial" w:hAnsi="Arial" w:cs="Arial"/>
        </w:rPr>
        <w:t>algunos increíbles lugares</w:t>
      </w:r>
      <w:r w:rsidR="00F724A3">
        <w:rPr>
          <w:rFonts w:ascii="Arial" w:hAnsi="Arial" w:cs="Arial"/>
        </w:rPr>
        <w:t xml:space="preserve"> que Huamachuco te ofrece para </w:t>
      </w:r>
      <w:r w:rsidR="00AF7809">
        <w:rPr>
          <w:rFonts w:ascii="Arial" w:hAnsi="Arial" w:cs="Arial"/>
        </w:rPr>
        <w:t>ti,</w:t>
      </w:r>
      <w:r w:rsidR="00F724A3">
        <w:rPr>
          <w:rFonts w:ascii="Arial" w:hAnsi="Arial" w:cs="Arial"/>
        </w:rPr>
        <w:t xml:space="preserve"> tu familia y amigos.</w:t>
      </w:r>
    </w:p>
    <w:p w14:paraId="428BAE7F" w14:textId="77777777" w:rsidR="00F724A3" w:rsidRDefault="00F724A3" w:rsidP="00B17979">
      <w:pPr>
        <w:pStyle w:val="NormalWeb"/>
        <w:spacing w:before="120" w:beforeAutospacing="0" w:after="120" w:afterAutospacing="0"/>
        <w:ind w:left="45" w:right="75"/>
        <w:jc w:val="both"/>
        <w:rPr>
          <w:rFonts w:ascii="Arial" w:hAnsi="Arial" w:cs="Arial"/>
        </w:rPr>
      </w:pPr>
      <w:r>
        <w:rPr>
          <w:rFonts w:ascii="Arial" w:hAnsi="Arial" w:cs="Arial"/>
        </w:rPr>
        <w:t>Ayúdanos a difundirlos!</w:t>
      </w:r>
    </w:p>
    <w:p w14:paraId="03B219B4" w14:textId="77777777" w:rsidR="0010264A" w:rsidRPr="0010264A" w:rsidRDefault="0010264A" w:rsidP="00B17979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</w:p>
    <w:p w14:paraId="6290C084" w14:textId="77777777" w:rsidR="006D75A8" w:rsidRPr="006D75A8" w:rsidRDefault="006D75A8" w:rsidP="00B17979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b/>
          <w:lang w:eastAsia="en-US"/>
        </w:rPr>
      </w:pPr>
      <w:r w:rsidRPr="006D75A8">
        <w:rPr>
          <w:rFonts w:ascii="Arial" w:eastAsiaTheme="minorHAnsi" w:hAnsi="Arial" w:cs="Arial"/>
          <w:b/>
          <w:lang w:eastAsia="en-US"/>
        </w:rPr>
        <w:t>Sitios Naturales</w:t>
      </w:r>
      <w:r>
        <w:rPr>
          <w:rFonts w:ascii="Arial" w:eastAsiaTheme="minorHAnsi" w:hAnsi="Arial" w:cs="Arial"/>
          <w:b/>
          <w:lang w:eastAsia="en-US"/>
        </w:rPr>
        <w:t>:</w:t>
      </w:r>
    </w:p>
    <w:p w14:paraId="663675A5" w14:textId="77777777" w:rsidR="00422FA5" w:rsidRPr="00B17979" w:rsidRDefault="00422FA5" w:rsidP="0010264A">
      <w:pPr>
        <w:pStyle w:val="NormalWeb"/>
        <w:spacing w:before="120" w:beforeAutospacing="0" w:after="120" w:afterAutospacing="0"/>
        <w:ind w:right="75"/>
        <w:jc w:val="both"/>
        <w:rPr>
          <w:rFonts w:ascii="Arial" w:eastAsiaTheme="minorHAnsi" w:hAnsi="Arial" w:cs="Arial"/>
          <w:lang w:eastAsia="en-US"/>
        </w:rPr>
      </w:pPr>
    </w:p>
    <w:p w14:paraId="524C3825" w14:textId="77777777" w:rsidR="00422FA5" w:rsidRDefault="00422FA5" w:rsidP="00B17979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lang w:eastAsia="en-US"/>
        </w:rPr>
      </w:pPr>
      <w:r w:rsidRPr="00B17979">
        <w:rPr>
          <w:rFonts w:ascii="Arial" w:eastAsiaTheme="minorHAnsi" w:hAnsi="Arial" w:cs="Arial"/>
          <w:b/>
          <w:lang w:eastAsia="en-US"/>
        </w:rPr>
        <w:t>Agua de los Pajaritos</w:t>
      </w:r>
      <w:r w:rsidR="00B17979" w:rsidRPr="00B17979">
        <w:rPr>
          <w:rFonts w:ascii="Arial" w:eastAsiaTheme="minorHAnsi" w:hAnsi="Arial" w:cs="Arial"/>
          <w:b/>
          <w:lang w:eastAsia="en-US"/>
        </w:rPr>
        <w:t>:</w:t>
      </w:r>
      <w:r w:rsidR="00B17979" w:rsidRPr="00B17979">
        <w:rPr>
          <w:rFonts w:ascii="Arial" w:eastAsiaTheme="minorHAnsi" w:hAnsi="Arial" w:cs="Arial"/>
          <w:lang w:eastAsia="en-US"/>
        </w:rPr>
        <w:t xml:space="preserve"> Fuente natural de agua mineral que según los lugareños cura males estomacales, entre otros. Se dice también que aquel foráneo que beba de sus aguas se queda en esas tierras.</w:t>
      </w:r>
    </w:p>
    <w:p w14:paraId="5112D149" w14:textId="77777777" w:rsidR="003E1132" w:rsidRPr="003E1132" w:rsidRDefault="003E1132" w:rsidP="00B17979">
      <w:pPr>
        <w:pStyle w:val="NormalWeb"/>
        <w:spacing w:before="120" w:beforeAutospacing="0" w:after="120" w:afterAutospacing="0"/>
        <w:ind w:left="45" w:right="75"/>
        <w:jc w:val="both"/>
        <w:rPr>
          <w:rFonts w:ascii="Arial" w:eastAsiaTheme="minorHAnsi" w:hAnsi="Arial" w:cs="Arial"/>
          <w:b/>
          <w:lang w:eastAsia="en-US"/>
        </w:rPr>
      </w:pPr>
      <w:r w:rsidRPr="007C4972">
        <w:rPr>
          <w:rFonts w:ascii="Arial" w:eastAsiaTheme="minorHAnsi" w:hAnsi="Arial" w:cs="Arial"/>
          <w:b/>
          <w:highlight w:val="yellow"/>
          <w:lang w:eastAsia="en-US"/>
        </w:rPr>
        <w:t>Fotos: 261 - 268</w:t>
      </w:r>
    </w:p>
    <w:p w14:paraId="59F3C24C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771C336" w14:textId="77777777" w:rsidR="0005160E" w:rsidRDefault="00050B51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Pampas de Purrumpampa: </w:t>
      </w:r>
      <w:r w:rsidR="003E1132" w:rsidRPr="003E1132">
        <w:rPr>
          <w:rFonts w:ascii="Arial" w:hAnsi="Arial" w:cs="Arial"/>
          <w:sz w:val="24"/>
          <w:szCs w:val="24"/>
        </w:rPr>
        <w:t xml:space="preserve">Posee superficies de pantanos </w:t>
      </w:r>
      <w:r w:rsidR="003E1132">
        <w:rPr>
          <w:rFonts w:ascii="Arial" w:hAnsi="Arial" w:cs="Arial"/>
          <w:sz w:val="24"/>
          <w:szCs w:val="24"/>
        </w:rPr>
        <w:t>que alberga ecosistemas frágiles y gran valor ecológico con la presencia de diversa flora y fauna, destacando el lic lic ( ave típica).</w:t>
      </w:r>
    </w:p>
    <w:p w14:paraId="625AD425" w14:textId="77777777" w:rsidR="003E1132" w:rsidRDefault="003E1132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también alberga gran valor histórico por haberse desarrollado allí la batalla de Huamachuco.</w:t>
      </w:r>
    </w:p>
    <w:p w14:paraId="51896E13" w14:textId="77777777" w:rsidR="003E1132" w:rsidRDefault="003E1132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50B88E" w14:textId="77777777" w:rsidR="003E1132" w:rsidRDefault="003E1132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E1132">
        <w:rPr>
          <w:rFonts w:ascii="Arial" w:hAnsi="Arial" w:cs="Arial"/>
          <w:b/>
          <w:sz w:val="24"/>
          <w:szCs w:val="24"/>
        </w:rPr>
        <w:t>Lagunas Sausacocha:</w:t>
      </w:r>
      <w:r>
        <w:rPr>
          <w:rFonts w:ascii="Arial" w:hAnsi="Arial" w:cs="Arial"/>
          <w:sz w:val="24"/>
          <w:szCs w:val="24"/>
        </w:rPr>
        <w:t xml:space="preserve"> A pocos minutos de la ciudad de Huamachuco. En ella se pueden disfrutar de relajantes paseos en bote, una espectacular vista panorámica y degustar de distintos platos a base de trucha.</w:t>
      </w:r>
    </w:p>
    <w:p w14:paraId="53C4D768" w14:textId="77777777" w:rsidR="00D30420" w:rsidRDefault="00D30420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8896FC" w14:textId="77777777" w:rsidR="00D30420" w:rsidRPr="00D30420" w:rsidRDefault="00D30420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4972">
        <w:rPr>
          <w:rFonts w:ascii="Arial" w:hAnsi="Arial" w:cs="Arial"/>
          <w:b/>
          <w:sz w:val="24"/>
          <w:szCs w:val="24"/>
          <w:highlight w:val="yellow"/>
        </w:rPr>
        <w:t>Foto: De registro anterior ( viaje con Hashtag) : IMG 1611</w:t>
      </w:r>
    </w:p>
    <w:p w14:paraId="30151219" w14:textId="77777777" w:rsidR="003E1132" w:rsidRDefault="003E1132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6406AD" w14:textId="77777777" w:rsidR="003E1132" w:rsidRDefault="003E1132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E1132">
        <w:rPr>
          <w:rFonts w:ascii="Arial" w:hAnsi="Arial" w:cs="Arial"/>
          <w:b/>
          <w:sz w:val="24"/>
          <w:szCs w:val="24"/>
        </w:rPr>
        <w:t>Aguas termales Yanasara</w:t>
      </w:r>
      <w:r w:rsidR="006D75A8">
        <w:rPr>
          <w:rFonts w:ascii="Arial" w:hAnsi="Arial" w:cs="Arial"/>
          <w:b/>
          <w:sz w:val="24"/>
          <w:szCs w:val="24"/>
        </w:rPr>
        <w:t xml:space="preserve">: </w:t>
      </w:r>
      <w:r w:rsidR="006D75A8" w:rsidRPr="006D75A8">
        <w:rPr>
          <w:rFonts w:ascii="Arial" w:hAnsi="Arial" w:cs="Arial"/>
          <w:sz w:val="24"/>
          <w:szCs w:val="24"/>
        </w:rPr>
        <w:t>Lugar de bellos paisajes</w:t>
      </w:r>
      <w:r w:rsidR="006D75A8">
        <w:rPr>
          <w:rFonts w:ascii="Arial" w:hAnsi="Arial" w:cs="Arial"/>
          <w:sz w:val="24"/>
          <w:szCs w:val="24"/>
        </w:rPr>
        <w:t xml:space="preserve"> y de aguas termomedicinales con 40º C, con propiedades curativas sobre todo para males de huesos. Donde los visitantes pueden disfrutar de apacibles caminatas por la campiña y relajantes y sanadores baños en sus pozas y piscina.</w:t>
      </w:r>
    </w:p>
    <w:p w14:paraId="1F60DA2A" w14:textId="77777777" w:rsidR="006D75A8" w:rsidRPr="00B81A08" w:rsidRDefault="006D75A8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19E4364" w14:textId="77777777" w:rsidR="006D75A8" w:rsidRDefault="006D75A8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1A08">
        <w:rPr>
          <w:rFonts w:ascii="Arial" w:hAnsi="Arial" w:cs="Arial"/>
          <w:b/>
          <w:sz w:val="24"/>
          <w:szCs w:val="24"/>
        </w:rPr>
        <w:t>Aguas Termales El Eden</w:t>
      </w:r>
      <w:r>
        <w:rPr>
          <w:rFonts w:ascii="Arial" w:hAnsi="Arial" w:cs="Arial"/>
          <w:sz w:val="24"/>
          <w:szCs w:val="24"/>
        </w:rPr>
        <w:t xml:space="preserve">: Lugar paisajístico </w:t>
      </w:r>
      <w:r w:rsidR="00B81A08">
        <w:rPr>
          <w:rFonts w:ascii="Arial" w:hAnsi="Arial" w:cs="Arial"/>
          <w:sz w:val="24"/>
          <w:szCs w:val="24"/>
        </w:rPr>
        <w:t>y de aguas termomedicinales que alcanzan los 70º C. Los visitantes pueden disfrutar de relajantes baños en las pozas y piscinas que hay en el lugar.</w:t>
      </w:r>
    </w:p>
    <w:p w14:paraId="0F8C2DC5" w14:textId="77777777" w:rsidR="00B81A08" w:rsidRDefault="00B81A08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C49B43" w14:textId="77777777" w:rsidR="00B81A08" w:rsidRDefault="00B81A08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1A08">
        <w:rPr>
          <w:rFonts w:ascii="Arial" w:hAnsi="Arial" w:cs="Arial"/>
          <w:b/>
          <w:sz w:val="24"/>
          <w:szCs w:val="24"/>
        </w:rPr>
        <w:t>Agua Blanca:</w:t>
      </w:r>
      <w:r>
        <w:rPr>
          <w:rFonts w:ascii="Arial" w:hAnsi="Arial" w:cs="Arial"/>
          <w:sz w:val="24"/>
          <w:szCs w:val="24"/>
        </w:rPr>
        <w:t xml:space="preserve"> Hermoso lugar paisajístico dedicado a la crianza de truchas, forestación natural y crianza de avestruces.</w:t>
      </w:r>
    </w:p>
    <w:p w14:paraId="048511C4" w14:textId="77777777" w:rsidR="00B81A08" w:rsidRDefault="00B81A08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73711" w14:textId="77777777" w:rsidR="00B81A08" w:rsidRDefault="00B81A08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D4E72">
        <w:rPr>
          <w:rFonts w:ascii="Arial" w:hAnsi="Arial" w:cs="Arial"/>
          <w:b/>
          <w:sz w:val="24"/>
          <w:szCs w:val="24"/>
        </w:rPr>
        <w:lastRenderedPageBreak/>
        <w:t>Laguna Cushuro:</w:t>
      </w:r>
      <w:r>
        <w:rPr>
          <w:rFonts w:ascii="Arial" w:hAnsi="Arial" w:cs="Arial"/>
          <w:sz w:val="24"/>
          <w:szCs w:val="24"/>
        </w:rPr>
        <w:t xml:space="preserve"> ubicada en las fa</w:t>
      </w:r>
      <w:r w:rsidR="008D4E72">
        <w:rPr>
          <w:rFonts w:ascii="Arial" w:hAnsi="Arial" w:cs="Arial"/>
          <w:sz w:val="24"/>
          <w:szCs w:val="24"/>
        </w:rPr>
        <w:t xml:space="preserve">ldas de Pico Huaylillas. En los </w:t>
      </w:r>
      <w:r>
        <w:rPr>
          <w:rFonts w:ascii="Arial" w:hAnsi="Arial" w:cs="Arial"/>
          <w:sz w:val="24"/>
          <w:szCs w:val="24"/>
        </w:rPr>
        <w:t>alrededores</w:t>
      </w:r>
      <w:r w:rsidR="008D4E72">
        <w:rPr>
          <w:rFonts w:ascii="Arial" w:hAnsi="Arial" w:cs="Arial"/>
          <w:sz w:val="24"/>
          <w:szCs w:val="24"/>
        </w:rPr>
        <w:t xml:space="preserve"> se tiene una Reserva de Vicuñas, donde se desarrolla el Festival del Chaccu.</w:t>
      </w:r>
    </w:p>
    <w:p w14:paraId="2FD836C2" w14:textId="77777777" w:rsidR="008D4E72" w:rsidRDefault="008D4E72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B97112" w14:textId="77777777" w:rsidR="008D4E72" w:rsidRPr="006D75A8" w:rsidRDefault="008D4E72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D4E72">
        <w:rPr>
          <w:rFonts w:ascii="Arial" w:hAnsi="Arial" w:cs="Arial"/>
          <w:b/>
          <w:sz w:val="24"/>
          <w:szCs w:val="24"/>
        </w:rPr>
        <w:t>Pico Huaylillas:</w:t>
      </w:r>
      <w:r>
        <w:rPr>
          <w:rFonts w:ascii="Arial" w:hAnsi="Arial" w:cs="Arial"/>
          <w:sz w:val="24"/>
          <w:szCs w:val="24"/>
        </w:rPr>
        <w:t xml:space="preserve"> Constituye el pico más alto de la región La Libertad. Tiene una altitud de 4733 m.s.n.m.</w:t>
      </w:r>
    </w:p>
    <w:p w14:paraId="29337052" w14:textId="77777777" w:rsidR="0005160E" w:rsidRDefault="0005160E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68B6C8" w14:textId="77777777" w:rsidR="008D4E72" w:rsidRDefault="008D4E72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38EAF4" w14:textId="77777777" w:rsidR="008D4E72" w:rsidRDefault="008D4E72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D4E72">
        <w:rPr>
          <w:rFonts w:ascii="Arial" w:hAnsi="Arial" w:cs="Arial"/>
          <w:b/>
          <w:sz w:val="24"/>
          <w:szCs w:val="24"/>
        </w:rPr>
        <w:t>Manifestaciones Culturales</w:t>
      </w:r>
      <w:r>
        <w:rPr>
          <w:rFonts w:ascii="Arial" w:hAnsi="Arial" w:cs="Arial"/>
          <w:b/>
          <w:sz w:val="24"/>
          <w:szCs w:val="24"/>
        </w:rPr>
        <w:t>:</w:t>
      </w:r>
    </w:p>
    <w:p w14:paraId="5B9A5361" w14:textId="77777777" w:rsidR="008D4E72" w:rsidRDefault="008D4E72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A7D87AE" w14:textId="77777777" w:rsidR="008D4E72" w:rsidRDefault="008D4E72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Plaza Mayor:</w:t>
      </w:r>
      <w:r>
        <w:rPr>
          <w:rFonts w:ascii="Arial" w:hAnsi="Arial" w:cs="Arial"/>
          <w:sz w:val="24"/>
          <w:szCs w:val="24"/>
        </w:rPr>
        <w:t xml:space="preserve"> Una de las más grandes del Perú. Alberga numerosas figuras pintorescas hechas a base de ciprés, contando al centro de esta con una pileta de más de un siglo de antigüedad.</w:t>
      </w:r>
    </w:p>
    <w:p w14:paraId="4CCAF713" w14:textId="77777777" w:rsidR="008D4E72" w:rsidRDefault="008D4E72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757E14" w14:textId="77777777" w:rsidR="008D4E72" w:rsidRPr="00D30420" w:rsidRDefault="008D4E72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4972">
        <w:rPr>
          <w:rFonts w:ascii="Arial" w:hAnsi="Arial" w:cs="Arial"/>
          <w:b/>
          <w:sz w:val="24"/>
          <w:szCs w:val="24"/>
          <w:highlight w:val="yellow"/>
        </w:rPr>
        <w:t xml:space="preserve">Foto: </w:t>
      </w:r>
      <w:r w:rsidR="00D30420" w:rsidRPr="007C4972">
        <w:rPr>
          <w:rFonts w:ascii="Arial" w:hAnsi="Arial" w:cs="Arial"/>
          <w:b/>
          <w:sz w:val="24"/>
          <w:szCs w:val="24"/>
          <w:highlight w:val="yellow"/>
        </w:rPr>
        <w:t>286</w:t>
      </w:r>
    </w:p>
    <w:p w14:paraId="33728781" w14:textId="77777777" w:rsidR="0005160E" w:rsidRPr="003E1132" w:rsidRDefault="0005160E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C52938" w14:textId="77777777" w:rsidR="0005160E" w:rsidRPr="00D30420" w:rsidRDefault="0005160E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5CB1C83" w14:textId="77777777" w:rsidR="0005160E" w:rsidRDefault="00D30420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0420">
        <w:rPr>
          <w:rFonts w:ascii="Arial" w:hAnsi="Arial" w:cs="Arial"/>
          <w:b/>
          <w:sz w:val="24"/>
          <w:szCs w:val="24"/>
        </w:rPr>
        <w:t>Museo Municipal Wamachuko:</w:t>
      </w:r>
      <w:r>
        <w:rPr>
          <w:rFonts w:ascii="Arial" w:hAnsi="Arial" w:cs="Arial"/>
          <w:sz w:val="24"/>
          <w:szCs w:val="24"/>
        </w:rPr>
        <w:t xml:space="preserve"> Expone piezas arqueológicas de la civilización Huamachuco y de otras culturas aledañas. Destacan dos momias que pertenecen a la ocupación inca en esta zona.</w:t>
      </w:r>
    </w:p>
    <w:p w14:paraId="3C11BF42" w14:textId="77777777" w:rsidR="00D30420" w:rsidRDefault="00D30420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E30F83" w14:textId="77777777" w:rsidR="00D30420" w:rsidRPr="00D30420" w:rsidRDefault="00D30420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4972">
        <w:rPr>
          <w:rFonts w:ascii="Arial" w:hAnsi="Arial" w:cs="Arial"/>
          <w:b/>
          <w:sz w:val="24"/>
          <w:szCs w:val="24"/>
          <w:highlight w:val="yellow"/>
        </w:rPr>
        <w:t>Foto: 284</w:t>
      </w:r>
    </w:p>
    <w:p w14:paraId="14D6C17A" w14:textId="77777777" w:rsidR="00D30420" w:rsidRDefault="00D30420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C9113B" w14:textId="77777777" w:rsidR="00D30420" w:rsidRPr="003E1132" w:rsidRDefault="00D30420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0420">
        <w:rPr>
          <w:rFonts w:ascii="Arial" w:hAnsi="Arial" w:cs="Arial"/>
          <w:b/>
          <w:sz w:val="24"/>
          <w:szCs w:val="24"/>
        </w:rPr>
        <w:t>Campanario</w:t>
      </w:r>
      <w:r>
        <w:rPr>
          <w:rFonts w:ascii="Arial" w:hAnsi="Arial" w:cs="Arial"/>
          <w:sz w:val="24"/>
          <w:szCs w:val="24"/>
        </w:rPr>
        <w:t>: Antigua construcción que alguna vez formo parte del convento de los padres Agustinos, quienes llegaron a este pueblo en la colonia.</w:t>
      </w:r>
    </w:p>
    <w:p w14:paraId="75A6C8D7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A73DA17" w14:textId="77777777" w:rsidR="0005160E" w:rsidRDefault="00D30420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4972">
        <w:rPr>
          <w:rFonts w:ascii="Arial" w:hAnsi="Arial" w:cs="Arial"/>
          <w:b/>
          <w:sz w:val="24"/>
          <w:szCs w:val="24"/>
          <w:highlight w:val="yellow"/>
        </w:rPr>
        <w:t>Foto: 280, 281</w:t>
      </w:r>
    </w:p>
    <w:p w14:paraId="6982731A" w14:textId="77777777" w:rsidR="00D30420" w:rsidRDefault="00D30420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C86A8FA" w14:textId="77777777" w:rsidR="00D30420" w:rsidRDefault="00D30420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Capilla San José: </w:t>
      </w:r>
      <w:r w:rsidR="008A654D">
        <w:rPr>
          <w:rFonts w:ascii="Arial" w:hAnsi="Arial" w:cs="Arial"/>
          <w:sz w:val="24"/>
          <w:szCs w:val="24"/>
        </w:rPr>
        <w:t>Construcción</w:t>
      </w:r>
      <w:r>
        <w:rPr>
          <w:rFonts w:ascii="Arial" w:hAnsi="Arial" w:cs="Arial"/>
          <w:sz w:val="24"/>
          <w:szCs w:val="24"/>
        </w:rPr>
        <w:t xml:space="preserve"> data de la época colonial, es una de las </w:t>
      </w:r>
      <w:r w:rsidR="008A654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antiguas</w:t>
      </w:r>
      <w:r w:rsidR="008A654D">
        <w:rPr>
          <w:rFonts w:ascii="Arial" w:hAnsi="Arial" w:cs="Arial"/>
          <w:sz w:val="24"/>
          <w:szCs w:val="24"/>
        </w:rPr>
        <w:t xml:space="preserve"> de la región. Bajo esta capilla se erige un ushno inca.</w:t>
      </w:r>
    </w:p>
    <w:p w14:paraId="650D5450" w14:textId="77777777" w:rsidR="008A654D" w:rsidRDefault="008A654D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686491" w14:textId="77777777" w:rsidR="008A654D" w:rsidRDefault="008A654D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654D">
        <w:rPr>
          <w:rFonts w:ascii="Arial" w:hAnsi="Arial" w:cs="Arial"/>
          <w:b/>
          <w:sz w:val="24"/>
          <w:szCs w:val="24"/>
        </w:rPr>
        <w:t>Casa de Arcos:</w:t>
      </w:r>
      <w:r>
        <w:rPr>
          <w:rFonts w:ascii="Arial" w:hAnsi="Arial" w:cs="Arial"/>
          <w:sz w:val="24"/>
          <w:szCs w:val="24"/>
        </w:rPr>
        <w:t xml:space="preserve"> famosa por que fue ahí donde se hospedo el ejercito de Simón Bolivar a su por esta tierra, en la época de la independencia.</w:t>
      </w:r>
    </w:p>
    <w:p w14:paraId="7EE6F0E7" w14:textId="77777777" w:rsidR="00544771" w:rsidRDefault="00544771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B4D323" w14:textId="77777777" w:rsidR="00544771" w:rsidRPr="00D30420" w:rsidRDefault="00544771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44771">
        <w:rPr>
          <w:rFonts w:ascii="Arial" w:hAnsi="Arial" w:cs="Arial"/>
          <w:b/>
          <w:sz w:val="24"/>
          <w:szCs w:val="24"/>
        </w:rPr>
        <w:t>Obelisco</w:t>
      </w:r>
      <w:r>
        <w:rPr>
          <w:rFonts w:ascii="Arial" w:hAnsi="Arial" w:cs="Arial"/>
          <w:sz w:val="24"/>
          <w:szCs w:val="24"/>
        </w:rPr>
        <w:t>: Monumento dedicado a los héroes que ofrendaron su vida en la batalla de Huamachuco, en la guerra con Chile.</w:t>
      </w:r>
    </w:p>
    <w:p w14:paraId="4014E46B" w14:textId="77777777" w:rsidR="00D30420" w:rsidRDefault="00D30420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C8BBCB3" w14:textId="77777777" w:rsidR="00D30420" w:rsidRPr="00604BBF" w:rsidRDefault="00604BBF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Sitio Arqueológico Marcahuamachuco: </w:t>
      </w:r>
      <w:r w:rsidRPr="00604BBF">
        <w:rPr>
          <w:rFonts w:ascii="Arial" w:hAnsi="Arial" w:cs="Arial"/>
          <w:sz w:val="24"/>
          <w:szCs w:val="24"/>
        </w:rPr>
        <w:t xml:space="preserve">Uno de los más grandes de la sierra norte del </w:t>
      </w:r>
      <w:r w:rsidR="00475064" w:rsidRPr="00604BBF">
        <w:rPr>
          <w:rFonts w:ascii="Arial" w:hAnsi="Arial" w:cs="Arial"/>
          <w:sz w:val="24"/>
          <w:szCs w:val="24"/>
        </w:rPr>
        <w:t>Perú</w:t>
      </w:r>
      <w:r w:rsidRPr="00604BBF">
        <w:rPr>
          <w:rFonts w:ascii="Arial" w:hAnsi="Arial" w:cs="Arial"/>
          <w:sz w:val="24"/>
          <w:szCs w:val="24"/>
        </w:rPr>
        <w:t xml:space="preserve">. </w:t>
      </w:r>
      <w:r w:rsidR="00475064" w:rsidRPr="00604BBF">
        <w:rPr>
          <w:rFonts w:ascii="Arial" w:hAnsi="Arial" w:cs="Arial"/>
          <w:sz w:val="24"/>
          <w:szCs w:val="24"/>
        </w:rPr>
        <w:t>Pertenece</w:t>
      </w:r>
      <w:r w:rsidRPr="00604BBF">
        <w:rPr>
          <w:rFonts w:ascii="Arial" w:hAnsi="Arial" w:cs="Arial"/>
          <w:sz w:val="24"/>
          <w:szCs w:val="24"/>
        </w:rPr>
        <w:t xml:space="preserve"> a la </w:t>
      </w:r>
      <w:r w:rsidR="00475064" w:rsidRPr="00604BBF">
        <w:rPr>
          <w:rFonts w:ascii="Arial" w:hAnsi="Arial" w:cs="Arial"/>
          <w:sz w:val="24"/>
          <w:szCs w:val="24"/>
        </w:rPr>
        <w:t>Civilización</w:t>
      </w:r>
      <w:r w:rsidRPr="00604BBF">
        <w:rPr>
          <w:rFonts w:ascii="Arial" w:hAnsi="Arial" w:cs="Arial"/>
          <w:sz w:val="24"/>
          <w:szCs w:val="24"/>
        </w:rPr>
        <w:t xml:space="preserve"> </w:t>
      </w:r>
      <w:r w:rsidR="00475064" w:rsidRPr="00604BBF">
        <w:rPr>
          <w:rFonts w:ascii="Arial" w:hAnsi="Arial" w:cs="Arial"/>
          <w:sz w:val="24"/>
          <w:szCs w:val="24"/>
        </w:rPr>
        <w:t>Huamachuco</w:t>
      </w:r>
      <w:r w:rsidRPr="00604BBF">
        <w:rPr>
          <w:rFonts w:ascii="Arial" w:hAnsi="Arial" w:cs="Arial"/>
          <w:sz w:val="24"/>
          <w:szCs w:val="24"/>
        </w:rPr>
        <w:t xml:space="preserve">. En el destacan construcciones monumentales hechas de </w:t>
      </w:r>
      <w:r w:rsidR="00475064" w:rsidRPr="00604BBF">
        <w:rPr>
          <w:rFonts w:ascii="Arial" w:hAnsi="Arial" w:cs="Arial"/>
          <w:sz w:val="24"/>
          <w:szCs w:val="24"/>
        </w:rPr>
        <w:t>piedra</w:t>
      </w:r>
      <w:r w:rsidRPr="00604BBF">
        <w:rPr>
          <w:rFonts w:ascii="Arial" w:hAnsi="Arial" w:cs="Arial"/>
          <w:sz w:val="24"/>
          <w:szCs w:val="24"/>
        </w:rPr>
        <w:t xml:space="preserve"> unida con barro.</w:t>
      </w:r>
    </w:p>
    <w:p w14:paraId="17D32B72" w14:textId="77777777" w:rsidR="00544771" w:rsidRDefault="00544771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36772E" w14:textId="77777777" w:rsidR="00604BBF" w:rsidRDefault="00604BBF" w:rsidP="00604BB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4972">
        <w:rPr>
          <w:rFonts w:ascii="Arial" w:hAnsi="Arial" w:cs="Arial"/>
          <w:b/>
          <w:sz w:val="24"/>
          <w:szCs w:val="24"/>
          <w:highlight w:val="yellow"/>
        </w:rPr>
        <w:t xml:space="preserve">Foto: De registro anterior </w:t>
      </w:r>
      <w:r w:rsidR="00475064" w:rsidRPr="007C4972">
        <w:rPr>
          <w:rFonts w:ascii="Arial" w:hAnsi="Arial" w:cs="Arial"/>
          <w:b/>
          <w:sz w:val="24"/>
          <w:szCs w:val="24"/>
          <w:highlight w:val="yellow"/>
        </w:rPr>
        <w:t>(viaje</w:t>
      </w:r>
      <w:r w:rsidRPr="007C4972">
        <w:rPr>
          <w:rFonts w:ascii="Arial" w:hAnsi="Arial" w:cs="Arial"/>
          <w:b/>
          <w:sz w:val="24"/>
          <w:szCs w:val="24"/>
          <w:highlight w:val="yellow"/>
        </w:rPr>
        <w:t xml:space="preserve"> con Hashtag) : IMG 1647 , 1687 y 1743</w:t>
      </w:r>
    </w:p>
    <w:p w14:paraId="1386CD1F" w14:textId="77777777" w:rsidR="00604BBF" w:rsidRDefault="00604BBF" w:rsidP="00604BB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77D496" w14:textId="77777777" w:rsidR="00604BBF" w:rsidRDefault="00604BBF" w:rsidP="00604BB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1234C6B" w14:textId="77777777" w:rsidR="00604BBF" w:rsidRDefault="00604BBF" w:rsidP="00604B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Sitio Arqueológico Wiracochapampa: </w:t>
      </w:r>
      <w:r w:rsidR="00475064" w:rsidRPr="00475064">
        <w:rPr>
          <w:rFonts w:ascii="Arial" w:hAnsi="Arial" w:cs="Arial"/>
          <w:sz w:val="24"/>
          <w:szCs w:val="24"/>
        </w:rPr>
        <w:t>Construcción de piedra, donde se puede apreciar el intercambio cultural que hubo entre Huamachuco y los Huari.</w:t>
      </w:r>
    </w:p>
    <w:p w14:paraId="52377B1D" w14:textId="77777777" w:rsidR="00475064" w:rsidRPr="00B17979" w:rsidRDefault="00475064" w:rsidP="004750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7AE3FF" w14:textId="77777777" w:rsidR="00475064" w:rsidRDefault="00475064" w:rsidP="0047506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4972">
        <w:rPr>
          <w:rFonts w:ascii="Arial" w:hAnsi="Arial" w:cs="Arial"/>
          <w:b/>
          <w:sz w:val="24"/>
          <w:szCs w:val="24"/>
          <w:highlight w:val="yellow"/>
        </w:rPr>
        <w:t>Foto: De registro anterior ( viaje con Hashtag) : IMG 1764, 1801</w:t>
      </w:r>
    </w:p>
    <w:p w14:paraId="46898D05" w14:textId="77777777" w:rsidR="00475064" w:rsidRDefault="00475064" w:rsidP="004750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5F3DB6D" w14:textId="77777777" w:rsidR="00475064" w:rsidRDefault="00475064" w:rsidP="0047506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359993" w14:textId="77777777" w:rsidR="00475064" w:rsidRDefault="00475064" w:rsidP="00604B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5064">
        <w:rPr>
          <w:rFonts w:ascii="Arial" w:hAnsi="Arial" w:cs="Arial"/>
          <w:b/>
          <w:sz w:val="24"/>
          <w:szCs w:val="24"/>
        </w:rPr>
        <w:t>Capilla de Loreto – Carabamba:</w:t>
      </w:r>
      <w:r>
        <w:rPr>
          <w:rFonts w:ascii="Arial" w:hAnsi="Arial" w:cs="Arial"/>
          <w:sz w:val="24"/>
          <w:szCs w:val="24"/>
        </w:rPr>
        <w:t xml:space="preserve"> Capilla antigua que alberga 30 lienzos del siglo XVIII, restaurados en el año 2012 por el Ministerio de Cultura, apoyados por nuestra municiaplidad.</w:t>
      </w:r>
    </w:p>
    <w:p w14:paraId="7E515FFC" w14:textId="77777777" w:rsidR="00475064" w:rsidRDefault="00475064" w:rsidP="00604B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DC409C" w14:textId="77777777" w:rsidR="00475064" w:rsidRPr="00475064" w:rsidRDefault="00475064" w:rsidP="00604B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5064">
        <w:rPr>
          <w:rFonts w:ascii="Arial" w:hAnsi="Arial" w:cs="Arial"/>
          <w:b/>
          <w:sz w:val="24"/>
          <w:szCs w:val="24"/>
        </w:rPr>
        <w:t>La Escalerilla:</w:t>
      </w:r>
      <w:r>
        <w:rPr>
          <w:rFonts w:ascii="Arial" w:hAnsi="Arial" w:cs="Arial"/>
          <w:sz w:val="24"/>
          <w:szCs w:val="24"/>
        </w:rPr>
        <w:t xml:space="preserve"> Ubicado a una margen del Pico Huaylillas. Constituye un tramo del Qhapac Ñan (camino Inca). Actualmente declarado por la Unesco como Patrimonio Cultural de la Humanidad.</w:t>
      </w:r>
    </w:p>
    <w:p w14:paraId="26A7501A" w14:textId="77777777" w:rsidR="00475064" w:rsidRDefault="00475064" w:rsidP="004750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BB8CE75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BD5569C" w14:textId="77777777" w:rsidR="0006718F" w:rsidRPr="00B17979" w:rsidRDefault="0005160E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7979">
        <w:rPr>
          <w:rFonts w:ascii="Arial" w:hAnsi="Arial" w:cs="Arial"/>
          <w:b/>
          <w:sz w:val="24"/>
          <w:szCs w:val="24"/>
        </w:rPr>
        <w:t>Recomendaciones</w:t>
      </w:r>
      <w:r w:rsidR="00475064">
        <w:rPr>
          <w:rFonts w:ascii="Arial" w:hAnsi="Arial" w:cs="Arial"/>
          <w:b/>
          <w:sz w:val="24"/>
          <w:szCs w:val="24"/>
        </w:rPr>
        <w:t xml:space="preserve"> para el viaje:</w:t>
      </w:r>
    </w:p>
    <w:p w14:paraId="4268A578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7979">
        <w:rPr>
          <w:rFonts w:ascii="Arial" w:hAnsi="Arial" w:cs="Arial"/>
          <w:sz w:val="24"/>
          <w:szCs w:val="24"/>
        </w:rPr>
        <w:t>Usar ropa ligera y abrigada, sombrero o gorro, calzado cómodo para las caminatas.</w:t>
      </w:r>
    </w:p>
    <w:p w14:paraId="43A0BDBE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7979">
        <w:rPr>
          <w:rFonts w:ascii="Arial" w:hAnsi="Arial" w:cs="Arial"/>
          <w:sz w:val="24"/>
          <w:szCs w:val="24"/>
        </w:rPr>
        <w:t>Usar siempre bloqueador solar</w:t>
      </w:r>
    </w:p>
    <w:p w14:paraId="089BF100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7979">
        <w:rPr>
          <w:rFonts w:ascii="Arial" w:hAnsi="Arial" w:cs="Arial"/>
          <w:sz w:val="24"/>
          <w:szCs w:val="24"/>
        </w:rPr>
        <w:t>Tomar precauciones para el mal de altura.</w:t>
      </w:r>
    </w:p>
    <w:p w14:paraId="617951B5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7979">
        <w:rPr>
          <w:rFonts w:ascii="Arial" w:hAnsi="Arial" w:cs="Arial"/>
          <w:sz w:val="24"/>
          <w:szCs w:val="24"/>
        </w:rPr>
        <w:t>Respetar las costumbres de los pobladores</w:t>
      </w:r>
    </w:p>
    <w:p w14:paraId="06407C40" w14:textId="77777777" w:rsidR="0005160E" w:rsidRPr="00B17979" w:rsidRDefault="0005160E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7979">
        <w:rPr>
          <w:rFonts w:ascii="Arial" w:hAnsi="Arial" w:cs="Arial"/>
          <w:sz w:val="24"/>
          <w:szCs w:val="24"/>
        </w:rPr>
        <w:t>Respetar y contribuir a la conservación de los sitios arqueológicos y sitios naturales.</w:t>
      </w:r>
    </w:p>
    <w:p w14:paraId="72EB6183" w14:textId="77777777" w:rsidR="005E7E66" w:rsidRPr="00B17979" w:rsidRDefault="005E7E66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08DC9E" w14:textId="77777777" w:rsidR="0006718F" w:rsidRPr="00B17979" w:rsidRDefault="0006718F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048752" w14:textId="77777777" w:rsidR="0006718F" w:rsidRPr="00B17979" w:rsidRDefault="0006718F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C81A2B" w14:textId="77777777" w:rsidR="005E7E66" w:rsidRDefault="005E7E66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75BF">
        <w:rPr>
          <w:rFonts w:ascii="Arial" w:hAnsi="Arial" w:cs="Arial"/>
          <w:b/>
          <w:sz w:val="24"/>
          <w:szCs w:val="24"/>
        </w:rPr>
        <w:t xml:space="preserve">Danzas y tradición  </w:t>
      </w:r>
    </w:p>
    <w:p w14:paraId="5DA0EB77" w14:textId="77777777" w:rsidR="002575BF" w:rsidRPr="002575BF" w:rsidRDefault="002575BF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1761A36" w14:textId="77777777" w:rsidR="00564223" w:rsidRDefault="00564223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Huamachuco existen más de 100 danzas propias, todas originarias de algún caserío o distrito. Se puede apreciar estas danzas en las diversas fiestas patronales, siempre acompañando a la procesión del santo patrón o patrona. Estas danzas tienen un carácter diverso pudiendo ser religiosas, festivas, guerreras, sacras u de otra índole, o pudiendo además representar diversas épocas históricas: pre-inca, inca, colonia, republica, sin embargo comparten una misma esencia: expresan el alma huamachuquina, en ellas el observador puede encontrar lo propiamente huamachuquino.</w:t>
      </w:r>
    </w:p>
    <w:p w14:paraId="2AD84543" w14:textId="77777777" w:rsidR="002575BF" w:rsidRDefault="002575BF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E5E54C" w14:textId="77777777" w:rsidR="002575BF" w:rsidRDefault="002575BF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hay dos danzas que ostentan el título de Patrimonio Cultural </w:t>
      </w:r>
      <w:r w:rsidR="00632E9C">
        <w:rPr>
          <w:rFonts w:ascii="Arial" w:hAnsi="Arial" w:cs="Arial"/>
          <w:sz w:val="24"/>
          <w:szCs w:val="24"/>
        </w:rPr>
        <w:t xml:space="preserve">Inmaterial </w:t>
      </w:r>
      <w:r>
        <w:rPr>
          <w:rFonts w:ascii="Arial" w:hAnsi="Arial" w:cs="Arial"/>
          <w:sz w:val="24"/>
          <w:szCs w:val="24"/>
        </w:rPr>
        <w:t>de la Nación</w:t>
      </w:r>
      <w:r w:rsidR="00632E9C">
        <w:rPr>
          <w:rFonts w:ascii="Arial" w:hAnsi="Arial" w:cs="Arial"/>
          <w:sz w:val="24"/>
          <w:szCs w:val="24"/>
        </w:rPr>
        <w:t>: La Contradanza y Los Incas.</w:t>
      </w:r>
    </w:p>
    <w:p w14:paraId="1F9A5E4E" w14:textId="77777777" w:rsidR="00564223" w:rsidRDefault="00564223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208F49" w14:textId="77777777" w:rsidR="00564223" w:rsidRP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4972">
        <w:rPr>
          <w:rFonts w:ascii="Arial" w:hAnsi="Arial" w:cs="Arial"/>
          <w:b/>
          <w:sz w:val="24"/>
          <w:szCs w:val="24"/>
          <w:highlight w:val="yellow"/>
        </w:rPr>
        <w:t>(Fotos de Danzas de Huamachuco que se encuentren en internet)</w:t>
      </w:r>
    </w:p>
    <w:p w14:paraId="7C2598CA" w14:textId="77777777" w:rsidR="00564223" w:rsidRDefault="00564223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638335" w14:textId="77777777" w:rsidR="00564223" w:rsidRDefault="00564223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AD59DB" w14:textId="77777777" w:rsidR="00564223" w:rsidRDefault="00564223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5CD29D" w14:textId="77777777" w:rsid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608C9BF" w14:textId="77777777" w:rsid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A306FC5" w14:textId="77777777" w:rsid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3C81B3" w14:textId="77777777" w:rsid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48A584" w14:textId="77777777" w:rsid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1028B9A" w14:textId="77777777" w:rsidR="00AF7809" w:rsidRDefault="00AF7809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B253D5" w14:textId="77777777" w:rsidR="00AF7809" w:rsidRDefault="00AF7809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946F7C1" w14:textId="77777777" w:rsidR="00AF7809" w:rsidRDefault="00AF7809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29B9E1A" w14:textId="77777777" w:rsid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70D1000" w14:textId="77777777" w:rsidR="00564223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087A">
        <w:rPr>
          <w:rFonts w:ascii="Arial" w:hAnsi="Arial" w:cs="Arial"/>
          <w:b/>
          <w:sz w:val="24"/>
          <w:szCs w:val="24"/>
        </w:rPr>
        <w:t>Emprendedores</w:t>
      </w:r>
      <w:r>
        <w:rPr>
          <w:rFonts w:ascii="Arial" w:hAnsi="Arial" w:cs="Arial"/>
          <w:b/>
          <w:sz w:val="24"/>
          <w:szCs w:val="24"/>
        </w:rPr>
        <w:t xml:space="preserve"> de Huamachuco y Caseríos</w:t>
      </w:r>
      <w:r w:rsidR="00960AB1">
        <w:rPr>
          <w:rFonts w:ascii="Arial" w:hAnsi="Arial" w:cs="Arial"/>
          <w:b/>
          <w:sz w:val="24"/>
          <w:szCs w:val="24"/>
        </w:rPr>
        <w:t>: Casos de Éxito.</w:t>
      </w:r>
    </w:p>
    <w:p w14:paraId="4B2BD7EB" w14:textId="77777777" w:rsidR="00960AB1" w:rsidRDefault="00960AB1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C073F64" w14:textId="77777777" w:rsidR="00CE7A24" w:rsidRDefault="00960AB1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0AB1">
        <w:rPr>
          <w:rFonts w:ascii="Arial" w:hAnsi="Arial" w:cs="Arial"/>
          <w:sz w:val="24"/>
          <w:szCs w:val="24"/>
        </w:rPr>
        <w:t>Queremos rescatar todos aquellos emprendimientos</w:t>
      </w:r>
      <w:r>
        <w:rPr>
          <w:rFonts w:ascii="Arial" w:hAnsi="Arial" w:cs="Arial"/>
          <w:sz w:val="24"/>
          <w:szCs w:val="24"/>
        </w:rPr>
        <w:t xml:space="preserve"> de nuestra gente, porque sabemos lo difícil que es hacer empresa. </w:t>
      </w:r>
    </w:p>
    <w:p w14:paraId="6D17C42E" w14:textId="77777777" w:rsidR="00960AB1" w:rsidRDefault="00960AB1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estas de visita en Huamachuco, conoce </w:t>
      </w:r>
      <w:r w:rsidR="004263F0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espíritu </w:t>
      </w:r>
      <w:r w:rsidR="001F3FBF">
        <w:rPr>
          <w:rFonts w:ascii="Arial" w:hAnsi="Arial" w:cs="Arial"/>
          <w:sz w:val="24"/>
          <w:szCs w:val="24"/>
        </w:rPr>
        <w:t>emprend</w:t>
      </w:r>
      <w:r w:rsidR="00CE7A24">
        <w:rPr>
          <w:rFonts w:ascii="Arial" w:hAnsi="Arial" w:cs="Arial"/>
          <w:sz w:val="24"/>
          <w:szCs w:val="24"/>
        </w:rPr>
        <w:t>edor, de trabajo constante y la creatividad local que nos llena de orgullo.</w:t>
      </w:r>
    </w:p>
    <w:p w14:paraId="43CE056F" w14:textId="77777777" w:rsidR="004263F0" w:rsidRDefault="004263F0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B33C61" w14:textId="77777777" w:rsidR="004263F0" w:rsidRPr="00960AB1" w:rsidRDefault="00CE7A24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sentimos orgullosos, de los emprendedores con ganas de salir adelante y hacer las cosas cada vez mejor.</w:t>
      </w:r>
    </w:p>
    <w:p w14:paraId="642032E6" w14:textId="77777777" w:rsid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24D7D58" w14:textId="77777777" w:rsidR="00960AB1" w:rsidRDefault="00960AB1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Inversiones Forestales</w:t>
      </w:r>
    </w:p>
    <w:p w14:paraId="31CE6001" w14:textId="77777777" w:rsidR="007C087A" w:rsidRDefault="00960AB1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Sra. Angelmira</w:t>
      </w:r>
    </w:p>
    <w:p w14:paraId="5545C155" w14:textId="77777777" w:rsidR="00743D95" w:rsidRDefault="00743D95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16B1D8" w14:textId="77777777" w:rsidR="004263F0" w:rsidRDefault="00960AB1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0AB1">
        <w:rPr>
          <w:rFonts w:ascii="Arial" w:hAnsi="Arial" w:cs="Arial"/>
          <w:sz w:val="24"/>
          <w:szCs w:val="24"/>
        </w:rPr>
        <w:t>Angelmira es una emprendedora en Coigobamba, tiene 3 hijos y dese el 2015 lleva adelante este sueño. A ella le gusta muc</w:t>
      </w:r>
      <w:r>
        <w:rPr>
          <w:rFonts w:ascii="Arial" w:hAnsi="Arial" w:cs="Arial"/>
          <w:sz w:val="24"/>
          <w:szCs w:val="24"/>
        </w:rPr>
        <w:t xml:space="preserve">ho la agricultura, las flores, </w:t>
      </w:r>
      <w:r w:rsidRPr="00960AB1">
        <w:rPr>
          <w:rFonts w:ascii="Arial" w:hAnsi="Arial" w:cs="Arial"/>
          <w:sz w:val="24"/>
          <w:szCs w:val="24"/>
        </w:rPr>
        <w:t>árboles y el cuidado de los animales, es por ello que con mucho esfuerzo</w:t>
      </w:r>
      <w:r>
        <w:rPr>
          <w:rFonts w:ascii="Arial" w:hAnsi="Arial" w:cs="Arial"/>
          <w:sz w:val="24"/>
          <w:szCs w:val="24"/>
        </w:rPr>
        <w:t xml:space="preserve"> </w:t>
      </w:r>
      <w:r w:rsidR="004263F0">
        <w:rPr>
          <w:rFonts w:ascii="Arial" w:hAnsi="Arial" w:cs="Arial"/>
          <w:sz w:val="24"/>
          <w:szCs w:val="24"/>
        </w:rPr>
        <w:t>emprendió</w:t>
      </w:r>
      <w:r>
        <w:rPr>
          <w:rFonts w:ascii="Arial" w:hAnsi="Arial" w:cs="Arial"/>
          <w:sz w:val="24"/>
          <w:szCs w:val="24"/>
        </w:rPr>
        <w:t xml:space="preserve"> este lindo proyecto.</w:t>
      </w:r>
      <w:r w:rsidR="004263F0">
        <w:rPr>
          <w:rFonts w:ascii="Arial" w:hAnsi="Arial" w:cs="Arial"/>
          <w:sz w:val="24"/>
          <w:szCs w:val="24"/>
        </w:rPr>
        <w:t xml:space="preserve"> </w:t>
      </w:r>
    </w:p>
    <w:p w14:paraId="31B18EC0" w14:textId="77777777" w:rsidR="00960AB1" w:rsidRDefault="004263F0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que la conocí a la fecha he notado mejoras en su negocio, siempre está activa buscando como </w:t>
      </w:r>
      <w:r w:rsidR="00577A4D">
        <w:rPr>
          <w:rFonts w:ascii="Arial" w:hAnsi="Arial" w:cs="Arial"/>
          <w:sz w:val="24"/>
          <w:szCs w:val="24"/>
        </w:rPr>
        <w:t>progresar</w:t>
      </w:r>
      <w:r>
        <w:rPr>
          <w:rFonts w:ascii="Arial" w:hAnsi="Arial" w:cs="Arial"/>
          <w:sz w:val="24"/>
          <w:szCs w:val="24"/>
        </w:rPr>
        <w:t>. Una de las cosas más</w:t>
      </w:r>
      <w:r w:rsidR="00577A4D">
        <w:rPr>
          <w:rFonts w:ascii="Arial" w:hAnsi="Arial" w:cs="Arial"/>
          <w:sz w:val="24"/>
          <w:szCs w:val="24"/>
        </w:rPr>
        <w:t xml:space="preserve"> conmovedoras</w:t>
      </w:r>
      <w:r>
        <w:rPr>
          <w:rFonts w:ascii="Arial" w:hAnsi="Arial" w:cs="Arial"/>
          <w:sz w:val="24"/>
          <w:szCs w:val="24"/>
        </w:rPr>
        <w:t xml:space="preserve"> es que Angelmira apoya a través del trabajo a un grupo de madres solteras, teniendo a la fecha una planilla de 10 personas.</w:t>
      </w:r>
    </w:p>
    <w:p w14:paraId="03BE2928" w14:textId="77777777" w:rsidR="00960AB1" w:rsidRDefault="00960AB1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3D88FF" w14:textId="77777777" w:rsidR="00960AB1" w:rsidRDefault="00960AB1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estas por la zona y quieres inspirarte de una mujer emprendedora y comprar flores, arboles, patos, cuyes o rica miel, no dejes de visitarla.</w:t>
      </w:r>
      <w:r w:rsidR="004263F0">
        <w:rPr>
          <w:rFonts w:ascii="Arial" w:hAnsi="Arial" w:cs="Arial"/>
          <w:sz w:val="24"/>
          <w:szCs w:val="24"/>
        </w:rPr>
        <w:t xml:space="preserve"> No solo apoyaras el emprendimiento local si no a un grupo de madres que busca salir adelante.</w:t>
      </w:r>
    </w:p>
    <w:p w14:paraId="20BD7196" w14:textId="77777777" w:rsidR="00743D95" w:rsidRDefault="00743D95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BB3DE4" w14:textId="77777777" w:rsidR="00743D95" w:rsidRPr="00960AB1" w:rsidRDefault="00743D95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hace delivery y sus productos pueden llegar hasta Trujillo. Ya sabes!</w:t>
      </w:r>
    </w:p>
    <w:p w14:paraId="104228BA" w14:textId="77777777" w:rsid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5211354" w14:textId="77777777" w:rsid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EF5A59" w14:textId="77777777" w:rsidR="007C087A" w:rsidRDefault="00960AB1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4972">
        <w:rPr>
          <w:rFonts w:ascii="Arial" w:hAnsi="Arial" w:cs="Arial"/>
          <w:b/>
          <w:sz w:val="24"/>
          <w:szCs w:val="24"/>
          <w:highlight w:val="yellow"/>
        </w:rPr>
        <w:t xml:space="preserve">Foto: </w:t>
      </w:r>
      <w:r w:rsidR="0047328E" w:rsidRPr="007C4972">
        <w:rPr>
          <w:rFonts w:ascii="Arial" w:hAnsi="Arial" w:cs="Arial"/>
          <w:b/>
          <w:sz w:val="24"/>
          <w:szCs w:val="24"/>
          <w:highlight w:val="yellow"/>
        </w:rPr>
        <w:t xml:space="preserve"> 224 , 256, 253, 243, 241, 240</w:t>
      </w:r>
    </w:p>
    <w:p w14:paraId="296A0A8F" w14:textId="77777777" w:rsidR="00960AB1" w:rsidRDefault="00960AB1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423DE19" w14:textId="77777777" w:rsidR="00960AB1" w:rsidRDefault="00960AB1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0C503B" w14:textId="77777777" w:rsidR="00960AB1" w:rsidRPr="007C087A" w:rsidRDefault="00960AB1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266EB789" w14:textId="77777777" w:rsidR="007C087A" w:rsidRP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83BCEB" w14:textId="77777777" w:rsidR="007C087A" w:rsidRP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087A">
        <w:rPr>
          <w:rFonts w:ascii="Arial" w:hAnsi="Arial" w:cs="Arial"/>
          <w:b/>
          <w:sz w:val="24"/>
          <w:szCs w:val="24"/>
        </w:rPr>
        <w:t xml:space="preserve">Clima </w:t>
      </w:r>
    </w:p>
    <w:p w14:paraId="58F3350C" w14:textId="77777777" w:rsidR="007C087A" w:rsidRDefault="007C087A" w:rsidP="000671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Prepárate para tu viaje a esta hermosa ciudad. Conoce como está la temperatura para que puedas llevar la ropa necesaria para pasar unos lindos días.</w:t>
      </w:r>
    </w:p>
    <w:p w14:paraId="0546F79D" w14:textId="77777777" w:rsidR="007C087A" w:rsidRDefault="007C087A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95F058" w14:textId="77777777" w:rsidR="005E7E66" w:rsidRPr="007C087A" w:rsidRDefault="007C087A" w:rsidP="000671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087A">
        <w:rPr>
          <w:rFonts w:ascii="Arial" w:hAnsi="Arial" w:cs="Arial"/>
          <w:b/>
          <w:sz w:val="24"/>
          <w:szCs w:val="24"/>
        </w:rPr>
        <w:t>(Podemos hacer un enlace con alguna página que nos de la temperatura).</w:t>
      </w:r>
    </w:p>
    <w:p w14:paraId="29321D30" w14:textId="77777777" w:rsidR="005E7E66" w:rsidRPr="00B17979" w:rsidRDefault="005E7E66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67D47" w14:textId="77777777" w:rsidR="005E7E66" w:rsidRPr="00B17979" w:rsidRDefault="005E7E66" w:rsidP="00067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50C12B" w14:textId="77777777" w:rsidR="005E7E66" w:rsidRDefault="005E7E66" w:rsidP="0006718F">
      <w:pPr>
        <w:spacing w:after="0" w:line="240" w:lineRule="auto"/>
        <w:rPr>
          <w:rFonts w:ascii="Arial" w:hAnsi="Arial" w:cs="Arial"/>
        </w:rPr>
      </w:pPr>
    </w:p>
    <w:p w14:paraId="4F0F6730" w14:textId="77777777" w:rsidR="005E7E66" w:rsidRPr="00180F88" w:rsidRDefault="005E7E66" w:rsidP="0006718F">
      <w:pPr>
        <w:spacing w:after="0" w:line="240" w:lineRule="auto"/>
        <w:rPr>
          <w:rFonts w:ascii="Arial" w:hAnsi="Arial" w:cs="Arial"/>
        </w:rPr>
      </w:pPr>
    </w:p>
    <w:sectPr w:rsidR="005E7E66" w:rsidRPr="00180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48FD"/>
    <w:multiLevelType w:val="hybridMultilevel"/>
    <w:tmpl w:val="A54E0E90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5D06C3"/>
    <w:multiLevelType w:val="multilevel"/>
    <w:tmpl w:val="423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A7C1D"/>
    <w:multiLevelType w:val="hybridMultilevel"/>
    <w:tmpl w:val="E842EE86"/>
    <w:lvl w:ilvl="0" w:tplc="280A000D">
      <w:start w:val="1"/>
      <w:numFmt w:val="bullet"/>
      <w:lvlText w:val="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2B54789E"/>
    <w:multiLevelType w:val="hybridMultilevel"/>
    <w:tmpl w:val="4740CFBC"/>
    <w:lvl w:ilvl="0" w:tplc="18D4F270">
      <w:start w:val="1"/>
      <w:numFmt w:val="decimal"/>
      <w:lvlText w:val="%1."/>
      <w:lvlJc w:val="left"/>
      <w:pPr>
        <w:ind w:left="72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41D1B"/>
    <w:multiLevelType w:val="hybridMultilevel"/>
    <w:tmpl w:val="AAFC38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41A14"/>
    <w:multiLevelType w:val="multilevel"/>
    <w:tmpl w:val="4FD8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5C"/>
    <w:rsid w:val="00013A71"/>
    <w:rsid w:val="0002654C"/>
    <w:rsid w:val="00050B51"/>
    <w:rsid w:val="0005160E"/>
    <w:rsid w:val="00052500"/>
    <w:rsid w:val="0006718F"/>
    <w:rsid w:val="00072824"/>
    <w:rsid w:val="00092CA9"/>
    <w:rsid w:val="000A1FAD"/>
    <w:rsid w:val="000A6968"/>
    <w:rsid w:val="000B3146"/>
    <w:rsid w:val="000C1812"/>
    <w:rsid w:val="000D6B14"/>
    <w:rsid w:val="000E3E42"/>
    <w:rsid w:val="0010264A"/>
    <w:rsid w:val="001243E2"/>
    <w:rsid w:val="001500A5"/>
    <w:rsid w:val="0017218F"/>
    <w:rsid w:val="00180F88"/>
    <w:rsid w:val="00182096"/>
    <w:rsid w:val="001914C8"/>
    <w:rsid w:val="00195BE2"/>
    <w:rsid w:val="001F3FBF"/>
    <w:rsid w:val="00215BBE"/>
    <w:rsid w:val="00244BAB"/>
    <w:rsid w:val="00256232"/>
    <w:rsid w:val="002575BF"/>
    <w:rsid w:val="00282C3D"/>
    <w:rsid w:val="0029606D"/>
    <w:rsid w:val="002B1EF3"/>
    <w:rsid w:val="002E0DF5"/>
    <w:rsid w:val="002F006E"/>
    <w:rsid w:val="00301CAF"/>
    <w:rsid w:val="00355922"/>
    <w:rsid w:val="0038239D"/>
    <w:rsid w:val="00391CA4"/>
    <w:rsid w:val="003A4330"/>
    <w:rsid w:val="003C7AD3"/>
    <w:rsid w:val="003D5081"/>
    <w:rsid w:val="003E050C"/>
    <w:rsid w:val="003E1132"/>
    <w:rsid w:val="003F098B"/>
    <w:rsid w:val="004024C1"/>
    <w:rsid w:val="00422FA5"/>
    <w:rsid w:val="004263F0"/>
    <w:rsid w:val="004559CC"/>
    <w:rsid w:val="00461D44"/>
    <w:rsid w:val="0047328E"/>
    <w:rsid w:val="00475064"/>
    <w:rsid w:val="004851EC"/>
    <w:rsid w:val="00494D92"/>
    <w:rsid w:val="004B17E0"/>
    <w:rsid w:val="004C5185"/>
    <w:rsid w:val="0051557B"/>
    <w:rsid w:val="00544771"/>
    <w:rsid w:val="00564223"/>
    <w:rsid w:val="00577A4D"/>
    <w:rsid w:val="005B3324"/>
    <w:rsid w:val="005E7E66"/>
    <w:rsid w:val="005F0C72"/>
    <w:rsid w:val="00604BBF"/>
    <w:rsid w:val="0061523B"/>
    <w:rsid w:val="00622FD6"/>
    <w:rsid w:val="00623403"/>
    <w:rsid w:val="00632E9C"/>
    <w:rsid w:val="00634B83"/>
    <w:rsid w:val="00673AAB"/>
    <w:rsid w:val="0068562C"/>
    <w:rsid w:val="006A331A"/>
    <w:rsid w:val="006A50EC"/>
    <w:rsid w:val="006B545C"/>
    <w:rsid w:val="006D0651"/>
    <w:rsid w:val="006D2425"/>
    <w:rsid w:val="006D75A8"/>
    <w:rsid w:val="00712404"/>
    <w:rsid w:val="00731BDF"/>
    <w:rsid w:val="00732FE7"/>
    <w:rsid w:val="00734B00"/>
    <w:rsid w:val="00736977"/>
    <w:rsid w:val="00737767"/>
    <w:rsid w:val="00743D95"/>
    <w:rsid w:val="007520E9"/>
    <w:rsid w:val="00791A72"/>
    <w:rsid w:val="007C087A"/>
    <w:rsid w:val="007C4972"/>
    <w:rsid w:val="007C77EB"/>
    <w:rsid w:val="008203E3"/>
    <w:rsid w:val="0082591C"/>
    <w:rsid w:val="00877EC4"/>
    <w:rsid w:val="008A654D"/>
    <w:rsid w:val="008D4E72"/>
    <w:rsid w:val="0090149A"/>
    <w:rsid w:val="00960AB1"/>
    <w:rsid w:val="0098551B"/>
    <w:rsid w:val="00985EE9"/>
    <w:rsid w:val="00A10694"/>
    <w:rsid w:val="00A13D41"/>
    <w:rsid w:val="00A30D49"/>
    <w:rsid w:val="00A3715C"/>
    <w:rsid w:val="00A83D4B"/>
    <w:rsid w:val="00A93A30"/>
    <w:rsid w:val="00A953F3"/>
    <w:rsid w:val="00AB40BD"/>
    <w:rsid w:val="00AD5E79"/>
    <w:rsid w:val="00AF7809"/>
    <w:rsid w:val="00B06A1F"/>
    <w:rsid w:val="00B1366A"/>
    <w:rsid w:val="00B17979"/>
    <w:rsid w:val="00B81A08"/>
    <w:rsid w:val="00B85D7D"/>
    <w:rsid w:val="00BD1194"/>
    <w:rsid w:val="00BE6EE7"/>
    <w:rsid w:val="00C103B9"/>
    <w:rsid w:val="00C43563"/>
    <w:rsid w:val="00CB42DC"/>
    <w:rsid w:val="00CE3489"/>
    <w:rsid w:val="00CE7A24"/>
    <w:rsid w:val="00CF2B5C"/>
    <w:rsid w:val="00D164EC"/>
    <w:rsid w:val="00D30420"/>
    <w:rsid w:val="00D42AE6"/>
    <w:rsid w:val="00D44849"/>
    <w:rsid w:val="00D67548"/>
    <w:rsid w:val="00DB1CD4"/>
    <w:rsid w:val="00DB44F0"/>
    <w:rsid w:val="00DB5436"/>
    <w:rsid w:val="00DE5B7A"/>
    <w:rsid w:val="00DF3FC4"/>
    <w:rsid w:val="00E21540"/>
    <w:rsid w:val="00E23D1E"/>
    <w:rsid w:val="00E302A2"/>
    <w:rsid w:val="00E41097"/>
    <w:rsid w:val="00E46472"/>
    <w:rsid w:val="00E8486E"/>
    <w:rsid w:val="00EA3E76"/>
    <w:rsid w:val="00EA5414"/>
    <w:rsid w:val="00EA67AD"/>
    <w:rsid w:val="00F045A6"/>
    <w:rsid w:val="00F206C3"/>
    <w:rsid w:val="00F20E54"/>
    <w:rsid w:val="00F449B4"/>
    <w:rsid w:val="00F61084"/>
    <w:rsid w:val="00F66BE4"/>
    <w:rsid w:val="00F724A3"/>
    <w:rsid w:val="00F94715"/>
    <w:rsid w:val="00FB5A7F"/>
    <w:rsid w:val="00FE6B9D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271E"/>
  <w15:chartTrackingRefBased/>
  <w15:docId w15:val="{723F66A2-CA03-4940-9F4B-64483280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92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ListParagraph">
    <w:name w:val="List Paragraph"/>
    <w:basedOn w:val="Normal"/>
    <w:uiPriority w:val="34"/>
    <w:qFormat/>
    <w:rsid w:val="000A69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DefaultParagraphFont"/>
    <w:rsid w:val="00DE5B7A"/>
  </w:style>
  <w:style w:type="character" w:styleId="Strong">
    <w:name w:val="Strong"/>
    <w:basedOn w:val="DefaultParagraphFont"/>
    <w:uiPriority w:val="22"/>
    <w:qFormat/>
    <w:rsid w:val="00DE5B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5922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styleId="Hyperlink">
    <w:name w:val="Hyperlink"/>
    <w:uiPriority w:val="99"/>
    <w:semiHidden/>
    <w:rsid w:val="00355922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355922"/>
    <w:pPr>
      <w:spacing w:after="0" w:line="240" w:lineRule="auto"/>
    </w:pPr>
    <w:rPr>
      <w:rFonts w:ascii="Comic Sans MS" w:eastAsia="Times New Roman" w:hAnsi="Comic Sans MS" w:cs="Times New Roman"/>
      <w:sz w:val="18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355922"/>
    <w:rPr>
      <w:rFonts w:ascii="Comic Sans MS" w:eastAsia="Times New Roman" w:hAnsi="Comic Sans MS" w:cs="Times New Roman"/>
      <w:sz w:val="18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.wikipedia.org/wiki/Guerra_del_Pac%C3%ADfico" TargetMode="External"/><Relationship Id="rId12" Type="http://schemas.openxmlformats.org/officeDocument/2006/relationships/hyperlink" Target="https://es.wikipedia.org/wiki/Andr%C3%A9s_Avelino_C%C3%A1ceres" TargetMode="External"/><Relationship Id="rId13" Type="http://schemas.openxmlformats.org/officeDocument/2006/relationships/hyperlink" Target="https://es.wikipedia.org/wiki/Contradanza_(Huamachuco)" TargetMode="External"/><Relationship Id="rId14" Type="http://schemas.openxmlformats.org/officeDocument/2006/relationships/hyperlink" Target="https://es.wikipedia.org/wiki/Gastronom%C3%ADa_del_Per%C3%B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.wikipedia.org/wiki/1551" TargetMode="External"/><Relationship Id="rId6" Type="http://schemas.openxmlformats.org/officeDocument/2006/relationships/hyperlink" Target="https://es.wikipedia.org/wiki/Agustino" TargetMode="External"/><Relationship Id="rId7" Type="http://schemas.openxmlformats.org/officeDocument/2006/relationships/hyperlink" Target="https://es.wikipedia.org/wiki/Jos%C3%A9_de_San_Mart%C3%ADn" TargetMode="External"/><Relationship Id="rId8" Type="http://schemas.openxmlformats.org/officeDocument/2006/relationships/hyperlink" Target="https://es.wikipedia.org/wiki/Batalla_de_Huamachuco" TargetMode="External"/><Relationship Id="rId9" Type="http://schemas.openxmlformats.org/officeDocument/2006/relationships/hyperlink" Target="https://es.wikipedia.org/wiki/10_de_julio" TargetMode="External"/><Relationship Id="rId10" Type="http://schemas.openxmlformats.org/officeDocument/2006/relationships/hyperlink" Target="https://es.wikipedia.org/wiki/188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5</Pages>
  <Words>1319</Words>
  <Characters>7519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Tori</dc:creator>
  <cp:keywords/>
  <dc:description/>
  <cp:lastModifiedBy>Microsoft Office User</cp:lastModifiedBy>
  <cp:revision>29</cp:revision>
  <cp:lastPrinted>2017-01-26T16:15:00Z</cp:lastPrinted>
  <dcterms:created xsi:type="dcterms:W3CDTF">2017-02-07T14:46:00Z</dcterms:created>
  <dcterms:modified xsi:type="dcterms:W3CDTF">2017-03-13T21:48:00Z</dcterms:modified>
</cp:coreProperties>
</file>