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44CF4DEF" w:rsidR="00C41B79" w:rsidRPr="007B1788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B1788" w:rsidRPr="007B1788">
        <w:rPr>
          <w:rFonts w:ascii="Times New Roman" w:hAnsi="Times New Roman" w:cs="Times New Roman"/>
          <w:b/>
          <w:sz w:val="24"/>
          <w:szCs w:val="24"/>
        </w:rPr>
        <w:t>5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1BCD9C97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7B1788" w:rsidRPr="007B1788">
        <w:rPr>
          <w:rFonts w:ascii="Times New Roman" w:hAnsi="Times New Roman" w:cs="Times New Roman"/>
          <w:sz w:val="24"/>
          <w:szCs w:val="24"/>
        </w:rPr>
        <w:t xml:space="preserve">Разработка многопоточного приложения на основе библиотеки </w:t>
      </w:r>
      <w:r w:rsidR="007B1788" w:rsidRPr="007B1788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1BD50DAC" w:rsidR="00C41B79" w:rsidRPr="006B0174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</w:t>
      </w:r>
      <w:r w:rsidR="006B0174" w:rsidRPr="006B0174">
        <w:rPr>
          <w:rFonts w:ascii="Times New Roman" w:hAnsi="Times New Roman" w:cs="Times New Roman"/>
          <w:sz w:val="24"/>
          <w:szCs w:val="24"/>
        </w:rPr>
        <w:t>3</w:t>
      </w:r>
    </w:p>
    <w:p w14:paraId="69630C27" w14:textId="07F5A5C8" w:rsidR="00C41B79" w:rsidRPr="001D4E91" w:rsidRDefault="006B0174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 Р.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Михно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03C17EED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</w:t>
      </w:r>
      <w:r w:rsidR="006B0174">
        <w:rPr>
          <w:rFonts w:ascii="Times New Roman" w:hAnsi="Times New Roman" w:cs="Times New Roman"/>
          <w:sz w:val="24"/>
          <w:szCs w:val="24"/>
        </w:rPr>
        <w:t>4</w:t>
      </w:r>
    </w:p>
    <w:p w14:paraId="2B454131" w14:textId="36DC4629" w:rsidR="00C41B79" w:rsidRPr="007B1788" w:rsidRDefault="00C41B79" w:rsidP="007B1788">
      <w:pPr>
        <w:spacing w:line="288" w:lineRule="auto"/>
        <w:ind w:firstLine="708"/>
        <w:rPr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</w:t>
      </w:r>
      <w:r w:rsidR="007B1788" w:rsidRPr="00847C07">
        <w:rPr>
          <w:sz w:val="24"/>
          <w:szCs w:val="24"/>
        </w:rPr>
        <w:t xml:space="preserve">Изучить основные принципы работы с библиотекой </w:t>
      </w:r>
      <w:r w:rsidR="007B1788" w:rsidRPr="00847C07">
        <w:rPr>
          <w:sz w:val="24"/>
          <w:szCs w:val="24"/>
          <w:lang w:val="en-US"/>
        </w:rPr>
        <w:t>thread</w:t>
      </w:r>
      <w:r w:rsidR="007B1788" w:rsidRPr="00847C07">
        <w:rPr>
          <w:sz w:val="24"/>
          <w:szCs w:val="24"/>
        </w:rPr>
        <w:t xml:space="preserve">. Получить навыки разработки многопоточных приложений на языке </w:t>
      </w:r>
      <w:r w:rsidR="007B1788" w:rsidRPr="00847C07">
        <w:rPr>
          <w:sz w:val="24"/>
          <w:szCs w:val="24"/>
          <w:lang w:val="en-US"/>
        </w:rPr>
        <w:t>C</w:t>
      </w:r>
      <w:r w:rsidR="007B1788" w:rsidRPr="00847C07">
        <w:rPr>
          <w:sz w:val="24"/>
          <w:szCs w:val="24"/>
        </w:rPr>
        <w:t>++.</w:t>
      </w:r>
    </w:p>
    <w:p w14:paraId="7CE85705" w14:textId="77777777" w:rsidR="00AB35FA" w:rsidRPr="00AB35FA" w:rsidRDefault="00C41B79" w:rsidP="00AB35FA">
      <w:pPr>
        <w:spacing w:after="0" w:line="240" w:lineRule="atLeast"/>
        <w:ind w:left="360"/>
        <w:jc w:val="both"/>
        <w:rPr>
          <w:sz w:val="19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1FE00410" w14:textId="40DDBA73" w:rsidR="007B1788" w:rsidRPr="007B1788" w:rsidRDefault="007B1788" w:rsidP="007B1788">
      <w:r w:rsidRPr="00847C07">
        <w:t>Один поток генерирует случайные числа, второй поток записывает их в файл в той последовательности, в которой числа были сгенерированы, разбивая их на блоки по 50 значений, третий поток сортирует числа в блоках из 50 значений и записывает в файл. Размер блока должен быть варьируемый. Необходимо сгенерировать 10000 чисел</w:t>
      </w:r>
    </w:p>
    <w:p w14:paraId="7008A91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numberQueue;</w:t>
      </w:r>
    </w:p>
    <w:p w14:paraId="174B919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unsortedQueue;</w:t>
      </w:r>
    </w:p>
    <w:p w14:paraId="491C937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52E92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emptyGenetrator;</w:t>
      </w:r>
    </w:p>
    <w:p w14:paraId="4FC6F5E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emptyRecever;</w:t>
      </w:r>
    </w:p>
    <w:p w14:paraId="1ED4610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9A4525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generateNumbers() {</w:t>
      </w:r>
    </w:p>
    <w:p w14:paraId="3D5B77D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rd;</w:t>
      </w:r>
    </w:p>
    <w:p w14:paraId="7911D71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gen(rd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C76431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&lt;&gt; dis(1, 100);</w:t>
      </w:r>
    </w:p>
    <w:p w14:paraId="1FF95F6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CE41F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emptyGenetrator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C5A67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"Check1\n"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9078E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10000; ++i) {</w:t>
      </w:r>
    </w:p>
    <w:p w14:paraId="7D7BF76F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 = dis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D0475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numberQueue.push(number);</w:t>
      </w:r>
    </w:p>
    <w:p w14:paraId="2C4DFC1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6CC171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emptyGenetrator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9F351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CC545E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172A0D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writeToFile(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EB4EF9D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E59516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"Check2\n"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94772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AC808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counter = 0;</w:t>
      </w:r>
    </w:p>
    <w:p w14:paraId="31CC18C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emptyRecever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DE902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E4D4BE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(counter == 50) {</w:t>
      </w:r>
    </w:p>
    <w:p w14:paraId="566518F5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7B5281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counter = 0;</w:t>
      </w:r>
    </w:p>
    <w:p w14:paraId="39192775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50B9271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(!numberQueue.empty()) {</w:t>
      </w:r>
    </w:p>
    <w:p w14:paraId="77FDB1D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= numberQueue.front();</w:t>
      </w:r>
    </w:p>
    <w:p w14:paraId="5A9C9F8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A10C2F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unsortedQueue.push(num);</w:t>
      </w:r>
    </w:p>
    <w:p w14:paraId="4E5D3081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numberQueue.pop();</w:t>
      </w:r>
    </w:p>
    <w:p w14:paraId="681A9F00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counter++;</w:t>
      </w:r>
    </w:p>
    <w:p w14:paraId="6052B08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F4BB3C3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(emptyGenetrator)</w:t>
      </w:r>
    </w:p>
    <w:p w14:paraId="763C35ED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EDA920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7E1D5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emptyRecever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38A863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A0BBB3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file.close();</w:t>
      </w:r>
    </w:p>
    <w:p w14:paraId="284DA4C9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B775EE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340D2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sortAndWriteToFile(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9E9FF11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EAFDD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"Check3\n"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19636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06F34E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counter = 0;</w:t>
      </w:r>
    </w:p>
    <w:p w14:paraId="7CB0DA7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numbers;</w:t>
      </w:r>
    </w:p>
    <w:p w14:paraId="27B9ECF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2C54CCD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(counter == 50) {</w:t>
      </w:r>
    </w:p>
    <w:p w14:paraId="0620125E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std::sort(numbers.begin(), numbers.end());</w:t>
      </w:r>
    </w:p>
    <w:p w14:paraId="176D54F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numbers.size(); i++)</w:t>
      </w:r>
    </w:p>
    <w:p w14:paraId="5861B07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numbers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BBC78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E28160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    counter = 0;</w:t>
      </w:r>
    </w:p>
    <w:p w14:paraId="788A18F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numbers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&gt;();</w:t>
      </w:r>
    </w:p>
    <w:p w14:paraId="64EC947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307B5A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D09226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(!unsortedQueue.empty()) {</w:t>
      </w:r>
    </w:p>
    <w:p w14:paraId="1183846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= unsortedQueue.front();</w:t>
      </w:r>
    </w:p>
    <w:p w14:paraId="7D7B8A5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numbers.push_back(num);</w:t>
      </w:r>
    </w:p>
    <w:p w14:paraId="0777B993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unsortedQueue.pop();</w:t>
      </w:r>
    </w:p>
    <w:p w14:paraId="1717014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counter++;</w:t>
      </w:r>
    </w:p>
    <w:p w14:paraId="68983E6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39EF82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(emptyRecever)</w:t>
      </w:r>
    </w:p>
    <w:p w14:paraId="74A36209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F4D9FF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E5BE6A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AD48ED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file.close();</w:t>
      </w:r>
    </w:p>
    <w:p w14:paraId="40D369E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9930A3B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FC3333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E452D7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filename1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"numbers1.txt"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ED93A2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filename2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"numbers2.txt"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45752E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AD62EA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generatorThread(generateNumbers);</w:t>
      </w:r>
    </w:p>
    <w:p w14:paraId="30B898EE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writerThread(writeToFile, filename1);</w:t>
      </w:r>
    </w:p>
    <w:p w14:paraId="34CFA7D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sorterThread(sortAndWriteToFile, filename2);</w:t>
      </w:r>
    </w:p>
    <w:p w14:paraId="1D66EAF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50522F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generatorThread.join();</w:t>
      </w:r>
    </w:p>
    <w:p w14:paraId="746D89BF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writerThread.join();</w:t>
      </w:r>
    </w:p>
    <w:p w14:paraId="294A58D4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sorterThread.join();</w:t>
      </w:r>
    </w:p>
    <w:p w14:paraId="243E7AFC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00D158" w14:textId="77777777" w:rsidR="007B1788" w:rsidRDefault="007B1788" w:rsidP="007B17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5F264262" w14:textId="15469F3A" w:rsidR="007B1788" w:rsidRDefault="007B1788" w:rsidP="007B1788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57388E" w14:textId="5315207A" w:rsidR="007B1788" w:rsidRDefault="007B1788" w:rsidP="007B178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Несортированные числа:</w:t>
      </w:r>
    </w:p>
    <w:p w14:paraId="6C8BC142" w14:textId="5B44BC1D" w:rsidR="007B1788" w:rsidRDefault="007B1788" w:rsidP="007B1788">
      <w:pPr>
        <w:rPr>
          <w:rFonts w:ascii="Times New Roman" w:hAnsi="Times New Roman" w:cs="Times New Roman"/>
          <w:sz w:val="24"/>
          <w:szCs w:val="24"/>
        </w:rPr>
      </w:pPr>
      <w:r w:rsidRPr="007B17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F77FB" wp14:editId="290C6328">
            <wp:extent cx="6645910" cy="18434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826B" w14:textId="7401A764" w:rsidR="007B1788" w:rsidRDefault="007B1788" w:rsidP="007B1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Сортированные числа:</w:t>
      </w:r>
    </w:p>
    <w:p w14:paraId="7E7F9492" w14:textId="65690679" w:rsidR="007B1788" w:rsidRPr="007B1788" w:rsidRDefault="007B1788" w:rsidP="007B1788">
      <w:pPr>
        <w:rPr>
          <w:rFonts w:ascii="Times New Roman" w:hAnsi="Times New Roman" w:cs="Times New Roman"/>
          <w:sz w:val="24"/>
          <w:szCs w:val="24"/>
        </w:rPr>
      </w:pPr>
      <w:r w:rsidRPr="007B17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A4EBD" wp14:editId="15D0432A">
            <wp:extent cx="6645910" cy="17024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4549" w14:textId="21CCC3DC" w:rsidR="007E19D4" w:rsidRPr="007B1788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</w:t>
      </w:r>
      <w:r w:rsidR="007B1788">
        <w:t xml:space="preserve">основные принципы работы с библиотекой </w:t>
      </w:r>
      <w:r w:rsidR="007B1788">
        <w:rPr>
          <w:lang w:val="en-US"/>
        </w:rPr>
        <w:t>thread</w:t>
      </w:r>
      <w:r w:rsidR="007B1788">
        <w:t>. Получил навыки разработки многопоточных приложений на языке с++.</w:t>
      </w:r>
    </w:p>
    <w:sectPr w:rsidR="007E19D4" w:rsidRPr="007B1788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6554B"/>
    <w:rsid w:val="001D4E91"/>
    <w:rsid w:val="006B0174"/>
    <w:rsid w:val="00787391"/>
    <w:rsid w:val="007B1788"/>
    <w:rsid w:val="00806A5B"/>
    <w:rsid w:val="00AB14DB"/>
    <w:rsid w:val="00AB19F9"/>
    <w:rsid w:val="00AB35FA"/>
    <w:rsid w:val="00AF3628"/>
    <w:rsid w:val="00C41B7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7</cp:revision>
  <dcterms:created xsi:type="dcterms:W3CDTF">2023-02-27T13:36:00Z</dcterms:created>
  <dcterms:modified xsi:type="dcterms:W3CDTF">2024-05-16T08:31:00Z</dcterms:modified>
</cp:coreProperties>
</file>