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73E3" w14:textId="77777777" w:rsidR="008D4D60" w:rsidRDefault="00000000">
      <w:pPr>
        <w:spacing w:after="11" w:line="259" w:lineRule="auto"/>
        <w:ind w:left="-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BD6B78" wp14:editId="63D09A48">
            <wp:simplePos x="0" y="0"/>
            <wp:positionH relativeFrom="column">
              <wp:posOffset>4314140</wp:posOffset>
            </wp:positionH>
            <wp:positionV relativeFrom="paragraph">
              <wp:posOffset>-192531</wp:posOffset>
            </wp:positionV>
            <wp:extent cx="2287270" cy="443865"/>
            <wp:effectExtent l="0" t="0" r="0" b="0"/>
            <wp:wrapSquare wrapText="bothSides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sz w:val="16"/>
        </w:rPr>
        <w:t xml:space="preserve">CESAE DIGITAL – CENTRO PARA O DESENVOLVIMENTO DE COMPETÊNCIAS DIGITAIS </w:t>
      </w:r>
    </w:p>
    <w:p w14:paraId="39CEA288" w14:textId="77777777" w:rsidR="008D4D60" w:rsidRDefault="00000000">
      <w:pPr>
        <w:spacing w:after="12" w:line="259" w:lineRule="auto"/>
        <w:ind w:left="-5"/>
        <w:jc w:val="left"/>
      </w:pPr>
      <w:r>
        <w:rPr>
          <w:rFonts w:ascii="Century Gothic" w:eastAsia="Century Gothic" w:hAnsi="Century Gothic" w:cs="Century Gothic"/>
          <w:sz w:val="16"/>
        </w:rPr>
        <w:t xml:space="preserve">UFCD – SERVIÇOS DE REDE </w:t>
      </w:r>
    </w:p>
    <w:p w14:paraId="473E17CB" w14:textId="77777777" w:rsidR="008D4D60" w:rsidRDefault="00000000">
      <w:pPr>
        <w:spacing w:after="11" w:line="259" w:lineRule="auto"/>
        <w:ind w:left="-5"/>
        <w:jc w:val="left"/>
      </w:pPr>
      <w:r>
        <w:rPr>
          <w:rFonts w:ascii="Century Gothic" w:eastAsia="Century Gothic" w:hAnsi="Century Gothic" w:cs="Century Gothic"/>
          <w:b/>
          <w:sz w:val="16"/>
        </w:rPr>
        <w:t xml:space="preserve">EXERCÍCIOS DE APLICAÇÃO </w:t>
      </w:r>
    </w:p>
    <w:p w14:paraId="34239F2A" w14:textId="77777777" w:rsidR="008D4D60" w:rsidRDefault="00000000">
      <w:pPr>
        <w:spacing w:after="0" w:line="259" w:lineRule="auto"/>
        <w:ind w:left="0" w:firstLine="0"/>
        <w:jc w:val="left"/>
      </w:pPr>
      <w:r>
        <w:rPr>
          <w:rFonts w:ascii="Century Gothic" w:eastAsia="Century Gothic" w:hAnsi="Century Gothic" w:cs="Century Gothic"/>
          <w:sz w:val="16"/>
        </w:rPr>
        <w:t xml:space="preserve"> </w:t>
      </w:r>
    </w:p>
    <w:p w14:paraId="559DCE9F" w14:textId="77777777" w:rsidR="008D4D60" w:rsidRDefault="00000000">
      <w:pPr>
        <w:spacing w:after="122" w:line="259" w:lineRule="auto"/>
        <w:ind w:left="0" w:firstLine="0"/>
        <w:jc w:val="left"/>
      </w:pPr>
      <w:r>
        <w:rPr>
          <w:rFonts w:ascii="Tahoma" w:eastAsia="Tahoma" w:hAnsi="Tahoma" w:cs="Tahoma"/>
          <w:sz w:val="8"/>
        </w:rPr>
        <w:t xml:space="preserve"> </w:t>
      </w:r>
    </w:p>
    <w:p w14:paraId="220C84BA" w14:textId="77777777" w:rsidR="008D4D60" w:rsidRDefault="00000000">
      <w:pPr>
        <w:shd w:val="clear" w:color="auto" w:fill="7F7F7F"/>
        <w:spacing w:after="118" w:line="259" w:lineRule="auto"/>
        <w:ind w:left="0" w:firstLine="0"/>
        <w:jc w:val="left"/>
      </w:pPr>
      <w:r>
        <w:rPr>
          <w:rFonts w:ascii="Tahoma" w:eastAsia="Tahoma" w:hAnsi="Tahoma" w:cs="Tahoma"/>
          <w:sz w:val="16"/>
        </w:rPr>
        <w:t xml:space="preserve"> </w:t>
      </w:r>
      <w:r>
        <w:rPr>
          <w:rFonts w:ascii="Tahoma" w:eastAsia="Tahoma" w:hAnsi="Tahoma" w:cs="Tahoma"/>
          <w:sz w:val="16"/>
        </w:rPr>
        <w:tab/>
      </w:r>
      <w:r>
        <w:rPr>
          <w:rFonts w:ascii="Century Gothic" w:eastAsia="Century Gothic" w:hAnsi="Century Gothic" w:cs="Century Gothic"/>
          <w:b/>
          <w:color w:val="FFFFFF"/>
          <w:sz w:val="9"/>
          <w:vertAlign w:val="subscript"/>
        </w:rPr>
        <w:t xml:space="preserve"> </w:t>
      </w:r>
    </w:p>
    <w:p w14:paraId="554C9AAD" w14:textId="77777777" w:rsidR="008D4D60" w:rsidRDefault="00000000">
      <w:pPr>
        <w:shd w:val="clear" w:color="auto" w:fill="7F7F7F"/>
        <w:tabs>
          <w:tab w:val="center" w:pos="6289"/>
        </w:tabs>
        <w:spacing w:after="0" w:line="259" w:lineRule="auto"/>
        <w:ind w:left="0" w:firstLine="0"/>
        <w:jc w:val="center"/>
      </w:pPr>
      <w:r>
        <w:rPr>
          <w:rFonts w:ascii="Century Gothic" w:eastAsia="Century Gothic" w:hAnsi="Century Gothic" w:cs="Century Gothic"/>
          <w:b/>
          <w:color w:val="FFFFFF"/>
          <w:sz w:val="20"/>
        </w:rPr>
        <w:t xml:space="preserve">EXERCÍCIOS DE APLICAÇÃO 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rFonts w:ascii="Century Gothic" w:eastAsia="Century Gothic" w:hAnsi="Century Gothic" w:cs="Century Gothic"/>
          <w:b/>
          <w:color w:val="FFFFFF"/>
          <w:sz w:val="20"/>
        </w:rPr>
        <w:t xml:space="preserve"> </w:t>
      </w:r>
    </w:p>
    <w:p w14:paraId="76D6C725" w14:textId="77777777" w:rsidR="008D4D60" w:rsidRDefault="00000000">
      <w:pPr>
        <w:shd w:val="clear" w:color="auto" w:fill="7F7F7F"/>
        <w:spacing w:after="0" w:line="259" w:lineRule="auto"/>
        <w:ind w:left="0" w:firstLine="0"/>
        <w:jc w:val="center"/>
      </w:pPr>
      <w:r>
        <w:rPr>
          <w:b/>
          <w:sz w:val="24"/>
        </w:rPr>
        <w:t xml:space="preserve"> </w:t>
      </w:r>
    </w:p>
    <w:p w14:paraId="28A2D0A7" w14:textId="77777777" w:rsidR="008D4D60" w:rsidRDefault="00000000">
      <w:pPr>
        <w:spacing w:after="0" w:line="259" w:lineRule="auto"/>
        <w:ind w:left="2" w:firstLine="0"/>
        <w:jc w:val="center"/>
      </w:pPr>
      <w:r>
        <w:rPr>
          <w:b/>
          <w:sz w:val="24"/>
        </w:rPr>
        <w:t xml:space="preserve"> </w:t>
      </w:r>
    </w:p>
    <w:p w14:paraId="092B540A" w14:textId="77777777" w:rsidR="008D4D60" w:rsidRDefault="00000000">
      <w:pPr>
        <w:pStyle w:val="Ttulo1"/>
      </w:pPr>
      <w:r>
        <w:t xml:space="preserve"> Diagrama de topologia </w:t>
      </w:r>
    </w:p>
    <w:p w14:paraId="5E43AE0A" w14:textId="77777777" w:rsidR="008D4D60" w:rsidRDefault="00000000">
      <w:pPr>
        <w:spacing w:after="0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78AE7D" w14:textId="77777777" w:rsidR="008D4D60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54BBA521" wp14:editId="3DBACF2F">
            <wp:extent cx="6247130" cy="397065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CAF116" w14:textId="77777777" w:rsidR="008D4D60" w:rsidRDefault="00000000">
      <w:pPr>
        <w:spacing w:after="7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8FC69D" w14:textId="77777777" w:rsidR="008D4D60" w:rsidRDefault="00000000">
      <w:pPr>
        <w:spacing w:after="36" w:line="504" w:lineRule="auto"/>
        <w:ind w:left="720" w:right="45" w:hanging="360"/>
      </w:pPr>
      <w:r>
        <w:t xml:space="preserve">1. Proponha uma solução para o cenário acima de forma a resolver o problema de endereçamento usando VLSM. Usa a rede 10.0.0.0/8: </w:t>
      </w:r>
    </w:p>
    <w:p w14:paraId="43C344E9" w14:textId="77777777" w:rsidR="008D4D60" w:rsidRDefault="00000000">
      <w:pPr>
        <w:numPr>
          <w:ilvl w:val="0"/>
          <w:numId w:val="1"/>
        </w:numPr>
        <w:ind w:right="45" w:hanging="360"/>
      </w:pPr>
      <w:r>
        <w:t xml:space="preserve">NETWORK 1 – 256 hosts; </w:t>
      </w:r>
    </w:p>
    <w:p w14:paraId="35376A40" w14:textId="77777777" w:rsidR="008D4D60" w:rsidRDefault="00000000">
      <w:pPr>
        <w:numPr>
          <w:ilvl w:val="0"/>
          <w:numId w:val="1"/>
        </w:numPr>
        <w:ind w:right="45" w:hanging="360"/>
      </w:pPr>
      <w:r>
        <w:t xml:space="preserve">NETWORK 2 – 510 hosts; </w:t>
      </w:r>
    </w:p>
    <w:p w14:paraId="29F3D74B" w14:textId="77777777" w:rsidR="008D4D60" w:rsidRDefault="00000000">
      <w:pPr>
        <w:numPr>
          <w:ilvl w:val="0"/>
          <w:numId w:val="1"/>
        </w:numPr>
        <w:ind w:right="45" w:hanging="360"/>
      </w:pPr>
      <w:r>
        <w:t xml:space="preserve">NETWORK 3 – 120 hosts; </w:t>
      </w:r>
    </w:p>
    <w:p w14:paraId="0A971B03" w14:textId="77777777" w:rsidR="008D4D60" w:rsidRDefault="00000000">
      <w:pPr>
        <w:numPr>
          <w:ilvl w:val="0"/>
          <w:numId w:val="1"/>
        </w:numPr>
        <w:ind w:right="45" w:hanging="360"/>
      </w:pPr>
      <w:r>
        <w:t xml:space="preserve">NETWORK 4 – 60 hosts; </w:t>
      </w:r>
    </w:p>
    <w:p w14:paraId="61F3EF7F" w14:textId="77777777" w:rsidR="008D4D60" w:rsidRDefault="00000000">
      <w:pPr>
        <w:numPr>
          <w:ilvl w:val="0"/>
          <w:numId w:val="1"/>
        </w:numPr>
        <w:ind w:right="45" w:hanging="360"/>
      </w:pPr>
      <w:r>
        <w:t xml:space="preserve">NETWORK 5 – 250 hosts; </w:t>
      </w:r>
    </w:p>
    <w:p w14:paraId="6637B7D2" w14:textId="77777777" w:rsidR="008D4D60" w:rsidRDefault="00000000">
      <w:pPr>
        <w:numPr>
          <w:ilvl w:val="0"/>
          <w:numId w:val="1"/>
        </w:numPr>
        <w:ind w:right="45" w:hanging="360"/>
      </w:pPr>
      <w:r>
        <w:t xml:space="preserve">NETWORK 6 – 1020 hosts; </w:t>
      </w:r>
    </w:p>
    <w:p w14:paraId="0293E795" w14:textId="77777777" w:rsidR="008D4D60" w:rsidRDefault="00000000">
      <w:pPr>
        <w:numPr>
          <w:ilvl w:val="0"/>
          <w:numId w:val="1"/>
        </w:numPr>
        <w:ind w:right="45" w:hanging="360"/>
      </w:pPr>
      <w:r>
        <w:t xml:space="preserve">NETWORK 7 – 2 hosts; </w:t>
      </w:r>
    </w:p>
    <w:p w14:paraId="7F27EF01" w14:textId="77777777" w:rsidR="008D4D60" w:rsidRDefault="00000000">
      <w:pPr>
        <w:numPr>
          <w:ilvl w:val="0"/>
          <w:numId w:val="1"/>
        </w:numPr>
        <w:ind w:right="45" w:hanging="360"/>
      </w:pPr>
      <w:r>
        <w:t xml:space="preserve">NETWORK 8 – 2 hosts; </w:t>
      </w:r>
    </w:p>
    <w:p w14:paraId="3A08FC31" w14:textId="77777777" w:rsidR="008D4D60" w:rsidRDefault="00000000">
      <w:pPr>
        <w:numPr>
          <w:ilvl w:val="0"/>
          <w:numId w:val="1"/>
        </w:numPr>
        <w:ind w:right="45" w:hanging="360"/>
      </w:pPr>
      <w:r>
        <w:t xml:space="preserve">NETWORK 9 – 2 hosts; </w:t>
      </w:r>
    </w:p>
    <w:p w14:paraId="05BFB3E7" w14:textId="77777777" w:rsidR="008D4D60" w:rsidRDefault="00000000">
      <w:pPr>
        <w:numPr>
          <w:ilvl w:val="0"/>
          <w:numId w:val="1"/>
        </w:numPr>
        <w:spacing w:after="485"/>
        <w:ind w:right="45" w:hanging="360"/>
      </w:pPr>
      <w:r>
        <w:t xml:space="preserve">NETWORK 10 – 2 hosts; </w:t>
      </w:r>
    </w:p>
    <w:p w14:paraId="2E8C379F" w14:textId="51BA77D8" w:rsidR="00F70C39" w:rsidRDefault="00F70C39" w:rsidP="00F70C39">
      <w:pPr>
        <w:spacing w:after="485"/>
        <w:ind w:left="0" w:right="45" w:firstLine="0"/>
      </w:pPr>
      <w:r>
        <w:rPr>
          <w:noProof/>
        </w:rPr>
        <w:lastRenderedPageBreak/>
        <w:drawing>
          <wp:inline distT="0" distB="0" distL="0" distR="0" wp14:anchorId="79946E22" wp14:editId="3B3798A0">
            <wp:extent cx="6287770" cy="4017645"/>
            <wp:effectExtent l="0" t="0" r="0" b="1905"/>
            <wp:docPr id="726024456" name="Imagem 10" descr="Uma imagem com texto, eletrónic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24456" name="Imagem 10" descr="Uma imagem com texto, eletrónica, captura de ecrã, núme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87DA" w14:textId="77777777" w:rsidR="008D4D60" w:rsidRDefault="00000000">
      <w:pPr>
        <w:spacing w:after="76" w:line="259" w:lineRule="auto"/>
        <w:ind w:left="0" w:firstLine="0"/>
        <w:jc w:val="left"/>
      </w:pPr>
      <w:r>
        <w:rPr>
          <w:rFonts w:ascii="Tahoma" w:eastAsia="Tahoma" w:hAnsi="Tahoma" w:cs="Tahoma"/>
          <w:sz w:val="16"/>
        </w:rPr>
        <w:t xml:space="preserve"> </w:t>
      </w:r>
    </w:p>
    <w:p w14:paraId="3E7AB6D9" w14:textId="77777777" w:rsidR="008D4D60" w:rsidRDefault="00000000">
      <w:pPr>
        <w:numPr>
          <w:ilvl w:val="0"/>
          <w:numId w:val="2"/>
        </w:numPr>
        <w:spacing w:after="38" w:line="504" w:lineRule="auto"/>
        <w:ind w:right="45" w:hanging="360"/>
      </w:pPr>
      <w:r>
        <w:t xml:space="preserve">Para a rede indicada no diagrama de topologia, atribua um endereço IP apropriado (à sua escolha) para cada interface. Nos hosts atribua sempre o último endereço de ip disponível na rede. </w:t>
      </w:r>
    </w:p>
    <w:p w14:paraId="603B519A" w14:textId="610F3D5A" w:rsidR="0004528A" w:rsidRDefault="002903EB" w:rsidP="0004528A">
      <w:pPr>
        <w:spacing w:after="38" w:line="504" w:lineRule="auto"/>
        <w:ind w:left="0" w:right="45" w:firstLine="0"/>
      </w:pPr>
      <w:r>
        <w:rPr>
          <w:noProof/>
        </w:rPr>
        <w:lastRenderedPageBreak/>
        <w:drawing>
          <wp:inline distT="0" distB="0" distL="0" distR="0" wp14:anchorId="20B19830" wp14:editId="4DE254F2">
            <wp:extent cx="6287770" cy="5080000"/>
            <wp:effectExtent l="0" t="0" r="0" b="6350"/>
            <wp:docPr id="295367224" name="Imagem 13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67224" name="Imagem 13" descr="Uma imagem com texto, diagrama, captura de ecrã, fil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FF1F" w14:textId="4A1CE2C3" w:rsidR="0004528A" w:rsidRDefault="00997F01" w:rsidP="0004528A">
      <w:pPr>
        <w:spacing w:after="38" w:line="504" w:lineRule="auto"/>
        <w:ind w:left="0" w:right="45" w:firstLine="0"/>
      </w:pPr>
      <w:r>
        <w:t>Hosts = PCs</w:t>
      </w:r>
    </w:p>
    <w:p w14:paraId="5CB67D72" w14:textId="21ADCD2C" w:rsidR="00997F01" w:rsidRDefault="00997F01" w:rsidP="0004528A">
      <w:pPr>
        <w:spacing w:after="38" w:line="504" w:lineRule="auto"/>
        <w:ind w:left="0" w:right="45" w:firstLine="0"/>
      </w:pPr>
      <w:r>
        <w:t>O default gateway de cada host será o IP da interface que liga o router à switch a que está ligado o PC. Portanto o melhor é configurar as interfaces primeiro.</w:t>
      </w:r>
    </w:p>
    <w:p w14:paraId="4CBBA42B" w14:textId="77777777" w:rsidR="000006D8" w:rsidRDefault="000006D8" w:rsidP="000006D8">
      <w:pPr>
        <w:spacing w:after="289"/>
        <w:ind w:left="0" w:right="4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D51F11" wp14:editId="2F15C3B1">
                <wp:simplePos x="0" y="0"/>
                <wp:positionH relativeFrom="column">
                  <wp:posOffset>3104515</wp:posOffset>
                </wp:positionH>
                <wp:positionV relativeFrom="paragraph">
                  <wp:posOffset>1062990</wp:posOffset>
                </wp:positionV>
                <wp:extent cx="1021670" cy="363855"/>
                <wp:effectExtent l="57150" t="57150" r="64770" b="74295"/>
                <wp:wrapNone/>
                <wp:docPr id="1560029606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21670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44A5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243.05pt;margin-top:82.3pt;width:83.3pt;height:3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012228" wp14:editId="538855F6">
                <wp:simplePos x="0" y="0"/>
                <wp:positionH relativeFrom="column">
                  <wp:posOffset>2075410</wp:posOffset>
                </wp:positionH>
                <wp:positionV relativeFrom="paragraph">
                  <wp:posOffset>2644375</wp:posOffset>
                </wp:positionV>
                <wp:extent cx="346680" cy="363960"/>
                <wp:effectExtent l="57150" t="57150" r="73025" b="74295"/>
                <wp:wrapNone/>
                <wp:docPr id="1763015980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668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78EA5" id="Tinta 3" o:spid="_x0000_s1026" type="#_x0000_t75" style="position:absolute;margin-left:162pt;margin-top:206.8pt;width:30.15pt;height:3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569AE8" wp14:editId="05817646">
            <wp:extent cx="2810267" cy="3134162"/>
            <wp:effectExtent l="0" t="0" r="9525" b="9525"/>
            <wp:docPr id="114924728" name="Imagem 114924728" descr="Uma imagem com texto, captura de ecrã, software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4728" name="Imagem 114924728" descr="Uma imagem com texto, captura de ecrã, software, design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3138D" wp14:editId="5531E3EF">
            <wp:extent cx="2419350" cy="3142262"/>
            <wp:effectExtent l="0" t="0" r="0" b="1270"/>
            <wp:docPr id="1421390179" name="Imagem 1421390179" descr="Uma imagem com texto, captura de ecrã, software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67289" name="Imagem 2" descr="Uma imagem com texto, captura de ecrã, software, design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123" cy="31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F497" w14:textId="77777777" w:rsidR="000006D8" w:rsidRDefault="000006D8" w:rsidP="000006D8">
      <w:pPr>
        <w:spacing w:after="289"/>
        <w:ind w:left="0" w:right="45" w:firstLine="0"/>
      </w:pPr>
      <w:r>
        <w:lastRenderedPageBreak/>
        <w:t>Voltar a ligar e repetir isto em todos os routers</w:t>
      </w:r>
    </w:p>
    <w:p w14:paraId="35D52365" w14:textId="77777777" w:rsidR="000006D8" w:rsidRDefault="000006D8" w:rsidP="0004528A">
      <w:pPr>
        <w:spacing w:after="38" w:line="504" w:lineRule="auto"/>
        <w:ind w:left="0" w:right="45" w:firstLine="0"/>
      </w:pPr>
    </w:p>
    <w:p w14:paraId="604A3745" w14:textId="0AFB7A99" w:rsidR="00997F01" w:rsidRDefault="00020161" w:rsidP="0004528A">
      <w:pPr>
        <w:spacing w:after="38" w:line="504" w:lineRule="auto"/>
        <w:ind w:left="0" w:right="45" w:firstLine="0"/>
      </w:pPr>
      <w:r>
        <w:rPr>
          <w:noProof/>
        </w:rPr>
        <w:drawing>
          <wp:inline distT="0" distB="0" distL="0" distR="0" wp14:anchorId="6C9AF9F3" wp14:editId="456E84BE">
            <wp:extent cx="5963482" cy="5849166"/>
            <wp:effectExtent l="0" t="0" r="0" b="0"/>
            <wp:docPr id="766620191" name="Imagem 1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20191" name="Imagem 15" descr="Uma imagem com texto, captura de ecrã, Tipo de letra, documen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00AD" w14:textId="01555E92" w:rsidR="00020161" w:rsidRDefault="00020161" w:rsidP="0004528A">
      <w:pPr>
        <w:spacing w:after="38" w:line="504" w:lineRule="auto"/>
        <w:ind w:left="0" w:right="45" w:firstLine="0"/>
      </w:pPr>
      <w:r>
        <w:rPr>
          <w:noProof/>
        </w:rPr>
        <w:lastRenderedPageBreak/>
        <w:drawing>
          <wp:inline distT="0" distB="0" distL="0" distR="0" wp14:anchorId="4319C096" wp14:editId="247EFF20">
            <wp:extent cx="5963482" cy="3486637"/>
            <wp:effectExtent l="0" t="0" r="0" b="0"/>
            <wp:docPr id="5206450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4502" name="Imagem 520645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1EA0" w14:textId="10C43B7B" w:rsidR="00020161" w:rsidRDefault="00A916EC" w:rsidP="0004528A">
      <w:pPr>
        <w:spacing w:after="38" w:line="504" w:lineRule="auto"/>
        <w:ind w:left="0" w:right="45" w:firstLine="0"/>
      </w:pPr>
      <w:r>
        <w:rPr>
          <w:noProof/>
        </w:rPr>
        <w:drawing>
          <wp:inline distT="0" distB="0" distL="0" distR="0" wp14:anchorId="532A9DF9" wp14:editId="530B865E">
            <wp:extent cx="6020640" cy="6039693"/>
            <wp:effectExtent l="0" t="0" r="0" b="0"/>
            <wp:docPr id="14019114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14" name="Imagem 140191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2C45" w14:textId="461F3912" w:rsidR="00A916EC" w:rsidRDefault="00D37180" w:rsidP="0004528A">
      <w:pPr>
        <w:spacing w:after="38" w:line="504" w:lineRule="auto"/>
        <w:ind w:left="0" w:right="45" w:firstLine="0"/>
      </w:pPr>
      <w:r>
        <w:rPr>
          <w:noProof/>
        </w:rPr>
        <w:lastRenderedPageBreak/>
        <w:drawing>
          <wp:inline distT="0" distB="0" distL="0" distR="0" wp14:anchorId="36DD38C3" wp14:editId="373E432D">
            <wp:extent cx="5944430" cy="3629532"/>
            <wp:effectExtent l="0" t="0" r="0" b="9525"/>
            <wp:docPr id="10515547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5470" name="Imagem 1051554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A991" w14:textId="58A97698" w:rsidR="00D37180" w:rsidRDefault="00D70789" w:rsidP="0004528A">
      <w:pPr>
        <w:spacing w:after="38" w:line="504" w:lineRule="auto"/>
        <w:ind w:left="0" w:right="45" w:firstLine="0"/>
      </w:pPr>
      <w:r w:rsidRPr="006202DE">
        <w:rPr>
          <w:highlight w:val="yellow"/>
        </w:rPr>
        <w:t>Cuidado que neste caso o último IP da rede não será o 254!!!!!!!</w:t>
      </w:r>
    </w:p>
    <w:p w14:paraId="069BD6E6" w14:textId="129EFD13" w:rsidR="00D70789" w:rsidRDefault="00873B20" w:rsidP="0004528A">
      <w:pPr>
        <w:spacing w:after="38" w:line="504" w:lineRule="auto"/>
        <w:ind w:left="0" w:right="45" w:firstLine="0"/>
      </w:pPr>
      <w:r>
        <w:rPr>
          <w:noProof/>
        </w:rPr>
        <w:drawing>
          <wp:inline distT="0" distB="0" distL="0" distR="0" wp14:anchorId="785F742D" wp14:editId="59F20AFE">
            <wp:extent cx="2200582" cy="2724530"/>
            <wp:effectExtent l="0" t="0" r="9525" b="0"/>
            <wp:docPr id="1582179542" name="Imagem 19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79542" name="Imagem 19" descr="Uma imagem com texto, captura de ecrã, Tipo de letra, númer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19EC" w14:textId="40EB636E" w:rsidR="00873B20" w:rsidRDefault="00873B20" w:rsidP="0004528A">
      <w:pPr>
        <w:spacing w:after="38" w:line="504" w:lineRule="auto"/>
        <w:ind w:left="0" w:right="45" w:firstLine="0"/>
      </w:pPr>
      <w:r>
        <w:rPr>
          <w:noProof/>
        </w:rPr>
        <w:lastRenderedPageBreak/>
        <w:drawing>
          <wp:inline distT="0" distB="0" distL="0" distR="0" wp14:anchorId="2152496E" wp14:editId="2DB895C1">
            <wp:extent cx="2067213" cy="2800741"/>
            <wp:effectExtent l="0" t="0" r="0" b="0"/>
            <wp:docPr id="251454398" name="Imagem 20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54398" name="Imagem 20" descr="Uma imagem com texto, captura de ecrã, número, Tipo de letr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A174" w14:textId="3589C45F" w:rsidR="00873B20" w:rsidRDefault="000A1D6E" w:rsidP="0004528A">
      <w:pPr>
        <w:spacing w:after="38" w:line="504" w:lineRule="auto"/>
        <w:ind w:left="0" w:right="45" w:firstLine="0"/>
      </w:pPr>
      <w:r>
        <w:rPr>
          <w:noProof/>
        </w:rPr>
        <w:drawing>
          <wp:inline distT="0" distB="0" distL="0" distR="0" wp14:anchorId="013F4E07" wp14:editId="610AA42E">
            <wp:extent cx="2191056" cy="2838846"/>
            <wp:effectExtent l="0" t="0" r="0" b="0"/>
            <wp:docPr id="516882315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82315" name="Imagem 5168823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1D57" w14:textId="1B133193" w:rsidR="000A1D6E" w:rsidRDefault="000A1D6E" w:rsidP="0004528A">
      <w:pPr>
        <w:spacing w:after="38" w:line="504" w:lineRule="auto"/>
        <w:ind w:left="0" w:right="45" w:firstLine="0"/>
      </w:pPr>
      <w:r>
        <w:rPr>
          <w:noProof/>
        </w:rPr>
        <w:drawing>
          <wp:inline distT="0" distB="0" distL="0" distR="0" wp14:anchorId="4A6188A1" wp14:editId="27AACD06">
            <wp:extent cx="2305372" cy="2791215"/>
            <wp:effectExtent l="0" t="0" r="0" b="9525"/>
            <wp:docPr id="2016392050" name="Imagem 22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92050" name="Imagem 22" descr="Uma imagem com texto, captura de ecrã, Tipo de letra, númer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995F" w14:textId="74FB8317" w:rsidR="000A1D6E" w:rsidRDefault="000A1D6E" w:rsidP="0004528A">
      <w:pPr>
        <w:spacing w:after="38" w:line="504" w:lineRule="auto"/>
        <w:ind w:left="0" w:right="45" w:firstLine="0"/>
      </w:pPr>
      <w:r>
        <w:rPr>
          <w:noProof/>
        </w:rPr>
        <w:lastRenderedPageBreak/>
        <w:drawing>
          <wp:inline distT="0" distB="0" distL="0" distR="0" wp14:anchorId="6FE10AE7" wp14:editId="138E10CF">
            <wp:extent cx="2372056" cy="2743583"/>
            <wp:effectExtent l="0" t="0" r="9525" b="0"/>
            <wp:docPr id="2036472632" name="Imagem 23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72632" name="Imagem 23" descr="Uma imagem com texto, captura de ecrã, número, Tipo de letr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AE48" w14:textId="2A2D4C10" w:rsidR="000A1D6E" w:rsidRDefault="003D4145" w:rsidP="0004528A">
      <w:pPr>
        <w:spacing w:after="38" w:line="504" w:lineRule="auto"/>
        <w:ind w:left="0" w:right="45" w:firstLine="0"/>
      </w:pPr>
      <w:r>
        <w:rPr>
          <w:noProof/>
        </w:rPr>
        <w:drawing>
          <wp:inline distT="0" distB="0" distL="0" distR="0" wp14:anchorId="26CBC16E" wp14:editId="381256F8">
            <wp:extent cx="2372056" cy="2734057"/>
            <wp:effectExtent l="0" t="0" r="9525" b="9525"/>
            <wp:docPr id="1931889860" name="Imagem 24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89860" name="Imagem 24" descr="Uma imagem com texto, captura de ecrã, número, Tipo de letra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6C5E" w14:textId="77777777" w:rsidR="0004528A" w:rsidRDefault="0004528A" w:rsidP="0004528A">
      <w:pPr>
        <w:spacing w:after="38" w:line="504" w:lineRule="auto"/>
        <w:ind w:right="45"/>
      </w:pPr>
    </w:p>
    <w:p w14:paraId="04C57808" w14:textId="77777777" w:rsidR="008D4D60" w:rsidRDefault="00000000">
      <w:pPr>
        <w:numPr>
          <w:ilvl w:val="0"/>
          <w:numId w:val="2"/>
        </w:numPr>
        <w:spacing w:after="289"/>
        <w:ind w:right="45" w:hanging="360"/>
      </w:pPr>
      <w:r>
        <w:t xml:space="preserve">Nas ligações serial, configure o clock rate apenas nas interfaces DCE com o 128000. </w:t>
      </w:r>
    </w:p>
    <w:p w14:paraId="269A6C2D" w14:textId="77777777" w:rsidR="008D4D60" w:rsidRDefault="00000000">
      <w:pPr>
        <w:numPr>
          <w:ilvl w:val="0"/>
          <w:numId w:val="2"/>
        </w:numPr>
        <w:spacing w:after="291"/>
        <w:ind w:right="45" w:hanging="360"/>
      </w:pPr>
      <w:r>
        <w:t xml:space="preserve">Configure todos os routers e implemente todas as rotas estáticas/default necessárias. </w:t>
      </w:r>
    </w:p>
    <w:p w14:paraId="21EE9B30" w14:textId="1E890F3B" w:rsidR="00747106" w:rsidRDefault="00223FBB" w:rsidP="00747106">
      <w:pPr>
        <w:spacing w:after="291"/>
        <w:ind w:left="0" w:right="45" w:firstLine="0"/>
      </w:pPr>
      <w:r>
        <w:rPr>
          <w:noProof/>
        </w:rPr>
        <w:drawing>
          <wp:inline distT="0" distB="0" distL="0" distR="0" wp14:anchorId="0B1A18AA" wp14:editId="03BA98C9">
            <wp:extent cx="6011114" cy="571580"/>
            <wp:effectExtent l="0" t="0" r="0" b="0"/>
            <wp:docPr id="2086561087" name="Imagem 25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1087" name="Imagem 25" descr="Uma imagem com texto, captura de ecrã, Tipo de letra, file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6FF1" w14:textId="4A4FA66F" w:rsidR="00747106" w:rsidRDefault="00223FBB" w:rsidP="00223FBB">
      <w:pPr>
        <w:spacing w:after="291"/>
        <w:ind w:left="0" w:right="45" w:firstLine="0"/>
      </w:pPr>
      <w:r>
        <w:rPr>
          <w:noProof/>
        </w:rPr>
        <w:drawing>
          <wp:inline distT="0" distB="0" distL="0" distR="0" wp14:anchorId="6CB0CF68" wp14:editId="130DEC9E">
            <wp:extent cx="4248743" cy="219106"/>
            <wp:effectExtent l="0" t="0" r="0" b="9525"/>
            <wp:docPr id="1455657391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57391" name="Imagem 145565739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C6A5" w14:textId="30004CD7" w:rsidR="00223FBB" w:rsidRDefault="00223FBB" w:rsidP="00223FBB">
      <w:pPr>
        <w:spacing w:after="291"/>
        <w:ind w:left="0" w:right="45" w:firstLine="0"/>
      </w:pPr>
      <w:r>
        <w:rPr>
          <w:noProof/>
        </w:rPr>
        <w:drawing>
          <wp:inline distT="0" distB="0" distL="0" distR="0" wp14:anchorId="1690AD4F" wp14:editId="361045D0">
            <wp:extent cx="1886213" cy="304843"/>
            <wp:effectExtent l="0" t="0" r="0" b="0"/>
            <wp:docPr id="387243565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43565" name="Imagem 3872435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F890" w14:textId="4F786BAB" w:rsidR="00223FBB" w:rsidRDefault="00223FBB" w:rsidP="00223FBB">
      <w:pPr>
        <w:spacing w:after="291"/>
        <w:ind w:left="0" w:right="45" w:firstLine="0"/>
      </w:pPr>
      <w:r>
        <w:rPr>
          <w:noProof/>
        </w:rPr>
        <w:drawing>
          <wp:inline distT="0" distB="0" distL="0" distR="0" wp14:anchorId="59C74E2B" wp14:editId="54670B35">
            <wp:extent cx="4277322" cy="314369"/>
            <wp:effectExtent l="0" t="0" r="0" b="9525"/>
            <wp:docPr id="2007774333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74333" name="Imagem 200777433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5639" w14:textId="377E96C0" w:rsidR="00223FBB" w:rsidRDefault="00565DFB" w:rsidP="00223FBB">
      <w:pPr>
        <w:spacing w:after="291"/>
        <w:ind w:left="0" w:right="45" w:firstLine="0"/>
      </w:pPr>
      <w:r>
        <w:rPr>
          <w:noProof/>
        </w:rPr>
        <w:drawing>
          <wp:inline distT="0" distB="0" distL="0" distR="0" wp14:anchorId="0E6A058A" wp14:editId="5A223676">
            <wp:extent cx="1857634" cy="257211"/>
            <wp:effectExtent l="0" t="0" r="0" b="9525"/>
            <wp:docPr id="25868630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86309" name="Imagem 25868630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58D4" w14:textId="4BEFD729" w:rsidR="00565DFB" w:rsidRDefault="006C3975" w:rsidP="00223FBB">
      <w:pPr>
        <w:spacing w:after="291"/>
        <w:ind w:left="0" w:right="45" w:firstLine="0"/>
      </w:pPr>
      <w:r>
        <w:lastRenderedPageBreak/>
        <w:t>As redes do meio (7 a 10) só foram usadas para configurar as interfaces. Não servem para as rotas.</w:t>
      </w:r>
    </w:p>
    <w:p w14:paraId="5EE4BAEA" w14:textId="1811CF4B" w:rsidR="006C3975" w:rsidRDefault="002A2E8A" w:rsidP="00223FBB">
      <w:pPr>
        <w:spacing w:after="291"/>
        <w:ind w:left="0" w:right="45" w:firstLine="0"/>
      </w:pPr>
      <w:r>
        <w:rPr>
          <w:noProof/>
        </w:rPr>
        <w:drawing>
          <wp:inline distT="0" distB="0" distL="0" distR="0" wp14:anchorId="7E4A200C" wp14:editId="356AFC39">
            <wp:extent cx="4353533" cy="209579"/>
            <wp:effectExtent l="0" t="0" r="9525" b="0"/>
            <wp:docPr id="62157635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7635" name="Imagem 6215763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E1FD" w14:textId="10F8CEF5" w:rsidR="006C3975" w:rsidRDefault="002A2E8A" w:rsidP="00223FBB">
      <w:pPr>
        <w:spacing w:after="291"/>
        <w:ind w:left="0" w:right="45" w:firstLine="0"/>
      </w:pPr>
      <w:r>
        <w:rPr>
          <w:noProof/>
        </w:rPr>
        <w:drawing>
          <wp:inline distT="0" distB="0" distL="0" distR="0" wp14:anchorId="34283551" wp14:editId="4B4CE7CA">
            <wp:extent cx="3677163" cy="200053"/>
            <wp:effectExtent l="0" t="0" r="0" b="9525"/>
            <wp:docPr id="1415371463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71463" name="Imagem 141537146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74A6" w14:textId="480C8EB6" w:rsidR="006C3975" w:rsidRDefault="002A2E8A" w:rsidP="00223FBB">
      <w:pPr>
        <w:spacing w:after="291"/>
        <w:ind w:left="0" w:right="45" w:firstLine="0"/>
      </w:pPr>
      <w:r w:rsidRPr="002A2E8A">
        <w:t>Vi o IP da interface errada do r</w:t>
      </w:r>
      <w:r>
        <w:t>outer 2</w:t>
      </w:r>
    </w:p>
    <w:p w14:paraId="37BC9668" w14:textId="14A8DF9A" w:rsidR="002A2E8A" w:rsidRDefault="002A2E8A" w:rsidP="00223FBB">
      <w:pPr>
        <w:spacing w:after="291"/>
        <w:ind w:left="0" w:right="45" w:firstLine="0"/>
      </w:pPr>
      <w:r>
        <w:rPr>
          <w:noProof/>
        </w:rPr>
        <w:drawing>
          <wp:inline distT="0" distB="0" distL="0" distR="0" wp14:anchorId="2D96C8B3" wp14:editId="2EEBB430">
            <wp:extent cx="4286848" cy="304843"/>
            <wp:effectExtent l="0" t="0" r="0" b="0"/>
            <wp:docPr id="1931915390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15390" name="Imagem 193191539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AB63" w14:textId="4F43493D" w:rsidR="002A2E8A" w:rsidRDefault="002A2E8A" w:rsidP="00223FBB">
      <w:pPr>
        <w:spacing w:after="291"/>
        <w:ind w:left="0" w:right="45" w:firstLine="0"/>
      </w:pPr>
      <w:r>
        <w:rPr>
          <w:noProof/>
        </w:rPr>
        <w:drawing>
          <wp:inline distT="0" distB="0" distL="0" distR="0" wp14:anchorId="635D9308" wp14:editId="1023D5FF">
            <wp:extent cx="1867161" cy="238158"/>
            <wp:effectExtent l="0" t="0" r="0" b="9525"/>
            <wp:docPr id="1142916526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16526" name="Imagem 114291652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29FC" w14:textId="4CC13E0B" w:rsidR="002A2E8A" w:rsidRDefault="00BB60FB" w:rsidP="00223FBB">
      <w:pPr>
        <w:spacing w:after="291"/>
        <w:ind w:left="0" w:right="45" w:firstLine="0"/>
      </w:pPr>
      <w:r>
        <w:rPr>
          <w:noProof/>
        </w:rPr>
        <w:drawing>
          <wp:inline distT="0" distB="0" distL="0" distR="0" wp14:anchorId="2C761007" wp14:editId="00F7245C">
            <wp:extent cx="4163006" cy="314369"/>
            <wp:effectExtent l="0" t="0" r="0" b="9525"/>
            <wp:docPr id="1821750279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50279" name="Imagem 182175027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0F65" w14:textId="7E78CBC3" w:rsidR="00BB60FB" w:rsidRDefault="00BB60FB" w:rsidP="00223FBB">
      <w:pPr>
        <w:spacing w:after="291"/>
        <w:ind w:left="0" w:right="45" w:firstLine="0"/>
      </w:pPr>
      <w:r>
        <w:rPr>
          <w:noProof/>
        </w:rPr>
        <w:drawing>
          <wp:inline distT="0" distB="0" distL="0" distR="0" wp14:anchorId="7B2DE289" wp14:editId="6A61A17D">
            <wp:extent cx="4315427" cy="704948"/>
            <wp:effectExtent l="0" t="0" r="9525" b="0"/>
            <wp:docPr id="693459230" name="Imagem 35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59230" name="Imagem 35" descr="Uma imagem com texto, Tipo de letra, captura de ecrã, file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F93E" w14:textId="79486219" w:rsidR="00BB60FB" w:rsidRDefault="00B417B7" w:rsidP="00223FBB">
      <w:pPr>
        <w:spacing w:after="291"/>
        <w:ind w:left="0" w:right="45" w:firstLine="0"/>
      </w:pPr>
      <w:r>
        <w:rPr>
          <w:noProof/>
        </w:rPr>
        <w:drawing>
          <wp:inline distT="0" distB="0" distL="0" distR="0" wp14:anchorId="68E86139" wp14:editId="3782A169">
            <wp:extent cx="4391638" cy="619211"/>
            <wp:effectExtent l="0" t="0" r="9525" b="9525"/>
            <wp:docPr id="517649823" name="Imagem 36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49823" name="Imagem 36" descr="Uma imagem com texto, captura de ecrã, Tipo de letra, file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A4E8" w14:textId="42B71A69" w:rsidR="00B417B7" w:rsidRDefault="00962094" w:rsidP="00223FBB">
      <w:pPr>
        <w:spacing w:after="291"/>
        <w:ind w:left="0" w:right="45" w:firstLine="0"/>
      </w:pPr>
      <w:r>
        <w:t>PC5 pinga todos menos PC0</w:t>
      </w:r>
    </w:p>
    <w:p w14:paraId="26CAF5B0" w14:textId="2A064985" w:rsidR="00962094" w:rsidRDefault="00C7493B" w:rsidP="00223FBB">
      <w:pPr>
        <w:spacing w:after="291"/>
        <w:ind w:left="0" w:right="45" w:firstLine="0"/>
      </w:pPr>
      <w:r>
        <w:t>PC4 pinga todos menos PC0</w:t>
      </w:r>
    </w:p>
    <w:p w14:paraId="6CD910B4" w14:textId="75021C97" w:rsidR="00C7493B" w:rsidRDefault="00C7493B" w:rsidP="00223FBB">
      <w:pPr>
        <w:spacing w:after="291"/>
        <w:ind w:left="0" w:right="45" w:firstLine="0"/>
      </w:pPr>
      <w:r>
        <w:t>PC3 pinga todos menos PC0</w:t>
      </w:r>
    </w:p>
    <w:p w14:paraId="133D3E8F" w14:textId="28B0D509" w:rsidR="00C7493B" w:rsidRDefault="00C7493B" w:rsidP="00223FBB">
      <w:pPr>
        <w:spacing w:after="291"/>
        <w:ind w:left="0" w:right="45" w:firstLine="0"/>
      </w:pPr>
      <w:r>
        <w:t>PC2 pinga todos!</w:t>
      </w:r>
    </w:p>
    <w:p w14:paraId="75A76A8E" w14:textId="4522D0C4" w:rsidR="00C7493B" w:rsidRDefault="00C7493B" w:rsidP="00223FBB">
      <w:pPr>
        <w:spacing w:after="291"/>
        <w:ind w:left="0" w:right="45" w:firstLine="0"/>
      </w:pPr>
      <w:r>
        <w:t>PC1 pinga todos!</w:t>
      </w:r>
    </w:p>
    <w:p w14:paraId="3B03603D" w14:textId="6CA78787" w:rsidR="002C6497" w:rsidRDefault="00146E54" w:rsidP="00223FBB">
      <w:pPr>
        <w:spacing w:after="291"/>
        <w:ind w:left="0" w:right="45" w:firstLine="0"/>
      </w:pPr>
      <w:r>
        <w:t>Porque a int estava down</w:t>
      </w:r>
    </w:p>
    <w:p w14:paraId="1895394D" w14:textId="0A3C02D5" w:rsidR="00146E54" w:rsidRDefault="00146E54" w:rsidP="00223FBB">
      <w:pPr>
        <w:spacing w:after="291"/>
        <w:ind w:left="0" w:right="45" w:firstLine="0"/>
      </w:pPr>
      <w:r>
        <w:rPr>
          <w:noProof/>
        </w:rPr>
        <w:drawing>
          <wp:inline distT="0" distB="0" distL="0" distR="0" wp14:anchorId="3B4569CA" wp14:editId="15D2DDC8">
            <wp:extent cx="5611008" cy="2734057"/>
            <wp:effectExtent l="0" t="0" r="0" b="9525"/>
            <wp:docPr id="1092829282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29282" name="Imagem 109282928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665F" w14:textId="6B4FDC90" w:rsidR="00146E54" w:rsidRDefault="00146E54" w:rsidP="00223FBB">
      <w:pPr>
        <w:spacing w:after="291"/>
        <w:ind w:left="0" w:right="45" w:firstLine="0"/>
      </w:pPr>
      <w:r>
        <w:rPr>
          <w:noProof/>
        </w:rPr>
        <w:lastRenderedPageBreak/>
        <w:drawing>
          <wp:inline distT="0" distB="0" distL="0" distR="0" wp14:anchorId="71CD7DBD" wp14:editId="1AEBFA68">
            <wp:extent cx="5563376" cy="1209844"/>
            <wp:effectExtent l="0" t="0" r="0" b="9525"/>
            <wp:docPr id="730465623" name="Imagem 38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65623" name="Imagem 38" descr="Uma imagem com texto, captura de ecrã, Tipo de letra, file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7C60" w14:textId="6FAD60DD" w:rsidR="00146E54" w:rsidRDefault="00146E54" w:rsidP="00223FBB">
      <w:pPr>
        <w:spacing w:after="291"/>
        <w:ind w:left="0" w:right="45" w:firstLine="0"/>
      </w:pPr>
      <w:r>
        <w:rPr>
          <w:noProof/>
        </w:rPr>
        <w:drawing>
          <wp:inline distT="0" distB="0" distL="0" distR="0" wp14:anchorId="6969F532" wp14:editId="26676CCB">
            <wp:extent cx="5410955" cy="3134162"/>
            <wp:effectExtent l="0" t="0" r="0" b="9525"/>
            <wp:docPr id="498781550" name="Imagem 39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81550" name="Imagem 39" descr="Uma imagem com texto, captura de ecrã, Tipo de letra, número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5251" w14:textId="77777777" w:rsidR="002C6497" w:rsidRPr="002A2E8A" w:rsidRDefault="002C6497" w:rsidP="00223FBB">
      <w:pPr>
        <w:spacing w:after="291"/>
        <w:ind w:left="0" w:right="45" w:firstLine="0"/>
      </w:pPr>
    </w:p>
    <w:p w14:paraId="0D34C6B4" w14:textId="77777777" w:rsidR="008D4D60" w:rsidRDefault="00000000">
      <w:pPr>
        <w:numPr>
          <w:ilvl w:val="0"/>
          <w:numId w:val="2"/>
        </w:numPr>
        <w:spacing w:after="37" w:line="504" w:lineRule="auto"/>
        <w:ind w:right="45" w:hanging="360"/>
      </w:pPr>
      <w:r>
        <w:t xml:space="preserve">Crie as rotas flutuantes (backups) necessárias entre a rede 2, 3 e 4 para que,  caso o link entre o router 2 e 1 falhar, a comunicação entre essas redes se mantenha. </w:t>
      </w:r>
    </w:p>
    <w:p w14:paraId="5C3BAE17" w14:textId="36A2E194" w:rsidR="007973D3" w:rsidRDefault="00E4053F" w:rsidP="007973D3">
      <w:pPr>
        <w:spacing w:after="37" w:line="504" w:lineRule="auto"/>
        <w:ind w:left="0" w:right="45" w:firstLine="0"/>
      </w:pPr>
      <w:r>
        <w:t>Se não colocar métrica numa rota vai ficar 10 como default</w:t>
      </w:r>
      <w:r w:rsidR="000C22AC">
        <w:t>. Pensar na métrica como lugar da backup. Rota 20 só é utilizada depois da rota 10</w:t>
      </w:r>
    </w:p>
    <w:p w14:paraId="2876DFE1" w14:textId="1CB0720B" w:rsidR="007973D3" w:rsidRDefault="00F15621" w:rsidP="007973D3">
      <w:pPr>
        <w:spacing w:after="37" w:line="504" w:lineRule="auto"/>
        <w:ind w:left="0" w:right="45" w:firstLine="0"/>
      </w:pPr>
      <w:r>
        <w:rPr>
          <w:noProof/>
        </w:rPr>
        <w:drawing>
          <wp:inline distT="0" distB="0" distL="0" distR="0" wp14:anchorId="3813DA2D" wp14:editId="0F548268">
            <wp:extent cx="4505954" cy="333422"/>
            <wp:effectExtent l="0" t="0" r="0" b="9525"/>
            <wp:docPr id="1931373117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73117" name="Imagem 193137311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8AE" w14:textId="47B933B1" w:rsidR="00F15621" w:rsidRDefault="00066C23" w:rsidP="007973D3">
      <w:pPr>
        <w:spacing w:after="37" w:line="504" w:lineRule="auto"/>
        <w:ind w:left="0" w:right="45" w:firstLine="0"/>
      </w:pPr>
      <w:r>
        <w:rPr>
          <w:noProof/>
        </w:rPr>
        <w:drawing>
          <wp:inline distT="0" distB="0" distL="0" distR="0" wp14:anchorId="2700E2A5" wp14:editId="3A8F1323">
            <wp:extent cx="3820058" cy="209579"/>
            <wp:effectExtent l="0" t="0" r="9525" b="0"/>
            <wp:docPr id="1332292455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92455" name="Imagem 133229245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B2F2" w14:textId="7720707B" w:rsidR="00066C23" w:rsidRDefault="00C66CAB" w:rsidP="007973D3">
      <w:pPr>
        <w:spacing w:after="37" w:line="504" w:lineRule="auto"/>
        <w:ind w:left="0" w:right="45" w:firstLine="0"/>
      </w:pPr>
      <w:r>
        <w:t>Para testar:</w:t>
      </w:r>
    </w:p>
    <w:p w14:paraId="2BA855B1" w14:textId="40E2B217" w:rsidR="00C66CAB" w:rsidRDefault="00C66CAB" w:rsidP="007973D3">
      <w:pPr>
        <w:spacing w:after="37" w:line="504" w:lineRule="auto"/>
        <w:ind w:left="0" w:right="45" w:firstLine="0"/>
      </w:pPr>
      <w:r>
        <w:rPr>
          <w:noProof/>
        </w:rPr>
        <w:drawing>
          <wp:inline distT="0" distB="0" distL="0" distR="0" wp14:anchorId="14666353" wp14:editId="285AB3FF">
            <wp:extent cx="5668166" cy="1066949"/>
            <wp:effectExtent l="0" t="0" r="0" b="0"/>
            <wp:docPr id="1869224210" name="Imagem 43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24210" name="Imagem 43" descr="Uma imagem com texto, captura de ecrã, Tipo de letra, file&#10;&#10;Descrição gerada automa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6FC43" wp14:editId="38127B27">
            <wp:extent cx="1895740" cy="543001"/>
            <wp:effectExtent l="0" t="0" r="9525" b="9525"/>
            <wp:docPr id="1896865614" name="Imagem 44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65614" name="Imagem 44" descr="Uma imagem com texto, captura de ecrã, Tipo de letra, file&#10;&#10;Descrição gerada automa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D60F" w14:textId="77777777" w:rsidR="007973D3" w:rsidRDefault="007973D3" w:rsidP="007973D3">
      <w:pPr>
        <w:spacing w:after="37" w:line="504" w:lineRule="auto"/>
        <w:ind w:left="0" w:right="45" w:firstLine="0"/>
      </w:pPr>
    </w:p>
    <w:p w14:paraId="0EAB6509" w14:textId="77777777" w:rsidR="007973D3" w:rsidRDefault="007973D3" w:rsidP="007973D3">
      <w:pPr>
        <w:spacing w:after="37" w:line="504" w:lineRule="auto"/>
        <w:ind w:left="0" w:right="45" w:firstLine="0"/>
      </w:pPr>
    </w:p>
    <w:p w14:paraId="3CB79E63" w14:textId="77777777" w:rsidR="008D4D60" w:rsidRDefault="00000000" w:rsidP="002864D0">
      <w:pPr>
        <w:numPr>
          <w:ilvl w:val="0"/>
          <w:numId w:val="2"/>
        </w:numPr>
        <w:spacing w:line="501" w:lineRule="auto"/>
        <w:ind w:right="45" w:hanging="360"/>
      </w:pPr>
      <w:r>
        <w:t xml:space="preserve">Visualize todas as rotas estáticas implementadas através de um comando show em todos os routers e teste a conectividade da sua rede usando o comando "ping". </w:t>
      </w:r>
    </w:p>
    <w:p w14:paraId="7787CD7F" w14:textId="77777777" w:rsidR="002864D0" w:rsidRDefault="002864D0" w:rsidP="002864D0">
      <w:pPr>
        <w:spacing w:line="501" w:lineRule="auto"/>
        <w:ind w:left="0" w:right="45" w:firstLine="0"/>
      </w:pPr>
    </w:p>
    <w:p w14:paraId="624FFE5D" w14:textId="5772EF00" w:rsidR="002864D0" w:rsidRDefault="003C0898" w:rsidP="002864D0">
      <w:pPr>
        <w:spacing w:line="501" w:lineRule="auto"/>
        <w:ind w:left="0" w:right="45" w:firstLine="0"/>
      </w:pPr>
      <w:r>
        <w:rPr>
          <w:noProof/>
        </w:rPr>
        <w:drawing>
          <wp:inline distT="0" distB="0" distL="0" distR="0" wp14:anchorId="6F47B827" wp14:editId="52A7723F">
            <wp:extent cx="3515216" cy="685896"/>
            <wp:effectExtent l="0" t="0" r="0" b="0"/>
            <wp:docPr id="166107340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7340" name="Imagem 1" descr="Uma imagem com texto, Tipo de letra, captura de ecrã, file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5DD5" w14:textId="05D5A7CF" w:rsidR="003C0898" w:rsidRDefault="003C0898" w:rsidP="002864D0">
      <w:pPr>
        <w:spacing w:line="501" w:lineRule="auto"/>
        <w:ind w:left="0" w:right="45" w:firstLine="0"/>
      </w:pPr>
      <w:r>
        <w:rPr>
          <w:noProof/>
        </w:rPr>
        <w:drawing>
          <wp:inline distT="0" distB="0" distL="0" distR="0" wp14:anchorId="7093603A" wp14:editId="789081BB">
            <wp:extent cx="3639058" cy="704948"/>
            <wp:effectExtent l="0" t="0" r="0" b="0"/>
            <wp:docPr id="514379574" name="Imagem 2" descr="Uma imagem com texto, Tipo de letra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79574" name="Imagem 2" descr="Uma imagem com texto, Tipo de letra, captura de ecrã, recibo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971D" w14:textId="4EE7A0D1" w:rsidR="003C0898" w:rsidRDefault="003C0898" w:rsidP="002864D0">
      <w:pPr>
        <w:spacing w:line="501" w:lineRule="auto"/>
        <w:ind w:left="0" w:right="45" w:firstLine="0"/>
      </w:pPr>
      <w:r>
        <w:rPr>
          <w:noProof/>
        </w:rPr>
        <w:drawing>
          <wp:inline distT="0" distB="0" distL="0" distR="0" wp14:anchorId="27114B9E" wp14:editId="4607E9FC">
            <wp:extent cx="2038635" cy="476316"/>
            <wp:effectExtent l="0" t="0" r="0" b="0"/>
            <wp:docPr id="1392356484" name="Imagem 3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56484" name="Imagem 3" descr="Uma imagem com texto, Tipo de letra, captura de ecrã, branco&#10;&#10;Descrição gerada automa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56FA" w14:textId="20BD2E14" w:rsidR="003C0898" w:rsidRDefault="003C0898" w:rsidP="002864D0">
      <w:pPr>
        <w:spacing w:line="501" w:lineRule="auto"/>
        <w:ind w:left="0" w:right="45" w:firstLine="0"/>
      </w:pPr>
      <w:r>
        <w:rPr>
          <w:noProof/>
        </w:rPr>
        <w:drawing>
          <wp:inline distT="0" distB="0" distL="0" distR="0" wp14:anchorId="149D86B7" wp14:editId="1AEC087F">
            <wp:extent cx="2000529" cy="447737"/>
            <wp:effectExtent l="0" t="0" r="0" b="9525"/>
            <wp:docPr id="43164564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45647" name="Imagem 431645647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D528" w14:textId="77777777" w:rsidR="002864D0" w:rsidRDefault="002864D0" w:rsidP="002864D0">
      <w:pPr>
        <w:spacing w:line="501" w:lineRule="auto"/>
        <w:ind w:left="0" w:right="45" w:firstLine="0"/>
      </w:pPr>
    </w:p>
    <w:p w14:paraId="6B44223D" w14:textId="77777777" w:rsidR="008D4D60" w:rsidRDefault="00000000" w:rsidP="002864D0">
      <w:pPr>
        <w:spacing w:line="259" w:lineRule="auto"/>
        <w:ind w:left="-5"/>
        <w:jc w:val="left"/>
      </w:pPr>
      <w:r>
        <w:rPr>
          <w:rFonts w:ascii="Tahoma" w:eastAsia="Tahoma" w:hAnsi="Tahoma" w:cs="Tahoma"/>
          <w:sz w:val="16"/>
        </w:rPr>
        <w:t xml:space="preserve">________________________________________________________________________________________________________________ </w:t>
      </w:r>
    </w:p>
    <w:p w14:paraId="2FE27C0A" w14:textId="77777777" w:rsidR="008D4D60" w:rsidRDefault="00000000" w:rsidP="002864D0">
      <w:pPr>
        <w:pStyle w:val="Ttulo2"/>
        <w:tabs>
          <w:tab w:val="center" w:pos="9359"/>
        </w:tabs>
        <w:spacing w:after="158"/>
        <w:ind w:left="-15" w:firstLine="0"/>
      </w:pPr>
      <w:r>
        <w:rPr>
          <w:sz w:val="14"/>
        </w:rPr>
        <w:t xml:space="preserve"> </w:t>
      </w:r>
      <w:r>
        <w:rPr>
          <w:sz w:val="14"/>
        </w:rPr>
        <w:tab/>
      </w:r>
      <w:r>
        <w:t xml:space="preserve">Página 2 </w:t>
      </w:r>
    </w:p>
    <w:sectPr w:rsidR="008D4D60">
      <w:pgSz w:w="11906" w:h="16838"/>
      <w:pgMar w:top="748" w:right="926" w:bottom="637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1D34"/>
    <w:multiLevelType w:val="hybridMultilevel"/>
    <w:tmpl w:val="F6303708"/>
    <w:lvl w:ilvl="0" w:tplc="930E17AE">
      <w:start w:val="1"/>
      <w:numFmt w:val="lowerLetter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A4CFE8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F23988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36E414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EE23A8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D4659E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864332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04D446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B25250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DC6BCA"/>
    <w:multiLevelType w:val="hybridMultilevel"/>
    <w:tmpl w:val="093462C2"/>
    <w:lvl w:ilvl="0" w:tplc="3A28957C">
      <w:start w:val="2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8EAAD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56FA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8072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B8B5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8EBA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0E1DA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B8A8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A45C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0058105">
    <w:abstractNumId w:val="0"/>
  </w:num>
  <w:num w:numId="2" w16cid:durableId="2138133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60"/>
    <w:rsid w:val="000006D8"/>
    <w:rsid w:val="00020161"/>
    <w:rsid w:val="0004528A"/>
    <w:rsid w:val="00066C23"/>
    <w:rsid w:val="000A1D6E"/>
    <w:rsid w:val="000C22AC"/>
    <w:rsid w:val="0013659A"/>
    <w:rsid w:val="00146E54"/>
    <w:rsid w:val="00223FBB"/>
    <w:rsid w:val="002864D0"/>
    <w:rsid w:val="002903EB"/>
    <w:rsid w:val="002A2E8A"/>
    <w:rsid w:val="002C6497"/>
    <w:rsid w:val="003C0898"/>
    <w:rsid w:val="003D4145"/>
    <w:rsid w:val="00565DFB"/>
    <w:rsid w:val="005C7601"/>
    <w:rsid w:val="006202DE"/>
    <w:rsid w:val="006C3975"/>
    <w:rsid w:val="00732453"/>
    <w:rsid w:val="00747106"/>
    <w:rsid w:val="007973D3"/>
    <w:rsid w:val="00873B20"/>
    <w:rsid w:val="008D4D60"/>
    <w:rsid w:val="00962094"/>
    <w:rsid w:val="00997F01"/>
    <w:rsid w:val="009F4503"/>
    <w:rsid w:val="00A14D41"/>
    <w:rsid w:val="00A4449C"/>
    <w:rsid w:val="00A916EC"/>
    <w:rsid w:val="00B417B7"/>
    <w:rsid w:val="00BB60FB"/>
    <w:rsid w:val="00BD6AB2"/>
    <w:rsid w:val="00C66CAB"/>
    <w:rsid w:val="00C7493B"/>
    <w:rsid w:val="00D37180"/>
    <w:rsid w:val="00D423C8"/>
    <w:rsid w:val="00D70789"/>
    <w:rsid w:val="00DB5D29"/>
    <w:rsid w:val="00E4053F"/>
    <w:rsid w:val="00F15621"/>
    <w:rsid w:val="00F7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9ECA"/>
  <w15:docId w15:val="{7D0EC5D4-0745-4FEF-B65A-27DBFA8A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5" w:lineRule="auto"/>
      <w:ind w:left="37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right="63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2"/>
      <w:ind w:left="10" w:hanging="10"/>
      <w:outlineLvl w:val="1"/>
    </w:pPr>
    <w:rPr>
      <w:rFonts w:ascii="Century Gothic" w:eastAsia="Century Gothic" w:hAnsi="Century Gothic" w:cs="Century Gothic"/>
      <w:color w:val="000000"/>
      <w:sz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entury Gothic" w:eastAsia="Century Gothic" w:hAnsi="Century Gothic" w:cs="Century Gothic"/>
      <w:color w:val="000000"/>
      <w:sz w:val="16"/>
    </w:rPr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9" Type="http://schemas.openxmlformats.org/officeDocument/2006/relationships/image" Target="media/image31.tmp"/><Relationship Id="rId21" Type="http://schemas.openxmlformats.org/officeDocument/2006/relationships/image" Target="media/image13.tmp"/><Relationship Id="rId34" Type="http://schemas.openxmlformats.org/officeDocument/2006/relationships/image" Target="media/image26.tmp"/><Relationship Id="rId42" Type="http://schemas.openxmlformats.org/officeDocument/2006/relationships/image" Target="media/image34.tmp"/><Relationship Id="rId47" Type="http://schemas.openxmlformats.org/officeDocument/2006/relationships/image" Target="media/image39.tmp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9" Type="http://schemas.openxmlformats.org/officeDocument/2006/relationships/image" Target="media/image21.tmp"/><Relationship Id="rId11" Type="http://schemas.openxmlformats.org/officeDocument/2006/relationships/customXml" Target="ink/ink2.xml"/><Relationship Id="rId24" Type="http://schemas.openxmlformats.org/officeDocument/2006/relationships/image" Target="media/image16.tmp"/><Relationship Id="rId32" Type="http://schemas.openxmlformats.org/officeDocument/2006/relationships/image" Target="media/image24.tmp"/><Relationship Id="rId37" Type="http://schemas.openxmlformats.org/officeDocument/2006/relationships/image" Target="media/image29.tmp"/><Relationship Id="rId40" Type="http://schemas.openxmlformats.org/officeDocument/2006/relationships/image" Target="media/image32.tmp"/><Relationship Id="rId45" Type="http://schemas.openxmlformats.org/officeDocument/2006/relationships/image" Target="media/image37.tmp"/><Relationship Id="rId5" Type="http://schemas.openxmlformats.org/officeDocument/2006/relationships/image" Target="media/image1.png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36" Type="http://schemas.openxmlformats.org/officeDocument/2006/relationships/image" Target="media/image28.tmp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tmp"/><Relationship Id="rId31" Type="http://schemas.openxmlformats.org/officeDocument/2006/relationships/image" Target="media/image23.tmp"/><Relationship Id="rId44" Type="http://schemas.openxmlformats.org/officeDocument/2006/relationships/image" Target="media/image36.tmp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image" Target="media/image22.tmp"/><Relationship Id="rId35" Type="http://schemas.openxmlformats.org/officeDocument/2006/relationships/image" Target="media/image27.tmp"/><Relationship Id="rId43" Type="http://schemas.openxmlformats.org/officeDocument/2006/relationships/image" Target="media/image35.tmp"/><Relationship Id="rId48" Type="http://schemas.openxmlformats.org/officeDocument/2006/relationships/fontTable" Target="fontTable.xml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33" Type="http://schemas.openxmlformats.org/officeDocument/2006/relationships/image" Target="media/image25.tmp"/><Relationship Id="rId38" Type="http://schemas.openxmlformats.org/officeDocument/2006/relationships/image" Target="media/image30.tmp"/><Relationship Id="rId46" Type="http://schemas.openxmlformats.org/officeDocument/2006/relationships/image" Target="media/image38.tmp"/><Relationship Id="rId20" Type="http://schemas.openxmlformats.org/officeDocument/2006/relationships/image" Target="media/image12.tmp"/><Relationship Id="rId41" Type="http://schemas.openxmlformats.org/officeDocument/2006/relationships/image" Target="media/image33.tmp"/><Relationship Id="rId1" Type="http://schemas.openxmlformats.org/officeDocument/2006/relationships/numbering" Target="numbering.xml"/><Relationship Id="rId6" Type="http://schemas.openxmlformats.org/officeDocument/2006/relationships/image" Target="media/image2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4:03:40.33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455 135 24575,'-24'2'0,"0"1"0,0 1 0,0 1 0,1 0 0,0 2 0,0 1 0,1 1 0,0 1 0,-40 24 0,51-26 0,0 0 0,1 0 0,0 1 0,0 0 0,1 1 0,0 0 0,0 1 0,2-1 0,-12 21 0,4-3 0,1 1 0,-18 58 0,29-77 0,-1 0 0,1 0 0,1 1 0,0-1 0,1 1 0,-1 0 0,2-1 0,0 1 0,0 0 0,1 0 0,0-1 0,1 1 0,0 0 0,1-1 0,0 0 0,1 0 0,0 0 0,0 0 0,1 0 0,1-1 0,-1 0 0,1 0 0,1 0 0,0-1 0,0 0 0,12 10 0,12 7 0,1-1 0,2-2 0,0-1 0,1-2 0,1-2 0,1 0 0,0-3 0,67 17 0,-34-13 0,0-3 0,1-3 0,132 5 0,-140-18 0,-21 3 0,0-3 0,-1-1 0,1-2 0,-1-2 0,74-20 0,-65 8 0,-13 7 0,-1-2 0,0-2 0,-1-1 0,40-26 0,-57 30 0,-6 5 0,0-1 0,0 0 0,-1-1 0,-1-1 0,1 1 0,8-13 0,17-17 0,-29 33 0,0-1 0,-1-1 0,1 1 0,-1-1 0,-1 0 0,1 0 0,-1-1 0,6-16 0,0-5 0,-2-1 0,-1 0 0,7-54 0,-14 74 0,0 0 0,0 0 0,-1 0 0,-1 0 0,0 0 0,0 1 0,-1-1 0,-1 0 0,0 1 0,0-1 0,-1 1 0,0 0 0,-1 0 0,-9-14 0,1 5 0,-13-17 0,-56-60 0,72 86 0,-1 0 0,0 1 0,-1 0 0,1 1 0,-2 1 0,1 0 0,-1 0 0,0 1 0,-26-7 0,-15-3 0,19 5 0,-1 2 0,0 1 0,0 1 0,-55-2 0,-327 11 0,390 0 0,0 1 0,-38 9 0,4-1 0,50-9-151,0 0-1,0 1 0,0 1 0,1 0 1,0 0-1,0 1 0,0 1 1,-13 9-1,6-3-6674</inkml:trace>
  <inkml:trace contextRef="#ctx0" brushRef="#br0" timeOffset="1">1778 558 24575,'2'0'0,"19"-1"0,0 1 0,0 1 0,0 1 0,0 1 0,0 1 0,-1 0 0,23 8 0,16 7 0,0-2 0,2-3 0,94 9 0,12 2 0,66 29 0,-147-24-1365,-66-26-5461</inkml:trace>
  <inkml:trace contextRef="#ctx0" brushRef="#br0" timeOffset="2">2757 557 24575,'2'22'0,"0"-1"0,2 0 0,0 0 0,1 0 0,1 0 0,2-1 0,-1 0 0,2 0 0,13 19 0,-18-29 0,-3-8 0,0 0 0,0-1 0,0 1 0,0 0 0,0 0 0,-1 0 0,1 1 0,-1-1 0,1 0 0,-1 0 0,0 0 0,0 0 0,0 0 0,0 0 0,0 1 0,0-1 0,-1 0 0,1 0 0,-1 0 0,1 0 0,-1 0 0,0 0 0,-1 2 0,0-1 0,0-1 0,-1 0 0,1 0 0,-1 0 0,1 0 0,-1 0 0,1 0 0,-1-1 0,0 1 0,0-1 0,0 0 0,0 1 0,-5 0 0,-10 1 0,1 0 0,-1-1 0,1-1 0,-24-1 0,-13-2-1365,30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4:03:40.34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165 55 24575,'-15'16'0,"1"-1"0,0 2 0,1 0 0,1 1 0,0 0 0,2 0 0,0 1 0,1 1 0,-7 22 0,5-1 0,1 1 0,3 0 0,1 0 0,3 1 0,1-1 0,2 1 0,6 43 0,-5-77 0,0 0 0,1 0 0,1 0 0,-1 0 0,1-1 0,1 0 0,0 1 0,0-1 0,1 0 0,-1-1 0,2 1 0,-1-1 0,1 0 0,0-1 0,11 10 0,8 4 0,1-1 0,0-1 0,32 15 0,-23-13 0,14 8 0,77 34 0,-105-54 0,1-1 0,0-1 0,0-1 0,0 0 0,0-2 0,39 1 0,-51-4 0,-1 0 0,0-1 0,1 0 0,-1-1 0,0 1 0,0-2 0,0 1 0,0-1 0,-1-1 0,1 0 0,-1 0 0,0-1 0,0 1 0,0-2 0,14-11 0,-5 4 0,-1 0 0,0-1 0,-1-1 0,26-32 0,-33 35 0,0 0 0,-1 0 0,-1-1 0,0 0 0,-1 0 0,0-1 0,-1 1 0,3-19 0,0-2 0,1-6 0,-1-1 0,2-55 0,-9 84 0,0 1 0,-1 0 0,0-1 0,-1 1 0,0 0 0,0 0 0,-2 0 0,1 0 0,-1 1 0,-1-1 0,0 1 0,0 0 0,-10-13 0,-32-46 0,37 52 0,-1 0 0,0 0 0,-2 2 0,1-1 0,-2 2 0,0 0 0,-23-17 0,-25-17 0,45 33 0,-1 2 0,-24-15 0,34 23 0,-1 1 0,1 1 0,-1-1 0,0 2 0,0-1 0,0 1 0,0 0 0,0 1 0,-9 0 0,-287 3-1365,275-2-5461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NCSA0523</cp:lastModifiedBy>
  <cp:revision>95</cp:revision>
  <dcterms:created xsi:type="dcterms:W3CDTF">2023-09-14T13:07:00Z</dcterms:created>
  <dcterms:modified xsi:type="dcterms:W3CDTF">2023-09-14T15:31:00Z</dcterms:modified>
</cp:coreProperties>
</file>