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**System Prompt: Precast Concrete Logistics State Machine &amp; Dashboard (v14 – Production Hardened)**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You are an expert full-stack software architect specializing in enterprise industrial logistics, geospatial database engines, and distributed offline-first systems. Your task is to generate the complete backend architecture, database schema, core PL/pgSQL state machine logic, and reference frontend UI for Project S.O.K.R.A.T.—a real-time asset tracking and carbon ledger platform tailored for the UAE precast concrete construction industry.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**Architectural Constraints &amp; Complex Realities**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**Geospatial Standards (PostGIS):** You MUST use PostGIS `GEOMETRY(Polygon, 4326)` for spatial fields. Native Postgres planar types are strictly forbidden. All geofencing and polygon containment checks must utilize standard PostGIS functions (`ST_Contains`). Ensure `site_boundary_polygon` and `warning_boundary_polygon` retain their GiST indexes—the query planner uses these to bounding-box-prefilter candidates before running the exact `ST_Contains` check. Do not remove or bypass these indexes.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**Database-Enforced State Machine, With All Writes Routed Through a Trusted Function:** Direct `UPDATE` access to `assets.current_status` must not be granted to the application's database role. All status transitions—including rejections and installs—must go through `attempt_status_transition()`, which is the only code path (besides the admin reversal function and the SYSTEM-role automation) permitted to write to that column. Authorization is resolved by looking up the acting user's role from the `users` table.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**Dual Rejection Paths:**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Factory rejection – QA fails before dispatch (`factory_qa_status = 'FAILED'`), reason stored in `factory_qa_defect_reason`.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- Site rejection – QA passed at the factory but Site Engineer rejects at the hook handshake after transit (`factory_qa_status = 'PASSED'`), reason stored in `site_rejection_reason`. An asset reaching `REJECTED` must satisfy exactly one of these two paths.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**Deterministic Conflict Resolution Weighting:** Distributed offline sync events resolve using the exact state-priority integer weight table (Section 2b)—never naive timestamp ordering. The function `resolve_and_apply_offline_events()` enforces this.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**Timestamp Skew Validation:** Implement a `BEFORE INSERT` trigger on `tracking_logs` that computes `ABS(EXTRACT(EPOCH FROM (NEW.device_timestamp - NOW())) / 60)`. If this exceeds the threshold stored in `system_config`, set `is_clock_skew_suspect = TRUE` automatically. If the threshold row is missing or malformed, fall back to a hardcoded default of 15 minutes.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**Conditional Document Requirements:** `epd_certificate_url` and `mix_design_certificate_url` must be nullable at `INITIALIZED`, but required before an asset can progress past `INITIALIZED` toward transit—except for the factory-rejection path, which must remain reachable even with incomplete documents.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**Safe-Default QA:** `factory_qa_status` must default to `'PENDING'`. An asset can never reach `LOADED` or later unless this is explicitly set to `'PASSED'`.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**Cascading Manifest-Level Dispatch:** The application layer must call `attempt_status_transition()` once per `asset_id` on the manifest, inside a single transaction, when the driver taps “Start Journey” – not require individual manual taps per panel.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**Telematics Telemetry Architecture:** High-frequency GPS telemetry streams at 60-second intervals into a dedicated `location_pings` table with only `SELECT`/`INSERT` privileges. Boundary-crossing detection runs as a short, frequently-scheduled batch process that reads new pings, evaluates containment, and only then calls into the state machine – and only when a boundary is actually crossed. `driver_stats` is a standard relational read-view, not a materialized view, to avoid lock contention.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**Idempotency Contract**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Every call to `attempt_status_transition()` carries a client-generated idempotency key (`p_client_generated_uuid`). If a client retries a request that already succeeded, the function MUST return the same result without re-validating the transition or raising an error. The idempotency short-circuit checks both the UUID **and** the asset ID to prevent accidental reuse across different assets.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**2a. Required State Transition Matrix &amp; Enforcement Mechanism**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Implement exactly this table of valid (`from_state`, `to_state`) pairs, each tagged with the role permitted to trigger it, as rows in a `transition_rules` table—not hardcoded.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From          | To          | Allowed Role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|---------------|-------------|--------------|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INITIALIZED   | LOADED      | DISPATCHER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INITIALIZED   | REJECTED    | INSPECTOR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LOADED        | DISPATCHED  | DRIVER  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>| LOADED        | REJECTED    | INSPECTOR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DISPATCHED    | AT_GATE     | SYSTEM  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AT_GATE       | GATE_DELAY  | SYSTEM  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AT_GATE       | IN_HOLDING  | FOREMAN 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GATE_DELAY    | IN_HOLDING  | SYSTEM  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IN_HOLDING    | INSTALLED   | INSPECTOR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IN_HOLDING    | REJECTED    | INSPECTOR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AT_GATE       | REJECTED    | INSPECTOR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GATE_DELAY    | REJECTED    | INSPECTOR    |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**Enforcement mechanism:**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Revoke direct table write access: The application-facing role (`app_user`) has `SELECT` and `INSERT` on `assets`, but no `UPDATE` grant.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`attempt_status_transition(...)` `RETURNS assets SECURITY DEFINER`: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Checks `tracking_logs` for an existing row with **both** `client_generated_uuid = p_client_generated_uuid` **AND** `asset_id = p_asset_id` FIRST. If found, returns the current asset row immediately (idempotency short-circuit).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Looks up `p_performed_by`’s role from `users.role` (never trusts client-asserted role).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Locks the asset row with `FOR UPDATE`.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Checks `transition_rules` for a matching (`current_status`, `p_new_status`, role) row; raises explicit exception if none.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Sets `SET LOCAL app.bypass_state_machine = 'true'` inside a `BEGIN...EXCEPTION...END` block, with rollback on any failure.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Performs the `UPDATE`, upserts the `(manifest_id, asset_id)` pair into `manifest_assets` when a manifest is attached, and inserts the corresponding `tracking_logs` row in the same transaction.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`BEFORE UPDATE OF current_status ON assets` trigger as defense-in-depth: raises exception if `current_setting('app.bypass_state_machine', true) != 'true'`.  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**Administrative Reversal Mechanism:**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`reverse_asset_status(p_asset_id UUID, p_performed_by UUID)` `RETURNS assets SECURITY DEFINER`, callable only by `ADMIN`.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Queries `tracking_logs` for the most recent non-reversal status change prior to the current state.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Validates the candidate predecessor against `transition_rules` (a rule from candidate → current must exist) before applying.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Resets both `factory_qa_defect_reason` and `site_rejection_reason` appropriately to maintain consistency.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- Writes a log with `is_reversal = TRUE`.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**2b. Required Conflict Priority Weights**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State        | Weight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|--------------|--------|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INITIALIZED  | 0 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LOADED       | 10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DISPATCHED   | 20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AT_GATE      | 30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GATE_DELAY   | 25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IN_HOLDING   | 40 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INSTALLED    | 100    |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| REJECTED     | 100    |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**2c. System Configuration Table**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`system_config` (key/value), seed-populated with `clock_skew_threshold_minutes = 15`. Readers must tolerate missing or non-numeric rows by falling back to a hardcoded default.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**2d. Geofence Automation &amp; the SYSTEM Actor**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Seed exactly one `SYSTEM` user with a fixed UUID (`00000000-0000-0000-0000-000000000001`).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**Boundary detection is a scheduled batch job, not an insert trigger.** Every 30–60 seconds run `process_geofence_transitions()`: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Uses an advisory lock (`pg_try_advisory_xact_lock`) to prevent concurrent executions.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Considers assets in `DISPATCHED`, `AT_GATE`, or `GATE_DELAY`, joined to their manifest’s most recent `location_pings` and project boundaries.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Uses a `LEFT JOIN` on `geofence_processing_cursor` with `COALESCE(last_processed_ping_at, '-infinity')` so new manifests are processed immediately.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For each asset, retrieves the most recent ping (by `device_timestamp`) and evaluates containment: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`DISPATCHED` + ping inside `warning_boundary_polygon` → transition to `AT_GATE`.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- `GATE_DELAY` + ping inside `site_boundary_polygon` → transition to `IN_HOLDING`.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- `AT_GATE` + ping inside `site_boundary_polygon` → auto-flag `AT_GATE→GATE_DELAY` (audited exception) then immediately `GATE_DELAY→IN_HOLDING`.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- After each successful transition, updates the cursor for that manifest to the processed ping’s `device_timestamp` (so that ping is never evaluated again).  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- The cursor is not advanced globally for all manifests; only those actually processed get an update.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**Gate-delay-by-timeout:** `flag_stale_gate_arrivals(p_timeout_minutes)` finds assets that have sat in `AT_GATE` longer than the timeout without a Foreman action and applies `AT_GATE→GATE_DELAY` as `SYSTEM`. It uses the `device_timestamp` from the most recent `AT_GATE` tracking log (not `NOW()`) for accurate delay calculation.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**3. Complete Database Schema (PostgreSQL + PostGIS Dialect)**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```sql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EXTENSION IF NOT EXISTS postgis;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DO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EXISTS (SELECT 1 FROM pg_type WHERE typname = 'user_role')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CREATE TYPE user_role AS ENUM ('SYSTEM','ADMIN','DISPATCHER','DRIVER','FOREMAN','INSPECTOR');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EXISTS (SELECT 1 FROM pg_type WHERE typname = 'asset_state')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CREATE TYPE asset_state AS ENUM ('INITIALIZED','LOADED','DISPATCHED','AT_GATE','GATE_DELAY','IN_HOLDING','INSTALLED','REJECTED');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EXISTS (SELECT 1 FROM pg_type WHERE typname = 'qa_status')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CREATE TYPE qa_status AS ENUM ('PENDING','PASSED','FAILED');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 $$;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users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email VARCHAR(255) NOT NULL UNIQUE,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name VARCHAR(255)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role user_role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created_at TIMESTAMP WITH TIME ZONE DEFAULT CURRENT_TIMESTAMP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projects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name VARCHAR(255)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site_boundary_polygon GEOMETRY(Polygon, 4326)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warning_boundary_polygon GEOMETRY(Polygon, 4326)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created_at TIMESTAMP WITH TIME ZONE DEFAULT CURRENT_TIMESTAMP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manifests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truck_plate_number VARCHAR(50)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driver_id UUID REFERENCES users(id),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created_at TIMESTAMP WITH TIME ZONE DEFAULT CURRENT_TIMESTAMP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assets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project_id UUID REFERENCES projects(id),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piece_mark_id VARCHAR(100) NOT NULL UNIQUE,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tag_id VARCHAR(255) UNIQUE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planned_install_sequence INT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dimensions_json JSONB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embodied_carbon_kg_co2e NUMERIC NOT NULL CHECK (embodied_carbon_kg_co2e &gt;= 0),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local_material_percentage NUMERIC CHECK (local_material_percentage BETWEEN 0 AND 100),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epd_certificate_url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mix_design_certificate_url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factory_qa_status qa_status NOT NULL DEFAULT 'PENDING',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factory_qa_defect_reason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site_rejection_reason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current_status asset_state NOT NULL DEFAULT 'INITIALIZED',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manifest_id UUID REFERENCES manifests(id) ON DELETE SET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updated_at TIMESTAMP WITH TIME ZONE DEFAULT CURRENT_TIMESTAMP,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CONSTRAINT chk_logistics_readiness CHECK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(current_status = 'INITIALIZED') OR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(current_status = 'REJECTED' AND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(factory_qa_status = 'FAILED' AND factory_qa_defect_reason IS NOT NULL AND site_rejection_reason IS NULL) OR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(factory_qa_status = 'PASSED' AND site_rejection_reason IS NOT NULL AND factory_qa_defect_reason IS NULL)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)) OR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(current_status NOT IN ('INITIALIZED','REJECTED') AND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factory_qa_status = 'PASSED' AND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epd_certificate_url IS NOT NULL AND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mix_design_certificate_url IS NOT NULL)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manifest_assets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manifest_id UUID REFERENCES manifests(id) ON DELETE CASCADE,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asset_id UUID REFERENCES assets(id) ON DELETE RESTRICT,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linked_at TIMESTAMP WITH TIME ZONE DEFAULT CURRENT_TIMESTAMP,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PRIMARY KEY (manifest_id, asset_id)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tracking_logs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client_generated_uuid UUID NOT NULL UNIQUE,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asset_id UUID REFERENCES assets(id),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manifest_id UUID REFERENCES manifests(id),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status_changed_to asset_state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gps_coordinates GEOMETRY(Point, 4326),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changed_by_user_id UUID REFERENCES users(id),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device_timestamp TIMESTAMP WITH TIME ZONE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server_received_at TIMESTAMP WITH TIME ZONE DEFAULT CURRENT_TIMESTAMP,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is_clock_skew_suspect BOOLEAN DEFAULT FALSE,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is_reversal BOOLEAN DEFAULT FALSE,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is_delay_report BOOLEAN DEFAULT FALSE,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delay_reason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verification_photo_url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rejection_reason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CONSTRAINT chk_log_target CHECK (asset_id IS NOT NULL OR manifest_id IS NOT NULL)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location_pings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manifest_id UUID REFERENCES manifests(id) ON DELETE CASCADE,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gps_coordinates GEOMETRY(Point, 4326)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device_timestamp TIMESTAMP WITH TIME ZONE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server_received_at TIMESTAMP WITH TIME ZONE DEFAULT CURRENT_TIMESTAMP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driver_ratings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id UUID PRIMARY KEY DEFAULT gen_random_uuid(),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manifest_id UUID UNIQUE REFERENCES manifests(id) ON DELETE CASCADE,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rating INT NOT NULL CHECK (rating BETWEEN 1 AND 5),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comments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created_at TIMESTAMP WITH TIME ZONE DEFAULT CURRENT_TIMESTAMP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>CREATE TABLE IF NOT EXISTS transition_rules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from_state asset_state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to_state asset_state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allowed_role user_role NOT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PRIMARY KEY (from_state, to_state, allowed_role)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state_priority_weights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state asset_state PRIMARY KEY,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priority_weight INT NOT NULL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system_config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key VARCHAR(100) PRIMARY KEY,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value TEXT NOT NULL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TABLE IF NOT EXISTS geofence_processing_cursor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manifest_id UUID PRIMARY KEY REFERENCES manifests(id) ON DELETE CASCADE,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last_processed_ping_at TIMESTAMP WITH TIME ZONE NOT NULL DEFAULT '-infinity'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idx_assets_status ON assets(current_status);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idx_assets_tag_id ON assets(tag_id);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idx_tracking_logs_asset ON tracking_logs(asset_id);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idx_tracking_logs_manifest ON tracking_logs(manifest_id);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idx_tracking_logs_changed_by ON tracking_logs(changed_by_user_id);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idx_location_pings_manifest_time ON location_pings(manifest_id, device_timestamp DESC);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idx_projects_site_geo ON projects USING GIST(site_boundary_polygon);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idx_projects_warning_geo ON projects USING GIST(warning_boundary_polygon);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idx_assets_manifest_id ON assets(manifest_id);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idx_manifest_assets_asset_id ON manifest_assets(asset_id);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INDEX IF NOT EXISTS idx_driver_ratings_manifest_id ON driver_ratings(manifest_id);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**4. Trigger &amp; Compliance State Engine Functions**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```sql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trg_validate_tracking_log_skew()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RETURNS TRIGGER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DECLARE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v_threshold INT;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value::INT INTO v_threshold FROM system_config WHERE key = 'clock_skew_threshold_minutes';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v_threshold IS NULL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v_threshold := 15;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ABS(EXTRACT(EPOCH FROM (NEW.device_timestamp - NOW())) / 60) &gt; v_threshold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NEW.is_clock_skew_suspect := TRUE;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NEW;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TRIGGER trg_tracking_logs_skew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BEFORE INSERT ON tracking_logs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FOR EACH ROW EXECUTE FUNCTION trg_validate_tracking_log_skew();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trg_enforce_asset_status_lockout()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RETURNS TRIGGER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COALESCE(current_setting('app.bypass_state_machine', true), 'false') != 'true'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  RAISE EXCEPTION 'DIRECT_WRITE_FORBIDDEN: Modifications to current_status can only occur through authorized state machine functions.';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NEW;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TRIGGER trg_assets_status_lockout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BEFORE UPDATE OF current_status ON assets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FOR EACH ROW EXECUTE FUNCTION trg_enforce_asset_status_lockout();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p_asset_id 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p_new_status asset_state,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p_performed_by 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p_rejection_reason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p_verification_photo_url TEXT,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p_client_generated_uuid 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p_device_timestamp TIMESTAMPTZ,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p_gps_coordinates GEOMETRY(Point,4326),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p_manifest_id UUID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 RETURNS assets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DECLARE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v_user_role user_role;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v_current_status asset_state;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v_asset_rec assets;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v_existing_asset_id UUID;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asset_id INTO v_existing_asset_id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FROM tracking_logs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WHERE client_generated_uuid = p_client_generated_uuid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AND asset_id = p_asset_id;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FOUND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SELECT * INTO v_asset_rec FROM assets WHERE id = v_existing_asset_id;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RETURN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role INTO v_user_role FROM users WHERE id = p_performed_by;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v_user_role IS NULL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'SECURITY_ERROR: Access denied. Performed_by user not found.';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* INTO v_asset_rec FROM assets WHERE id = p_asset_id FOR UPDATE;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FOUND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'NOT_FOUND: Target asset does not exist.';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v_current_status := v_asset_rec.current_status;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EXISTS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SELECT 1 FROM transition_rules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WHERE from_state = v_current_status AND to_state = p_new_status AND allowed_role = v_user_role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'STATE_MACHINE_ERROR: Invalid asset state transition from % to % for role %.',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v_current_status, p_new_status, v_user_role USING ERRCODE = 'P0001';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PERFORM set_config('app.bypass_state_machine', 'true',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IF p_new_status = 'REJECTED'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IF v_current_status = 'INITIALIZED'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      UPDATE assets SET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current_status = p_new_status,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factory_qa_status = 'FAILED',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factory_qa_defect_reason = p_rejection_reason,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updated_at = NOW()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WHERE id = p_asset_id RETURNING * INTO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ELSE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UPDATE assets SET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current_status = p_new_status,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site_rejection_reason = p_rejection_reason,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updated_at = NOW()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WHERE id = p_asset_id RETURNING * INTO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ELSE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UPDATE assets SET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current_status = p_new_status,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manifest_id = COALESCE(p_manifest_id, manifest_id),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updated_at = NOW()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WHERE id = p_asset_id RETURNING * INTO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IF p_manifest_id IS NOT NULL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INSERT INTO manifest_assets (manifest_id, asset_id)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VALUES (p_manifest_id, p_asset_id)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ON CONFLICT DO NOTHING;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PERFORM set_config('app.bypass_state_machine', 'false',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EXCEPTION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WHEN check_violation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PERFORM set_config('app.bypass_state_machine', 'false',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IF SQLERRM LIKE '%chk_logistics_readiness%'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RAISE EXCEPTION 'DOCUMENTATION_ERROR: Cannot dispatch asset. Missing QA verification, EPD, or Mix Design Certificate links.' USING ERRCODE = '23514';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ELSE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RAISE;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WHEN OTHERS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PERFORM set_config('app.bypass_state_machine', 'false',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RAISE;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INSERT INTO tracking_logs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client_generated_uuid, asset_id, manifest_id, status_changed_to,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gps_coordinates, changed_by_user_id, device_timestamp,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verification_photo_url, rejection_reason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 VALUES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p_client_generated_uuid, p_asset_id, p_manifest_id, p_new_status,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p_gps_coordinates, p_performed_by, p_device_timestamp,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p_verification_photo_url, p_rejection_reason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 SECURITY DEFINER;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reverse_asset_status(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p_asset_id 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p_performed_by UUID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 RETURNS assets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DECLARE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v_user_role user_role;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v_target_status asset_state;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v_current_status asset_state;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v_asset_rec assets;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v_log_client_uuid UUID := gen_random_uuid();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role INTO v_user_role FROM users WHERE id = p_performed_by;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v_user_role != 'ADMIN'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'SECURITY_ERROR: Access denied. Action requires administrative permissions.' USING ERRCODE = 'P0003';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* INTO v_asset_rec FROM assets WHERE id = p_asset_id FOR UPDATE;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FOUND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'NOT_FOUND: Target asset does not exist.';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v_current_status := v_asset_rec.current_status;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v_current_status NOT IN ('INSTALLED', 'REJECTED')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'SECURITY_ERROR: Only structural reversals from terminal states are permitted via this interface.' USING ERRCODE = 'P0003';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status_changed_to INTO v_target_status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FROM tracking_logs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WHERE asset_id = p_asset_id AND is_reversal = FALSE AND status_changed_to != v_current_status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ORDER BY server_received_at DESC LIMIT 1;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v_target_status IS NULL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v_target_status := 'INITIALIZED';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EXISTS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SELECT 1 FROM transition_rules WHERE from_state = v_target_status AND to_state = v_current_status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'REVERSAL_INTEGRITY_ERROR: No valid transition_rules path from % to % exists; refusing to reverse into an inconsistent state.',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v_target_status, v_current_status USING ERRCODE = 'P0003';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PERFORM set_config('app.bypass_state_machine', 'true',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UPDATE assets SET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current_status = v_target_status,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factory_qa_status = CASE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WHEN v_target_status = 'INITIALIZED' THEN 'PENDING'::qa_status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ELSE factory_qa_status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END,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factory_qa_defect_reason = CASE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WHEN v_target_status = 'INITIALIZED' THEN NULL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WHEN v_target_status = 'REJECTED' AND factory_qa_status = 'FAILED' THEN factory_qa_defect_reason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ELSE NULL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END,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site_rejection_reason = CASE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WHEN v_target_status = 'REJECTED' AND factory_qa_status = 'PASSED' THEN site_rejection_reason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ELSE NULL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END,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updated_at = NOW()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WHERE id = p_asset_id RETURNING * INTO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PERFORM set_config('app.bypass_state_machine', 'false',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EXCEPTION WHEN OTHERS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  PERFORM set_config('app.bypass_state_machine', 'false', true);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INSERT INTO tracking_logs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client_generated_uuid, asset_id, status_changed_to,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changed_by_user_id, device_timestamp, is_reversal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 VALUES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v_log_client_uuid, p_asset_id, v_target_status,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p_performed_by, NOW(), TRUE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 SECURITY DEFINER;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resolve_and_apply_offline_events(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p_asset_id 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p_events JSONB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 RETURNS assets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DECLARE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v_winning_event JSONB;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v_asset_rec assets;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jsonb_array_length(p_events) = 0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RAISE EXCEPTION 'NO_EVENTS: Event batch was empty.';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e.value INTO v_winning_event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FROM jsonb_array_elements(p_events) AS e(value)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JOIN state_priority_weights spw ON spw.state = (e.value-&gt;&gt;'new_status')::asset_state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ORDER BY spw.priority_weight DESC,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(e.value-&gt;&gt;'device_timestamp')::timestamptz ASC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LIMIT 1;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v_asset_rec :=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p_asset_id,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(v_winning_event-&gt;&gt;'new_status')::asset_state,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(v_winning_event-&gt;&gt;'performed_by')::UUID,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v_winning_event-&gt;&gt;'rejection_reason',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v_winning_event-&gt;&gt;'verification_photo_url',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(v_winning_event-&gt;&gt;'client_generated_uuid')::UUID,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(v_winning_event-&gt;&gt;'device_timestamp')::TIMESTAMPTZ,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CASE WHEN v_winning_event-&gt;&gt;'gps_coordinates_geojson' IS NOT NULL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THEN ST_GeomFromGeoJSON(v_winning_event-&gt;&gt;'gps_coordinates_geojson')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ELSE NULL END,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(v_winning_event-&gt;&gt;'manifest_id')::UUID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INSERT INTO tracking_logs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client_generated_uuid, asset_id, status_changed_to, changed_by_user_id,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device_timestamp, is_reversal, is_delay_report, delay_reason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(e.value-&gt;&gt;'client_generated_uuid')::UUID,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p_asset_id,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(e.value-&gt;&gt;'new_status')::asset_state,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(e.value-&gt;&gt;'performed_by')::UUID,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(e.value-&gt;&gt;'device_timestamp')::TIMESTAMPTZ,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FALSE,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TRUE,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'SUPERSEDED_BY_CONFLICT_RESOLUTION: lower priority_weight than the winning offline event'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FROM jsonb_array_elements(p_events) AS e(value)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WHERE e.value IS DISTINCT FROM v_winning_event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ON CONFLICT (client_generated_uuid) DO NOTHING;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v_asset_rec;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 SECURITY DEFINER;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process_geofence_transitions()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RETURNS INT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DECLARE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v_system_user_id UUID := '00000000-0000-0000-0000-000000000001';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v_row RECORD;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v_processed INT := 0;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NOT pg_try_advisory_xact_lock(hashtext('process_geofence_transitions'))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RETURN 0;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FOR v_row 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SELECT DISTINCT ON (a.id)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a.id AS asset_id,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a.current_status,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a.manifest_id,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lp.gps_coordinates,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lp.device_timestamp,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p.site_boundary_polygon,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p.warning_boundary_polygon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FROM assets a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JOIN manifests m ON m.id = a.manifest_id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JOIN projects p ON p.id = a.project_id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LEFT JOIN geofence_processing_cursor gpc ON gpc.manifest_id = m.id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JOIN location_pings lp ON lp.manifest_id = m.id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AND lp.device_timestamp &gt; COALESCE(gpc.last_processed_ping_at, '-infinity'::timestamptz)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WHERE a.current_status IN ('DISPATCHED','AT_GATE','GATE_DELAY')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ORDER BY a.id, lp.device_timestamp DESC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LOOP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IF v_row.current_status = 'DISPATCHED'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AND ST_Contains(v_row.warning_boundary_polygon, v_row.gps_coordinates)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PERFORM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v_row.asset_id, 'AT_GATE', v_system_user_id, NULL,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gen_random_uuid(), v_row.device_timestamp, v_row.gps_coordinates, v_row.manifest_id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INSERT INTO geofence_processing_cursor (manifest_id, last_processed_ping_at)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VALUES (v_row.manifest_id, v_row.device_timestamp)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ON CONFLICT (manifest_id) DO UPDATE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SET last_processed_ping_at = EXCLUDED.last_processed_ping_at;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v_processed := v_processed + 1;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ELSIF v_row.current_status = 'GATE_DELAY'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AND ST_Contains(v_row.site_boundary_polygon, v_row.gps_coordinates)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PERFORM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v_row.asset_id, 'IN_HOLDING', v_system_user_id, NULL,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gen_random_uuid(), v_row.device_timestamp, v_row.gps_coordinates, v_row.manifest_id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INSERT INTO geofence_processing_cursor (manifest_id, last_processed_ping_at)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VALUES (v_row.manifest_id, v_row.device_timestamp)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ON CONFLICT (manifest_id) DO UPDATE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SET last_processed_ping_at = EXCLUDED.last_processed_ping_at;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v_processed := v_processed + 1;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ELSIF v_row.current_status = 'AT_GATE'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    AND ST_Contains(v_row.site_boundary_polygon, v_row.gps_coordinates) THEN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PERFORM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v_row.asset_id, 'GATE_DELAY', v_system_user_id, NULL,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gen_random_uuid(), v_row.device_timestamp, v_row.gps_coordinates, v_row.manifest_id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PERFORM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v_row.asset_id, 'IN_HOLDING', v_system_user_id, NULL,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gen_random_uuid(), v_row.device_timestamp, v_row.gps_coordinates, v_row.manifest_id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INSERT INTO geofence_processing_cursor (manifest_id, last_processed_ping_at)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VALUES (v_row.manifest_id, v_row.device_timestamp)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ON CONFLICT (manifest_id) DO UPDATE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SET last_processed_ping_at = EXCLUDED.last_processed_ping_at;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v_processed := v_processed + 1;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END IF;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LOOP;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v_processed;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 SECURITY DEFINER;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FUNCTION flag_stale_gate_arrivals(p_timeout_minutes INT DEFAULT 30)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RETURNS INT AS $$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DECLARE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v_system_user_id UUID := '00000000-0000-0000-0000-000000000001';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v_row RECORD;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v_flagged INT := 0;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BEGIN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FOR v_row IN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SELECT a.id AS asset_id, a.manifest_id, tl.device_timestamp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FROM assets a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JOIN LATERAL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SELECT device_timestamp FROM tracking_logs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WHERE asset_id = a.id AND status_changed_to = 'AT_GATE'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ORDER BY server_received_at DESC LIMIT 1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) tl ON TRUE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WHERE a.current_status = 'AT_GATE'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AND tl.device_timestamp &lt; NOW() - (p_timeout_minutes || ' minutes')::INTERVAL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LOOP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PERFORM attempt_status_transition(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v_row.asset_id, 'GATE_DELAY', v_system_user_id, NULL, NULL,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gen_random_uuid(), v_row.device_timestamp, NULL, v_row.manifest_id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v_flagged := v_flagged + 1;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END LOOP;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v_flagged;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END;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$$ LANGUAGE plpgsql SECURITY DEFINER;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**5. DDL Data Seeding, Views &amp; Performance Indexes**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```sql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INSERT INTO system_config (key, value)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VALUES ('clock_skew_threshold_minutes', '15')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ON CONFLICT (key) DO UPDATE SET value = EXCLUDED.value;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INSERT INTO state_priority_weights (state, priority_weight) VALUES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('INITIALIZED', 0), ('LOADED', 10), ('DISPATCHED', 20), ('AT_GATE', 30),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('GATE_DELAY', 25), ('IN_HOLDING', 40), ('INSTALLED', 100), ('REJECTED', 100)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ON CONFLICT (state) DO UPDATE SET priority_weight = EXCLUDED.priority_weight;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>INSERT INTO transition_rules (from_state, to_state, allowed_role) VALUES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('INITIALIZED', 'LOADED', 'DISPATCHER'), ('INITIALIZED', 'REJECTED', 'INSPECTOR'),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('LOADED', 'DISPATCHED', 'DRIVER'), ('LOADED', 'REJECTED', 'INSPECTOR'),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('DISPATCHED', 'AT_GATE', 'SYSTEM'), ('AT_GATE', 'GATE_DELAY', 'SYSTEM'),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('AT_GATE', 'IN_HOLDING', 'FOREMAN'), ('GATE_DELAY', 'IN_HOLDING', 'SYSTEM'),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('IN_HOLDING', 'INSTALLED', 'INSPECTOR'), ('IN_HOLDING', 'REJECTED', 'INSPECTOR'),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('AT_GATE', 'REJECTED', 'INSPECTOR'), ('GATE_DELAY', 'REJECTED', 'INSPECTOR')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ON CONFLICT DO NOTHING;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INSERT INTO users (id, email, name, role)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VALUES ('00000000-0000-0000-0000-000000000001', 'system@sokrat.internal', 'S.O.K.R.A.T. Automation Engine', 'SYSTEM')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ON CONFLICT (id) DO NOTHING;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CREATE OR REPLACE VIEW driver_stats AS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SELECT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m.driver_id,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u.name AS driver_name,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COUNT(DISTINCT m.id) AS completed_trip_count,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COALESCE(AVG(dr.rating), 0.0)::NUMERIC(3,2) AS average_rating,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COALESCE(SUM(lp_summary.trip_distance), 0.0)::NUMERIC(10,2) AS total_km_traveled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FROM manifests m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JOIN users u ON m.driver_id = u.id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LEFT JOIN driver_ratings dr ON dr.manifest_id = m.id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LEFT JOIN LATERAL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ST_Length(ST_MakeLine(lp.gps_coordinates ORDER BY lp.device_timestamp)::geography) / 1000.0 AS trip_distance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FROM location_pings lp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WHERE lp.manifest_id = m.id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 lp_summary ON TRUE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WHERE EXISTS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1 FROM manifest_assets ma WHERE ma.manifest_id = m.id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AND NOT EXISTS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SELECT 1 FROM manifest_assets ma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JOIN assets a ON a.id = ma.asset_id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WHERE ma.manifest_id = m.id AND a.current_status NOT IN ('INSTALLED', 'REJECTED')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)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GROUP BY m.driver_id, u.name;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REVOKE ALL ON assets FROM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SELECT, INSERT ON assets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SELECT, INSERT ON tracking_logs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SELECT, INSERT ON location_pings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SELECT, INSERT, UPDATE ON manifests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SELECT, INSERT ON manifest_assets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SELECT, INSERT ON driver_ratings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 ON users, projects, transition_rules, state_priority_weights, system_config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SELECT ON driver_stats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REVOKE ALL ON FUNCTION attempt_status_transition FROM PUBLIC;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EXECUTE ON FUNCTION attempt_status_transition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REVOKE ALL ON FUNCTION reverse_asset_status FROM PUBLIC;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EXECUTE ON FUNCTION reverse_asset_status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REVOKE ALL ON FUNCTION resolve_and_apply_offline_events FROM PUBLIC;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GRANT EXECUTE ON FUNCTION resolve_and_apply_offline_events TO app_user;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-- process_geofence_transitions() and flag_stale_gate_arrivals() run as scheduler/worker, not app_user.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**6. Frontend UI Specification (React/Next.js + Tailwind)**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```tsx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import React, { useState, useCallback } from 'react';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>interface StatusUpdatePayload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status: 'INSTALLED' | 'REJECTED';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reason?: string;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clientGeneratedUuid: string;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gpsCoordinates: { latitude: number; longitude: number } | null;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deviceTimestamp: string;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}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interface InspectorHandshakeProps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tagId: string;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onActionComplete: (payload: StatusUpdatePayload) =&gt; Promise&lt;void&gt;;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}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function generateUuid(): string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if (typeof crypto !== 'undefined' &amp;&amp; 'randomUUID' in crypto)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return crypto.randomUUID();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'xxxxxxxx-xxxx-4xxx-yxxx-xxxxxxxxxxxx'.replace(/[xy]/g, (c) =&gt;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const r = (Math.random() * 16) | 0;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const v = c === 'x' ? r : (r &amp; 0x3) | 0x8;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return v.toString(16);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});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}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function captureGeolocation(): Promise&lt;{ latitude: number; longitude: number } | null&gt;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new Promise((resolve) =&gt;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if (typeof navigator === 'undefined' || !navigator.geolocation)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resolve(null);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return;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navigator.geolocation.getCurrentPosition(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(pos) =&gt; resolve({ latitude: pos.coords.latitude, longitude: pos.coords.longitude }),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() =&gt; resolve(null),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{ enableHighAccuracy: true, timeout: 8000 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});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}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export default function InspectorHandshake({ tagId, onActionComplete }: InspectorHandshakeProps)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 [rejectionReason, setRejectionReason] = useState&lt;string&gt;('');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 [showRejectInput, setShowRejectInput] = useState&lt;boolean&gt;(false);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 [isSubmitting, setIsSubmitting] = useState&lt;boolean&gt;(false);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 [submitError, setSubmitError] = useState&lt;string | null&gt;(null);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const executeStatusUpdate = useCallback(async (targetStatus: 'INSTALLED' | 'REJECTED') =&gt;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setIsSubmitting(true);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setSubmitError(null);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try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const gpsCoordinates = await captureGeolocation();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await onActionComplete({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status: targetStatus,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reason: targetStatus === 'REJECTED' ? rejectionReason : undefined,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clientGeneratedUuid: generateUuid(),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gpsCoordinates,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deviceTimestamp: new Date().toISOString(),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});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} catch (error)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console.error('State transition failed', error);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setSubmitError('Could not record this action. Check connectivity and try again.');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} finally {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setIsSubmitting(false);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}, [onActionComplete, rejectionReason]);</w:t>
      </w:r>
    </w:p>
    <w:p w:rsidR="00852594" w:rsidRPr="00852594" w:rsidRDefault="00852594" w:rsidP="00852594">
      <w:pPr>
        <w:rPr>
          <w:bCs/>
          <w:sz w:val="18"/>
          <w:szCs w:val="18"/>
        </w:rPr>
      </w:pP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return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&lt;div className="min-h-screen bg-slate-950 text-slate-100 p-6 flex flex-col justify-between"&gt;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&lt;header className="border-b border-slate-800 pb-4"&gt;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&lt;h1 className="text-xl font-bold tracking-wide text-white font-mono"&gt;HOOK HANDSHAKE&lt;/h1&gt;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&lt;p className="text-xs text-slate-400"&gt;Role: INSPECTOR | Site Boundary Verification&lt;/p&gt;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&lt;/header&gt;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&lt;div className="p-4 bg-slate-900 border border-slate-800 rounded-xl space-y-2 font-mono"&gt;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&lt;p className="text-[10px] uppercase tracking-widest text-slate-400"&gt;Active Validation Anchor&lt;/p&gt;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&lt;p className="text-sm text-white truncate"&gt;Tag Ref: {tagId || 'Awaiting RFID/NFC Scan Stream...'}&lt;/p&gt;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{submitError &amp;&amp;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&lt;div className="p-3 bg-red-950 border border-red-900 rounded-lg text-red-300 text-xs"&gt;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{submitError}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{showRejectInput ?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&lt;div className="space-y-4"&gt;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&lt;label className="block text-xs uppercase font-mono tracking-widest text-amber-500 mb-1"&gt;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Specify Rejection Defect Reason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&lt;/label&gt;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&lt;textarea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value={rejectionReason}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onChange={(e) =&gt; setRejectionReason(e.target.value)}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placeholder="Provide exact failure log structural descriptors..."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className="w-full h-24 bg-slate-900 border border-slate-800 rounded-lg p-3 text-white text-sm focus:outline-none focus:border-amber-500 transition-colors"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/&gt;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&lt;div className="flex space-x-2"&gt;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&lt;button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disabled={isSubmitting}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onClick={() =&gt; setShowRejectInput(false)}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className="flex-1 h-12 bg-slate-800 rounded-xl font-bold text-xs uppercase tracking-wider"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Back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&lt;/button&gt;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&lt;button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disabled={isSubmitting || !rejectionReason.trim()}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onClick={() =&gt; executeStatusUpdate('REJECTED')}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className="flex-1 h-12 bg-red-600 hover:bg-red-500 disabled:bg-red-900/50 text-white font-bold text-xs uppercase tracking-wider rounded-xl transition-colors"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  Confirm Rejection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&lt;/button&gt;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 : (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&lt;div className="space-y-3"&gt;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&lt;button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disabled={isSubmitting}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onClick={() =&gt; executeStatusUpdate('INSTALLED')}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className="w-full h-14 bg-emerald-500 hover:bg-emerald-400 text-slate-950 font-black tracking-widest rounded-xl transition-all min-h-[48px]"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VERIFY SITE INSTALLATION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&lt;/button&gt;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&lt;button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disabled={isSubmitting}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onClick={() =&gt; setShowRejectInput(true)}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lastRenderedPageBreak/>
        <w:t xml:space="preserve">            className="w-full h-12 bg-slate-900 hover:bg-slate-800 border border-slate-800 text-red-400 font-bold tracking-wide rounded-xl transition-all min-h-[48px]"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  REJECT PANEL CARGO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  &lt;/button&gt;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  )}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  &lt;/div&gt;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 xml:space="preserve">  );</w:t>
      </w:r>
    </w:p>
    <w:p w:rsidR="00852594" w:rsidRPr="00852594" w:rsidRDefault="00852594" w:rsidP="00852594">
      <w:pPr>
        <w:rPr>
          <w:bCs/>
          <w:sz w:val="18"/>
          <w:szCs w:val="18"/>
        </w:rPr>
      </w:pPr>
      <w:r w:rsidRPr="00852594">
        <w:rPr>
          <w:bCs/>
          <w:sz w:val="18"/>
          <w:szCs w:val="18"/>
        </w:rPr>
        <w:t>}</w:t>
      </w:r>
    </w:p>
    <w:p w:rsidR="006B7F70" w:rsidRPr="00852594" w:rsidRDefault="00852594" w:rsidP="00852594">
      <w:r w:rsidRPr="00852594">
        <w:rPr>
          <w:bCs/>
          <w:sz w:val="18"/>
          <w:szCs w:val="18"/>
        </w:rPr>
        <w:t>```</w:t>
      </w:r>
      <w:bookmarkStart w:id="0" w:name="_GoBack"/>
      <w:bookmarkEnd w:id="0"/>
    </w:p>
    <w:sectPr w:rsidR="006B7F70" w:rsidRPr="008525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987D7F"/>
    <w:multiLevelType w:val="hybridMultilevel"/>
    <w:tmpl w:val="6980D932"/>
    <w:lvl w:ilvl="0" w:tplc="DCAA25AC">
      <w:start w:val="1"/>
      <w:numFmt w:val="bullet"/>
      <w:lvlText w:val="●"/>
      <w:lvlJc w:val="left"/>
      <w:pPr>
        <w:ind w:left="720" w:hanging="360"/>
      </w:pPr>
    </w:lvl>
    <w:lvl w:ilvl="1" w:tplc="9E8CE02A">
      <w:start w:val="1"/>
      <w:numFmt w:val="bullet"/>
      <w:lvlText w:val="○"/>
      <w:lvlJc w:val="left"/>
      <w:pPr>
        <w:ind w:left="1440" w:hanging="360"/>
      </w:pPr>
    </w:lvl>
    <w:lvl w:ilvl="2" w:tplc="6032F8A4">
      <w:start w:val="1"/>
      <w:numFmt w:val="bullet"/>
      <w:lvlText w:val="■"/>
      <w:lvlJc w:val="left"/>
      <w:pPr>
        <w:ind w:left="2160" w:hanging="360"/>
      </w:pPr>
    </w:lvl>
    <w:lvl w:ilvl="3" w:tplc="33DAAF5E">
      <w:start w:val="1"/>
      <w:numFmt w:val="bullet"/>
      <w:lvlText w:val="●"/>
      <w:lvlJc w:val="left"/>
      <w:pPr>
        <w:ind w:left="2880" w:hanging="360"/>
      </w:pPr>
    </w:lvl>
    <w:lvl w:ilvl="4" w:tplc="4860DD40">
      <w:start w:val="1"/>
      <w:numFmt w:val="bullet"/>
      <w:lvlText w:val="○"/>
      <w:lvlJc w:val="left"/>
      <w:pPr>
        <w:ind w:left="3600" w:hanging="360"/>
      </w:pPr>
    </w:lvl>
    <w:lvl w:ilvl="5" w:tplc="6B6A2382">
      <w:start w:val="1"/>
      <w:numFmt w:val="bullet"/>
      <w:lvlText w:val="■"/>
      <w:lvlJc w:val="left"/>
      <w:pPr>
        <w:ind w:left="4320" w:hanging="360"/>
      </w:pPr>
    </w:lvl>
    <w:lvl w:ilvl="6" w:tplc="AA8E79A2">
      <w:start w:val="1"/>
      <w:numFmt w:val="bullet"/>
      <w:lvlText w:val="●"/>
      <w:lvlJc w:val="left"/>
      <w:pPr>
        <w:ind w:left="5040" w:hanging="360"/>
      </w:pPr>
    </w:lvl>
    <w:lvl w:ilvl="7" w:tplc="A580C85C">
      <w:start w:val="1"/>
      <w:numFmt w:val="bullet"/>
      <w:lvlText w:val="●"/>
      <w:lvlJc w:val="left"/>
      <w:pPr>
        <w:ind w:left="5760" w:hanging="360"/>
      </w:pPr>
    </w:lvl>
    <w:lvl w:ilvl="8" w:tplc="0A6C40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F70"/>
    <w:rsid w:val="006B7F70"/>
    <w:rsid w:val="00706A7D"/>
    <w:rsid w:val="008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8AE721-E838-4AC8-9ACE-F3E78D3C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5579</Words>
  <Characters>31802</Characters>
  <Application>Microsoft Office Word</Application>
  <DocSecurity>0</DocSecurity>
  <Lines>265</Lines>
  <Paragraphs>74</Paragraphs>
  <ScaleCrop>false</ScaleCrop>
  <Company/>
  <LinksUpToDate>false</LinksUpToDate>
  <CharactersWithSpaces>37307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_</cp:lastModifiedBy>
  <cp:revision>5</cp:revision>
  <dcterms:created xsi:type="dcterms:W3CDTF">2026-07-06T06:28:00Z</dcterms:created>
  <dcterms:modified xsi:type="dcterms:W3CDTF">2026-07-06T13:11:00Z</dcterms:modified>
</cp:coreProperties>
</file>