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8D6884D" w14:textId="26F8858D" w:rsidR="006A4084" w:rsidRDefault="00B158A9" w:rsidP="006A408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158A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Tomato Basil Chicken Curry</w:t>
      </w:r>
    </w:p>
    <w:p w14:paraId="0F80AE76" w14:textId="77777777" w:rsidR="00E139A6" w:rsidRDefault="00E139A6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C29ED4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83B98">
        <w:rPr>
          <w:rFonts w:ascii="Arial" w:hAnsi="Arial" w:cs="Arial"/>
          <w:color w:val="000000" w:themeColor="text1"/>
          <w:sz w:val="24"/>
          <w:szCs w:val="24"/>
          <w:lang w:val="en-US"/>
        </w:rPr>
        <w:t>10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C83B98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78147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6645F029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C52320C" w14:textId="1F4AA2DA" w:rsidR="0078147F" w:rsidRPr="00E23315" w:rsidRDefault="00BA3DFC" w:rsidP="0078147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E80C1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7814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0 </w:t>
      </w:r>
      <w:proofErr w:type="spellStart"/>
      <w:r w:rsidR="0078147F"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 w:rsidR="007814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chicken breast</w:t>
      </w:r>
      <w:r w:rsidR="00DC7F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E80C1F">
        <w:rPr>
          <w:rFonts w:ascii="Arial" w:hAnsi="Arial" w:cs="Arial"/>
          <w:color w:val="000000" w:themeColor="text1"/>
          <w:sz w:val="24"/>
          <w:szCs w:val="24"/>
          <w:lang w:val="en-US"/>
        </w:rPr>
        <w:t>cubes</w:t>
      </w:r>
    </w:p>
    <w:p w14:paraId="4A73940B" w14:textId="3696258B" w:rsidR="00E23315" w:rsidRPr="00E23315" w:rsidRDefault="00E23315" w:rsidP="00E2331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23315">
        <w:rPr>
          <w:rFonts w:ascii="Arial" w:hAnsi="Arial" w:cs="Arial"/>
          <w:color w:val="000000" w:themeColor="text1"/>
          <w:sz w:val="24"/>
          <w:szCs w:val="24"/>
        </w:rPr>
        <w:t xml:space="preserve">2 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>c</w:t>
      </w:r>
      <w:r w:rsidRPr="00E23315">
        <w:rPr>
          <w:rFonts w:ascii="Arial" w:hAnsi="Arial" w:cs="Arial"/>
          <w:color w:val="000000" w:themeColor="text1"/>
          <w:sz w:val="24"/>
          <w:szCs w:val="24"/>
        </w:rPr>
        <w:t>arrot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>s</w:t>
      </w:r>
      <w:r w:rsidRPr="00E2331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>roughly chopped</w:t>
      </w:r>
      <w:r w:rsidRPr="00E23315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4F034ED9" w14:textId="33365FCB" w:rsidR="00E23315" w:rsidRPr="00E23315" w:rsidRDefault="00E23315" w:rsidP="00E2331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23315">
        <w:rPr>
          <w:rFonts w:ascii="Arial" w:hAnsi="Arial" w:cs="Arial"/>
          <w:color w:val="000000" w:themeColor="text1"/>
          <w:sz w:val="24"/>
          <w:szCs w:val="24"/>
        </w:rPr>
        <w:t xml:space="preserve">1 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>o</w:t>
      </w:r>
      <w:r w:rsidRPr="00E23315">
        <w:rPr>
          <w:rFonts w:ascii="Arial" w:hAnsi="Arial" w:cs="Arial"/>
          <w:color w:val="000000" w:themeColor="text1"/>
          <w:sz w:val="24"/>
          <w:szCs w:val="24"/>
        </w:rPr>
        <w:t xml:space="preserve">nion, 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 xml:space="preserve">roughly </w:t>
      </w:r>
      <w:r w:rsidRPr="00E23315">
        <w:rPr>
          <w:rFonts w:ascii="Arial" w:hAnsi="Arial" w:cs="Arial"/>
          <w:color w:val="000000" w:themeColor="text1"/>
          <w:sz w:val="24"/>
          <w:szCs w:val="24"/>
        </w:rPr>
        <w:t>chopped</w:t>
      </w:r>
    </w:p>
    <w:p w14:paraId="4CF4C767" w14:textId="665112FB" w:rsidR="00E23315" w:rsidRPr="00E23315" w:rsidRDefault="00E23315" w:rsidP="00E2331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23315">
        <w:rPr>
          <w:rFonts w:ascii="Arial" w:hAnsi="Arial" w:cs="Arial"/>
          <w:color w:val="000000" w:themeColor="text1"/>
          <w:sz w:val="24"/>
          <w:szCs w:val="24"/>
        </w:rPr>
        <w:t xml:space="preserve">4 cloves 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>g</w:t>
      </w:r>
      <w:r w:rsidRPr="00E23315">
        <w:rPr>
          <w:rFonts w:ascii="Arial" w:hAnsi="Arial" w:cs="Arial"/>
          <w:color w:val="000000" w:themeColor="text1"/>
          <w:sz w:val="24"/>
          <w:szCs w:val="24"/>
        </w:rPr>
        <w:t xml:space="preserve">arlic, 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 xml:space="preserve">minced </w:t>
      </w:r>
    </w:p>
    <w:p w14:paraId="65929BD3" w14:textId="66D0BEAD" w:rsidR="00E23315" w:rsidRPr="00E23315" w:rsidRDefault="000E4CFF" w:rsidP="00E2331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½ cup </w:t>
      </w:r>
      <w:r w:rsidR="00E23315" w:rsidRPr="00E23315">
        <w:rPr>
          <w:rFonts w:ascii="Arial" w:hAnsi="Arial" w:cs="Arial"/>
          <w:color w:val="000000" w:themeColor="text1"/>
          <w:sz w:val="24"/>
          <w:szCs w:val="24"/>
        </w:rPr>
        <w:t>tomato puree</w:t>
      </w:r>
    </w:p>
    <w:p w14:paraId="4470CC96" w14:textId="56CB740F" w:rsidR="00E23315" w:rsidRPr="00E23315" w:rsidRDefault="00E23315" w:rsidP="00E2331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23315">
        <w:rPr>
          <w:rFonts w:ascii="Arial" w:hAnsi="Arial" w:cs="Arial"/>
          <w:color w:val="000000" w:themeColor="text1"/>
          <w:sz w:val="24"/>
          <w:szCs w:val="24"/>
        </w:rPr>
        <w:t xml:space="preserve">6 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>b</w:t>
      </w:r>
      <w:r w:rsidRPr="00E23315">
        <w:rPr>
          <w:rFonts w:ascii="Arial" w:hAnsi="Arial" w:cs="Arial"/>
          <w:color w:val="000000" w:themeColor="text1"/>
          <w:sz w:val="24"/>
          <w:szCs w:val="24"/>
        </w:rPr>
        <w:t>asil leaves</w:t>
      </w:r>
    </w:p>
    <w:p w14:paraId="6D5F555E" w14:textId="30D93677" w:rsidR="00E23315" w:rsidRPr="00E23315" w:rsidRDefault="00E23315" w:rsidP="00E2331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23315">
        <w:rPr>
          <w:rFonts w:ascii="Arial" w:hAnsi="Arial" w:cs="Arial"/>
          <w:color w:val="000000" w:themeColor="text1"/>
          <w:sz w:val="24"/>
          <w:szCs w:val="24"/>
        </w:rPr>
        <w:t>1 t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>bsp</w:t>
      </w:r>
      <w:r w:rsidRPr="00E2331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>d</w:t>
      </w:r>
      <w:r w:rsidRPr="00E23315">
        <w:rPr>
          <w:rFonts w:ascii="Arial" w:hAnsi="Arial" w:cs="Arial"/>
          <w:color w:val="000000" w:themeColor="text1"/>
          <w:sz w:val="24"/>
          <w:szCs w:val="24"/>
        </w:rPr>
        <w:t xml:space="preserve">ried 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>t</w:t>
      </w:r>
      <w:r w:rsidRPr="00E23315">
        <w:rPr>
          <w:rFonts w:ascii="Arial" w:hAnsi="Arial" w:cs="Arial"/>
          <w:color w:val="000000" w:themeColor="text1"/>
          <w:sz w:val="24"/>
          <w:szCs w:val="24"/>
        </w:rPr>
        <w:t>hyme</w:t>
      </w:r>
    </w:p>
    <w:p w14:paraId="222413A9" w14:textId="5BBAB06C" w:rsidR="00E23315" w:rsidRDefault="00E23315" w:rsidP="00E2331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23315">
        <w:rPr>
          <w:rFonts w:ascii="Arial" w:hAnsi="Arial" w:cs="Arial"/>
          <w:color w:val="000000" w:themeColor="text1"/>
          <w:sz w:val="24"/>
          <w:szCs w:val="24"/>
        </w:rPr>
        <w:t>1 t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>sp</w:t>
      </w:r>
      <w:r w:rsidRPr="00E2331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 xml:space="preserve">jeera </w:t>
      </w:r>
      <w:r w:rsidRPr="00E23315">
        <w:rPr>
          <w:rFonts w:ascii="Arial" w:hAnsi="Arial" w:cs="Arial"/>
          <w:color w:val="000000" w:themeColor="text1"/>
          <w:sz w:val="24"/>
          <w:szCs w:val="24"/>
        </w:rPr>
        <w:t>powder</w:t>
      </w:r>
    </w:p>
    <w:p w14:paraId="784A4DBC" w14:textId="0E70EE0C" w:rsidR="00F24398" w:rsidRPr="00E23315" w:rsidRDefault="00F24398" w:rsidP="00E2331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½ tsp red chili powder </w:t>
      </w:r>
    </w:p>
    <w:p w14:paraId="5D12F25D" w14:textId="71E7C32B" w:rsidR="00E23315" w:rsidRPr="00E23315" w:rsidRDefault="00E23315" w:rsidP="00E2331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23315">
        <w:rPr>
          <w:rFonts w:ascii="Arial" w:hAnsi="Arial" w:cs="Arial"/>
          <w:color w:val="000000" w:themeColor="text1"/>
          <w:sz w:val="24"/>
          <w:szCs w:val="24"/>
        </w:rPr>
        <w:t>1 t</w:t>
      </w:r>
      <w:r w:rsidR="000E4CFF">
        <w:rPr>
          <w:rFonts w:ascii="Arial" w:hAnsi="Arial" w:cs="Arial"/>
          <w:color w:val="000000" w:themeColor="text1"/>
          <w:sz w:val="24"/>
          <w:szCs w:val="24"/>
        </w:rPr>
        <w:t>sp</w:t>
      </w:r>
      <w:r w:rsidRPr="00E23315">
        <w:rPr>
          <w:rFonts w:ascii="Arial" w:hAnsi="Arial" w:cs="Arial"/>
          <w:color w:val="000000" w:themeColor="text1"/>
          <w:sz w:val="24"/>
          <w:szCs w:val="24"/>
        </w:rPr>
        <w:t xml:space="preserve"> Sugar</w:t>
      </w:r>
    </w:p>
    <w:p w14:paraId="0B3A4C0E" w14:textId="485F005A" w:rsidR="00E23315" w:rsidRDefault="008B79AC" w:rsidP="00E2331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E23315" w:rsidRPr="00E23315">
        <w:rPr>
          <w:rFonts w:ascii="Arial" w:hAnsi="Arial" w:cs="Arial"/>
          <w:color w:val="000000" w:themeColor="text1"/>
          <w:sz w:val="24"/>
          <w:szCs w:val="24"/>
        </w:rPr>
        <w:t>alt to taste</w:t>
      </w:r>
    </w:p>
    <w:p w14:paraId="53B3271F" w14:textId="7F80F458" w:rsidR="00501178" w:rsidRPr="000E4CFF" w:rsidRDefault="000E4CFF" w:rsidP="005F5AB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tbsp e</w:t>
      </w:r>
      <w:r w:rsidR="00E23315" w:rsidRPr="000E4CFF">
        <w:rPr>
          <w:rFonts w:ascii="Arial" w:hAnsi="Arial" w:cs="Arial"/>
          <w:color w:val="000000" w:themeColor="text1"/>
          <w:sz w:val="24"/>
          <w:szCs w:val="24"/>
        </w:rPr>
        <w:t xml:space="preserve">xtra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="00E23315" w:rsidRPr="000E4CFF">
        <w:rPr>
          <w:rFonts w:ascii="Arial" w:hAnsi="Arial" w:cs="Arial"/>
          <w:color w:val="000000" w:themeColor="text1"/>
          <w:sz w:val="24"/>
          <w:szCs w:val="24"/>
        </w:rPr>
        <w:t xml:space="preserve">irgin 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E23315" w:rsidRPr="000E4CFF">
        <w:rPr>
          <w:rFonts w:ascii="Arial" w:hAnsi="Arial" w:cs="Arial"/>
          <w:color w:val="000000" w:themeColor="text1"/>
          <w:sz w:val="24"/>
          <w:szCs w:val="24"/>
        </w:rPr>
        <w:t xml:space="preserve">live 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E23315" w:rsidRPr="000E4CFF">
        <w:rPr>
          <w:rFonts w:ascii="Arial" w:hAnsi="Arial" w:cs="Arial"/>
          <w:color w:val="000000" w:themeColor="text1"/>
          <w:sz w:val="24"/>
          <w:szCs w:val="24"/>
        </w:rPr>
        <w:t xml:space="preserve">il </w:t>
      </w:r>
    </w:p>
    <w:p w14:paraId="4EFEEE0E" w14:textId="77777777" w:rsidR="008B79AC" w:rsidRDefault="008B79AC" w:rsidP="0078147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42588D4" w:rsidR="000642C9" w:rsidRDefault="00B23B45" w:rsidP="0078147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8147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78147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F7D2F4E" w14:textId="77777777" w:rsidR="00325F4C" w:rsidRPr="00325F4C" w:rsidRDefault="00325F4C" w:rsidP="00BA4CF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25F4C">
        <w:rPr>
          <w:rFonts w:ascii="Arial" w:hAnsi="Arial" w:cs="Arial"/>
          <w:color w:val="000000" w:themeColor="text1"/>
          <w:sz w:val="24"/>
          <w:szCs w:val="24"/>
          <w:lang w:val="en-US"/>
        </w:rPr>
        <w:t>Heat oil in a saucepan over medium heat.</w:t>
      </w:r>
    </w:p>
    <w:p w14:paraId="608C9CA6" w14:textId="77777777" w:rsidR="00325F4C" w:rsidRPr="00325F4C" w:rsidRDefault="00325F4C" w:rsidP="00BA4CF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25F4C">
        <w:rPr>
          <w:rFonts w:ascii="Arial" w:hAnsi="Arial" w:cs="Arial"/>
          <w:color w:val="000000" w:themeColor="text1"/>
          <w:sz w:val="24"/>
          <w:szCs w:val="24"/>
          <w:lang w:val="en-US"/>
        </w:rPr>
        <w:t>Add garlic and onions, and sauté for 5 minutes until the onions turn translucent.</w:t>
      </w:r>
    </w:p>
    <w:p w14:paraId="0D6279EE" w14:textId="77777777" w:rsidR="00325F4C" w:rsidRPr="00325F4C" w:rsidRDefault="00325F4C" w:rsidP="00BA4CF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25F4C">
        <w:rPr>
          <w:rFonts w:ascii="Arial" w:hAnsi="Arial" w:cs="Arial"/>
          <w:color w:val="000000" w:themeColor="text1"/>
          <w:sz w:val="24"/>
          <w:szCs w:val="24"/>
          <w:lang w:val="en-US"/>
        </w:rPr>
        <w:t>Add carrots and salt, tossing well. Cook until the carrots are half-cooked.</w:t>
      </w:r>
    </w:p>
    <w:p w14:paraId="15EC48F9" w14:textId="77777777" w:rsidR="00325F4C" w:rsidRPr="00325F4C" w:rsidRDefault="00325F4C" w:rsidP="00BA4CF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25F4C">
        <w:rPr>
          <w:rFonts w:ascii="Arial" w:hAnsi="Arial" w:cs="Arial"/>
          <w:color w:val="000000" w:themeColor="text1"/>
          <w:sz w:val="24"/>
          <w:szCs w:val="24"/>
          <w:lang w:val="en-US"/>
        </w:rPr>
        <w:t>Add the chicken pieces and sauté for 2 minutes.</w:t>
      </w:r>
    </w:p>
    <w:p w14:paraId="24B84410" w14:textId="77777777" w:rsidR="00325F4C" w:rsidRPr="00325F4C" w:rsidRDefault="00325F4C" w:rsidP="00BA4CF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25F4C">
        <w:rPr>
          <w:rFonts w:ascii="Arial" w:hAnsi="Arial" w:cs="Arial"/>
          <w:color w:val="000000" w:themeColor="text1"/>
          <w:sz w:val="24"/>
          <w:szCs w:val="24"/>
          <w:lang w:val="en-US"/>
        </w:rPr>
        <w:t>Stir in tomato purée, thyme, cumin (jeera), and red chili powder, mixing well.</w:t>
      </w:r>
    </w:p>
    <w:p w14:paraId="4C17D7DA" w14:textId="77777777" w:rsidR="00325F4C" w:rsidRPr="00325F4C" w:rsidRDefault="00325F4C" w:rsidP="00BA4CF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25F4C">
        <w:rPr>
          <w:rFonts w:ascii="Arial" w:hAnsi="Arial" w:cs="Arial"/>
          <w:color w:val="000000" w:themeColor="text1"/>
          <w:sz w:val="24"/>
          <w:szCs w:val="24"/>
          <w:lang w:val="en-US"/>
        </w:rPr>
        <w:t>Add sugar and 1 cup of water, stirring to combine.</w:t>
      </w:r>
    </w:p>
    <w:p w14:paraId="49C0AF52" w14:textId="77777777" w:rsidR="00325F4C" w:rsidRPr="00325F4C" w:rsidRDefault="00325F4C" w:rsidP="00BA4CF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25F4C">
        <w:rPr>
          <w:rFonts w:ascii="Arial" w:hAnsi="Arial" w:cs="Arial"/>
          <w:color w:val="000000" w:themeColor="text1"/>
          <w:sz w:val="24"/>
          <w:szCs w:val="24"/>
          <w:lang w:val="en-US"/>
        </w:rPr>
        <w:t>Bring the mixture to a boil, then reduce the heat. Cover and let it simmer for 15 minutes until the chicken and carrots are fully cooked.</w:t>
      </w:r>
    </w:p>
    <w:p w14:paraId="0A12D50B" w14:textId="0012B090" w:rsidR="00B65AD5" w:rsidRPr="00B65AD5" w:rsidRDefault="00325F4C" w:rsidP="00BA4CF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25F4C">
        <w:rPr>
          <w:rFonts w:ascii="Arial" w:hAnsi="Arial" w:cs="Arial"/>
          <w:color w:val="000000" w:themeColor="text1"/>
          <w:sz w:val="24"/>
          <w:szCs w:val="24"/>
          <w:lang w:val="en-US"/>
        </w:rPr>
        <w:t>Remove from heat and serve hot with rice and sautéed vegetables.</w:t>
      </w:r>
      <w:r w:rsidR="00F2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B65AD5" w:rsidRPr="00B65AD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0424F" w14:textId="77777777" w:rsidR="00D44930" w:rsidRDefault="00D44930" w:rsidP="000B1783">
      <w:pPr>
        <w:spacing w:after="0" w:line="240" w:lineRule="auto"/>
      </w:pPr>
      <w:r>
        <w:separator/>
      </w:r>
    </w:p>
  </w:endnote>
  <w:endnote w:type="continuationSeparator" w:id="0">
    <w:p w14:paraId="718E7087" w14:textId="77777777" w:rsidR="00D44930" w:rsidRDefault="00D4493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28A78" w14:textId="77777777" w:rsidR="00D44930" w:rsidRDefault="00D44930" w:rsidP="000B1783">
      <w:pPr>
        <w:spacing w:after="0" w:line="240" w:lineRule="auto"/>
      </w:pPr>
      <w:r>
        <w:separator/>
      </w:r>
    </w:p>
  </w:footnote>
  <w:footnote w:type="continuationSeparator" w:id="0">
    <w:p w14:paraId="37C14506" w14:textId="77777777" w:rsidR="00D44930" w:rsidRDefault="00D4493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D44930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D44930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D44930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519F3"/>
    <w:multiLevelType w:val="hybridMultilevel"/>
    <w:tmpl w:val="8A844D8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B84"/>
    <w:multiLevelType w:val="hybridMultilevel"/>
    <w:tmpl w:val="509241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77F1A"/>
    <w:multiLevelType w:val="multilevel"/>
    <w:tmpl w:val="9B4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B0E72"/>
    <w:multiLevelType w:val="hybridMultilevel"/>
    <w:tmpl w:val="BE02FD3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D6D36"/>
    <w:multiLevelType w:val="hybridMultilevel"/>
    <w:tmpl w:val="0122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D3252E"/>
    <w:multiLevelType w:val="multilevel"/>
    <w:tmpl w:val="379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F0534"/>
    <w:multiLevelType w:val="hybridMultilevel"/>
    <w:tmpl w:val="B55AB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B40CF"/>
    <w:multiLevelType w:val="hybridMultilevel"/>
    <w:tmpl w:val="1722E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91F90"/>
    <w:multiLevelType w:val="hybridMultilevel"/>
    <w:tmpl w:val="305478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64A40"/>
    <w:multiLevelType w:val="hybridMultilevel"/>
    <w:tmpl w:val="3AFAD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7"/>
  </w:num>
  <w:num w:numId="3" w16cid:durableId="706221303">
    <w:abstractNumId w:val="2"/>
  </w:num>
  <w:num w:numId="4" w16cid:durableId="318656862">
    <w:abstractNumId w:val="6"/>
  </w:num>
  <w:num w:numId="5" w16cid:durableId="634332029">
    <w:abstractNumId w:val="16"/>
  </w:num>
  <w:num w:numId="6" w16cid:durableId="368527196">
    <w:abstractNumId w:val="22"/>
  </w:num>
  <w:num w:numId="7" w16cid:durableId="1978685683">
    <w:abstractNumId w:val="11"/>
  </w:num>
  <w:num w:numId="8" w16cid:durableId="1809198791">
    <w:abstractNumId w:val="3"/>
  </w:num>
  <w:num w:numId="9" w16cid:durableId="1888107829">
    <w:abstractNumId w:val="19"/>
  </w:num>
  <w:num w:numId="10" w16cid:durableId="681736080">
    <w:abstractNumId w:val="5"/>
  </w:num>
  <w:num w:numId="11" w16cid:durableId="471020557">
    <w:abstractNumId w:val="14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15"/>
  </w:num>
  <w:num w:numId="16" w16cid:durableId="407844803">
    <w:abstractNumId w:val="21"/>
  </w:num>
  <w:num w:numId="17" w16cid:durableId="1384523961">
    <w:abstractNumId w:val="18"/>
  </w:num>
  <w:num w:numId="18" w16cid:durableId="1729498578">
    <w:abstractNumId w:val="20"/>
  </w:num>
  <w:num w:numId="19" w16cid:durableId="522060914">
    <w:abstractNumId w:val="13"/>
  </w:num>
  <w:num w:numId="20" w16cid:durableId="1396777599">
    <w:abstractNumId w:val="7"/>
  </w:num>
  <w:num w:numId="21" w16cid:durableId="1204290165">
    <w:abstractNumId w:val="23"/>
  </w:num>
  <w:num w:numId="22" w16cid:durableId="1056010664">
    <w:abstractNumId w:val="9"/>
  </w:num>
  <w:num w:numId="23" w16cid:durableId="1734815087">
    <w:abstractNumId w:val="12"/>
  </w:num>
  <w:num w:numId="24" w16cid:durableId="568537738">
    <w:abstractNumId w:val="4"/>
  </w:num>
  <w:num w:numId="25" w16cid:durableId="8274800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08D7"/>
    <w:rsid w:val="000A524E"/>
    <w:rsid w:val="000A75BE"/>
    <w:rsid w:val="000B1783"/>
    <w:rsid w:val="000B7772"/>
    <w:rsid w:val="000E4CFF"/>
    <w:rsid w:val="000E6BEB"/>
    <w:rsid w:val="000F15D6"/>
    <w:rsid w:val="00107449"/>
    <w:rsid w:val="00113AF1"/>
    <w:rsid w:val="00117671"/>
    <w:rsid w:val="00120397"/>
    <w:rsid w:val="00124004"/>
    <w:rsid w:val="0014417E"/>
    <w:rsid w:val="00160426"/>
    <w:rsid w:val="001761C9"/>
    <w:rsid w:val="00181F6B"/>
    <w:rsid w:val="001A1079"/>
    <w:rsid w:val="001A22F4"/>
    <w:rsid w:val="001A2A19"/>
    <w:rsid w:val="001A46A5"/>
    <w:rsid w:val="001C1DF7"/>
    <w:rsid w:val="001C24C3"/>
    <w:rsid w:val="001E296B"/>
    <w:rsid w:val="00216349"/>
    <w:rsid w:val="002218E5"/>
    <w:rsid w:val="00265209"/>
    <w:rsid w:val="00265C54"/>
    <w:rsid w:val="002763EC"/>
    <w:rsid w:val="00292E6A"/>
    <w:rsid w:val="002A144B"/>
    <w:rsid w:val="002A529C"/>
    <w:rsid w:val="002B11F9"/>
    <w:rsid w:val="002B50F4"/>
    <w:rsid w:val="002D4481"/>
    <w:rsid w:val="002E2633"/>
    <w:rsid w:val="002F5421"/>
    <w:rsid w:val="002F78EE"/>
    <w:rsid w:val="00307231"/>
    <w:rsid w:val="00325042"/>
    <w:rsid w:val="00325F4C"/>
    <w:rsid w:val="00352A9D"/>
    <w:rsid w:val="00396B4B"/>
    <w:rsid w:val="003A0C76"/>
    <w:rsid w:val="003A4096"/>
    <w:rsid w:val="003A7C09"/>
    <w:rsid w:val="003B115D"/>
    <w:rsid w:val="003B1565"/>
    <w:rsid w:val="003C341D"/>
    <w:rsid w:val="003D5896"/>
    <w:rsid w:val="003E4E38"/>
    <w:rsid w:val="003E6FEE"/>
    <w:rsid w:val="00401EBA"/>
    <w:rsid w:val="00406755"/>
    <w:rsid w:val="00411743"/>
    <w:rsid w:val="00414952"/>
    <w:rsid w:val="004159AB"/>
    <w:rsid w:val="00434198"/>
    <w:rsid w:val="00440624"/>
    <w:rsid w:val="004423DD"/>
    <w:rsid w:val="004634C7"/>
    <w:rsid w:val="00471F66"/>
    <w:rsid w:val="004979EE"/>
    <w:rsid w:val="004A16B1"/>
    <w:rsid w:val="004A64FC"/>
    <w:rsid w:val="004A6FDB"/>
    <w:rsid w:val="004B56E8"/>
    <w:rsid w:val="004D0CBE"/>
    <w:rsid w:val="00501178"/>
    <w:rsid w:val="005052F2"/>
    <w:rsid w:val="00507C1A"/>
    <w:rsid w:val="00523BF9"/>
    <w:rsid w:val="00531517"/>
    <w:rsid w:val="0057356E"/>
    <w:rsid w:val="0057589F"/>
    <w:rsid w:val="00594192"/>
    <w:rsid w:val="00597B7D"/>
    <w:rsid w:val="005A2485"/>
    <w:rsid w:val="005F52F1"/>
    <w:rsid w:val="006070C2"/>
    <w:rsid w:val="0061212A"/>
    <w:rsid w:val="00615605"/>
    <w:rsid w:val="00620AEC"/>
    <w:rsid w:val="006406F8"/>
    <w:rsid w:val="00650FFE"/>
    <w:rsid w:val="0065415B"/>
    <w:rsid w:val="00667C0E"/>
    <w:rsid w:val="00682BFD"/>
    <w:rsid w:val="006A1D8F"/>
    <w:rsid w:val="006A4084"/>
    <w:rsid w:val="006A45F2"/>
    <w:rsid w:val="006B3DDD"/>
    <w:rsid w:val="006C7CF4"/>
    <w:rsid w:val="006D123E"/>
    <w:rsid w:val="006F18C0"/>
    <w:rsid w:val="006F5CAF"/>
    <w:rsid w:val="0073404E"/>
    <w:rsid w:val="00735297"/>
    <w:rsid w:val="007431EF"/>
    <w:rsid w:val="00751CB8"/>
    <w:rsid w:val="0078147F"/>
    <w:rsid w:val="0078595A"/>
    <w:rsid w:val="007C6760"/>
    <w:rsid w:val="007C6B3A"/>
    <w:rsid w:val="007D0354"/>
    <w:rsid w:val="007E5A12"/>
    <w:rsid w:val="007E5FD8"/>
    <w:rsid w:val="00813F76"/>
    <w:rsid w:val="008214FB"/>
    <w:rsid w:val="00836F9B"/>
    <w:rsid w:val="00860C10"/>
    <w:rsid w:val="00871624"/>
    <w:rsid w:val="0088676F"/>
    <w:rsid w:val="00890C7A"/>
    <w:rsid w:val="00893E91"/>
    <w:rsid w:val="008B1822"/>
    <w:rsid w:val="008B6606"/>
    <w:rsid w:val="008B79AC"/>
    <w:rsid w:val="008C2FC8"/>
    <w:rsid w:val="008E1669"/>
    <w:rsid w:val="008F49D9"/>
    <w:rsid w:val="008F726E"/>
    <w:rsid w:val="00907228"/>
    <w:rsid w:val="00916EFC"/>
    <w:rsid w:val="009332DD"/>
    <w:rsid w:val="009649FA"/>
    <w:rsid w:val="00994980"/>
    <w:rsid w:val="009969A6"/>
    <w:rsid w:val="009D0C9B"/>
    <w:rsid w:val="009E357D"/>
    <w:rsid w:val="009F546C"/>
    <w:rsid w:val="00A0530D"/>
    <w:rsid w:val="00A165FE"/>
    <w:rsid w:val="00A20F48"/>
    <w:rsid w:val="00A30814"/>
    <w:rsid w:val="00A37184"/>
    <w:rsid w:val="00A61778"/>
    <w:rsid w:val="00A72955"/>
    <w:rsid w:val="00A959AA"/>
    <w:rsid w:val="00AA1E4E"/>
    <w:rsid w:val="00AB57DD"/>
    <w:rsid w:val="00AC192F"/>
    <w:rsid w:val="00AE4A14"/>
    <w:rsid w:val="00AE722C"/>
    <w:rsid w:val="00AF1C6E"/>
    <w:rsid w:val="00AF6D1E"/>
    <w:rsid w:val="00B034D7"/>
    <w:rsid w:val="00B15610"/>
    <w:rsid w:val="00B158A9"/>
    <w:rsid w:val="00B163E3"/>
    <w:rsid w:val="00B23B45"/>
    <w:rsid w:val="00B37CE2"/>
    <w:rsid w:val="00B41AD1"/>
    <w:rsid w:val="00B427EF"/>
    <w:rsid w:val="00B53DFB"/>
    <w:rsid w:val="00B64FD7"/>
    <w:rsid w:val="00B65AD5"/>
    <w:rsid w:val="00B65B87"/>
    <w:rsid w:val="00B81EC4"/>
    <w:rsid w:val="00B87F31"/>
    <w:rsid w:val="00B929D0"/>
    <w:rsid w:val="00B9546E"/>
    <w:rsid w:val="00B974A5"/>
    <w:rsid w:val="00BA3DFC"/>
    <w:rsid w:val="00BA4CF7"/>
    <w:rsid w:val="00BA4F35"/>
    <w:rsid w:val="00BC646E"/>
    <w:rsid w:val="00BD4928"/>
    <w:rsid w:val="00BE3B3C"/>
    <w:rsid w:val="00BE44F3"/>
    <w:rsid w:val="00BE7803"/>
    <w:rsid w:val="00C000AD"/>
    <w:rsid w:val="00C10E2A"/>
    <w:rsid w:val="00C22A57"/>
    <w:rsid w:val="00C323A7"/>
    <w:rsid w:val="00C50D8C"/>
    <w:rsid w:val="00C510AA"/>
    <w:rsid w:val="00C64A17"/>
    <w:rsid w:val="00C67A95"/>
    <w:rsid w:val="00C73859"/>
    <w:rsid w:val="00C83B98"/>
    <w:rsid w:val="00C83D7E"/>
    <w:rsid w:val="00C83E7F"/>
    <w:rsid w:val="00C97376"/>
    <w:rsid w:val="00CA54DA"/>
    <w:rsid w:val="00CA74FB"/>
    <w:rsid w:val="00CB64BD"/>
    <w:rsid w:val="00CB781B"/>
    <w:rsid w:val="00CD319D"/>
    <w:rsid w:val="00CD4053"/>
    <w:rsid w:val="00CE0F9A"/>
    <w:rsid w:val="00CF4913"/>
    <w:rsid w:val="00D26BB8"/>
    <w:rsid w:val="00D35513"/>
    <w:rsid w:val="00D431C4"/>
    <w:rsid w:val="00D44930"/>
    <w:rsid w:val="00D54D92"/>
    <w:rsid w:val="00D817C1"/>
    <w:rsid w:val="00D826A9"/>
    <w:rsid w:val="00D86CE3"/>
    <w:rsid w:val="00D92E14"/>
    <w:rsid w:val="00DB5E37"/>
    <w:rsid w:val="00DB71AA"/>
    <w:rsid w:val="00DC4545"/>
    <w:rsid w:val="00DC7F16"/>
    <w:rsid w:val="00DE19A1"/>
    <w:rsid w:val="00DF2DBE"/>
    <w:rsid w:val="00E04898"/>
    <w:rsid w:val="00E12AE0"/>
    <w:rsid w:val="00E139A6"/>
    <w:rsid w:val="00E2293C"/>
    <w:rsid w:val="00E23315"/>
    <w:rsid w:val="00E26EA5"/>
    <w:rsid w:val="00E72B65"/>
    <w:rsid w:val="00E80C1F"/>
    <w:rsid w:val="00EB77AE"/>
    <w:rsid w:val="00EC7F15"/>
    <w:rsid w:val="00EE3B94"/>
    <w:rsid w:val="00EF7660"/>
    <w:rsid w:val="00F134EB"/>
    <w:rsid w:val="00F24398"/>
    <w:rsid w:val="00F26CE0"/>
    <w:rsid w:val="00F30F8A"/>
    <w:rsid w:val="00F32182"/>
    <w:rsid w:val="00F407DD"/>
    <w:rsid w:val="00F75FBE"/>
    <w:rsid w:val="00F802EF"/>
    <w:rsid w:val="00F82FE5"/>
    <w:rsid w:val="00F8713C"/>
    <w:rsid w:val="00FB48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gredientname">
    <w:name w:val="ingredient_name"/>
    <w:basedOn w:val="DefaultParagraphFont"/>
    <w:rsid w:val="00E23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166</cp:revision>
  <dcterms:created xsi:type="dcterms:W3CDTF">2023-08-19T14:00:00Z</dcterms:created>
  <dcterms:modified xsi:type="dcterms:W3CDTF">2025-04-19T12:13:00Z</dcterms:modified>
</cp:coreProperties>
</file>