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BB90" w14:textId="1EFBC02C" w:rsidR="000402E6" w:rsidRPr="000402E6" w:rsidRDefault="000402E6" w:rsidP="000402E6">
      <w:pPr>
        <w:jc w:val="center"/>
        <w:rPr>
          <w:b/>
          <w:bCs/>
          <w:sz w:val="28"/>
          <w:szCs w:val="28"/>
        </w:rPr>
      </w:pPr>
      <w:r w:rsidRPr="000402E6">
        <w:rPr>
          <w:b/>
          <w:bCs/>
          <w:sz w:val="28"/>
          <w:szCs w:val="28"/>
        </w:rPr>
        <w:t>WEEK 1</w:t>
      </w:r>
    </w:p>
    <w:p w14:paraId="45D2ADD8" w14:textId="2F948A13" w:rsidR="000402E6" w:rsidRPr="000402E6" w:rsidRDefault="000402E6" w:rsidP="000402E6">
      <w:pPr>
        <w:rPr>
          <w:b/>
          <w:bCs/>
          <w:sz w:val="32"/>
          <w:szCs w:val="32"/>
        </w:rPr>
      </w:pPr>
      <w:r w:rsidRPr="000402E6">
        <w:rPr>
          <w:b/>
          <w:bCs/>
          <w:sz w:val="32"/>
          <w:szCs w:val="32"/>
        </w:rPr>
        <w:t>Input:</w:t>
      </w:r>
    </w:p>
    <w:p w14:paraId="1F3F6C3F" w14:textId="6390D1EF" w:rsidR="000402E6" w:rsidRDefault="000402E6">
      <w:r w:rsidRPr="000402E6">
        <w:drawing>
          <wp:inline distT="0" distB="0" distL="0" distR="0" wp14:anchorId="02DA86E5" wp14:editId="0B6A1BD0">
            <wp:extent cx="5731510" cy="2081530"/>
            <wp:effectExtent l="0" t="0" r="2540" b="0"/>
            <wp:docPr id="64385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57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73E1" w14:textId="77777777" w:rsidR="000402E6" w:rsidRDefault="000402E6"/>
    <w:p w14:paraId="1F2830CC" w14:textId="77777777" w:rsidR="000402E6" w:rsidRDefault="000402E6">
      <w:r w:rsidRPr="000402E6">
        <w:drawing>
          <wp:inline distT="0" distB="0" distL="0" distR="0" wp14:anchorId="70EE5372" wp14:editId="400F1DFF">
            <wp:extent cx="5731510" cy="1560830"/>
            <wp:effectExtent l="0" t="0" r="2540" b="1270"/>
            <wp:docPr id="13211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80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4F7E" w14:textId="77777777" w:rsidR="000402E6" w:rsidRDefault="000402E6"/>
    <w:p w14:paraId="1CEA7F14" w14:textId="77777777" w:rsidR="000402E6" w:rsidRDefault="000402E6">
      <w:r w:rsidRPr="000402E6">
        <w:drawing>
          <wp:inline distT="0" distB="0" distL="0" distR="0" wp14:anchorId="1AC2ACAE" wp14:editId="07E23F9F">
            <wp:extent cx="5731510" cy="1821180"/>
            <wp:effectExtent l="0" t="0" r="2540" b="7620"/>
            <wp:docPr id="79118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86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6B6F" w14:textId="77777777" w:rsidR="000402E6" w:rsidRDefault="000402E6"/>
    <w:p w14:paraId="4598370F" w14:textId="77777777" w:rsidR="000402E6" w:rsidRDefault="000402E6">
      <w:r w:rsidRPr="000402E6">
        <w:lastRenderedPageBreak/>
        <w:drawing>
          <wp:inline distT="0" distB="0" distL="0" distR="0" wp14:anchorId="508F2C33" wp14:editId="23C9D25A">
            <wp:extent cx="5731510" cy="1870075"/>
            <wp:effectExtent l="0" t="0" r="2540" b="0"/>
            <wp:docPr id="169096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61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52F0" w14:textId="77777777" w:rsidR="000402E6" w:rsidRDefault="000402E6"/>
    <w:p w14:paraId="65364956" w14:textId="3B08150D" w:rsidR="000402E6" w:rsidRPr="000402E6" w:rsidRDefault="000402E6">
      <w:pPr>
        <w:rPr>
          <w:b/>
          <w:bCs/>
          <w:sz w:val="32"/>
          <w:szCs w:val="32"/>
        </w:rPr>
      </w:pPr>
      <w:proofErr w:type="spellStart"/>
      <w:r w:rsidRPr="000402E6">
        <w:rPr>
          <w:b/>
          <w:bCs/>
          <w:sz w:val="32"/>
          <w:szCs w:val="32"/>
        </w:rPr>
        <w:t>Ouput</w:t>
      </w:r>
      <w:proofErr w:type="spellEnd"/>
      <w:r w:rsidRPr="000402E6">
        <w:rPr>
          <w:b/>
          <w:bCs/>
          <w:sz w:val="32"/>
          <w:szCs w:val="32"/>
        </w:rPr>
        <w:t>:</w:t>
      </w:r>
    </w:p>
    <w:p w14:paraId="4D1947A7" w14:textId="77777777" w:rsidR="000402E6" w:rsidRDefault="000402E6">
      <w:r w:rsidRPr="000402E6">
        <w:drawing>
          <wp:inline distT="0" distB="0" distL="0" distR="0" wp14:anchorId="41D57E56" wp14:editId="19F98548">
            <wp:extent cx="5731510" cy="1362710"/>
            <wp:effectExtent l="0" t="0" r="2540" b="8890"/>
            <wp:docPr id="4462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6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D183" w14:textId="77777777" w:rsidR="000402E6" w:rsidRDefault="000402E6"/>
    <w:p w14:paraId="3B83F55A" w14:textId="06F4AC83" w:rsidR="000402E6" w:rsidRDefault="000402E6">
      <w:r w:rsidRPr="000402E6">
        <w:drawing>
          <wp:inline distT="0" distB="0" distL="0" distR="0" wp14:anchorId="7597007A" wp14:editId="410C2003">
            <wp:extent cx="5731510" cy="1649095"/>
            <wp:effectExtent l="0" t="0" r="2540" b="8255"/>
            <wp:docPr id="87255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52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7801" w14:textId="77777777" w:rsidR="000402E6" w:rsidRDefault="000402E6"/>
    <w:p w14:paraId="2856557E" w14:textId="506842EE" w:rsidR="000402E6" w:rsidRDefault="000402E6">
      <w:r w:rsidRPr="000402E6">
        <w:drawing>
          <wp:inline distT="0" distB="0" distL="0" distR="0" wp14:anchorId="7C87BDAC" wp14:editId="47F28A3D">
            <wp:extent cx="5731510" cy="1503045"/>
            <wp:effectExtent l="0" t="0" r="2540" b="1905"/>
            <wp:docPr id="173560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06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E6"/>
    <w:rsid w:val="000402E6"/>
    <w:rsid w:val="00E5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F102"/>
  <w15:chartTrackingRefBased/>
  <w15:docId w15:val="{DD9D672F-F5CE-49BC-B89C-6AE6E6F1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Manasa</dc:creator>
  <cp:keywords/>
  <dc:description/>
  <cp:lastModifiedBy>Soumya Manasa</cp:lastModifiedBy>
  <cp:revision>1</cp:revision>
  <dcterms:created xsi:type="dcterms:W3CDTF">2026-08-09T13:38:00Z</dcterms:created>
  <dcterms:modified xsi:type="dcterms:W3CDTF">2026-08-09T13:42:00Z</dcterms:modified>
</cp:coreProperties>
</file>