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F52B2" w14:textId="77777777" w:rsidR="004F57DC" w:rsidRPr="004F57DC" w:rsidRDefault="004F57DC" w:rsidP="004F57DC">
      <w:pPr>
        <w:pStyle w:val="ListParagraph"/>
        <w:numPr>
          <w:ilvl w:val="0"/>
          <w:numId w:val="2"/>
        </w:numPr>
      </w:pPr>
      <w:r w:rsidRPr="004F57DC">
        <w:rPr>
          <w:b/>
          <w:bCs/>
        </w:rPr>
        <w:t>Nominal:</w:t>
      </w:r>
      <w:r w:rsidRPr="004F57DC">
        <w:t xml:space="preserve"> categories, states, or “names of things”</w:t>
      </w:r>
    </w:p>
    <w:p w14:paraId="41E42FD6" w14:textId="694A19F4" w:rsidR="004F57DC" w:rsidRPr="004F57DC" w:rsidRDefault="000D674C" w:rsidP="004F57DC">
      <w:pPr>
        <w:pStyle w:val="ListParagraph"/>
        <w:numPr>
          <w:ilvl w:val="1"/>
          <w:numId w:val="2"/>
        </w:numPr>
      </w:pPr>
      <w:r w:rsidRPr="004F57DC">
        <w:rPr>
          <w:i/>
          <w:iCs/>
        </w:rPr>
        <w:t>Hair color</w:t>
      </w:r>
      <w:r w:rsidR="004F57DC" w:rsidRPr="004F57DC">
        <w:rPr>
          <w:i/>
          <w:iCs/>
        </w:rPr>
        <w:t xml:space="preserve"> = </w:t>
      </w:r>
      <w:r w:rsidR="004F57DC" w:rsidRPr="004F57DC">
        <w:t>{</w:t>
      </w:r>
      <w:r w:rsidR="004F57DC" w:rsidRPr="004F57DC">
        <w:rPr>
          <w:i/>
          <w:iCs/>
        </w:rPr>
        <w:t>auburn, black, blond, brown, grey, red, white</w:t>
      </w:r>
      <w:r w:rsidR="004F57DC" w:rsidRPr="004F57DC">
        <w:t>}</w:t>
      </w:r>
    </w:p>
    <w:p w14:paraId="6A0BEEEB" w14:textId="2708540C" w:rsidR="004F57DC" w:rsidRDefault="004F57DC" w:rsidP="004F57DC">
      <w:pPr>
        <w:pStyle w:val="ListParagraph"/>
        <w:numPr>
          <w:ilvl w:val="1"/>
          <w:numId w:val="2"/>
        </w:numPr>
      </w:pPr>
      <w:r w:rsidRPr="004F57DC">
        <w:t>marital status, occupation, ID numbers, zip codes</w:t>
      </w:r>
    </w:p>
    <w:p w14:paraId="058D0F14" w14:textId="0F882705" w:rsidR="000D674C" w:rsidRDefault="000D674C" w:rsidP="000D674C">
      <w:pPr>
        <w:pStyle w:val="ListParagraph"/>
      </w:pPr>
    </w:p>
    <w:p w14:paraId="754D997E" w14:textId="77777777" w:rsidR="000D674C" w:rsidRPr="004F57DC" w:rsidRDefault="000D674C" w:rsidP="000D674C">
      <w:pPr>
        <w:pStyle w:val="ListParagraph"/>
      </w:pPr>
    </w:p>
    <w:p w14:paraId="66D9A6D4" w14:textId="77777777" w:rsidR="004F57DC" w:rsidRPr="004F57DC" w:rsidRDefault="004F57DC" w:rsidP="004F57DC">
      <w:pPr>
        <w:pStyle w:val="ListParagraph"/>
        <w:numPr>
          <w:ilvl w:val="0"/>
          <w:numId w:val="2"/>
        </w:numPr>
      </w:pPr>
      <w:r w:rsidRPr="004F57DC">
        <w:rPr>
          <w:b/>
          <w:bCs/>
        </w:rPr>
        <w:t>Binary</w:t>
      </w:r>
    </w:p>
    <w:p w14:paraId="46E1FDB7" w14:textId="77777777" w:rsidR="004F57DC" w:rsidRPr="004F57DC" w:rsidRDefault="004F57DC" w:rsidP="004F57DC">
      <w:pPr>
        <w:pStyle w:val="ListParagraph"/>
        <w:numPr>
          <w:ilvl w:val="1"/>
          <w:numId w:val="2"/>
        </w:numPr>
      </w:pPr>
      <w:r w:rsidRPr="004F57DC">
        <w:t>Nominal attribute with only 2 states (0 and 1)</w:t>
      </w:r>
    </w:p>
    <w:p w14:paraId="66CF2221" w14:textId="77777777" w:rsidR="004F57DC" w:rsidRPr="004F57DC" w:rsidRDefault="004F57DC" w:rsidP="004F57DC">
      <w:pPr>
        <w:pStyle w:val="ListParagraph"/>
        <w:numPr>
          <w:ilvl w:val="1"/>
          <w:numId w:val="2"/>
        </w:numPr>
      </w:pPr>
      <w:r w:rsidRPr="004F57DC">
        <w:rPr>
          <w:u w:val="single"/>
        </w:rPr>
        <w:t>Symmetric binary</w:t>
      </w:r>
      <w:r w:rsidRPr="004F57DC">
        <w:t>: both outcomes equally important</w:t>
      </w:r>
    </w:p>
    <w:p w14:paraId="335D4539" w14:textId="77777777" w:rsidR="004F57DC" w:rsidRPr="004F57DC" w:rsidRDefault="004F57DC" w:rsidP="004F57DC">
      <w:pPr>
        <w:pStyle w:val="ListParagraph"/>
        <w:numPr>
          <w:ilvl w:val="2"/>
          <w:numId w:val="2"/>
        </w:numPr>
      </w:pPr>
      <w:r w:rsidRPr="004F57DC">
        <w:t>e.g., gender</w:t>
      </w:r>
    </w:p>
    <w:p w14:paraId="1C357181" w14:textId="77777777" w:rsidR="004F57DC" w:rsidRPr="004F57DC" w:rsidRDefault="004F57DC" w:rsidP="004F57DC">
      <w:pPr>
        <w:pStyle w:val="ListParagraph"/>
        <w:numPr>
          <w:ilvl w:val="1"/>
          <w:numId w:val="2"/>
        </w:numPr>
      </w:pPr>
      <w:r w:rsidRPr="004F57DC">
        <w:rPr>
          <w:u w:val="single"/>
        </w:rPr>
        <w:t>Asymmetric binary</w:t>
      </w:r>
      <w:r w:rsidRPr="004F57DC">
        <w:t xml:space="preserve">: outcomes not equally important.  </w:t>
      </w:r>
    </w:p>
    <w:p w14:paraId="49501484" w14:textId="77777777" w:rsidR="004F57DC" w:rsidRPr="004F57DC" w:rsidRDefault="004F57DC" w:rsidP="004F57DC">
      <w:pPr>
        <w:pStyle w:val="ListParagraph"/>
        <w:numPr>
          <w:ilvl w:val="2"/>
          <w:numId w:val="2"/>
        </w:numPr>
      </w:pPr>
      <w:r w:rsidRPr="004F57DC">
        <w:t>e.g., medical test (positive vs. negative)</w:t>
      </w:r>
    </w:p>
    <w:p w14:paraId="3CFDBBE9" w14:textId="5897C801" w:rsidR="000D674C" w:rsidRPr="004F57DC" w:rsidRDefault="004F57DC" w:rsidP="000D674C">
      <w:pPr>
        <w:pStyle w:val="ListParagraph"/>
        <w:numPr>
          <w:ilvl w:val="2"/>
          <w:numId w:val="2"/>
        </w:numPr>
      </w:pPr>
      <w:r w:rsidRPr="004F57DC">
        <w:t>Convention: assign 1 to most important outcome (e.g., HIV positive)</w:t>
      </w:r>
    </w:p>
    <w:p w14:paraId="6758FC62" w14:textId="77777777" w:rsidR="004F57DC" w:rsidRPr="004F57DC" w:rsidRDefault="004F57DC" w:rsidP="004F57DC">
      <w:pPr>
        <w:pStyle w:val="ListParagraph"/>
        <w:numPr>
          <w:ilvl w:val="0"/>
          <w:numId w:val="2"/>
        </w:numPr>
      </w:pPr>
      <w:r w:rsidRPr="004F57DC">
        <w:rPr>
          <w:b/>
          <w:bCs/>
        </w:rPr>
        <w:t>Ordinal</w:t>
      </w:r>
    </w:p>
    <w:p w14:paraId="5BD72C11" w14:textId="7EC24164" w:rsidR="004F57DC" w:rsidRPr="004F57DC" w:rsidRDefault="004F57DC" w:rsidP="004F57DC">
      <w:pPr>
        <w:pStyle w:val="ListParagraph"/>
        <w:numPr>
          <w:ilvl w:val="1"/>
          <w:numId w:val="2"/>
        </w:numPr>
      </w:pPr>
      <w:r w:rsidRPr="004F57DC">
        <w:t xml:space="preserve">meaningful order (ranking) </w:t>
      </w:r>
    </w:p>
    <w:p w14:paraId="69099243" w14:textId="65717F31" w:rsidR="008F1805" w:rsidRDefault="004F57DC" w:rsidP="00845DFF">
      <w:pPr>
        <w:pStyle w:val="ListParagraph"/>
        <w:numPr>
          <w:ilvl w:val="1"/>
          <w:numId w:val="2"/>
        </w:numPr>
      </w:pPr>
      <w:r w:rsidRPr="004F57DC">
        <w:rPr>
          <w:i/>
          <w:iCs/>
        </w:rPr>
        <w:t xml:space="preserve">Size = </w:t>
      </w:r>
      <w:r w:rsidRPr="004F57DC">
        <w:t>{</w:t>
      </w:r>
      <w:r w:rsidRPr="004F57DC">
        <w:rPr>
          <w:i/>
          <w:iCs/>
        </w:rPr>
        <w:t>small, medium, large</w:t>
      </w:r>
      <w:r w:rsidRPr="004F57DC">
        <w:t>}</w:t>
      </w:r>
      <w:r w:rsidRPr="004F57DC">
        <w:rPr>
          <w:i/>
          <w:iCs/>
        </w:rPr>
        <w:t>,</w:t>
      </w:r>
      <w:r w:rsidRPr="004F57DC">
        <w:t xml:space="preserve"> grades, army rankings</w:t>
      </w:r>
    </w:p>
    <w:p w14:paraId="4E295FCE" w14:textId="77777777" w:rsidR="00845DFF" w:rsidRDefault="00845DFF" w:rsidP="00845DFF">
      <w:pPr>
        <w:pStyle w:val="ListParagraph"/>
        <w:ind w:left="1440"/>
      </w:pPr>
    </w:p>
    <w:p w14:paraId="772E0DA0" w14:textId="6FC6C850" w:rsidR="003F3506" w:rsidRDefault="008F1805" w:rsidP="003F3506">
      <w:pPr>
        <w:pStyle w:val="ListParagraph"/>
        <w:numPr>
          <w:ilvl w:val="0"/>
          <w:numId w:val="4"/>
        </w:numPr>
      </w:pPr>
      <w:r w:rsidRPr="008F1805">
        <w:rPr>
          <w:b/>
          <w:bCs/>
        </w:rPr>
        <w:t>Quantity</w:t>
      </w:r>
      <w:r w:rsidRPr="008F1805">
        <w:t xml:space="preserve"> (integer or real-valued)</w:t>
      </w:r>
    </w:p>
    <w:p w14:paraId="07645060" w14:textId="77777777" w:rsidR="008F1805" w:rsidRPr="008F1805" w:rsidRDefault="008F1805" w:rsidP="008F1805">
      <w:pPr>
        <w:pStyle w:val="ListParagraph"/>
      </w:pPr>
    </w:p>
    <w:p w14:paraId="339AE1B6" w14:textId="77777777" w:rsidR="008F1805" w:rsidRPr="008F1805" w:rsidRDefault="008F1805" w:rsidP="008F1805">
      <w:pPr>
        <w:pStyle w:val="ListParagraph"/>
        <w:numPr>
          <w:ilvl w:val="0"/>
          <w:numId w:val="4"/>
        </w:numPr>
      </w:pPr>
      <w:r w:rsidRPr="008F1805">
        <w:rPr>
          <w:b/>
          <w:bCs/>
        </w:rPr>
        <w:t>Interval</w:t>
      </w:r>
    </w:p>
    <w:p w14:paraId="57D1D0AB" w14:textId="77777777" w:rsidR="008F1805" w:rsidRPr="008F1805" w:rsidRDefault="008F1805" w:rsidP="003F3506">
      <w:pPr>
        <w:pStyle w:val="ListParagraph"/>
        <w:numPr>
          <w:ilvl w:val="2"/>
          <w:numId w:val="5"/>
        </w:numPr>
      </w:pPr>
      <w:r w:rsidRPr="008F1805">
        <w:t xml:space="preserve">Measured on a scale of </w:t>
      </w:r>
      <w:r w:rsidRPr="008F1805">
        <w:rPr>
          <w:b/>
          <w:bCs/>
        </w:rPr>
        <w:t>equal-sized units</w:t>
      </w:r>
    </w:p>
    <w:p w14:paraId="273F09E3" w14:textId="77777777" w:rsidR="008F1805" w:rsidRPr="008F1805" w:rsidRDefault="008F1805" w:rsidP="003F3506">
      <w:pPr>
        <w:pStyle w:val="ListParagraph"/>
        <w:numPr>
          <w:ilvl w:val="2"/>
          <w:numId w:val="5"/>
        </w:numPr>
      </w:pPr>
      <w:r w:rsidRPr="008F1805">
        <w:t>Values have order</w:t>
      </w:r>
    </w:p>
    <w:p w14:paraId="386B142B" w14:textId="77777777" w:rsidR="008F1805" w:rsidRPr="008F1805" w:rsidRDefault="008F1805" w:rsidP="008F1805">
      <w:pPr>
        <w:pStyle w:val="ListParagraph"/>
        <w:numPr>
          <w:ilvl w:val="3"/>
          <w:numId w:val="4"/>
        </w:numPr>
      </w:pPr>
      <w:r w:rsidRPr="008F1805">
        <w:t xml:space="preserve">E.g., </w:t>
      </w:r>
      <w:r w:rsidRPr="008F1805">
        <w:rPr>
          <w:i/>
          <w:iCs/>
        </w:rPr>
        <w:t xml:space="preserve">temperature in </w:t>
      </w:r>
      <w:proofErr w:type="spellStart"/>
      <w:r w:rsidRPr="008F1805">
        <w:rPr>
          <w:i/>
          <w:iCs/>
        </w:rPr>
        <w:t>C˚or</w:t>
      </w:r>
      <w:proofErr w:type="spellEnd"/>
      <w:r w:rsidRPr="008F1805">
        <w:rPr>
          <w:i/>
          <w:iCs/>
        </w:rPr>
        <w:t xml:space="preserve"> F˚, calendar dates</w:t>
      </w:r>
    </w:p>
    <w:p w14:paraId="7EF19321" w14:textId="37FF8FE9" w:rsidR="008F1805" w:rsidRDefault="008F1805" w:rsidP="003F3506">
      <w:pPr>
        <w:pStyle w:val="ListParagraph"/>
        <w:numPr>
          <w:ilvl w:val="2"/>
          <w:numId w:val="6"/>
        </w:numPr>
      </w:pPr>
      <w:r w:rsidRPr="008F1805">
        <w:t>No true zero-point</w:t>
      </w:r>
    </w:p>
    <w:p w14:paraId="6240B862" w14:textId="77777777" w:rsidR="003F3506" w:rsidRPr="008F1805" w:rsidRDefault="003F3506" w:rsidP="003F3506"/>
    <w:p w14:paraId="14A64D34" w14:textId="77777777" w:rsidR="008F1805" w:rsidRPr="008F1805" w:rsidRDefault="008F1805" w:rsidP="008F1805">
      <w:pPr>
        <w:pStyle w:val="ListParagraph"/>
        <w:numPr>
          <w:ilvl w:val="0"/>
          <w:numId w:val="4"/>
        </w:numPr>
      </w:pPr>
      <w:r w:rsidRPr="008F1805">
        <w:rPr>
          <w:b/>
          <w:bCs/>
        </w:rPr>
        <w:t>Ratio</w:t>
      </w:r>
    </w:p>
    <w:p w14:paraId="4AEC933D" w14:textId="77777777" w:rsidR="008F1805" w:rsidRPr="008F1805" w:rsidRDefault="008F1805" w:rsidP="003F3506">
      <w:pPr>
        <w:pStyle w:val="ListParagraph"/>
        <w:numPr>
          <w:ilvl w:val="2"/>
          <w:numId w:val="7"/>
        </w:numPr>
      </w:pPr>
      <w:r w:rsidRPr="008F1805">
        <w:t xml:space="preserve">Inherent </w:t>
      </w:r>
      <w:r w:rsidRPr="008F1805">
        <w:rPr>
          <w:b/>
          <w:bCs/>
        </w:rPr>
        <w:t>zero-point</w:t>
      </w:r>
    </w:p>
    <w:p w14:paraId="70D972B5" w14:textId="77777777" w:rsidR="008F1805" w:rsidRPr="008F1805" w:rsidRDefault="008F1805" w:rsidP="003F3506">
      <w:pPr>
        <w:pStyle w:val="ListParagraph"/>
        <w:numPr>
          <w:ilvl w:val="2"/>
          <w:numId w:val="7"/>
        </w:numPr>
      </w:pPr>
      <w:r w:rsidRPr="008F1805">
        <w:t>We can speak of values as being an order of magnitude larger than the unit of measurement (10 K˚ is twice as high as 5 K˚).</w:t>
      </w:r>
    </w:p>
    <w:p w14:paraId="52B4C7E9" w14:textId="075B9D08" w:rsidR="008F1805" w:rsidRPr="00B2333D" w:rsidRDefault="008F1805" w:rsidP="00B2333D">
      <w:pPr>
        <w:pStyle w:val="ListParagraph"/>
        <w:numPr>
          <w:ilvl w:val="3"/>
          <w:numId w:val="4"/>
        </w:numPr>
      </w:pPr>
      <w:r w:rsidRPr="008F1805">
        <w:t xml:space="preserve">e.g., </w:t>
      </w:r>
      <w:r w:rsidRPr="008F1805">
        <w:rPr>
          <w:i/>
          <w:iCs/>
        </w:rPr>
        <w:t>temperature in Kelvin, length, counts, monetary quantities</w:t>
      </w:r>
    </w:p>
    <w:p w14:paraId="60A3EA96" w14:textId="77777777" w:rsidR="00B2333D" w:rsidRDefault="00B2333D" w:rsidP="00B2333D">
      <w:pPr>
        <w:pStyle w:val="ListParagraph"/>
        <w:ind w:left="2880"/>
      </w:pPr>
    </w:p>
    <w:p w14:paraId="04E4E49C" w14:textId="77777777" w:rsidR="00945329" w:rsidRPr="00B2333D" w:rsidRDefault="00945329" w:rsidP="00B2333D">
      <w:pPr>
        <w:pStyle w:val="ListParagraph"/>
        <w:numPr>
          <w:ilvl w:val="0"/>
          <w:numId w:val="4"/>
        </w:numPr>
        <w:rPr>
          <w:b/>
          <w:bCs/>
        </w:rPr>
      </w:pPr>
      <w:r w:rsidRPr="00945329">
        <w:rPr>
          <w:b/>
          <w:bCs/>
        </w:rPr>
        <w:t>Discrete</w:t>
      </w:r>
      <w:r w:rsidRPr="00B2333D">
        <w:rPr>
          <w:b/>
          <w:bCs/>
        </w:rPr>
        <w:t xml:space="preserve"> </w:t>
      </w:r>
      <w:r w:rsidRPr="00945329">
        <w:rPr>
          <w:b/>
          <w:bCs/>
        </w:rPr>
        <w:t>Attribute</w:t>
      </w:r>
    </w:p>
    <w:p w14:paraId="5C22F914" w14:textId="77777777" w:rsidR="00945329" w:rsidRPr="00945329" w:rsidRDefault="00945329" w:rsidP="00945329">
      <w:pPr>
        <w:pStyle w:val="ListParagraph"/>
        <w:numPr>
          <w:ilvl w:val="1"/>
          <w:numId w:val="9"/>
        </w:numPr>
      </w:pPr>
      <w:r w:rsidRPr="00945329">
        <w:t>Has only a finite or countably infinite set of values</w:t>
      </w:r>
    </w:p>
    <w:p w14:paraId="44BA6E40" w14:textId="77777777" w:rsidR="00945329" w:rsidRPr="00945329" w:rsidRDefault="00945329" w:rsidP="00945329">
      <w:pPr>
        <w:pStyle w:val="ListParagraph"/>
        <w:numPr>
          <w:ilvl w:val="2"/>
          <w:numId w:val="9"/>
        </w:numPr>
      </w:pPr>
      <w:r w:rsidRPr="00945329">
        <w:t xml:space="preserve">E.g., zip codes, profession, or the set of words in a collection of documents </w:t>
      </w:r>
    </w:p>
    <w:p w14:paraId="3F245C00" w14:textId="77777777" w:rsidR="00945329" w:rsidRPr="00945329" w:rsidRDefault="00945329" w:rsidP="00945329">
      <w:pPr>
        <w:pStyle w:val="ListParagraph"/>
        <w:numPr>
          <w:ilvl w:val="1"/>
          <w:numId w:val="9"/>
        </w:numPr>
      </w:pPr>
      <w:r w:rsidRPr="00945329">
        <w:t>Sometimes, represented as integer variables</w:t>
      </w:r>
    </w:p>
    <w:p w14:paraId="479E559F" w14:textId="171EE3B2" w:rsidR="00945329" w:rsidRDefault="00945329" w:rsidP="00945329">
      <w:pPr>
        <w:pStyle w:val="ListParagraph"/>
        <w:numPr>
          <w:ilvl w:val="1"/>
          <w:numId w:val="9"/>
        </w:numPr>
      </w:pPr>
      <w:r w:rsidRPr="00945329">
        <w:t xml:space="preserve">Note: Binary attributes are a special case of discrete attributes </w:t>
      </w:r>
    </w:p>
    <w:p w14:paraId="1711F138" w14:textId="77777777" w:rsidR="00162085" w:rsidRPr="00945329" w:rsidRDefault="00162085" w:rsidP="00162085">
      <w:pPr>
        <w:pStyle w:val="ListParagraph"/>
        <w:ind w:left="1440"/>
      </w:pPr>
    </w:p>
    <w:p w14:paraId="65F9411D" w14:textId="77777777" w:rsidR="00945329" w:rsidRPr="00B2333D" w:rsidRDefault="00945329" w:rsidP="00B2333D">
      <w:pPr>
        <w:pStyle w:val="ListParagraph"/>
        <w:numPr>
          <w:ilvl w:val="0"/>
          <w:numId w:val="4"/>
        </w:numPr>
        <w:rPr>
          <w:b/>
          <w:bCs/>
        </w:rPr>
      </w:pPr>
      <w:r w:rsidRPr="00945329">
        <w:rPr>
          <w:b/>
          <w:bCs/>
        </w:rPr>
        <w:t>Continuous</w:t>
      </w:r>
      <w:r w:rsidRPr="00B2333D">
        <w:rPr>
          <w:b/>
          <w:bCs/>
        </w:rPr>
        <w:t xml:space="preserve"> </w:t>
      </w:r>
      <w:r w:rsidRPr="00945329">
        <w:rPr>
          <w:b/>
          <w:bCs/>
        </w:rPr>
        <w:t>Attribute</w:t>
      </w:r>
    </w:p>
    <w:p w14:paraId="2643D91E" w14:textId="7F771F82" w:rsidR="00945329" w:rsidRPr="00945329" w:rsidRDefault="00945329" w:rsidP="00945329">
      <w:pPr>
        <w:pStyle w:val="ListParagraph"/>
        <w:numPr>
          <w:ilvl w:val="1"/>
          <w:numId w:val="9"/>
        </w:numPr>
      </w:pPr>
      <w:r w:rsidRPr="00945329">
        <w:t>Has real numbers as attribute values</w:t>
      </w:r>
      <w:r w:rsidR="00162085">
        <w:t>(</w:t>
      </w:r>
      <w:r w:rsidR="00162085" w:rsidRPr="00945329">
        <w:t>floating-point variables</w:t>
      </w:r>
      <w:r w:rsidR="00162085">
        <w:t>)</w:t>
      </w:r>
    </w:p>
    <w:p w14:paraId="13ED16BD" w14:textId="77777777" w:rsidR="00945329" w:rsidRPr="00945329" w:rsidRDefault="00945329" w:rsidP="00945329">
      <w:pPr>
        <w:pStyle w:val="ListParagraph"/>
        <w:numPr>
          <w:ilvl w:val="2"/>
          <w:numId w:val="9"/>
        </w:numPr>
      </w:pPr>
      <w:r w:rsidRPr="00945329">
        <w:t>E.g., temperature, height, or weight</w:t>
      </w:r>
    </w:p>
    <w:p w14:paraId="64BD355F" w14:textId="77777777" w:rsidR="00945329" w:rsidRDefault="00945329"/>
    <w:sectPr w:rsidR="0094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603"/>
    <w:multiLevelType w:val="hybridMultilevel"/>
    <w:tmpl w:val="F27C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552F"/>
    <w:multiLevelType w:val="hybridMultilevel"/>
    <w:tmpl w:val="8CBA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4299D"/>
    <w:multiLevelType w:val="hybridMultilevel"/>
    <w:tmpl w:val="43384126"/>
    <w:lvl w:ilvl="0" w:tplc="A66640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E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06B9A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4E1296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4EBC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45D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896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2CC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4B6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32B7"/>
    <w:multiLevelType w:val="hybridMultilevel"/>
    <w:tmpl w:val="A63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2518C"/>
    <w:multiLevelType w:val="hybridMultilevel"/>
    <w:tmpl w:val="426483B2"/>
    <w:lvl w:ilvl="0" w:tplc="B3EAB2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A018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E332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2E0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067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694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F6BB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74B6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D6D2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E1086"/>
    <w:multiLevelType w:val="hybridMultilevel"/>
    <w:tmpl w:val="1B9CA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66115"/>
    <w:multiLevelType w:val="hybridMultilevel"/>
    <w:tmpl w:val="3AA05510"/>
    <w:lvl w:ilvl="0" w:tplc="BC8258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8B0D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2258C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2D4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1625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6A6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2B9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1469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8C39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405DB"/>
    <w:multiLevelType w:val="hybridMultilevel"/>
    <w:tmpl w:val="A196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056F1"/>
    <w:multiLevelType w:val="hybridMultilevel"/>
    <w:tmpl w:val="393E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BE"/>
    <w:rsid w:val="000D674C"/>
    <w:rsid w:val="00162085"/>
    <w:rsid w:val="003F3506"/>
    <w:rsid w:val="004F57DC"/>
    <w:rsid w:val="00845DFF"/>
    <w:rsid w:val="008F1805"/>
    <w:rsid w:val="00945329"/>
    <w:rsid w:val="0097064A"/>
    <w:rsid w:val="00B2333D"/>
    <w:rsid w:val="00B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FE03"/>
  <w15:chartTrackingRefBased/>
  <w15:docId w15:val="{DED0DA84-DBD0-4A77-B982-872F0AA4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1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4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3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22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7510">
          <w:marLeft w:val="4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673">
          <w:marLeft w:val="4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620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95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542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17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979">
          <w:marLeft w:val="4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90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484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171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6999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698">
          <w:marLeft w:val="118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00">
          <w:marLeft w:val="118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442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9573">
          <w:marLeft w:val="118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685">
          <w:marLeft w:val="118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26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555">
          <w:marLeft w:val="118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16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156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293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08">
          <w:marLeft w:val="118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972">
          <w:marLeft w:val="118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Soumyashree</dc:creator>
  <cp:keywords/>
  <dc:description/>
  <cp:lastModifiedBy>Sahoo, Soumyashree</cp:lastModifiedBy>
  <cp:revision>9</cp:revision>
  <dcterms:created xsi:type="dcterms:W3CDTF">2021-02-23T13:03:00Z</dcterms:created>
  <dcterms:modified xsi:type="dcterms:W3CDTF">2021-02-23T13:10:00Z</dcterms:modified>
</cp:coreProperties>
</file>