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37" w:rsidRDefault="00526437" w:rsidP="00526437">
      <w:bookmarkStart w:id="0" w:name="_GoBack"/>
      <w:bookmarkEnd w:id="0"/>
      <w:r>
        <w:t>Engineering Job Fair</w:t>
      </w:r>
    </w:p>
    <w:p w:rsidR="00526437" w:rsidRDefault="00526437" w:rsidP="00526437">
      <w:r>
        <w:t>May 19 and 20</w:t>
      </w:r>
    </w:p>
    <w:p w:rsidR="00526437" w:rsidRDefault="00526437" w:rsidP="00526437">
      <w:r>
        <w:t>9:00 a.m. to 6:00 p.m.</w:t>
      </w:r>
    </w:p>
    <w:p w:rsidR="00526437" w:rsidRDefault="00224112" w:rsidP="00526437">
      <w:r>
        <w:t>Baltimore</w:t>
      </w:r>
      <w:r w:rsidR="00526437">
        <w:t xml:space="preserve"> Convention Center</w:t>
      </w:r>
    </w:p>
    <w:p w:rsidR="00002027" w:rsidRDefault="00526437" w:rsidP="00526437">
      <w:r>
        <w:t>Learn about various career paths</w:t>
      </w:r>
      <w:r w:rsidR="00002027">
        <w:t>.</w:t>
      </w:r>
    </w:p>
    <w:p w:rsidR="00526437" w:rsidRDefault="00526437" w:rsidP="00526437">
      <w:r>
        <w:t>Submit your resume for specific job openings</w:t>
      </w:r>
      <w:r w:rsidR="00002027">
        <w:t>.</w:t>
      </w:r>
    </w:p>
    <w:p w:rsidR="00526437" w:rsidRDefault="00526437" w:rsidP="00526437">
      <w:r>
        <w:t>Apply for internships</w:t>
      </w:r>
      <w:r w:rsidR="00002027">
        <w:t>.</w:t>
      </w:r>
    </w:p>
    <w:p w:rsidR="00526437" w:rsidRDefault="00526437" w:rsidP="00526437">
      <w:r>
        <w:t>Business attire is recommended.</w:t>
      </w:r>
    </w:p>
    <w:p w:rsidR="00526437" w:rsidRDefault="008F45BA" w:rsidP="00526437">
      <w:r>
        <w:t>Bring copies of your resume</w:t>
      </w:r>
      <w:r w:rsidR="00526437">
        <w:t>.</w:t>
      </w:r>
    </w:p>
    <w:p w:rsidR="005C710C" w:rsidRDefault="00002027" w:rsidP="00526437">
      <w:r>
        <w:t>Meet with employers in numerous engineering fields.</w:t>
      </w:r>
    </w:p>
    <w:p w:rsidR="00002027" w:rsidRDefault="00224112" w:rsidP="00526437">
      <w:r>
        <w:t>Greater Baltimore</w:t>
      </w:r>
      <w:r w:rsidR="00002027">
        <w:t xml:space="preserve"> Job Fair</w:t>
      </w:r>
    </w:p>
    <w:p w:rsidR="00002027" w:rsidRDefault="00224112" w:rsidP="00526437">
      <w:r>
        <w:t>314 North</w:t>
      </w:r>
      <w:r w:rsidR="00002027">
        <w:t xml:space="preserve"> Street</w:t>
      </w:r>
    </w:p>
    <w:p w:rsidR="00002027" w:rsidRDefault="00224112" w:rsidP="00526437">
      <w:r>
        <w:t>Baltimore, MD 21201</w:t>
      </w:r>
    </w:p>
    <w:sectPr w:rsidR="0000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7"/>
    <w:rsid w:val="00002027"/>
    <w:rsid w:val="00224112"/>
    <w:rsid w:val="003F4401"/>
    <w:rsid w:val="00526437"/>
    <w:rsid w:val="005C710C"/>
    <w:rsid w:val="007F4CF3"/>
    <w:rsid w:val="008F45BA"/>
    <w:rsid w:val="009F7793"/>
    <w:rsid w:val="00C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527F2-D5BC-4D14-9A7B-DF0334F9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112"/>
  </w:style>
  <w:style w:type="paragraph" w:styleId="Heading1">
    <w:name w:val="heading 1"/>
    <w:basedOn w:val="Normal"/>
    <w:next w:val="Normal"/>
    <w:link w:val="Heading1Char"/>
    <w:uiPriority w:val="9"/>
    <w:qFormat/>
    <w:rsid w:val="0022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1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1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1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4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1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11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2411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4112"/>
    <w:rPr>
      <w:i/>
      <w:iCs/>
      <w:color w:val="auto"/>
    </w:rPr>
  </w:style>
  <w:style w:type="paragraph" w:styleId="NoSpacing">
    <w:name w:val="No Spacing"/>
    <w:uiPriority w:val="1"/>
    <w:qFormat/>
    <w:rsid w:val="002241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41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1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41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411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411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411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2411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1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2013-02-18T17:35:00Z</dcterms:created>
  <dcterms:modified xsi:type="dcterms:W3CDTF">2013-03-08T15:05:00Z</dcterms:modified>
</cp:coreProperties>
</file>