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03F2D" w14:textId="77777777" w:rsidR="00144A69" w:rsidRDefault="00AE098E">
      <w:bookmarkStart w:id="0" w:name="_GoBack"/>
      <w:bookmarkEnd w:id="0"/>
      <w:r w:rsidRPr="00AE098E">
        <w:t>You will participate in a challenging class that will help you burn calories and increase your strength. Rock climbing results in an exciting and sometimes strenuous workout. The class will help you relieve stress, and you may notice increased flexibility, improved posture, and better muscle tone.</w:t>
      </w:r>
    </w:p>
    <w:p w14:paraId="01F459FF" w14:textId="77777777" w:rsidR="00AE098E" w:rsidRDefault="00AE098E">
      <w:r w:rsidRPr="00AE098E">
        <w:t>Register for Rock Climbing 101 on the first night of class. Wear comfortable clothing, and bring a bottle of water. Before enrolling in this or any other exercise class, discuss your plan with your physician.</w:t>
      </w:r>
    </w:p>
    <w:sectPr w:rsidR="00AE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98E"/>
    <w:rsid w:val="00144A69"/>
    <w:rsid w:val="00316A20"/>
    <w:rsid w:val="00AE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Skills for Success</cp:lastModifiedBy>
  <cp:revision>2</cp:revision>
  <dcterms:created xsi:type="dcterms:W3CDTF">2009-11-26T02:57:00Z</dcterms:created>
  <dcterms:modified xsi:type="dcterms:W3CDTF">2010-04-25T02:57:00Z</dcterms:modified>
</cp:coreProperties>
</file>