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260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 – 01</w:t>
      </w:r>
    </w:p>
    <w:p w14:paraId="230D2A6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OPERATING SYSTEMS AND SYSTEM PROGRAMMING</w:t>
      </w:r>
    </w:p>
    <w:p w14:paraId="0E7AD21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SKILL – 01</w:t>
      </w:r>
    </w:p>
    <w:p w14:paraId="0A1A95C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Title:</w:t>
      </w:r>
      <w:r>
        <w:rPr>
          <w:rFonts w:hint="default" w:ascii="Times New Roman" w:hAnsi="Times New Roman" w:cs="Times New Roman"/>
        </w:rPr>
        <w:t xml:space="preserve"> Linux Environment Setup, Process Abstraction and System Call Analysis</w:t>
      </w:r>
    </w:p>
    <w:p w14:paraId="4861662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</w:rPr>
        <w:t xml:space="preserve"> Souradeepta Das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Roll No.:</w:t>
      </w:r>
      <w:r>
        <w:rPr>
          <w:rFonts w:hint="default" w:ascii="Times New Roman" w:hAnsi="Times New Roman" w:cs="Times New Roman"/>
        </w:rPr>
        <w:t xml:space="preserve"> 2520030347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Course:</w:t>
      </w:r>
      <w:r>
        <w:rPr>
          <w:rFonts w:hint="default" w:ascii="Times New Roman" w:hAnsi="Times New Roman" w:cs="Times New Roman"/>
        </w:rPr>
        <w:t xml:space="preserve"> Operating Systems and System Programming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Skill No.:</w:t>
      </w:r>
      <w:r>
        <w:rPr>
          <w:rFonts w:hint="default" w:ascii="Times New Roman" w:hAnsi="Times New Roman" w:cs="Times New Roman"/>
        </w:rPr>
        <w:t xml:space="preserve"> 01</w:t>
      </w:r>
    </w:p>
    <w:p w14:paraId="1F132D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B07D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1. OBJECTIVE</w:t>
      </w:r>
    </w:p>
    <w:p w14:paraId="69F4601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objective of Skill-01 is to develop familiarity with the Linux development environment and understand fundamental operating system concepts related to processes and system calls.</w:t>
      </w:r>
    </w:p>
    <w:p w14:paraId="35AB08A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skill activities include:</w:t>
      </w:r>
    </w:p>
    <w:p w14:paraId="61BBDA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Installing/configuring a Linux environment. </w:t>
      </w:r>
    </w:p>
    <w:p w14:paraId="0AD174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Configuring GCC. </w:t>
      </w:r>
    </w:p>
    <w:p w14:paraId="096291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Setting up a Git repository. </w:t>
      </w:r>
    </w:p>
    <w:p w14:paraId="4B0FC4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Creating the required project structure. </w:t>
      </w:r>
    </w:p>
    <w:p w14:paraId="0B7E06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Understanding shell architecture. </w:t>
      </w:r>
    </w:p>
    <w:p w14:paraId="1EEBBA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Building an initial Makefile. </w:t>
      </w:r>
    </w:p>
    <w:p w14:paraId="506BEB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Understanding process abstraction. </w:t>
      </w:r>
    </w:p>
    <w:p w14:paraId="49491A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Executing fork(). </w:t>
      </w:r>
    </w:p>
    <w:p w14:paraId="0F6EC1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Understanding the exec() family. </w:t>
      </w:r>
    </w:p>
    <w:p w14:paraId="015841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Analyzing parent-child relationships. </w:t>
      </w:r>
    </w:p>
    <w:p w14:paraId="2BEF3D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Inspecting the process tree. </w:t>
      </w:r>
    </w:p>
    <w:p w14:paraId="6EABB1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Practicing system call tracing. </w:t>
      </w:r>
    </w:p>
    <w:p w14:paraId="660638C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2. LINUX ENVIRONMENT</w:t>
      </w:r>
    </w:p>
    <w:p w14:paraId="20CF8AD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 was configured using WSL to provide a Linux development environment on Windows.</w:t>
      </w:r>
    </w:p>
    <w:p w14:paraId="5DE4AC7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terminal was used to execute Linux commands and compile C programs.</w:t>
      </w:r>
    </w:p>
    <w:p w14:paraId="754BCA6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Command:</w:t>
      </w:r>
    </w:p>
    <w:p w14:paraId="000D31B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gcc --version</w:t>
      </w:r>
    </w:p>
    <w:p w14:paraId="22B9886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command verifies the GCC compiler installation.</w:t>
      </w:r>
    </w:p>
    <w:p w14:paraId="1BC153A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3. GIT REPOSITORY SETUP</w:t>
      </w:r>
    </w:p>
    <w:p w14:paraId="021DE73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Git repository was initialized for the Operating Systems and System Programming course.</w:t>
      </w:r>
    </w:p>
    <w:p w14:paraId="564A2C7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repository contains practical and skill activities in an organized structure.</w:t>
      </w:r>
    </w:p>
    <w:p w14:paraId="24A818F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SYSCORE_OSSP/</w:t>
      </w:r>
    </w:p>
    <w:p w14:paraId="5346E35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2520030347_Practical/</w:t>
      </w:r>
    </w:p>
    <w:p w14:paraId="3F78DA0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2520030347_Skill/</w:t>
      </w:r>
    </w:p>
    <w:p w14:paraId="5565E04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repository was connected to GitHub.</w:t>
      </w:r>
    </w:p>
    <w:p w14:paraId="6D4D12D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4. PROJECT STRUCTURE</w:t>
      </w:r>
    </w:p>
    <w:p w14:paraId="6B2F869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repository follows a structured organization:</w:t>
      </w:r>
    </w:p>
    <w:p w14:paraId="7817EDC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2520030347_Practical/</w:t>
      </w:r>
    </w:p>
    <w:p w14:paraId="397E1B3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Practical-01/</w:t>
      </w:r>
    </w:p>
    <w:p w14:paraId="3AA04B3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Practical-02/</w:t>
      </w:r>
    </w:p>
    <w:p w14:paraId="00529E2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Practical-03/</w:t>
      </w:r>
    </w:p>
    <w:p w14:paraId="0E6D743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2520030347_Skill/</w:t>
      </w:r>
    </w:p>
    <w:p w14:paraId="1E31E58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Skill-01/</w:t>
      </w:r>
    </w:p>
    <w:p w14:paraId="40BE3C4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Skill-02/</w:t>
      </w:r>
    </w:p>
    <w:p w14:paraId="26B6F78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organization keeps each practical and skill activity independent.</w:t>
      </w:r>
    </w:p>
    <w:p w14:paraId="438FFD3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5. SHELL ARCHITECTURE</w:t>
      </w:r>
    </w:p>
    <w:p w14:paraId="597D68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Linux shell acts as an interface between the user and the operating system.</w:t>
      </w:r>
    </w:p>
    <w:p w14:paraId="4C650F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basic architecture is:</w:t>
      </w:r>
    </w:p>
    <w:p w14:paraId="0EDCD16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</w:t>
      </w:r>
    </w:p>
    <w:p w14:paraId="688C9DC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7376E8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Shell</w:t>
      </w:r>
    </w:p>
    <w:p w14:paraId="71278A4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459ED8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Calls</w:t>
      </w:r>
    </w:p>
    <w:p w14:paraId="6FE5E5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12107D1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 Kernel</w:t>
      </w:r>
    </w:p>
    <w:p w14:paraId="6CEAD0C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02DD5E8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Hardware / System Resources</w:t>
      </w:r>
    </w:p>
    <w:p w14:paraId="27830FE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shell accepts commands from the user and invokes programs or system calls to perform the requested operation.</w:t>
      </w:r>
    </w:p>
    <w:p w14:paraId="0419875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6. PROCESS ABSTRACTION</w:t>
      </w:r>
    </w:p>
    <w:p w14:paraId="6F97116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process is a program in execution.</w:t>
      </w:r>
    </w:p>
    <w:p w14:paraId="0D71B9E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process contains information such as:</w:t>
      </w:r>
    </w:p>
    <w:p w14:paraId="545450E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Process ID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Program counter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CPU registers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Memory information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Open file descriptors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Process state</w:t>
      </w:r>
    </w:p>
    <w:p w14:paraId="6FB4F7B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 manages this information using kernel data structures.</w:t>
      </w:r>
    </w:p>
    <w:p w14:paraId="78DC6F7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7. fork() EXPERIMENT</w:t>
      </w:r>
    </w:p>
    <w:p w14:paraId="5C9516E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fork() system call creates a new child process.</w:t>
      </w:r>
    </w:p>
    <w:p w14:paraId="3C79278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general structure is:</w:t>
      </w:r>
    </w:p>
    <w:p w14:paraId="3771025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pid_t pid = fork();</w:t>
      </w:r>
    </w:p>
    <w:p w14:paraId="2D39CFB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return value determines the process:</w:t>
      </w:r>
    </w:p>
    <w:p w14:paraId="37C7D30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Parent → child PID</w:t>
      </w:r>
    </w:p>
    <w:p w14:paraId="455B9D7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Child → 0</w:t>
      </w:r>
    </w:p>
    <w:p w14:paraId="7CB6FD4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 → negative value</w:t>
      </w:r>
    </w:p>
    <w:p w14:paraId="623FCAE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parent and child execute independently after the fork() call.</w:t>
      </w:r>
    </w:p>
    <w:p w14:paraId="699286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8. exec() FAMILY</w:t>
      </w:r>
    </w:p>
    <w:p w14:paraId="53E8C62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exec() family replaces the current process image with another program.</w:t>
      </w:r>
    </w:p>
    <w:p w14:paraId="15C3E2C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490438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execlp("ls", "ls", "-l", NULL);</w:t>
      </w:r>
    </w:p>
    <w:p w14:paraId="5A30FAC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process that calls exec() does not create another process. Instead, its current program is replaced by the requested program.</w:t>
      </w:r>
    </w:p>
    <w:p w14:paraId="298403F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9. PARENT-CHILD RELATIONSHIP</w:t>
      </w:r>
    </w:p>
    <w:p w14:paraId="0AFE58D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parent process can obtain its PID using:</w:t>
      </w:r>
    </w:p>
    <w:p w14:paraId="7AFAB5B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getpid()</w:t>
      </w:r>
    </w:p>
    <w:p w14:paraId="4F7716B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its parent PID using:</w:t>
      </w:r>
    </w:p>
    <w:p w14:paraId="358E6C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getppid()</w:t>
      </w:r>
    </w:p>
    <w:p w14:paraId="7294D52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relationship can be represented as:</w:t>
      </w:r>
    </w:p>
    <w:p w14:paraId="7141704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Parent</w:t>
      </w:r>
    </w:p>
    <w:p w14:paraId="70CB190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12A97D5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Child</w:t>
      </w:r>
    </w:p>
    <w:p w14:paraId="5C64A43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3D0AE0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Grandchild</w:t>
      </w:r>
    </w:p>
    <w:p w14:paraId="412ED10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 maintains these relationships in its process management structures.</w:t>
      </w:r>
    </w:p>
    <w:p w14:paraId="77C3511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10. PROCESS TREE</w:t>
      </w:r>
    </w:p>
    <w:p w14:paraId="71CCF48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Linux process tree can be inspected using:</w:t>
      </w:r>
    </w:p>
    <w:p w14:paraId="1922759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ps --forest</w:t>
      </w:r>
    </w:p>
    <w:p w14:paraId="35912F1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or:</w:t>
      </w:r>
    </w:p>
    <w:p w14:paraId="230EB10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pstree</w:t>
      </w:r>
    </w:p>
    <w:p w14:paraId="3658352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commands show relationships between parent and child processes.</w:t>
      </w:r>
    </w:p>
    <w:p w14:paraId="16858A2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11. SYSTEM CALL TRACING</w:t>
      </w:r>
    </w:p>
    <w:p w14:paraId="499D1C1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strace utility can be used to trace system calls generated by a Linux program.</w:t>
      </w:r>
    </w:p>
    <w:p w14:paraId="5F9EF8D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726D197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strace cat sample.txt</w:t>
      </w:r>
    </w:p>
    <w:p w14:paraId="6F862F0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output contains system calls such as:</w:t>
      </w:r>
    </w:p>
    <w:p w14:paraId="33BC297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openat()</w:t>
      </w:r>
    </w:p>
    <w:p w14:paraId="365428D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read()</w:t>
      </w:r>
    </w:p>
    <w:p w14:paraId="1FCDAA7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close()</w:t>
      </w:r>
    </w:p>
    <w:p w14:paraId="75AB667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exit_group()</w:t>
      </w:r>
    </w:p>
    <w:p w14:paraId="7BD517F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call tracing helps understand how user applications interact with the Linux kernel.</w:t>
      </w:r>
    </w:p>
    <w:p w14:paraId="65FE315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12. OBSERVATIONS</w:t>
      </w:r>
    </w:p>
    <w:p w14:paraId="3CF9543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skill activities provided practical understanding of:</w:t>
      </w:r>
    </w:p>
    <w:p w14:paraId="37DF110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Linux command-line operation.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GCC-based C compilation.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Git repository management.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Process creation.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Parent-child relationships.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Program replacement using exec().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Process tree inspection.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Kernel interaction through system calls.</w:t>
      </w:r>
    </w:p>
    <w:p w14:paraId="1FE6BBC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13. SCREENSHOTS</w:t>
      </w:r>
    </w:p>
    <w:p w14:paraId="7A8585E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Linux Environment</w:t>
      </w:r>
    </w:p>
    <w:p w14:paraId="778809A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9865" cy="1167765"/>
            <wp:effectExtent l="0" t="0" r="3175" b="571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Times New Roman" w:hAnsi="Times New Roman" w:cs="Times New Roman"/>
        </w:rPr>
        <w:t>GCC Configuration</w:t>
      </w:r>
    </w:p>
    <w:p w14:paraId="567CC70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3040" cy="1026160"/>
            <wp:effectExtent l="0" t="0" r="0" b="1016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7ECE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72B5409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3345B1F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0510A92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Process Tree</w:t>
      </w:r>
    </w:p>
    <w:p w14:paraId="570D534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3675" cy="3392170"/>
            <wp:effectExtent l="0" t="0" r="14605" b="635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Times New Roman" w:hAnsi="Times New Roman" w:cs="Times New Roman"/>
        </w:rPr>
        <w:t>System Call Tracing</w:t>
      </w:r>
    </w:p>
    <w:p w14:paraId="76FE579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521325" cy="1789430"/>
            <wp:effectExtent l="0" t="0" r="1079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Style w:val="6"/>
          <w:rFonts w:hint="default" w:ascii="Times New Roman" w:hAnsi="Times New Roman" w:cs="Times New Roman"/>
        </w:rPr>
        <w:t>14. CONCLUSION</w:t>
      </w:r>
    </w:p>
    <w:p w14:paraId="19A1BA5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Skill-01 provided practical exposure to Linux, GCC, Git, process management, parent-child relationships, the fork() and exec() system calls, process trees, and system call tracing. These activities established the foundation required for further Operating Systems and System Programming experiments.</w:t>
      </w:r>
    </w:p>
    <w:p w14:paraId="3AE25C6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530046"/>
    <w:multiLevelType w:val="multilevel"/>
    <w:tmpl w:val="3E5300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82D88"/>
    <w:rsid w:val="2678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2026-08-23T16:42:00Z</dcterms:created>
  <dc:creator>Souradeepta</dc:creator>
  <cp:lastModifiedBy>Souradeepta</cp:lastModifiedBy>
  <dcterms:modified xsi:type="dcterms:W3CDTF">2026-08-23T16:54:39Z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088592779E1145B286A34AEBE4CC5BFE_11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