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5A8" w:rsidRPr="006215A8" w:rsidRDefault="006215A8" w:rsidP="006215A8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6215A8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What you've learned so far:</w:t>
      </w:r>
    </w:p>
    <w:p w:rsidR="006215A8" w:rsidRDefault="006215A8" w:rsidP="006215A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6215A8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Function Expression</w:t>
      </w:r>
      <w:r w:rsidRPr="006215A8">
        <w:rPr>
          <w:rFonts w:ascii="Helvetica" w:eastAsia="Times New Roman" w:hAnsi="Helvetica" w:cs="Helvetica"/>
          <w:color w:val="4F4F4F"/>
          <w:sz w:val="24"/>
          <w:szCs w:val="24"/>
        </w:rPr>
        <w:t>: When a function is assigned to a variable. The function can be named, or anonymous. Use the variable name to call a function defined in a function expression.</w:t>
      </w:r>
    </w:p>
    <w:p w:rsidR="006215A8" w:rsidRPr="006215A8" w:rsidRDefault="006215A8" w:rsidP="006215A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215A8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anonymous function expression</w:t>
      </w:r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215A8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doSomething</w:t>
      </w:r>
      <w:proofErr w:type="spellEnd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6215A8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(y) {</w:t>
      </w:r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6215A8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y + </w:t>
      </w:r>
      <w:r w:rsidRPr="006215A8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};</w:t>
      </w:r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215A8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named function expression</w:t>
      </w:r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215A8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doSomething</w:t>
      </w:r>
      <w:proofErr w:type="spellEnd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6215A8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215A8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addOne</w:t>
      </w:r>
      <w:proofErr w:type="spellEnd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(y) {</w:t>
      </w:r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6215A8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y + </w:t>
      </w:r>
      <w:r w:rsidRPr="006215A8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};</w:t>
      </w:r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215A8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for either of the definitions above, call the function like this:</w:t>
      </w:r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doSomething</w:t>
      </w:r>
      <w:proofErr w:type="spellEnd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215A8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215A8" w:rsidRDefault="006215A8" w:rsidP="006215A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</w:pPr>
    </w:p>
    <w:p w:rsidR="006215A8" w:rsidRPr="006215A8" w:rsidRDefault="006215A8" w:rsidP="006215A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6215A8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Returns:</w:t>
      </w:r>
      <w:r w:rsidRPr="006215A8">
        <w:rPr>
          <w:rFonts w:ascii="inherit" w:eastAsia="Times New Roman" w:hAnsi="inherit" w:cs="Helvetica"/>
          <w:color w:val="4F4F4F"/>
          <w:sz w:val="24"/>
          <w:szCs w:val="24"/>
        </w:rPr>
        <w:t> 6</w:t>
      </w:r>
    </w:p>
    <w:p w:rsidR="006215A8" w:rsidRDefault="006215A8" w:rsidP="006215A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6215A8">
        <w:rPr>
          <w:rFonts w:ascii="Helvetica" w:eastAsia="Times New Roman" w:hAnsi="Helvetica" w:cs="Helvetica"/>
          <w:color w:val="4F4F4F"/>
          <w:sz w:val="24"/>
          <w:szCs w:val="24"/>
        </w:rPr>
        <w:t>You can even pass a function into another function </w:t>
      </w:r>
      <w:r w:rsidRPr="006215A8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inline</w:t>
      </w:r>
      <w:r w:rsidRPr="006215A8">
        <w:rPr>
          <w:rFonts w:ascii="Helvetica" w:eastAsia="Times New Roman" w:hAnsi="Helvetica" w:cs="Helvetica"/>
          <w:color w:val="4F4F4F"/>
          <w:sz w:val="24"/>
          <w:szCs w:val="24"/>
        </w:rPr>
        <w:t>. This pattern is commonly used in JavaScript, and can be helpful streamlining your code.</w:t>
      </w:r>
    </w:p>
    <w:p w:rsidR="006215A8" w:rsidRPr="006215A8" w:rsidRDefault="006215A8" w:rsidP="006215A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bookmarkStart w:id="0" w:name="_GoBack"/>
      <w:bookmarkEnd w:id="0"/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215A8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function declaration that takes in two arguments: a function for displaying</w:t>
      </w:r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215A8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a message, along with a name of a movie</w:t>
      </w:r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215A8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6215A8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movies</w:t>
      </w:r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messageFunction</w:t>
      </w:r>
      <w:proofErr w:type="spellEnd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, name) {</w:t>
      </w:r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messageFunction</w:t>
      </w:r>
      <w:proofErr w:type="spellEnd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name);</w:t>
      </w:r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215A8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call the movies function, pass in the function and name of movie</w:t>
      </w:r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movies(</w:t>
      </w:r>
      <w:proofErr w:type="gramEnd"/>
      <w:r w:rsidRPr="006215A8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215A8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displayFavorite</w:t>
      </w:r>
      <w:proofErr w:type="spellEnd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movieName</w:t>
      </w:r>
      <w:proofErr w:type="spellEnd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6215A8">
        <w:rPr>
          <w:rFonts w:ascii="Consolas" w:eastAsia="Times New Roman" w:hAnsi="Consolas" w:cs="Consolas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6215A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"My favorite movie is "</w:t>
      </w:r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 </w:t>
      </w:r>
      <w:proofErr w:type="spellStart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movieName</w:t>
      </w:r>
      <w:proofErr w:type="spellEnd"/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215A8" w:rsidRPr="006215A8" w:rsidRDefault="006215A8" w:rsidP="00621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525C65"/>
          <w:sz w:val="20"/>
          <w:szCs w:val="20"/>
        </w:rPr>
      </w:pPr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}, </w:t>
      </w:r>
      <w:r w:rsidRPr="006215A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"Finding </w:t>
      </w:r>
      <w:proofErr w:type="spellStart"/>
      <w:r w:rsidRPr="006215A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Nemo</w:t>
      </w:r>
      <w:proofErr w:type="spellEnd"/>
      <w:r w:rsidRPr="006215A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6215A8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0C288E" w:rsidRDefault="000C288E"/>
    <w:sectPr w:rsidR="000C2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BBD"/>
    <w:rsid w:val="000C288E"/>
    <w:rsid w:val="00105BBD"/>
    <w:rsid w:val="0062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5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5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1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5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5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15A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215A8"/>
  </w:style>
  <w:style w:type="character" w:customStyle="1" w:styleId="hljs-keyword">
    <w:name w:val="hljs-keyword"/>
    <w:basedOn w:val="DefaultParagraphFont"/>
    <w:rsid w:val="006215A8"/>
  </w:style>
  <w:style w:type="character" w:customStyle="1" w:styleId="hljs-function">
    <w:name w:val="hljs-function"/>
    <w:basedOn w:val="DefaultParagraphFont"/>
    <w:rsid w:val="006215A8"/>
  </w:style>
  <w:style w:type="character" w:customStyle="1" w:styleId="hljs-params">
    <w:name w:val="hljs-params"/>
    <w:basedOn w:val="DefaultParagraphFont"/>
    <w:rsid w:val="006215A8"/>
  </w:style>
  <w:style w:type="character" w:customStyle="1" w:styleId="hljs-number">
    <w:name w:val="hljs-number"/>
    <w:basedOn w:val="DefaultParagraphFont"/>
    <w:rsid w:val="006215A8"/>
  </w:style>
  <w:style w:type="character" w:customStyle="1" w:styleId="hljs-title">
    <w:name w:val="hljs-title"/>
    <w:basedOn w:val="DefaultParagraphFont"/>
    <w:rsid w:val="006215A8"/>
  </w:style>
  <w:style w:type="character" w:styleId="Emphasis">
    <w:name w:val="Emphasis"/>
    <w:basedOn w:val="DefaultParagraphFont"/>
    <w:uiPriority w:val="20"/>
    <w:qFormat/>
    <w:rsid w:val="006215A8"/>
    <w:rPr>
      <w:i/>
      <w:iCs/>
    </w:rPr>
  </w:style>
  <w:style w:type="character" w:customStyle="1" w:styleId="hljs-builtin">
    <w:name w:val="hljs-built_in"/>
    <w:basedOn w:val="DefaultParagraphFont"/>
    <w:rsid w:val="006215A8"/>
  </w:style>
  <w:style w:type="character" w:customStyle="1" w:styleId="hljs-string">
    <w:name w:val="hljs-string"/>
    <w:basedOn w:val="DefaultParagraphFont"/>
    <w:rsid w:val="006215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5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5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1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5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5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15A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215A8"/>
  </w:style>
  <w:style w:type="character" w:customStyle="1" w:styleId="hljs-keyword">
    <w:name w:val="hljs-keyword"/>
    <w:basedOn w:val="DefaultParagraphFont"/>
    <w:rsid w:val="006215A8"/>
  </w:style>
  <w:style w:type="character" w:customStyle="1" w:styleId="hljs-function">
    <w:name w:val="hljs-function"/>
    <w:basedOn w:val="DefaultParagraphFont"/>
    <w:rsid w:val="006215A8"/>
  </w:style>
  <w:style w:type="character" w:customStyle="1" w:styleId="hljs-params">
    <w:name w:val="hljs-params"/>
    <w:basedOn w:val="DefaultParagraphFont"/>
    <w:rsid w:val="006215A8"/>
  </w:style>
  <w:style w:type="character" w:customStyle="1" w:styleId="hljs-number">
    <w:name w:val="hljs-number"/>
    <w:basedOn w:val="DefaultParagraphFont"/>
    <w:rsid w:val="006215A8"/>
  </w:style>
  <w:style w:type="character" w:customStyle="1" w:styleId="hljs-title">
    <w:name w:val="hljs-title"/>
    <w:basedOn w:val="DefaultParagraphFont"/>
    <w:rsid w:val="006215A8"/>
  </w:style>
  <w:style w:type="character" w:styleId="Emphasis">
    <w:name w:val="Emphasis"/>
    <w:basedOn w:val="DefaultParagraphFont"/>
    <w:uiPriority w:val="20"/>
    <w:qFormat/>
    <w:rsid w:val="006215A8"/>
    <w:rPr>
      <w:i/>
      <w:iCs/>
    </w:rPr>
  </w:style>
  <w:style w:type="character" w:customStyle="1" w:styleId="hljs-builtin">
    <w:name w:val="hljs-built_in"/>
    <w:basedOn w:val="DefaultParagraphFont"/>
    <w:rsid w:val="006215A8"/>
  </w:style>
  <w:style w:type="character" w:customStyle="1" w:styleId="hljs-string">
    <w:name w:val="hljs-string"/>
    <w:basedOn w:val="DefaultParagraphFont"/>
    <w:rsid w:val="00621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703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2020-05-05T20:13:00Z</dcterms:created>
  <dcterms:modified xsi:type="dcterms:W3CDTF">2020-05-05T20:17:00Z</dcterms:modified>
</cp:coreProperties>
</file>