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EC0" w:rsidRPr="007515EE" w:rsidRDefault="007515EE">
      <w:pPr>
        <w:rPr>
          <w:b/>
          <w:sz w:val="24"/>
          <w:szCs w:val="24"/>
        </w:rPr>
      </w:pPr>
      <w:r w:rsidRPr="007515EE">
        <w:rPr>
          <w:b/>
          <w:sz w:val="24"/>
          <w:szCs w:val="24"/>
        </w:rPr>
        <w:t>Flow:</w:t>
      </w:r>
    </w:p>
    <w:p w:rsidR="007515EE" w:rsidRDefault="007515EE" w:rsidP="007515EE">
      <w:pPr>
        <w:pStyle w:val="ListParagraph"/>
        <w:numPr>
          <w:ilvl w:val="0"/>
          <w:numId w:val="1"/>
        </w:numPr>
      </w:pPr>
      <w:r>
        <w:t>Forked the repo and cloned it locally</w:t>
      </w:r>
    </w:p>
    <w:p w:rsidR="007515EE" w:rsidRDefault="007515EE" w:rsidP="007515EE">
      <w:pPr>
        <w:pStyle w:val="ListParagraph"/>
        <w:numPr>
          <w:ilvl w:val="0"/>
          <w:numId w:val="1"/>
        </w:numPr>
      </w:pPr>
      <w:r>
        <w:t>Navigated into Microservices-Task/Microservices folder</w:t>
      </w:r>
    </w:p>
    <w:p w:rsidR="007515EE" w:rsidRDefault="007515EE" w:rsidP="007515EE">
      <w:pPr>
        <w:pStyle w:val="ListParagraph"/>
        <w:numPr>
          <w:ilvl w:val="0"/>
          <w:numId w:val="1"/>
        </w:numPr>
      </w:pPr>
      <w:r>
        <w:t xml:space="preserve">Created a </w:t>
      </w:r>
      <w:proofErr w:type="spellStart"/>
      <w:r>
        <w:t>Dockerfile</w:t>
      </w:r>
      <w:proofErr w:type="spellEnd"/>
      <w:r>
        <w:t xml:space="preserve"> for each service manually using touch and </w:t>
      </w:r>
      <w:proofErr w:type="spellStart"/>
      <w:r>
        <w:t>nano</w:t>
      </w:r>
      <w:proofErr w:type="spellEnd"/>
    </w:p>
    <w:p w:rsidR="007515EE" w:rsidRDefault="007515EE" w:rsidP="007515EE">
      <w:pPr>
        <w:pStyle w:val="ListParagraph"/>
        <w:numPr>
          <w:ilvl w:val="0"/>
          <w:numId w:val="1"/>
        </w:numPr>
      </w:pPr>
      <w:r>
        <w:t xml:space="preserve">All </w:t>
      </w:r>
      <w:proofErr w:type="spellStart"/>
      <w:r>
        <w:t>Dockerfiles</w:t>
      </w:r>
      <w:proofErr w:type="spellEnd"/>
      <w:r>
        <w:t xml:space="preserve"> follow the same structure, only the EXPOSE port changes per service</w:t>
      </w:r>
    </w:p>
    <w:p w:rsidR="007515EE" w:rsidRDefault="007515EE" w:rsidP="007515EE">
      <w:pPr>
        <w:pStyle w:val="ListParagraph"/>
        <w:numPr>
          <w:ilvl w:val="0"/>
          <w:numId w:val="1"/>
        </w:numPr>
      </w:pPr>
      <w:r>
        <w:t>Created docker-</w:t>
      </w:r>
      <w:proofErr w:type="spellStart"/>
      <w:r>
        <w:t>compose.yml</w:t>
      </w:r>
      <w:proofErr w:type="spellEnd"/>
      <w:r>
        <w:t xml:space="preserve"> with all 4 services, shared network and restart policy</w:t>
      </w:r>
    </w:p>
    <w:p w:rsidR="007515EE" w:rsidRDefault="007515EE" w:rsidP="007515EE">
      <w:pPr>
        <w:pStyle w:val="ListParagraph"/>
        <w:numPr>
          <w:ilvl w:val="0"/>
          <w:numId w:val="1"/>
        </w:numPr>
      </w:pPr>
      <w:r>
        <w:t>Ran docker-compose up --build to build images and start containers</w:t>
      </w:r>
    </w:p>
    <w:p w:rsidR="007515EE" w:rsidRDefault="007515EE" w:rsidP="007515EE">
      <w:pPr>
        <w:pStyle w:val="ListParagraph"/>
        <w:numPr>
          <w:ilvl w:val="0"/>
          <w:numId w:val="1"/>
        </w:numPr>
      </w:pPr>
      <w:r>
        <w:t xml:space="preserve">Verified all services running using docker </w:t>
      </w:r>
      <w:proofErr w:type="spellStart"/>
      <w:r>
        <w:t>ps</w:t>
      </w:r>
      <w:proofErr w:type="spellEnd"/>
      <w:r>
        <w:t xml:space="preserve"> and browser</w:t>
      </w:r>
    </w:p>
    <w:p w:rsidR="007515EE" w:rsidRDefault="007515EE" w:rsidP="007515EE"/>
    <w:p w:rsidR="007515EE" w:rsidRPr="007515EE" w:rsidRDefault="007515EE" w:rsidP="007515EE">
      <w:pPr>
        <w:rPr>
          <w:b/>
          <w:sz w:val="24"/>
          <w:szCs w:val="24"/>
        </w:rPr>
      </w:pPr>
      <w:r w:rsidRPr="007515EE">
        <w:rPr>
          <w:b/>
          <w:sz w:val="24"/>
          <w:szCs w:val="24"/>
        </w:rPr>
        <w:t xml:space="preserve">I made few errors in the process, which lead to build failed multiple times and I fixed it: </w:t>
      </w:r>
    </w:p>
    <w:p w:rsidR="007515EE" w:rsidRDefault="007515EE" w:rsidP="007515EE"/>
    <w:p w:rsidR="007515EE" w:rsidRDefault="007515EE" w:rsidP="007515EE">
      <w:pPr>
        <w:pStyle w:val="ListParagraph"/>
        <w:numPr>
          <w:ilvl w:val="0"/>
          <w:numId w:val="2"/>
        </w:numPr>
      </w:pPr>
      <w:r>
        <w:t>Typo in service name</w:t>
      </w:r>
      <w:r w:rsidR="005A3B78">
        <w:t>,</w:t>
      </w:r>
      <w:r>
        <w:t xml:space="preserve"> typed </w:t>
      </w:r>
      <w:proofErr w:type="spellStart"/>
      <w:r>
        <w:t>prodcut</w:t>
      </w:r>
      <w:proofErr w:type="spellEnd"/>
      <w:r>
        <w:t>-service instead of product-service in docker-</w:t>
      </w:r>
      <w:proofErr w:type="spellStart"/>
      <w:r>
        <w:t>compose.yml</w:t>
      </w:r>
      <w:proofErr w:type="spellEnd"/>
      <w:r>
        <w:t xml:space="preserve">. Docker couldn't match it with </w:t>
      </w:r>
      <w:proofErr w:type="spellStart"/>
      <w:r>
        <w:t>depends_on</w:t>
      </w:r>
      <w:proofErr w:type="spellEnd"/>
      <w:r>
        <w:t xml:space="preserve"> and threw an error</w:t>
      </w:r>
    </w:p>
    <w:p w:rsidR="007515EE" w:rsidRDefault="007515EE" w:rsidP="007515EE">
      <w:pPr>
        <w:pStyle w:val="ListParagraph"/>
        <w:numPr>
          <w:ilvl w:val="0"/>
          <w:numId w:val="2"/>
        </w:numPr>
      </w:pPr>
      <w:r>
        <w:t>Wrong port mapping</w:t>
      </w:r>
      <w:r w:rsidR="005A3B78">
        <w:t>,</w:t>
      </w:r>
      <w:r>
        <w:t xml:space="preserve"> typed 3002:3003 for order-service instead of 3002:3002. Left and right side should match</w:t>
      </w:r>
    </w:p>
    <w:p w:rsidR="007515EE" w:rsidRDefault="007515EE" w:rsidP="007515EE">
      <w:pPr>
        <w:pStyle w:val="ListParagraph"/>
        <w:numPr>
          <w:ilvl w:val="0"/>
          <w:numId w:val="2"/>
        </w:numPr>
      </w:pPr>
      <w:r>
        <w:t xml:space="preserve">Typo in </w:t>
      </w:r>
      <w:proofErr w:type="spellStart"/>
      <w:r>
        <w:t>Dockerfile</w:t>
      </w:r>
      <w:proofErr w:type="spellEnd"/>
      <w:r w:rsidR="005A3B78">
        <w:t xml:space="preserve">, </w:t>
      </w:r>
      <w:r>
        <w:t xml:space="preserve">typed </w:t>
      </w:r>
      <w:proofErr w:type="spellStart"/>
      <w:r>
        <w:t>napm</w:t>
      </w:r>
      <w:proofErr w:type="spellEnd"/>
      <w:r>
        <w:t xml:space="preserve"> instead of </w:t>
      </w:r>
      <w:proofErr w:type="spellStart"/>
      <w:r>
        <w:t>npm</w:t>
      </w:r>
      <w:proofErr w:type="spellEnd"/>
      <w:r>
        <w:t xml:space="preserve"> in RUN </w:t>
      </w:r>
      <w:proofErr w:type="spellStart"/>
      <w:r>
        <w:t>npm</w:t>
      </w:r>
      <w:proofErr w:type="spellEnd"/>
      <w:r>
        <w:t xml:space="preserve"> install.</w:t>
      </w:r>
    </w:p>
    <w:p w:rsidR="007515EE" w:rsidRDefault="007515EE" w:rsidP="007515EE">
      <w:pPr>
        <w:pStyle w:val="ListParagraph"/>
        <w:numPr>
          <w:ilvl w:val="0"/>
          <w:numId w:val="2"/>
        </w:numPr>
      </w:pPr>
      <w:r>
        <w:t>version field</w:t>
      </w:r>
      <w:r w:rsidR="005A3B78">
        <w:t xml:space="preserve">, </w:t>
      </w:r>
      <w:r>
        <w:t xml:space="preserve">kept version: '3.8' initially </w:t>
      </w:r>
      <w:r w:rsidR="005A3B78">
        <w:t>in the docker-</w:t>
      </w:r>
      <w:proofErr w:type="spellStart"/>
      <w:r w:rsidR="005A3B78">
        <w:t>compose.yml</w:t>
      </w:r>
      <w:proofErr w:type="spellEnd"/>
      <w:r w:rsidR="005A3B78">
        <w:t xml:space="preserve"> </w:t>
      </w:r>
      <w:r>
        <w:t>but got a warning that it's obsolete and removed it</w:t>
      </w:r>
    </w:p>
    <w:p w:rsidR="008145D8" w:rsidRDefault="008145D8"/>
    <w:p w:rsidR="008145D8" w:rsidRDefault="008145D8">
      <w:r w:rsidRPr="008145D8">
        <w:rPr>
          <w:noProof/>
        </w:rPr>
        <w:drawing>
          <wp:inline distT="0" distB="0" distL="0" distR="0" wp14:anchorId="4BC3545D" wp14:editId="4C6C7E16">
            <wp:extent cx="5731510" cy="29870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D8" w:rsidRDefault="008145D8"/>
    <w:p w:rsidR="008145D8" w:rsidRDefault="008145D8">
      <w:r w:rsidRPr="008145D8">
        <w:rPr>
          <w:noProof/>
        </w:rPr>
        <w:lastRenderedPageBreak/>
        <w:drawing>
          <wp:inline distT="0" distB="0" distL="0" distR="0" wp14:anchorId="6DC2072A" wp14:editId="11A45D65">
            <wp:extent cx="5731510" cy="28911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D8" w:rsidRDefault="008145D8"/>
    <w:p w:rsidR="008145D8" w:rsidRDefault="008145D8">
      <w:r w:rsidRPr="008145D8">
        <w:rPr>
          <w:noProof/>
        </w:rPr>
        <w:drawing>
          <wp:inline distT="0" distB="0" distL="0" distR="0" wp14:anchorId="37D4855C" wp14:editId="131CB16D">
            <wp:extent cx="5731510" cy="20154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D8" w:rsidRDefault="0087461A">
      <w:r w:rsidRPr="0087461A">
        <w:rPr>
          <w:noProof/>
        </w:rPr>
        <w:drawing>
          <wp:inline distT="0" distB="0" distL="0" distR="0" wp14:anchorId="1A398A90" wp14:editId="17ABACBC">
            <wp:extent cx="5731510" cy="32169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D8" w:rsidRDefault="0087461A">
      <w:r w:rsidRPr="0087461A">
        <w:rPr>
          <w:noProof/>
        </w:rPr>
        <w:lastRenderedPageBreak/>
        <w:drawing>
          <wp:inline distT="0" distB="0" distL="0" distR="0" wp14:anchorId="0E8FBECE" wp14:editId="5760BEE5">
            <wp:extent cx="5731510" cy="3037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61A" w:rsidRDefault="0087461A">
      <w:r w:rsidRPr="0087461A">
        <w:rPr>
          <w:noProof/>
        </w:rPr>
        <w:drawing>
          <wp:inline distT="0" distB="0" distL="0" distR="0" wp14:anchorId="0CC080FA" wp14:editId="3DF234CD">
            <wp:extent cx="5731510" cy="26689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61A" w:rsidRDefault="0087461A">
      <w:r w:rsidRPr="0087461A">
        <w:rPr>
          <w:noProof/>
        </w:rPr>
        <w:drawing>
          <wp:inline distT="0" distB="0" distL="0" distR="0" wp14:anchorId="5C8F3D56" wp14:editId="26A4497F">
            <wp:extent cx="5731510" cy="24460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61A" w:rsidRDefault="0087461A">
      <w:r w:rsidRPr="0087461A">
        <w:rPr>
          <w:noProof/>
        </w:rPr>
        <w:lastRenderedPageBreak/>
        <w:drawing>
          <wp:inline distT="0" distB="0" distL="0" distR="0" wp14:anchorId="3B4072DF" wp14:editId="09332E9A">
            <wp:extent cx="5731510" cy="23761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61A" w:rsidRDefault="0087461A"/>
    <w:p w:rsidR="0087461A" w:rsidRPr="005A3B78" w:rsidRDefault="0087461A">
      <w:pPr>
        <w:rPr>
          <w:b/>
        </w:rPr>
      </w:pPr>
      <w:r w:rsidRPr="005A3B78">
        <w:rPr>
          <w:b/>
        </w:rPr>
        <w:t xml:space="preserve">There were spelling mistakes in the </w:t>
      </w:r>
      <w:proofErr w:type="spellStart"/>
      <w:r w:rsidRPr="005A3B78">
        <w:rPr>
          <w:b/>
        </w:rPr>
        <w:t>Dockerfile</w:t>
      </w:r>
      <w:proofErr w:type="spellEnd"/>
      <w:r w:rsidRPr="005A3B78">
        <w:rPr>
          <w:b/>
        </w:rPr>
        <w:t>. Fixed it.</w:t>
      </w:r>
    </w:p>
    <w:p w:rsidR="0087461A" w:rsidRDefault="0087461A"/>
    <w:p w:rsidR="0087461A" w:rsidRDefault="009E7D94">
      <w:r w:rsidRPr="009E7D94">
        <w:rPr>
          <w:noProof/>
        </w:rPr>
        <w:drawing>
          <wp:inline distT="0" distB="0" distL="0" distR="0" wp14:anchorId="1D729794" wp14:editId="7F986D1A">
            <wp:extent cx="5731510" cy="29546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71" w:rsidRDefault="00A70871"/>
    <w:p w:rsidR="009E7D94" w:rsidRDefault="009E7D94">
      <w:r w:rsidRPr="009E7D94">
        <w:rPr>
          <w:noProof/>
        </w:rPr>
        <w:lastRenderedPageBreak/>
        <w:drawing>
          <wp:inline distT="0" distB="0" distL="0" distR="0" wp14:anchorId="0BE36A84" wp14:editId="21FCB715">
            <wp:extent cx="5731510" cy="31546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D94" w:rsidRDefault="009E7D94"/>
    <w:p w:rsidR="009E7D94" w:rsidRPr="005A3B78" w:rsidRDefault="009E7D94">
      <w:pPr>
        <w:rPr>
          <w:b/>
        </w:rPr>
      </w:pPr>
      <w:r w:rsidRPr="005A3B78">
        <w:rPr>
          <w:b/>
        </w:rPr>
        <w:t>Testing the containers:</w:t>
      </w:r>
    </w:p>
    <w:p w:rsidR="009E7D94" w:rsidRDefault="009E7D94"/>
    <w:p w:rsidR="009E7D94" w:rsidRPr="005A3B78" w:rsidRDefault="009E7D94">
      <w:pPr>
        <w:rPr>
          <w:b/>
        </w:rPr>
      </w:pPr>
      <w:r w:rsidRPr="005A3B78">
        <w:rPr>
          <w:b/>
        </w:rPr>
        <w:t>Tested all services and the screenshots pasted below.</w:t>
      </w:r>
    </w:p>
    <w:p w:rsidR="009E7D94" w:rsidRDefault="009E7D94">
      <w:r w:rsidRPr="009E7D94">
        <w:rPr>
          <w:noProof/>
        </w:rPr>
        <w:drawing>
          <wp:inline distT="0" distB="0" distL="0" distR="0" wp14:anchorId="5385B7F1" wp14:editId="48396222">
            <wp:extent cx="5731510" cy="28968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D94" w:rsidRDefault="009E7D94"/>
    <w:p w:rsidR="009E7D94" w:rsidRDefault="009E7D94">
      <w:r w:rsidRPr="009E7D94">
        <w:rPr>
          <w:noProof/>
        </w:rPr>
        <w:lastRenderedPageBreak/>
        <w:drawing>
          <wp:inline distT="0" distB="0" distL="0" distR="0" wp14:anchorId="72A84575" wp14:editId="41D82652">
            <wp:extent cx="5731510" cy="15944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D94" w:rsidRDefault="009E7D94"/>
    <w:p w:rsidR="009E7D94" w:rsidRDefault="009E7D94">
      <w:r w:rsidRPr="009E7D94">
        <w:rPr>
          <w:noProof/>
        </w:rPr>
        <w:drawing>
          <wp:inline distT="0" distB="0" distL="0" distR="0" wp14:anchorId="40EDB955" wp14:editId="129BD056">
            <wp:extent cx="5731510" cy="12807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D94" w:rsidRDefault="009E7D94">
      <w:r w:rsidRPr="009E7D94">
        <w:rPr>
          <w:noProof/>
        </w:rPr>
        <w:drawing>
          <wp:inline distT="0" distB="0" distL="0" distR="0" wp14:anchorId="1C57AD87" wp14:editId="102F5229">
            <wp:extent cx="5731510" cy="10680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D94" w:rsidRDefault="009E7D94"/>
    <w:p w:rsidR="009E7D94" w:rsidRDefault="009E7D94">
      <w:r w:rsidRPr="009E7D94">
        <w:rPr>
          <w:noProof/>
        </w:rPr>
        <w:drawing>
          <wp:inline distT="0" distB="0" distL="0" distR="0" wp14:anchorId="79391FC8" wp14:editId="47F9E309">
            <wp:extent cx="5731510" cy="10369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D8" w:rsidRDefault="00FD0494">
      <w:r>
        <w:t>Pushed to repo:</w:t>
      </w:r>
    </w:p>
    <w:p w:rsidR="00FD0494" w:rsidRDefault="00FD0494"/>
    <w:p w:rsidR="00FD0494" w:rsidRDefault="00FD0494">
      <w:r w:rsidRPr="00FD0494">
        <w:lastRenderedPageBreak/>
        <w:drawing>
          <wp:inline distT="0" distB="0" distL="0" distR="0" wp14:anchorId="4D6D57B5" wp14:editId="06C15263">
            <wp:extent cx="5731510" cy="29229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94" w:rsidRDefault="00FD0494"/>
    <w:p w:rsidR="00FD0494" w:rsidRDefault="00FD0494">
      <w:r w:rsidRPr="00FD0494">
        <w:drawing>
          <wp:inline distT="0" distB="0" distL="0" distR="0" wp14:anchorId="1F2FF5E1" wp14:editId="37B25C11">
            <wp:extent cx="5731510" cy="34918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94" w:rsidRDefault="00FD0494">
      <w:bookmarkStart w:id="0" w:name="_GoBack"/>
      <w:bookmarkEnd w:id="0"/>
    </w:p>
    <w:sectPr w:rsidR="00FD0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DD77AE"/>
    <w:multiLevelType w:val="hybridMultilevel"/>
    <w:tmpl w:val="5A9A4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D11E2"/>
    <w:multiLevelType w:val="hybridMultilevel"/>
    <w:tmpl w:val="85F0A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D8"/>
    <w:rsid w:val="00036CE1"/>
    <w:rsid w:val="005A3B78"/>
    <w:rsid w:val="006411CE"/>
    <w:rsid w:val="007515EE"/>
    <w:rsid w:val="008145D8"/>
    <w:rsid w:val="00815AC2"/>
    <w:rsid w:val="0087461A"/>
    <w:rsid w:val="009E0EC0"/>
    <w:rsid w:val="009E7D94"/>
    <w:rsid w:val="00A70871"/>
    <w:rsid w:val="00FD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AD58"/>
  <w15:chartTrackingRefBased/>
  <w15:docId w15:val="{3AF17DF5-73B2-49DA-AD7E-80C8B606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</dc:creator>
  <cp:keywords/>
  <dc:description/>
  <cp:lastModifiedBy>sowja</cp:lastModifiedBy>
  <cp:revision>4</cp:revision>
  <dcterms:created xsi:type="dcterms:W3CDTF">2026-04-19T10:11:00Z</dcterms:created>
  <dcterms:modified xsi:type="dcterms:W3CDTF">2026-04-19T11:13:00Z</dcterms:modified>
</cp:coreProperties>
</file>