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659"/>
        <w:tblW w:w="18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0"/>
      </w:tblGrid>
      <w:tr w:rsidR="00B043A3" w:rsidRPr="009174C2" w:rsidTr="00B043A3">
        <w:tc>
          <w:tcPr>
            <w:tcW w:w="0" w:type="auto"/>
            <w:shd w:val="clear" w:color="auto" w:fill="FFFFFF"/>
          </w:tcPr>
          <w:p w:rsidR="00B043A3" w:rsidRPr="00B70FF9" w:rsidRDefault="00B043A3" w:rsidP="00B043A3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//implementation of stack using linked list//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  <w:r>
        <w:t>//standard input output header file//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#include&lt;stdlib.h&gt;</w:t>
      </w:r>
      <w:r>
        <w:t>//standard library header file//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>
        <w:t>//push function//</w:t>
      </w:r>
    </w:p>
    <w:p w:rsidR="00F924DC" w:rsidRPr="009B2A3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>
        <w:t>//pop function//</w:t>
      </w:r>
    </w:p>
    <w:p w:rsidR="00F924DC" w:rsidRPr="009B2A3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245A47">
        <w:rPr>
          <w:b/>
          <w:bCs/>
        </w:rPr>
        <w:t>//display function//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>
        <w:t>//main function//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924DC" w:rsidRPr="009B2A3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int choice;</w:t>
      </w:r>
      <w:r w:rsidRPr="009B2A3C">
        <w:t xml:space="preserve"> </w:t>
      </w:r>
      <w:r>
        <w:t>//declaring the choice//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1)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"operation performed by stack\n");</w:t>
      </w:r>
      <w:r>
        <w:t>//prints the statement//</w:t>
      </w:r>
    </w:p>
    <w:p w:rsidR="00F924DC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1.push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\n");</w:t>
      </w:r>
      <w:r>
        <w:t>//prints the functions//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("2.pop\n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  <w:r>
        <w:t>/</w:t>
      </w:r>
      <w:proofErr w:type="gramEnd"/>
      <w:r>
        <w:t>/prints the functions//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3.display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\n");</w:t>
      </w:r>
      <w:r>
        <w:t>//prints the functions//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4.exit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\n");</w:t>
      </w:r>
      <w:r>
        <w:t>//prints the functions//</w:t>
      </w:r>
    </w:p>
    <w:p w:rsidR="00F924DC" w:rsidRPr="009B2A3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"enter choice\n");</w:t>
      </w:r>
      <w:r>
        <w:t>//print the statement//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choice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9B2A3C">
        <w:t xml:space="preserve"> </w:t>
      </w:r>
      <w:r>
        <w:t>//scans the input and places the value into the choice//</w:t>
      </w:r>
    </w:p>
    <w:p w:rsidR="00F924D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switch(choice)</w:t>
      </w:r>
      <w:r w:rsidRPr="009B2A3C">
        <w:t xml:space="preserve"> </w:t>
      </w:r>
      <w:r>
        <w:t>//scans the condition and enters into the case when it satisfies//</w:t>
      </w:r>
    </w:p>
    <w:p w:rsidR="00F924DC" w:rsidRPr="009B2A3C" w:rsidRDefault="00F924DC" w:rsidP="00F924DC"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case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1:push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  <w:r>
        <w:t>//prints the case 1 when the condition is 1//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break;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case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2:pop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  <w:r>
        <w:t>//prints the case 2 when the condition is 2//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break;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case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3:display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  <w:r>
        <w:t>//prints the case 3 when the condition is 3//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break;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case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4:exit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(0);</w:t>
      </w:r>
      <w:r w:rsidRPr="009B2A3C">
        <w:t xml:space="preserve"> </w:t>
      </w:r>
      <w:r>
        <w:t>//come out of the loop//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default:printf</w:t>
      </w:r>
      <w:proofErr w:type="spellEnd"/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("invalid choice\n");</w:t>
      </w:r>
      <w:r>
        <w:t>//prints the value//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//node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decleration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struct node *next;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 *head;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 w:rsidRPr="009B2A3C">
        <w:t xml:space="preserve"> </w:t>
      </w:r>
      <w:r>
        <w:t>//declaring the x//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 *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 *)malloc(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sizeof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(struct node));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//dynamic memory allocation of the malloc function//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==NULL)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//checks the conditions//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"not able to push the element\n");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//print the statement when the if satisfies//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"enter the value\n");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//prints the statement//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("%d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spellStart"/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if(head==NULL)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//checks the condition//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-&gt;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//pointer value//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-&gt;next=NULL;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head=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-&gt;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-&gt;next=head;  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head=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"item pushed\n");          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int item;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 *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if(head==NULL)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("underflow\n");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item=head-&gt;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=head;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head=head-&gt;next;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free(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"item popped\n");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//declaration of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//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struct node *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=head;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==NULL)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"stack is empty\n");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"printing stack\n");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while(</w:t>
      </w:r>
      <w:proofErr w:type="spellStart"/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!=</w:t>
      </w:r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NULL)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{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("%d\n</w:t>
      </w:r>
      <w:proofErr w:type="gram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",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proofErr w:type="gram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-&gt;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val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ptr</w:t>
      </w:r>
      <w:proofErr w:type="spellEnd"/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-&gt;next;                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}</w:t>
      </w:r>
    </w:p>
    <w:p w:rsidR="00F924DC" w:rsidRPr="00B70FF9" w:rsidRDefault="00F924DC" w:rsidP="00F9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        </w:t>
      </w:r>
    </w:p>
    <w:p w:rsidR="00D67F7A" w:rsidRPr="00A83DA0" w:rsidRDefault="00F924DC" w:rsidP="00A83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70FF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sectPr w:rsidR="00D67F7A" w:rsidRPr="00A8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C2"/>
    <w:rsid w:val="00493EB2"/>
    <w:rsid w:val="009174C2"/>
    <w:rsid w:val="009B2A3C"/>
    <w:rsid w:val="00A83DA0"/>
    <w:rsid w:val="00B043A3"/>
    <w:rsid w:val="00B70FF9"/>
    <w:rsid w:val="00D67F7A"/>
    <w:rsid w:val="00E63035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97BD"/>
  <w15:chartTrackingRefBased/>
  <w15:docId w15:val="{1983762E-9DFE-4928-ADB5-4279AA5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7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4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74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74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74C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74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74C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4C2"/>
    <w:rPr>
      <w:color w:val="0000FF"/>
      <w:u w:val="single"/>
    </w:rPr>
  </w:style>
  <w:style w:type="character" w:customStyle="1" w:styleId="baq">
    <w:name w:val="baq"/>
    <w:basedOn w:val="DefaultParagraphFont"/>
    <w:rsid w:val="009174C2"/>
  </w:style>
  <w:style w:type="character" w:customStyle="1" w:styleId="bao">
    <w:name w:val="bao"/>
    <w:basedOn w:val="DefaultParagraphFont"/>
    <w:rsid w:val="009174C2"/>
  </w:style>
  <w:style w:type="character" w:customStyle="1" w:styleId="a8k">
    <w:name w:val="a8k"/>
    <w:basedOn w:val="DefaultParagraphFont"/>
    <w:rsid w:val="009174C2"/>
  </w:style>
  <w:style w:type="character" w:customStyle="1" w:styleId="nu">
    <w:name w:val="nu"/>
    <w:basedOn w:val="DefaultParagraphFont"/>
    <w:rsid w:val="009174C2"/>
  </w:style>
  <w:style w:type="character" w:customStyle="1" w:styleId="cj">
    <w:name w:val="cj"/>
    <w:basedOn w:val="DefaultParagraphFont"/>
    <w:rsid w:val="009174C2"/>
  </w:style>
  <w:style w:type="character" w:customStyle="1" w:styleId="ait">
    <w:name w:val="ait"/>
    <w:basedOn w:val="DefaultParagraphFont"/>
    <w:rsid w:val="009174C2"/>
  </w:style>
  <w:style w:type="character" w:customStyle="1" w:styleId="aav">
    <w:name w:val="aav"/>
    <w:basedOn w:val="DefaultParagraphFont"/>
    <w:rsid w:val="009174C2"/>
  </w:style>
  <w:style w:type="character" w:customStyle="1" w:styleId="adl">
    <w:name w:val="adl"/>
    <w:basedOn w:val="DefaultParagraphFont"/>
    <w:rsid w:val="009174C2"/>
  </w:style>
  <w:style w:type="character" w:customStyle="1" w:styleId="ts">
    <w:name w:val="ts"/>
    <w:basedOn w:val="DefaultParagraphFont"/>
    <w:rsid w:val="009174C2"/>
  </w:style>
  <w:style w:type="character" w:customStyle="1" w:styleId="gd">
    <w:name w:val="gd"/>
    <w:basedOn w:val="DefaultParagraphFont"/>
    <w:rsid w:val="009174C2"/>
  </w:style>
  <w:style w:type="character" w:customStyle="1" w:styleId="g3">
    <w:name w:val="g3"/>
    <w:basedOn w:val="DefaultParagraphFont"/>
    <w:rsid w:val="009174C2"/>
  </w:style>
  <w:style w:type="character" w:customStyle="1" w:styleId="qu">
    <w:name w:val="qu"/>
    <w:basedOn w:val="DefaultParagraphFont"/>
    <w:rsid w:val="009174C2"/>
  </w:style>
  <w:style w:type="character" w:customStyle="1" w:styleId="go">
    <w:name w:val="go"/>
    <w:basedOn w:val="DefaultParagraphFont"/>
    <w:rsid w:val="009174C2"/>
  </w:style>
  <w:style w:type="character" w:customStyle="1" w:styleId="hb">
    <w:name w:val="hb"/>
    <w:basedOn w:val="DefaultParagraphFont"/>
    <w:rsid w:val="009174C2"/>
  </w:style>
  <w:style w:type="character" w:customStyle="1" w:styleId="g2">
    <w:name w:val="g2"/>
    <w:basedOn w:val="DefaultParagraphFont"/>
    <w:rsid w:val="009174C2"/>
  </w:style>
  <w:style w:type="character" w:styleId="Strong">
    <w:name w:val="Strong"/>
    <w:basedOn w:val="DefaultParagraphFont"/>
    <w:uiPriority w:val="22"/>
    <w:qFormat/>
    <w:rsid w:val="009174C2"/>
    <w:rPr>
      <w:b/>
      <w:bCs/>
    </w:rPr>
  </w:style>
  <w:style w:type="character" w:customStyle="1" w:styleId="avw">
    <w:name w:val="avw"/>
    <w:basedOn w:val="DefaultParagraphFont"/>
    <w:rsid w:val="009174C2"/>
  </w:style>
  <w:style w:type="character" w:customStyle="1" w:styleId="a2h">
    <w:name w:val="a2h"/>
    <w:basedOn w:val="DefaultParagraphFont"/>
    <w:rsid w:val="009174C2"/>
  </w:style>
  <w:style w:type="character" w:customStyle="1" w:styleId="ams">
    <w:name w:val="ams"/>
    <w:basedOn w:val="DefaultParagraphFont"/>
    <w:rsid w:val="009174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4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6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2673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3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0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576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9851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2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0800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6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4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0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5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21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0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16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14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338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047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195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440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53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518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01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94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552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710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136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52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317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81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526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9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27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40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3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1670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27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2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39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54706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5846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731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45244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2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44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3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91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5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86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918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13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426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280662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245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648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2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42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09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401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369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906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38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8288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245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0689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6534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0902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7960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602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008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69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775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387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205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367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3129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430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092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1256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365649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452149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7734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7479411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3862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2462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4513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7128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3099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04198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97663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5437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333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917888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5384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3601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3318992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1135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66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826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3065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0871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5521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8228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29675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1926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8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3364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12</cp:revision>
  <dcterms:created xsi:type="dcterms:W3CDTF">2022-12-05T15:54:00Z</dcterms:created>
  <dcterms:modified xsi:type="dcterms:W3CDTF">2022-12-19T16:38:00Z</dcterms:modified>
</cp:coreProperties>
</file>