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4993B" w14:textId="2A63026F" w:rsidR="00281749" w:rsidRPr="00281749" w:rsidRDefault="00281749" w:rsidP="00281749">
      <w:pPr>
        <w:jc w:val="center"/>
      </w:pPr>
      <w:r w:rsidRPr="00281749">
        <w:rPr>
          <w:b/>
          <w:bCs/>
          <w:u w:val="single"/>
        </w:rPr>
        <w:t>Contact Manager</w:t>
      </w:r>
    </w:p>
    <w:p w14:paraId="6F672A8C" w14:textId="77777777" w:rsidR="00281749" w:rsidRPr="00281749" w:rsidRDefault="00281749" w:rsidP="00281749">
      <w:pPr>
        <w:jc w:val="center"/>
      </w:pPr>
      <w:r w:rsidRPr="00281749">
        <w:rPr>
          <w:b/>
          <w:bCs/>
        </w:rPr>
        <w:t>Ideation Phase</w:t>
      </w:r>
    </w:p>
    <w:p w14:paraId="63D82CF3" w14:textId="77777777" w:rsidR="00281749" w:rsidRPr="00281749" w:rsidRDefault="00281749" w:rsidP="00281749">
      <w:pPr>
        <w:jc w:val="center"/>
      </w:pPr>
      <w:r w:rsidRPr="00281749">
        <w:rPr>
          <w:b/>
          <w:bCs/>
        </w:rPr>
        <w:t>Define the Problem Statements</w:t>
      </w:r>
    </w:p>
    <w:p w14:paraId="77415C49" w14:textId="77777777" w:rsidR="00281749" w:rsidRPr="00281749" w:rsidRDefault="00281749" w:rsidP="00281749">
      <w:r w:rsidRPr="00281749">
        <w:br/>
      </w:r>
    </w:p>
    <w:tbl>
      <w:tblPr>
        <w:tblW w:w="9249" w:type="dxa"/>
        <w:tblCellMar>
          <w:top w:w="15" w:type="dxa"/>
          <w:left w:w="15" w:type="dxa"/>
          <w:bottom w:w="15" w:type="dxa"/>
          <w:right w:w="15" w:type="dxa"/>
        </w:tblCellMar>
        <w:tblLook w:val="04A0" w:firstRow="1" w:lastRow="0" w:firstColumn="1" w:lastColumn="0" w:noHBand="0" w:noVBand="1"/>
      </w:tblPr>
      <w:tblGrid>
        <w:gridCol w:w="4410"/>
        <w:gridCol w:w="4839"/>
      </w:tblGrid>
      <w:tr w:rsidR="00281749" w:rsidRPr="00281749" w14:paraId="3D60782B" w14:textId="77777777" w:rsidTr="00281749">
        <w:trPr>
          <w:trHeight w:val="5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E5FF2" w14:textId="77777777" w:rsidR="00281749" w:rsidRPr="00281749" w:rsidRDefault="00281749" w:rsidP="00281749">
            <w:r w:rsidRPr="00281749">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39179" w14:textId="598DE3CF" w:rsidR="00281749" w:rsidRPr="00281749" w:rsidRDefault="00281749" w:rsidP="00281749">
            <w:r>
              <w:t>08</w:t>
            </w:r>
            <w:r w:rsidRPr="00281749">
              <w:t>/0</w:t>
            </w:r>
            <w:r w:rsidR="007F77EC">
              <w:t>3</w:t>
            </w:r>
            <w:r w:rsidRPr="00281749">
              <w:t>/2026</w:t>
            </w:r>
          </w:p>
        </w:tc>
      </w:tr>
      <w:tr w:rsidR="00281749" w:rsidRPr="00281749" w14:paraId="609C93FD" w14:textId="77777777" w:rsidTr="00281749">
        <w:trPr>
          <w:trHeight w:val="5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EDFB7" w14:textId="77777777" w:rsidR="00281749" w:rsidRPr="00281749" w:rsidRDefault="00281749" w:rsidP="00281749">
            <w:r w:rsidRPr="00281749">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93E01" w14:textId="4E2299A1" w:rsidR="00281749" w:rsidRPr="00281749" w:rsidRDefault="00281749" w:rsidP="00281749">
            <w:r>
              <w:t>SWTID-2026-8616</w:t>
            </w:r>
          </w:p>
        </w:tc>
      </w:tr>
      <w:tr w:rsidR="00281749" w:rsidRPr="00281749" w14:paraId="6DCA1FFF" w14:textId="77777777" w:rsidTr="00281749">
        <w:trPr>
          <w:trHeight w:val="5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632C4" w14:textId="77777777" w:rsidR="00281749" w:rsidRPr="00281749" w:rsidRDefault="00281749" w:rsidP="00281749">
            <w:r w:rsidRPr="00281749">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66B96" w14:textId="77777777" w:rsidR="00281749" w:rsidRPr="00281749" w:rsidRDefault="00281749" w:rsidP="00281749">
            <w:r w:rsidRPr="00281749">
              <w:t>Contact Manager </w:t>
            </w:r>
          </w:p>
        </w:tc>
      </w:tr>
      <w:tr w:rsidR="00281749" w:rsidRPr="00281749" w14:paraId="6B60D005" w14:textId="77777777" w:rsidTr="00281749">
        <w:trPr>
          <w:trHeight w:val="5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A76EA" w14:textId="77777777" w:rsidR="00281749" w:rsidRPr="00281749" w:rsidRDefault="00281749" w:rsidP="00281749">
            <w:r w:rsidRPr="00281749">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0E3D3" w14:textId="77777777" w:rsidR="00281749" w:rsidRPr="00281749" w:rsidRDefault="00281749" w:rsidP="00281749">
            <w:r w:rsidRPr="00281749">
              <w:t>2 Marks</w:t>
            </w:r>
          </w:p>
        </w:tc>
      </w:tr>
    </w:tbl>
    <w:p w14:paraId="7C193CC2" w14:textId="77777777" w:rsidR="00281749" w:rsidRPr="00281749" w:rsidRDefault="00281749" w:rsidP="00281749"/>
    <w:p w14:paraId="6F3CE2DF" w14:textId="77777777" w:rsidR="00281749" w:rsidRPr="00281749" w:rsidRDefault="00281749" w:rsidP="00281749">
      <w:r w:rsidRPr="00281749">
        <w:rPr>
          <w:b/>
          <w:bCs/>
        </w:rPr>
        <w:t>Problem Statement</w:t>
      </w:r>
    </w:p>
    <w:p w14:paraId="0DD883B8" w14:textId="77777777" w:rsidR="00281749" w:rsidRPr="00281749" w:rsidRDefault="00281749" w:rsidP="00281749"/>
    <w:p w14:paraId="4641E350" w14:textId="77777777" w:rsidR="00281749" w:rsidRPr="00281749" w:rsidRDefault="00281749" w:rsidP="00281749">
      <w:r w:rsidRPr="00281749">
        <w:t>People struggle to effectively manage and maintain their growing professional and personal networks because existing solutions are either too complex, too expensive, or lack the simplicity needed for quick contact organization and retrieval.</w:t>
      </w:r>
    </w:p>
    <w:p w14:paraId="68BA5A1D" w14:textId="77777777" w:rsidR="00281749" w:rsidRPr="00281749" w:rsidRDefault="00281749" w:rsidP="00281749"/>
    <w:p w14:paraId="501FF382" w14:textId="4250CBEA" w:rsidR="00281749" w:rsidRPr="00281749" w:rsidRDefault="00281749" w:rsidP="00281749">
      <w:r w:rsidRPr="00281749">
        <w:rPr>
          <w:noProof/>
        </w:rPr>
        <w:drawing>
          <wp:inline distT="0" distB="0" distL="0" distR="0" wp14:anchorId="06E4DB10" wp14:editId="33696AF2">
            <wp:extent cx="5731510" cy="1690370"/>
            <wp:effectExtent l="0" t="0" r="2540" b="5080"/>
            <wp:docPr id="285190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690370"/>
                    </a:xfrm>
                    <a:prstGeom prst="rect">
                      <a:avLst/>
                    </a:prstGeom>
                    <a:noFill/>
                    <a:ln>
                      <a:noFill/>
                    </a:ln>
                  </pic:spPr>
                </pic:pic>
              </a:graphicData>
            </a:graphic>
          </wp:inline>
        </w:drawing>
      </w:r>
    </w:p>
    <w:p w14:paraId="74CDAE6C" w14:textId="77777777" w:rsidR="00281749" w:rsidRPr="00281749" w:rsidRDefault="00281749" w:rsidP="00281749">
      <w:r w:rsidRPr="00281749">
        <w:br/>
      </w:r>
    </w:p>
    <w:tbl>
      <w:tblPr>
        <w:tblW w:w="0" w:type="auto"/>
        <w:tblCellMar>
          <w:top w:w="15" w:type="dxa"/>
          <w:left w:w="15" w:type="dxa"/>
          <w:bottom w:w="15" w:type="dxa"/>
          <w:right w:w="15" w:type="dxa"/>
        </w:tblCellMar>
        <w:tblLook w:val="04A0" w:firstRow="1" w:lastRow="0" w:firstColumn="1" w:lastColumn="0" w:noHBand="0" w:noVBand="1"/>
      </w:tblPr>
      <w:tblGrid>
        <w:gridCol w:w="1419"/>
        <w:gridCol w:w="1474"/>
        <w:gridCol w:w="1285"/>
        <w:gridCol w:w="1647"/>
        <w:gridCol w:w="1472"/>
        <w:gridCol w:w="1719"/>
      </w:tblGrid>
      <w:tr w:rsidR="00281749" w:rsidRPr="00281749" w14:paraId="41DDFADE" w14:textId="77777777">
        <w:tc>
          <w:tcPr>
            <w:tcW w:w="0" w:type="auto"/>
            <w:tcBorders>
              <w:top w:val="single" w:sz="4" w:space="0" w:color="A5A5A5"/>
              <w:left w:val="single" w:sz="4" w:space="0" w:color="A5A5A5"/>
              <w:bottom w:val="single" w:sz="4" w:space="0" w:color="A5A5A5"/>
            </w:tcBorders>
            <w:shd w:val="clear" w:color="auto" w:fill="A5A5A5"/>
            <w:tcMar>
              <w:top w:w="0" w:type="dxa"/>
              <w:left w:w="108" w:type="dxa"/>
              <w:bottom w:w="0" w:type="dxa"/>
              <w:right w:w="108" w:type="dxa"/>
            </w:tcMar>
            <w:hideMark/>
          </w:tcPr>
          <w:p w14:paraId="11A94A2A" w14:textId="77777777" w:rsidR="00281749" w:rsidRPr="00281749" w:rsidRDefault="00281749" w:rsidP="00281749">
            <w:r w:rsidRPr="00281749">
              <w:rPr>
                <w:b/>
                <w:bCs/>
              </w:rPr>
              <w:t>Problem Statement (PS)</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14:paraId="268EFA83" w14:textId="77777777" w:rsidR="00281749" w:rsidRPr="00281749" w:rsidRDefault="00281749" w:rsidP="00281749">
            <w:r w:rsidRPr="00281749">
              <w:rPr>
                <w:b/>
                <w:bCs/>
              </w:rPr>
              <w:t>I am (Customer)</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14:paraId="562D317B" w14:textId="77777777" w:rsidR="00281749" w:rsidRPr="00281749" w:rsidRDefault="00281749" w:rsidP="00281749">
            <w:r w:rsidRPr="00281749">
              <w:rPr>
                <w:b/>
                <w:bCs/>
              </w:rPr>
              <w:t>I’m trying to</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14:paraId="1ED016E0" w14:textId="77777777" w:rsidR="00281749" w:rsidRPr="00281749" w:rsidRDefault="00281749" w:rsidP="00281749">
            <w:r w:rsidRPr="00281749">
              <w:rPr>
                <w:b/>
                <w:bCs/>
              </w:rPr>
              <w:t>But</w:t>
            </w:r>
          </w:p>
        </w:tc>
        <w:tc>
          <w:tcPr>
            <w:tcW w:w="0" w:type="auto"/>
            <w:tcBorders>
              <w:top w:val="single" w:sz="4" w:space="0" w:color="A5A5A5"/>
              <w:bottom w:val="single" w:sz="4" w:space="0" w:color="A5A5A5"/>
            </w:tcBorders>
            <w:shd w:val="clear" w:color="auto" w:fill="A5A5A5"/>
            <w:tcMar>
              <w:top w:w="0" w:type="dxa"/>
              <w:left w:w="108" w:type="dxa"/>
              <w:bottom w:w="0" w:type="dxa"/>
              <w:right w:w="108" w:type="dxa"/>
            </w:tcMar>
            <w:hideMark/>
          </w:tcPr>
          <w:p w14:paraId="300A4506" w14:textId="77777777" w:rsidR="00281749" w:rsidRPr="00281749" w:rsidRDefault="00281749" w:rsidP="00281749">
            <w:r w:rsidRPr="00281749">
              <w:rPr>
                <w:b/>
                <w:bCs/>
              </w:rPr>
              <w:t>Because</w:t>
            </w:r>
          </w:p>
        </w:tc>
        <w:tc>
          <w:tcPr>
            <w:tcW w:w="0" w:type="auto"/>
            <w:tcBorders>
              <w:top w:val="single" w:sz="4" w:space="0" w:color="A5A5A5"/>
              <w:bottom w:val="single" w:sz="4" w:space="0" w:color="A5A5A5"/>
              <w:right w:val="single" w:sz="4" w:space="0" w:color="A5A5A5"/>
            </w:tcBorders>
            <w:shd w:val="clear" w:color="auto" w:fill="A5A5A5"/>
            <w:tcMar>
              <w:top w:w="0" w:type="dxa"/>
              <w:left w:w="108" w:type="dxa"/>
              <w:bottom w:w="0" w:type="dxa"/>
              <w:right w:w="108" w:type="dxa"/>
            </w:tcMar>
            <w:hideMark/>
          </w:tcPr>
          <w:p w14:paraId="1506D31F" w14:textId="77777777" w:rsidR="00281749" w:rsidRPr="00281749" w:rsidRDefault="00281749" w:rsidP="00281749">
            <w:r w:rsidRPr="00281749">
              <w:rPr>
                <w:b/>
                <w:bCs/>
              </w:rPr>
              <w:t>Which makes me feel</w:t>
            </w:r>
          </w:p>
        </w:tc>
      </w:tr>
      <w:tr w:rsidR="00281749" w:rsidRPr="00281749" w14:paraId="5AE2E31C" w14:textId="77777777">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7BEDEFBC" w14:textId="77777777" w:rsidR="00281749" w:rsidRPr="00281749" w:rsidRDefault="00281749" w:rsidP="00281749">
            <w:r w:rsidRPr="00281749">
              <w:rPr>
                <w:b/>
                <w:bCs/>
              </w:rPr>
              <w:t>PS-1</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7212FE5F" w14:textId="77777777" w:rsidR="00281749" w:rsidRPr="00281749" w:rsidRDefault="00281749" w:rsidP="00281749">
            <w:r w:rsidRPr="00281749">
              <w:t>A university student</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5DB5851C" w14:textId="77777777" w:rsidR="00281749" w:rsidRPr="00281749" w:rsidRDefault="00281749" w:rsidP="00281749">
            <w:r w:rsidRPr="00281749">
              <w:t xml:space="preserve">Store and retrieve contacts </w:t>
            </w:r>
            <w:r w:rsidRPr="00281749">
              <w:lastRenderedPageBreak/>
              <w:t>on the laptop </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17C07417" w14:textId="77777777" w:rsidR="00281749" w:rsidRPr="00281749" w:rsidRDefault="00281749" w:rsidP="00281749">
            <w:r w:rsidRPr="00281749">
              <w:lastRenderedPageBreak/>
              <w:t xml:space="preserve">Most platforms are only available </w:t>
            </w:r>
            <w:r w:rsidRPr="00281749">
              <w:lastRenderedPageBreak/>
              <w:t>for mobile phones</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4D3265EE" w14:textId="77777777" w:rsidR="00281749" w:rsidRPr="00281749" w:rsidRDefault="00281749" w:rsidP="00281749">
            <w:r w:rsidRPr="00281749">
              <w:lastRenderedPageBreak/>
              <w:t xml:space="preserve">I need quick access to my </w:t>
            </w:r>
            <w:r w:rsidRPr="00281749">
              <w:lastRenderedPageBreak/>
              <w:t>contacts while i am working </w:t>
            </w:r>
          </w:p>
        </w:tc>
        <w:tc>
          <w:tcPr>
            <w:tcW w:w="0" w:type="auto"/>
            <w:tcBorders>
              <w:top w:val="single" w:sz="4" w:space="0" w:color="A5A5A5"/>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217D318E" w14:textId="77777777" w:rsidR="00281749" w:rsidRPr="00281749" w:rsidRDefault="00281749" w:rsidP="00281749">
            <w:r w:rsidRPr="00281749">
              <w:lastRenderedPageBreak/>
              <w:t>Frustrated </w:t>
            </w:r>
          </w:p>
        </w:tc>
      </w:tr>
      <w:tr w:rsidR="00281749" w:rsidRPr="00281749" w14:paraId="3B653FD4" w14:textId="77777777">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D2F90CC" w14:textId="77777777" w:rsidR="00281749" w:rsidRPr="00281749" w:rsidRDefault="00281749" w:rsidP="00281749">
            <w:r w:rsidRPr="00281749">
              <w:rPr>
                <w:b/>
                <w:bCs/>
              </w:rPr>
              <w:t>PS-2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4D2C3F7" w14:textId="77777777" w:rsidR="00281749" w:rsidRPr="00281749" w:rsidRDefault="00281749" w:rsidP="00281749">
            <w:r w:rsidRPr="00281749">
              <w:t>A developer</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4B4BD1D" w14:textId="77777777" w:rsidR="00281749" w:rsidRPr="00281749" w:rsidRDefault="00281749" w:rsidP="00281749">
            <w:r w:rsidRPr="00281749">
              <w:t>Get the required contacts on laptop while working</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74C7C7F7" w14:textId="77777777" w:rsidR="00281749" w:rsidRPr="00281749" w:rsidRDefault="00281749" w:rsidP="00281749">
            <w:r w:rsidRPr="00281749">
              <w:t>The available applications are for mobile phone </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F4F450B" w14:textId="77777777" w:rsidR="00281749" w:rsidRPr="00281749" w:rsidRDefault="00281749" w:rsidP="00281749">
            <w:r w:rsidRPr="00281749">
              <w:t>I need a simple, visually appealing interface to store and get my contacts</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F1889A5" w14:textId="77777777" w:rsidR="00281749" w:rsidRPr="00281749" w:rsidRDefault="00281749" w:rsidP="00281749">
            <w:r w:rsidRPr="00281749">
              <w:t>Waste of time to continuously use mobile while working</w:t>
            </w:r>
          </w:p>
        </w:tc>
      </w:tr>
      <w:tr w:rsidR="00281749" w:rsidRPr="00281749" w14:paraId="39D50F84" w14:textId="77777777">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364E8D65"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7E932C50"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6F17E3FC"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02921C2F"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3A4FDE43"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shd w:val="clear" w:color="auto" w:fill="EDEDED"/>
            <w:tcMar>
              <w:top w:w="0" w:type="dxa"/>
              <w:left w:w="108" w:type="dxa"/>
              <w:bottom w:w="0" w:type="dxa"/>
              <w:right w:w="108" w:type="dxa"/>
            </w:tcMar>
            <w:hideMark/>
          </w:tcPr>
          <w:p w14:paraId="250E8A1C" w14:textId="77777777" w:rsidR="00281749" w:rsidRPr="00281749" w:rsidRDefault="00281749" w:rsidP="00281749"/>
        </w:tc>
      </w:tr>
      <w:tr w:rsidR="00281749" w:rsidRPr="00281749" w14:paraId="0833F4F4" w14:textId="77777777">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DC10F66"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2788ABB"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56EF722"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D0BACF8"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63F762DC" w14:textId="77777777" w:rsidR="00281749" w:rsidRPr="00281749" w:rsidRDefault="00281749" w:rsidP="00281749"/>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49877AD" w14:textId="77777777" w:rsidR="00281749" w:rsidRPr="00281749" w:rsidRDefault="00281749" w:rsidP="00281749"/>
        </w:tc>
      </w:tr>
    </w:tbl>
    <w:p w14:paraId="4128FD9E" w14:textId="77777777" w:rsidR="000D4510" w:rsidRDefault="000D4510"/>
    <w:sectPr w:rsidR="000D4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49"/>
    <w:rsid w:val="000D4510"/>
    <w:rsid w:val="002203B5"/>
    <w:rsid w:val="00281749"/>
    <w:rsid w:val="007F77EC"/>
    <w:rsid w:val="00BB6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9A7C"/>
  <w15:chartTrackingRefBased/>
  <w15:docId w15:val="{3A2444B0-4975-489D-8880-D16897BE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749"/>
    <w:rPr>
      <w:rFonts w:eastAsiaTheme="majorEastAsia" w:cstheme="majorBidi"/>
      <w:color w:val="272727" w:themeColor="text1" w:themeTint="D8"/>
    </w:rPr>
  </w:style>
  <w:style w:type="paragraph" w:styleId="Title">
    <w:name w:val="Title"/>
    <w:basedOn w:val="Normal"/>
    <w:next w:val="Normal"/>
    <w:link w:val="TitleChar"/>
    <w:uiPriority w:val="10"/>
    <w:qFormat/>
    <w:rsid w:val="0028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749"/>
    <w:pPr>
      <w:spacing w:before="160"/>
      <w:jc w:val="center"/>
    </w:pPr>
    <w:rPr>
      <w:i/>
      <w:iCs/>
      <w:color w:val="404040" w:themeColor="text1" w:themeTint="BF"/>
    </w:rPr>
  </w:style>
  <w:style w:type="character" w:customStyle="1" w:styleId="QuoteChar">
    <w:name w:val="Quote Char"/>
    <w:basedOn w:val="DefaultParagraphFont"/>
    <w:link w:val="Quote"/>
    <w:uiPriority w:val="29"/>
    <w:rsid w:val="00281749"/>
    <w:rPr>
      <w:i/>
      <w:iCs/>
      <w:color w:val="404040" w:themeColor="text1" w:themeTint="BF"/>
    </w:rPr>
  </w:style>
  <w:style w:type="paragraph" w:styleId="ListParagraph">
    <w:name w:val="List Paragraph"/>
    <w:basedOn w:val="Normal"/>
    <w:uiPriority w:val="34"/>
    <w:qFormat/>
    <w:rsid w:val="00281749"/>
    <w:pPr>
      <w:ind w:left="720"/>
      <w:contextualSpacing/>
    </w:pPr>
  </w:style>
  <w:style w:type="character" w:styleId="IntenseEmphasis">
    <w:name w:val="Intense Emphasis"/>
    <w:basedOn w:val="DefaultParagraphFont"/>
    <w:uiPriority w:val="21"/>
    <w:qFormat/>
    <w:rsid w:val="00281749"/>
    <w:rPr>
      <w:i/>
      <w:iCs/>
      <w:color w:val="0F4761" w:themeColor="accent1" w:themeShade="BF"/>
    </w:rPr>
  </w:style>
  <w:style w:type="paragraph" w:styleId="IntenseQuote">
    <w:name w:val="Intense Quote"/>
    <w:basedOn w:val="Normal"/>
    <w:next w:val="Normal"/>
    <w:link w:val="IntenseQuoteChar"/>
    <w:uiPriority w:val="30"/>
    <w:qFormat/>
    <w:rsid w:val="00281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749"/>
    <w:rPr>
      <w:i/>
      <w:iCs/>
      <w:color w:val="0F4761" w:themeColor="accent1" w:themeShade="BF"/>
    </w:rPr>
  </w:style>
  <w:style w:type="character" w:styleId="IntenseReference">
    <w:name w:val="Intense Reference"/>
    <w:basedOn w:val="DefaultParagraphFont"/>
    <w:uiPriority w:val="32"/>
    <w:qFormat/>
    <w:rsid w:val="00281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dc:creator>
  <cp:keywords/>
  <dc:description/>
  <cp:lastModifiedBy>Shalini R</cp:lastModifiedBy>
  <cp:revision>2</cp:revision>
  <dcterms:created xsi:type="dcterms:W3CDTF">2026-03-11T14:15:00Z</dcterms:created>
  <dcterms:modified xsi:type="dcterms:W3CDTF">2026-03-11T14:32:00Z</dcterms:modified>
</cp:coreProperties>
</file>