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19A80" w14:textId="17AD24DE" w:rsidR="003421F2" w:rsidRDefault="003421F2" w:rsidP="003421F2">
      <w:pPr>
        <w:jc w:val="center"/>
        <w:rPr>
          <w:b/>
          <w:bCs/>
          <w:sz w:val="40"/>
          <w:szCs w:val="40"/>
        </w:rPr>
      </w:pPr>
      <w:r w:rsidRPr="003421F2">
        <w:rPr>
          <w:b/>
          <w:bCs/>
          <w:sz w:val="40"/>
          <w:szCs w:val="40"/>
        </w:rPr>
        <w:t>Greeting Service</w:t>
      </w:r>
    </w:p>
    <w:p w14:paraId="74D275FC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49054340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1CE15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7BE1AE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DB930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62C58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017DE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068B4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D9F0D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5D8B9182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5A159F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C5617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FAEB0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(path=</w:t>
      </w:r>
      <w:r>
        <w:rPr>
          <w:rFonts w:ascii="Consolas" w:hAnsi="Consolas" w:cs="Consolas"/>
          <w:color w:val="2A00FF"/>
          <w:sz w:val="20"/>
          <w:szCs w:val="20"/>
        </w:rPr>
        <w:t>"/message"</w:t>
      </w:r>
      <w:r>
        <w:rPr>
          <w:rFonts w:ascii="Consolas" w:hAnsi="Consolas" w:cs="Consolas"/>
          <w:color w:val="000000"/>
          <w:sz w:val="20"/>
          <w:szCs w:val="20"/>
        </w:rPr>
        <w:t>, produces=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5D5302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@ResponseBody</w:t>
      </w:r>
    </w:p>
    <w:p w14:paraId="734628A0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(defaultValue=</w:t>
      </w:r>
      <w:r>
        <w:rPr>
          <w:rFonts w:ascii="Consolas" w:hAnsi="Consolas" w:cs="Consolas"/>
          <w:color w:val="2A00FF"/>
          <w:sz w:val="20"/>
          <w:szCs w:val="20"/>
        </w:rPr>
        <w:t>"Guest"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91651A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 xml:space="preserve">(required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E094B4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3B57356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6A20D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653B792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greet1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636A0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D5A891E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4B1A71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D423306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greet1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checkiton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C3C15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D89AF5E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6199CC4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9FC92B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F558C6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5BA22F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greet1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9C177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FA448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E44E2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38657B87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0B353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%s %s!"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greet1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C435A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E20C97C" w14:textId="77777777" w:rsidR="003421F2" w:rsidRDefault="003421F2" w:rsidP="0034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6C230D" w14:textId="6ADE6233" w:rsidR="003421F2" w:rsidRDefault="003421F2" w:rsidP="003421F2">
      <w:pPr>
        <w:rPr>
          <w:b/>
          <w:bCs/>
          <w:sz w:val="40"/>
          <w:szCs w:val="40"/>
        </w:rPr>
      </w:pPr>
    </w:p>
    <w:p w14:paraId="706A3BA8" w14:textId="367F830F" w:rsidR="003421F2" w:rsidRDefault="003421F2" w:rsidP="003421F2">
      <w:pPr>
        <w:rPr>
          <w:b/>
          <w:bCs/>
          <w:sz w:val="40"/>
          <w:szCs w:val="40"/>
        </w:rPr>
      </w:pPr>
    </w:p>
    <w:p w14:paraId="38270B1A" w14:textId="77777777" w:rsidR="003421F2" w:rsidRDefault="003421F2" w:rsidP="003421F2">
      <w:pPr>
        <w:rPr>
          <w:b/>
          <w:bCs/>
          <w:sz w:val="40"/>
          <w:szCs w:val="40"/>
        </w:rPr>
      </w:pPr>
    </w:p>
    <w:p w14:paraId="086B096F" w14:textId="77777777" w:rsidR="003421F2" w:rsidRDefault="003421F2" w:rsidP="003421F2">
      <w:pPr>
        <w:rPr>
          <w:b/>
          <w:bCs/>
          <w:sz w:val="40"/>
          <w:szCs w:val="40"/>
        </w:rPr>
      </w:pPr>
    </w:p>
    <w:p w14:paraId="25CD76EB" w14:textId="77777777" w:rsidR="003421F2" w:rsidRDefault="003421F2" w:rsidP="003421F2">
      <w:pPr>
        <w:rPr>
          <w:b/>
          <w:bCs/>
          <w:sz w:val="40"/>
          <w:szCs w:val="40"/>
        </w:rPr>
      </w:pPr>
    </w:p>
    <w:p w14:paraId="020B8FA3" w14:textId="77777777" w:rsidR="003421F2" w:rsidRDefault="003421F2" w:rsidP="003421F2">
      <w:pPr>
        <w:rPr>
          <w:b/>
          <w:bCs/>
          <w:sz w:val="40"/>
          <w:szCs w:val="40"/>
        </w:rPr>
      </w:pPr>
    </w:p>
    <w:p w14:paraId="54D3A6FF" w14:textId="5657D176" w:rsidR="003421F2" w:rsidRDefault="003421F2" w:rsidP="003421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</w:t>
      </w:r>
    </w:p>
    <w:p w14:paraId="333297D1" w14:textId="36F6EE44" w:rsidR="003421F2" w:rsidRDefault="003421F2" w:rsidP="003421F2">
      <w:pPr>
        <w:rPr>
          <w:b/>
          <w:bCs/>
          <w:sz w:val="40"/>
          <w:szCs w:val="40"/>
        </w:rPr>
      </w:pPr>
    </w:p>
    <w:p w14:paraId="3A1F692A" w14:textId="109205AF" w:rsidR="003421F2" w:rsidRDefault="003421F2" w:rsidP="003421F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12A6C37" wp14:editId="6F40E26F">
            <wp:extent cx="5731510" cy="938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B729" w14:textId="602D7A9C" w:rsidR="003421F2" w:rsidRDefault="003421F2" w:rsidP="003421F2">
      <w:pPr>
        <w:rPr>
          <w:b/>
          <w:bCs/>
          <w:sz w:val="40"/>
          <w:szCs w:val="40"/>
        </w:rPr>
      </w:pPr>
    </w:p>
    <w:p w14:paraId="4BC5ADEE" w14:textId="0B23BC96" w:rsidR="003421F2" w:rsidRDefault="003421F2" w:rsidP="003421F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E5B4D5" wp14:editId="1E57033B">
            <wp:extent cx="52006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8B46" w14:textId="115BC4AB" w:rsidR="003421F2" w:rsidRDefault="003421F2" w:rsidP="003421F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785CA86" wp14:editId="42B7699F">
            <wp:extent cx="46672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87AD" w14:textId="5DA994CA" w:rsidR="003421F2" w:rsidRDefault="00DC08C7" w:rsidP="003421F2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TestCases</w:t>
      </w:r>
      <w:proofErr w:type="spellEnd"/>
    </w:p>
    <w:p w14:paraId="61834A6D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04CB2380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D8832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E9D77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B93A8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org.junit.jupiter.api.extension.ExtendWith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C6970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org.springframework.boot.test.context.SpringBootTest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B5E14D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org.springframework.test.context.junit.jupiter.SpringExtension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12B39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42B42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@ExtendWith</w:t>
      </w:r>
      <w:r>
        <w:rPr>
          <w:rFonts w:ascii="Consolas" w:hAnsi="Consolas" w:cs="Consolas"/>
          <w:color w:val="000000"/>
          <w:sz w:val="20"/>
          <w:szCs w:val="20"/>
        </w:rPr>
        <w:t>(SpringExtension.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6C5F0F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@SpringBootTest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87CBB8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9F22B1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02B9C4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D6965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EE135B0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testcheck_empty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0D56D4A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CE8D3E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0D69CD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A0B4FE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Sowmya welcome!"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</w:t>
      </w:r>
      <w:r>
        <w:rPr>
          <w:rFonts w:ascii="Consolas" w:hAnsi="Consolas" w:cs="Consolas"/>
          <w:color w:val="000000"/>
          <w:sz w:val="20"/>
          <w:szCs w:val="20"/>
        </w:rPr>
        <w:t>.processForm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"Sowmya"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E4C2DBF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83B814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999E0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7D11293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testcheck_on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AC24FF7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82AA46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AF681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5F79BF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Sowmya welcome!"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</w:t>
      </w:r>
      <w:r>
        <w:rPr>
          <w:rFonts w:ascii="Consolas" w:hAnsi="Consolas" w:cs="Consolas"/>
          <w:color w:val="000000"/>
          <w:sz w:val="20"/>
          <w:szCs w:val="20"/>
        </w:rPr>
        <w:t>.processForm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Sowmya"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CE67C8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7043DE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857D1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E7DC14C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testcheck_null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96D53C8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33EAF7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C9A7E6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3AF5CD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"Hello Sowmya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checkiton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</w:t>
      </w:r>
      <w:r>
        <w:rPr>
          <w:rFonts w:ascii="Consolas" w:hAnsi="Consolas" w:cs="Consolas"/>
          <w:color w:val="000000"/>
          <w:sz w:val="20"/>
          <w:szCs w:val="20"/>
        </w:rPr>
        <w:t>.processForm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Sowmya"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F4A2C0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145B2B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A5C09" w14:textId="77777777" w:rsidR="00DC08C7" w:rsidRDefault="00DC08C7" w:rsidP="00DC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BDF893" w14:textId="0BF60E86" w:rsidR="00DC08C7" w:rsidRDefault="00DC08C7" w:rsidP="003421F2">
      <w:pPr>
        <w:rPr>
          <w:b/>
          <w:bCs/>
          <w:sz w:val="40"/>
          <w:szCs w:val="40"/>
        </w:rPr>
      </w:pPr>
    </w:p>
    <w:p w14:paraId="7997EC77" w14:textId="77777777" w:rsidR="00DC08C7" w:rsidRDefault="00DC08C7" w:rsidP="003421F2">
      <w:pPr>
        <w:rPr>
          <w:b/>
          <w:bCs/>
          <w:sz w:val="40"/>
          <w:szCs w:val="40"/>
        </w:rPr>
      </w:pPr>
    </w:p>
    <w:p w14:paraId="2DD61C8F" w14:textId="77777777" w:rsidR="003421F2" w:rsidRPr="003421F2" w:rsidRDefault="003421F2" w:rsidP="003421F2">
      <w:pPr>
        <w:rPr>
          <w:b/>
          <w:bCs/>
          <w:sz w:val="40"/>
          <w:szCs w:val="40"/>
        </w:rPr>
      </w:pPr>
    </w:p>
    <w:sectPr w:rsidR="003421F2" w:rsidRPr="00342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F2"/>
    <w:rsid w:val="003421F2"/>
    <w:rsid w:val="00DC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C742"/>
  <w15:chartTrackingRefBased/>
  <w15:docId w15:val="{CF6A5516-A037-448A-B906-AA798804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2</cp:revision>
  <dcterms:created xsi:type="dcterms:W3CDTF">2020-07-21T11:49:00Z</dcterms:created>
  <dcterms:modified xsi:type="dcterms:W3CDTF">2020-07-21T11:53:00Z</dcterms:modified>
</cp:coreProperties>
</file>