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4F46" w14:textId="5A24521B" w:rsidR="0002478D" w:rsidRPr="00980AB6" w:rsidRDefault="008311BF" w:rsidP="008311BF">
      <w:pPr>
        <w:jc w:val="center"/>
        <w:rPr>
          <w:b/>
          <w:sz w:val="32"/>
        </w:rPr>
      </w:pPr>
      <w:r w:rsidRPr="00980AB6">
        <w:rPr>
          <w:b/>
          <w:sz w:val="32"/>
        </w:rPr>
        <w:t xml:space="preserve">Çiçek </w:t>
      </w:r>
      <w:proofErr w:type="gramStart"/>
      <w:r w:rsidRPr="00980AB6">
        <w:rPr>
          <w:b/>
          <w:sz w:val="32"/>
        </w:rPr>
        <w:t>Dükkan</w:t>
      </w:r>
      <w:proofErr w:type="gramEnd"/>
      <w:r w:rsidRPr="00980AB6">
        <w:rPr>
          <w:b/>
          <w:sz w:val="32"/>
        </w:rPr>
        <w:t xml:space="preserve"> </w:t>
      </w:r>
      <w:proofErr w:type="spellStart"/>
      <w:r w:rsidRPr="00980AB6">
        <w:rPr>
          <w:b/>
          <w:sz w:val="32"/>
        </w:rPr>
        <w:t>Dökümantasyon</w:t>
      </w:r>
      <w:proofErr w:type="spellEnd"/>
      <w:r w:rsidRPr="00980AB6">
        <w:rPr>
          <w:b/>
          <w:sz w:val="32"/>
        </w:rPr>
        <w:t xml:space="preserve"> 1.0</w:t>
      </w:r>
    </w:p>
    <w:p w14:paraId="6AD6B941" w14:textId="769EE753" w:rsidR="00C90FF2" w:rsidRPr="00980AB6" w:rsidRDefault="00C90FF2" w:rsidP="008311BF">
      <w:pPr>
        <w:rPr>
          <w:b/>
          <w:i/>
          <w:u w:val="single"/>
        </w:rPr>
      </w:pPr>
      <w:proofErr w:type="spellStart"/>
      <w:proofErr w:type="gramStart"/>
      <w:r w:rsidRPr="00980AB6">
        <w:rPr>
          <w:b/>
          <w:i/>
          <w:u w:val="single"/>
        </w:rPr>
        <w:t>Package</w:t>
      </w:r>
      <w:proofErr w:type="spellEnd"/>
      <w:r w:rsidRPr="00980AB6">
        <w:rPr>
          <w:b/>
          <w:i/>
          <w:u w:val="single"/>
        </w:rPr>
        <w:t xml:space="preserve">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com.services</w:t>
      </w:r>
      <w:proofErr w:type="spellEnd"/>
    </w:p>
    <w:p w14:paraId="491D5416" w14:textId="106334E5" w:rsidR="00C90FF2" w:rsidRPr="00980AB6" w:rsidRDefault="00C90FF2" w:rsidP="008311BF">
      <w:pPr>
        <w:rPr>
          <w:b/>
        </w:rPr>
      </w:pPr>
      <w:proofErr w:type="gramStart"/>
      <w:r w:rsidRPr="00980AB6">
        <w:rPr>
          <w:b/>
          <w:i/>
          <w:u w:val="single"/>
        </w:rPr>
        <w:t>Class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WriteToJs</w:t>
      </w:r>
      <w:proofErr w:type="spellEnd"/>
    </w:p>
    <w:p w14:paraId="48F0E4EC" w14:textId="7AA89495" w:rsidR="00C90FF2" w:rsidRDefault="00B04214" w:rsidP="008311BF">
      <w:r>
        <w:t xml:space="preserve">Sınıfın içinde bulunan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 fonksiyonu ile parametrelerden gelen sipariş ve bayi verileri, </w:t>
      </w:r>
      <w:proofErr w:type="spellStart"/>
      <w:r w:rsidR="00833665">
        <w:t>string</w:t>
      </w:r>
      <w:proofErr w:type="spellEnd"/>
      <w:r w:rsidR="00833665">
        <w:t xml:space="preserve"> bir değişkene </w:t>
      </w:r>
      <w:proofErr w:type="spellStart"/>
      <w:r>
        <w:t>for</w:t>
      </w:r>
      <w:proofErr w:type="spellEnd"/>
      <w:r>
        <w:t xml:space="preserve"> döngüsü ile yazdırılıyor. </w:t>
      </w:r>
      <w:r w:rsidR="00B370BE">
        <w:t xml:space="preserve">Gelen veriler ile önce siparişler, bağlı olduğu bayinin rengi ile haritaya çiziliyor, sonra bayiler haritaya siyah renkte bir </w:t>
      </w:r>
      <w:proofErr w:type="spellStart"/>
      <w:r w:rsidR="00B370BE">
        <w:t>placemark</w:t>
      </w:r>
      <w:proofErr w:type="spellEnd"/>
      <w:r w:rsidR="00B370BE">
        <w:t xml:space="preserve"> ile işaretleniyor.</w:t>
      </w:r>
    </w:p>
    <w:p w14:paraId="2EBC5FAA" w14:textId="34B8F878" w:rsidR="00277593" w:rsidRDefault="00833665" w:rsidP="008311BF">
      <w:proofErr w:type="spellStart"/>
      <w:r>
        <w:t>Js</w:t>
      </w:r>
      <w:proofErr w:type="spellEnd"/>
      <w:r>
        <w:t xml:space="preserve"> dosyasının hazırlanmasından sonra, projenin ana dizinine .</w:t>
      </w:r>
      <w:proofErr w:type="spellStart"/>
      <w:r>
        <w:t>js</w:t>
      </w:r>
      <w:proofErr w:type="spellEnd"/>
      <w:r>
        <w:t xml:space="preserve"> uzantılı </w:t>
      </w:r>
      <w:proofErr w:type="spellStart"/>
      <w:r>
        <w:t>Javascript</w:t>
      </w:r>
      <w:proofErr w:type="spellEnd"/>
      <w:r>
        <w:t xml:space="preserve"> dosyası oluşturuluyor.</w:t>
      </w:r>
      <w:r w:rsidR="00C312DE">
        <w:t xml:space="preserve"> Sonra </w:t>
      </w:r>
      <w:proofErr w:type="spellStart"/>
      <w:r w:rsidR="00C312DE">
        <w:t>Js</w:t>
      </w:r>
      <w:proofErr w:type="spellEnd"/>
      <w:r w:rsidR="00C312DE">
        <w:t xml:space="preserve"> kodlarını tutan </w:t>
      </w:r>
      <w:proofErr w:type="spellStart"/>
      <w:r w:rsidR="00C312DE">
        <w:t>string</w:t>
      </w:r>
      <w:proofErr w:type="spellEnd"/>
      <w:r w:rsidR="00C312DE">
        <w:t xml:space="preserve"> veri, bu oluşturulan dosyaya yazılıyor.</w:t>
      </w:r>
      <w:r w:rsidR="007E6317">
        <w:t xml:space="preserve"> Sonuca göre konsolda bir bilgi mesajı verilip fonksiyon ve sınıf sonlanıyor.</w:t>
      </w:r>
    </w:p>
    <w:p w14:paraId="3720DC46" w14:textId="53C8DCDD" w:rsidR="00CF4B01" w:rsidRDefault="00CF4B01" w:rsidP="008311BF">
      <w:proofErr w:type="gramStart"/>
      <w:r>
        <w:t>Not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dosyasında</w:t>
      </w:r>
      <w:r w:rsidR="00C442B7">
        <w:t>ki kodlar ile</w:t>
      </w:r>
      <w:r>
        <w:t xml:space="preserve">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Api’si</w:t>
      </w:r>
      <w:r w:rsidR="00C442B7">
        <w:t>nden</w:t>
      </w:r>
      <w:proofErr w:type="spellEnd"/>
      <w:r>
        <w:t xml:space="preserve"> </w:t>
      </w:r>
      <w:r w:rsidR="00C442B7">
        <w:t xml:space="preserve">çekilen verilere göre bir </w:t>
      </w:r>
      <w:proofErr w:type="spellStart"/>
      <w:r w:rsidR="00C442B7">
        <w:t>Map</w:t>
      </w:r>
      <w:proofErr w:type="spellEnd"/>
      <w:r w:rsidR="00C442B7">
        <w:t xml:space="preserve"> çıktısı html dosyasında gösteriliyor.</w:t>
      </w:r>
    </w:p>
    <w:p w14:paraId="1B2A3BCF" w14:textId="77777777" w:rsidR="00CF4B01" w:rsidRDefault="00CF4B01" w:rsidP="008311BF"/>
    <w:p w14:paraId="19CE3311" w14:textId="47793C70" w:rsidR="00CF4B01" w:rsidRPr="00980AB6" w:rsidRDefault="00CF4B01" w:rsidP="008311BF">
      <w:pPr>
        <w:rPr>
          <w:b/>
          <w:i/>
          <w:u w:val="single"/>
        </w:rPr>
      </w:pPr>
      <w:proofErr w:type="spellStart"/>
      <w:proofErr w:type="gramStart"/>
      <w:r w:rsidRPr="00980AB6">
        <w:rPr>
          <w:b/>
          <w:i/>
          <w:u w:val="single"/>
        </w:rPr>
        <w:t>Package</w:t>
      </w:r>
      <w:proofErr w:type="spellEnd"/>
      <w:r w:rsidRPr="00980AB6">
        <w:rPr>
          <w:b/>
          <w:i/>
          <w:u w:val="single"/>
        </w:rPr>
        <w:t xml:space="preserve">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com.</w:t>
      </w:r>
      <w:r w:rsidR="00F276EF" w:rsidRPr="00980AB6">
        <w:rPr>
          <w:b/>
          <w:i/>
          <w:u w:val="single"/>
        </w:rPr>
        <w:t>cicek</w:t>
      </w:r>
      <w:proofErr w:type="spellEnd"/>
    </w:p>
    <w:p w14:paraId="11108250" w14:textId="4737E1C6" w:rsidR="00F276EF" w:rsidRPr="00980AB6" w:rsidRDefault="00F276EF" w:rsidP="008311BF">
      <w:pPr>
        <w:rPr>
          <w:b/>
          <w:i/>
          <w:u w:val="single"/>
        </w:rPr>
      </w:pPr>
      <w:proofErr w:type="gramStart"/>
      <w:r w:rsidRPr="00980AB6">
        <w:rPr>
          <w:b/>
          <w:i/>
          <w:u w:val="single"/>
        </w:rPr>
        <w:t>Class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DistanceCalculator</w:t>
      </w:r>
      <w:proofErr w:type="spellEnd"/>
    </w:p>
    <w:p w14:paraId="5479CEA4" w14:textId="22DDD34E" w:rsidR="00F276EF" w:rsidRDefault="00F276EF" w:rsidP="008311BF">
      <w:r>
        <w:t xml:space="preserve">Sınıfın içerisinde bulunan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 fonksiyonu ile, coğrafik veriler olan enlem ve boylam türlerindeki 2 nokta ile bir hesaplama yapılarak, geriye kilometre cinsinden birbirine olan uzaklık bilgisi döndürülüyor.</w:t>
      </w:r>
      <w:r w:rsidR="00051E4F">
        <w:t xml:space="preserve"> Bu algoritmanın ana mantığı, </w:t>
      </w:r>
      <w:proofErr w:type="spellStart"/>
      <w:r w:rsidR="00051E4F">
        <w:t>Matematik’teki</w:t>
      </w:r>
      <w:proofErr w:type="spellEnd"/>
      <w:r w:rsidR="00051E4F">
        <w:t xml:space="preserve"> </w:t>
      </w:r>
      <w:proofErr w:type="spellStart"/>
      <w:r w:rsidR="00051E4F">
        <w:t>Haversine</w:t>
      </w:r>
      <w:proofErr w:type="spellEnd"/>
      <w:r w:rsidR="00051E4F">
        <w:t xml:space="preserve"> </w:t>
      </w:r>
      <w:proofErr w:type="spellStart"/>
      <w:r w:rsidR="00051E4F">
        <w:t>Formülü’ne</w:t>
      </w:r>
      <w:proofErr w:type="spellEnd"/>
      <w:r w:rsidR="00051E4F">
        <w:t xml:space="preserve"> dayanıyor.</w:t>
      </w:r>
      <w:r w:rsidR="009E5CC1">
        <w:t xml:space="preserve"> Bu formül ile küre şeklindeki cisimler üzerinde, 2 noktanın birbirine olan uzaklığı rahatlıkla bulunabiliyor.</w:t>
      </w:r>
    </w:p>
    <w:p w14:paraId="33001288" w14:textId="6B6CF00E" w:rsidR="00B403CB" w:rsidRDefault="00B403CB" w:rsidP="00B403CB">
      <w:pPr>
        <w:jc w:val="both"/>
      </w:pPr>
      <w:proofErr w:type="spellStart"/>
      <w:r>
        <w:t>Haversine</w:t>
      </w:r>
      <w:proofErr w:type="spellEnd"/>
      <w:r>
        <w:t xml:space="preserve"> Formülü ile ilgili daha fazla bilgiyi </w:t>
      </w:r>
      <w:r w:rsidRPr="00B403CB">
        <w:t>şu</w:t>
      </w:r>
      <w:r>
        <w:t xml:space="preserve"> adresten edinebilirsiniz;</w:t>
      </w:r>
    </w:p>
    <w:p w14:paraId="18C7F1C0" w14:textId="7EE0B0A0" w:rsidR="00B403CB" w:rsidRDefault="00B403CB" w:rsidP="00B403CB">
      <w:pPr>
        <w:jc w:val="both"/>
      </w:pPr>
      <w:r w:rsidRPr="00B403CB">
        <w:t>en.wikipedia.org/</w:t>
      </w:r>
      <w:proofErr w:type="spellStart"/>
      <w:r w:rsidRPr="00B403CB">
        <w:t>wiki</w:t>
      </w:r>
      <w:proofErr w:type="spellEnd"/>
      <w:r w:rsidRPr="00B403CB">
        <w:t>/</w:t>
      </w:r>
      <w:proofErr w:type="spellStart"/>
      <w:r w:rsidRPr="00B403CB">
        <w:t>Haversine_formula</w:t>
      </w:r>
      <w:proofErr w:type="spellEnd"/>
    </w:p>
    <w:p w14:paraId="0CE4F75E" w14:textId="46F293C2" w:rsidR="00C80F10" w:rsidRDefault="00C80F10" w:rsidP="00B403CB">
      <w:pPr>
        <w:jc w:val="both"/>
      </w:pPr>
    </w:p>
    <w:p w14:paraId="631B65AC" w14:textId="77777777" w:rsidR="00C80F10" w:rsidRDefault="00C80F10" w:rsidP="00B403CB">
      <w:pPr>
        <w:jc w:val="both"/>
      </w:pPr>
      <w:bookmarkStart w:id="0" w:name="_GoBack"/>
      <w:bookmarkEnd w:id="0"/>
    </w:p>
    <w:sectPr w:rsidR="00C80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4"/>
    <w:rsid w:val="0002478D"/>
    <w:rsid w:val="00051E4F"/>
    <w:rsid w:val="001A3554"/>
    <w:rsid w:val="00277593"/>
    <w:rsid w:val="007E6317"/>
    <w:rsid w:val="008311BF"/>
    <w:rsid w:val="00833665"/>
    <w:rsid w:val="00980AB6"/>
    <w:rsid w:val="009E5CC1"/>
    <w:rsid w:val="00B04214"/>
    <w:rsid w:val="00B370BE"/>
    <w:rsid w:val="00B403CB"/>
    <w:rsid w:val="00C312DE"/>
    <w:rsid w:val="00C442B7"/>
    <w:rsid w:val="00C80F10"/>
    <w:rsid w:val="00C90FF2"/>
    <w:rsid w:val="00CF4B01"/>
    <w:rsid w:val="00D5485F"/>
    <w:rsid w:val="00F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A4EE"/>
  <w15:chartTrackingRefBased/>
  <w15:docId w15:val="{4115AD58-8286-4DEB-A2F8-6B6B837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403C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0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agca</dc:creator>
  <cp:keywords/>
  <dc:description/>
  <cp:lastModifiedBy>mehmet agca</cp:lastModifiedBy>
  <cp:revision>18</cp:revision>
  <dcterms:created xsi:type="dcterms:W3CDTF">2019-03-06T20:36:00Z</dcterms:created>
  <dcterms:modified xsi:type="dcterms:W3CDTF">2019-03-06T20:59:00Z</dcterms:modified>
</cp:coreProperties>
</file>