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3704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fldChar w:fldCharType="begin"/>
      </w:r>
      <w:r w:rsidRPr="00F91962">
        <w:rPr>
          <w:rFonts w:ascii="Times New Roman" w:eastAsia="Times New Roman" w:hAnsi="Times New Roman" w:cs="Times New Roman"/>
          <w:color w:val="333333"/>
          <w:sz w:val="26"/>
          <w:szCs w:val="26"/>
        </w:rPr>
        <w:instrText xml:space="preserve"> HYPERLINK "https://www.mitchell-attorneys.com/attorneys/robert-mitchell" </w:instrText>
      </w:r>
      <w:r w:rsidRPr="00F91962">
        <w:rPr>
          <w:rFonts w:ascii="Times New Roman" w:eastAsia="Times New Roman" w:hAnsi="Times New Roman" w:cs="Times New Roman"/>
          <w:color w:val="333333"/>
          <w:sz w:val="26"/>
          <w:szCs w:val="26"/>
        </w:rPr>
        <w:fldChar w:fldCharType="separate"/>
      </w:r>
      <w:r w:rsidRPr="00F91962">
        <w:rPr>
          <w:rFonts w:ascii="Times New Roman" w:eastAsia="Times New Roman" w:hAnsi="Times New Roman" w:cs="Times New Roman"/>
          <w:color w:val="145AB8"/>
          <w:sz w:val="26"/>
          <w:szCs w:val="26"/>
          <w:u w:val="single"/>
          <w:bdr w:val="single" w:sz="2" w:space="0" w:color="27B2B3" w:frame="1"/>
        </w:rPr>
        <w:br/>
        <w:t>Robert D. Mitchell</w:t>
      </w:r>
      <w:r w:rsidRPr="00F91962">
        <w:rPr>
          <w:rFonts w:ascii="Times New Roman" w:eastAsia="Times New Roman" w:hAnsi="Times New Roman" w:cs="Times New Roman"/>
          <w:color w:val="333333"/>
          <w:sz w:val="26"/>
          <w:szCs w:val="26"/>
        </w:rPr>
        <w:fldChar w:fldCharType="end"/>
      </w:r>
    </w:p>
    <w:p w14:paraId="4E77BD45" w14:textId="7DB37458" w:rsidR="00F91962" w:rsidRPr="00F91962" w:rsidRDefault="00F91962" w:rsidP="00F91962">
      <w:pPr>
        <w:shd w:val="clear" w:color="auto" w:fill="FFFFFF"/>
        <w:spacing w:after="15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noProof/>
          <w:color w:val="6D9F00"/>
          <w:sz w:val="26"/>
          <w:szCs w:val="26"/>
          <w:bdr w:val="single" w:sz="2" w:space="0" w:color="27B2B3" w:frame="1"/>
        </w:rPr>
        <w:drawing>
          <wp:inline distT="0" distB="0" distL="0" distR="0" wp14:anchorId="45B96C7A" wp14:editId="2F2D7377">
            <wp:extent cx="429260" cy="389890"/>
            <wp:effectExtent l="0" t="0" r="8890" b="0"/>
            <wp:docPr id="1" name="Picture 1" descr="Print Friendly and PDF">
              <a:hlinkClick xmlns:a="http://schemas.openxmlformats.org/drawingml/2006/main" r:id="rId5" tooltip="&quot;Printer Friendly and PD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nt Friendly and PDF">
                      <a:hlinkClick r:id="rId5" tooltip="&quot;Printer Friendly and PD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260" cy="389890"/>
                    </a:xfrm>
                    <a:prstGeom prst="rect">
                      <a:avLst/>
                    </a:prstGeom>
                    <a:noFill/>
                    <a:ln>
                      <a:noFill/>
                    </a:ln>
                  </pic:spPr>
                </pic:pic>
              </a:graphicData>
            </a:graphic>
          </wp:inline>
        </w:drawing>
      </w:r>
    </w:p>
    <w:p w14:paraId="62A4D99B" w14:textId="77777777" w:rsidR="00F91962" w:rsidRPr="00F91962" w:rsidRDefault="00F91962" w:rsidP="00F91962">
      <w:pPr>
        <w:pBdr>
          <w:top w:val="single" w:sz="2" w:space="0" w:color="27B2B3"/>
          <w:left w:val="single" w:sz="2" w:space="0" w:color="27B2B3"/>
          <w:right w:val="single" w:sz="2" w:space="0" w:color="27B2B3"/>
        </w:pBdr>
        <w:shd w:val="clear" w:color="auto" w:fill="FFFFFF"/>
        <w:spacing w:before="100" w:beforeAutospacing="1" w:after="100" w:afterAutospacing="1" w:line="240" w:lineRule="auto"/>
        <w:jc w:val="center"/>
        <w:textAlignment w:val="top"/>
        <w:outlineLvl w:val="0"/>
        <w:rPr>
          <w:rFonts w:ascii="Times New Roman" w:eastAsia="Times New Roman" w:hAnsi="Times New Roman" w:cs="Times New Roman"/>
          <w:b/>
          <w:bCs/>
          <w:color w:val="0D4898"/>
          <w:kern w:val="36"/>
          <w:sz w:val="36"/>
          <w:szCs w:val="36"/>
        </w:rPr>
      </w:pPr>
      <w:r w:rsidRPr="00F91962">
        <w:rPr>
          <w:rFonts w:ascii="Times New Roman" w:eastAsia="Times New Roman" w:hAnsi="Times New Roman" w:cs="Times New Roman"/>
          <w:b/>
          <w:bCs/>
          <w:color w:val="0D4898"/>
          <w:kern w:val="36"/>
          <w:sz w:val="36"/>
          <w:szCs w:val="36"/>
        </w:rPr>
        <w:t>How to be a Good Trial Witness</w:t>
      </w:r>
    </w:p>
    <w:p w14:paraId="693CEB78"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i/>
          <w:iCs/>
          <w:color w:val="333333"/>
          <w:sz w:val="26"/>
          <w:szCs w:val="26"/>
          <w:bdr w:val="single" w:sz="2" w:space="0" w:color="27B2B3" w:frame="1"/>
        </w:rPr>
        <w:t>Please note that, while this article accurately describes applicable law on the subject covered at the time of its writing, the law continues to develop with the passage of time. Accordingly, before relying upon this article, care should be taken to verify that the law described herein has not changed.</w:t>
      </w:r>
    </w:p>
    <w:p w14:paraId="61224477" w14:textId="77777777" w:rsidR="00F91962" w:rsidRPr="00F91962" w:rsidRDefault="00F91962" w:rsidP="00F91962">
      <w:pPr>
        <w:pBdr>
          <w:top w:val="single" w:sz="2" w:space="0" w:color="27B2B3"/>
          <w:left w:val="single" w:sz="2" w:space="0" w:color="27B2B3"/>
          <w:right w:val="single" w:sz="2" w:space="0" w:color="27B2B3"/>
        </w:pBdr>
        <w:shd w:val="clear" w:color="auto" w:fill="FFFFFF"/>
        <w:spacing w:before="100" w:beforeAutospacing="1" w:after="100" w:afterAutospacing="1" w:line="240" w:lineRule="auto"/>
        <w:jc w:val="center"/>
        <w:textAlignment w:val="top"/>
        <w:outlineLvl w:val="1"/>
        <w:rPr>
          <w:rFonts w:ascii="Times New Roman" w:eastAsia="Times New Roman" w:hAnsi="Times New Roman" w:cs="Times New Roman"/>
          <w:b/>
          <w:bCs/>
          <w:color w:val="FFFFFF"/>
          <w:sz w:val="32"/>
          <w:szCs w:val="32"/>
        </w:rPr>
      </w:pPr>
      <w:r w:rsidRPr="00F91962">
        <w:rPr>
          <w:rFonts w:ascii="Times New Roman" w:eastAsia="Times New Roman" w:hAnsi="Times New Roman" w:cs="Times New Roman"/>
          <w:b/>
          <w:bCs/>
          <w:color w:val="FFFFFF"/>
          <w:sz w:val="32"/>
          <w:szCs w:val="32"/>
        </w:rPr>
        <w:t>Suggestions on Effective Trial Testimony</w:t>
      </w:r>
    </w:p>
    <w:p w14:paraId="7AA97C51"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In twenty five years of litigation work, I have observed certain things that make a person a better witness in a trial or arbitration. As a caveat, these tips will not, in my view, help someone who is untruthful perpetrate a fraud in their testimony. However, applying some of these suggestions will often help a truthful witness more successfully persuade a judge, jury or arbitration panel of the trustworthiness of their testimony.</w:t>
      </w:r>
    </w:p>
    <w:p w14:paraId="53132FA1"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217053D" w14:textId="556ED07D"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b/>
          <w:bCs/>
          <w:color w:val="333333"/>
          <w:sz w:val="26"/>
          <w:szCs w:val="26"/>
          <w:bdr w:val="single" w:sz="2" w:space="0" w:color="27B2B3" w:frame="1"/>
        </w:rPr>
      </w:pPr>
      <w:r w:rsidRPr="00F91962">
        <w:rPr>
          <w:rFonts w:ascii="Times New Roman" w:eastAsia="Times New Roman" w:hAnsi="Times New Roman" w:cs="Times New Roman"/>
          <w:b/>
          <w:bCs/>
          <w:color w:val="333333"/>
          <w:sz w:val="26"/>
          <w:szCs w:val="26"/>
          <w:bdr w:val="single" w:sz="2" w:space="0" w:color="27B2B3" w:frame="1"/>
        </w:rPr>
        <w:t>Preparation for Trial. </w:t>
      </w:r>
      <w:r w:rsidRPr="00F91962">
        <w:rPr>
          <w:rFonts w:ascii="Times New Roman" w:eastAsia="Times New Roman" w:hAnsi="Times New Roman" w:cs="Times New Roman"/>
          <w:color w:val="333333"/>
          <w:sz w:val="26"/>
          <w:szCs w:val="26"/>
          <w:bdr w:val="single" w:sz="2" w:space="0" w:color="27B2B3" w:frame="1"/>
        </w:rPr>
        <w:t>You</w:t>
      </w:r>
      <w:r>
        <w:rPr>
          <w:rFonts w:ascii="Times New Roman" w:eastAsia="Times New Roman" w:hAnsi="Times New Roman" w:cs="Times New Roman"/>
          <w:color w:val="333333"/>
          <w:sz w:val="26"/>
          <w:szCs w:val="26"/>
          <w:bdr w:val="single" w:sz="2" w:space="0" w:color="27B2B3" w:frame="1"/>
        </w:rPr>
        <w:t>r</w:t>
      </w:r>
      <w:r w:rsidRPr="00F91962">
        <w:rPr>
          <w:rFonts w:ascii="Times New Roman" w:eastAsia="Times New Roman" w:hAnsi="Times New Roman" w:cs="Times New Roman"/>
          <w:color w:val="333333"/>
          <w:sz w:val="26"/>
          <w:szCs w:val="26"/>
          <w:bdr w:val="single" w:sz="2" w:space="0" w:color="27B2B3" w:frame="1"/>
        </w:rPr>
        <w:t xml:space="preserve"> preparation is very, very important.</w:t>
      </w:r>
    </w:p>
    <w:p w14:paraId="6830AF27"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EBC5BA3"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Read and re-read the relevant documents in your case in the weeks leading up to your trial to refresh your memory. Then, read them again.</w:t>
      </w:r>
    </w:p>
    <w:p w14:paraId="0B144858"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428206D"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The more you review the documents, the better witness you will make.</w:t>
      </w:r>
    </w:p>
    <w:p w14:paraId="3270C1E0"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ACA84C5"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If you know the documents, you will be less likely to make a harmful mistake.</w:t>
      </w:r>
    </w:p>
    <w:p w14:paraId="36543D9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8CC1416"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Also, the more you know the documents the more confidence you will have and exude as a witness.</w:t>
      </w:r>
    </w:p>
    <w:p w14:paraId="282B735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5F4F1A1"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allow yourself to be impeached with your own document solely because you had forgotten a document you had authored or been a party to previously.</w:t>
      </w:r>
    </w:p>
    <w:p w14:paraId="40E66E3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631F7E83" w14:textId="0FA559B3"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b/>
          <w:bCs/>
          <w:color w:val="333333"/>
          <w:sz w:val="26"/>
          <w:szCs w:val="26"/>
          <w:bdr w:val="single" w:sz="2" w:space="0" w:color="27B2B3" w:frame="1"/>
        </w:rPr>
      </w:pPr>
      <w:r w:rsidRPr="00F91962">
        <w:rPr>
          <w:rFonts w:ascii="Times New Roman" w:eastAsia="Times New Roman" w:hAnsi="Times New Roman" w:cs="Times New Roman"/>
          <w:b/>
          <w:bCs/>
          <w:color w:val="333333"/>
          <w:sz w:val="26"/>
          <w:szCs w:val="26"/>
          <w:bdr w:val="single" w:sz="2" w:space="0" w:color="27B2B3" w:frame="1"/>
        </w:rPr>
        <w:t>Attire. </w:t>
      </w:r>
      <w:r w:rsidRPr="00F91962">
        <w:rPr>
          <w:rFonts w:ascii="Times New Roman" w:eastAsia="Times New Roman" w:hAnsi="Times New Roman" w:cs="Times New Roman"/>
          <w:color w:val="333333"/>
          <w:sz w:val="26"/>
          <w:szCs w:val="26"/>
          <w:bdr w:val="single" w:sz="2" w:space="0" w:color="27B2B3" w:frame="1"/>
        </w:rPr>
        <w:t xml:space="preserve">For men, wear a dark conservative suit, white shirt, and conservative tie. The suit does not have to be </w:t>
      </w:r>
      <w:r w:rsidRPr="00F91962">
        <w:rPr>
          <w:rFonts w:ascii="Times New Roman" w:eastAsia="Times New Roman" w:hAnsi="Times New Roman" w:cs="Times New Roman"/>
          <w:color w:val="333333"/>
          <w:sz w:val="26"/>
          <w:szCs w:val="26"/>
          <w:bdr w:val="single" w:sz="2" w:space="0" w:color="27B2B3" w:frame="1"/>
        </w:rPr>
        <w:t>expensive but</w:t>
      </w:r>
      <w:r w:rsidRPr="00F91962">
        <w:rPr>
          <w:rFonts w:ascii="Times New Roman" w:eastAsia="Times New Roman" w:hAnsi="Times New Roman" w:cs="Times New Roman"/>
          <w:color w:val="333333"/>
          <w:sz w:val="26"/>
          <w:szCs w:val="26"/>
          <w:bdr w:val="single" w:sz="2" w:space="0" w:color="27B2B3" w:frame="1"/>
        </w:rPr>
        <w:t xml:space="preserve"> should be conservative.</w:t>
      </w:r>
    </w:p>
    <w:p w14:paraId="4A454074"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DC68C50"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Wear black dress shoes, not boots, sneakers or sandals.</w:t>
      </w:r>
    </w:p>
    <w:p w14:paraId="2501C1A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4F6F601D"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For women, dress appropriately for the seriousness of the occasion. Avoid revealing clothing and avoid designer clothing.</w:t>
      </w:r>
    </w:p>
    <w:p w14:paraId="7EC70BB4"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3518EA0F"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wear any jewelry other than a watch and wedding ring.</w:t>
      </w:r>
    </w:p>
    <w:p w14:paraId="17D80A0F"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606954C"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Regarding your wardrobe, remember you are trying to be non-offensive to anyone, and not play into anybody’s stereotypes. The best witness attire is one that nobody remembers the next day.</w:t>
      </w:r>
    </w:p>
    <w:p w14:paraId="559A791F"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225856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It does not matter if you wear the same suit every day. It is better to look respectful of the process and humble, than to show you are a fashionable dresser.</w:t>
      </w:r>
    </w:p>
    <w:p w14:paraId="147BDD3F"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6EE37407"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b/>
          <w:bCs/>
          <w:color w:val="333333"/>
          <w:sz w:val="26"/>
          <w:szCs w:val="26"/>
          <w:bdr w:val="single" w:sz="2" w:space="0" w:color="27B2B3" w:frame="1"/>
        </w:rPr>
      </w:pPr>
      <w:r w:rsidRPr="00F91962">
        <w:rPr>
          <w:rFonts w:ascii="Times New Roman" w:eastAsia="Times New Roman" w:hAnsi="Times New Roman" w:cs="Times New Roman"/>
          <w:b/>
          <w:bCs/>
          <w:color w:val="333333"/>
          <w:sz w:val="26"/>
          <w:szCs w:val="26"/>
          <w:bdr w:val="single" w:sz="2" w:space="0" w:color="27B2B3" w:frame="1"/>
        </w:rPr>
        <w:t>Testimony. </w:t>
      </w:r>
      <w:r w:rsidRPr="00F91962">
        <w:rPr>
          <w:rFonts w:ascii="Times New Roman" w:eastAsia="Times New Roman" w:hAnsi="Times New Roman" w:cs="Times New Roman"/>
          <w:color w:val="333333"/>
          <w:sz w:val="26"/>
          <w:szCs w:val="26"/>
          <w:bdr w:val="single" w:sz="2" w:space="0" w:color="27B2B3" w:frame="1"/>
        </w:rPr>
        <w:t>Credibility and likeability are the keys.</w:t>
      </w:r>
    </w:p>
    <w:p w14:paraId="26E72EF3"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0E00E43E"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Think carefully at all times before you speak.</w:t>
      </w:r>
    </w:p>
    <w:p w14:paraId="5340C855"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77524C5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Answer with words, not gestures. Yes/no, not nods or “un-huhs.”</w:t>
      </w:r>
    </w:p>
    <w:p w14:paraId="2B4812FB"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070CEB72"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Speak up so that you can be easily heard.</w:t>
      </w:r>
    </w:p>
    <w:p w14:paraId="15B13A1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4B0EA813"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Speak in a low, clear and calm voice.</w:t>
      </w:r>
    </w:p>
    <w:p w14:paraId="0C52B653"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C294453"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Keep your hands and feet still.</w:t>
      </w:r>
    </w:p>
    <w:p w14:paraId="362F0A81"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45B2D55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Put your hands in your lap, if necessary.</w:t>
      </w:r>
    </w:p>
    <w:p w14:paraId="78AF930B"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02A8F36D"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be too animated in your testimony or gestures.</w:t>
      </w:r>
    </w:p>
    <w:p w14:paraId="268F5BC4"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64C02666"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If you come across as too assertive, you may not engender sympathy.</w:t>
      </w:r>
    </w:p>
    <w:p w14:paraId="3A8E10BD"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7724FBE6"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Avoid any attempts at humor as they do not come across right in such a situation.</w:t>
      </w:r>
    </w:p>
    <w:p w14:paraId="60E08D34"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195FE67"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Consider all remarks on the record.</w:t>
      </w:r>
    </w:p>
    <w:p w14:paraId="124D683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3EA40C07"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Talk directly, plainly, respectfully and fully responsive to all questions asked of you by any attorney or the judge when you are on the stand.</w:t>
      </w:r>
    </w:p>
    <w:p w14:paraId="366E40A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3EB35E40"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Sit up very straight. Never slouch.</w:t>
      </w:r>
    </w:p>
    <w:p w14:paraId="02338257"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0D1BE2DB"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 xml:space="preserve">Speak up so you can easily be heard. </w:t>
      </w:r>
      <w:proofErr w:type="gramStart"/>
      <w:r w:rsidRPr="00F91962">
        <w:rPr>
          <w:rFonts w:ascii="Times New Roman" w:eastAsia="Times New Roman" w:hAnsi="Times New Roman" w:cs="Times New Roman"/>
          <w:color w:val="333333"/>
          <w:sz w:val="26"/>
          <w:szCs w:val="26"/>
        </w:rPr>
        <w:t>Don’t</w:t>
      </w:r>
      <w:proofErr w:type="gramEnd"/>
      <w:r w:rsidRPr="00F91962">
        <w:rPr>
          <w:rFonts w:ascii="Times New Roman" w:eastAsia="Times New Roman" w:hAnsi="Times New Roman" w:cs="Times New Roman"/>
          <w:color w:val="333333"/>
          <w:sz w:val="26"/>
          <w:szCs w:val="26"/>
        </w:rPr>
        <w:t xml:space="preserve"> get yourself in a situation where the court reporter, the judge or someone else asks you to speak up. It plays into the old stereotype that someone whose voice tapers off or is too soft on the stand is not telling the truth.</w:t>
      </w:r>
    </w:p>
    <w:p w14:paraId="01DA953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399B75E1"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speak too fast.</w:t>
      </w:r>
    </w:p>
    <w:p w14:paraId="1C05FC95"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CB79A6D"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lastRenderedPageBreak/>
        <w:t>Do not use any slang or profanity of any kind.</w:t>
      </w:r>
    </w:p>
    <w:p w14:paraId="1AAC0737"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49D849F"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act irritated by the opposing attorney’s questions. Answer them straightforward and respectfully. It is better to act like you do not even know the attorney is being disrespectful to you.</w:t>
      </w:r>
    </w:p>
    <w:p w14:paraId="39F5B814"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2A3BBD2"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When testifying, do not take the bait if the attorney examining you is trying to “push your hot button”. Keep your cool. It is much better to win by the trial outcome than to have a momentary sense of satisfaction of standing up to the attorney in the back and forth dialogue.</w:t>
      </w:r>
    </w:p>
    <w:p w14:paraId="7E6937FC"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595B071"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It is often easier to deal with truthful, although bad, facts than the loss of credibility caused by untruthfulness.</w:t>
      </w:r>
    </w:p>
    <w:p w14:paraId="7A9E961F"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30F21082"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If you are caught in a lie, it could mean complete disaster for your credibility and case, so do not lie.</w:t>
      </w:r>
    </w:p>
    <w:p w14:paraId="51701EC5"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55959B6"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Maintain a pleasant demeanor at all times.</w:t>
      </w:r>
    </w:p>
    <w:p w14:paraId="5FD37567"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4E4BEBE6"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Act naturally. Be yourself.</w:t>
      </w:r>
    </w:p>
    <w:p w14:paraId="51A5BD95"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E66CD9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Listen to each question.</w:t>
      </w:r>
    </w:p>
    <w:p w14:paraId="28EA69EF"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43EEB943"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Think about where the question is leading to?</w:t>
      </w:r>
    </w:p>
    <w:p w14:paraId="3846051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713E6E0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Think about your answer first before blurting it out.</w:t>
      </w:r>
    </w:p>
    <w:p w14:paraId="03106D4C"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83DB33C"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Remember, opposing counsel knows where he or she is going; you probably do not.</w:t>
      </w:r>
    </w:p>
    <w:p w14:paraId="6211C83C"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F3B828E"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If you do not know the answer, please say so.</w:t>
      </w:r>
    </w:p>
    <w:p w14:paraId="090C7CD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3F1E3C97"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guess or speculate on any question asked of you.</w:t>
      </w:r>
    </w:p>
    <w:p w14:paraId="060749B2"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60A2E729" w14:textId="7BC8E204"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 xml:space="preserve">“I do not know” answers virtually never hurt unless they are </w:t>
      </w:r>
      <w:r w:rsidRPr="00F91962">
        <w:rPr>
          <w:rFonts w:ascii="Times New Roman" w:eastAsia="Times New Roman" w:hAnsi="Times New Roman" w:cs="Times New Roman"/>
          <w:color w:val="333333"/>
          <w:sz w:val="26"/>
          <w:szCs w:val="26"/>
        </w:rPr>
        <w:t>overused</w:t>
      </w:r>
      <w:r w:rsidRPr="00F91962">
        <w:rPr>
          <w:rFonts w:ascii="Times New Roman" w:eastAsia="Times New Roman" w:hAnsi="Times New Roman" w:cs="Times New Roman"/>
          <w:color w:val="333333"/>
          <w:sz w:val="26"/>
          <w:szCs w:val="26"/>
        </w:rPr>
        <w:t>.</w:t>
      </w:r>
    </w:p>
    <w:p w14:paraId="648B0442"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442F3530"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speculate, guess, assume, estimate, exaggerate or state opinions.</w:t>
      </w:r>
    </w:p>
    <w:p w14:paraId="62184AC7" w14:textId="77777777" w:rsidR="00F91962" w:rsidRPr="00F91962" w:rsidRDefault="00F91962" w:rsidP="00F91962">
      <w:pPr>
        <w:numPr>
          <w:ilvl w:val="0"/>
          <w:numId w:val="1"/>
        </w:numPr>
        <w:pBdr>
          <w:top w:val="single" w:sz="2" w:space="0" w:color="27B2B3"/>
          <w:left w:val="single" w:sz="2" w:space="0" w:color="27B2B3"/>
          <w:bottom w:val="single" w:sz="2" w:space="0" w:color="27B2B3"/>
          <w:right w:val="single" w:sz="2" w:space="0" w:color="27B2B3"/>
        </w:pBdr>
        <w:shd w:val="clear" w:color="auto" w:fill="FFFFFF"/>
        <w:spacing w:before="100" w:beforeAutospacing="1" w:after="100" w:afterAutospacing="1" w:line="240" w:lineRule="auto"/>
        <w:ind w:left="0"/>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 assume so"</w:t>
      </w:r>
    </w:p>
    <w:p w14:paraId="58F9940D" w14:textId="77777777" w:rsidR="00F91962" w:rsidRPr="00F91962" w:rsidRDefault="00F91962" w:rsidP="00F91962">
      <w:pPr>
        <w:numPr>
          <w:ilvl w:val="0"/>
          <w:numId w:val="1"/>
        </w:numPr>
        <w:pBdr>
          <w:top w:val="single" w:sz="2" w:space="0" w:color="27B2B3"/>
          <w:left w:val="single" w:sz="2" w:space="0" w:color="27B2B3"/>
          <w:bottom w:val="single" w:sz="2" w:space="0" w:color="27B2B3"/>
          <w:right w:val="single" w:sz="2" w:space="0" w:color="27B2B3"/>
        </w:pBdr>
        <w:shd w:val="clear" w:color="auto" w:fill="FFFFFF"/>
        <w:spacing w:before="100" w:beforeAutospacing="1" w:after="100" w:afterAutospacing="1" w:line="240" w:lineRule="auto"/>
        <w:ind w:left="0"/>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 guess ..."</w:t>
      </w:r>
    </w:p>
    <w:p w14:paraId="79B195CE" w14:textId="77777777" w:rsidR="00F91962" w:rsidRPr="00F91962" w:rsidRDefault="00F91962" w:rsidP="00F91962">
      <w:pPr>
        <w:numPr>
          <w:ilvl w:val="0"/>
          <w:numId w:val="1"/>
        </w:numPr>
        <w:pBdr>
          <w:top w:val="single" w:sz="2" w:space="0" w:color="27B2B3"/>
          <w:left w:val="single" w:sz="2" w:space="0" w:color="27B2B3"/>
          <w:bottom w:val="single" w:sz="2" w:space="0" w:color="27B2B3"/>
          <w:right w:val="single" w:sz="2" w:space="0" w:color="27B2B3"/>
        </w:pBdr>
        <w:shd w:val="clear" w:color="auto" w:fill="FFFFFF"/>
        <w:spacing w:before="100" w:beforeAutospacing="1" w:after="100" w:afterAutospacing="1" w:line="240" w:lineRule="auto"/>
        <w:ind w:left="0"/>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"If you say so ..."</w:t>
      </w:r>
    </w:p>
    <w:p w14:paraId="2CCCECEF"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 xml:space="preserve">If you </w:t>
      </w:r>
      <w:proofErr w:type="gramStart"/>
      <w:r w:rsidRPr="00F91962">
        <w:rPr>
          <w:rFonts w:ascii="Times New Roman" w:eastAsia="Times New Roman" w:hAnsi="Times New Roman" w:cs="Times New Roman"/>
          <w:color w:val="333333"/>
          <w:sz w:val="26"/>
          <w:szCs w:val="26"/>
        </w:rPr>
        <w:t>don’t</w:t>
      </w:r>
      <w:proofErr w:type="gramEnd"/>
      <w:r w:rsidRPr="00F91962">
        <w:rPr>
          <w:rFonts w:ascii="Times New Roman" w:eastAsia="Times New Roman" w:hAnsi="Times New Roman" w:cs="Times New Roman"/>
          <w:color w:val="333333"/>
          <w:sz w:val="26"/>
          <w:szCs w:val="26"/>
        </w:rPr>
        <w:t xml:space="preserve"> know the answer, please just say so: “I don’t know.”</w:t>
      </w:r>
    </w:p>
    <w:p w14:paraId="4CAA5248"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3D237C9B"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lastRenderedPageBreak/>
        <w:t>Avoid beginning phrases such as:</w:t>
      </w:r>
    </w:p>
    <w:p w14:paraId="15702818" w14:textId="77777777" w:rsidR="00F91962" w:rsidRPr="00F91962" w:rsidRDefault="00F91962" w:rsidP="00F91962">
      <w:pPr>
        <w:numPr>
          <w:ilvl w:val="0"/>
          <w:numId w:val="2"/>
        </w:numPr>
        <w:pBdr>
          <w:top w:val="single" w:sz="2" w:space="0" w:color="27B2B3"/>
          <w:left w:val="single" w:sz="2" w:space="0" w:color="27B2B3"/>
          <w:bottom w:val="single" w:sz="2" w:space="0" w:color="27B2B3"/>
          <w:right w:val="single" w:sz="2" w:space="0" w:color="27B2B3"/>
        </w:pBdr>
        <w:shd w:val="clear" w:color="auto" w:fill="FFFFFF"/>
        <w:spacing w:before="100" w:beforeAutospacing="1" w:after="100" w:afterAutospacing="1" w:line="240" w:lineRule="auto"/>
        <w:ind w:left="0"/>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“In all honesty”</w:t>
      </w:r>
    </w:p>
    <w:p w14:paraId="0ABED5C6" w14:textId="77777777" w:rsidR="00F91962" w:rsidRPr="00F91962" w:rsidRDefault="00F91962" w:rsidP="00F91962">
      <w:pPr>
        <w:numPr>
          <w:ilvl w:val="0"/>
          <w:numId w:val="2"/>
        </w:numPr>
        <w:pBdr>
          <w:top w:val="single" w:sz="2" w:space="0" w:color="27B2B3"/>
          <w:left w:val="single" w:sz="2" w:space="0" w:color="27B2B3"/>
          <w:bottom w:val="single" w:sz="2" w:space="0" w:color="27B2B3"/>
          <w:right w:val="single" w:sz="2" w:space="0" w:color="27B2B3"/>
        </w:pBdr>
        <w:shd w:val="clear" w:color="auto" w:fill="FFFFFF"/>
        <w:spacing w:before="100" w:beforeAutospacing="1" w:after="100" w:afterAutospacing="1" w:line="240" w:lineRule="auto"/>
        <w:ind w:left="0"/>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“Truthfully”</w:t>
      </w:r>
    </w:p>
    <w:p w14:paraId="561BB11E" w14:textId="77777777" w:rsidR="00F91962" w:rsidRPr="00F91962" w:rsidRDefault="00F91962" w:rsidP="00F91962">
      <w:pPr>
        <w:numPr>
          <w:ilvl w:val="0"/>
          <w:numId w:val="2"/>
        </w:numPr>
        <w:pBdr>
          <w:top w:val="single" w:sz="2" w:space="0" w:color="27B2B3"/>
          <w:left w:val="single" w:sz="2" w:space="0" w:color="27B2B3"/>
          <w:bottom w:val="single" w:sz="2" w:space="0" w:color="27B2B3"/>
          <w:right w:val="single" w:sz="2" w:space="0" w:color="27B2B3"/>
        </w:pBdr>
        <w:shd w:val="clear" w:color="auto" w:fill="FFFFFF"/>
        <w:spacing w:before="100" w:beforeAutospacing="1" w:after="100" w:afterAutospacing="1" w:line="240" w:lineRule="auto"/>
        <w:ind w:left="0"/>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“Frankly”</w:t>
      </w:r>
    </w:p>
    <w:p w14:paraId="7F66C1D5" w14:textId="77777777" w:rsidR="00F91962" w:rsidRPr="00F91962" w:rsidRDefault="00F91962" w:rsidP="00F91962">
      <w:pPr>
        <w:numPr>
          <w:ilvl w:val="0"/>
          <w:numId w:val="2"/>
        </w:numPr>
        <w:pBdr>
          <w:top w:val="single" w:sz="2" w:space="0" w:color="27B2B3"/>
          <w:left w:val="single" w:sz="2" w:space="0" w:color="27B2B3"/>
          <w:bottom w:val="single" w:sz="2" w:space="0" w:color="27B2B3"/>
          <w:right w:val="single" w:sz="2" w:space="0" w:color="27B2B3"/>
        </w:pBdr>
        <w:shd w:val="clear" w:color="auto" w:fill="FFFFFF"/>
        <w:spacing w:before="100" w:beforeAutospacing="1" w:after="100" w:afterAutospacing="1" w:line="240" w:lineRule="auto"/>
        <w:ind w:left="0"/>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“Honestly”</w:t>
      </w:r>
    </w:p>
    <w:p w14:paraId="242704D6"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Remember, you are already sworn to tell the truth. These kinds of comments are often interpreted as indicators you might be following them with a lie.</w:t>
      </w:r>
    </w:p>
    <w:p w14:paraId="07F1545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03D7C33"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respond to pregnant pauses or silence. (Some attorneys will use this technique because many witnesses, already nervous, feel the need to fill in the silence by adding to their last answer.)</w:t>
      </w:r>
    </w:p>
    <w:p w14:paraId="61D28E43"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65A88318"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Respond only to questions, not to statements.</w:t>
      </w:r>
    </w:p>
    <w:p w14:paraId="0CBA18FF"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A5DA9FB"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When questioned about a document, ask to read it before responding. (Taking time to carefully read a document allows you time to anticipate questions, formulate answers, and avoid mistakes that occur because of nonawareness of all information in the document.)</w:t>
      </w:r>
    </w:p>
    <w:p w14:paraId="564ED6A0"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98CAD2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Never assume that a quoted statement is actually in a document, or that the document says exactly what the opposing attorney says in his question. He may be putting his spin or interpretation on it.</w:t>
      </w:r>
    </w:p>
    <w:p w14:paraId="14DBF376"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517A91E"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be evasive. If there is a factual point that cannot be reasonably disputed, let it come out in a way that appears you have no hesitation about telling the truth. </w:t>
      </w:r>
    </w:p>
    <w:p w14:paraId="07BFC708"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63433D4B"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b/>
          <w:bCs/>
          <w:color w:val="333333"/>
          <w:sz w:val="26"/>
          <w:szCs w:val="26"/>
          <w:bdr w:val="single" w:sz="2" w:space="0" w:color="27B2B3" w:frame="1"/>
        </w:rPr>
      </w:pPr>
      <w:r w:rsidRPr="00F91962">
        <w:rPr>
          <w:rFonts w:ascii="Times New Roman" w:eastAsia="Times New Roman" w:hAnsi="Times New Roman" w:cs="Times New Roman"/>
          <w:b/>
          <w:bCs/>
          <w:color w:val="333333"/>
          <w:sz w:val="26"/>
          <w:szCs w:val="26"/>
          <w:bdr w:val="single" w:sz="2" w:space="0" w:color="27B2B3" w:frame="1"/>
        </w:rPr>
        <w:t>Conduct During Trial. </w:t>
      </w:r>
      <w:r w:rsidRPr="00F91962">
        <w:rPr>
          <w:rFonts w:ascii="Times New Roman" w:eastAsia="Times New Roman" w:hAnsi="Times New Roman" w:cs="Times New Roman"/>
          <w:color w:val="333333"/>
          <w:sz w:val="26"/>
          <w:szCs w:val="26"/>
          <w:bdr w:val="single" w:sz="2" w:space="0" w:color="27B2B3" w:frame="1"/>
        </w:rPr>
        <w:t>While the trial is going on, be sure to eat breakfast and a light lunch. Have blood sugar in your body so your mind is as sharp as possible.</w:t>
      </w:r>
    </w:p>
    <w:p w14:paraId="259359B6"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0E57170"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be late getting back from any court breaks. Always be at your chair when the judge wants to resume session.</w:t>
      </w:r>
    </w:p>
    <w:p w14:paraId="1D3D92C2"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5E33D160"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let your cell phone go off in Court. It is viewed very disrespectfully, and jurors will resent you because they are often not allowed to keep their cell phones with them.</w:t>
      </w:r>
    </w:p>
    <w:p w14:paraId="04F432DC"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274FD360"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On court breaks, do not go out and smoke. Some people are anti-smokers and look unfavorably on smokers. Some non-smokers view it as a character weakness. Some may be on your jury. You can go without if it means a good trial outcome.</w:t>
      </w:r>
    </w:p>
    <w:p w14:paraId="3C6CDF38"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37BC3CE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 xml:space="preserve">On breaks, do not use your cell phone. Do your calls at night. It is a bad message to send to the jurors that your attention is anywhere other than in the courtroom, even during </w:t>
      </w:r>
      <w:r w:rsidRPr="00F91962">
        <w:rPr>
          <w:rFonts w:ascii="Times New Roman" w:eastAsia="Times New Roman" w:hAnsi="Times New Roman" w:cs="Times New Roman"/>
          <w:color w:val="333333"/>
          <w:sz w:val="26"/>
          <w:szCs w:val="26"/>
        </w:rPr>
        <w:lastRenderedPageBreak/>
        <w:t>breaks. No business or personal call is that important. I would leave your cell phone in your car every day.</w:t>
      </w:r>
    </w:p>
    <w:p w14:paraId="4B79A11E"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1426DA03"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It is important for you to remember that jurors are watching you at all times. They are making decisions about you when you are not testifying as much as when you are testifying. So, even if another witness is on the stand, sit up in your chair, pay respectful attention, and show no emotion. Do not shake your head if you do not like a witness’ testimony. It is better that you remain “poker face” so that the jury thinks you probably do not agree, but you are respectful of the process.</w:t>
      </w:r>
    </w:p>
    <w:p w14:paraId="31865DF6"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0ACF7B0A"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bring food or your own drink into the Courtroom. Judges are very protective of their courtroom. Sometimes a judge will invite parties to bring their own bottles of water or colas into their courtroom, but that is rare. I have also been reminded that since jurors usually do not get to bring their own drinks into Court it would be bad form for you to do so as a party or counsel.</w:t>
      </w:r>
    </w:p>
    <w:p w14:paraId="54AFEBD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7BF7CD07"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 xml:space="preserve">When sitting at the desk with your attorney, do not react to testimony in a way that will tell the jurors the testimony got under your skin or made you uncomfortable. Sometimes if I do not like what a witness is saying I wait a few minutes to write a note to myself because I </w:t>
      </w:r>
      <w:proofErr w:type="gramStart"/>
      <w:r w:rsidRPr="00F91962">
        <w:rPr>
          <w:rFonts w:ascii="Times New Roman" w:eastAsia="Times New Roman" w:hAnsi="Times New Roman" w:cs="Times New Roman"/>
          <w:color w:val="333333"/>
          <w:sz w:val="26"/>
          <w:szCs w:val="26"/>
        </w:rPr>
        <w:t>don’t</w:t>
      </w:r>
      <w:proofErr w:type="gramEnd"/>
      <w:r w:rsidRPr="00F91962">
        <w:rPr>
          <w:rFonts w:ascii="Times New Roman" w:eastAsia="Times New Roman" w:hAnsi="Times New Roman" w:cs="Times New Roman"/>
          <w:color w:val="333333"/>
          <w:sz w:val="26"/>
          <w:szCs w:val="26"/>
        </w:rPr>
        <w:t xml:space="preserve"> want to send the message that the testimony bothered me. It is a good idea to write notes evenly, quietly and not animated.</w:t>
      </w:r>
    </w:p>
    <w:p w14:paraId="6C8186A4"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40174095"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Do not constantly tug at your attorney’s coat. Better to quietly slip him a note. Let him concentrate. You will have breaks to discuss questions or concerns.</w:t>
      </w:r>
    </w:p>
    <w:p w14:paraId="57156979"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6B7C1C86" w14:textId="62ABBD2F" w:rsid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r w:rsidRPr="00F91962">
        <w:rPr>
          <w:rFonts w:ascii="Times New Roman" w:eastAsia="Times New Roman" w:hAnsi="Times New Roman" w:cs="Times New Roman"/>
          <w:color w:val="333333"/>
          <w:sz w:val="26"/>
          <w:szCs w:val="26"/>
        </w:rPr>
        <w:t>As the days go on, do not get comfortable in the situation or lower your attention to the above details. You have too much riding on the situation. A judge, juror or arbitrator could make up his or her mind at any time during the process.</w:t>
      </w:r>
    </w:p>
    <w:p w14:paraId="7185ABE2" w14:textId="77777777"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333333"/>
          <w:sz w:val="26"/>
          <w:szCs w:val="26"/>
        </w:rPr>
      </w:pPr>
    </w:p>
    <w:p w14:paraId="4507555A" w14:textId="6E898029" w:rsidR="00F91962" w:rsidRPr="00F91962" w:rsidRDefault="00F91962" w:rsidP="00F91962">
      <w:pPr>
        <w:shd w:val="clear" w:color="auto" w:fill="FFFFFF"/>
        <w:spacing w:after="0" w:line="240" w:lineRule="auto"/>
        <w:textAlignment w:val="top"/>
        <w:rPr>
          <w:rFonts w:ascii="Times New Roman" w:eastAsia="Times New Roman" w:hAnsi="Times New Roman" w:cs="Times New Roman"/>
          <w:color w:val="FFFFFF"/>
          <w:sz w:val="26"/>
          <w:szCs w:val="26"/>
        </w:rPr>
      </w:pPr>
      <w:r w:rsidRPr="00F91962">
        <w:rPr>
          <w:rFonts w:ascii="Times New Roman" w:eastAsia="Times New Roman" w:hAnsi="Times New Roman" w:cs="Times New Roman"/>
          <w:color w:val="FFFFFF"/>
          <w:sz w:val="26"/>
          <w:szCs w:val="26"/>
        </w:rPr>
        <w:t xml:space="preserve">not constitute an attorney-client relationship. Communications from non-clients are not </w:t>
      </w:r>
      <w:r>
        <w:rPr>
          <w:rFonts w:ascii="Times New Roman" w:eastAsia="Times New Roman" w:hAnsi="Times New Roman" w:cs="Times New Roman"/>
          <w:color w:val="FFFFFF"/>
          <w:sz w:val="26"/>
          <w:szCs w:val="26"/>
        </w:rPr>
        <w:t xml:space="preserve">ReRetrieved April 26, 2020 from </w:t>
      </w:r>
      <w:r w:rsidRPr="00F91962">
        <w:rPr>
          <w:rFonts w:ascii="Times New Roman" w:eastAsia="Times New Roman" w:hAnsi="Times New Roman" w:cs="Times New Roman"/>
          <w:color w:val="FFFFFF"/>
          <w:sz w:val="26"/>
          <w:szCs w:val="26"/>
        </w:rPr>
        <w:t>subject to client confidentiality or attorney-client privilege. Further, the articles, discussion, commentary, forms and sample documentation contained in this website are offered as general guidance only and are not to be relied upon as specific legal advice. For legal advice on a specific matter, please consult with an attorney who is knowledgeable and experienced in that area. The lawyers listed in this website practice law only in the jurisdictions where they are admitted.</w:t>
      </w:r>
    </w:p>
    <w:p w14:paraId="65D39F1A" w14:textId="780E965F" w:rsidR="00F91962" w:rsidRPr="00F91962" w:rsidRDefault="00F91962" w:rsidP="00F91962">
      <w:pPr>
        <w:shd w:val="clear" w:color="auto" w:fill="FFFFFF"/>
        <w:spacing w:after="0" w:line="240" w:lineRule="auto"/>
        <w:jc w:val="center"/>
        <w:textAlignment w:val="top"/>
        <w:rPr>
          <w:rFonts w:ascii="Times New Roman" w:eastAsia="Times New Roman" w:hAnsi="Times New Roman" w:cs="Times New Roman"/>
          <w:color w:val="FFFFFF"/>
          <w:sz w:val="26"/>
          <w:szCs w:val="26"/>
        </w:rPr>
      </w:pPr>
      <w:r w:rsidRPr="00F91962">
        <w:rPr>
          <w:rFonts w:ascii="Times New Roman" w:eastAsia="Times New Roman" w:hAnsi="Times New Roman" w:cs="Times New Roman"/>
          <w:color w:val="FFFFFF"/>
          <w:sz w:val="26"/>
          <w:szCs w:val="26"/>
        </w:rPr>
        <w:t>SC</w:t>
      </w:r>
    </w:p>
    <w:p w14:paraId="2DBDF4CE" w14:textId="77777777" w:rsidR="00F91962" w:rsidRDefault="00F91962"/>
    <w:sectPr w:rsidR="00F91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5343E2"/>
    <w:multiLevelType w:val="multilevel"/>
    <w:tmpl w:val="FF9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EA7A3C"/>
    <w:multiLevelType w:val="multilevel"/>
    <w:tmpl w:val="680C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962"/>
    <w:rsid w:val="00F9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239FC"/>
  <w15:chartTrackingRefBased/>
  <w15:docId w15:val="{1B61F476-95B0-4EAB-A6D1-BFCD9CC4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19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919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96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196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919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7685850">
      <w:bodyDiv w:val="1"/>
      <w:marLeft w:val="0"/>
      <w:marRight w:val="0"/>
      <w:marTop w:val="0"/>
      <w:marBottom w:val="0"/>
      <w:divBdr>
        <w:top w:val="none" w:sz="0" w:space="0" w:color="auto"/>
        <w:left w:val="none" w:sz="0" w:space="0" w:color="auto"/>
        <w:bottom w:val="none" w:sz="0" w:space="0" w:color="auto"/>
        <w:right w:val="none" w:sz="0" w:space="0" w:color="auto"/>
      </w:divBdr>
      <w:divsChild>
        <w:div w:id="334461519">
          <w:marLeft w:val="0"/>
          <w:marRight w:val="0"/>
          <w:marTop w:val="0"/>
          <w:marBottom w:val="0"/>
          <w:divBdr>
            <w:top w:val="single" w:sz="2" w:space="0" w:color="27B2B3"/>
            <w:left w:val="single" w:sz="2" w:space="0" w:color="27B2B3"/>
            <w:bottom w:val="single" w:sz="2" w:space="0" w:color="27B2B3"/>
            <w:right w:val="single" w:sz="2" w:space="0" w:color="27B2B3"/>
          </w:divBdr>
          <w:divsChild>
            <w:div w:id="1240864209">
              <w:marLeft w:val="0"/>
              <w:marRight w:val="0"/>
              <w:marTop w:val="0"/>
              <w:marBottom w:val="0"/>
              <w:divBdr>
                <w:top w:val="single" w:sz="2" w:space="0" w:color="27B2B3"/>
                <w:left w:val="single" w:sz="2" w:space="0" w:color="27B2B3"/>
                <w:bottom w:val="single" w:sz="2" w:space="0" w:color="27B2B3"/>
                <w:right w:val="single" w:sz="2" w:space="0" w:color="27B2B3"/>
              </w:divBdr>
              <w:divsChild>
                <w:div w:id="1721974580">
                  <w:marLeft w:val="0"/>
                  <w:marRight w:val="0"/>
                  <w:marTop w:val="0"/>
                  <w:marBottom w:val="0"/>
                  <w:divBdr>
                    <w:top w:val="single" w:sz="2" w:space="0" w:color="27B2B3"/>
                    <w:left w:val="single" w:sz="2" w:space="0" w:color="27B2B3"/>
                    <w:bottom w:val="single" w:sz="2" w:space="0" w:color="27B2B3"/>
                    <w:right w:val="single" w:sz="2" w:space="0" w:color="27B2B3"/>
                  </w:divBdr>
                  <w:divsChild>
                    <w:div w:id="319122719">
                      <w:marLeft w:val="0"/>
                      <w:marRight w:val="0"/>
                      <w:marTop w:val="0"/>
                      <w:marBottom w:val="0"/>
                      <w:divBdr>
                        <w:top w:val="single" w:sz="2" w:space="0" w:color="27B2B3"/>
                        <w:left w:val="single" w:sz="2" w:space="0" w:color="27B2B3"/>
                        <w:bottom w:val="single" w:sz="2" w:space="0" w:color="27B2B3"/>
                        <w:right w:val="single" w:sz="2" w:space="0" w:color="27B2B3"/>
                      </w:divBdr>
                      <w:divsChild>
                        <w:div w:id="2704232">
                          <w:marLeft w:val="0"/>
                          <w:marRight w:val="0"/>
                          <w:marTop w:val="0"/>
                          <w:marBottom w:val="0"/>
                          <w:divBdr>
                            <w:top w:val="single" w:sz="2" w:space="0" w:color="27B2B3"/>
                            <w:left w:val="single" w:sz="2" w:space="30" w:color="27B2B3"/>
                            <w:bottom w:val="single" w:sz="2" w:space="0" w:color="27B2B3"/>
                            <w:right w:val="single" w:sz="2" w:space="30" w:color="27B2B3"/>
                          </w:divBdr>
                          <w:divsChild>
                            <w:div w:id="1623419518">
                              <w:marLeft w:val="0"/>
                              <w:marRight w:val="0"/>
                              <w:marTop w:val="0"/>
                              <w:marBottom w:val="0"/>
                              <w:divBdr>
                                <w:top w:val="single" w:sz="2" w:space="0" w:color="27B2B3"/>
                                <w:left w:val="single" w:sz="2" w:space="0" w:color="27B2B3"/>
                                <w:bottom w:val="single" w:sz="2" w:space="0" w:color="27B2B3"/>
                                <w:right w:val="single" w:sz="2" w:space="0" w:color="27B2B3"/>
                              </w:divBdr>
                              <w:divsChild>
                                <w:div w:id="1162429332">
                                  <w:marLeft w:val="0"/>
                                  <w:marRight w:val="0"/>
                                  <w:marTop w:val="0"/>
                                  <w:marBottom w:val="0"/>
                                  <w:divBdr>
                                    <w:top w:val="single" w:sz="2" w:space="0" w:color="27B2B3"/>
                                    <w:left w:val="single" w:sz="2" w:space="0" w:color="27B2B3"/>
                                    <w:bottom w:val="single" w:sz="2" w:space="0" w:color="27B2B3"/>
                                    <w:right w:val="single" w:sz="2" w:space="10" w:color="27B2B3"/>
                                  </w:divBdr>
                                  <w:divsChild>
                                    <w:div w:id="674192784">
                                      <w:marLeft w:val="0"/>
                                      <w:marRight w:val="0"/>
                                      <w:marTop w:val="0"/>
                                      <w:marBottom w:val="0"/>
                                      <w:divBdr>
                                        <w:top w:val="single" w:sz="2" w:space="0" w:color="27B2B3"/>
                                        <w:left w:val="single" w:sz="2" w:space="0" w:color="27B2B3"/>
                                        <w:bottom w:val="none" w:sz="0" w:space="0" w:color="auto"/>
                                        <w:right w:val="single" w:sz="2" w:space="0" w:color="27B2B3"/>
                                      </w:divBdr>
                                    </w:div>
                                    <w:div w:id="1985163232">
                                      <w:marLeft w:val="0"/>
                                      <w:marRight w:val="0"/>
                                      <w:marTop w:val="150"/>
                                      <w:marBottom w:val="150"/>
                                      <w:divBdr>
                                        <w:top w:val="single" w:sz="2" w:space="0" w:color="27B2B3"/>
                                        <w:left w:val="single" w:sz="2" w:space="0" w:color="27B2B3"/>
                                        <w:bottom w:val="single" w:sz="2" w:space="0" w:color="27B2B3"/>
                                        <w:right w:val="single" w:sz="2" w:space="0" w:color="27B2B3"/>
                                      </w:divBdr>
                                    </w:div>
                                  </w:divsChild>
                                </w:div>
                                <w:div w:id="545026052">
                                  <w:marLeft w:val="0"/>
                                  <w:marRight w:val="0"/>
                                  <w:marTop w:val="0"/>
                                  <w:marBottom w:val="0"/>
                                  <w:divBdr>
                                    <w:top w:val="single" w:sz="2" w:space="0" w:color="27B2B3"/>
                                    <w:left w:val="single" w:sz="2" w:space="10" w:color="27B2B3"/>
                                    <w:bottom w:val="single" w:sz="2" w:space="0" w:color="27B2B3"/>
                                    <w:right w:val="single" w:sz="2" w:space="0" w:color="27B2B3"/>
                                  </w:divBdr>
                                  <w:divsChild>
                                    <w:div w:id="768551897">
                                      <w:marLeft w:val="0"/>
                                      <w:marRight w:val="0"/>
                                      <w:marTop w:val="0"/>
                                      <w:marBottom w:val="0"/>
                                      <w:divBdr>
                                        <w:top w:val="single" w:sz="2" w:space="0" w:color="27B2B3"/>
                                        <w:left w:val="single" w:sz="2" w:space="0" w:color="27B2B3"/>
                                        <w:bottom w:val="none" w:sz="0" w:space="0" w:color="auto"/>
                                        <w:right w:val="single" w:sz="2" w:space="0" w:color="27B2B3"/>
                                      </w:divBdr>
                                    </w:div>
                                    <w:div w:id="1796632536">
                                      <w:marLeft w:val="0"/>
                                      <w:marRight w:val="0"/>
                                      <w:marTop w:val="0"/>
                                      <w:marBottom w:val="0"/>
                                      <w:divBdr>
                                        <w:top w:val="single" w:sz="2" w:space="0" w:color="27B2B3"/>
                                        <w:left w:val="single" w:sz="2" w:space="0" w:color="27B2B3"/>
                                        <w:bottom w:val="single" w:sz="2" w:space="0" w:color="27B2B3"/>
                                        <w:right w:val="single" w:sz="2" w:space="0" w:color="27B2B3"/>
                                      </w:divBdr>
                                      <w:divsChild>
                                        <w:div w:id="1100829720">
                                          <w:marLeft w:val="0"/>
                                          <w:marRight w:val="0"/>
                                          <w:marTop w:val="0"/>
                                          <w:marBottom w:val="0"/>
                                          <w:divBdr>
                                            <w:top w:val="single" w:sz="2" w:space="0" w:color="27B2B3"/>
                                            <w:left w:val="single" w:sz="2" w:space="0" w:color="27B2B3"/>
                                            <w:bottom w:val="single" w:sz="2" w:space="0" w:color="27B2B3"/>
                                            <w:right w:val="single" w:sz="2" w:space="0" w:color="27B2B3"/>
                                          </w:divBdr>
                                        </w:div>
                                        <w:div w:id="1062404403">
                                          <w:marLeft w:val="0"/>
                                          <w:marRight w:val="0"/>
                                          <w:marTop w:val="0"/>
                                          <w:marBottom w:val="0"/>
                                          <w:divBdr>
                                            <w:top w:val="single" w:sz="2" w:space="0" w:color="27B2B3"/>
                                            <w:left w:val="single" w:sz="2" w:space="0" w:color="27B2B3"/>
                                            <w:bottom w:val="single" w:sz="2" w:space="0" w:color="27B2B3"/>
                                            <w:right w:val="single" w:sz="2" w:space="0" w:color="27B2B3"/>
                                          </w:divBdr>
                                        </w:div>
                                        <w:div w:id="114758258">
                                          <w:marLeft w:val="0"/>
                                          <w:marRight w:val="0"/>
                                          <w:marTop w:val="0"/>
                                          <w:marBottom w:val="0"/>
                                          <w:divBdr>
                                            <w:top w:val="single" w:sz="2" w:space="0" w:color="27B2B3"/>
                                            <w:left w:val="single" w:sz="2" w:space="0" w:color="27B2B3"/>
                                            <w:bottom w:val="single" w:sz="2" w:space="0" w:color="27B2B3"/>
                                            <w:right w:val="single" w:sz="2" w:space="0" w:color="27B2B3"/>
                                          </w:divBdr>
                                        </w:div>
                                        <w:div w:id="658458107">
                                          <w:marLeft w:val="0"/>
                                          <w:marRight w:val="0"/>
                                          <w:marTop w:val="0"/>
                                          <w:marBottom w:val="0"/>
                                          <w:divBdr>
                                            <w:top w:val="single" w:sz="2" w:space="0" w:color="27B2B3"/>
                                            <w:left w:val="single" w:sz="2" w:space="0" w:color="27B2B3"/>
                                            <w:bottom w:val="single" w:sz="2" w:space="0" w:color="27B2B3"/>
                                            <w:right w:val="single" w:sz="2" w:space="0" w:color="27B2B3"/>
                                          </w:divBdr>
                                        </w:div>
                                        <w:div w:id="1483156257">
                                          <w:marLeft w:val="0"/>
                                          <w:marRight w:val="0"/>
                                          <w:marTop w:val="0"/>
                                          <w:marBottom w:val="0"/>
                                          <w:divBdr>
                                            <w:top w:val="single" w:sz="2" w:space="0" w:color="27B2B3"/>
                                            <w:left w:val="single" w:sz="2" w:space="0" w:color="27B2B3"/>
                                            <w:bottom w:val="single" w:sz="2" w:space="0" w:color="27B2B3"/>
                                            <w:right w:val="single" w:sz="2" w:space="0" w:color="27B2B3"/>
                                          </w:divBdr>
                                        </w:div>
                                        <w:div w:id="453334211">
                                          <w:marLeft w:val="0"/>
                                          <w:marRight w:val="0"/>
                                          <w:marTop w:val="0"/>
                                          <w:marBottom w:val="0"/>
                                          <w:divBdr>
                                            <w:top w:val="single" w:sz="2" w:space="0" w:color="27B2B3"/>
                                            <w:left w:val="single" w:sz="2" w:space="0" w:color="27B2B3"/>
                                            <w:bottom w:val="single" w:sz="2" w:space="0" w:color="27B2B3"/>
                                            <w:right w:val="single" w:sz="2" w:space="0" w:color="27B2B3"/>
                                          </w:divBdr>
                                        </w:div>
                                        <w:div w:id="1857117358">
                                          <w:marLeft w:val="0"/>
                                          <w:marRight w:val="0"/>
                                          <w:marTop w:val="0"/>
                                          <w:marBottom w:val="0"/>
                                          <w:divBdr>
                                            <w:top w:val="single" w:sz="2" w:space="0" w:color="27B2B3"/>
                                            <w:left w:val="single" w:sz="2" w:space="0" w:color="27B2B3"/>
                                            <w:bottom w:val="single" w:sz="2" w:space="0" w:color="27B2B3"/>
                                            <w:right w:val="single" w:sz="2" w:space="0" w:color="27B2B3"/>
                                          </w:divBdr>
                                        </w:div>
                                        <w:div w:id="671613498">
                                          <w:marLeft w:val="0"/>
                                          <w:marRight w:val="0"/>
                                          <w:marTop w:val="0"/>
                                          <w:marBottom w:val="0"/>
                                          <w:divBdr>
                                            <w:top w:val="single" w:sz="2" w:space="0" w:color="27B2B3"/>
                                            <w:left w:val="single" w:sz="2" w:space="0" w:color="27B2B3"/>
                                            <w:bottom w:val="single" w:sz="2" w:space="0" w:color="27B2B3"/>
                                            <w:right w:val="single" w:sz="2" w:space="0" w:color="27B2B3"/>
                                          </w:divBdr>
                                        </w:div>
                                        <w:div w:id="1920405669">
                                          <w:marLeft w:val="0"/>
                                          <w:marRight w:val="0"/>
                                          <w:marTop w:val="0"/>
                                          <w:marBottom w:val="0"/>
                                          <w:divBdr>
                                            <w:top w:val="single" w:sz="2" w:space="0" w:color="27B2B3"/>
                                            <w:left w:val="single" w:sz="2" w:space="0" w:color="27B2B3"/>
                                            <w:bottom w:val="single" w:sz="2" w:space="0" w:color="27B2B3"/>
                                            <w:right w:val="single" w:sz="2" w:space="0" w:color="27B2B3"/>
                                          </w:divBdr>
                                        </w:div>
                                        <w:div w:id="701326841">
                                          <w:marLeft w:val="0"/>
                                          <w:marRight w:val="0"/>
                                          <w:marTop w:val="0"/>
                                          <w:marBottom w:val="0"/>
                                          <w:divBdr>
                                            <w:top w:val="single" w:sz="2" w:space="0" w:color="27B2B3"/>
                                            <w:left w:val="single" w:sz="2" w:space="0" w:color="27B2B3"/>
                                            <w:bottom w:val="single" w:sz="2" w:space="0" w:color="27B2B3"/>
                                            <w:right w:val="single" w:sz="2" w:space="0" w:color="27B2B3"/>
                                          </w:divBdr>
                                        </w:div>
                                        <w:div w:id="393237074">
                                          <w:marLeft w:val="0"/>
                                          <w:marRight w:val="0"/>
                                          <w:marTop w:val="0"/>
                                          <w:marBottom w:val="0"/>
                                          <w:divBdr>
                                            <w:top w:val="single" w:sz="2" w:space="0" w:color="27B2B3"/>
                                            <w:left w:val="single" w:sz="2" w:space="0" w:color="27B2B3"/>
                                            <w:bottom w:val="single" w:sz="2" w:space="0" w:color="27B2B3"/>
                                            <w:right w:val="single" w:sz="2" w:space="0" w:color="27B2B3"/>
                                          </w:divBdr>
                                        </w:div>
                                        <w:div w:id="672416762">
                                          <w:marLeft w:val="0"/>
                                          <w:marRight w:val="0"/>
                                          <w:marTop w:val="0"/>
                                          <w:marBottom w:val="0"/>
                                          <w:divBdr>
                                            <w:top w:val="single" w:sz="2" w:space="0" w:color="27B2B3"/>
                                            <w:left w:val="single" w:sz="2" w:space="0" w:color="27B2B3"/>
                                            <w:bottom w:val="single" w:sz="2" w:space="0" w:color="27B2B3"/>
                                            <w:right w:val="single" w:sz="2" w:space="0" w:color="27B2B3"/>
                                          </w:divBdr>
                                        </w:div>
                                        <w:div w:id="1950117803">
                                          <w:marLeft w:val="0"/>
                                          <w:marRight w:val="0"/>
                                          <w:marTop w:val="0"/>
                                          <w:marBottom w:val="0"/>
                                          <w:divBdr>
                                            <w:top w:val="single" w:sz="2" w:space="0" w:color="27B2B3"/>
                                            <w:left w:val="single" w:sz="2" w:space="0" w:color="27B2B3"/>
                                            <w:bottom w:val="single" w:sz="2" w:space="0" w:color="27B2B3"/>
                                            <w:right w:val="single" w:sz="2" w:space="0" w:color="27B2B3"/>
                                          </w:divBdr>
                                        </w:div>
                                        <w:div w:id="659894094">
                                          <w:marLeft w:val="0"/>
                                          <w:marRight w:val="0"/>
                                          <w:marTop w:val="0"/>
                                          <w:marBottom w:val="0"/>
                                          <w:divBdr>
                                            <w:top w:val="single" w:sz="2" w:space="0" w:color="27B2B3"/>
                                            <w:left w:val="single" w:sz="2" w:space="0" w:color="27B2B3"/>
                                            <w:bottom w:val="single" w:sz="2" w:space="0" w:color="27B2B3"/>
                                            <w:right w:val="single" w:sz="2" w:space="0" w:color="27B2B3"/>
                                          </w:divBdr>
                                        </w:div>
                                        <w:div w:id="1249458672">
                                          <w:marLeft w:val="0"/>
                                          <w:marRight w:val="0"/>
                                          <w:marTop w:val="0"/>
                                          <w:marBottom w:val="0"/>
                                          <w:divBdr>
                                            <w:top w:val="single" w:sz="2" w:space="0" w:color="27B2B3"/>
                                            <w:left w:val="single" w:sz="2" w:space="0" w:color="27B2B3"/>
                                            <w:bottom w:val="single" w:sz="2" w:space="0" w:color="27B2B3"/>
                                            <w:right w:val="single" w:sz="2" w:space="0" w:color="27B2B3"/>
                                          </w:divBdr>
                                        </w:div>
                                        <w:div w:id="970204800">
                                          <w:marLeft w:val="0"/>
                                          <w:marRight w:val="0"/>
                                          <w:marTop w:val="0"/>
                                          <w:marBottom w:val="0"/>
                                          <w:divBdr>
                                            <w:top w:val="single" w:sz="2" w:space="0" w:color="27B2B3"/>
                                            <w:left w:val="single" w:sz="2" w:space="0" w:color="27B2B3"/>
                                            <w:bottom w:val="single" w:sz="2" w:space="0" w:color="27B2B3"/>
                                            <w:right w:val="single" w:sz="2" w:space="0" w:color="27B2B3"/>
                                          </w:divBdr>
                                        </w:div>
                                        <w:div w:id="424377678">
                                          <w:marLeft w:val="0"/>
                                          <w:marRight w:val="0"/>
                                          <w:marTop w:val="0"/>
                                          <w:marBottom w:val="0"/>
                                          <w:divBdr>
                                            <w:top w:val="single" w:sz="2" w:space="0" w:color="27B2B3"/>
                                            <w:left w:val="single" w:sz="2" w:space="0" w:color="27B2B3"/>
                                            <w:bottom w:val="single" w:sz="2" w:space="0" w:color="27B2B3"/>
                                            <w:right w:val="single" w:sz="2" w:space="0" w:color="27B2B3"/>
                                          </w:divBdr>
                                        </w:div>
                                        <w:div w:id="1344625736">
                                          <w:marLeft w:val="0"/>
                                          <w:marRight w:val="0"/>
                                          <w:marTop w:val="0"/>
                                          <w:marBottom w:val="0"/>
                                          <w:divBdr>
                                            <w:top w:val="single" w:sz="2" w:space="0" w:color="27B2B3"/>
                                            <w:left w:val="single" w:sz="2" w:space="0" w:color="27B2B3"/>
                                            <w:bottom w:val="single" w:sz="2" w:space="0" w:color="27B2B3"/>
                                            <w:right w:val="single" w:sz="2" w:space="0" w:color="27B2B3"/>
                                          </w:divBdr>
                                        </w:div>
                                        <w:div w:id="1597249317">
                                          <w:marLeft w:val="0"/>
                                          <w:marRight w:val="0"/>
                                          <w:marTop w:val="0"/>
                                          <w:marBottom w:val="0"/>
                                          <w:divBdr>
                                            <w:top w:val="single" w:sz="2" w:space="0" w:color="27B2B3"/>
                                            <w:left w:val="single" w:sz="2" w:space="0" w:color="27B2B3"/>
                                            <w:bottom w:val="single" w:sz="2" w:space="0" w:color="27B2B3"/>
                                            <w:right w:val="single" w:sz="2" w:space="0" w:color="27B2B3"/>
                                          </w:divBdr>
                                        </w:div>
                                        <w:div w:id="1797874636">
                                          <w:marLeft w:val="0"/>
                                          <w:marRight w:val="0"/>
                                          <w:marTop w:val="0"/>
                                          <w:marBottom w:val="0"/>
                                          <w:divBdr>
                                            <w:top w:val="single" w:sz="2" w:space="0" w:color="27B2B3"/>
                                            <w:left w:val="single" w:sz="2" w:space="0" w:color="27B2B3"/>
                                            <w:bottom w:val="single" w:sz="2" w:space="0" w:color="27B2B3"/>
                                            <w:right w:val="single" w:sz="2" w:space="0" w:color="27B2B3"/>
                                          </w:divBdr>
                                        </w:div>
                                        <w:div w:id="545794854">
                                          <w:marLeft w:val="0"/>
                                          <w:marRight w:val="0"/>
                                          <w:marTop w:val="0"/>
                                          <w:marBottom w:val="0"/>
                                          <w:divBdr>
                                            <w:top w:val="single" w:sz="2" w:space="0" w:color="27B2B3"/>
                                            <w:left w:val="single" w:sz="2" w:space="0" w:color="27B2B3"/>
                                            <w:bottom w:val="single" w:sz="2" w:space="0" w:color="27B2B3"/>
                                            <w:right w:val="single" w:sz="2" w:space="0" w:color="27B2B3"/>
                                          </w:divBdr>
                                        </w:div>
                                        <w:div w:id="1746105132">
                                          <w:marLeft w:val="0"/>
                                          <w:marRight w:val="0"/>
                                          <w:marTop w:val="0"/>
                                          <w:marBottom w:val="0"/>
                                          <w:divBdr>
                                            <w:top w:val="single" w:sz="2" w:space="0" w:color="27B2B3"/>
                                            <w:left w:val="single" w:sz="2" w:space="0" w:color="27B2B3"/>
                                            <w:bottom w:val="single" w:sz="2" w:space="0" w:color="27B2B3"/>
                                            <w:right w:val="single" w:sz="2" w:space="0" w:color="27B2B3"/>
                                          </w:divBdr>
                                        </w:div>
                                        <w:div w:id="2138718904">
                                          <w:marLeft w:val="0"/>
                                          <w:marRight w:val="0"/>
                                          <w:marTop w:val="0"/>
                                          <w:marBottom w:val="0"/>
                                          <w:divBdr>
                                            <w:top w:val="single" w:sz="2" w:space="0" w:color="27B2B3"/>
                                            <w:left w:val="single" w:sz="2" w:space="0" w:color="27B2B3"/>
                                            <w:bottom w:val="single" w:sz="2" w:space="0" w:color="27B2B3"/>
                                            <w:right w:val="single" w:sz="2" w:space="0" w:color="27B2B3"/>
                                          </w:divBdr>
                                        </w:div>
                                        <w:div w:id="403263437">
                                          <w:marLeft w:val="0"/>
                                          <w:marRight w:val="0"/>
                                          <w:marTop w:val="0"/>
                                          <w:marBottom w:val="0"/>
                                          <w:divBdr>
                                            <w:top w:val="single" w:sz="2" w:space="0" w:color="27B2B3"/>
                                            <w:left w:val="single" w:sz="2" w:space="0" w:color="27B2B3"/>
                                            <w:bottom w:val="single" w:sz="2" w:space="0" w:color="27B2B3"/>
                                            <w:right w:val="single" w:sz="2" w:space="0" w:color="27B2B3"/>
                                          </w:divBdr>
                                        </w:div>
                                        <w:div w:id="468211457">
                                          <w:marLeft w:val="0"/>
                                          <w:marRight w:val="0"/>
                                          <w:marTop w:val="0"/>
                                          <w:marBottom w:val="0"/>
                                          <w:divBdr>
                                            <w:top w:val="single" w:sz="2" w:space="0" w:color="27B2B3"/>
                                            <w:left w:val="single" w:sz="2" w:space="0" w:color="27B2B3"/>
                                            <w:bottom w:val="single" w:sz="2" w:space="0" w:color="27B2B3"/>
                                            <w:right w:val="single" w:sz="2" w:space="0" w:color="27B2B3"/>
                                          </w:divBdr>
                                        </w:div>
                                        <w:div w:id="1830094526">
                                          <w:marLeft w:val="0"/>
                                          <w:marRight w:val="0"/>
                                          <w:marTop w:val="0"/>
                                          <w:marBottom w:val="0"/>
                                          <w:divBdr>
                                            <w:top w:val="single" w:sz="2" w:space="0" w:color="27B2B3"/>
                                            <w:left w:val="single" w:sz="2" w:space="0" w:color="27B2B3"/>
                                            <w:bottom w:val="single" w:sz="2" w:space="0" w:color="27B2B3"/>
                                            <w:right w:val="single" w:sz="2" w:space="0" w:color="27B2B3"/>
                                          </w:divBdr>
                                        </w:div>
                                        <w:div w:id="634529772">
                                          <w:marLeft w:val="0"/>
                                          <w:marRight w:val="0"/>
                                          <w:marTop w:val="0"/>
                                          <w:marBottom w:val="0"/>
                                          <w:divBdr>
                                            <w:top w:val="single" w:sz="2" w:space="0" w:color="27B2B3"/>
                                            <w:left w:val="single" w:sz="2" w:space="0" w:color="27B2B3"/>
                                            <w:bottom w:val="single" w:sz="2" w:space="0" w:color="27B2B3"/>
                                            <w:right w:val="single" w:sz="2" w:space="0" w:color="27B2B3"/>
                                          </w:divBdr>
                                        </w:div>
                                        <w:div w:id="687950179">
                                          <w:marLeft w:val="0"/>
                                          <w:marRight w:val="0"/>
                                          <w:marTop w:val="0"/>
                                          <w:marBottom w:val="0"/>
                                          <w:divBdr>
                                            <w:top w:val="single" w:sz="2" w:space="0" w:color="27B2B3"/>
                                            <w:left w:val="single" w:sz="2" w:space="0" w:color="27B2B3"/>
                                            <w:bottom w:val="single" w:sz="2" w:space="0" w:color="27B2B3"/>
                                            <w:right w:val="single" w:sz="2" w:space="0" w:color="27B2B3"/>
                                          </w:divBdr>
                                        </w:div>
                                        <w:div w:id="1889607940">
                                          <w:marLeft w:val="0"/>
                                          <w:marRight w:val="0"/>
                                          <w:marTop w:val="0"/>
                                          <w:marBottom w:val="0"/>
                                          <w:divBdr>
                                            <w:top w:val="single" w:sz="2" w:space="0" w:color="27B2B3"/>
                                            <w:left w:val="single" w:sz="2" w:space="0" w:color="27B2B3"/>
                                            <w:bottom w:val="single" w:sz="2" w:space="0" w:color="27B2B3"/>
                                            <w:right w:val="single" w:sz="2" w:space="0" w:color="27B2B3"/>
                                          </w:divBdr>
                                        </w:div>
                                        <w:div w:id="736828454">
                                          <w:marLeft w:val="0"/>
                                          <w:marRight w:val="0"/>
                                          <w:marTop w:val="0"/>
                                          <w:marBottom w:val="0"/>
                                          <w:divBdr>
                                            <w:top w:val="single" w:sz="2" w:space="0" w:color="27B2B3"/>
                                            <w:left w:val="single" w:sz="2" w:space="0" w:color="27B2B3"/>
                                            <w:bottom w:val="single" w:sz="2" w:space="0" w:color="27B2B3"/>
                                            <w:right w:val="single" w:sz="2" w:space="0" w:color="27B2B3"/>
                                          </w:divBdr>
                                        </w:div>
                                        <w:div w:id="1939946871">
                                          <w:marLeft w:val="0"/>
                                          <w:marRight w:val="0"/>
                                          <w:marTop w:val="0"/>
                                          <w:marBottom w:val="0"/>
                                          <w:divBdr>
                                            <w:top w:val="single" w:sz="2" w:space="0" w:color="27B2B3"/>
                                            <w:left w:val="single" w:sz="2" w:space="0" w:color="27B2B3"/>
                                            <w:bottom w:val="single" w:sz="2" w:space="0" w:color="27B2B3"/>
                                            <w:right w:val="single" w:sz="2" w:space="0" w:color="27B2B3"/>
                                          </w:divBdr>
                                        </w:div>
                                        <w:div w:id="484250338">
                                          <w:marLeft w:val="0"/>
                                          <w:marRight w:val="0"/>
                                          <w:marTop w:val="0"/>
                                          <w:marBottom w:val="0"/>
                                          <w:divBdr>
                                            <w:top w:val="single" w:sz="2" w:space="0" w:color="27B2B3"/>
                                            <w:left w:val="single" w:sz="2" w:space="0" w:color="27B2B3"/>
                                            <w:bottom w:val="single" w:sz="2" w:space="0" w:color="27B2B3"/>
                                            <w:right w:val="single" w:sz="2" w:space="0" w:color="27B2B3"/>
                                          </w:divBdr>
                                        </w:div>
                                        <w:div w:id="1766539823">
                                          <w:marLeft w:val="0"/>
                                          <w:marRight w:val="0"/>
                                          <w:marTop w:val="0"/>
                                          <w:marBottom w:val="0"/>
                                          <w:divBdr>
                                            <w:top w:val="single" w:sz="2" w:space="0" w:color="27B2B3"/>
                                            <w:left w:val="single" w:sz="2" w:space="0" w:color="27B2B3"/>
                                            <w:bottom w:val="single" w:sz="2" w:space="0" w:color="27B2B3"/>
                                            <w:right w:val="single" w:sz="2" w:space="0" w:color="27B2B3"/>
                                          </w:divBdr>
                                        </w:div>
                                        <w:div w:id="444082152">
                                          <w:marLeft w:val="0"/>
                                          <w:marRight w:val="0"/>
                                          <w:marTop w:val="0"/>
                                          <w:marBottom w:val="0"/>
                                          <w:divBdr>
                                            <w:top w:val="single" w:sz="2" w:space="0" w:color="27B2B3"/>
                                            <w:left w:val="single" w:sz="2" w:space="0" w:color="27B2B3"/>
                                            <w:bottom w:val="single" w:sz="2" w:space="0" w:color="27B2B3"/>
                                            <w:right w:val="single" w:sz="2" w:space="0" w:color="27B2B3"/>
                                          </w:divBdr>
                                        </w:div>
                                        <w:div w:id="1965304175">
                                          <w:marLeft w:val="0"/>
                                          <w:marRight w:val="0"/>
                                          <w:marTop w:val="0"/>
                                          <w:marBottom w:val="0"/>
                                          <w:divBdr>
                                            <w:top w:val="single" w:sz="2" w:space="0" w:color="27B2B3"/>
                                            <w:left w:val="single" w:sz="2" w:space="0" w:color="27B2B3"/>
                                            <w:bottom w:val="single" w:sz="2" w:space="0" w:color="27B2B3"/>
                                            <w:right w:val="single" w:sz="2" w:space="0" w:color="27B2B3"/>
                                          </w:divBdr>
                                        </w:div>
                                        <w:div w:id="624390640">
                                          <w:marLeft w:val="0"/>
                                          <w:marRight w:val="0"/>
                                          <w:marTop w:val="0"/>
                                          <w:marBottom w:val="0"/>
                                          <w:divBdr>
                                            <w:top w:val="single" w:sz="2" w:space="0" w:color="27B2B3"/>
                                            <w:left w:val="single" w:sz="2" w:space="0" w:color="27B2B3"/>
                                            <w:bottom w:val="single" w:sz="2" w:space="0" w:color="27B2B3"/>
                                            <w:right w:val="single" w:sz="2" w:space="0" w:color="27B2B3"/>
                                          </w:divBdr>
                                        </w:div>
                                        <w:div w:id="857934331">
                                          <w:marLeft w:val="0"/>
                                          <w:marRight w:val="0"/>
                                          <w:marTop w:val="0"/>
                                          <w:marBottom w:val="0"/>
                                          <w:divBdr>
                                            <w:top w:val="single" w:sz="2" w:space="0" w:color="27B2B3"/>
                                            <w:left w:val="single" w:sz="2" w:space="0" w:color="27B2B3"/>
                                            <w:bottom w:val="single" w:sz="2" w:space="0" w:color="27B2B3"/>
                                            <w:right w:val="single" w:sz="2" w:space="0" w:color="27B2B3"/>
                                          </w:divBdr>
                                        </w:div>
                                        <w:div w:id="1965042392">
                                          <w:marLeft w:val="0"/>
                                          <w:marRight w:val="0"/>
                                          <w:marTop w:val="0"/>
                                          <w:marBottom w:val="0"/>
                                          <w:divBdr>
                                            <w:top w:val="single" w:sz="2" w:space="0" w:color="27B2B3"/>
                                            <w:left w:val="single" w:sz="2" w:space="0" w:color="27B2B3"/>
                                            <w:bottom w:val="single" w:sz="2" w:space="0" w:color="27B2B3"/>
                                            <w:right w:val="single" w:sz="2" w:space="0" w:color="27B2B3"/>
                                          </w:divBdr>
                                        </w:div>
                                        <w:div w:id="1083575061">
                                          <w:marLeft w:val="0"/>
                                          <w:marRight w:val="0"/>
                                          <w:marTop w:val="0"/>
                                          <w:marBottom w:val="0"/>
                                          <w:divBdr>
                                            <w:top w:val="single" w:sz="2" w:space="0" w:color="27B2B3"/>
                                            <w:left w:val="single" w:sz="2" w:space="0" w:color="27B2B3"/>
                                            <w:bottom w:val="single" w:sz="2" w:space="0" w:color="27B2B3"/>
                                            <w:right w:val="single" w:sz="2" w:space="0" w:color="27B2B3"/>
                                          </w:divBdr>
                                        </w:div>
                                        <w:div w:id="803347885">
                                          <w:marLeft w:val="0"/>
                                          <w:marRight w:val="0"/>
                                          <w:marTop w:val="0"/>
                                          <w:marBottom w:val="0"/>
                                          <w:divBdr>
                                            <w:top w:val="single" w:sz="2" w:space="0" w:color="27B2B3"/>
                                            <w:left w:val="single" w:sz="2" w:space="0" w:color="27B2B3"/>
                                            <w:bottom w:val="single" w:sz="2" w:space="0" w:color="27B2B3"/>
                                            <w:right w:val="single" w:sz="2" w:space="0" w:color="27B2B3"/>
                                          </w:divBdr>
                                        </w:div>
                                        <w:div w:id="2108915415">
                                          <w:marLeft w:val="0"/>
                                          <w:marRight w:val="0"/>
                                          <w:marTop w:val="0"/>
                                          <w:marBottom w:val="0"/>
                                          <w:divBdr>
                                            <w:top w:val="single" w:sz="2" w:space="0" w:color="27B2B3"/>
                                            <w:left w:val="single" w:sz="2" w:space="0" w:color="27B2B3"/>
                                            <w:bottom w:val="single" w:sz="2" w:space="0" w:color="27B2B3"/>
                                            <w:right w:val="single" w:sz="2" w:space="0" w:color="27B2B3"/>
                                          </w:divBdr>
                                        </w:div>
                                        <w:div w:id="802309505">
                                          <w:marLeft w:val="0"/>
                                          <w:marRight w:val="0"/>
                                          <w:marTop w:val="0"/>
                                          <w:marBottom w:val="0"/>
                                          <w:divBdr>
                                            <w:top w:val="single" w:sz="2" w:space="0" w:color="27B2B3"/>
                                            <w:left w:val="single" w:sz="2" w:space="0" w:color="27B2B3"/>
                                            <w:bottom w:val="single" w:sz="2" w:space="0" w:color="27B2B3"/>
                                            <w:right w:val="single" w:sz="2" w:space="0" w:color="27B2B3"/>
                                          </w:divBdr>
                                        </w:div>
                                        <w:div w:id="6518429">
                                          <w:marLeft w:val="0"/>
                                          <w:marRight w:val="0"/>
                                          <w:marTop w:val="0"/>
                                          <w:marBottom w:val="0"/>
                                          <w:divBdr>
                                            <w:top w:val="single" w:sz="2" w:space="0" w:color="27B2B3"/>
                                            <w:left w:val="single" w:sz="2" w:space="0" w:color="27B2B3"/>
                                            <w:bottom w:val="single" w:sz="2" w:space="0" w:color="27B2B3"/>
                                            <w:right w:val="single" w:sz="2" w:space="0" w:color="27B2B3"/>
                                          </w:divBdr>
                                        </w:div>
                                        <w:div w:id="320235324">
                                          <w:marLeft w:val="0"/>
                                          <w:marRight w:val="0"/>
                                          <w:marTop w:val="0"/>
                                          <w:marBottom w:val="0"/>
                                          <w:divBdr>
                                            <w:top w:val="single" w:sz="2" w:space="0" w:color="27B2B3"/>
                                            <w:left w:val="single" w:sz="2" w:space="0" w:color="27B2B3"/>
                                            <w:bottom w:val="single" w:sz="2" w:space="0" w:color="27B2B3"/>
                                            <w:right w:val="single" w:sz="2" w:space="0" w:color="27B2B3"/>
                                          </w:divBdr>
                                        </w:div>
                                        <w:div w:id="173613525">
                                          <w:marLeft w:val="0"/>
                                          <w:marRight w:val="0"/>
                                          <w:marTop w:val="0"/>
                                          <w:marBottom w:val="0"/>
                                          <w:divBdr>
                                            <w:top w:val="single" w:sz="2" w:space="0" w:color="27B2B3"/>
                                            <w:left w:val="single" w:sz="2" w:space="0" w:color="27B2B3"/>
                                            <w:bottom w:val="single" w:sz="2" w:space="0" w:color="27B2B3"/>
                                            <w:right w:val="single" w:sz="2" w:space="0" w:color="27B2B3"/>
                                          </w:divBdr>
                                        </w:div>
                                        <w:div w:id="1903522388">
                                          <w:marLeft w:val="0"/>
                                          <w:marRight w:val="0"/>
                                          <w:marTop w:val="0"/>
                                          <w:marBottom w:val="0"/>
                                          <w:divBdr>
                                            <w:top w:val="single" w:sz="2" w:space="0" w:color="27B2B3"/>
                                            <w:left w:val="single" w:sz="2" w:space="0" w:color="27B2B3"/>
                                            <w:bottom w:val="single" w:sz="2" w:space="0" w:color="27B2B3"/>
                                            <w:right w:val="single" w:sz="2" w:space="0" w:color="27B2B3"/>
                                          </w:divBdr>
                                        </w:div>
                                        <w:div w:id="676813775">
                                          <w:marLeft w:val="0"/>
                                          <w:marRight w:val="0"/>
                                          <w:marTop w:val="0"/>
                                          <w:marBottom w:val="0"/>
                                          <w:divBdr>
                                            <w:top w:val="single" w:sz="2" w:space="0" w:color="27B2B3"/>
                                            <w:left w:val="single" w:sz="2" w:space="0" w:color="27B2B3"/>
                                            <w:bottom w:val="single" w:sz="2" w:space="0" w:color="27B2B3"/>
                                            <w:right w:val="single" w:sz="2" w:space="0" w:color="27B2B3"/>
                                          </w:divBdr>
                                        </w:div>
                                        <w:div w:id="1106116748">
                                          <w:marLeft w:val="0"/>
                                          <w:marRight w:val="0"/>
                                          <w:marTop w:val="0"/>
                                          <w:marBottom w:val="0"/>
                                          <w:divBdr>
                                            <w:top w:val="single" w:sz="2" w:space="0" w:color="27B2B3"/>
                                            <w:left w:val="single" w:sz="2" w:space="0" w:color="27B2B3"/>
                                            <w:bottom w:val="single" w:sz="2" w:space="0" w:color="27B2B3"/>
                                            <w:right w:val="single" w:sz="2" w:space="0" w:color="27B2B3"/>
                                          </w:divBdr>
                                        </w:div>
                                        <w:div w:id="159733674">
                                          <w:marLeft w:val="0"/>
                                          <w:marRight w:val="0"/>
                                          <w:marTop w:val="0"/>
                                          <w:marBottom w:val="0"/>
                                          <w:divBdr>
                                            <w:top w:val="single" w:sz="2" w:space="0" w:color="27B2B3"/>
                                            <w:left w:val="single" w:sz="2" w:space="0" w:color="27B2B3"/>
                                            <w:bottom w:val="single" w:sz="2" w:space="0" w:color="27B2B3"/>
                                            <w:right w:val="single" w:sz="2" w:space="0" w:color="27B2B3"/>
                                          </w:divBdr>
                                        </w:div>
                                        <w:div w:id="754938061">
                                          <w:marLeft w:val="0"/>
                                          <w:marRight w:val="0"/>
                                          <w:marTop w:val="0"/>
                                          <w:marBottom w:val="0"/>
                                          <w:divBdr>
                                            <w:top w:val="single" w:sz="2" w:space="0" w:color="27B2B3"/>
                                            <w:left w:val="single" w:sz="2" w:space="0" w:color="27B2B3"/>
                                            <w:bottom w:val="single" w:sz="2" w:space="0" w:color="27B2B3"/>
                                            <w:right w:val="single" w:sz="2" w:space="0" w:color="27B2B3"/>
                                          </w:divBdr>
                                        </w:div>
                                        <w:div w:id="501241159">
                                          <w:marLeft w:val="0"/>
                                          <w:marRight w:val="0"/>
                                          <w:marTop w:val="0"/>
                                          <w:marBottom w:val="0"/>
                                          <w:divBdr>
                                            <w:top w:val="single" w:sz="2" w:space="0" w:color="27B2B3"/>
                                            <w:left w:val="single" w:sz="2" w:space="0" w:color="27B2B3"/>
                                            <w:bottom w:val="single" w:sz="2" w:space="0" w:color="27B2B3"/>
                                            <w:right w:val="single" w:sz="2" w:space="0" w:color="27B2B3"/>
                                          </w:divBdr>
                                        </w:div>
                                        <w:div w:id="608702987">
                                          <w:marLeft w:val="0"/>
                                          <w:marRight w:val="0"/>
                                          <w:marTop w:val="0"/>
                                          <w:marBottom w:val="0"/>
                                          <w:divBdr>
                                            <w:top w:val="single" w:sz="2" w:space="0" w:color="27B2B3"/>
                                            <w:left w:val="single" w:sz="2" w:space="0" w:color="27B2B3"/>
                                            <w:bottom w:val="single" w:sz="2" w:space="0" w:color="27B2B3"/>
                                            <w:right w:val="single" w:sz="2" w:space="0" w:color="27B2B3"/>
                                          </w:divBdr>
                                        </w:div>
                                        <w:div w:id="866404929">
                                          <w:marLeft w:val="0"/>
                                          <w:marRight w:val="0"/>
                                          <w:marTop w:val="0"/>
                                          <w:marBottom w:val="0"/>
                                          <w:divBdr>
                                            <w:top w:val="single" w:sz="2" w:space="0" w:color="27B2B3"/>
                                            <w:left w:val="single" w:sz="2" w:space="0" w:color="27B2B3"/>
                                            <w:bottom w:val="single" w:sz="2" w:space="0" w:color="27B2B3"/>
                                            <w:right w:val="single" w:sz="2" w:space="0" w:color="27B2B3"/>
                                          </w:divBdr>
                                        </w:div>
                                        <w:div w:id="1128209249">
                                          <w:marLeft w:val="0"/>
                                          <w:marRight w:val="0"/>
                                          <w:marTop w:val="0"/>
                                          <w:marBottom w:val="0"/>
                                          <w:divBdr>
                                            <w:top w:val="single" w:sz="2" w:space="0" w:color="27B2B3"/>
                                            <w:left w:val="single" w:sz="2" w:space="0" w:color="27B2B3"/>
                                            <w:bottom w:val="single" w:sz="2" w:space="0" w:color="27B2B3"/>
                                            <w:right w:val="single" w:sz="2" w:space="0" w:color="27B2B3"/>
                                          </w:divBdr>
                                        </w:div>
                                        <w:div w:id="2054383493">
                                          <w:marLeft w:val="0"/>
                                          <w:marRight w:val="0"/>
                                          <w:marTop w:val="0"/>
                                          <w:marBottom w:val="0"/>
                                          <w:divBdr>
                                            <w:top w:val="single" w:sz="2" w:space="0" w:color="27B2B3"/>
                                            <w:left w:val="single" w:sz="2" w:space="0" w:color="27B2B3"/>
                                            <w:bottom w:val="single" w:sz="2" w:space="0" w:color="27B2B3"/>
                                            <w:right w:val="single" w:sz="2" w:space="0" w:color="27B2B3"/>
                                          </w:divBdr>
                                        </w:div>
                                        <w:div w:id="1899435575">
                                          <w:marLeft w:val="0"/>
                                          <w:marRight w:val="0"/>
                                          <w:marTop w:val="0"/>
                                          <w:marBottom w:val="0"/>
                                          <w:divBdr>
                                            <w:top w:val="single" w:sz="2" w:space="0" w:color="27B2B3"/>
                                            <w:left w:val="single" w:sz="2" w:space="0" w:color="27B2B3"/>
                                            <w:bottom w:val="single" w:sz="2" w:space="0" w:color="27B2B3"/>
                                            <w:right w:val="single" w:sz="2" w:space="0" w:color="27B2B3"/>
                                          </w:divBdr>
                                        </w:div>
                                        <w:div w:id="1346397309">
                                          <w:marLeft w:val="0"/>
                                          <w:marRight w:val="0"/>
                                          <w:marTop w:val="0"/>
                                          <w:marBottom w:val="0"/>
                                          <w:divBdr>
                                            <w:top w:val="single" w:sz="2" w:space="0" w:color="27B2B3"/>
                                            <w:left w:val="single" w:sz="2" w:space="0" w:color="27B2B3"/>
                                            <w:bottom w:val="single" w:sz="2" w:space="0" w:color="27B2B3"/>
                                            <w:right w:val="single" w:sz="2" w:space="0" w:color="27B2B3"/>
                                          </w:divBdr>
                                        </w:div>
                                        <w:div w:id="971441720">
                                          <w:marLeft w:val="0"/>
                                          <w:marRight w:val="0"/>
                                          <w:marTop w:val="0"/>
                                          <w:marBottom w:val="0"/>
                                          <w:divBdr>
                                            <w:top w:val="single" w:sz="2" w:space="0" w:color="27B2B3"/>
                                            <w:left w:val="single" w:sz="2" w:space="0" w:color="27B2B3"/>
                                            <w:bottom w:val="single" w:sz="2" w:space="0" w:color="27B2B3"/>
                                            <w:right w:val="single" w:sz="2" w:space="0" w:color="27B2B3"/>
                                          </w:divBdr>
                                        </w:div>
                                        <w:div w:id="383413118">
                                          <w:marLeft w:val="0"/>
                                          <w:marRight w:val="0"/>
                                          <w:marTop w:val="0"/>
                                          <w:marBottom w:val="0"/>
                                          <w:divBdr>
                                            <w:top w:val="single" w:sz="2" w:space="0" w:color="27B2B3"/>
                                            <w:left w:val="single" w:sz="2" w:space="0" w:color="27B2B3"/>
                                            <w:bottom w:val="single" w:sz="2" w:space="0" w:color="27B2B3"/>
                                            <w:right w:val="single" w:sz="2" w:space="0" w:color="27B2B3"/>
                                          </w:divBdr>
                                        </w:div>
                                        <w:div w:id="1583030151">
                                          <w:marLeft w:val="0"/>
                                          <w:marRight w:val="0"/>
                                          <w:marTop w:val="0"/>
                                          <w:marBottom w:val="0"/>
                                          <w:divBdr>
                                            <w:top w:val="single" w:sz="2" w:space="0" w:color="27B2B3"/>
                                            <w:left w:val="single" w:sz="2" w:space="0" w:color="27B2B3"/>
                                            <w:bottom w:val="single" w:sz="2" w:space="0" w:color="27B2B3"/>
                                            <w:right w:val="single" w:sz="2" w:space="0" w:color="27B2B3"/>
                                          </w:divBdr>
                                        </w:div>
                                        <w:div w:id="256868135">
                                          <w:marLeft w:val="0"/>
                                          <w:marRight w:val="0"/>
                                          <w:marTop w:val="0"/>
                                          <w:marBottom w:val="0"/>
                                          <w:divBdr>
                                            <w:top w:val="single" w:sz="2" w:space="0" w:color="27B2B3"/>
                                            <w:left w:val="single" w:sz="2" w:space="0" w:color="27B2B3"/>
                                            <w:bottom w:val="single" w:sz="2" w:space="0" w:color="27B2B3"/>
                                            <w:right w:val="single" w:sz="2" w:space="0" w:color="27B2B3"/>
                                          </w:divBdr>
                                        </w:div>
                                        <w:div w:id="641925710">
                                          <w:marLeft w:val="0"/>
                                          <w:marRight w:val="0"/>
                                          <w:marTop w:val="0"/>
                                          <w:marBottom w:val="0"/>
                                          <w:divBdr>
                                            <w:top w:val="single" w:sz="2" w:space="0" w:color="27B2B3"/>
                                            <w:left w:val="single" w:sz="2" w:space="0" w:color="27B2B3"/>
                                            <w:bottom w:val="single" w:sz="2" w:space="0" w:color="27B2B3"/>
                                            <w:right w:val="single" w:sz="2" w:space="0" w:color="27B2B3"/>
                                          </w:divBdr>
                                        </w:div>
                                        <w:div w:id="1854689429">
                                          <w:marLeft w:val="0"/>
                                          <w:marRight w:val="0"/>
                                          <w:marTop w:val="0"/>
                                          <w:marBottom w:val="0"/>
                                          <w:divBdr>
                                            <w:top w:val="single" w:sz="2" w:space="0" w:color="27B2B3"/>
                                            <w:left w:val="single" w:sz="2" w:space="0" w:color="27B2B3"/>
                                            <w:bottom w:val="single" w:sz="2" w:space="0" w:color="27B2B3"/>
                                            <w:right w:val="single" w:sz="2" w:space="0" w:color="27B2B3"/>
                                          </w:divBdr>
                                        </w:div>
                                        <w:div w:id="13846610">
                                          <w:marLeft w:val="0"/>
                                          <w:marRight w:val="0"/>
                                          <w:marTop w:val="0"/>
                                          <w:marBottom w:val="0"/>
                                          <w:divBdr>
                                            <w:top w:val="single" w:sz="2" w:space="0" w:color="27B2B3"/>
                                            <w:left w:val="single" w:sz="2" w:space="0" w:color="27B2B3"/>
                                            <w:bottom w:val="single" w:sz="2" w:space="0" w:color="27B2B3"/>
                                            <w:right w:val="single" w:sz="2" w:space="0" w:color="27B2B3"/>
                                          </w:divBdr>
                                        </w:div>
                                        <w:div w:id="415639131">
                                          <w:marLeft w:val="0"/>
                                          <w:marRight w:val="0"/>
                                          <w:marTop w:val="0"/>
                                          <w:marBottom w:val="0"/>
                                          <w:divBdr>
                                            <w:top w:val="single" w:sz="2" w:space="0" w:color="27B2B3"/>
                                            <w:left w:val="single" w:sz="2" w:space="0" w:color="27B2B3"/>
                                            <w:bottom w:val="single" w:sz="2" w:space="0" w:color="27B2B3"/>
                                            <w:right w:val="single" w:sz="2" w:space="0" w:color="27B2B3"/>
                                          </w:divBdr>
                                        </w:div>
                                        <w:div w:id="23288321">
                                          <w:marLeft w:val="0"/>
                                          <w:marRight w:val="0"/>
                                          <w:marTop w:val="0"/>
                                          <w:marBottom w:val="0"/>
                                          <w:divBdr>
                                            <w:top w:val="single" w:sz="2" w:space="0" w:color="27B2B3"/>
                                            <w:left w:val="single" w:sz="2" w:space="0" w:color="27B2B3"/>
                                            <w:bottom w:val="single" w:sz="2" w:space="0" w:color="27B2B3"/>
                                            <w:right w:val="single" w:sz="2" w:space="0" w:color="27B2B3"/>
                                          </w:divBdr>
                                        </w:div>
                                        <w:div w:id="1811239521">
                                          <w:marLeft w:val="0"/>
                                          <w:marRight w:val="0"/>
                                          <w:marTop w:val="0"/>
                                          <w:marBottom w:val="0"/>
                                          <w:divBdr>
                                            <w:top w:val="single" w:sz="2" w:space="0" w:color="27B2B3"/>
                                            <w:left w:val="single" w:sz="2" w:space="0" w:color="27B2B3"/>
                                            <w:bottom w:val="single" w:sz="2" w:space="0" w:color="27B2B3"/>
                                            <w:right w:val="single" w:sz="2" w:space="0" w:color="27B2B3"/>
                                          </w:divBdr>
                                        </w:div>
                                        <w:div w:id="1662658670">
                                          <w:marLeft w:val="0"/>
                                          <w:marRight w:val="0"/>
                                          <w:marTop w:val="0"/>
                                          <w:marBottom w:val="0"/>
                                          <w:divBdr>
                                            <w:top w:val="single" w:sz="2" w:space="0" w:color="27B2B3"/>
                                            <w:left w:val="single" w:sz="2" w:space="0" w:color="27B2B3"/>
                                            <w:bottom w:val="single" w:sz="2" w:space="0" w:color="27B2B3"/>
                                            <w:right w:val="single" w:sz="2" w:space="0" w:color="27B2B3"/>
                                          </w:divBdr>
                                        </w:div>
                                        <w:div w:id="624432001">
                                          <w:marLeft w:val="0"/>
                                          <w:marRight w:val="0"/>
                                          <w:marTop w:val="0"/>
                                          <w:marBottom w:val="0"/>
                                          <w:divBdr>
                                            <w:top w:val="single" w:sz="2" w:space="0" w:color="27B2B3"/>
                                            <w:left w:val="single" w:sz="2" w:space="0" w:color="27B2B3"/>
                                            <w:bottom w:val="single" w:sz="2" w:space="0" w:color="27B2B3"/>
                                            <w:right w:val="single" w:sz="2" w:space="0" w:color="27B2B3"/>
                                          </w:divBdr>
                                        </w:div>
                                        <w:div w:id="1250114899">
                                          <w:marLeft w:val="0"/>
                                          <w:marRight w:val="0"/>
                                          <w:marTop w:val="0"/>
                                          <w:marBottom w:val="0"/>
                                          <w:divBdr>
                                            <w:top w:val="single" w:sz="2" w:space="0" w:color="27B2B3"/>
                                            <w:left w:val="single" w:sz="2" w:space="0" w:color="27B2B3"/>
                                            <w:bottom w:val="single" w:sz="2" w:space="0" w:color="27B2B3"/>
                                            <w:right w:val="single" w:sz="2" w:space="0" w:color="27B2B3"/>
                                          </w:divBdr>
                                        </w:div>
                                        <w:div w:id="1047951735">
                                          <w:marLeft w:val="0"/>
                                          <w:marRight w:val="0"/>
                                          <w:marTop w:val="0"/>
                                          <w:marBottom w:val="0"/>
                                          <w:divBdr>
                                            <w:top w:val="single" w:sz="2" w:space="0" w:color="27B2B3"/>
                                            <w:left w:val="single" w:sz="2" w:space="0" w:color="27B2B3"/>
                                            <w:bottom w:val="single" w:sz="2" w:space="0" w:color="27B2B3"/>
                                            <w:right w:val="single" w:sz="2" w:space="0" w:color="27B2B3"/>
                                          </w:divBdr>
                                        </w:div>
                                        <w:div w:id="1718431386">
                                          <w:marLeft w:val="0"/>
                                          <w:marRight w:val="0"/>
                                          <w:marTop w:val="0"/>
                                          <w:marBottom w:val="0"/>
                                          <w:divBdr>
                                            <w:top w:val="single" w:sz="2" w:space="0" w:color="27B2B3"/>
                                            <w:left w:val="single" w:sz="2" w:space="0" w:color="27B2B3"/>
                                            <w:bottom w:val="single" w:sz="2" w:space="0" w:color="27B2B3"/>
                                            <w:right w:val="single" w:sz="2" w:space="0" w:color="27B2B3"/>
                                          </w:divBdr>
                                        </w:div>
                                        <w:div w:id="1848278562">
                                          <w:marLeft w:val="0"/>
                                          <w:marRight w:val="0"/>
                                          <w:marTop w:val="0"/>
                                          <w:marBottom w:val="0"/>
                                          <w:divBdr>
                                            <w:top w:val="single" w:sz="2" w:space="0" w:color="27B2B3"/>
                                            <w:left w:val="single" w:sz="2" w:space="0" w:color="27B2B3"/>
                                            <w:bottom w:val="single" w:sz="2" w:space="0" w:color="27B2B3"/>
                                            <w:right w:val="single" w:sz="2" w:space="0" w:color="27B2B3"/>
                                          </w:divBdr>
                                        </w:div>
                                        <w:div w:id="407384953">
                                          <w:marLeft w:val="0"/>
                                          <w:marRight w:val="0"/>
                                          <w:marTop w:val="0"/>
                                          <w:marBottom w:val="0"/>
                                          <w:divBdr>
                                            <w:top w:val="single" w:sz="2" w:space="0" w:color="27B2B3"/>
                                            <w:left w:val="single" w:sz="2" w:space="0" w:color="27B2B3"/>
                                            <w:bottom w:val="single" w:sz="2" w:space="0" w:color="27B2B3"/>
                                            <w:right w:val="single" w:sz="2" w:space="0" w:color="27B2B3"/>
                                          </w:divBdr>
                                        </w:div>
                                        <w:div w:id="1056247399">
                                          <w:marLeft w:val="0"/>
                                          <w:marRight w:val="0"/>
                                          <w:marTop w:val="0"/>
                                          <w:marBottom w:val="0"/>
                                          <w:divBdr>
                                            <w:top w:val="single" w:sz="2" w:space="0" w:color="27B2B3"/>
                                            <w:left w:val="single" w:sz="2" w:space="0" w:color="27B2B3"/>
                                            <w:bottom w:val="single" w:sz="2" w:space="0" w:color="27B2B3"/>
                                            <w:right w:val="single" w:sz="2" w:space="0" w:color="27B2B3"/>
                                          </w:divBdr>
                                        </w:div>
                                        <w:div w:id="65077713">
                                          <w:marLeft w:val="0"/>
                                          <w:marRight w:val="0"/>
                                          <w:marTop w:val="0"/>
                                          <w:marBottom w:val="0"/>
                                          <w:divBdr>
                                            <w:top w:val="single" w:sz="2" w:space="0" w:color="27B2B3"/>
                                            <w:left w:val="single" w:sz="2" w:space="0" w:color="27B2B3"/>
                                            <w:bottom w:val="single" w:sz="2" w:space="0" w:color="27B2B3"/>
                                            <w:right w:val="single" w:sz="2" w:space="0" w:color="27B2B3"/>
                                          </w:divBdr>
                                        </w:div>
                                        <w:div w:id="736974295">
                                          <w:marLeft w:val="0"/>
                                          <w:marRight w:val="0"/>
                                          <w:marTop w:val="0"/>
                                          <w:marBottom w:val="0"/>
                                          <w:divBdr>
                                            <w:top w:val="single" w:sz="2" w:space="0" w:color="27B2B3"/>
                                            <w:left w:val="single" w:sz="2" w:space="0" w:color="27B2B3"/>
                                            <w:bottom w:val="single" w:sz="2" w:space="0" w:color="27B2B3"/>
                                            <w:right w:val="single" w:sz="2" w:space="0" w:color="27B2B3"/>
                                          </w:divBdr>
                                        </w:div>
                                        <w:div w:id="1199314140">
                                          <w:marLeft w:val="0"/>
                                          <w:marRight w:val="0"/>
                                          <w:marTop w:val="0"/>
                                          <w:marBottom w:val="0"/>
                                          <w:divBdr>
                                            <w:top w:val="single" w:sz="2" w:space="0" w:color="27B2B3"/>
                                            <w:left w:val="single" w:sz="2" w:space="0" w:color="27B2B3"/>
                                            <w:bottom w:val="single" w:sz="2" w:space="0" w:color="27B2B3"/>
                                            <w:right w:val="single" w:sz="2" w:space="0" w:color="27B2B3"/>
                                          </w:divBdr>
                                        </w:div>
                                        <w:div w:id="1123815460">
                                          <w:marLeft w:val="0"/>
                                          <w:marRight w:val="0"/>
                                          <w:marTop w:val="0"/>
                                          <w:marBottom w:val="0"/>
                                          <w:divBdr>
                                            <w:top w:val="single" w:sz="2" w:space="0" w:color="27B2B3"/>
                                            <w:left w:val="single" w:sz="2" w:space="0" w:color="27B2B3"/>
                                            <w:bottom w:val="single" w:sz="2" w:space="0" w:color="27B2B3"/>
                                            <w:right w:val="single" w:sz="2" w:space="0" w:color="27B2B3"/>
                                          </w:divBdr>
                                        </w:div>
                                        <w:div w:id="1364866279">
                                          <w:marLeft w:val="0"/>
                                          <w:marRight w:val="0"/>
                                          <w:marTop w:val="0"/>
                                          <w:marBottom w:val="0"/>
                                          <w:divBdr>
                                            <w:top w:val="single" w:sz="2" w:space="0" w:color="27B2B3"/>
                                            <w:left w:val="single" w:sz="2" w:space="0" w:color="27B2B3"/>
                                            <w:bottom w:val="single" w:sz="2" w:space="0" w:color="27B2B3"/>
                                            <w:right w:val="single" w:sz="2" w:space="0" w:color="27B2B3"/>
                                          </w:divBdr>
                                        </w:div>
                                        <w:div w:id="460078887">
                                          <w:marLeft w:val="0"/>
                                          <w:marRight w:val="0"/>
                                          <w:marTop w:val="0"/>
                                          <w:marBottom w:val="0"/>
                                          <w:divBdr>
                                            <w:top w:val="single" w:sz="2" w:space="0" w:color="27B2B3"/>
                                            <w:left w:val="single" w:sz="2" w:space="0" w:color="27B2B3"/>
                                            <w:bottom w:val="single" w:sz="2" w:space="0" w:color="27B2B3"/>
                                            <w:right w:val="single" w:sz="2" w:space="0" w:color="27B2B3"/>
                                          </w:divBdr>
                                        </w:div>
                                        <w:div w:id="1384254134">
                                          <w:marLeft w:val="0"/>
                                          <w:marRight w:val="0"/>
                                          <w:marTop w:val="0"/>
                                          <w:marBottom w:val="0"/>
                                          <w:divBdr>
                                            <w:top w:val="single" w:sz="2" w:space="0" w:color="27B2B3"/>
                                            <w:left w:val="single" w:sz="2" w:space="0" w:color="27B2B3"/>
                                            <w:bottom w:val="single" w:sz="2" w:space="0" w:color="27B2B3"/>
                                            <w:right w:val="single" w:sz="2" w:space="0" w:color="27B2B3"/>
                                          </w:divBdr>
                                        </w:div>
                                        <w:div w:id="1974869959">
                                          <w:marLeft w:val="0"/>
                                          <w:marRight w:val="0"/>
                                          <w:marTop w:val="0"/>
                                          <w:marBottom w:val="0"/>
                                          <w:divBdr>
                                            <w:top w:val="single" w:sz="2" w:space="0" w:color="27B2B3"/>
                                            <w:left w:val="single" w:sz="2" w:space="0" w:color="27B2B3"/>
                                            <w:bottom w:val="single" w:sz="2" w:space="0" w:color="27B2B3"/>
                                            <w:right w:val="single" w:sz="2" w:space="0" w:color="27B2B3"/>
                                          </w:divBdr>
                                        </w:div>
                                        <w:div w:id="743380211">
                                          <w:marLeft w:val="0"/>
                                          <w:marRight w:val="0"/>
                                          <w:marTop w:val="0"/>
                                          <w:marBottom w:val="0"/>
                                          <w:divBdr>
                                            <w:top w:val="single" w:sz="2" w:space="0" w:color="27B2B3"/>
                                            <w:left w:val="single" w:sz="2" w:space="0" w:color="27B2B3"/>
                                            <w:bottom w:val="single" w:sz="2" w:space="0" w:color="27B2B3"/>
                                            <w:right w:val="single" w:sz="2" w:space="0" w:color="27B2B3"/>
                                          </w:divBdr>
                                        </w:div>
                                        <w:div w:id="781338698">
                                          <w:marLeft w:val="0"/>
                                          <w:marRight w:val="0"/>
                                          <w:marTop w:val="0"/>
                                          <w:marBottom w:val="0"/>
                                          <w:divBdr>
                                            <w:top w:val="single" w:sz="2" w:space="0" w:color="27B2B3"/>
                                            <w:left w:val="single" w:sz="2" w:space="0" w:color="27B2B3"/>
                                            <w:bottom w:val="single" w:sz="2" w:space="0" w:color="27B2B3"/>
                                            <w:right w:val="single" w:sz="2" w:space="0" w:color="27B2B3"/>
                                          </w:divBdr>
                                        </w:div>
                                        <w:div w:id="645814924">
                                          <w:marLeft w:val="0"/>
                                          <w:marRight w:val="0"/>
                                          <w:marTop w:val="0"/>
                                          <w:marBottom w:val="0"/>
                                          <w:divBdr>
                                            <w:top w:val="single" w:sz="2" w:space="0" w:color="27B2B3"/>
                                            <w:left w:val="single" w:sz="2" w:space="0" w:color="27B2B3"/>
                                            <w:bottom w:val="single" w:sz="2" w:space="0" w:color="27B2B3"/>
                                            <w:right w:val="single" w:sz="2" w:space="0" w:color="27B2B3"/>
                                          </w:divBdr>
                                        </w:div>
                                        <w:div w:id="1104151913">
                                          <w:marLeft w:val="0"/>
                                          <w:marRight w:val="0"/>
                                          <w:marTop w:val="0"/>
                                          <w:marBottom w:val="0"/>
                                          <w:divBdr>
                                            <w:top w:val="single" w:sz="2" w:space="0" w:color="27B2B3"/>
                                            <w:left w:val="single" w:sz="2" w:space="0" w:color="27B2B3"/>
                                            <w:bottom w:val="single" w:sz="2" w:space="0" w:color="27B2B3"/>
                                            <w:right w:val="single" w:sz="2" w:space="0" w:color="27B2B3"/>
                                          </w:divBdr>
                                        </w:div>
                                        <w:div w:id="430472432">
                                          <w:marLeft w:val="0"/>
                                          <w:marRight w:val="0"/>
                                          <w:marTop w:val="0"/>
                                          <w:marBottom w:val="0"/>
                                          <w:divBdr>
                                            <w:top w:val="single" w:sz="2" w:space="0" w:color="27B2B3"/>
                                            <w:left w:val="single" w:sz="2" w:space="0" w:color="27B2B3"/>
                                            <w:bottom w:val="single" w:sz="2" w:space="0" w:color="27B2B3"/>
                                            <w:right w:val="single" w:sz="2" w:space="0" w:color="27B2B3"/>
                                          </w:divBdr>
                                        </w:div>
                                        <w:div w:id="722370558">
                                          <w:marLeft w:val="0"/>
                                          <w:marRight w:val="0"/>
                                          <w:marTop w:val="0"/>
                                          <w:marBottom w:val="0"/>
                                          <w:divBdr>
                                            <w:top w:val="single" w:sz="2" w:space="0" w:color="27B2B3"/>
                                            <w:left w:val="single" w:sz="2" w:space="0" w:color="27B2B3"/>
                                            <w:bottom w:val="single" w:sz="2" w:space="0" w:color="27B2B3"/>
                                            <w:right w:val="single" w:sz="2" w:space="0" w:color="27B2B3"/>
                                          </w:divBdr>
                                        </w:div>
                                        <w:div w:id="2073042556">
                                          <w:marLeft w:val="0"/>
                                          <w:marRight w:val="0"/>
                                          <w:marTop w:val="0"/>
                                          <w:marBottom w:val="0"/>
                                          <w:divBdr>
                                            <w:top w:val="single" w:sz="2" w:space="0" w:color="27B2B3"/>
                                            <w:left w:val="single" w:sz="2" w:space="0" w:color="27B2B3"/>
                                            <w:bottom w:val="single" w:sz="2" w:space="0" w:color="27B2B3"/>
                                            <w:right w:val="single" w:sz="2" w:space="0" w:color="27B2B3"/>
                                          </w:divBdr>
                                        </w:div>
                                        <w:div w:id="2134208445">
                                          <w:marLeft w:val="0"/>
                                          <w:marRight w:val="0"/>
                                          <w:marTop w:val="0"/>
                                          <w:marBottom w:val="0"/>
                                          <w:divBdr>
                                            <w:top w:val="single" w:sz="2" w:space="0" w:color="27B2B3"/>
                                            <w:left w:val="single" w:sz="2" w:space="0" w:color="27B2B3"/>
                                            <w:bottom w:val="single" w:sz="2" w:space="0" w:color="27B2B3"/>
                                            <w:right w:val="single" w:sz="2" w:space="0" w:color="27B2B3"/>
                                          </w:divBdr>
                                        </w:div>
                                        <w:div w:id="1598174385">
                                          <w:marLeft w:val="0"/>
                                          <w:marRight w:val="0"/>
                                          <w:marTop w:val="0"/>
                                          <w:marBottom w:val="0"/>
                                          <w:divBdr>
                                            <w:top w:val="single" w:sz="2" w:space="0" w:color="27B2B3"/>
                                            <w:left w:val="single" w:sz="2" w:space="0" w:color="27B2B3"/>
                                            <w:bottom w:val="single" w:sz="2" w:space="0" w:color="27B2B3"/>
                                            <w:right w:val="single" w:sz="2" w:space="0" w:color="27B2B3"/>
                                          </w:divBdr>
                                        </w:div>
                                        <w:div w:id="1947882410">
                                          <w:marLeft w:val="0"/>
                                          <w:marRight w:val="0"/>
                                          <w:marTop w:val="0"/>
                                          <w:marBottom w:val="0"/>
                                          <w:divBdr>
                                            <w:top w:val="single" w:sz="2" w:space="0" w:color="27B2B3"/>
                                            <w:left w:val="single" w:sz="2" w:space="0" w:color="27B2B3"/>
                                            <w:bottom w:val="single" w:sz="2" w:space="0" w:color="27B2B3"/>
                                            <w:right w:val="single" w:sz="2" w:space="0" w:color="27B2B3"/>
                                          </w:divBdr>
                                        </w:div>
                                        <w:div w:id="1074857236">
                                          <w:marLeft w:val="0"/>
                                          <w:marRight w:val="0"/>
                                          <w:marTop w:val="0"/>
                                          <w:marBottom w:val="0"/>
                                          <w:divBdr>
                                            <w:top w:val="single" w:sz="2" w:space="0" w:color="27B2B3"/>
                                            <w:left w:val="single" w:sz="2" w:space="0" w:color="27B2B3"/>
                                            <w:bottom w:val="single" w:sz="2" w:space="0" w:color="27B2B3"/>
                                            <w:right w:val="single" w:sz="2" w:space="0" w:color="27B2B3"/>
                                          </w:divBdr>
                                        </w:div>
                                        <w:div w:id="1275939310">
                                          <w:marLeft w:val="0"/>
                                          <w:marRight w:val="0"/>
                                          <w:marTop w:val="0"/>
                                          <w:marBottom w:val="0"/>
                                          <w:divBdr>
                                            <w:top w:val="single" w:sz="2" w:space="0" w:color="27B2B3"/>
                                            <w:left w:val="single" w:sz="2" w:space="0" w:color="27B2B3"/>
                                            <w:bottom w:val="single" w:sz="2" w:space="0" w:color="27B2B3"/>
                                            <w:right w:val="single" w:sz="2" w:space="0" w:color="27B2B3"/>
                                          </w:divBdr>
                                        </w:div>
                                        <w:div w:id="1271083296">
                                          <w:marLeft w:val="0"/>
                                          <w:marRight w:val="0"/>
                                          <w:marTop w:val="0"/>
                                          <w:marBottom w:val="0"/>
                                          <w:divBdr>
                                            <w:top w:val="single" w:sz="2" w:space="0" w:color="27B2B3"/>
                                            <w:left w:val="single" w:sz="2" w:space="0" w:color="27B2B3"/>
                                            <w:bottom w:val="single" w:sz="2" w:space="0" w:color="27B2B3"/>
                                            <w:right w:val="single" w:sz="2" w:space="0" w:color="27B2B3"/>
                                          </w:divBdr>
                                        </w:div>
                                        <w:div w:id="663699618">
                                          <w:marLeft w:val="0"/>
                                          <w:marRight w:val="0"/>
                                          <w:marTop w:val="0"/>
                                          <w:marBottom w:val="0"/>
                                          <w:divBdr>
                                            <w:top w:val="single" w:sz="2" w:space="0" w:color="27B2B3"/>
                                            <w:left w:val="single" w:sz="2" w:space="0" w:color="27B2B3"/>
                                            <w:bottom w:val="single" w:sz="2" w:space="0" w:color="27B2B3"/>
                                            <w:right w:val="single" w:sz="2" w:space="0" w:color="27B2B3"/>
                                          </w:divBdr>
                                        </w:div>
                                        <w:div w:id="299770713">
                                          <w:marLeft w:val="0"/>
                                          <w:marRight w:val="0"/>
                                          <w:marTop w:val="0"/>
                                          <w:marBottom w:val="0"/>
                                          <w:divBdr>
                                            <w:top w:val="single" w:sz="2" w:space="0" w:color="27B2B3"/>
                                            <w:left w:val="single" w:sz="2" w:space="0" w:color="27B2B3"/>
                                            <w:bottom w:val="single" w:sz="2" w:space="0" w:color="27B2B3"/>
                                            <w:right w:val="single" w:sz="2" w:space="0" w:color="27B2B3"/>
                                          </w:divBdr>
                                        </w:div>
                                        <w:div w:id="712658566">
                                          <w:marLeft w:val="0"/>
                                          <w:marRight w:val="0"/>
                                          <w:marTop w:val="0"/>
                                          <w:marBottom w:val="0"/>
                                          <w:divBdr>
                                            <w:top w:val="single" w:sz="2" w:space="0" w:color="27B2B3"/>
                                            <w:left w:val="single" w:sz="2" w:space="0" w:color="27B2B3"/>
                                            <w:bottom w:val="single" w:sz="2" w:space="0" w:color="27B2B3"/>
                                            <w:right w:val="single" w:sz="2" w:space="0" w:color="27B2B3"/>
                                          </w:divBdr>
                                        </w:div>
                                        <w:div w:id="2004120186">
                                          <w:marLeft w:val="0"/>
                                          <w:marRight w:val="0"/>
                                          <w:marTop w:val="0"/>
                                          <w:marBottom w:val="0"/>
                                          <w:divBdr>
                                            <w:top w:val="single" w:sz="2" w:space="0" w:color="27B2B3"/>
                                            <w:left w:val="single" w:sz="2" w:space="0" w:color="27B2B3"/>
                                            <w:bottom w:val="single" w:sz="2" w:space="0" w:color="27B2B3"/>
                                            <w:right w:val="single" w:sz="2" w:space="0" w:color="27B2B3"/>
                                          </w:divBdr>
                                        </w:div>
                                        <w:div w:id="1461145033">
                                          <w:marLeft w:val="0"/>
                                          <w:marRight w:val="0"/>
                                          <w:marTop w:val="0"/>
                                          <w:marBottom w:val="0"/>
                                          <w:divBdr>
                                            <w:top w:val="single" w:sz="2" w:space="0" w:color="27B2B3"/>
                                            <w:left w:val="single" w:sz="2" w:space="0" w:color="27B2B3"/>
                                            <w:bottom w:val="single" w:sz="2" w:space="0" w:color="27B2B3"/>
                                            <w:right w:val="single" w:sz="2" w:space="0" w:color="27B2B3"/>
                                          </w:divBdr>
                                        </w:div>
                                        <w:div w:id="956570425">
                                          <w:marLeft w:val="0"/>
                                          <w:marRight w:val="0"/>
                                          <w:marTop w:val="0"/>
                                          <w:marBottom w:val="0"/>
                                          <w:divBdr>
                                            <w:top w:val="single" w:sz="2" w:space="0" w:color="27B2B3"/>
                                            <w:left w:val="single" w:sz="2" w:space="0" w:color="27B2B3"/>
                                            <w:bottom w:val="single" w:sz="2" w:space="0" w:color="27B2B3"/>
                                            <w:right w:val="single" w:sz="2" w:space="0" w:color="27B2B3"/>
                                          </w:divBdr>
                                        </w:div>
                                        <w:div w:id="1982037517">
                                          <w:marLeft w:val="0"/>
                                          <w:marRight w:val="0"/>
                                          <w:marTop w:val="0"/>
                                          <w:marBottom w:val="0"/>
                                          <w:divBdr>
                                            <w:top w:val="single" w:sz="2" w:space="0" w:color="27B2B3"/>
                                            <w:left w:val="single" w:sz="2" w:space="0" w:color="27B2B3"/>
                                            <w:bottom w:val="single" w:sz="2" w:space="0" w:color="27B2B3"/>
                                            <w:right w:val="single" w:sz="2" w:space="0" w:color="27B2B3"/>
                                          </w:divBdr>
                                        </w:div>
                                        <w:div w:id="1758940732">
                                          <w:marLeft w:val="0"/>
                                          <w:marRight w:val="0"/>
                                          <w:marTop w:val="0"/>
                                          <w:marBottom w:val="0"/>
                                          <w:divBdr>
                                            <w:top w:val="single" w:sz="2" w:space="0" w:color="27B2B3"/>
                                            <w:left w:val="single" w:sz="2" w:space="0" w:color="27B2B3"/>
                                            <w:bottom w:val="single" w:sz="2" w:space="0" w:color="27B2B3"/>
                                            <w:right w:val="single" w:sz="2" w:space="0" w:color="27B2B3"/>
                                          </w:divBdr>
                                        </w:div>
                                        <w:div w:id="1874070592">
                                          <w:marLeft w:val="0"/>
                                          <w:marRight w:val="0"/>
                                          <w:marTop w:val="0"/>
                                          <w:marBottom w:val="0"/>
                                          <w:divBdr>
                                            <w:top w:val="single" w:sz="2" w:space="0" w:color="27B2B3"/>
                                            <w:left w:val="single" w:sz="2" w:space="0" w:color="27B2B3"/>
                                            <w:bottom w:val="single" w:sz="2" w:space="0" w:color="27B2B3"/>
                                            <w:right w:val="single" w:sz="2" w:space="0" w:color="27B2B3"/>
                                          </w:divBdr>
                                        </w:div>
                                        <w:div w:id="297074937">
                                          <w:marLeft w:val="0"/>
                                          <w:marRight w:val="0"/>
                                          <w:marTop w:val="0"/>
                                          <w:marBottom w:val="0"/>
                                          <w:divBdr>
                                            <w:top w:val="single" w:sz="2" w:space="0" w:color="27B2B3"/>
                                            <w:left w:val="single" w:sz="2" w:space="0" w:color="27B2B3"/>
                                            <w:bottom w:val="single" w:sz="2" w:space="0" w:color="27B2B3"/>
                                            <w:right w:val="single" w:sz="2" w:space="0" w:color="27B2B3"/>
                                          </w:divBdr>
                                        </w:div>
                                        <w:div w:id="1264799855">
                                          <w:marLeft w:val="0"/>
                                          <w:marRight w:val="0"/>
                                          <w:marTop w:val="0"/>
                                          <w:marBottom w:val="0"/>
                                          <w:divBdr>
                                            <w:top w:val="single" w:sz="2" w:space="0" w:color="27B2B3"/>
                                            <w:left w:val="single" w:sz="2" w:space="0" w:color="27B2B3"/>
                                            <w:bottom w:val="single" w:sz="2" w:space="0" w:color="27B2B3"/>
                                            <w:right w:val="single" w:sz="2" w:space="0" w:color="27B2B3"/>
                                          </w:divBdr>
                                        </w:div>
                                        <w:div w:id="1628774068">
                                          <w:marLeft w:val="0"/>
                                          <w:marRight w:val="0"/>
                                          <w:marTop w:val="0"/>
                                          <w:marBottom w:val="0"/>
                                          <w:divBdr>
                                            <w:top w:val="single" w:sz="2" w:space="0" w:color="27B2B3"/>
                                            <w:left w:val="single" w:sz="2" w:space="0" w:color="27B2B3"/>
                                            <w:bottom w:val="single" w:sz="2" w:space="0" w:color="27B2B3"/>
                                            <w:right w:val="single" w:sz="2" w:space="0" w:color="27B2B3"/>
                                          </w:divBdr>
                                        </w:div>
                                        <w:div w:id="1800487687">
                                          <w:marLeft w:val="0"/>
                                          <w:marRight w:val="0"/>
                                          <w:marTop w:val="0"/>
                                          <w:marBottom w:val="0"/>
                                          <w:divBdr>
                                            <w:top w:val="single" w:sz="2" w:space="0" w:color="27B2B3"/>
                                            <w:left w:val="single" w:sz="2" w:space="0" w:color="27B2B3"/>
                                            <w:bottom w:val="single" w:sz="2" w:space="0" w:color="27B2B3"/>
                                            <w:right w:val="single" w:sz="2" w:space="0" w:color="27B2B3"/>
                                          </w:divBdr>
                                        </w:div>
                                        <w:div w:id="2028755128">
                                          <w:marLeft w:val="0"/>
                                          <w:marRight w:val="0"/>
                                          <w:marTop w:val="0"/>
                                          <w:marBottom w:val="0"/>
                                          <w:divBdr>
                                            <w:top w:val="single" w:sz="2" w:space="0" w:color="27B2B3"/>
                                            <w:left w:val="single" w:sz="2" w:space="0" w:color="27B2B3"/>
                                            <w:bottom w:val="single" w:sz="2" w:space="0" w:color="27B2B3"/>
                                            <w:right w:val="single" w:sz="2" w:space="0" w:color="27B2B3"/>
                                          </w:divBdr>
                                        </w:div>
                                        <w:div w:id="649747378">
                                          <w:marLeft w:val="0"/>
                                          <w:marRight w:val="0"/>
                                          <w:marTop w:val="0"/>
                                          <w:marBottom w:val="0"/>
                                          <w:divBdr>
                                            <w:top w:val="single" w:sz="2" w:space="0" w:color="27B2B3"/>
                                            <w:left w:val="single" w:sz="2" w:space="0" w:color="27B2B3"/>
                                            <w:bottom w:val="single" w:sz="2" w:space="0" w:color="27B2B3"/>
                                            <w:right w:val="single" w:sz="2" w:space="0" w:color="27B2B3"/>
                                          </w:divBdr>
                                        </w:div>
                                        <w:div w:id="1530528121">
                                          <w:marLeft w:val="0"/>
                                          <w:marRight w:val="0"/>
                                          <w:marTop w:val="0"/>
                                          <w:marBottom w:val="0"/>
                                          <w:divBdr>
                                            <w:top w:val="single" w:sz="2" w:space="0" w:color="27B2B3"/>
                                            <w:left w:val="single" w:sz="2" w:space="0" w:color="27B2B3"/>
                                            <w:bottom w:val="single" w:sz="2" w:space="0" w:color="27B2B3"/>
                                            <w:right w:val="single" w:sz="2" w:space="0" w:color="27B2B3"/>
                                          </w:divBdr>
                                        </w:div>
                                        <w:div w:id="2012833690">
                                          <w:marLeft w:val="0"/>
                                          <w:marRight w:val="0"/>
                                          <w:marTop w:val="0"/>
                                          <w:marBottom w:val="0"/>
                                          <w:divBdr>
                                            <w:top w:val="single" w:sz="2" w:space="0" w:color="27B2B3"/>
                                            <w:left w:val="single" w:sz="2" w:space="0" w:color="27B2B3"/>
                                            <w:bottom w:val="single" w:sz="2" w:space="0" w:color="27B2B3"/>
                                            <w:right w:val="single" w:sz="2" w:space="0" w:color="27B2B3"/>
                                          </w:divBdr>
                                        </w:div>
                                        <w:div w:id="939020633">
                                          <w:marLeft w:val="0"/>
                                          <w:marRight w:val="0"/>
                                          <w:marTop w:val="0"/>
                                          <w:marBottom w:val="0"/>
                                          <w:divBdr>
                                            <w:top w:val="single" w:sz="2" w:space="0" w:color="27B2B3"/>
                                            <w:left w:val="single" w:sz="2" w:space="0" w:color="27B2B3"/>
                                            <w:bottom w:val="single" w:sz="2" w:space="0" w:color="27B2B3"/>
                                            <w:right w:val="single" w:sz="2" w:space="0" w:color="27B2B3"/>
                                          </w:divBdr>
                                        </w:div>
                                        <w:div w:id="1761563223">
                                          <w:marLeft w:val="0"/>
                                          <w:marRight w:val="0"/>
                                          <w:marTop w:val="0"/>
                                          <w:marBottom w:val="0"/>
                                          <w:divBdr>
                                            <w:top w:val="single" w:sz="2" w:space="0" w:color="27B2B3"/>
                                            <w:left w:val="single" w:sz="2" w:space="0" w:color="27B2B3"/>
                                            <w:bottom w:val="single" w:sz="2" w:space="0" w:color="27B2B3"/>
                                            <w:right w:val="single" w:sz="2" w:space="0" w:color="27B2B3"/>
                                          </w:divBdr>
                                        </w:div>
                                        <w:div w:id="2039696547">
                                          <w:marLeft w:val="0"/>
                                          <w:marRight w:val="0"/>
                                          <w:marTop w:val="0"/>
                                          <w:marBottom w:val="0"/>
                                          <w:divBdr>
                                            <w:top w:val="single" w:sz="2" w:space="0" w:color="27B2B3"/>
                                            <w:left w:val="single" w:sz="2" w:space="0" w:color="27B2B3"/>
                                            <w:bottom w:val="single" w:sz="2" w:space="0" w:color="27B2B3"/>
                                            <w:right w:val="single" w:sz="2" w:space="0" w:color="27B2B3"/>
                                          </w:divBdr>
                                        </w:div>
                                        <w:div w:id="970793410">
                                          <w:marLeft w:val="0"/>
                                          <w:marRight w:val="0"/>
                                          <w:marTop w:val="0"/>
                                          <w:marBottom w:val="0"/>
                                          <w:divBdr>
                                            <w:top w:val="single" w:sz="2" w:space="0" w:color="27B2B3"/>
                                            <w:left w:val="single" w:sz="2" w:space="0" w:color="27B2B3"/>
                                            <w:bottom w:val="single" w:sz="2" w:space="0" w:color="27B2B3"/>
                                            <w:right w:val="single" w:sz="2" w:space="0" w:color="27B2B3"/>
                                          </w:divBdr>
                                        </w:div>
                                        <w:div w:id="244534111">
                                          <w:marLeft w:val="0"/>
                                          <w:marRight w:val="0"/>
                                          <w:marTop w:val="0"/>
                                          <w:marBottom w:val="0"/>
                                          <w:divBdr>
                                            <w:top w:val="single" w:sz="2" w:space="0" w:color="27B2B3"/>
                                            <w:left w:val="single" w:sz="2" w:space="0" w:color="27B2B3"/>
                                            <w:bottom w:val="single" w:sz="2" w:space="0" w:color="27B2B3"/>
                                            <w:right w:val="single" w:sz="2" w:space="0" w:color="27B2B3"/>
                                          </w:divBdr>
                                        </w:div>
                                        <w:div w:id="207494786">
                                          <w:marLeft w:val="0"/>
                                          <w:marRight w:val="0"/>
                                          <w:marTop w:val="0"/>
                                          <w:marBottom w:val="0"/>
                                          <w:divBdr>
                                            <w:top w:val="single" w:sz="2" w:space="0" w:color="27B2B3"/>
                                            <w:left w:val="single" w:sz="2" w:space="0" w:color="27B2B3"/>
                                            <w:bottom w:val="single" w:sz="2" w:space="0" w:color="27B2B3"/>
                                            <w:right w:val="single" w:sz="2" w:space="0" w:color="27B2B3"/>
                                          </w:divBdr>
                                        </w:div>
                                        <w:div w:id="54592597">
                                          <w:marLeft w:val="0"/>
                                          <w:marRight w:val="0"/>
                                          <w:marTop w:val="0"/>
                                          <w:marBottom w:val="0"/>
                                          <w:divBdr>
                                            <w:top w:val="single" w:sz="2" w:space="0" w:color="27B2B3"/>
                                            <w:left w:val="single" w:sz="2" w:space="0" w:color="27B2B3"/>
                                            <w:bottom w:val="single" w:sz="2" w:space="0" w:color="27B2B3"/>
                                            <w:right w:val="single" w:sz="2" w:space="0" w:color="27B2B3"/>
                                          </w:divBdr>
                                        </w:div>
                                        <w:div w:id="826894760">
                                          <w:marLeft w:val="0"/>
                                          <w:marRight w:val="0"/>
                                          <w:marTop w:val="0"/>
                                          <w:marBottom w:val="0"/>
                                          <w:divBdr>
                                            <w:top w:val="single" w:sz="2" w:space="0" w:color="27B2B3"/>
                                            <w:left w:val="single" w:sz="2" w:space="0" w:color="27B2B3"/>
                                            <w:bottom w:val="single" w:sz="2" w:space="0" w:color="27B2B3"/>
                                            <w:right w:val="single" w:sz="2" w:space="0" w:color="27B2B3"/>
                                          </w:divBdr>
                                        </w:div>
                                      </w:divsChild>
                                    </w:div>
                                    <w:div w:id="1623806392">
                                      <w:marLeft w:val="0"/>
                                      <w:marRight w:val="0"/>
                                      <w:marTop w:val="0"/>
                                      <w:marBottom w:val="0"/>
                                      <w:divBdr>
                                        <w:top w:val="single" w:sz="2" w:space="0" w:color="27B2B3"/>
                                        <w:left w:val="single" w:sz="2" w:space="0" w:color="27B2B3"/>
                                        <w:bottom w:val="single" w:sz="2" w:space="0" w:color="27B2B3"/>
                                        <w:right w:val="single" w:sz="2" w:space="0" w:color="27B2B3"/>
                                      </w:divBdr>
                                    </w:div>
                                  </w:divsChild>
                                </w:div>
                              </w:divsChild>
                            </w:div>
                          </w:divsChild>
                        </w:div>
                      </w:divsChild>
                    </w:div>
                  </w:divsChild>
                </w:div>
              </w:divsChild>
            </w:div>
          </w:divsChild>
        </w:div>
        <w:div w:id="323094107">
          <w:marLeft w:val="0"/>
          <w:marRight w:val="0"/>
          <w:marTop w:val="0"/>
          <w:marBottom w:val="0"/>
          <w:divBdr>
            <w:top w:val="single" w:sz="2" w:space="0" w:color="27B2B3"/>
            <w:left w:val="single" w:sz="2" w:space="0" w:color="27B2B3"/>
            <w:bottom w:val="single" w:sz="2" w:space="0" w:color="27B2B3"/>
            <w:right w:val="single" w:sz="2" w:space="0" w:color="27B2B3"/>
          </w:divBdr>
          <w:divsChild>
            <w:div w:id="877399105">
              <w:marLeft w:val="0"/>
              <w:marRight w:val="0"/>
              <w:marTop w:val="100"/>
              <w:marBottom w:val="100"/>
              <w:divBdr>
                <w:top w:val="single" w:sz="2" w:space="0" w:color="27B2B3"/>
                <w:left w:val="single" w:sz="2" w:space="0" w:color="27B2B3"/>
                <w:bottom w:val="single" w:sz="2" w:space="0" w:color="27B2B3"/>
                <w:right w:val="single" w:sz="2" w:space="0" w:color="27B2B3"/>
              </w:divBdr>
              <w:divsChild>
                <w:div w:id="262810622">
                  <w:marLeft w:val="0"/>
                  <w:marRight w:val="0"/>
                  <w:marTop w:val="0"/>
                  <w:marBottom w:val="0"/>
                  <w:divBdr>
                    <w:top w:val="single" w:sz="2" w:space="0" w:color="27B2B3"/>
                    <w:left w:val="single" w:sz="2" w:space="0" w:color="27B2B3"/>
                    <w:bottom w:val="single" w:sz="2" w:space="0" w:color="27B2B3"/>
                    <w:right w:val="single" w:sz="2" w:space="0" w:color="27B2B3"/>
                  </w:divBdr>
                  <w:divsChild>
                    <w:div w:id="2047487106">
                      <w:marLeft w:val="0"/>
                      <w:marRight w:val="0"/>
                      <w:marTop w:val="0"/>
                      <w:marBottom w:val="0"/>
                      <w:divBdr>
                        <w:top w:val="single" w:sz="2" w:space="0" w:color="27B2B3"/>
                        <w:left w:val="single" w:sz="2" w:space="30" w:color="27B2B3"/>
                        <w:bottom w:val="single" w:sz="2" w:space="11" w:color="27B2B3"/>
                        <w:right w:val="single" w:sz="2" w:space="30" w:color="27B2B3"/>
                      </w:divBdr>
                      <w:divsChild>
                        <w:div w:id="369957733">
                          <w:marLeft w:val="0"/>
                          <w:marRight w:val="0"/>
                          <w:marTop w:val="0"/>
                          <w:marBottom w:val="0"/>
                          <w:divBdr>
                            <w:top w:val="single" w:sz="2" w:space="0" w:color="27B2B3"/>
                            <w:left w:val="single" w:sz="2" w:space="0" w:color="27B2B3"/>
                            <w:bottom w:val="single" w:sz="2" w:space="0" w:color="27B2B3"/>
                            <w:right w:val="single" w:sz="2" w:space="0" w:color="27B2B3"/>
                          </w:divBdr>
                          <w:divsChild>
                            <w:div w:id="961806847">
                              <w:marLeft w:val="0"/>
                              <w:marRight w:val="0"/>
                              <w:marTop w:val="0"/>
                              <w:marBottom w:val="0"/>
                              <w:divBdr>
                                <w:top w:val="single" w:sz="2" w:space="0" w:color="27B2B3"/>
                                <w:left w:val="single" w:sz="2" w:space="0" w:color="27B2B3"/>
                                <w:bottom w:val="single" w:sz="2" w:space="0" w:color="27B2B3"/>
                                <w:right w:val="single" w:sz="2" w:space="0" w:color="27B2B3"/>
                              </w:divBdr>
                              <w:divsChild>
                                <w:div w:id="1868980519">
                                  <w:marLeft w:val="0"/>
                                  <w:marRight w:val="0"/>
                                  <w:marTop w:val="0"/>
                                  <w:marBottom w:val="0"/>
                                  <w:divBdr>
                                    <w:top w:val="single" w:sz="2" w:space="0" w:color="27B2B3"/>
                                    <w:left w:val="single" w:sz="2" w:space="0" w:color="27B2B3"/>
                                    <w:bottom w:val="none" w:sz="0" w:space="0" w:color="auto"/>
                                    <w:right w:val="single" w:sz="2" w:space="0" w:color="27B2B3"/>
                                  </w:divBdr>
                                  <w:divsChild>
                                    <w:div w:id="1504003338">
                                      <w:marLeft w:val="0"/>
                                      <w:marRight w:val="0"/>
                                      <w:marTop w:val="0"/>
                                      <w:marBottom w:val="0"/>
                                      <w:divBdr>
                                        <w:top w:val="single" w:sz="2" w:space="0" w:color="27B2B3"/>
                                        <w:left w:val="single" w:sz="2" w:space="0" w:color="27B2B3"/>
                                        <w:bottom w:val="single" w:sz="2" w:space="0" w:color="27B2B3"/>
                                        <w:right w:val="single" w:sz="2" w:space="0" w:color="27B2B3"/>
                                      </w:divBdr>
                                    </w:div>
                                    <w:div w:id="2065173828">
                                      <w:marLeft w:val="0"/>
                                      <w:marRight w:val="0"/>
                                      <w:marTop w:val="0"/>
                                      <w:marBottom w:val="0"/>
                                      <w:divBdr>
                                        <w:top w:val="single" w:sz="2" w:space="0" w:color="27B2B3"/>
                                        <w:left w:val="single" w:sz="2" w:space="0" w:color="27B2B3"/>
                                        <w:bottom w:val="single" w:sz="2" w:space="0" w:color="27B2B3"/>
                                        <w:right w:val="single" w:sz="2" w:space="0" w:color="27B2B3"/>
                                      </w:divBdr>
                                      <w:divsChild>
                                        <w:div w:id="615674905">
                                          <w:marLeft w:val="0"/>
                                          <w:marRight w:val="0"/>
                                          <w:marTop w:val="0"/>
                                          <w:marBottom w:val="0"/>
                                          <w:divBdr>
                                            <w:top w:val="single" w:sz="2" w:space="0" w:color="27B2B3"/>
                                            <w:left w:val="single" w:sz="2" w:space="0" w:color="27B2B3"/>
                                            <w:bottom w:val="single" w:sz="2" w:space="0" w:color="27B2B3"/>
                                            <w:right w:val="single" w:sz="2" w:space="0" w:color="27B2B3"/>
                                          </w:divBdr>
                                        </w:div>
                                        <w:div w:id="1335835505">
                                          <w:marLeft w:val="0"/>
                                          <w:marRight w:val="0"/>
                                          <w:marTop w:val="0"/>
                                          <w:marBottom w:val="0"/>
                                          <w:divBdr>
                                            <w:top w:val="single" w:sz="2" w:space="0" w:color="27B2B3"/>
                                            <w:left w:val="single" w:sz="2" w:space="0" w:color="27B2B3"/>
                                            <w:bottom w:val="single" w:sz="2" w:space="0" w:color="27B2B3"/>
                                            <w:right w:val="single" w:sz="2" w:space="0" w:color="27B2B3"/>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s://www.printfriend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1355</Words>
  <Characters>7725</Characters>
  <Application>Microsoft Office Word</Application>
  <DocSecurity>0</DocSecurity>
  <Lines>64</Lines>
  <Paragraphs>18</Paragraphs>
  <ScaleCrop>false</ScaleCrop>
  <Company/>
  <LinksUpToDate>false</LinksUpToDate>
  <CharactersWithSpaces>9062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McGuire</dc:creator>
  <cp:keywords/>
  <dc:description/>
  <cp:lastModifiedBy>Mary McGuire</cp:lastModifiedBy>
  <cp:revision>1</cp:revision>
  <dcterms:created xsi:type="dcterms:W3CDTF">2020-04-26T21:48:00Z</dcterms:created>
  <dcterms:modified xsi:type="dcterms:W3CDTF">2020-04-26T21:50:00Z</dcterms:modified>
</cp:coreProperties>
</file>