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403AA2D6"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997193">
        <w:rPr>
          <w:rFonts w:ascii="Times New Roman" w:eastAsia="Times New Roman" w:hAnsi="Times New Roman" w:cs="Times New Roman"/>
          <w:noProof/>
        </w:rPr>
        <w:t>December 18,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4F9B7C86"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007955B5">
        <w:rPr>
          <w:rFonts w:ascii="Times New Roman" w:eastAsia="Times New Roman" w:hAnsi="Times New Roman" w:cs="Times New Roman"/>
        </w:rPr>
        <w:t>”</w:t>
      </w:r>
      <w:r w:rsidRPr="00834B5F">
        <w:rPr>
          <w:rFonts w:ascii="Times New Roman" w:eastAsia="Times New Roman" w:hAnsi="Times New Roman" w:cs="Times New Roman"/>
        </w:rPr>
        <w:t xml:space="preserve">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w:t>
      </w:r>
      <w:r w:rsidR="002551B9">
        <w:rPr>
          <w:rFonts w:ascii="Times New Roman" w:eastAsia="Times New Roman" w:hAnsi="Times New Roman" w:cs="Times New Roman"/>
        </w:rPr>
        <w:t xml:space="preserve"> in the original submission</w:t>
      </w:r>
      <w:r w:rsidR="00974377">
        <w:rPr>
          <w:rFonts w:ascii="Times New Roman" w:eastAsia="Times New Roman" w:hAnsi="Times New Roman" w:cs="Times New Roman"/>
        </w:rPr>
        <w:t>,</w:t>
      </w:r>
      <w:r w:rsidRPr="00834B5F">
        <w:rPr>
          <w:rFonts w:ascii="Times New Roman" w:eastAsia="Times New Roman" w:hAnsi="Times New Roman" w:cs="Times New Roman"/>
        </w:rPr>
        <w:t xml:space="preserve">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7B4D3F39" w:rsidR="00D90A9B" w:rsidRPr="00B650F2" w:rsidRDefault="00D90A9B" w:rsidP="008262BF">
      <w:pPr>
        <w:jc w:val="both"/>
        <w:rPr>
          <w:rFonts w:ascii="Times New Roman" w:eastAsia="Times New Roman" w:hAnsi="Times New Roman" w:cs="Times New Roman"/>
          <w:bCs/>
          <w:lang w:val="en-GB"/>
        </w:rPr>
      </w:pPr>
      <w:r w:rsidRPr="00A532F1">
        <w:rPr>
          <w:rFonts w:ascii="Times New Roman" w:eastAsia="Times New Roman" w:hAnsi="Times New Roman" w:cs="Times New Roman"/>
          <w:lang w:val="en-GB"/>
        </w:rPr>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including abstract</w:t>
      </w:r>
      <w:r w:rsidR="009453F1">
        <w:rPr>
          <w:rFonts w:ascii="Times New Roman" w:eastAsia="Times New Roman" w:hAnsi="Times New Roman" w:cs="Times New Roman"/>
        </w:rPr>
        <w:t xml:space="preserve"> and figure legends</w:t>
      </w:r>
      <w:r w:rsidRPr="00A532F1">
        <w:rPr>
          <w:rFonts w:ascii="Times New Roman" w:eastAsia="Times New Roman" w:hAnsi="Times New Roman" w:cs="Times New Roman"/>
        </w:rPr>
        <w:t xml:space="preserve">, </w:t>
      </w:r>
      <w:r w:rsidRPr="00A532F1">
        <w:rPr>
          <w:rFonts w:ascii="Times New Roman" w:eastAsia="Times New Roman" w:hAnsi="Times New Roman" w:cs="Times New Roman"/>
          <w:lang w:val="en-GB"/>
        </w:rPr>
        <w:t xml:space="preserve">is </w:t>
      </w:r>
      <w:r w:rsidR="00037665" w:rsidRPr="00062B4F">
        <w:rPr>
          <w:rFonts w:ascii="Times New Roman" w:eastAsia="Times New Roman" w:hAnsi="Times New Roman" w:cs="Times New Roman"/>
          <w:bCs/>
          <w:highlight w:val="yellow"/>
          <w:lang w:val="en-GB"/>
        </w:rPr>
        <w:t>XX</w:t>
      </w:r>
      <w:r w:rsidR="00062B4F">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00062B4F" w:rsidRPr="001226E4">
        <w:rPr>
          <w:rFonts w:ascii="Times New Roman" w:eastAsia="Times New Roman" w:hAnsi="Times New Roman" w:cs="Times New Roman"/>
          <w:bCs/>
          <w:highlight w:val="yellow"/>
          <w:lang w:val="en-GB"/>
        </w:rPr>
        <w:t>XX</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452B5">
        <w:rPr>
          <w:rFonts w:ascii="Times New Roman" w:eastAsia="Times New Roman" w:hAnsi="Times New Roman" w:cs="Times New Roman"/>
          <w:lang w:val="en-GB"/>
        </w:rPr>
        <w:t xml:space="preserve">The legends for Figures 1 and 2 are </w:t>
      </w:r>
      <w:r w:rsidR="000452B5" w:rsidRPr="001226E4">
        <w:rPr>
          <w:rFonts w:ascii="Times New Roman" w:eastAsia="Times New Roman" w:hAnsi="Times New Roman" w:cs="Times New Roman"/>
          <w:bCs/>
          <w:highlight w:val="yellow"/>
          <w:lang w:val="en-GB"/>
        </w:rPr>
        <w:t>XX</w:t>
      </w:r>
      <w:r w:rsidR="000452B5" w:rsidRPr="00A532F1">
        <w:rPr>
          <w:rFonts w:ascii="Times New Roman" w:eastAsia="Times New Roman" w:hAnsi="Times New Roman" w:cs="Times New Roman"/>
          <w:bCs/>
          <w:lang w:val="en-GB"/>
        </w:rPr>
        <w:t xml:space="preserve"> </w:t>
      </w:r>
      <w:r w:rsidR="000452B5">
        <w:rPr>
          <w:rFonts w:ascii="Times New Roman" w:eastAsia="Times New Roman" w:hAnsi="Times New Roman" w:cs="Times New Roman"/>
          <w:bCs/>
          <w:lang w:val="en-GB"/>
        </w:rPr>
        <w:t xml:space="preserve">and </w:t>
      </w:r>
      <w:r w:rsidR="000452B5" w:rsidRPr="001226E4">
        <w:rPr>
          <w:rFonts w:ascii="Times New Roman" w:eastAsia="Times New Roman" w:hAnsi="Times New Roman" w:cs="Times New Roman"/>
          <w:bCs/>
          <w:highlight w:val="yellow"/>
          <w:lang w:val="en-GB"/>
        </w:rPr>
        <w:t>XX</w:t>
      </w:r>
      <w:r w:rsidR="000452B5">
        <w:rPr>
          <w:rFonts w:ascii="Times New Roman" w:eastAsia="Times New Roman" w:hAnsi="Times New Roman" w:cs="Times New Roman"/>
          <w:bCs/>
          <w:lang w:val="en-GB"/>
        </w:rPr>
        <w:t xml:space="preserve">, respectively. </w:t>
      </w:r>
      <w:r w:rsidR="00997193">
        <w:rPr>
          <w:rFonts w:ascii="Times New Roman" w:eastAsia="Times New Roman" w:hAnsi="Times New Roman" w:cs="Times New Roman"/>
          <w:lang w:val="en-GB"/>
        </w:rPr>
        <w:t xml:space="preserve">The methods section is </w:t>
      </w:r>
      <w:r w:rsidR="008716DE" w:rsidRPr="001226E4">
        <w:rPr>
          <w:rFonts w:ascii="Times New Roman" w:eastAsia="Times New Roman" w:hAnsi="Times New Roman" w:cs="Times New Roman"/>
          <w:bCs/>
          <w:highlight w:val="yellow"/>
          <w:lang w:val="en-GB"/>
        </w:rPr>
        <w:t>XX</w:t>
      </w:r>
      <w:r w:rsidR="005C7F97">
        <w:rPr>
          <w:rFonts w:ascii="Times New Roman" w:eastAsia="Times New Roman" w:hAnsi="Times New Roman" w:cs="Times New Roman"/>
          <w:bCs/>
          <w:lang w:val="en-GB"/>
        </w:rPr>
        <w:t xml:space="preserve"> </w:t>
      </w:r>
      <w:r w:rsidR="00997193">
        <w:rPr>
          <w:rFonts w:ascii="Times New Roman" w:eastAsia="Times New Roman" w:hAnsi="Times New Roman" w:cs="Times New Roman"/>
          <w:lang w:val="en-GB"/>
        </w:rPr>
        <w:t xml:space="preserve">words. </w:t>
      </w:r>
      <w:r w:rsidR="00673D2C">
        <w:rPr>
          <w:rFonts w:ascii="Times New Roman" w:eastAsia="Times New Roman" w:hAnsi="Times New Roman" w:cs="Times New Roman"/>
          <w:bCs/>
          <w:lang w:val="en-GB"/>
        </w:rPr>
        <w:t xml:space="preserve">There are </w:t>
      </w:r>
      <w:r w:rsidR="00673D2C" w:rsidRPr="00BF5111">
        <w:rPr>
          <w:rFonts w:ascii="Times New Roman" w:eastAsia="Times New Roman" w:hAnsi="Times New Roman" w:cs="Times New Roman"/>
          <w:bCs/>
          <w:highlight w:val="yellow"/>
          <w:lang w:val="en-GB"/>
        </w:rPr>
        <w:t>20</w:t>
      </w:r>
      <w:r w:rsidR="00673D2C">
        <w:rPr>
          <w:rFonts w:ascii="Times New Roman" w:eastAsia="Times New Roman" w:hAnsi="Times New Roman" w:cs="Times New Roman"/>
          <w:bCs/>
          <w:lang w:val="en-GB"/>
        </w:rPr>
        <w:t xml:space="preserve"> references for the main text.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r w:rsidR="00B650F2">
        <w:rPr>
          <w:rFonts w:ascii="Times New Roman" w:eastAsia="Times New Roman" w:hAnsi="Times New Roman" w:cs="Times New Roman"/>
          <w:lang w:val="en-GB"/>
        </w:rPr>
        <w:t xml:space="preserve"> </w:t>
      </w:r>
      <w:r w:rsidR="00B650F2" w:rsidRPr="00B650F2">
        <w:rPr>
          <w:rFonts w:ascii="Times New Roman" w:eastAsia="Times New Roman" w:hAnsi="Times New Roman" w:cs="Times New Roman"/>
          <w:bCs/>
          <w:lang w:val="en-GB"/>
        </w:rPr>
        <w:t xml:space="preserve">We have tried our utmost to respond to </w:t>
      </w:r>
      <w:r w:rsidR="00934262">
        <w:rPr>
          <w:rFonts w:ascii="Times New Roman" w:eastAsia="Times New Roman" w:hAnsi="Times New Roman" w:cs="Times New Roman"/>
          <w:bCs/>
          <w:lang w:val="en-GB"/>
        </w:rPr>
        <w:t>the suggestions from editors and reviewers</w:t>
      </w:r>
      <w:r w:rsidR="00B650F2" w:rsidRPr="00B650F2">
        <w:rPr>
          <w:rFonts w:ascii="Times New Roman" w:eastAsia="Times New Roman" w:hAnsi="Times New Roman" w:cs="Times New Roman"/>
          <w:bCs/>
          <w:lang w:val="en-GB"/>
        </w:rPr>
        <w:t xml:space="preserve">. We are mindful, however, that this is a Brief Communication with a strict word limit of 1,700 words, and we have therefore attempted to balance the two priorities. </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lastRenderedPageBreak/>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24B9" w14:textId="77777777" w:rsidR="0043717C" w:rsidRDefault="0043717C">
      <w:pPr>
        <w:spacing w:line="240" w:lineRule="auto"/>
      </w:pPr>
      <w:r>
        <w:separator/>
      </w:r>
    </w:p>
  </w:endnote>
  <w:endnote w:type="continuationSeparator" w:id="0">
    <w:p w14:paraId="796E8C64" w14:textId="77777777" w:rsidR="0043717C" w:rsidRDefault="00437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C251" w14:textId="77777777" w:rsidR="0043717C" w:rsidRDefault="0043717C">
      <w:pPr>
        <w:spacing w:line="240" w:lineRule="auto"/>
      </w:pPr>
      <w:r>
        <w:separator/>
      </w:r>
    </w:p>
  </w:footnote>
  <w:footnote w:type="continuationSeparator" w:id="0">
    <w:p w14:paraId="7BB89BBF" w14:textId="77777777" w:rsidR="0043717C" w:rsidRDefault="004371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37665"/>
    <w:rsid w:val="000452B5"/>
    <w:rsid w:val="000561C1"/>
    <w:rsid w:val="00062B4F"/>
    <w:rsid w:val="00074D52"/>
    <w:rsid w:val="000C3447"/>
    <w:rsid w:val="000D25B9"/>
    <w:rsid w:val="000E3CD7"/>
    <w:rsid w:val="000E4E75"/>
    <w:rsid w:val="00106667"/>
    <w:rsid w:val="001127A9"/>
    <w:rsid w:val="001226E4"/>
    <w:rsid w:val="00135428"/>
    <w:rsid w:val="00137395"/>
    <w:rsid w:val="001603A3"/>
    <w:rsid w:val="001642FE"/>
    <w:rsid w:val="00165451"/>
    <w:rsid w:val="00174D61"/>
    <w:rsid w:val="00185640"/>
    <w:rsid w:val="00194025"/>
    <w:rsid w:val="001B13B9"/>
    <w:rsid w:val="001B2CDF"/>
    <w:rsid w:val="001F4516"/>
    <w:rsid w:val="001F7FD5"/>
    <w:rsid w:val="002071C7"/>
    <w:rsid w:val="002230A2"/>
    <w:rsid w:val="00223713"/>
    <w:rsid w:val="00235812"/>
    <w:rsid w:val="00241EBD"/>
    <w:rsid w:val="002551B9"/>
    <w:rsid w:val="0025595D"/>
    <w:rsid w:val="00283721"/>
    <w:rsid w:val="00287EE6"/>
    <w:rsid w:val="002E1542"/>
    <w:rsid w:val="002E19AD"/>
    <w:rsid w:val="00300AD1"/>
    <w:rsid w:val="0030570F"/>
    <w:rsid w:val="00321C1D"/>
    <w:rsid w:val="00334183"/>
    <w:rsid w:val="00334201"/>
    <w:rsid w:val="00361F41"/>
    <w:rsid w:val="0036483D"/>
    <w:rsid w:val="003876A4"/>
    <w:rsid w:val="00397067"/>
    <w:rsid w:val="003B11B1"/>
    <w:rsid w:val="003B2364"/>
    <w:rsid w:val="003D17CC"/>
    <w:rsid w:val="003D5BC2"/>
    <w:rsid w:val="003F238D"/>
    <w:rsid w:val="00403FA6"/>
    <w:rsid w:val="004224F0"/>
    <w:rsid w:val="00422B57"/>
    <w:rsid w:val="0043717C"/>
    <w:rsid w:val="004443FD"/>
    <w:rsid w:val="00465C28"/>
    <w:rsid w:val="004879F5"/>
    <w:rsid w:val="00490D6C"/>
    <w:rsid w:val="004B4C88"/>
    <w:rsid w:val="004C4531"/>
    <w:rsid w:val="004C60B2"/>
    <w:rsid w:val="004C7E69"/>
    <w:rsid w:val="004E4284"/>
    <w:rsid w:val="004E7A85"/>
    <w:rsid w:val="005165AC"/>
    <w:rsid w:val="005167D6"/>
    <w:rsid w:val="0053549C"/>
    <w:rsid w:val="005355F0"/>
    <w:rsid w:val="00544E87"/>
    <w:rsid w:val="00587D1E"/>
    <w:rsid w:val="00596043"/>
    <w:rsid w:val="005A4CE9"/>
    <w:rsid w:val="005A6FE4"/>
    <w:rsid w:val="005C4C2D"/>
    <w:rsid w:val="005C7F97"/>
    <w:rsid w:val="005D3E66"/>
    <w:rsid w:val="005E0BCE"/>
    <w:rsid w:val="005F2FC6"/>
    <w:rsid w:val="006037DB"/>
    <w:rsid w:val="0060541B"/>
    <w:rsid w:val="006138AC"/>
    <w:rsid w:val="00616EFF"/>
    <w:rsid w:val="006443AF"/>
    <w:rsid w:val="00651FFF"/>
    <w:rsid w:val="00662E89"/>
    <w:rsid w:val="0066628D"/>
    <w:rsid w:val="00673D2C"/>
    <w:rsid w:val="00675691"/>
    <w:rsid w:val="00681AB6"/>
    <w:rsid w:val="006853CD"/>
    <w:rsid w:val="006A79E3"/>
    <w:rsid w:val="006B26D8"/>
    <w:rsid w:val="006E1914"/>
    <w:rsid w:val="006E2E55"/>
    <w:rsid w:val="006E3AC9"/>
    <w:rsid w:val="006F6DE4"/>
    <w:rsid w:val="00717D13"/>
    <w:rsid w:val="00721A2D"/>
    <w:rsid w:val="00721C5E"/>
    <w:rsid w:val="00743A09"/>
    <w:rsid w:val="007507C9"/>
    <w:rsid w:val="00753EBC"/>
    <w:rsid w:val="00771845"/>
    <w:rsid w:val="00786848"/>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5613C"/>
    <w:rsid w:val="00867D5A"/>
    <w:rsid w:val="008716DE"/>
    <w:rsid w:val="00882ECA"/>
    <w:rsid w:val="008A6332"/>
    <w:rsid w:val="008B531B"/>
    <w:rsid w:val="008C42E1"/>
    <w:rsid w:val="008E5069"/>
    <w:rsid w:val="008E6E25"/>
    <w:rsid w:val="00903B9B"/>
    <w:rsid w:val="00903FD4"/>
    <w:rsid w:val="00914C30"/>
    <w:rsid w:val="009332AF"/>
    <w:rsid w:val="00934262"/>
    <w:rsid w:val="009453F1"/>
    <w:rsid w:val="009541DF"/>
    <w:rsid w:val="00974377"/>
    <w:rsid w:val="00977742"/>
    <w:rsid w:val="00985FED"/>
    <w:rsid w:val="00997193"/>
    <w:rsid w:val="009A3EAB"/>
    <w:rsid w:val="009C4F7C"/>
    <w:rsid w:val="009D7220"/>
    <w:rsid w:val="009F2A6C"/>
    <w:rsid w:val="009F37DF"/>
    <w:rsid w:val="009F5085"/>
    <w:rsid w:val="009F6094"/>
    <w:rsid w:val="00A36526"/>
    <w:rsid w:val="00A47566"/>
    <w:rsid w:val="00A532F1"/>
    <w:rsid w:val="00A62E8B"/>
    <w:rsid w:val="00A67E2D"/>
    <w:rsid w:val="00A81FF1"/>
    <w:rsid w:val="00AC4630"/>
    <w:rsid w:val="00AC7355"/>
    <w:rsid w:val="00B650F2"/>
    <w:rsid w:val="00B657D5"/>
    <w:rsid w:val="00BA6164"/>
    <w:rsid w:val="00BF3297"/>
    <w:rsid w:val="00BF46E6"/>
    <w:rsid w:val="00BF5111"/>
    <w:rsid w:val="00C0606E"/>
    <w:rsid w:val="00C12AF4"/>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0548B"/>
    <w:rsid w:val="00D203A2"/>
    <w:rsid w:val="00D551D9"/>
    <w:rsid w:val="00D55C1B"/>
    <w:rsid w:val="00D8178F"/>
    <w:rsid w:val="00D90A9B"/>
    <w:rsid w:val="00DA11EA"/>
    <w:rsid w:val="00DE3B0F"/>
    <w:rsid w:val="00DF185C"/>
    <w:rsid w:val="00E37E67"/>
    <w:rsid w:val="00E5534C"/>
    <w:rsid w:val="00E56C4A"/>
    <w:rsid w:val="00E63B54"/>
    <w:rsid w:val="00E908D4"/>
    <w:rsid w:val="00EA0823"/>
    <w:rsid w:val="00ED0C38"/>
    <w:rsid w:val="00EE7B69"/>
    <w:rsid w:val="00EF6D2F"/>
    <w:rsid w:val="00F06FA7"/>
    <w:rsid w:val="00F2053F"/>
    <w:rsid w:val="00F24699"/>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20</cp:revision>
  <cp:lastPrinted>2023-10-03T12:19:00Z</cp:lastPrinted>
  <dcterms:created xsi:type="dcterms:W3CDTF">2023-10-03T12:19:00Z</dcterms:created>
  <dcterms:modified xsi:type="dcterms:W3CDTF">2023-12-18T22:48:00Z</dcterms:modified>
</cp:coreProperties>
</file>