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080A" w:rsidRDefault="005D374B">
      <w:r>
        <w:rPr>
          <w:rFonts w:hint="eastAsia"/>
        </w:rPr>
        <w:t>使用</w:t>
      </w:r>
      <w:r>
        <w:rPr>
          <w:rFonts w:hint="eastAsia"/>
        </w:rPr>
        <w:t>python</w:t>
      </w:r>
      <w:r>
        <w:rPr>
          <w:rFonts w:hint="eastAsia"/>
        </w:rPr>
        <w:t>语言实现一个能够测试汇编代码的仿真器</w:t>
      </w:r>
    </w:p>
    <w:p w:rsidR="00530350" w:rsidRDefault="00530350">
      <w:r>
        <w:rPr>
          <w:rFonts w:hint="eastAsia"/>
        </w:rPr>
        <w:t>工程文件的说明如下：</w:t>
      </w:r>
    </w:p>
    <w:p w:rsidR="002A5471" w:rsidRDefault="00550F75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1466850</wp:posOffset>
                </wp:positionH>
                <wp:positionV relativeFrom="paragraph">
                  <wp:posOffset>2280285</wp:posOffset>
                </wp:positionV>
                <wp:extent cx="1238250" cy="38100"/>
                <wp:effectExtent l="0" t="76200" r="19050" b="5715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825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93671FD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2" o:spid="_x0000_s1026" type="#_x0000_t32" style="position:absolute;left:0;text-align:left;margin-left:115.5pt;margin-top:179.55pt;width:97.5pt;height:3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tI79wEAAA0EAAAOAAAAZHJzL2Uyb0RvYy54bWysU0uOEzEQ3SNxB8t70p0egaIonVlkgA2C&#10;iN/e4y6nLfknu8jnElwAiRWwAlaz5zQwHIOyO2kQICEQG8ufeq/qvSovzvfWsC3EpL1r+XRScwZO&#10;+k67TcufPb13a8ZZQuE6YbyDlh8g8fPlzRuLXZhD43tvOoiMSFya70LLe8Qwr6oke7AiTXwAR4/K&#10;RyuQjnFTdVHsiN2aqqnrO9XOxy5ELyElur0YHvmy8CsFEh8plQCZaTnVhmWNZb3Ma7VciPkmitBr&#10;eSxD/EMVVmhHSUeqC4GCvYj6FyqrZfTJK5xIbyuvlJZQNJCaaf2Tmie9CFC0kDkpjDal/0crH27X&#10;kemu5U3DmROWenT96urLy7fXHz98fnP19dPrvH//jtE7mbULaU6YlVvH4ymFdczK9ypapowOz2kO&#10;ihekju2L1YfRatgjk3Q5bc5mzW3qiKS3s9m0Lq2oBppMF2LC++Aty5uWJ4xCb3pceeeoqT4OKcT2&#10;QUIqhIAnQAYbl1cU2tx1HcNDIFUYtXAbA1kFheeQKqsZ6i87PBgY4I9BkSm5zqKkjCOsTGRbQYMk&#10;pASH05GJojNMaWNGYP1n4DE+Q6GM6t+AR0TJ7B2OYKudj7/LjvtTyWqIPzkw6M4WXPruUDpbrKGZ&#10;K14d/0ce6h/PBf79Fy+/AQAA//8DAFBLAwQUAAYACAAAACEAdTRVj+IAAAALAQAADwAAAGRycy9k&#10;b3ducmV2LnhtbEyPzU7DMBCE70i8g7VI3KiTlEZNiFPx0xzoAYmCEEcnXpJAvI5itw1vz3KC486O&#10;Zr4pNrMdxBEn3ztSEC8iEEiNMz21Cl5fqqs1CB80GT04QgXf6GFTnp8VOjfuRM943IdWcAj5XCvo&#10;QhhzKX3TodV+4UYk/n24yerA59RKM+kTh9tBJlGUSqt74oZOj3jfYfO1P1hOeazusu3n0/t697Cz&#10;b3Vl221mlbq8mG9vQAScw58ZfvEZHUpmqt2BjBeDgmQZ85agYLnKYhDsuE5SVmpW0lUMsizk/w3l&#10;DwAAAP//AwBQSwECLQAUAAYACAAAACEAtoM4kv4AAADhAQAAEwAAAAAAAAAAAAAAAAAAAAAAW0Nv&#10;bnRlbnRfVHlwZXNdLnhtbFBLAQItABQABgAIAAAAIQA4/SH/1gAAAJQBAAALAAAAAAAAAAAAAAAA&#10;AC8BAABfcmVscy8ucmVsc1BLAQItABQABgAIAAAAIQD4ItI79wEAAA0EAAAOAAAAAAAAAAAAAAAA&#10;AC4CAABkcnMvZTJvRG9jLnhtbFBLAQItABQABgAIAAAAIQB1NFWP4gAAAAsBAAAPAAAAAAAAAAAA&#10;AAAAAFE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 w:rsidR="0033788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1162050</wp:posOffset>
                </wp:positionH>
                <wp:positionV relativeFrom="paragraph">
                  <wp:posOffset>3783330</wp:posOffset>
                </wp:positionV>
                <wp:extent cx="1581150" cy="19050"/>
                <wp:effectExtent l="0" t="76200" r="19050" b="7620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11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62235B" id="直接箭头连接符 21" o:spid="_x0000_s1026" type="#_x0000_t32" style="position:absolute;left:0;text-align:left;margin-left:91.5pt;margin-top:297.9pt;width:124.5pt;height:1.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/uR9wEAAA0EAAAOAAAAZHJzL2Uyb0RvYy54bWysU0uOEzEQ3SNxB8t70t2RBg1ROrPIABsE&#10;EZ/Ze9zltCX/VDb5XIILILECVsBq9pyGGY5B2Z00CJAQiI1V/rxX9V6V52c7a9gGMGrvWt5Mas7A&#10;Sd9pt275i+cP7pxyFpNwnTDeQcv3EPnZ4vat+TbMYOp7bzpARiQuzrah5X1KYVZVUfZgRZz4AI4u&#10;lUcrEm1xXXUotsRuTTWt67vV1mMX0EuIkU7Ph0u+KPxKgUxPlIqQmGk51ZbKimW9zGu1mIvZGkXo&#10;tTyUIf6hCiu0o6Qj1blIgr1E/QuV1RJ99CpNpLeVV0pLKBpITVP/pOZZLwIULWRODKNN8f/Ryseb&#10;FTLdtXzacOaEpR7dvL66fvXu5tPHL2+vvn5+k+MP7xndk1nbEGeEWboVHnYxrDAr3ym0TBkdLmgO&#10;ihekju2K1fvRatglJumwOTltmhPqiKS75l5NIfFVA02mCxjTQ/CW5aDlMaHQ6z4tvXPUVI9DCrF5&#10;FNMAPAIy2Li8JqHNfdextA+kKqEWbm3gkCc/qbKaof4Spb2BAf4UFJmS6yxKyjjC0iDbCBokISW4&#10;VPygio2j1xmmtDEjsP4z8PA+Q6GM6t+AR0TJ7F0awVY7j7/LnnbHktXw/ujAoDtbcOm7felssYZm&#10;rvTk8D/yUP+4L/Dvv3jxDQAA//8DAFBLAwQUAAYACAAAACEAy2yaR+AAAAALAQAADwAAAGRycy9k&#10;b3ducmV2LnhtbEyPzU7DMBCE70i8g7VI3KhDS5ET4lT8NAd6QKIgxNGJlyQQr6PYbcPbd3uC48yO&#10;Zr/JV5PrxR7H0HnScD1LQCDV3nbUaHh/K68UiBANWdN7Qg2/GGBVnJ/lJrP+QK+438ZGcAmFzGho&#10;YxwyKUPdojNh5gckvn350ZnIcmykHc2By10v50lyK53piD+0ZsDHFuuf7c5xy3P5kK6/Xz7V5mnj&#10;PqrSNevUaX15Md3fgYg4xb8wnPAZHQpmqvyObBA9a7XgLVHDMl3yBk7cLObsVCdHKZBFLv9vKI4A&#10;AAD//wMAUEsBAi0AFAAGAAgAAAAhALaDOJL+AAAA4QEAABMAAAAAAAAAAAAAAAAAAAAAAFtDb250&#10;ZW50X1R5cGVzXS54bWxQSwECLQAUAAYACAAAACEAOP0h/9YAAACUAQAACwAAAAAAAAAAAAAAAAAv&#10;AQAAX3JlbHMvLnJlbHNQSwECLQAUAAYACAAAACEAgGv7kfcBAAANBAAADgAAAAAAAAAAAAAAAAAu&#10;AgAAZHJzL2Uyb0RvYy54bWxQSwECLQAUAAYACAAAACEAy2yaR+AAAAALAQAADwAAAAAAAAAAAAAA&#10;AABR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 w:rsidR="0033788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1466850</wp:posOffset>
                </wp:positionH>
                <wp:positionV relativeFrom="paragraph">
                  <wp:posOffset>3573780</wp:posOffset>
                </wp:positionV>
                <wp:extent cx="1276350" cy="9525"/>
                <wp:effectExtent l="0" t="76200" r="19050" b="85725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63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BFE976" id="直接箭头连接符 20" o:spid="_x0000_s1026" type="#_x0000_t32" style="position:absolute;left:0;text-align:left;margin-left:115.5pt;margin-top:281.4pt;width:100.5pt;height:.7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U999QEAAAwEAAAOAAAAZHJzL2Uyb0RvYy54bWysU0uOEzEQ3SNxB8t70klQBojSmUUG2CCI&#10;+O097nLakn+yiyR9CS6AxApYAavZz2mG4RiU3UmDAAmB2Fi2y+9VvVflxeneGraFmLR3NZ+MxpyB&#10;k77RblPzF88f3LrLWULhGmG8g5p3kPjp8uaNxS7MYepbbxqIjEhcmu9CzVvEMK+qJFuwIo18AEdB&#10;5aMVSMe4qZoodsRuTTUdj0+qnY9NiF5CSnR71gf5svArBRKfKJUAmak51YZljWU9z2u1XIj5JorQ&#10;ankoQ/xDFVZoR0kHqjOBgr2K+hcqq2X0ySscSW8rr5SWUDSQmsn4JzXPWhGgaCFzUhhsSv+PVj7e&#10;riPTTc2nZI8Tlnp0/ebiy+v3158/Xb27+Hr5Nu8/fmAUJ7N2Ic0Js3LreDilsI5Z+V5Fy5TR4SXN&#10;QfGC1LF9sbobrIY9MkmXk+mdk9szSikpdm82nWXyqmfJbCEmfAjesrypecIo9KbFlXeOeupjn0Fs&#10;HyXsgUdABhuXVxTa3HcNwy6QKIxauI2BQ578pMpi+vLLDjsDPfwpKPIkl1mElGmElYlsK2iOhJTg&#10;cDIw0esMU9qYATj+M/DwPkOhTOrfgAdEyewdDmCrnY+/y477Y8mqf390oNedLTj3TVcaW6yhkSs9&#10;OXyPPNM/ngv8+ydefgMAAP//AwBQSwMEFAAGAAgAAAAhAODvRKfhAAAACwEAAA8AAABkcnMvZG93&#10;bnJldi54bWxMj81OwzAQhO9IvIO1SNyo06RUbYhT8dMc6AGJtkIcnXhJAvE6it02vH23Jzju7Gjm&#10;m2w12k4ccfCtIwXTSQQCqXKmpVrBflfcLUD4oMnozhEq+EUPq/z6KtOpcSd6x+M21IJDyKdaQRNC&#10;n0rpqwat9hPXI/Hvyw1WBz6HWppBnzjcdjKOorm0uiVuaHSPzw1WP9uD5ZTX4mm5/n77XGxeNvaj&#10;LGy9Xlqlbm/GxwcQAcfwZ4YLPqNDzkylO5DxolMQJ1PeEhTcz2PewI5ZErNSXpRZAjLP5P8N+RkA&#10;AP//AwBQSwECLQAUAAYACAAAACEAtoM4kv4AAADhAQAAEwAAAAAAAAAAAAAAAAAAAAAAW0NvbnRl&#10;bnRfVHlwZXNdLnhtbFBLAQItABQABgAIAAAAIQA4/SH/1gAAAJQBAAALAAAAAAAAAAAAAAAAAC8B&#10;AABfcmVscy8ucmVsc1BLAQItABQABgAIAAAAIQADwU999QEAAAwEAAAOAAAAAAAAAAAAAAAAAC4C&#10;AABkcnMvZTJvRG9jLnhtbFBLAQItABQABgAIAAAAIQDg70Sn4QAAAAsBAAAPAAAAAAAAAAAAAAAA&#10;AE8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 w:rsidR="0033788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1457325</wp:posOffset>
                </wp:positionH>
                <wp:positionV relativeFrom="paragraph">
                  <wp:posOffset>3316605</wp:posOffset>
                </wp:positionV>
                <wp:extent cx="1276350" cy="9525"/>
                <wp:effectExtent l="0" t="76200" r="19050" b="85725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63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3228CB" id="直接箭头连接符 19" o:spid="_x0000_s1026" type="#_x0000_t32" style="position:absolute;left:0;text-align:left;margin-left:114.75pt;margin-top:261.15pt;width:100.5pt;height:.7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D/f9QEAAAwEAAAOAAAAZHJzL2Uyb0RvYy54bWysU0uOEzEQ3SNxB8t70klQBiZKZxYZYIMg&#10;4rf3uO1uS/6pXORzCS6AxApYDaxmz2lgOAZld9IgQEIgNpbt8ntV71V5cbZzlm0UJBN8zSejMWfK&#10;y9AY39b8+bP7t+5yllD4RtjgVc33KvGz5c0bi22cq2nogm0UMCLxab6NNe8Q47yqkuyUE2kUovIU&#10;1AGcQDpCWzUgtsTubDUdj0+qbYAmQpAqJbo974N8Wfi1VhIfa50UMltzqg3LCmW9yGu1XIh5CyJ2&#10;Rh7KEP9QhRPGU9KB6lygYC/B/ELljISQgsaRDK4KWhupigZSMxn/pOZpJ6IqWsicFAeb0v+jlY82&#10;a2Cmod6dcuaFox5dv7768urd9ccPn99eff30Ju8v3zOKk1nbmOaEWfk1HE4priEr32lwTFsTXxBX&#10;8YLUsV2xej9YrXbIJF1OpndObs+oI5Jip7PpLJNXPUtmi5DwgQqO5U3NE4IwbYer4D31NECfQWwe&#10;JuyBR0AGW59XFMbe8w3DfSRRCEb41qpDnvykymL68ssO91b18CdKkye5zCKkTKNaWWAbQXMkpFQe&#10;JwMTvc4wbawdgOM/Aw/vM1SVSf0b8IAomYPHAeyMD/C77Lg7lqz790cHet3ZgovQ7EtjizU0cqUn&#10;h++RZ/rHc4F//8TLbwAAAP//AwBQSwMEFAAGAAgAAAAhANaf9MPhAAAACwEAAA8AAABkcnMvZG93&#10;bnJldi54bWxMj01Pg0AQhu8m/ofNmHizi4s1gCyNH+VgDyZWYzwuMALKzhJ22+K/7/Skx3nnzTPP&#10;5KvZDmKPk+8dabheRCCQatf01Gp4fyuvEhA+GGrM4Ag1/KKHVXF+lpuscQd6xf02tIIh5DOjoQth&#10;zKT0dYfW+IUbkXj35SZrAo9TK5vJHBhuB6mi6FZa0xNf6MyIjx3WP9udZcpz+ZCuv18+k83Txn5U&#10;pW3XqdX68mK+vwMRcA5/ZTjpszoU7FS5HTVeDBqUSpdc1bBUKgbBjZs44qQ6JXECssjl/x+KIwAA&#10;AP//AwBQSwECLQAUAAYACAAAACEAtoM4kv4AAADhAQAAEwAAAAAAAAAAAAAAAAAAAAAAW0NvbnRl&#10;bnRfVHlwZXNdLnhtbFBLAQItABQABgAIAAAAIQA4/SH/1gAAAJQBAAALAAAAAAAAAAAAAAAAAC8B&#10;AABfcmVscy8ucmVsc1BLAQItABQABgAIAAAAIQACDD/f9QEAAAwEAAAOAAAAAAAAAAAAAAAAAC4C&#10;AABkcnMvZTJvRG9jLnhtbFBLAQItABQABgAIAAAAIQDWn/TD4QAAAAsBAAAPAAAAAAAAAAAAAAAA&#10;AE8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 w:rsidR="0033788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1562100</wp:posOffset>
                </wp:positionH>
                <wp:positionV relativeFrom="paragraph">
                  <wp:posOffset>3049905</wp:posOffset>
                </wp:positionV>
                <wp:extent cx="1162050" cy="9525"/>
                <wp:effectExtent l="0" t="76200" r="19050" b="85725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20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988606" id="直接箭头连接符 18" o:spid="_x0000_s1026" type="#_x0000_t32" style="position:absolute;left:0;text-align:left;margin-left:123pt;margin-top:240.15pt;width:91.5pt;height:.7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aHa9AEAAAwEAAAOAAAAZHJzL2Uyb0RvYy54bWysU0uOEzEQ3SNxB6v3pLsjZQRROrPIABsE&#10;Eb+9x11OW/JPdpHuXIILILECVsBq9pwGhmNQdicNAiQEYmPZLr9X9V6VV+eD0WwPISpnm6KeVQUD&#10;K1yr7K4pnj29d+t2wSJy23LtLDTFAWJxvr55Y9X7Jcxd53QLgRGJjcveN0WH6JdlGUUHhseZ82Ap&#10;KF0wHOkYdmUbeE/sRpfzqjorexdaH5yAGOn2YgwW68wvJQh8JGUEZLopqDbMa8jrZVrL9Yovd4H7&#10;ToljGfwfqjBcWUo6UV1w5OxFUL9QGSWCi07iTDhTOimVgKyB1NTVT2qedNxD1kLmRD/ZFP8frXi4&#10;3wamWuoddcpyQz26fnX15eXb648fPr+5+vrpddq/f8coTmb1Pi4Js7HbcDxFvw1J+SCDYVIr/5y4&#10;shekjg3Z6sNkNQzIBF3W9dm8WlBHBMXuLOaLRF6OLInNh4j3wRmWNk0RMXC163DjrKWeujBm4PsH&#10;EUfgCZDA2qYVudJ3bcvw4EkUBsXtTsMxT3pSJjFj+XmHBw0j/DFI8iSVmYXkaYSNDmzPaY64EGCx&#10;npjodYJJpfUErP4MPL5PUMiT+jfgCZEzO4sT2Cjrwu+y43AqWY7vTw6MupMFl6495MZma2jkck+O&#10;3yPN9I/nDP/+idffAAAA//8DAFBLAwQUAAYACAAAACEA66QeLOEAAAALAQAADwAAAGRycy9kb3du&#10;cmV2LnhtbEyPzU7DMBCE70i8g7VI3KjTEFVJiFPx0xzooRIFIY5OvCSBeB3Fbhvenu0Jjjs7mvmm&#10;WM92EEecfO9IwXIRgUBqnOmpVfD2Wt2kIHzQZPTgCBX8oId1eXlR6Ny4E73gcR9awSHkc62gC2HM&#10;pfRNh1b7hRuR+PfpJqsDn1MrzaRPHG4HGUfRSlrdEzd0esTHDpvv/cFyynP1kG2+dh/p9mlr3+vK&#10;tpvMKnV9Nd/fgQg4hz8znPEZHUpmqt2BjBeDgjhZ8ZagIEmjWxDsSOKMlfqsLFOQZSH/byh/AQAA&#10;//8DAFBLAQItABQABgAIAAAAIQC2gziS/gAAAOEBAAATAAAAAAAAAAAAAAAAAAAAAABbQ29udGVu&#10;dF9UeXBlc10ueG1sUEsBAi0AFAAGAAgAAAAhADj9If/WAAAAlAEAAAsAAAAAAAAAAAAAAAAALwEA&#10;AF9yZWxzLy5yZWxzUEsBAi0AFAAGAAgAAAAhAHZNodr0AQAADAQAAA4AAAAAAAAAAAAAAAAALgIA&#10;AGRycy9lMm9Eb2MueG1sUEsBAi0AFAAGAAgAAAAhAOukHizhAAAACwEAAA8AAAAAAAAAAAAAAAAA&#10;Tg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  <w:r w:rsidR="0033788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1238250</wp:posOffset>
                </wp:positionH>
                <wp:positionV relativeFrom="paragraph">
                  <wp:posOffset>2811780</wp:posOffset>
                </wp:positionV>
                <wp:extent cx="1466850" cy="19050"/>
                <wp:effectExtent l="0" t="57150" r="19050" b="9525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68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017D54" id="直接箭头连接符 17" o:spid="_x0000_s1026" type="#_x0000_t32" style="position:absolute;left:0;text-align:left;margin-left:97.5pt;margin-top:221.4pt;width:115.5pt;height:1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u/H7wEAAAMEAAAOAAAAZHJzL2Uyb0RvYy54bWysU0uOEzEQ3SNxB8t70t0jCEOUziwywAZB&#10;xOcAHredtuSfykU+l+ACSKyAFbCaPaeB4RiU3UkPAiQEYlNtd9WrqveqPD/bOcs2CpIJvuXNpOZM&#10;eRk649ctf/H8wa1TzhIK3wkbvGr5XiV+trh5Y76NM3US+mA7BYyS+DTbxpb3iHFWVUn2yok0CVF5&#10;cuoATiBdYV11ILaU3dnqpK6n1TZAFyFIlRL9PR+cfFHya60kPtE6KWS25dQbFgvFXmRbLeZitgYR&#10;eyMPbYh/6MIJ46nomOpcoGAvwfySyhkJIQWNExlcFbQ2UhUOxKapf2LzrBdRFS4kToqjTOn/pZWP&#10;NytgpqPZ3eXMC0czunp9+fXVu6tPH7+8vfz2+U0+f3jPyE9ibWOaEWbpV3C4pbiCzHynweUvcWK7&#10;IvB+FFjtkEn62dyeTk/v0Bwk+Zp7NR0pS3UNjpDwoQqO5UPLE4Iw6x6XwXsaZYCmiCw2jxIOwCMg&#10;V7Y+WxTG3vcdw30kLghG+LVVhzo5pMochq7LCfdWDfCnSpMUuc9SpiyhWlpgG0HrI6RUHpsxE0Vn&#10;mDbWjsD6z8BDfIaqsqB/Ax4RpXLwOIKd8QF+Vx13x5b1EH9UYOCdJbgI3b7Ms0hDm1ZmcngVeZV/&#10;vBf49dtdfAcAAP//AwBQSwMEFAAGAAgAAAAhAJLi1nDeAAAACwEAAA8AAABkcnMvZG93bnJldi54&#10;bWxMj8FOwzAQRO9I/IO1SNyoQ5RWbYhTISR6BFE4wM2Nt3bUeB3FbhL4erYnOM7saHZetZ19J0Yc&#10;YhtIwf0iA4HUBNOSVfDx/ny3BhGTJqO7QKjgGyNs6+urSpcmTPSG4z5ZwSUUS63ApdSXUsbGoddx&#10;EXokvh3D4HViOVhpBj1xue9knmUr6XVL/MHpHp8cNqf92St4tZ+jz2nXyuPm62dnX8zJTUmp25v5&#10;8QFEwjn9heEyn6dDzZsO4Uwmio71ZsksSUFR5MzAiSJfsXO4OMs1yLqS/xnqXwAAAP//AwBQSwEC&#10;LQAUAAYACAAAACEAtoM4kv4AAADhAQAAEwAAAAAAAAAAAAAAAAAAAAAAW0NvbnRlbnRfVHlwZXNd&#10;LnhtbFBLAQItABQABgAIAAAAIQA4/SH/1gAAAJQBAAALAAAAAAAAAAAAAAAAAC8BAABfcmVscy8u&#10;cmVsc1BLAQItABQABgAIAAAAIQBFeu/H7wEAAAMEAAAOAAAAAAAAAAAAAAAAAC4CAABkcnMvZTJv&#10;RG9jLnhtbFBLAQItABQABgAIAAAAIQCS4tZw3gAAAAsBAAAPAAAAAAAAAAAAAAAAAEkEAABkcnMv&#10;ZG93bnJldi54bWxQSwUGAAAAAAQABADzAAAAVAUAAAAA&#10;" strokecolor="#5b9bd5 [3204]" strokeweight=".5pt">
                <v:stroke endarrow="block" joinstyle="miter"/>
              </v:shape>
            </w:pict>
          </mc:Fallback>
        </mc:AlternateContent>
      </w:r>
      <w:r w:rsidR="00B3022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1266824</wp:posOffset>
                </wp:positionH>
                <wp:positionV relativeFrom="paragraph">
                  <wp:posOffset>2602230</wp:posOffset>
                </wp:positionV>
                <wp:extent cx="1438275" cy="0"/>
                <wp:effectExtent l="0" t="76200" r="9525" b="9525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8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D5F2E5" id="直接箭头连接符 11" o:spid="_x0000_s1026" type="#_x0000_t32" style="position:absolute;left:0;text-align:left;margin-left:99.75pt;margin-top:204.9pt;width:113.2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ySL7gEAAP8DAAAOAAAAZHJzL2Uyb0RvYy54bWysU0uOEzEQ3SNxB8t70kn4jVrpzCIDbBBE&#10;fA7gcZfTlvyTXaSTS3ABJFbAimE1e04DwzEou5MeBEgIxKba7qpX9epVeXG6s4ZtISbtXcNnkyln&#10;4KRvtds0/OWLh7dOOEsoXCuMd9DwPSR+urx5Y9GHGua+86aFyCiJS3UfGt4hhrqqkuzAijTxARw5&#10;lY9WIF3jpmqj6Cm7NdV8Or1X9T62IXoJKdHfs8HJlyW/UiDxqVIJkJmGEzcsNhZ7nm21XIh6E0Xo&#10;tDzQEP/AwgrtqOiY6kygYK+i/iWV1TL65BVOpLeVV0pLKD1QN7PpT90870SA0guJk8IoU/p/aeWT&#10;7Toy3dLsZpw5YWlGV28uv75+f/Xp4su7y2+f3+bzxw+M/CRWH1JNmJVbx8MthXXMne9UtPlLPbFd&#10;EXg/Cgw7ZJJ+zu7cPpnfv8uZPPqqa2CICR+BtywfGp4wCr3pcOWdozH6OCsCi+3jhFSagEdArmpc&#10;tii0eeBahvtAfWDUwm0MZN4UnkOqzH9gXE64NzDAn4EiGTLHUqYsIKxMZFtBqyOkBIdFgZKJojNM&#10;aWNG4PTPwEN8hkJZzr8Bj4hS2TscwVY7H39XHXdHymqIPyow9J0lOPftvsyySENbVrQ6vIi8xj/e&#10;C/z63S6/AwAA//8DAFBLAwQUAAYACAAAACEAN4bkct0AAAALAQAADwAAAGRycy9kb3ducmV2Lnht&#10;bEyPwU7DMBBE70j8g7WVuFGnUalIiFMhJHoEUTjAzY23dtR4HcVuEvh6FgkJjjP7NDtTbWffiRGH&#10;2AZSsFpmIJCaYFqyCt5eH69vQcSkyeguECr4xAjb+vKi0qUJE73guE9WcAjFUitwKfWllLFx6HVc&#10;hh6Jb8cweJ1YDlaaQU8c7juZZ9lGet0Sf3C6xweHzWl/9gqe7fvoc9q18lh8fO3skzm5KSl1tZjv&#10;70AknNMfDD/1uTrU3OkQzmSi6FgXxQ2jCtZZwRuYWOcbXnf4dWRdyf8b6m8AAAD//wMAUEsBAi0A&#10;FAAGAAgAAAAhALaDOJL+AAAA4QEAABMAAAAAAAAAAAAAAAAAAAAAAFtDb250ZW50X1R5cGVzXS54&#10;bWxQSwECLQAUAAYACAAAACEAOP0h/9YAAACUAQAACwAAAAAAAAAAAAAAAAAvAQAAX3JlbHMvLnJl&#10;bHNQSwECLQAUAAYACAAAACEAYeMki+4BAAD/AwAADgAAAAAAAAAAAAAAAAAuAgAAZHJzL2Uyb0Rv&#10;Yy54bWxQSwECLQAUAAYACAAAACEAN4bkct0AAAALAQAADwAAAAAAAAAAAAAAAABI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 w:rsidR="00B3022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1857375</wp:posOffset>
                </wp:positionH>
                <wp:positionV relativeFrom="paragraph">
                  <wp:posOffset>1830705</wp:posOffset>
                </wp:positionV>
                <wp:extent cx="895350" cy="0"/>
                <wp:effectExtent l="0" t="76200" r="19050" b="9525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A2FB0D" id="直接箭头连接符 8" o:spid="_x0000_s1026" type="#_x0000_t32" style="position:absolute;left:0;text-align:left;margin-left:146.25pt;margin-top:144.15pt;width:70.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H8x7AEAAPwDAAAOAAAAZHJzL2Uyb0RvYy54bWysU0uOEzEQ3SNxB8t70smgQaGVziwywAZB&#10;xOcAHne525J/Kpt8LsEFkFgBK5jV7DkNDMeg7E56ECAkEBu33a5X9d6r8uJsZw3bAEbtXcNnkyln&#10;4KRvtesa/vLFwztzzmISrhXGO2j4HiI/W96+tdiGGk58700LyCiJi/U2NLxPKdRVFWUPVsSJD+Do&#10;Unm0ItERu6pFsaXs1lQn0+m9auuxDeglxEh/z4dLviz5lQKZnioVITHTcOKWyoplvchrtVyIukMR&#10;ei0PNMQ/sLBCOyo6pjoXSbBXqH9JZbVEH71KE+lt5ZXSEooGUjOb/qTmeS8CFC1kTgyjTfH/pZVP&#10;Nmtkum04NcoJSy26fnP19fX768tPX95dffv8Nu8/fmDzbNU2xJoQK7fGwymGNWbdO4U2f0kR2xV7&#10;96O9sEtM0s/5/dO7p9QEebyqbnABY3oE3rK8aXhMKHTXp5V3jnrocVbcFZvHMVFlAh4BuahxeU1C&#10;mweuZWkfSEVCLVxnINOm8BxSZfoD4bJLewMD/Bko8oAoDmXK9MHKINsImhshJbg0GzNRdIYpbcwI&#10;nBZ+fwQe4jMUymT+DXhElMrepRFstfP4u+ppd6SshvijA4PubMGFb/ellcUaGrHi1eE55Bn+8Vzg&#10;N492+R0AAP//AwBQSwMEFAAGAAgAAAAhAClAya7eAAAACwEAAA8AAABkcnMvZG93bnJldi54bWxM&#10;j0FPwzAMhe9I/IfISNxYSguo65pOCIkdQQwO7JY1XlOtcaomawu/HiMhjZv93tPz53I9u06MOITW&#10;k4LbRQICqfampUbBx/vzTQ4iRE1Gd55QwRcGWFeXF6UujJ/oDcdtbASXUCi0AhtjX0gZaotOh4Xv&#10;kdg7+MHpyOvQSDPoictdJ9MkeZBOt8QXrO7xyWJ93J6cgtfmc3QpbVp5WO6+N82LOdopKnV9NT+u&#10;QESc4zkMv/iMDhUz7f2JTBCdgnSZ3nOUhzzPQHDiLstY2f8psirl/x+qHwAAAP//AwBQSwECLQAU&#10;AAYACAAAACEAtoM4kv4AAADhAQAAEwAAAAAAAAAAAAAAAAAAAAAAW0NvbnRlbnRfVHlwZXNdLnht&#10;bFBLAQItABQABgAIAAAAIQA4/SH/1gAAAJQBAAALAAAAAAAAAAAAAAAAAC8BAABfcmVscy8ucmVs&#10;c1BLAQItABQABgAIAAAAIQC3iH8x7AEAAPwDAAAOAAAAAAAAAAAAAAAAAC4CAABkcnMvZTJvRG9j&#10;LnhtbFBLAQItABQABgAIAAAAIQApQMmu3gAAAAsBAAAPAAAAAAAAAAAAAAAAAEY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 w:rsidR="00B3022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1447800</wp:posOffset>
                </wp:positionH>
                <wp:positionV relativeFrom="paragraph">
                  <wp:posOffset>1411605</wp:posOffset>
                </wp:positionV>
                <wp:extent cx="1333500" cy="0"/>
                <wp:effectExtent l="0" t="76200" r="19050" b="9525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D267B7" id="直接箭头连接符 7" o:spid="_x0000_s1026" type="#_x0000_t32" style="position:absolute;left:0;text-align:left;margin-left:114pt;margin-top:111.15pt;width:10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yHg7AEAAP0DAAAOAAAAZHJzL2Uyb0RvYy54bWysU0uOEzEQ3SNxB8t70p2JYFArnVlkgA2C&#10;iM8BPG47bck/lYskfQkugMQKWMGsZs9pYDgGZSfpQYCEQGyq7Xa9qveey/OznbNsoyCZ4Fs+ndSc&#10;KS9DZ/y65S9fPLxzn7OEwnfCBq9aPqjEzxa3b823sVEnoQ+2U8CoiE/NNra8R4xNVSXZKyfSJETl&#10;6VAHcAJpC+uqA7Gl6s5WJ3V9r9oG6CIEqVKiv+f7Q74o9bVWEp9qnRQy23LihiVCiRc5Vou5aNYg&#10;Ym/kgYb4BxZOGE9Nx1LnAgV7BeaXUs5ICClonMjgqqC1kapoIDXT+ic1z3sRVdFC5qQ42pT+X1n5&#10;ZLMCZrqWn3LmhaMrun5z9fX1++vLT1/eXX37/DavP35gp9mqbUwNIZZ+BYddiivIuncaXP6SIrYr&#10;9g6jvWqHTNLP6Ww2u1vTLcjjWXUDjJDwkQqO5UXLE4Iw6x6XwXu6xADTYq/YPE5IrQl4BOSu1ueI&#10;wtgHvmM4RJKBYIRfW5V5U3pOqTL/PeOywsGqPfyZ0mRC5ljalPFTSwtsI2hwhJTK43SsRNkZpo21&#10;I7D+M/CQn6GqjObfgEdE6Rw8jmBnfIDfdcfdkbLe5x8d2OvOFlyEbih3WayhGSteHd5DHuIf9wV+&#10;82oX3wEAAP//AwBQSwMEFAAGAAgAAAAhAErv/sPdAAAACwEAAA8AAABkcnMvZG93bnJldi54bWxM&#10;j8FOwzAQRO9I/QdrkbhRBxdVbRqnqpDoEUThADc33tpR43UUu0ng63GkSnDbnR3Nvim2o2tYj12o&#10;PUl4mGfAkCqvazISPt6f71fAQlSkVeMJJXxjgG05uylUrv1Ab9gfomEphEKuJNgY25zzUFl0Ksx9&#10;i5RuJ985FdPaGa47NaRw13CRZUvuVE3pg1UtPlmszoeLk/BqPnsnaF/z0/rrZ29e9NkOUcq723G3&#10;ARZxjH9mmPATOpSJ6egvpANrJAixSl3iNIgFsOR4XEzK8arwsuD/O5S/AAAA//8DAFBLAQItABQA&#10;BgAIAAAAIQC2gziS/gAAAOEBAAATAAAAAAAAAAAAAAAAAAAAAABbQ29udGVudF9UeXBlc10ueG1s&#10;UEsBAi0AFAAGAAgAAAAhADj9If/WAAAAlAEAAAsAAAAAAAAAAAAAAAAALwEAAF9yZWxzLy5yZWxz&#10;UEsBAi0AFAAGAAgAAAAhAIVTIeDsAQAA/QMAAA4AAAAAAAAAAAAAAAAALgIAAGRycy9lMm9Eb2Mu&#10;eG1sUEsBAi0AFAAGAAgAAAAhAErv/sPdAAAACwEAAA8AAAAAAAAAAAAAAAAARg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 w:rsidR="00B3022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1087755</wp:posOffset>
                </wp:positionV>
                <wp:extent cx="1257300" cy="28575"/>
                <wp:effectExtent l="0" t="76200" r="19050" b="66675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7300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27E9CA" id="直接箭头连接符 6" o:spid="_x0000_s1026" type="#_x0000_t32" style="position:absolute;left:0;text-align:left;margin-left:117pt;margin-top:85.65pt;width:99pt;height:2.2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s8k9QEAAAsEAAAOAAAAZHJzL2Uyb0RvYy54bWysU0uOEzEQ3SNxB8t70p2gZEZROrPIABsE&#10;I357j7uctuSfyiafS3ABJFbAimE1e04DwzEou5MGARICsbH8qfeq3qvy4mxnDdsARu1dw8ejmjNw&#10;0rfarRv+/Nn9O6ecxSRcK4x30PA9RH62vH1rsQ1zmPjOmxaQEYmL821oeJdSmFdVlB1YEUc+gKNH&#10;5dGKREdcVy2KLbFbU03qelZtPbYBvYQY6fa8f+TLwq8UyPRYqQiJmYZTbamsWNbLvFbLhZivUYRO&#10;y0MZ4h+qsEI7SjpQnYsk2EvUv1BZLdFHr9JIelt5pbSEooHUjOuf1DztRICihcyJYbAp/j9a+Whz&#10;gUy3DZ9x5oSlFt28vv7y6t3Nx6vPb6+/fnqT9x/es1m2ahvinBArd4GHUwwXmHXvFFqmjA4vaAqK&#10;E6SN7YrR+8Fo2CUm6XI8mZ7crakfkt4mp9OTaWaveppMFzCmB+Aty5uGx4RCr7u08s5RSz32KcTm&#10;YUw98AjIYOPymoQ291zL0j6QqIRauLWBQ54cUmU1ff1ll/YGevgTUGRJrrMoKcMIK4NsI2iMhJTg&#10;0nhgougMU9qYAVj/GXiIz1Aog/o34AFRMnuXBrDVzuPvsqfdsWTVxx8d6HVnCy59uy+dLdbQxJWe&#10;HH5HHukfzwX+/Q8vvwEAAP//AwBQSwMEFAAGAAgAAAAhAKulZOnhAAAACwEAAA8AAABkcnMvZG93&#10;bnJldi54bWxMj81OwzAQhO9IvIO1SNyo06RAGuJU/DSH9oBEQYijEy9JIF5HsduGt2d7guPOjGa/&#10;yVeT7cUBR985UjCfRSCQamc6ahS8vZZXKQgfNBndO0IFP+hhVZyf5Toz7kgveNiFRnAJ+UwraEMY&#10;Mil93aLVfuYGJPY+3Wh14HNspBn1kcttL+MoupFWd8QfWj3gY4v1925vuWVTPizXX88f6fZpa9+r&#10;0jbrpVXq8mK6vwMRcAp/YTjhMzoUzFS5PRkvegVxsuAtgY3beQKCE4skZqU6KdcpyCKX/zcUvwAA&#10;AP//AwBQSwECLQAUAAYACAAAACEAtoM4kv4AAADhAQAAEwAAAAAAAAAAAAAAAAAAAAAAW0NvbnRl&#10;bnRfVHlwZXNdLnhtbFBLAQItABQABgAIAAAAIQA4/SH/1gAAAJQBAAALAAAAAAAAAAAAAAAAAC8B&#10;AABfcmVscy8ucmVsc1BLAQItABQABgAIAAAAIQCdWs8k9QEAAAsEAAAOAAAAAAAAAAAAAAAAAC4C&#10;AABkcnMvZTJvRG9jLnhtbFBLAQItABQABgAIAAAAIQCrpWTp4QAAAAsBAAAPAAAAAAAAAAAAAAAA&#10;AE8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 w:rsidR="00B3022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1466849</wp:posOffset>
                </wp:positionH>
                <wp:positionV relativeFrom="paragraph">
                  <wp:posOffset>659130</wp:posOffset>
                </wp:positionV>
                <wp:extent cx="1285875" cy="9525"/>
                <wp:effectExtent l="0" t="57150" r="28575" b="85725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58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3F733A" id="直接箭头连接符 5" o:spid="_x0000_s1026" type="#_x0000_t32" style="position:absolute;left:0;text-align:left;margin-left:115.5pt;margin-top:51.9pt;width:101.25pt;height: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byZ7wEAAAAEAAAOAAAAZHJzL2Uyb0RvYy54bWysU0uOEzEQ3SNxB8t70kmkQIjSmUUG2CCI&#10;+BzA4y6nLfknu0h3LsEFkFgBK5jV7DkNDMeg7CQ9CJAQiE213a73qt5zeXnWW8N2EJP2ruaT0Zgz&#10;cNI32m1r/vLFwztzzhIK1wjjHdR8D4mfrW7fWnZhAVPfetNAZETi0qILNW8Rw6KqkmzBijTyARwd&#10;Kh+tQNrGbdVE0RG7NdV0PL5bdT42IXoJKdHf88MhXxV+pUDiU6USIDM1p96wxFjiRY7VaikW2yhC&#10;q+WxDfEPXVihHRUdqM4FCvYq6l+orJbRJ69wJL2tvFJaQtFAaibjn9Q8b0WAooXMSWGwKf0/Wvlk&#10;t4lMNzWfceaEpSu6fnP19fX768tPX95dffv8Nq8/fmCzbFUX0oIQa7eJx10Km5h19yra/CVFrC/2&#10;7gd7oUcm6edkOp/N71EdSWf3Z9NCWd1gQ0z4CLxleVHzhFHobYtr7xzdo4+T4rDYPU5I1Ql4AuTC&#10;xuWIQpsHrmG4D6QEoxZuayC3Tuk5pcoSDk2XFe4NHODPQJEPuc1SpkwgrE1kO0GzI6QEh5OBibIz&#10;TGljBuD4z8BjfoZCmc6/AQ+IUtk7HMBWOx9/Vx37U8vqkH9y4KA7W3Dhm325zmINjVnx6vgk8hz/&#10;uC/wm4e7+g4AAP//AwBQSwMEFAAGAAgAAAAhAHY6s+beAAAACwEAAA8AAABkcnMvZG93bnJldi54&#10;bWxMj8FOwzAQRO9I/IO1SNyo05giCHEqhESPIAoHuLnxNo4ar6PYTQJfz/ZEjzszmp1XrmffiRGH&#10;2AbSsFxkIJDqYFtqNHx+vNzcg4jJkDVdINTwgxHW1eVFaQobJnrHcZsawSUUC6PBpdQXUsbaoTdx&#10;EXok9vZh8CbxOTTSDmbict/JPMvupDct8Qdnenx2WB+2R6/hrfkafU6bVu4fvn83zas9uClpfX01&#10;Pz2CSDin/zCc5vN0qHjTLhzJRtFpyNWSWRIbmWIGTtwqtQKxOykrBbIq5TlD9QcAAP//AwBQSwEC&#10;LQAUAAYACAAAACEAtoM4kv4AAADhAQAAEwAAAAAAAAAAAAAAAAAAAAAAW0NvbnRlbnRfVHlwZXNd&#10;LnhtbFBLAQItABQABgAIAAAAIQA4/SH/1gAAAJQBAAALAAAAAAAAAAAAAAAAAC8BAABfcmVscy8u&#10;cmVsc1BLAQItABQABgAIAAAAIQAd4byZ7wEAAAAEAAAOAAAAAAAAAAAAAAAAAC4CAABkcnMvZTJv&#10;RG9jLnhtbFBLAQItABQABgAIAAAAIQB2OrPm3gAAAAsBAAAPAAAAAAAAAAAAAAAAAEkEAABkcnMv&#10;ZG93bnJldi54bWxQSwUGAAAAAAQABADzAAAAVAUAAAAA&#10;" strokecolor="#5b9bd5 [3204]" strokeweight=".5pt">
                <v:stroke endarrow="block" joinstyle="miter"/>
              </v:shape>
            </w:pict>
          </mc:Fallback>
        </mc:AlternateContent>
      </w:r>
      <w:r w:rsidR="00B3022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1790699</wp:posOffset>
                </wp:positionH>
                <wp:positionV relativeFrom="paragraph">
                  <wp:posOffset>430530</wp:posOffset>
                </wp:positionV>
                <wp:extent cx="981075" cy="0"/>
                <wp:effectExtent l="0" t="76200" r="9525" b="9525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DCF5F0" id="直接箭头连接符 4" o:spid="_x0000_s1026" type="#_x0000_t32" style="position:absolute;left:0;text-align:left;margin-left:141pt;margin-top:33.9pt;width:77.2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MQX7QEAAPwDAAAOAAAAZHJzL2Uyb0RvYy54bWysU0tuFDEQ3SNxB8t7pnuiAKE1PVlMgA2C&#10;EZ8DOO7ytCX/VDbzuQQXQGIFrIBV9pwmCceg7J7pIEBIIDbVdrte1XvP5dnp1hq2Bozau5ZPJzVn&#10;4KTvtFu1/NXLR3dOOItJuE4Y76DlO4j8dH771mwTGjjyvTcdIKMiLjab0PI+pdBUVZQ9WBEnPoCj&#10;Q+XRikRbXFUdig1Vt6Y6qut71cZjF9BLiJH+ng2HfF7qKwUyPVMqQmKm5cQtlYglnudYzWeiWaEI&#10;vZZ7GuIfWFihHTUdS52JJNhr1L+Uslqij16lifS28kppCUUDqZnWP6l50YsARQuZE8NoU/x/ZeXT&#10;9RKZ7lp+zJkTlq7o+u3F1ZsP118+X76/+Pb1XV5/+siOs1WbEBtCLNwS97sYlph1bxXa/CVFbFvs&#10;3Y32wjYxST8fnEzr+3c5k4ej6gYXMKbH4C3Li5bHhEKv+rTwztEdepwWd8X6SUzUmYAHQG5qXI5J&#10;aPPQdSztAqlIqIVbGci0KT2nVJn+QLis0s7AAH8OijwgikObMn2wMMjWguZGSAkuTcdKlJ1hShsz&#10;AuvC74/AfX6GQpnMvwGPiNLZuzSCrXYef9c9bQ+U1ZB/cGDQnS04992uXGWxhkaseLV/DnmGf9wX&#10;+M2jnX8HAAD//wMAUEsDBBQABgAIAAAAIQBC1i2Z3QAAAAkBAAAPAAAAZHJzL2Rvd25yZXYueG1s&#10;TI/BTsMwDIbvSLxDZCRuLKVAGaXphJDYEbTBAW5Z4yXVGqdqsrbw9BhxgKPtX7+/r1rNvhMjDrEN&#10;pOBykYFAaoJpySp4e326WIKISZPRXSBU8IkRVvXpSaVLEyba4LhNVnAJxVIrcCn1pZSxceh1XIQe&#10;iW/7MHideBysNIOeuNx3Ms+yQnrdEn9wusdHh81he/QKXuz76HNat3J/9/G1ts/m4Kak1PnZ/HAP&#10;IuGc/sLwg8/oUDPTLhzJRNEpyJc5uyQFxS0rcOD6qrgBsftdyLqS/w3qbwAAAP//AwBQSwECLQAU&#10;AAYACAAAACEAtoM4kv4AAADhAQAAEwAAAAAAAAAAAAAAAAAAAAAAW0NvbnRlbnRfVHlwZXNdLnht&#10;bFBLAQItABQABgAIAAAAIQA4/SH/1gAAAJQBAAALAAAAAAAAAAAAAAAAAC8BAABfcmVscy8ucmVs&#10;c1BLAQItABQABgAIAAAAIQDQEMQX7QEAAPwDAAAOAAAAAAAAAAAAAAAAAC4CAABkcnMvZTJvRG9j&#10;LnhtbFBLAQItABQABgAIAAAAIQBC1i2Z3QAAAAkBAAAPAAAAAAAAAAAAAAAAAEc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 w:rsidR="002A5471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7DAC80F" wp14:editId="2F39CC61">
                <wp:simplePos x="0" y="0"/>
                <wp:positionH relativeFrom="column">
                  <wp:posOffset>2762250</wp:posOffset>
                </wp:positionH>
                <wp:positionV relativeFrom="paragraph">
                  <wp:posOffset>97155</wp:posOffset>
                </wp:positionV>
                <wp:extent cx="2360930" cy="3790950"/>
                <wp:effectExtent l="0" t="0" r="24130" b="1905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790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5471" w:rsidRPr="002A5471" w:rsidRDefault="002A5471">
                            <w:pPr>
                              <w:rPr>
                                <w:color w:val="FF0000"/>
                              </w:rPr>
                            </w:pPr>
                          </w:p>
                          <w:p w:rsidR="002A5471" w:rsidRDefault="002A5471" w:rsidP="00337883">
                            <w:pPr>
                              <w:spacing w:line="264" w:lineRule="auto"/>
                            </w:pPr>
                            <w:r>
                              <w:t>过滤后的汇编代码</w:t>
                            </w:r>
                          </w:p>
                          <w:p w:rsidR="002A5471" w:rsidRPr="002A5471" w:rsidRDefault="002A5471" w:rsidP="00337883">
                            <w:pPr>
                              <w:spacing w:line="264" w:lineRule="auto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编译器</w:t>
                            </w:r>
                            <w:r>
                              <w:t>生成的汇编代码</w:t>
                            </w:r>
                          </w:p>
                          <w:p w:rsidR="002A5471" w:rsidRDefault="002A5471" w:rsidP="00337883">
                            <w:pPr>
                              <w:spacing w:line="264" w:lineRule="auto"/>
                            </w:pPr>
                          </w:p>
                          <w:p w:rsidR="002A5471" w:rsidRDefault="002A5471" w:rsidP="00337883">
                            <w:pPr>
                              <w:spacing w:line="264" w:lineRule="auto"/>
                            </w:pPr>
                            <w:r>
                              <w:rPr>
                                <w:rFonts w:hint="eastAsia"/>
                              </w:rPr>
                              <w:t>包含每条</w:t>
                            </w:r>
                            <w:r>
                              <w:t>指令的日志文件</w:t>
                            </w:r>
                          </w:p>
                          <w:p w:rsidR="00550F75" w:rsidRDefault="00550F75" w:rsidP="00337883">
                            <w:pPr>
                              <w:spacing w:line="264" w:lineRule="auto"/>
                            </w:pPr>
                          </w:p>
                          <w:p w:rsidR="002A5471" w:rsidRDefault="002A5471" w:rsidP="00337883">
                            <w:pPr>
                              <w:spacing w:line="264" w:lineRule="auto"/>
                            </w:pPr>
                            <w:r>
                              <w:t>统计</w:t>
                            </w:r>
                            <w:r>
                              <w:rPr>
                                <w:rFonts w:hint="eastAsia"/>
                              </w:rPr>
                              <w:t>指令</w:t>
                            </w:r>
                            <w:r>
                              <w:t>出现的频率</w:t>
                            </w:r>
                          </w:p>
                          <w:p w:rsidR="002A5471" w:rsidRPr="00B30222" w:rsidRDefault="002A5471" w:rsidP="00337883">
                            <w:pPr>
                              <w:spacing w:line="264" w:lineRule="auto"/>
                            </w:pPr>
                          </w:p>
                          <w:p w:rsidR="002A5471" w:rsidRDefault="002A5471" w:rsidP="00337883">
                            <w:pPr>
                              <w:spacing w:line="264" w:lineRule="auto"/>
                            </w:pPr>
                            <w:r>
                              <w:rPr>
                                <w:rFonts w:hint="eastAsia"/>
                              </w:rPr>
                              <w:t>存储</w:t>
                            </w:r>
                            <w:r>
                              <w:t>memory</w:t>
                            </w:r>
                            <w:r>
                              <w:t>结果</w:t>
                            </w:r>
                          </w:p>
                          <w:p w:rsidR="002A5471" w:rsidRDefault="002A5471" w:rsidP="00337883">
                            <w:pPr>
                              <w:spacing w:line="264" w:lineRule="auto"/>
                            </w:pPr>
                            <w:r>
                              <w:t>M</w:t>
                            </w:r>
                            <w:r>
                              <w:rPr>
                                <w:rFonts w:hint="eastAsia"/>
                              </w:rPr>
                              <w:t>emory</w:t>
                            </w:r>
                            <w:r>
                              <w:t>初始化文件</w:t>
                            </w:r>
                          </w:p>
                          <w:p w:rsidR="00550F75" w:rsidRDefault="00550F75" w:rsidP="00337883">
                            <w:pPr>
                              <w:spacing w:line="264" w:lineRule="auto"/>
                            </w:pPr>
                          </w:p>
                          <w:p w:rsidR="002A5471" w:rsidRDefault="002A5471" w:rsidP="00337883">
                            <w:pPr>
                              <w:spacing w:line="264" w:lineRule="auto"/>
                            </w:pPr>
                            <w:r>
                              <w:t>初始化的汇编代码</w:t>
                            </w:r>
                          </w:p>
                          <w:p w:rsidR="002A5471" w:rsidRDefault="002A5471" w:rsidP="00337883">
                            <w:pPr>
                              <w:spacing w:line="264" w:lineRule="auto"/>
                            </w:pPr>
                            <w:r>
                              <w:t>实现</w:t>
                            </w:r>
                            <w:r>
                              <w:rPr>
                                <w:rFonts w:hint="eastAsia"/>
                              </w:rPr>
                              <w:t>MM</w:t>
                            </w:r>
                            <w:r>
                              <w:t>算法</w:t>
                            </w:r>
                          </w:p>
                          <w:p w:rsidR="002A5471" w:rsidRDefault="002A5471" w:rsidP="00337883">
                            <w:pPr>
                              <w:spacing w:line="264" w:lineRule="auto"/>
                            </w:pPr>
                            <w:r>
                              <w:rPr>
                                <w:rFonts w:hint="eastAsia"/>
                              </w:rPr>
                              <w:t>汇编</w:t>
                            </w:r>
                            <w:r>
                              <w:t>代码</w:t>
                            </w:r>
                            <w:r>
                              <w:rPr>
                                <w:rFonts w:hint="eastAsia"/>
                              </w:rPr>
                              <w:t>文件</w:t>
                            </w:r>
                          </w:p>
                          <w:p w:rsidR="002A5471" w:rsidRPr="002A5471" w:rsidRDefault="002A5471" w:rsidP="00337883">
                            <w:pPr>
                              <w:spacing w:line="264" w:lineRule="auto"/>
                            </w:pPr>
                            <w:r>
                              <w:rPr>
                                <w:rFonts w:hint="eastAsia"/>
                              </w:rPr>
                              <w:t>定义</w:t>
                            </w:r>
                            <w:r>
                              <w:t>仿真器文件</w:t>
                            </w:r>
                          </w:p>
                          <w:p w:rsidR="002A5471" w:rsidRPr="002A5471" w:rsidRDefault="002A5471" w:rsidP="00337883">
                            <w:pPr>
                              <w:spacing w:line="264" w:lineRule="auto"/>
                            </w:pPr>
                            <w:r>
                              <w:rPr>
                                <w:rFonts w:hint="eastAsia"/>
                              </w:rPr>
                              <w:t>测试</w:t>
                            </w:r>
                            <w:r>
                              <w:t>结果文件</w:t>
                            </w:r>
                          </w:p>
                          <w:p w:rsidR="002A5471" w:rsidRPr="002A5471" w:rsidRDefault="002A5471" w:rsidP="00337883">
                            <w:pPr>
                              <w:spacing w:line="264" w:lineRule="auto"/>
                            </w:pPr>
                            <w:r>
                              <w:t>定义</w:t>
                            </w:r>
                            <w:r>
                              <w:rPr>
                                <w:rFonts w:hint="eastAsia"/>
                              </w:rPr>
                              <w:t>用到的</w:t>
                            </w:r>
                            <w:r>
                              <w:t>几个相关函数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DAC80F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17.5pt;margin-top:7.65pt;width:185.9pt;height:298.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+M8NgIAAEgEAAAOAAAAZHJzL2Uyb0RvYy54bWysVM2O0zAQviPxDpbvNGnabrdR09XSpQhp&#10;+ZEWHsB1nMbC8RjbbVIeYHkDTly481x9DsZOt1QLXBA5WB7P+PPM981kftU1iuyEdRJ0QYeDlBKh&#10;OZRSbwr64f3q2SUlzjNdMgVaFHQvHL1aPH0yb00uMqhBlcISBNEub01Ba+9NniSO16JhbgBGaHRW&#10;YBvm0bSbpLSsRfRGJVmaXiQt2NJY4MI5PL3pnXQR8atKcP+2qpzwRBUUc/NxtXFdhzVZzFm+sczU&#10;kh/TYP+QRcOkxkdPUDfMM7K18jeoRnILDio/4NAkUFWSi1gDVjNMH1VzVzMjYi1IjjMnmtz/g+Vv&#10;du8skWVBs+GUEs0aFOnw9cvh24/D93uSBYJa43KMuzMY6bvn0KHQsVhnboF/dETDsmZ6I66thbYW&#10;rMQEh+Fmcna1x3EBZN2+hhLfYVsPEairbBPYQz4IoqNQ+5M4ovOE42E2ukhnI3Rx9I2ms3Q2ifIl&#10;LH+4bqzzLwU0JGwKalH9CM92t86HdFj+EBJec6BkuZJKRcNu1ktlyY5hp6ziFyt4FKY0aQs6m2ST&#10;noG/QqTx+xNEIz22vJJNQS9PQSwPvL3QZWxIz6Tq95iy0kciA3c9i75bd0dh1lDukVILfWvjKOKm&#10;BvuZkhbbuqDu05ZZQYl6pVGW2XA8DnMQjfFkmqFhzz3rcw/THKEK6inpt0sfZycQpuEa5atkJDbo&#10;3GdyzBXbNfJ9HK0wD+d2jPr1A1j8BAAA//8DAFBLAwQUAAYACAAAACEAP2YKjt8AAAAKAQAADwAA&#10;AGRycy9kb3ducmV2LnhtbEyPwW7CMBBE75X6D9Yi9VackCZCaRxUIXHh1hRRjiY2sSFeR7GB8Pfd&#10;ntrjakaz71WryfXspsdgPQpI5wkwja1XFjsBu6/N6xJYiBKV7D1qAQ8dYFU/P1WyVP6On/rWxI7R&#10;CIZSCjAxDiXnoTXayTD3g0bKTn50MtI5dlyN8k7jrueLJCm4kxbpg5GDXhvdXpqrExAu6Sb/9ued&#10;OWwfpjkf7N5u10K8zKaPd2BRT/GvDL/4hA41MR39FVVgvYC3LCeXSEGeAaPCMinI5SigSBcZ8Lri&#10;/xXqHwAAAP//AwBQSwECLQAUAAYACAAAACEAtoM4kv4AAADhAQAAEwAAAAAAAAAAAAAAAAAAAAAA&#10;W0NvbnRlbnRfVHlwZXNdLnhtbFBLAQItABQABgAIAAAAIQA4/SH/1gAAAJQBAAALAAAAAAAAAAAA&#10;AAAAAC8BAABfcmVscy8ucmVsc1BLAQItABQABgAIAAAAIQBHT+M8NgIAAEgEAAAOAAAAAAAAAAAA&#10;AAAAAC4CAABkcnMvZTJvRG9jLnhtbFBLAQItABQABgAIAAAAIQA/ZgqO3wAAAAoBAAAPAAAAAAAA&#10;AAAAAAAAAJAEAABkcnMvZG93bnJldi54bWxQSwUGAAAAAAQABADzAAAAnAUAAAAA&#10;">
                <v:textbox>
                  <w:txbxContent>
                    <w:p w:rsidR="002A5471" w:rsidRPr="002A5471" w:rsidRDefault="002A5471">
                      <w:pPr>
                        <w:rPr>
                          <w:color w:val="FF0000"/>
                        </w:rPr>
                      </w:pPr>
                    </w:p>
                    <w:p w:rsidR="002A5471" w:rsidRDefault="002A5471" w:rsidP="00337883">
                      <w:pPr>
                        <w:spacing w:line="264" w:lineRule="auto"/>
                      </w:pPr>
                      <w:r>
                        <w:t>过滤后的汇编代码</w:t>
                      </w:r>
                    </w:p>
                    <w:p w:rsidR="002A5471" w:rsidRPr="002A5471" w:rsidRDefault="002A5471" w:rsidP="00337883">
                      <w:pPr>
                        <w:spacing w:line="264" w:lineRule="auto"/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</w:rPr>
                        <w:t>编译器</w:t>
                      </w:r>
                      <w:r>
                        <w:t>生成的汇编代码</w:t>
                      </w:r>
                    </w:p>
                    <w:p w:rsidR="002A5471" w:rsidRDefault="002A5471" w:rsidP="00337883">
                      <w:pPr>
                        <w:spacing w:line="264" w:lineRule="auto"/>
                      </w:pPr>
                    </w:p>
                    <w:p w:rsidR="002A5471" w:rsidRDefault="002A5471" w:rsidP="00337883">
                      <w:pPr>
                        <w:spacing w:line="264" w:lineRule="auto"/>
                      </w:pPr>
                      <w:r>
                        <w:rPr>
                          <w:rFonts w:hint="eastAsia"/>
                        </w:rPr>
                        <w:t>包含每条</w:t>
                      </w:r>
                      <w:r>
                        <w:t>指令的日志文件</w:t>
                      </w:r>
                    </w:p>
                    <w:p w:rsidR="00550F75" w:rsidRDefault="00550F75" w:rsidP="00337883">
                      <w:pPr>
                        <w:spacing w:line="264" w:lineRule="auto"/>
                      </w:pPr>
                    </w:p>
                    <w:p w:rsidR="002A5471" w:rsidRDefault="002A5471" w:rsidP="00337883">
                      <w:pPr>
                        <w:spacing w:line="264" w:lineRule="auto"/>
                      </w:pPr>
                      <w:r>
                        <w:t>统计</w:t>
                      </w:r>
                      <w:r>
                        <w:rPr>
                          <w:rFonts w:hint="eastAsia"/>
                        </w:rPr>
                        <w:t>指令</w:t>
                      </w:r>
                      <w:r>
                        <w:t>出现的频率</w:t>
                      </w:r>
                    </w:p>
                    <w:p w:rsidR="002A5471" w:rsidRPr="00B30222" w:rsidRDefault="002A5471" w:rsidP="00337883">
                      <w:pPr>
                        <w:spacing w:line="264" w:lineRule="auto"/>
                      </w:pPr>
                    </w:p>
                    <w:p w:rsidR="002A5471" w:rsidRDefault="002A5471" w:rsidP="00337883">
                      <w:pPr>
                        <w:spacing w:line="264" w:lineRule="auto"/>
                      </w:pPr>
                      <w:r>
                        <w:rPr>
                          <w:rFonts w:hint="eastAsia"/>
                        </w:rPr>
                        <w:t>存储</w:t>
                      </w:r>
                      <w:r>
                        <w:t>memory</w:t>
                      </w:r>
                      <w:r>
                        <w:t>结果</w:t>
                      </w:r>
                    </w:p>
                    <w:p w:rsidR="002A5471" w:rsidRDefault="002A5471" w:rsidP="00337883">
                      <w:pPr>
                        <w:spacing w:line="264" w:lineRule="auto"/>
                      </w:pPr>
                      <w:r>
                        <w:t>M</w:t>
                      </w:r>
                      <w:r>
                        <w:rPr>
                          <w:rFonts w:hint="eastAsia"/>
                        </w:rPr>
                        <w:t>emory</w:t>
                      </w:r>
                      <w:r>
                        <w:t>初始化文件</w:t>
                      </w:r>
                    </w:p>
                    <w:p w:rsidR="00550F75" w:rsidRDefault="00550F75" w:rsidP="00337883">
                      <w:pPr>
                        <w:spacing w:line="264" w:lineRule="auto"/>
                      </w:pPr>
                    </w:p>
                    <w:p w:rsidR="002A5471" w:rsidRDefault="002A5471" w:rsidP="00337883">
                      <w:pPr>
                        <w:spacing w:line="264" w:lineRule="auto"/>
                      </w:pPr>
                      <w:r>
                        <w:t>初始化的汇编代码</w:t>
                      </w:r>
                    </w:p>
                    <w:p w:rsidR="002A5471" w:rsidRDefault="002A5471" w:rsidP="00337883">
                      <w:pPr>
                        <w:spacing w:line="264" w:lineRule="auto"/>
                      </w:pPr>
                      <w:r>
                        <w:t>实现</w:t>
                      </w:r>
                      <w:r>
                        <w:rPr>
                          <w:rFonts w:hint="eastAsia"/>
                        </w:rPr>
                        <w:t>MM</w:t>
                      </w:r>
                      <w:r>
                        <w:t>算法</w:t>
                      </w:r>
                    </w:p>
                    <w:p w:rsidR="002A5471" w:rsidRDefault="002A5471" w:rsidP="00337883">
                      <w:pPr>
                        <w:spacing w:line="264" w:lineRule="auto"/>
                      </w:pPr>
                      <w:r>
                        <w:rPr>
                          <w:rFonts w:hint="eastAsia"/>
                        </w:rPr>
                        <w:t>汇编</w:t>
                      </w:r>
                      <w:r>
                        <w:t>代码</w:t>
                      </w:r>
                      <w:r>
                        <w:rPr>
                          <w:rFonts w:hint="eastAsia"/>
                        </w:rPr>
                        <w:t>文件</w:t>
                      </w:r>
                    </w:p>
                    <w:p w:rsidR="002A5471" w:rsidRPr="002A5471" w:rsidRDefault="002A5471" w:rsidP="00337883">
                      <w:pPr>
                        <w:spacing w:line="264" w:lineRule="auto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定义</w:t>
                      </w:r>
                      <w:r>
                        <w:t>仿真器文件</w:t>
                      </w:r>
                    </w:p>
                    <w:p w:rsidR="002A5471" w:rsidRPr="002A5471" w:rsidRDefault="002A5471" w:rsidP="00337883">
                      <w:pPr>
                        <w:spacing w:line="264" w:lineRule="auto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测试</w:t>
                      </w:r>
                      <w:r>
                        <w:t>结果文件</w:t>
                      </w:r>
                    </w:p>
                    <w:p w:rsidR="002A5471" w:rsidRPr="002A5471" w:rsidRDefault="002A5471" w:rsidP="00337883">
                      <w:pPr>
                        <w:spacing w:line="264" w:lineRule="auto"/>
                        <w:rPr>
                          <w:rFonts w:hint="eastAsia"/>
                        </w:rPr>
                      </w:pPr>
                      <w:r>
                        <w:t>定义</w:t>
                      </w:r>
                      <w:r>
                        <w:rPr>
                          <w:rFonts w:hint="eastAsia"/>
                        </w:rPr>
                        <w:t>用到的</w:t>
                      </w:r>
                      <w:r>
                        <w:t>几个相关函数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A5471">
        <w:rPr>
          <w:noProof/>
        </w:rPr>
        <w:drawing>
          <wp:inline distT="0" distB="0" distL="0" distR="0" wp14:anchorId="2400E91B" wp14:editId="3642BF2C">
            <wp:extent cx="2000250" cy="3848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74B" w:rsidRDefault="005D374B" w:rsidP="00530350">
      <w:pPr>
        <w:ind w:firstLineChars="200" w:firstLine="420"/>
      </w:pPr>
      <w:r>
        <w:rPr>
          <w:rFonts w:hint="eastAsia"/>
        </w:rPr>
        <w:t>首先</w:t>
      </w:r>
      <w:r>
        <w:rPr>
          <w:rFonts w:hint="eastAsia"/>
        </w:rPr>
        <w:t>crypto</w:t>
      </w:r>
      <w:r>
        <w:rPr>
          <w:rFonts w:hint="eastAsia"/>
        </w:rPr>
        <w:t>编译器输出的汇编代码有很多冗余信息，该信息对仿真功能没有影响，所以需要先过滤该信息得到纯粹的汇编代码，这个用</w:t>
      </w:r>
      <w:r>
        <w:rPr>
          <w:rFonts w:hint="eastAsia"/>
        </w:rPr>
        <w:t>utility.py</w:t>
      </w:r>
      <w:r>
        <w:rPr>
          <w:rFonts w:hint="eastAsia"/>
        </w:rPr>
        <w:t>中的</w:t>
      </w:r>
      <w:proofErr w:type="spellStart"/>
      <w:r w:rsidRPr="005D374B">
        <w:t>filter_asmCode</w:t>
      </w:r>
      <w:proofErr w:type="spellEnd"/>
      <w:r>
        <w:t>()</w:t>
      </w:r>
      <w:r>
        <w:rPr>
          <w:rFonts w:hint="eastAsia"/>
        </w:rPr>
        <w:t>函数实现。</w:t>
      </w:r>
    </w:p>
    <w:p w:rsidR="00651084" w:rsidRDefault="00651084" w:rsidP="00530350">
      <w:pPr>
        <w:ind w:firstLineChars="200" w:firstLine="420"/>
      </w:pPr>
      <w:r>
        <w:rPr>
          <w:rFonts w:hint="eastAsia"/>
        </w:rPr>
        <w:t>第二步，定义初始化</w:t>
      </w:r>
      <w:r>
        <w:rPr>
          <w:rFonts w:hint="eastAsia"/>
        </w:rPr>
        <w:t>memory</w:t>
      </w:r>
      <w:r>
        <w:rPr>
          <w:rFonts w:hint="eastAsia"/>
        </w:rPr>
        <w:t>文件，在</w:t>
      </w:r>
      <w:r>
        <w:rPr>
          <w:rFonts w:hint="eastAsia"/>
        </w:rPr>
        <w:t>/</w:t>
      </w:r>
      <w:proofErr w:type="spellStart"/>
      <w:r>
        <w:rPr>
          <w:rFonts w:hint="eastAsia"/>
        </w:rPr>
        <w:t>TestVector</w:t>
      </w:r>
      <w:proofErr w:type="spellEnd"/>
      <w:r>
        <w:rPr>
          <w:rFonts w:hint="eastAsia"/>
        </w:rPr>
        <w:t>/</w:t>
      </w:r>
      <w:proofErr w:type="spellStart"/>
      <w:r>
        <w:t>initialize</w:t>
      </w:r>
      <w:r>
        <w:rPr>
          <w:rFonts w:hint="eastAsia"/>
        </w:rPr>
        <w:t>.mi</w:t>
      </w:r>
      <w:proofErr w:type="spellEnd"/>
      <w:r>
        <w:rPr>
          <w:rFonts w:hint="eastAsia"/>
        </w:rPr>
        <w:t>文件中</w:t>
      </w:r>
      <w:r>
        <w:rPr>
          <w:rFonts w:hint="eastAsia"/>
        </w:rPr>
        <w:t xml:space="preserve"> WIDTH</w:t>
      </w:r>
      <w:r>
        <w:rPr>
          <w:rFonts w:hint="eastAsia"/>
        </w:rPr>
        <w:t>代表</w:t>
      </w:r>
      <w:r>
        <w:rPr>
          <w:rFonts w:hint="eastAsia"/>
        </w:rPr>
        <w:t>memory</w:t>
      </w:r>
      <w:r>
        <w:rPr>
          <w:rFonts w:hint="eastAsia"/>
        </w:rPr>
        <w:t>位宽，</w:t>
      </w:r>
      <w:r>
        <w:rPr>
          <w:rFonts w:hint="eastAsia"/>
        </w:rPr>
        <w:t>DEPTH</w:t>
      </w:r>
      <w:r>
        <w:rPr>
          <w:rFonts w:hint="eastAsia"/>
        </w:rPr>
        <w:t>代表</w:t>
      </w:r>
      <w:r>
        <w:rPr>
          <w:rFonts w:hint="eastAsia"/>
        </w:rPr>
        <w:t>memory</w:t>
      </w:r>
      <w:r>
        <w:rPr>
          <w:rFonts w:hint="eastAsia"/>
        </w:rPr>
        <w:t>深度，也就是地址区间大小。下面索引号代表地址，之后的值代表改地址存储的值。</w:t>
      </w:r>
    </w:p>
    <w:p w:rsidR="00BF442A" w:rsidRDefault="00BF442A" w:rsidP="00530350">
      <w:pPr>
        <w:ind w:firstLineChars="200" w:firstLine="420"/>
      </w:pPr>
      <w:r>
        <w:rPr>
          <w:rFonts w:hint="eastAsia"/>
        </w:rPr>
        <w:t>第三步，定义寄存器、每条汇编代码的语义，主要利用</w:t>
      </w:r>
      <w:r>
        <w:rPr>
          <w:rFonts w:hint="eastAsia"/>
        </w:rPr>
        <w:t>python</w:t>
      </w:r>
      <w:r>
        <w:rPr>
          <w:rFonts w:hint="eastAsia"/>
        </w:rPr>
        <w:t>中的</w:t>
      </w:r>
      <w:r>
        <w:rPr>
          <w:rFonts w:hint="eastAsia"/>
        </w:rPr>
        <w:t>re</w:t>
      </w:r>
      <w:r>
        <w:rPr>
          <w:rFonts w:hint="eastAsia"/>
        </w:rPr>
        <w:t>模块，进行正则表达式的匹配。在</w:t>
      </w:r>
      <w:r>
        <w:rPr>
          <w:rFonts w:hint="eastAsia"/>
        </w:rPr>
        <w:t>simulator.py</w:t>
      </w:r>
      <w:r>
        <w:rPr>
          <w:rFonts w:hint="eastAsia"/>
        </w:rPr>
        <w:t>中实现。</w:t>
      </w:r>
    </w:p>
    <w:p w:rsidR="00BF442A" w:rsidRDefault="00BF442A" w:rsidP="00530350">
      <w:pPr>
        <w:ind w:firstLineChars="200" w:firstLine="420"/>
      </w:pPr>
      <w:r>
        <w:rPr>
          <w:rFonts w:hint="eastAsia"/>
        </w:rPr>
        <w:t>第四步，在</w:t>
      </w:r>
      <w:r w:rsidR="0080779E">
        <w:rPr>
          <w:rFonts w:hint="eastAsia"/>
        </w:rPr>
        <w:t>_</w:t>
      </w:r>
      <w:proofErr w:type="spellStart"/>
      <w:r w:rsidR="0080779E">
        <w:rPr>
          <w:rFonts w:hint="eastAsia"/>
        </w:rPr>
        <w:t>StartUp.S</w:t>
      </w:r>
      <w:proofErr w:type="spellEnd"/>
      <w:r w:rsidR="0080779E">
        <w:rPr>
          <w:rFonts w:hint="eastAsia"/>
        </w:rPr>
        <w:t>中初始化</w:t>
      </w:r>
      <w:proofErr w:type="gramStart"/>
      <w:r w:rsidR="0080779E">
        <w:rPr>
          <w:rFonts w:hint="eastAsia"/>
        </w:rPr>
        <w:t>一</w:t>
      </w:r>
      <w:proofErr w:type="gramEnd"/>
      <w:r w:rsidR="0080779E">
        <w:rPr>
          <w:rFonts w:hint="eastAsia"/>
        </w:rPr>
        <w:t>小段汇编代码，包括</w:t>
      </w:r>
      <w:proofErr w:type="gramStart"/>
      <w:r w:rsidR="0080779E">
        <w:rPr>
          <w:rFonts w:hint="eastAsia"/>
        </w:rPr>
        <w:t>栈</w:t>
      </w:r>
      <w:proofErr w:type="gramEnd"/>
      <w:r w:rsidR="0080779E">
        <w:rPr>
          <w:rFonts w:hint="eastAsia"/>
        </w:rPr>
        <w:t>的分配，和初始化读入</w:t>
      </w:r>
      <w:r w:rsidR="0080779E">
        <w:rPr>
          <w:rFonts w:hint="eastAsia"/>
        </w:rPr>
        <w:t>memory</w:t>
      </w:r>
      <w:r w:rsidR="0080779E">
        <w:rPr>
          <w:rFonts w:hint="eastAsia"/>
        </w:rPr>
        <w:t>中的数据。</w:t>
      </w:r>
    </w:p>
    <w:p w:rsidR="00BF442A" w:rsidRDefault="0080779E" w:rsidP="00530350">
      <w:pPr>
        <w:ind w:firstLineChars="200" w:firstLine="420"/>
      </w:pPr>
      <w:r>
        <w:rPr>
          <w:rFonts w:hint="eastAsia"/>
        </w:rPr>
        <w:t>第五</w:t>
      </w:r>
      <w:r w:rsidR="00BF442A">
        <w:rPr>
          <w:rFonts w:hint="eastAsia"/>
        </w:rPr>
        <w:t>步，在</w:t>
      </w:r>
      <w:r w:rsidR="00FA5618">
        <w:t>MyCodeTE</w:t>
      </w:r>
      <w:r w:rsidR="00FA5618">
        <w:rPr>
          <w:rFonts w:hint="eastAsia"/>
        </w:rPr>
        <w:t>ST</w:t>
      </w:r>
      <w:r w:rsidR="00BF442A">
        <w:t>.py</w:t>
      </w:r>
      <w:r w:rsidR="00BF442A">
        <w:rPr>
          <w:rFonts w:hint="eastAsia"/>
        </w:rPr>
        <w:t>中配置仿真条件，指定需要仿真的汇编代码和开始仿真的标号。</w:t>
      </w:r>
    </w:p>
    <w:p w:rsidR="003D3BD1" w:rsidRDefault="003D3BD1" w:rsidP="00530350">
      <w:pPr>
        <w:ind w:firstLineChars="200" w:firstLine="420"/>
      </w:pPr>
      <w:r>
        <w:rPr>
          <w:rFonts w:hint="eastAsia"/>
        </w:rPr>
        <w:t>第六步，从</w:t>
      </w:r>
      <w:proofErr w:type="spellStart"/>
      <w:r>
        <w:t>MemDump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resultMemory</w:t>
      </w:r>
      <w:proofErr w:type="spellEnd"/>
      <w:r>
        <w:rPr>
          <w:rFonts w:hint="eastAsia"/>
        </w:rPr>
        <w:t>中观察</w:t>
      </w:r>
      <w:r>
        <w:rPr>
          <w:rFonts w:hint="eastAsia"/>
        </w:rPr>
        <w:t>memory</w:t>
      </w:r>
      <w:r>
        <w:rPr>
          <w:rFonts w:hint="eastAsia"/>
        </w:rPr>
        <w:t>输出结果。</w:t>
      </w:r>
    </w:p>
    <w:p w:rsidR="00530350" w:rsidRDefault="00530350" w:rsidP="00530350">
      <w:pPr>
        <w:ind w:firstLineChars="200" w:firstLine="420"/>
      </w:pPr>
    </w:p>
    <w:p w:rsidR="003D3BD1" w:rsidRDefault="008C564F">
      <w:r>
        <w:rPr>
          <w:rFonts w:hint="eastAsia"/>
        </w:rPr>
        <w:t>测试：</w:t>
      </w:r>
    </w:p>
    <w:p w:rsidR="008C564F" w:rsidRDefault="008C564F" w:rsidP="00530350">
      <w:pPr>
        <w:ind w:firstLineChars="200" w:firstLine="420"/>
      </w:pPr>
      <w:r>
        <w:rPr>
          <w:rFonts w:hint="eastAsia"/>
        </w:rPr>
        <w:t>以</w:t>
      </w:r>
      <w:r>
        <w:rPr>
          <w:rFonts w:hint="eastAsia"/>
        </w:rPr>
        <w:t>opt</w:t>
      </w:r>
      <w:r>
        <w:t xml:space="preserve"> </w:t>
      </w:r>
      <w:r>
        <w:rPr>
          <w:rFonts w:hint="eastAsia"/>
        </w:rPr>
        <w:t>pairing</w:t>
      </w:r>
      <w:r>
        <w:rPr>
          <w:rFonts w:hint="eastAsia"/>
        </w:rPr>
        <w:t>程序为例进行测试。</w:t>
      </w:r>
    </w:p>
    <w:p w:rsidR="008C564F" w:rsidRDefault="008C564F" w:rsidP="00530350">
      <w:pPr>
        <w:ind w:firstLineChars="200" w:firstLine="420"/>
      </w:pPr>
      <w:r>
        <w:rPr>
          <w:rFonts w:hint="eastAsia"/>
        </w:rPr>
        <w:t>test_pairing.p</w:t>
      </w:r>
      <w:r>
        <w:t>y</w:t>
      </w:r>
      <w:r>
        <w:rPr>
          <w:rFonts w:hint="eastAsia"/>
        </w:rPr>
        <w:t>中定义了</w:t>
      </w:r>
      <w:r>
        <w:rPr>
          <w:rFonts w:hint="eastAsia"/>
        </w:rPr>
        <w:t>pairing</w:t>
      </w:r>
      <w:r>
        <w:rPr>
          <w:rFonts w:hint="eastAsia"/>
        </w:rPr>
        <w:t>的实现，已知功能是正确的</w:t>
      </w:r>
      <w:r>
        <w:t>。</w:t>
      </w:r>
      <w:r>
        <w:rPr>
          <w:rFonts w:hint="eastAsia"/>
        </w:rPr>
        <w:t>汇编代码中</w:t>
      </w:r>
      <w:r>
        <w:t>P</w:t>
      </w:r>
      <w:r>
        <w:rPr>
          <w:rFonts w:hint="eastAsia"/>
        </w:rPr>
        <w:t>aring</w:t>
      </w:r>
      <w:r>
        <w:rPr>
          <w:rFonts w:hint="eastAsia"/>
        </w:rPr>
        <w:t>的运算都需要在蒙哥马利域上计算，所以汇编程序的数据输入和输出都是蒙哥马利域上的数，结果需要转化为</w:t>
      </w:r>
      <w:r w:rsidR="000A7185">
        <w:rPr>
          <w:rFonts w:hint="eastAsia"/>
        </w:rPr>
        <w:t>素域上的数，再和正确的</w:t>
      </w:r>
      <w:r w:rsidR="000A7185">
        <w:rPr>
          <w:rFonts w:hint="eastAsia"/>
        </w:rPr>
        <w:t>pairing</w:t>
      </w:r>
      <w:r w:rsidR="000A7185">
        <w:rPr>
          <w:rFonts w:hint="eastAsia"/>
        </w:rPr>
        <w:t>结果作比较。</w:t>
      </w:r>
    </w:p>
    <w:p w:rsidR="001F3633" w:rsidRDefault="001F3633" w:rsidP="00530350">
      <w:pPr>
        <w:ind w:firstLineChars="200" w:firstLine="420"/>
      </w:pPr>
    </w:p>
    <w:p w:rsidR="001F3633" w:rsidRDefault="001F3633" w:rsidP="00530350">
      <w:pPr>
        <w:ind w:firstLineChars="200" w:firstLine="420"/>
      </w:pPr>
      <w:r>
        <w:t>M</w:t>
      </w:r>
      <w:r>
        <w:rPr>
          <w:rFonts w:hint="eastAsia"/>
        </w:rPr>
        <w:t>emory</w:t>
      </w:r>
      <w:r>
        <w:rPr>
          <w:rFonts w:hint="eastAsia"/>
        </w:rPr>
        <w:t>存储格式说明：</w:t>
      </w:r>
    </w:p>
    <w:p w:rsidR="001F3633" w:rsidRDefault="001F3633" w:rsidP="00530350">
      <w:pPr>
        <w:ind w:firstLineChars="200" w:firstLine="420"/>
      </w:pPr>
      <w:r>
        <w:rPr>
          <w:rFonts w:hint="eastAsia"/>
        </w:rPr>
        <w:t>st64</w:t>
      </w:r>
      <w:r>
        <w:rPr>
          <w:rFonts w:hint="eastAsia"/>
        </w:rPr>
        <w:t>，</w:t>
      </w:r>
      <w:r>
        <w:rPr>
          <w:rFonts w:hint="eastAsia"/>
        </w:rPr>
        <w:t>ld64</w:t>
      </w:r>
      <w:r>
        <w:t>,</w:t>
      </w:r>
      <w:r>
        <w:rPr>
          <w:rFonts w:hint="eastAsia"/>
        </w:rPr>
        <w:t>指令虽然本意是</w:t>
      </w:r>
      <w:r>
        <w:rPr>
          <w:rFonts w:hint="eastAsia"/>
        </w:rPr>
        <w:t>64</w:t>
      </w:r>
      <w:r>
        <w:rPr>
          <w:rFonts w:hint="eastAsia"/>
        </w:rPr>
        <w:t>位操作数</w:t>
      </w:r>
      <w:r>
        <w:rPr>
          <w:rFonts w:hint="eastAsia"/>
        </w:rPr>
        <w:t>store</w:t>
      </w:r>
      <w:r>
        <w:rPr>
          <w:rFonts w:hint="eastAsia"/>
        </w:rPr>
        <w:t>和</w:t>
      </w:r>
      <w:r>
        <w:rPr>
          <w:rFonts w:hint="eastAsia"/>
        </w:rPr>
        <w:t>load</w:t>
      </w:r>
      <w:r>
        <w:rPr>
          <w:rFonts w:hint="eastAsia"/>
        </w:rPr>
        <w:t>指令，但是在这里看作是</w:t>
      </w:r>
      <w:r>
        <w:rPr>
          <w:rFonts w:hint="eastAsia"/>
        </w:rPr>
        <w:t>320</w:t>
      </w:r>
      <w:r>
        <w:rPr>
          <w:rFonts w:hint="eastAsia"/>
        </w:rPr>
        <w:t>位宽的操作数指令，（因为该</w:t>
      </w:r>
      <w:r>
        <w:rPr>
          <w:rFonts w:hint="eastAsia"/>
        </w:rPr>
        <w:t>pairing</w:t>
      </w:r>
      <w:r>
        <w:rPr>
          <w:rFonts w:hint="eastAsia"/>
        </w:rPr>
        <w:t>的计算结果大概在</w:t>
      </w:r>
      <w:r>
        <w:rPr>
          <w:rFonts w:hint="eastAsia"/>
        </w:rPr>
        <w:t>280</w:t>
      </w:r>
      <w:r>
        <w:rPr>
          <w:rFonts w:hint="eastAsia"/>
        </w:rPr>
        <w:t>多位宽，为了</w:t>
      </w:r>
      <w:r>
        <w:rPr>
          <w:rFonts w:hint="eastAsia"/>
        </w:rPr>
        <w:t>4</w:t>
      </w:r>
      <w:r>
        <w:rPr>
          <w:rFonts w:hint="eastAsia"/>
        </w:rPr>
        <w:t>字节对齐，所以</w:t>
      </w:r>
      <w:proofErr w:type="spellStart"/>
      <w:r>
        <w:rPr>
          <w:rFonts w:hint="eastAsia"/>
        </w:rPr>
        <w:lastRenderedPageBreak/>
        <w:t>swr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gwr</w:t>
      </w:r>
      <w:proofErr w:type="spellEnd"/>
      <w:r>
        <w:rPr>
          <w:rFonts w:hint="eastAsia"/>
        </w:rPr>
        <w:t>寄存器</w:t>
      </w:r>
      <w:proofErr w:type="gramStart"/>
      <w:r>
        <w:rPr>
          <w:rFonts w:hint="eastAsia"/>
        </w:rPr>
        <w:t>的位宽定为</w:t>
      </w:r>
      <w:proofErr w:type="gramEnd"/>
      <w:r>
        <w:rPr>
          <w:rFonts w:hint="eastAsia"/>
        </w:rPr>
        <w:t>320bits</w:t>
      </w:r>
      <w:r>
        <w:rPr>
          <w:rFonts w:hint="eastAsia"/>
        </w:rPr>
        <w:t>，所以这个指令在这里只是象征性的意义，在硬件上是要用</w:t>
      </w:r>
      <w:r>
        <w:rPr>
          <w:rFonts w:hint="eastAsia"/>
        </w:rPr>
        <w:t>320bits</w:t>
      </w:r>
      <w:r>
        <w:rPr>
          <w:rFonts w:hint="eastAsia"/>
        </w:rPr>
        <w:t>实现的），</w:t>
      </w:r>
      <w:r w:rsidR="00C31CF9">
        <w:rPr>
          <w:rFonts w:hint="eastAsia"/>
        </w:rPr>
        <w:t>而存储器的</w:t>
      </w:r>
      <w:proofErr w:type="gramStart"/>
      <w:r w:rsidR="00C31CF9">
        <w:rPr>
          <w:rFonts w:hint="eastAsia"/>
        </w:rPr>
        <w:t>位宽设置</w:t>
      </w:r>
      <w:proofErr w:type="gramEnd"/>
      <w:r w:rsidR="00C31CF9">
        <w:rPr>
          <w:rFonts w:hint="eastAsia"/>
        </w:rPr>
        <w:t>为</w:t>
      </w:r>
      <w:r w:rsidR="00C31CF9">
        <w:rPr>
          <w:rFonts w:hint="eastAsia"/>
        </w:rPr>
        <w:t>160bits</w:t>
      </w:r>
      <w:r w:rsidR="00C31CF9">
        <w:rPr>
          <w:rFonts w:hint="eastAsia"/>
        </w:rPr>
        <w:t>，所以一个</w:t>
      </w:r>
      <w:r w:rsidR="00C31CF9">
        <w:rPr>
          <w:rFonts w:hint="eastAsia"/>
        </w:rPr>
        <w:t>st64</w:t>
      </w:r>
      <w:r w:rsidR="00C31CF9">
        <w:rPr>
          <w:rFonts w:hint="eastAsia"/>
        </w:rPr>
        <w:t>和</w:t>
      </w:r>
      <w:r w:rsidR="00C31CF9">
        <w:rPr>
          <w:rFonts w:hint="eastAsia"/>
        </w:rPr>
        <w:t>ld64</w:t>
      </w:r>
      <w:r w:rsidR="00C31CF9">
        <w:rPr>
          <w:rFonts w:hint="eastAsia"/>
        </w:rPr>
        <w:t>需要操作相邻的两个地址，低地址存放高</w:t>
      </w:r>
      <w:r w:rsidR="00C31CF9">
        <w:rPr>
          <w:rFonts w:hint="eastAsia"/>
        </w:rPr>
        <w:t>160bits</w:t>
      </w:r>
      <w:r w:rsidR="00C31CF9">
        <w:rPr>
          <w:rFonts w:hint="eastAsia"/>
        </w:rPr>
        <w:t>，低地址</w:t>
      </w:r>
      <w:proofErr w:type="gramStart"/>
      <w:r w:rsidR="00C31CF9">
        <w:rPr>
          <w:rFonts w:hint="eastAsia"/>
        </w:rPr>
        <w:t>存放低</w:t>
      </w:r>
      <w:proofErr w:type="gramEnd"/>
      <w:r w:rsidR="00C31CF9">
        <w:rPr>
          <w:rFonts w:hint="eastAsia"/>
        </w:rPr>
        <w:t>160bits</w:t>
      </w:r>
      <w:r w:rsidR="00C31CF9">
        <w:rPr>
          <w:rFonts w:hint="eastAsia"/>
        </w:rPr>
        <w:t>，所以每个</w:t>
      </w:r>
      <w:r w:rsidR="00C31CF9">
        <w:rPr>
          <w:rFonts w:hint="eastAsia"/>
        </w:rPr>
        <w:t>st32</w:t>
      </w:r>
      <w:r w:rsidR="00C31CF9">
        <w:rPr>
          <w:rFonts w:hint="eastAsia"/>
        </w:rPr>
        <w:t>和</w:t>
      </w:r>
      <w:r w:rsidR="00C31CF9">
        <w:rPr>
          <w:rFonts w:hint="eastAsia"/>
        </w:rPr>
        <w:t>ld32</w:t>
      </w:r>
      <w:r w:rsidR="00C31CF9">
        <w:rPr>
          <w:rFonts w:hint="eastAsia"/>
        </w:rPr>
        <w:t>指令也都把</w:t>
      </w:r>
      <w:r w:rsidR="00C31CF9">
        <w:rPr>
          <w:rFonts w:hint="eastAsia"/>
        </w:rPr>
        <w:t>32bits</w:t>
      </w:r>
      <w:r w:rsidR="00C31CF9">
        <w:rPr>
          <w:rFonts w:hint="eastAsia"/>
        </w:rPr>
        <w:t>的操作数存放在</w:t>
      </w:r>
      <w:r w:rsidR="00C31CF9">
        <w:rPr>
          <w:rFonts w:hint="eastAsia"/>
        </w:rPr>
        <w:t>160bits</w:t>
      </w:r>
      <w:r w:rsidR="00C31CF9">
        <w:rPr>
          <w:rFonts w:hint="eastAsia"/>
        </w:rPr>
        <w:t>中。</w:t>
      </w:r>
    </w:p>
    <w:p w:rsidR="00F72046" w:rsidRDefault="009E4CE5" w:rsidP="00F72046">
      <w:pPr>
        <w:ind w:firstLineChars="200" w:firstLine="420"/>
      </w:pPr>
      <w:r>
        <w:rPr>
          <w:rFonts w:hint="eastAsia"/>
        </w:rPr>
        <w:t>上述方法针对</w:t>
      </w:r>
      <w:r>
        <w:rPr>
          <w:rFonts w:hint="eastAsia"/>
        </w:rPr>
        <w:t>320bits</w:t>
      </w:r>
      <w:r>
        <w:rPr>
          <w:rFonts w:hint="eastAsia"/>
        </w:rPr>
        <w:t>的操作数</w:t>
      </w:r>
      <w:r>
        <w:rPr>
          <w:rFonts w:hint="eastAsia"/>
        </w:rPr>
        <w:t>store</w:t>
      </w:r>
      <w:r>
        <w:rPr>
          <w:rFonts w:hint="eastAsia"/>
        </w:rPr>
        <w:t>和</w:t>
      </w:r>
      <w:r>
        <w:rPr>
          <w:rFonts w:hint="eastAsia"/>
        </w:rPr>
        <w:t>load</w:t>
      </w:r>
      <w:r>
        <w:rPr>
          <w:rFonts w:hint="eastAsia"/>
        </w:rPr>
        <w:t>是有利的，但是针对</w:t>
      </w:r>
      <w:r>
        <w:rPr>
          <w:rFonts w:hint="eastAsia"/>
        </w:rPr>
        <w:t>32bits</w:t>
      </w:r>
      <w:r>
        <w:rPr>
          <w:rFonts w:hint="eastAsia"/>
        </w:rPr>
        <w:t>的操作数要存放在</w:t>
      </w:r>
      <w:r w:rsidR="008F686E">
        <w:rPr>
          <w:rFonts w:hint="eastAsia"/>
        </w:rPr>
        <w:t>160bits</w:t>
      </w:r>
      <w:r w:rsidR="008F686E">
        <w:rPr>
          <w:rFonts w:hint="eastAsia"/>
        </w:rPr>
        <w:t>地址中，造成了硬件上的浪费。</w:t>
      </w:r>
      <w:r w:rsidR="00F72046">
        <w:t>P</w:t>
      </w:r>
      <w:r w:rsidR="00F72046">
        <w:rPr>
          <w:rFonts w:hint="eastAsia"/>
        </w:rPr>
        <w:t>airing</w:t>
      </w:r>
      <w:r w:rsidR="00F72046">
        <w:rPr>
          <w:rFonts w:hint="eastAsia"/>
        </w:rPr>
        <w:t>计算一次，</w:t>
      </w:r>
      <w:r w:rsidR="00F72046">
        <w:t xml:space="preserve">ld64 </w:t>
      </w:r>
      <w:r w:rsidR="00F72046">
        <w:rPr>
          <w:rFonts w:hint="eastAsia"/>
        </w:rPr>
        <w:t>指令出现</w:t>
      </w:r>
      <w:r w:rsidR="002747A2">
        <w:t>317747</w:t>
      </w:r>
      <w:r w:rsidR="00F72046">
        <w:rPr>
          <w:rFonts w:hint="eastAsia"/>
        </w:rPr>
        <w:t>次，</w:t>
      </w:r>
    </w:p>
    <w:p w:rsidR="008F686E" w:rsidRDefault="00F72046" w:rsidP="008F686E">
      <w:r>
        <w:t xml:space="preserve">st64 </w:t>
      </w:r>
      <w:r>
        <w:rPr>
          <w:rFonts w:hint="eastAsia"/>
        </w:rPr>
        <w:t>指令出现</w:t>
      </w:r>
      <w:r w:rsidR="002747A2">
        <w:t>229357</w:t>
      </w:r>
      <w:r>
        <w:rPr>
          <w:rFonts w:hint="eastAsia"/>
        </w:rPr>
        <w:t>次，</w:t>
      </w:r>
      <w:r>
        <w:rPr>
          <w:rFonts w:hint="eastAsia"/>
        </w:rPr>
        <w:t>st32</w:t>
      </w:r>
      <w:r>
        <w:rPr>
          <w:rFonts w:hint="eastAsia"/>
        </w:rPr>
        <w:t>指令出现</w:t>
      </w:r>
      <w:r w:rsidR="002747A2">
        <w:rPr>
          <w:rFonts w:hint="eastAsia"/>
        </w:rPr>
        <w:t>27603</w:t>
      </w:r>
      <w:r>
        <w:rPr>
          <w:rFonts w:hint="eastAsia"/>
        </w:rPr>
        <w:t>8</w:t>
      </w:r>
      <w:r>
        <w:rPr>
          <w:rFonts w:hint="eastAsia"/>
        </w:rPr>
        <w:t>次</w:t>
      </w:r>
      <w:r>
        <w:t>,ld32</w:t>
      </w:r>
      <w:r>
        <w:rPr>
          <w:rFonts w:hint="eastAsia"/>
        </w:rPr>
        <w:t>指令出现</w:t>
      </w:r>
      <w:r w:rsidR="002747A2">
        <w:rPr>
          <w:rFonts w:hint="eastAsia"/>
        </w:rPr>
        <w:t>47402</w:t>
      </w:r>
      <w:r>
        <w:rPr>
          <w:rFonts w:hint="eastAsia"/>
        </w:rPr>
        <w:t>8</w:t>
      </w:r>
      <w:r>
        <w:rPr>
          <w:rFonts w:hint="eastAsia"/>
        </w:rPr>
        <w:t>次，</w:t>
      </w:r>
      <w:r w:rsidR="0082065F">
        <w:rPr>
          <w:rFonts w:hint="eastAsia"/>
        </w:rPr>
        <w:t>st32</w:t>
      </w:r>
      <w:r w:rsidR="0082065F">
        <w:rPr>
          <w:rFonts w:hint="eastAsia"/>
        </w:rPr>
        <w:t>和</w:t>
      </w:r>
      <w:r w:rsidR="0082065F">
        <w:rPr>
          <w:rFonts w:hint="eastAsia"/>
        </w:rPr>
        <w:t>ld32</w:t>
      </w:r>
      <w:r w:rsidR="0082065F">
        <w:rPr>
          <w:rFonts w:hint="eastAsia"/>
        </w:rPr>
        <w:t>出现的频率较高，所以按照上述方法的话会极大造成硬件的浪费。</w:t>
      </w:r>
      <w:r w:rsidR="008F686E">
        <w:rPr>
          <w:rFonts w:hint="eastAsia"/>
        </w:rPr>
        <w:t>尝试的解决办法是</w:t>
      </w:r>
      <w:r w:rsidR="008F686E">
        <w:rPr>
          <w:rFonts w:hint="eastAsia"/>
        </w:rPr>
        <w:t>:</w:t>
      </w:r>
      <w:r w:rsidR="008F686E">
        <w:rPr>
          <w:rFonts w:hint="eastAsia"/>
        </w:rPr>
        <w:t>如果编译器可以生成</w:t>
      </w:r>
      <w:r w:rsidR="008F686E">
        <w:rPr>
          <w:rFonts w:hint="eastAsia"/>
        </w:rPr>
        <w:t>st320</w:t>
      </w:r>
      <w:r w:rsidR="008F686E">
        <w:rPr>
          <w:rFonts w:hint="eastAsia"/>
        </w:rPr>
        <w:t>和</w:t>
      </w:r>
      <w:r w:rsidR="008F686E">
        <w:rPr>
          <w:rFonts w:hint="eastAsia"/>
        </w:rPr>
        <w:t>ld320</w:t>
      </w:r>
      <w:r w:rsidR="008F686E">
        <w:rPr>
          <w:rFonts w:hint="eastAsia"/>
        </w:rPr>
        <w:t>指令，那么就可以把存储器数据位宽设为</w:t>
      </w:r>
      <w:r w:rsidR="008F686E">
        <w:rPr>
          <w:rFonts w:hint="eastAsia"/>
        </w:rPr>
        <w:t>32bits</w:t>
      </w:r>
      <w:r w:rsidR="008F686E">
        <w:rPr>
          <w:rFonts w:hint="eastAsia"/>
        </w:rPr>
        <w:t>，而</w:t>
      </w:r>
      <w:r w:rsidR="008F686E">
        <w:rPr>
          <w:rFonts w:hint="eastAsia"/>
        </w:rPr>
        <w:t>320bits</w:t>
      </w:r>
      <w:r w:rsidR="008F686E">
        <w:rPr>
          <w:rFonts w:hint="eastAsia"/>
        </w:rPr>
        <w:t>操作数的存取可以采用向量指令的方法，</w:t>
      </w:r>
      <w:r w:rsidR="008F686E">
        <w:rPr>
          <w:rFonts w:hint="eastAsia"/>
        </w:rPr>
        <w:t>(</w:t>
      </w:r>
      <w:r w:rsidR="008F686E">
        <w:rPr>
          <w:rFonts w:hint="eastAsia"/>
        </w:rPr>
        <w:t>因为存放地址是连续的</w:t>
      </w:r>
      <w:r w:rsidR="008F686E">
        <w:rPr>
          <w:rFonts w:hint="eastAsia"/>
        </w:rPr>
        <w:t>)</w:t>
      </w:r>
      <w:r w:rsidR="008F686E">
        <w:rPr>
          <w:rFonts w:hint="eastAsia"/>
        </w:rPr>
        <w:t>，该办法</w:t>
      </w:r>
      <w:r w:rsidR="008F686E">
        <w:rPr>
          <w:rFonts w:hint="eastAsia"/>
        </w:rPr>
        <w:t>320bits</w:t>
      </w:r>
      <w:r w:rsidR="008F686E">
        <w:rPr>
          <w:rFonts w:hint="eastAsia"/>
        </w:rPr>
        <w:t>操作数的</w:t>
      </w:r>
      <w:bookmarkStart w:id="0" w:name="_GoBack"/>
      <w:bookmarkEnd w:id="0"/>
      <w:r w:rsidR="008F686E">
        <w:rPr>
          <w:rFonts w:hint="eastAsia"/>
        </w:rPr>
        <w:t>存取性能不会差</w:t>
      </w:r>
      <w:r w:rsidR="008F686E">
        <w:t>,32bit</w:t>
      </w:r>
      <w:r w:rsidR="002D26C9">
        <w:rPr>
          <w:rFonts w:hint="eastAsia"/>
        </w:rPr>
        <w:t>s</w:t>
      </w:r>
      <w:r w:rsidR="008F686E">
        <w:rPr>
          <w:rFonts w:hint="eastAsia"/>
        </w:rPr>
        <w:t>操作数</w:t>
      </w:r>
      <w:r w:rsidR="00E80B60">
        <w:rPr>
          <w:rFonts w:hint="eastAsia"/>
        </w:rPr>
        <w:t>也没有</w:t>
      </w:r>
      <w:r w:rsidR="008F686E">
        <w:rPr>
          <w:rFonts w:hint="eastAsia"/>
        </w:rPr>
        <w:t>造成硬件的浪费。</w:t>
      </w:r>
    </w:p>
    <w:p w:rsidR="008F686E" w:rsidRDefault="008F686E" w:rsidP="008F686E"/>
    <w:p w:rsidR="000A7185" w:rsidRPr="00FA5618" w:rsidRDefault="000A7185"/>
    <w:p w:rsidR="00651084" w:rsidRPr="008C564F" w:rsidRDefault="00651084"/>
    <w:p w:rsidR="005D374B" w:rsidRPr="005D374B" w:rsidRDefault="005D374B"/>
    <w:sectPr w:rsidR="005D374B" w:rsidRPr="005D37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F30"/>
    <w:rsid w:val="000A7185"/>
    <w:rsid w:val="001F3633"/>
    <w:rsid w:val="00244AB3"/>
    <w:rsid w:val="002747A2"/>
    <w:rsid w:val="002A5471"/>
    <w:rsid w:val="002D26C9"/>
    <w:rsid w:val="00337883"/>
    <w:rsid w:val="003D3BD1"/>
    <w:rsid w:val="004D080A"/>
    <w:rsid w:val="004E464C"/>
    <w:rsid w:val="00530350"/>
    <w:rsid w:val="00550F75"/>
    <w:rsid w:val="005D374B"/>
    <w:rsid w:val="00651084"/>
    <w:rsid w:val="0080779E"/>
    <w:rsid w:val="0082065F"/>
    <w:rsid w:val="008C564F"/>
    <w:rsid w:val="008F686E"/>
    <w:rsid w:val="00913A64"/>
    <w:rsid w:val="009E4CE5"/>
    <w:rsid w:val="00A03D5C"/>
    <w:rsid w:val="00B30222"/>
    <w:rsid w:val="00BC0342"/>
    <w:rsid w:val="00BF442A"/>
    <w:rsid w:val="00C31CF9"/>
    <w:rsid w:val="00CF0F30"/>
    <w:rsid w:val="00E80B60"/>
    <w:rsid w:val="00F72046"/>
    <w:rsid w:val="00FA5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9C610F-CB7A-44DD-BCEB-45257C60A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</Pages>
  <Words>182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sparksfly</dc:creator>
  <cp:keywords/>
  <dc:description/>
  <cp:lastModifiedBy>sparksfly</cp:lastModifiedBy>
  <cp:revision>29</cp:revision>
  <cp:lastPrinted>2016-10-15T15:36:00Z</cp:lastPrinted>
  <dcterms:created xsi:type="dcterms:W3CDTF">2016-10-15T04:15:00Z</dcterms:created>
  <dcterms:modified xsi:type="dcterms:W3CDTF">2016-10-15T15:37:00Z</dcterms:modified>
</cp:coreProperties>
</file>